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6287DD" w14:textId="77777777" w:rsidR="004C1CC4" w:rsidRDefault="006F626E" w:rsidP="006F626E">
      <w:pPr>
        <w:jc w:val="center"/>
        <w:rPr>
          <w:rFonts w:cs="Times New Roman"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  <w:t>Supporting Information</w:t>
      </w:r>
    </w:p>
    <w:p w14:paraId="1702F078" w14:textId="77777777" w:rsidR="006F626E" w:rsidRDefault="006F626E" w:rsidP="006F626E">
      <w:pPr>
        <w:jc w:val="center"/>
        <w:rPr>
          <w:rFonts w:cs="Times New Roman"/>
          <w:b/>
          <w:sz w:val="32"/>
          <w:szCs w:val="32"/>
        </w:rPr>
      </w:pPr>
      <w:bookmarkStart w:id="0" w:name="_GoBack"/>
      <w:bookmarkEnd w:id="0"/>
    </w:p>
    <w:p w14:paraId="66CFF47F" w14:textId="0F861D4F" w:rsidR="006F626E" w:rsidRPr="00F64F4A" w:rsidRDefault="009A64EF" w:rsidP="006F626E">
      <w:pPr>
        <w:jc w:val="center"/>
        <w:rPr>
          <w:rFonts w:cs="Times New Roman"/>
          <w:b/>
          <w:sz w:val="28"/>
          <w:szCs w:val="28"/>
        </w:rPr>
      </w:pPr>
      <w:proofErr w:type="spellStart"/>
      <w:r w:rsidRPr="009A64EF">
        <w:rPr>
          <w:rFonts w:cs="Times New Roman"/>
          <w:b/>
          <w:sz w:val="28"/>
          <w:szCs w:val="28"/>
        </w:rPr>
        <w:t>Synthesis</w:t>
      </w:r>
      <w:proofErr w:type="spellEnd"/>
      <w:r w:rsidRPr="009A64EF">
        <w:rPr>
          <w:rFonts w:cs="Times New Roman"/>
          <w:b/>
          <w:sz w:val="28"/>
          <w:szCs w:val="28"/>
        </w:rPr>
        <w:t xml:space="preserve"> </w:t>
      </w:r>
      <w:proofErr w:type="spellStart"/>
      <w:r w:rsidRPr="009A64EF">
        <w:rPr>
          <w:rFonts w:cs="Times New Roman"/>
          <w:b/>
          <w:sz w:val="28"/>
          <w:szCs w:val="28"/>
        </w:rPr>
        <w:t>of</w:t>
      </w:r>
      <w:proofErr w:type="spellEnd"/>
      <w:r w:rsidRPr="009A64EF">
        <w:rPr>
          <w:rFonts w:cs="Times New Roman"/>
          <w:b/>
          <w:sz w:val="28"/>
          <w:szCs w:val="28"/>
        </w:rPr>
        <w:t xml:space="preserve"> </w:t>
      </w:r>
      <w:proofErr w:type="spellStart"/>
      <w:r w:rsidRPr="009A64EF">
        <w:rPr>
          <w:rFonts w:cs="Times New Roman"/>
          <w:b/>
          <w:sz w:val="28"/>
          <w:szCs w:val="28"/>
        </w:rPr>
        <w:t>purine</w:t>
      </w:r>
      <w:proofErr w:type="spellEnd"/>
      <w:r w:rsidRPr="009A64EF">
        <w:rPr>
          <w:rFonts w:cs="Times New Roman"/>
          <w:b/>
          <w:sz w:val="28"/>
          <w:szCs w:val="28"/>
        </w:rPr>
        <w:t xml:space="preserve"> </w:t>
      </w:r>
      <w:proofErr w:type="spellStart"/>
      <w:r w:rsidRPr="009A64EF">
        <w:rPr>
          <w:rFonts w:cs="Times New Roman"/>
          <w:b/>
          <w:sz w:val="28"/>
          <w:szCs w:val="28"/>
        </w:rPr>
        <w:t>nucleoside</w:t>
      </w:r>
      <w:proofErr w:type="spellEnd"/>
      <w:r w:rsidRPr="009A64EF">
        <w:rPr>
          <w:rFonts w:cs="Times New Roman"/>
          <w:b/>
          <w:sz w:val="28"/>
          <w:szCs w:val="28"/>
        </w:rPr>
        <w:t xml:space="preserve"> – </w:t>
      </w:r>
      <w:proofErr w:type="spellStart"/>
      <w:r w:rsidRPr="009A64EF">
        <w:rPr>
          <w:rFonts w:cs="Times New Roman"/>
          <w:b/>
          <w:sz w:val="28"/>
          <w:szCs w:val="28"/>
        </w:rPr>
        <w:t>amino</w:t>
      </w:r>
      <w:proofErr w:type="spellEnd"/>
      <w:r w:rsidRPr="009A64EF">
        <w:rPr>
          <w:rFonts w:cs="Times New Roman"/>
          <w:b/>
          <w:sz w:val="28"/>
          <w:szCs w:val="28"/>
        </w:rPr>
        <w:t xml:space="preserve"> </w:t>
      </w:r>
      <w:proofErr w:type="spellStart"/>
      <w:r w:rsidRPr="009A64EF">
        <w:rPr>
          <w:rFonts w:cs="Times New Roman"/>
          <w:b/>
          <w:sz w:val="28"/>
          <w:szCs w:val="28"/>
        </w:rPr>
        <w:t>acid</w:t>
      </w:r>
      <w:proofErr w:type="spellEnd"/>
      <w:r w:rsidRPr="009A64EF">
        <w:rPr>
          <w:rFonts w:cs="Times New Roman"/>
          <w:b/>
          <w:sz w:val="28"/>
          <w:szCs w:val="28"/>
        </w:rPr>
        <w:t xml:space="preserve"> </w:t>
      </w:r>
      <w:proofErr w:type="spellStart"/>
      <w:r w:rsidRPr="009A64EF">
        <w:rPr>
          <w:rFonts w:cs="Times New Roman"/>
          <w:b/>
          <w:sz w:val="28"/>
          <w:szCs w:val="28"/>
        </w:rPr>
        <w:t>conjugates</w:t>
      </w:r>
      <w:proofErr w:type="spellEnd"/>
      <w:r w:rsidRPr="009A64EF">
        <w:rPr>
          <w:rFonts w:cs="Times New Roman"/>
          <w:b/>
          <w:sz w:val="28"/>
          <w:szCs w:val="28"/>
        </w:rPr>
        <w:t xml:space="preserve"> </w:t>
      </w:r>
      <w:proofErr w:type="spellStart"/>
      <w:r w:rsidRPr="009A64EF">
        <w:rPr>
          <w:rFonts w:cs="Times New Roman"/>
          <w:b/>
          <w:sz w:val="28"/>
          <w:szCs w:val="28"/>
        </w:rPr>
        <w:t>and</w:t>
      </w:r>
      <w:proofErr w:type="spellEnd"/>
      <w:r w:rsidRPr="009A64EF">
        <w:rPr>
          <w:rFonts w:cs="Times New Roman"/>
          <w:b/>
          <w:sz w:val="28"/>
          <w:szCs w:val="28"/>
        </w:rPr>
        <w:t xml:space="preserve"> </w:t>
      </w:r>
      <w:proofErr w:type="spellStart"/>
      <w:r w:rsidRPr="009A64EF">
        <w:rPr>
          <w:rFonts w:cs="Times New Roman"/>
          <w:b/>
          <w:sz w:val="28"/>
          <w:szCs w:val="28"/>
        </w:rPr>
        <w:t>their</w:t>
      </w:r>
      <w:proofErr w:type="spellEnd"/>
      <w:r w:rsidRPr="009A64EF">
        <w:rPr>
          <w:rFonts w:cs="Times New Roman"/>
          <w:b/>
          <w:sz w:val="28"/>
          <w:szCs w:val="28"/>
        </w:rPr>
        <w:t xml:space="preserve"> photophysical </w:t>
      </w:r>
      <w:proofErr w:type="spellStart"/>
      <w:r w:rsidRPr="009A64EF">
        <w:rPr>
          <w:rFonts w:cs="Times New Roman"/>
          <w:b/>
          <w:sz w:val="28"/>
          <w:szCs w:val="28"/>
        </w:rPr>
        <w:t>properties</w:t>
      </w:r>
      <w:proofErr w:type="spellEnd"/>
    </w:p>
    <w:p w14:paraId="52E3A239" w14:textId="77777777" w:rsidR="00F64F4A" w:rsidRDefault="00F64F4A" w:rsidP="006F626E">
      <w:pPr>
        <w:jc w:val="center"/>
        <w:rPr>
          <w:rFonts w:cs="Times New Roman"/>
          <w:b/>
          <w:sz w:val="32"/>
          <w:szCs w:val="32"/>
        </w:rPr>
      </w:pPr>
    </w:p>
    <w:p w14:paraId="01D348BE" w14:textId="38FA29DF" w:rsidR="00F64F4A" w:rsidRPr="0017336A" w:rsidRDefault="001766A9" w:rsidP="00F64F4A">
      <w:pPr>
        <w:pStyle w:val="ElsAuthor"/>
        <w:rPr>
          <w:lang w:val="lv-LV"/>
        </w:rPr>
      </w:pPr>
      <w:r w:rsidRPr="0017336A">
        <w:rPr>
          <w:lang w:val="lv-LV"/>
        </w:rPr>
        <w:t>Dace Cīrule, Kristers Ozols</w:t>
      </w:r>
      <w:r>
        <w:rPr>
          <w:lang w:val="lv-LV"/>
        </w:rPr>
        <w:t>,</w:t>
      </w:r>
      <w:r w:rsidRPr="0017336A">
        <w:rPr>
          <w:lang w:val="lv-LV"/>
        </w:rPr>
        <w:t xml:space="preserve"> </w:t>
      </w:r>
      <w:r w:rsidR="00F64F4A" w:rsidRPr="0017336A">
        <w:rPr>
          <w:lang w:val="lv-LV"/>
        </w:rPr>
        <w:t>Oskars Platnieks, Ērika Bizdēna</w:t>
      </w:r>
      <w:r w:rsidR="00B70484">
        <w:rPr>
          <w:lang w:val="lv-LV"/>
        </w:rPr>
        <w:t>, Ilze Māliņa</w:t>
      </w:r>
      <w:r w:rsidR="00F64F4A" w:rsidRPr="0017336A">
        <w:rPr>
          <w:lang w:val="lv-LV"/>
        </w:rPr>
        <w:t xml:space="preserve"> and Māris Turks*</w:t>
      </w:r>
    </w:p>
    <w:p w14:paraId="219A40F2" w14:textId="0EEF96B8" w:rsidR="00F64F4A" w:rsidRDefault="00F64F4A" w:rsidP="00F64F4A">
      <w:pPr>
        <w:pStyle w:val="ElsAffiliation"/>
        <w:rPr>
          <w:sz w:val="20"/>
        </w:rPr>
      </w:pPr>
      <w:r w:rsidRPr="004016E7">
        <w:rPr>
          <w:sz w:val="20"/>
        </w:rPr>
        <w:t xml:space="preserve">Faculty of Materials Science and Applied Chemistry, Riga Technical University, P. </w:t>
      </w:r>
      <w:proofErr w:type="spellStart"/>
      <w:r w:rsidRPr="004016E7">
        <w:rPr>
          <w:sz w:val="20"/>
        </w:rPr>
        <w:t>Valdena</w:t>
      </w:r>
      <w:proofErr w:type="spellEnd"/>
      <w:r w:rsidRPr="004016E7">
        <w:rPr>
          <w:sz w:val="20"/>
        </w:rPr>
        <w:t xml:space="preserve"> 3/7, Riga, LV-1048, Latvia</w:t>
      </w:r>
    </w:p>
    <w:p w14:paraId="5D244B1C" w14:textId="5C0F4ACD" w:rsidR="00202966" w:rsidRDefault="00202966" w:rsidP="00F64F4A">
      <w:pPr>
        <w:pStyle w:val="ElsAffiliation"/>
        <w:rPr>
          <w:sz w:val="20"/>
        </w:rPr>
      </w:pPr>
      <w:r>
        <w:rPr>
          <w:sz w:val="20"/>
        </w:rPr>
        <w:t>E-mail: maris_turks@ktf.rtu.lv</w:t>
      </w:r>
    </w:p>
    <w:p w14:paraId="78AFCC22" w14:textId="77777777" w:rsidR="00930742" w:rsidRDefault="00930742">
      <w:pPr>
        <w:rPr>
          <w:rFonts w:eastAsiaTheme="majorEastAsia" w:cstheme="majorBidi"/>
          <w:b/>
          <w:sz w:val="28"/>
          <w:szCs w:val="32"/>
        </w:rPr>
      </w:pPr>
      <w:bookmarkStart w:id="1" w:name="_Toc439000501"/>
      <w:r>
        <w:br w:type="page"/>
      </w:r>
    </w:p>
    <w:p w14:paraId="47538B41" w14:textId="6DA89D84" w:rsidR="00F64F4A" w:rsidRDefault="00A93518" w:rsidP="00A93518">
      <w:pPr>
        <w:pStyle w:val="Heading1"/>
      </w:pPr>
      <w:r w:rsidRPr="00A93518">
        <w:lastRenderedPageBreak/>
        <w:t>Absorption and emission spectra</w:t>
      </w:r>
      <w:bookmarkEnd w:id="1"/>
    </w:p>
    <w:p w14:paraId="6B120F1B" w14:textId="522CB3F9" w:rsidR="00167E02" w:rsidRPr="00167E02" w:rsidRDefault="00167E02" w:rsidP="00167E02">
      <w:pPr>
        <w:rPr>
          <w:rFonts w:cs="Times New Roman"/>
          <w:b/>
          <w:szCs w:val="20"/>
        </w:rPr>
      </w:pPr>
      <w:r w:rsidRPr="00167E02">
        <w:rPr>
          <w:rFonts w:cs="Times New Roman"/>
          <w:b/>
          <w:szCs w:val="20"/>
        </w:rPr>
        <w:t>Compounds 8a-h and 1</w:t>
      </w:r>
      <w:r w:rsidR="009D5D66">
        <w:rPr>
          <w:rFonts w:cs="Times New Roman"/>
          <w:b/>
          <w:szCs w:val="20"/>
        </w:rPr>
        <w:t>1</w:t>
      </w:r>
      <w:r w:rsidRPr="00167E02">
        <w:rPr>
          <w:rFonts w:cs="Times New Roman"/>
          <w:b/>
          <w:szCs w:val="20"/>
        </w:rPr>
        <w:t>:</w:t>
      </w:r>
    </w:p>
    <w:p w14:paraId="2EDA7E7D" w14:textId="4FC5CBCE" w:rsidR="00C3251D" w:rsidRPr="00A217C5" w:rsidRDefault="002A4508" w:rsidP="00C3251D">
      <w:r w:rsidRPr="00167E02">
        <w:rPr>
          <w:rFonts w:cs="Times New Roman"/>
          <w:iCs/>
          <w:szCs w:val="20"/>
        </w:rPr>
        <w:t xml:space="preserve">Absorption spectra </w:t>
      </w:r>
      <w:r w:rsidR="007C7E2B">
        <w:rPr>
          <w:rFonts w:cs="Times New Roman"/>
          <w:iCs/>
          <w:szCs w:val="20"/>
        </w:rPr>
        <w:t xml:space="preserve">of </w:t>
      </w:r>
      <w:r w:rsidR="00E05BB2">
        <w:rPr>
          <w:rFonts w:cs="Times New Roman"/>
          <w:iCs/>
          <w:szCs w:val="20"/>
        </w:rPr>
        <w:t xml:space="preserve">compounds </w:t>
      </w:r>
      <w:r w:rsidR="007C7E2B">
        <w:rPr>
          <w:rFonts w:cs="Times New Roman"/>
          <w:b/>
          <w:iCs/>
          <w:szCs w:val="20"/>
        </w:rPr>
        <w:t>8a</w:t>
      </w:r>
      <w:r w:rsidR="007C7E2B" w:rsidRPr="007C7E2B">
        <w:rPr>
          <w:rFonts w:cs="Times New Roman"/>
          <w:b/>
          <w:iCs/>
          <w:szCs w:val="20"/>
        </w:rPr>
        <w:t>-h</w:t>
      </w:r>
      <w:r w:rsidR="007C7E2B">
        <w:rPr>
          <w:rFonts w:cs="Times New Roman"/>
          <w:iCs/>
          <w:szCs w:val="20"/>
        </w:rPr>
        <w:t xml:space="preserve"> </w:t>
      </w:r>
      <w:r w:rsidR="00E05BB2">
        <w:rPr>
          <w:rFonts w:cs="Times New Roman"/>
          <w:iCs/>
          <w:szCs w:val="20"/>
        </w:rPr>
        <w:t>(c = 1·10</w:t>
      </w:r>
      <w:r w:rsidR="00C168F3">
        <w:rPr>
          <w:rFonts w:cs="Times New Roman"/>
          <w:iCs/>
          <w:szCs w:val="20"/>
          <w:vertAlign w:val="superscript"/>
        </w:rPr>
        <w:t>-4</w:t>
      </w:r>
      <w:r w:rsidR="00695061">
        <w:rPr>
          <w:rFonts w:cs="Times New Roman"/>
          <w:iCs/>
          <w:szCs w:val="20"/>
        </w:rPr>
        <w:t> M</w:t>
      </w:r>
      <w:r w:rsidR="00A217C5">
        <w:rPr>
          <w:rFonts w:cs="Times New Roman"/>
          <w:iCs/>
          <w:szCs w:val="20"/>
        </w:rPr>
        <w:t>, MeOH</w:t>
      </w:r>
      <w:r w:rsidR="00C168F3">
        <w:rPr>
          <w:rFonts w:cs="Times New Roman"/>
          <w:iCs/>
          <w:szCs w:val="20"/>
        </w:rPr>
        <w:t xml:space="preserve">) </w:t>
      </w:r>
      <w:r w:rsidR="007C7E2B">
        <w:rPr>
          <w:rFonts w:cs="Times New Roman"/>
          <w:iCs/>
          <w:szCs w:val="20"/>
        </w:rPr>
        <w:t xml:space="preserve">and </w:t>
      </w:r>
      <w:r w:rsidR="007C7E2B">
        <w:rPr>
          <w:rFonts w:cs="Times New Roman"/>
          <w:b/>
          <w:iCs/>
          <w:szCs w:val="20"/>
        </w:rPr>
        <w:t>11</w:t>
      </w:r>
      <w:r w:rsidR="00C168F3">
        <w:rPr>
          <w:rFonts w:cs="Times New Roman"/>
          <w:iCs/>
          <w:szCs w:val="20"/>
        </w:rPr>
        <w:t xml:space="preserve"> (</w:t>
      </w:r>
      <w:r w:rsidR="00695061">
        <w:rPr>
          <w:rFonts w:cs="Times New Roman"/>
          <w:iCs/>
          <w:szCs w:val="20"/>
        </w:rPr>
        <w:t xml:space="preserve">c = </w:t>
      </w:r>
      <w:r w:rsidR="00C168F3">
        <w:rPr>
          <w:rFonts w:cs="Times New Roman"/>
          <w:iCs/>
          <w:szCs w:val="20"/>
        </w:rPr>
        <w:t>0.5·10</w:t>
      </w:r>
      <w:r w:rsidR="00C168F3">
        <w:rPr>
          <w:rFonts w:cs="Times New Roman"/>
          <w:iCs/>
          <w:szCs w:val="20"/>
          <w:vertAlign w:val="superscript"/>
        </w:rPr>
        <w:t>-4</w:t>
      </w:r>
      <w:r w:rsidR="00695061">
        <w:rPr>
          <w:rFonts w:cs="Times New Roman"/>
          <w:iCs/>
          <w:szCs w:val="20"/>
        </w:rPr>
        <w:t> M</w:t>
      </w:r>
      <w:r w:rsidR="00A217C5">
        <w:rPr>
          <w:rFonts w:cs="Times New Roman"/>
          <w:iCs/>
          <w:szCs w:val="20"/>
        </w:rPr>
        <w:t>, MeOH</w:t>
      </w:r>
      <w:r w:rsidR="00C168F3">
        <w:rPr>
          <w:rFonts w:cs="Times New Roman"/>
          <w:iCs/>
          <w:szCs w:val="20"/>
        </w:rPr>
        <w:t>)</w:t>
      </w:r>
      <w:r w:rsidR="00A217C5">
        <w:rPr>
          <w:rFonts w:cs="Times New Roman"/>
          <w:iCs/>
          <w:szCs w:val="20"/>
        </w:rPr>
        <w:t>.</w:t>
      </w:r>
    </w:p>
    <w:p w14:paraId="3AB994B4" w14:textId="7C8A9342" w:rsidR="00386FB5" w:rsidRDefault="00386FB5" w:rsidP="00D82196">
      <w:pPr>
        <w:rPr>
          <w:rStyle w:val="CommentReference"/>
        </w:rPr>
      </w:pPr>
      <w:r>
        <w:rPr>
          <w:noProof/>
          <w:lang w:eastAsia="lv-LV"/>
        </w:rPr>
        <w:drawing>
          <wp:inline distT="0" distB="0" distL="0" distR="0" wp14:anchorId="6B4041F6" wp14:editId="1B2F654B">
            <wp:extent cx="4320000" cy="2880000"/>
            <wp:effectExtent l="0" t="0" r="4445" b="15875"/>
            <wp:docPr id="24" name="Chart 2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7AB887CA" w14:textId="77777777" w:rsidR="00E05BB2" w:rsidRDefault="00E05BB2" w:rsidP="00D82196">
      <w:pPr>
        <w:rPr>
          <w:rStyle w:val="CommentReference"/>
        </w:rPr>
      </w:pPr>
    </w:p>
    <w:p w14:paraId="3D7797FF" w14:textId="72288695" w:rsidR="00D82196" w:rsidRPr="00167E02" w:rsidRDefault="00D82196" w:rsidP="00D82196">
      <w:pPr>
        <w:rPr>
          <w:rFonts w:cs="Times New Roman"/>
          <w:szCs w:val="20"/>
        </w:rPr>
      </w:pPr>
      <w:r>
        <w:rPr>
          <w:rFonts w:cs="Times New Roman"/>
          <w:iCs/>
          <w:szCs w:val="20"/>
        </w:rPr>
        <w:t xml:space="preserve">Emission </w:t>
      </w:r>
      <w:r w:rsidRPr="00167E02">
        <w:rPr>
          <w:rFonts w:cs="Times New Roman"/>
          <w:iCs/>
          <w:szCs w:val="20"/>
        </w:rPr>
        <w:t xml:space="preserve">spectra </w:t>
      </w:r>
      <w:r w:rsidR="008B0134">
        <w:rPr>
          <w:rFonts w:cs="Times New Roman"/>
          <w:iCs/>
          <w:szCs w:val="20"/>
        </w:rPr>
        <w:t xml:space="preserve">of compounds </w:t>
      </w:r>
      <w:r w:rsidR="008B0134">
        <w:rPr>
          <w:rFonts w:cs="Times New Roman"/>
          <w:b/>
          <w:iCs/>
          <w:szCs w:val="20"/>
        </w:rPr>
        <w:t>8a</w:t>
      </w:r>
      <w:r w:rsidR="008B0134" w:rsidRPr="008B0134">
        <w:rPr>
          <w:rFonts w:cs="Times New Roman"/>
          <w:b/>
          <w:iCs/>
          <w:szCs w:val="20"/>
        </w:rPr>
        <w:t>-h</w:t>
      </w:r>
      <w:r w:rsidR="008B0134">
        <w:rPr>
          <w:rFonts w:cs="Times New Roman"/>
          <w:iCs/>
          <w:szCs w:val="20"/>
        </w:rPr>
        <w:t xml:space="preserve"> and </w:t>
      </w:r>
      <w:r w:rsidR="008B0134">
        <w:rPr>
          <w:rFonts w:cs="Times New Roman"/>
          <w:b/>
          <w:iCs/>
          <w:szCs w:val="20"/>
        </w:rPr>
        <w:t>11</w:t>
      </w:r>
      <w:r w:rsidR="008B0134">
        <w:rPr>
          <w:rFonts w:cs="Times New Roman"/>
          <w:iCs/>
          <w:szCs w:val="20"/>
        </w:rPr>
        <w:t xml:space="preserve"> (c = 1·10</w:t>
      </w:r>
      <w:r w:rsidR="008B0134">
        <w:rPr>
          <w:rFonts w:cs="Times New Roman"/>
          <w:iCs/>
          <w:szCs w:val="20"/>
          <w:vertAlign w:val="superscript"/>
        </w:rPr>
        <w:t>-4</w:t>
      </w:r>
      <w:r w:rsidR="00695061">
        <w:rPr>
          <w:rFonts w:cs="Times New Roman"/>
          <w:iCs/>
          <w:szCs w:val="20"/>
        </w:rPr>
        <w:t> M</w:t>
      </w:r>
      <w:r w:rsidR="008B0134">
        <w:rPr>
          <w:rFonts w:cs="Times New Roman"/>
          <w:iCs/>
          <w:szCs w:val="20"/>
        </w:rPr>
        <w:t>, MeOH).</w:t>
      </w:r>
    </w:p>
    <w:p w14:paraId="300EDD3E" w14:textId="6ECD006B" w:rsidR="00047C6F" w:rsidRDefault="00A70B8B" w:rsidP="0004593D">
      <w:pPr>
        <w:tabs>
          <w:tab w:val="left" w:pos="2832"/>
        </w:tabs>
        <w:rPr>
          <w:rFonts w:cs="Times New Roman"/>
          <w:b/>
          <w:szCs w:val="20"/>
        </w:rPr>
      </w:pPr>
      <w:r>
        <w:rPr>
          <w:noProof/>
          <w:lang w:eastAsia="lv-LV"/>
        </w:rPr>
        <w:drawing>
          <wp:inline distT="0" distB="0" distL="0" distR="0" wp14:anchorId="4995E9E7" wp14:editId="173B2574">
            <wp:extent cx="4320000" cy="2880000"/>
            <wp:effectExtent l="0" t="0" r="4445" b="15875"/>
            <wp:docPr id="22" name="Chart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 w:rsidR="0004593D" w:rsidRPr="0004593D">
        <w:rPr>
          <w:rFonts w:cs="Times New Roman"/>
          <w:b/>
          <w:szCs w:val="20"/>
        </w:rPr>
        <w:t xml:space="preserve"> </w:t>
      </w:r>
    </w:p>
    <w:p w14:paraId="1C1439C8" w14:textId="77777777" w:rsidR="00E909B3" w:rsidRPr="00DF1D66" w:rsidRDefault="00E909B3" w:rsidP="00E909B3">
      <w:pPr>
        <w:keepNext/>
        <w:tabs>
          <w:tab w:val="left" w:pos="2832"/>
        </w:tabs>
        <w:rPr>
          <w:rFonts w:cs="Times New Roman"/>
          <w:b/>
          <w:szCs w:val="20"/>
        </w:rPr>
      </w:pPr>
      <w:r>
        <w:rPr>
          <w:rFonts w:cs="Times New Roman"/>
          <w:b/>
          <w:szCs w:val="20"/>
        </w:rPr>
        <w:lastRenderedPageBreak/>
        <w:t>Compound 8a:</w:t>
      </w:r>
    </w:p>
    <w:p w14:paraId="4EF97104" w14:textId="77777777" w:rsidR="00E909B3" w:rsidRDefault="00E909B3" w:rsidP="00E909B3">
      <w:pPr>
        <w:keepNext/>
        <w:rPr>
          <w:rFonts w:cs="Times New Roman"/>
          <w:szCs w:val="20"/>
        </w:rPr>
      </w:pPr>
      <w:r w:rsidRPr="005C7ACF">
        <w:rPr>
          <w:rFonts w:cs="Times New Roman"/>
          <w:szCs w:val="20"/>
        </w:rPr>
        <w:t xml:space="preserve">Solvent effects on absorption spectra </w:t>
      </w:r>
      <w:r>
        <w:rPr>
          <w:rFonts w:cs="Times New Roman"/>
          <w:szCs w:val="20"/>
        </w:rPr>
        <w:t>at c</w:t>
      </w:r>
      <w:r w:rsidRPr="005C7ACF">
        <w:rPr>
          <w:rFonts w:cs="Times New Roman"/>
          <w:szCs w:val="20"/>
        </w:rPr>
        <w:t>oncentration of 10</w:t>
      </w:r>
      <w:r w:rsidRPr="005C7ACF">
        <w:rPr>
          <w:rFonts w:cs="Times New Roman"/>
          <w:szCs w:val="20"/>
          <w:vertAlign w:val="superscript"/>
        </w:rPr>
        <w:t>-</w:t>
      </w:r>
      <w:r>
        <w:rPr>
          <w:rFonts w:cs="Times New Roman"/>
          <w:szCs w:val="20"/>
          <w:vertAlign w:val="superscript"/>
        </w:rPr>
        <w:t>4</w:t>
      </w:r>
      <w:r w:rsidRPr="005C7ACF">
        <w:rPr>
          <w:rFonts w:cs="Times New Roman"/>
          <w:szCs w:val="20"/>
        </w:rPr>
        <w:t> M</w:t>
      </w:r>
    </w:p>
    <w:p w14:paraId="52718B9B" w14:textId="77777777" w:rsidR="00E909B3" w:rsidRDefault="00E909B3" w:rsidP="00E909B3">
      <w:pPr>
        <w:keepNext/>
        <w:jc w:val="center"/>
        <w:rPr>
          <w:rFonts w:cs="Times New Roman"/>
          <w:szCs w:val="20"/>
        </w:rPr>
      </w:pPr>
      <w:r>
        <w:rPr>
          <w:noProof/>
          <w:lang w:eastAsia="lv-LV"/>
        </w:rPr>
        <w:drawing>
          <wp:inline distT="0" distB="0" distL="0" distR="0" wp14:anchorId="5273A3AF" wp14:editId="395B41A6">
            <wp:extent cx="4320000" cy="2880000"/>
            <wp:effectExtent l="0" t="0" r="4445" b="15875"/>
            <wp:docPr id="13" name="Chart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143E52D6" w14:textId="77777777" w:rsidR="00E05BB2" w:rsidRDefault="00E05BB2" w:rsidP="00E909B3">
      <w:pPr>
        <w:keepNext/>
        <w:jc w:val="center"/>
        <w:rPr>
          <w:rFonts w:cs="Times New Roman"/>
          <w:szCs w:val="20"/>
        </w:rPr>
      </w:pPr>
    </w:p>
    <w:p w14:paraId="69059B63" w14:textId="77777777" w:rsidR="00E909B3" w:rsidRPr="005C7ACF" w:rsidRDefault="00E909B3" w:rsidP="00E909B3">
      <w:pPr>
        <w:rPr>
          <w:rFonts w:cs="Times New Roman"/>
          <w:szCs w:val="20"/>
        </w:rPr>
      </w:pPr>
      <w:r>
        <w:rPr>
          <w:rFonts w:cs="Times New Roman"/>
          <w:szCs w:val="20"/>
        </w:rPr>
        <w:t>Solvent effect on emission spectra at c</w:t>
      </w:r>
      <w:r w:rsidRPr="005C7ACF">
        <w:rPr>
          <w:rFonts w:cs="Times New Roman"/>
          <w:szCs w:val="20"/>
        </w:rPr>
        <w:t>oncentration of 10</w:t>
      </w:r>
      <w:r>
        <w:rPr>
          <w:rFonts w:cs="Times New Roman"/>
          <w:szCs w:val="20"/>
          <w:vertAlign w:val="superscript"/>
        </w:rPr>
        <w:t>-4</w:t>
      </w:r>
      <w:r w:rsidRPr="005C7ACF">
        <w:rPr>
          <w:rFonts w:cs="Times New Roman"/>
          <w:szCs w:val="20"/>
        </w:rPr>
        <w:t> M</w:t>
      </w:r>
    </w:p>
    <w:p w14:paraId="17271C41" w14:textId="77777777" w:rsidR="00E909B3" w:rsidRDefault="00E909B3" w:rsidP="00E909B3">
      <w:pPr>
        <w:jc w:val="center"/>
      </w:pPr>
      <w:r>
        <w:rPr>
          <w:noProof/>
          <w:lang w:eastAsia="lv-LV"/>
        </w:rPr>
        <w:drawing>
          <wp:inline distT="0" distB="0" distL="0" distR="0" wp14:anchorId="7CF2454F" wp14:editId="43BE3082">
            <wp:extent cx="4320000" cy="2880000"/>
            <wp:effectExtent l="0" t="0" r="4445" b="15875"/>
            <wp:docPr id="16" name="Chart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2AC7C3BD" w14:textId="77777777" w:rsidR="00047C6F" w:rsidRDefault="00047C6F" w:rsidP="0004593D">
      <w:pPr>
        <w:tabs>
          <w:tab w:val="left" w:pos="2832"/>
        </w:tabs>
        <w:rPr>
          <w:rFonts w:cs="Times New Roman"/>
          <w:b/>
          <w:szCs w:val="20"/>
        </w:rPr>
      </w:pPr>
    </w:p>
    <w:p w14:paraId="454A5190" w14:textId="703E2B68" w:rsidR="0004593D" w:rsidRPr="00DF1D66" w:rsidRDefault="00047C6F" w:rsidP="00E909B3">
      <w:pPr>
        <w:rPr>
          <w:rFonts w:cs="Times New Roman"/>
          <w:b/>
          <w:szCs w:val="20"/>
        </w:rPr>
      </w:pPr>
      <w:r>
        <w:rPr>
          <w:rFonts w:cs="Times New Roman"/>
          <w:b/>
          <w:szCs w:val="20"/>
        </w:rPr>
        <w:br w:type="page"/>
      </w:r>
      <w:r w:rsidR="0004593D" w:rsidRPr="00DF1D66">
        <w:rPr>
          <w:rFonts w:cs="Times New Roman"/>
          <w:b/>
          <w:szCs w:val="20"/>
        </w:rPr>
        <w:lastRenderedPageBreak/>
        <w:t>Compound 8</w:t>
      </w:r>
      <w:r w:rsidR="0004593D">
        <w:rPr>
          <w:rFonts w:cs="Times New Roman"/>
          <w:b/>
          <w:szCs w:val="20"/>
        </w:rPr>
        <w:t>d</w:t>
      </w:r>
      <w:r w:rsidR="0004593D" w:rsidRPr="00DF1D66">
        <w:rPr>
          <w:rFonts w:cs="Times New Roman"/>
          <w:b/>
          <w:szCs w:val="20"/>
        </w:rPr>
        <w:t>:</w:t>
      </w:r>
    </w:p>
    <w:p w14:paraId="4F27EA70" w14:textId="402AEBA1" w:rsidR="0004593D" w:rsidRDefault="0004593D" w:rsidP="003825D3">
      <w:pPr>
        <w:keepNext/>
        <w:rPr>
          <w:rFonts w:cs="Times New Roman"/>
          <w:szCs w:val="20"/>
        </w:rPr>
      </w:pPr>
      <w:r w:rsidRPr="005C7ACF">
        <w:rPr>
          <w:rFonts w:cs="Times New Roman"/>
          <w:szCs w:val="20"/>
        </w:rPr>
        <w:t xml:space="preserve">Solvent effects on absorption spectra </w:t>
      </w:r>
      <w:r>
        <w:rPr>
          <w:rFonts w:cs="Times New Roman"/>
          <w:szCs w:val="20"/>
        </w:rPr>
        <w:t>at c</w:t>
      </w:r>
      <w:r w:rsidRPr="005C7ACF">
        <w:rPr>
          <w:rFonts w:cs="Times New Roman"/>
          <w:szCs w:val="20"/>
        </w:rPr>
        <w:t>oncentration of 10</w:t>
      </w:r>
      <w:r w:rsidRPr="005C7ACF">
        <w:rPr>
          <w:rFonts w:cs="Times New Roman"/>
          <w:szCs w:val="20"/>
          <w:vertAlign w:val="superscript"/>
        </w:rPr>
        <w:t>-</w:t>
      </w:r>
      <w:r w:rsidR="0082013C">
        <w:rPr>
          <w:rFonts w:cs="Times New Roman"/>
          <w:szCs w:val="20"/>
          <w:vertAlign w:val="superscript"/>
        </w:rPr>
        <w:t>4</w:t>
      </w:r>
      <w:r w:rsidRPr="005C7ACF">
        <w:rPr>
          <w:rFonts w:cs="Times New Roman"/>
          <w:szCs w:val="20"/>
        </w:rPr>
        <w:t> M</w:t>
      </w:r>
    </w:p>
    <w:p w14:paraId="49599E75" w14:textId="77777777" w:rsidR="0004593D" w:rsidRDefault="0004593D" w:rsidP="0004593D">
      <w:pPr>
        <w:jc w:val="center"/>
        <w:rPr>
          <w:rFonts w:cs="Times New Roman"/>
          <w:szCs w:val="20"/>
        </w:rPr>
      </w:pPr>
      <w:r w:rsidRPr="00717092">
        <w:rPr>
          <w:rFonts w:cs="Times New Roman"/>
          <w:noProof/>
          <w:szCs w:val="20"/>
          <w:lang w:eastAsia="lv-LV"/>
        </w:rPr>
        <w:drawing>
          <wp:inline distT="0" distB="0" distL="0" distR="0" wp14:anchorId="52D2BEA8" wp14:editId="79E907C6">
            <wp:extent cx="4320000" cy="2880000"/>
            <wp:effectExtent l="0" t="0" r="4445" b="15875"/>
            <wp:docPr id="14" name="Chart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35FC985C" w14:textId="77777777" w:rsidR="00E05BB2" w:rsidRDefault="00E05BB2" w:rsidP="0004593D">
      <w:pPr>
        <w:jc w:val="center"/>
        <w:rPr>
          <w:rFonts w:cs="Times New Roman"/>
          <w:szCs w:val="20"/>
        </w:rPr>
      </w:pPr>
    </w:p>
    <w:p w14:paraId="0E20CB32" w14:textId="7946EAA6" w:rsidR="0004593D" w:rsidRPr="005C7ACF" w:rsidRDefault="0004593D" w:rsidP="0004593D">
      <w:pPr>
        <w:rPr>
          <w:rFonts w:cs="Times New Roman"/>
          <w:szCs w:val="20"/>
        </w:rPr>
      </w:pPr>
      <w:r>
        <w:rPr>
          <w:rFonts w:cs="Times New Roman"/>
          <w:szCs w:val="20"/>
        </w:rPr>
        <w:t>Solvent effect on emission spectra at c</w:t>
      </w:r>
      <w:r w:rsidRPr="005C7ACF">
        <w:rPr>
          <w:rFonts w:cs="Times New Roman"/>
          <w:szCs w:val="20"/>
        </w:rPr>
        <w:t>oncentration of 10</w:t>
      </w:r>
      <w:r w:rsidRPr="005C7ACF">
        <w:rPr>
          <w:rFonts w:cs="Times New Roman"/>
          <w:szCs w:val="20"/>
          <w:vertAlign w:val="superscript"/>
        </w:rPr>
        <w:t>-</w:t>
      </w:r>
      <w:r w:rsidR="0082013C">
        <w:rPr>
          <w:rFonts w:cs="Times New Roman"/>
          <w:szCs w:val="20"/>
          <w:vertAlign w:val="superscript"/>
        </w:rPr>
        <w:t>4</w:t>
      </w:r>
      <w:r w:rsidRPr="005C7ACF">
        <w:rPr>
          <w:rFonts w:cs="Times New Roman"/>
          <w:szCs w:val="20"/>
        </w:rPr>
        <w:t> M</w:t>
      </w:r>
    </w:p>
    <w:p w14:paraId="1B1FE4BB" w14:textId="77777777" w:rsidR="0004593D" w:rsidRDefault="0004593D" w:rsidP="0004593D">
      <w:pPr>
        <w:jc w:val="center"/>
      </w:pPr>
      <w:r>
        <w:rPr>
          <w:noProof/>
          <w:lang w:eastAsia="lv-LV"/>
        </w:rPr>
        <w:drawing>
          <wp:inline distT="0" distB="0" distL="0" distR="0" wp14:anchorId="7BDC2179" wp14:editId="46FD2A8C">
            <wp:extent cx="4320000" cy="2880000"/>
            <wp:effectExtent l="0" t="0" r="4445" b="15875"/>
            <wp:docPr id="15" name="Chart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319689D0" w14:textId="77777777" w:rsidR="0004593D" w:rsidRDefault="0004593D" w:rsidP="0004593D">
      <w:pPr>
        <w:jc w:val="center"/>
      </w:pPr>
    </w:p>
    <w:p w14:paraId="7731CD05" w14:textId="77777777" w:rsidR="007C64D8" w:rsidRDefault="007C64D8" w:rsidP="00364630"/>
    <w:p w14:paraId="4C933E90" w14:textId="77777777" w:rsidR="00DF1D66" w:rsidRPr="00DF1D66" w:rsidRDefault="00786FD5" w:rsidP="00DB5662">
      <w:pPr>
        <w:keepNext/>
        <w:tabs>
          <w:tab w:val="left" w:pos="2832"/>
        </w:tabs>
        <w:rPr>
          <w:rFonts w:cs="Times New Roman"/>
          <w:b/>
          <w:szCs w:val="20"/>
        </w:rPr>
      </w:pPr>
      <w:r>
        <w:rPr>
          <w:rFonts w:cs="Times New Roman"/>
          <w:b/>
          <w:szCs w:val="20"/>
        </w:rPr>
        <w:lastRenderedPageBreak/>
        <w:t>Compound 8e</w:t>
      </w:r>
      <w:r w:rsidR="00DF1D66" w:rsidRPr="00DF1D66">
        <w:rPr>
          <w:rFonts w:cs="Times New Roman"/>
          <w:b/>
          <w:szCs w:val="20"/>
        </w:rPr>
        <w:t>:</w:t>
      </w:r>
    </w:p>
    <w:p w14:paraId="47D3FCFE" w14:textId="3CFE8905" w:rsidR="0004593D" w:rsidRDefault="002F47DD" w:rsidP="0004593D">
      <w:pPr>
        <w:keepNext/>
        <w:widowControl w:val="0"/>
        <w:rPr>
          <w:rFonts w:cs="Times New Roman"/>
          <w:szCs w:val="20"/>
        </w:rPr>
      </w:pPr>
      <w:r w:rsidRPr="005C7ACF">
        <w:rPr>
          <w:rFonts w:cs="Times New Roman"/>
          <w:szCs w:val="20"/>
        </w:rPr>
        <w:t xml:space="preserve">Solvent effects on absorption spectra </w:t>
      </w:r>
      <w:r w:rsidR="00DF1D66">
        <w:rPr>
          <w:rFonts w:cs="Times New Roman"/>
          <w:szCs w:val="20"/>
        </w:rPr>
        <w:t>at c</w:t>
      </w:r>
      <w:r w:rsidRPr="005C7ACF">
        <w:rPr>
          <w:rFonts w:cs="Times New Roman"/>
          <w:szCs w:val="20"/>
        </w:rPr>
        <w:t>oncentration of 10</w:t>
      </w:r>
      <w:r w:rsidRPr="005C7ACF">
        <w:rPr>
          <w:rFonts w:cs="Times New Roman"/>
          <w:szCs w:val="20"/>
          <w:vertAlign w:val="superscript"/>
        </w:rPr>
        <w:t>-</w:t>
      </w:r>
      <w:r w:rsidR="0082013C">
        <w:rPr>
          <w:rFonts w:cs="Times New Roman"/>
          <w:szCs w:val="20"/>
          <w:vertAlign w:val="superscript"/>
        </w:rPr>
        <w:t>4</w:t>
      </w:r>
      <w:r w:rsidRPr="005C7ACF">
        <w:rPr>
          <w:rFonts w:cs="Times New Roman"/>
          <w:szCs w:val="20"/>
        </w:rPr>
        <w:t> M</w:t>
      </w:r>
    </w:p>
    <w:p w14:paraId="2A9D7E95" w14:textId="77777777" w:rsidR="002F47DD" w:rsidRDefault="0004593D" w:rsidP="0004593D">
      <w:pPr>
        <w:keepNext/>
        <w:widowControl w:val="0"/>
        <w:jc w:val="center"/>
        <w:rPr>
          <w:rFonts w:cs="Times New Roman"/>
          <w:szCs w:val="20"/>
        </w:rPr>
      </w:pPr>
      <w:r>
        <w:rPr>
          <w:noProof/>
          <w:lang w:eastAsia="lv-LV"/>
        </w:rPr>
        <w:drawing>
          <wp:inline distT="0" distB="0" distL="0" distR="0" wp14:anchorId="795625FB" wp14:editId="78FC0850">
            <wp:extent cx="4320000" cy="2880000"/>
            <wp:effectExtent l="0" t="0" r="4445" b="15875"/>
            <wp:docPr id="19" name="Chart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366DD93D" w14:textId="77777777" w:rsidR="00E05BB2" w:rsidRDefault="00E05BB2" w:rsidP="0004593D">
      <w:pPr>
        <w:keepNext/>
        <w:widowControl w:val="0"/>
        <w:jc w:val="center"/>
        <w:rPr>
          <w:rFonts w:cs="Times New Roman"/>
          <w:szCs w:val="20"/>
        </w:rPr>
      </w:pPr>
    </w:p>
    <w:p w14:paraId="770DD997" w14:textId="386F84D5" w:rsidR="00DF1D66" w:rsidRPr="005C7ACF" w:rsidRDefault="00DF1D66" w:rsidP="00364630">
      <w:pPr>
        <w:rPr>
          <w:rFonts w:cs="Times New Roman"/>
          <w:szCs w:val="20"/>
        </w:rPr>
      </w:pPr>
      <w:r>
        <w:rPr>
          <w:rFonts w:cs="Times New Roman"/>
          <w:szCs w:val="20"/>
        </w:rPr>
        <w:t>Solvent effect on emission spectra at c</w:t>
      </w:r>
      <w:r w:rsidRPr="005C7ACF">
        <w:rPr>
          <w:rFonts w:cs="Times New Roman"/>
          <w:szCs w:val="20"/>
        </w:rPr>
        <w:t>oncentration of 10</w:t>
      </w:r>
      <w:r w:rsidRPr="005C7ACF">
        <w:rPr>
          <w:rFonts w:cs="Times New Roman"/>
          <w:szCs w:val="20"/>
          <w:vertAlign w:val="superscript"/>
        </w:rPr>
        <w:t>-</w:t>
      </w:r>
      <w:r w:rsidR="0082013C">
        <w:rPr>
          <w:rFonts w:cs="Times New Roman"/>
          <w:szCs w:val="20"/>
          <w:vertAlign w:val="superscript"/>
        </w:rPr>
        <w:t>4</w:t>
      </w:r>
      <w:r w:rsidRPr="005C7ACF">
        <w:rPr>
          <w:rFonts w:cs="Times New Roman"/>
          <w:szCs w:val="20"/>
        </w:rPr>
        <w:t> M</w:t>
      </w:r>
    </w:p>
    <w:p w14:paraId="69617049" w14:textId="77777777" w:rsidR="00364630" w:rsidRDefault="00A85FA6" w:rsidP="0004593D">
      <w:pPr>
        <w:jc w:val="center"/>
      </w:pPr>
      <w:r>
        <w:rPr>
          <w:noProof/>
          <w:lang w:eastAsia="lv-LV"/>
        </w:rPr>
        <w:drawing>
          <wp:inline distT="0" distB="0" distL="0" distR="0" wp14:anchorId="77D7E842" wp14:editId="30F62E47">
            <wp:extent cx="4320000" cy="2880000"/>
            <wp:effectExtent l="0" t="0" r="4445" b="15875"/>
            <wp:docPr id="20" name="Chart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5A1D993A" w14:textId="77777777" w:rsidR="00364630" w:rsidRDefault="00364630" w:rsidP="00A85FA6">
      <w:pPr>
        <w:jc w:val="center"/>
      </w:pPr>
    </w:p>
    <w:p w14:paraId="3C8C37D0" w14:textId="77777777" w:rsidR="005D5525" w:rsidRDefault="005D5525" w:rsidP="00364630"/>
    <w:p w14:paraId="6A45F60F" w14:textId="77777777" w:rsidR="005D5525" w:rsidRPr="00DF1D66" w:rsidRDefault="005D5525" w:rsidP="00DB5662">
      <w:pPr>
        <w:keepNext/>
        <w:tabs>
          <w:tab w:val="left" w:pos="2832"/>
        </w:tabs>
        <w:rPr>
          <w:rFonts w:cs="Times New Roman"/>
          <w:b/>
          <w:szCs w:val="20"/>
        </w:rPr>
      </w:pPr>
      <w:r w:rsidRPr="00DF1D66">
        <w:rPr>
          <w:rFonts w:cs="Times New Roman"/>
          <w:b/>
          <w:szCs w:val="20"/>
        </w:rPr>
        <w:lastRenderedPageBreak/>
        <w:t>Compound 8</w:t>
      </w:r>
      <w:r>
        <w:rPr>
          <w:rFonts w:cs="Times New Roman"/>
          <w:b/>
          <w:szCs w:val="20"/>
        </w:rPr>
        <w:t>f</w:t>
      </w:r>
      <w:r w:rsidRPr="00DF1D66">
        <w:rPr>
          <w:rFonts w:cs="Times New Roman"/>
          <w:b/>
          <w:szCs w:val="20"/>
        </w:rPr>
        <w:t>:</w:t>
      </w:r>
    </w:p>
    <w:p w14:paraId="18FD92F1" w14:textId="43C5823D" w:rsidR="00DB5662" w:rsidRDefault="005D5525" w:rsidP="00DB5662">
      <w:pPr>
        <w:keepNext/>
        <w:rPr>
          <w:rFonts w:cs="Times New Roman"/>
          <w:szCs w:val="20"/>
        </w:rPr>
      </w:pPr>
      <w:r w:rsidRPr="005C7ACF">
        <w:rPr>
          <w:rFonts w:cs="Times New Roman"/>
          <w:szCs w:val="20"/>
        </w:rPr>
        <w:t xml:space="preserve">Solvent effects on absorption spectra </w:t>
      </w:r>
      <w:r>
        <w:rPr>
          <w:rFonts w:cs="Times New Roman"/>
          <w:szCs w:val="20"/>
        </w:rPr>
        <w:t>at c</w:t>
      </w:r>
      <w:r w:rsidRPr="005C7ACF">
        <w:rPr>
          <w:rFonts w:cs="Times New Roman"/>
          <w:szCs w:val="20"/>
        </w:rPr>
        <w:t>oncentration of 10</w:t>
      </w:r>
      <w:r w:rsidRPr="005C7ACF">
        <w:rPr>
          <w:rFonts w:cs="Times New Roman"/>
          <w:szCs w:val="20"/>
          <w:vertAlign w:val="superscript"/>
        </w:rPr>
        <w:t>-</w:t>
      </w:r>
      <w:r w:rsidR="0082013C">
        <w:rPr>
          <w:rFonts w:cs="Times New Roman"/>
          <w:szCs w:val="20"/>
          <w:vertAlign w:val="superscript"/>
        </w:rPr>
        <w:t>4</w:t>
      </w:r>
      <w:r w:rsidRPr="005C7ACF">
        <w:rPr>
          <w:rFonts w:cs="Times New Roman"/>
          <w:szCs w:val="20"/>
        </w:rPr>
        <w:t> M</w:t>
      </w:r>
    </w:p>
    <w:p w14:paraId="52FAD3D5" w14:textId="77777777" w:rsidR="005D5525" w:rsidRDefault="00DB5662" w:rsidP="00DB5662">
      <w:pPr>
        <w:jc w:val="center"/>
        <w:rPr>
          <w:rFonts w:cs="Times New Roman"/>
          <w:szCs w:val="20"/>
        </w:rPr>
      </w:pPr>
      <w:r>
        <w:rPr>
          <w:noProof/>
          <w:lang w:eastAsia="lv-LV"/>
        </w:rPr>
        <w:drawing>
          <wp:inline distT="0" distB="0" distL="0" distR="0" wp14:anchorId="6F5A2ED6" wp14:editId="71C3A7CC">
            <wp:extent cx="4320000" cy="2880000"/>
            <wp:effectExtent l="0" t="0" r="4445" b="15875"/>
            <wp:docPr id="17" name="Chart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2F33CE81" w14:textId="77777777" w:rsidR="00E05BB2" w:rsidRDefault="00E05BB2" w:rsidP="00DB5662">
      <w:pPr>
        <w:jc w:val="center"/>
        <w:rPr>
          <w:rFonts w:cs="Times New Roman"/>
          <w:szCs w:val="20"/>
        </w:rPr>
      </w:pPr>
    </w:p>
    <w:p w14:paraId="7B9D79A0" w14:textId="1224508F" w:rsidR="005D5525" w:rsidRPr="005C7ACF" w:rsidRDefault="005D5525" w:rsidP="005D5525">
      <w:pPr>
        <w:rPr>
          <w:rFonts w:cs="Times New Roman"/>
          <w:szCs w:val="20"/>
        </w:rPr>
      </w:pPr>
      <w:r>
        <w:rPr>
          <w:rFonts w:cs="Times New Roman"/>
          <w:szCs w:val="20"/>
        </w:rPr>
        <w:t>Solvent effect on emission spectra at c</w:t>
      </w:r>
      <w:r w:rsidRPr="005C7ACF">
        <w:rPr>
          <w:rFonts w:cs="Times New Roman"/>
          <w:szCs w:val="20"/>
        </w:rPr>
        <w:t>oncentration of 10</w:t>
      </w:r>
      <w:r w:rsidRPr="005C7ACF">
        <w:rPr>
          <w:rFonts w:cs="Times New Roman"/>
          <w:szCs w:val="20"/>
          <w:vertAlign w:val="superscript"/>
        </w:rPr>
        <w:t>-</w:t>
      </w:r>
      <w:r w:rsidR="0082013C">
        <w:rPr>
          <w:rFonts w:cs="Times New Roman"/>
          <w:szCs w:val="20"/>
          <w:vertAlign w:val="superscript"/>
        </w:rPr>
        <w:t>4</w:t>
      </w:r>
      <w:r w:rsidRPr="005C7ACF">
        <w:rPr>
          <w:rFonts w:cs="Times New Roman"/>
          <w:szCs w:val="20"/>
        </w:rPr>
        <w:t> M</w:t>
      </w:r>
    </w:p>
    <w:p w14:paraId="634FFADD" w14:textId="77777777" w:rsidR="00364630" w:rsidRDefault="00BF7EE2" w:rsidP="00A85FA6">
      <w:pPr>
        <w:jc w:val="center"/>
      </w:pPr>
      <w:r>
        <w:rPr>
          <w:noProof/>
          <w:lang w:eastAsia="lv-LV"/>
        </w:rPr>
        <w:drawing>
          <wp:inline distT="0" distB="0" distL="0" distR="0" wp14:anchorId="7A093837" wp14:editId="4EBE809A">
            <wp:extent cx="4320000" cy="2880000"/>
            <wp:effectExtent l="0" t="0" r="4445" b="15875"/>
            <wp:docPr id="18" name="Chart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0E57E759" w14:textId="59F30B5C" w:rsidR="005C460E" w:rsidRDefault="005C460E">
      <w:r>
        <w:br w:type="page"/>
      </w:r>
    </w:p>
    <w:p w14:paraId="125F1BD1" w14:textId="60586064" w:rsidR="00E20ABE" w:rsidRPr="00E20ABE" w:rsidRDefault="00E20ABE" w:rsidP="00E20ABE">
      <w:r>
        <w:lastRenderedPageBreak/>
        <w:t>Compa</w:t>
      </w:r>
      <w:r w:rsidRPr="00E20ABE">
        <w:t>rison between</w:t>
      </w:r>
      <w:r>
        <w:t xml:space="preserve"> characteristic</w:t>
      </w:r>
      <w:r w:rsidRPr="00E20ABE">
        <w:t xml:space="preserve"> UV spectra of 6-thio-2-triazolylpurines </w:t>
      </w:r>
      <w:r w:rsidRPr="00E20ABE">
        <w:rPr>
          <w:b/>
        </w:rPr>
        <w:t>A-C</w:t>
      </w:r>
      <w:r w:rsidRPr="00E20ABE">
        <w:t xml:space="preserve"> and the obtained nucleoside-peptide conjugates </w:t>
      </w:r>
      <w:r w:rsidRPr="00E20ABE">
        <w:rPr>
          <w:b/>
        </w:rPr>
        <w:t>11</w:t>
      </w:r>
      <w:r w:rsidRPr="00E20ABE">
        <w:t xml:space="preserve"> and </w:t>
      </w:r>
      <w:r w:rsidRPr="00E20ABE">
        <w:rPr>
          <w:b/>
        </w:rPr>
        <w:t>14</w:t>
      </w:r>
      <w:r w:rsidR="00BB3D33">
        <w:t>:</w:t>
      </w:r>
    </w:p>
    <w:p w14:paraId="29D014A4" w14:textId="4329B15A" w:rsidR="006E743C" w:rsidRDefault="006E743C" w:rsidP="00E20ABE">
      <w:pPr>
        <w:jc w:val="center"/>
      </w:pPr>
      <w:r>
        <w:rPr>
          <w:noProof/>
          <w:lang w:eastAsia="lv-LV"/>
        </w:rPr>
        <w:drawing>
          <wp:inline distT="0" distB="0" distL="0" distR="0" wp14:anchorId="31859393" wp14:editId="40136229">
            <wp:extent cx="3524057" cy="2456953"/>
            <wp:effectExtent l="0" t="0" r="635" b="635"/>
            <wp:docPr id="27" name="Chart 2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50A86FB9" w14:textId="77777777" w:rsidR="006E743C" w:rsidRDefault="006E743C"/>
    <w:p w14:paraId="44B76D62" w14:textId="5970589B" w:rsidR="006E743C" w:rsidRDefault="00AD7E69">
      <w:pPr>
        <w:rPr>
          <w:rFonts w:cs="Times New Roman"/>
          <w:sz w:val="24"/>
          <w:szCs w:val="24"/>
        </w:rPr>
      </w:pPr>
      <w:r w:rsidRPr="00745AF2">
        <w:rPr>
          <w:rFonts w:cs="Times New Roman"/>
          <w:sz w:val="24"/>
          <w:szCs w:val="24"/>
        </w:rPr>
        <w:object w:dxaOrig="10486" w:dyaOrig="9161" w14:anchorId="6B30E6C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3pt;height:346pt;mso-position-horizontal:absolute" o:ole="">
            <v:imagedata r:id="rId19" o:title=""/>
          </v:shape>
          <o:OLEObject Type="Embed" ProgID="ChemDraw.Document.6.0" ShapeID="_x0000_i1025" DrawAspect="Content" ObjectID="_1525330695" r:id="rId20"/>
        </w:object>
      </w:r>
    </w:p>
    <w:p w14:paraId="4CD269E6" w14:textId="012AD440" w:rsidR="00E76CDE" w:rsidRPr="00E76CDE" w:rsidRDefault="00E76CDE">
      <w:r>
        <w:rPr>
          <w:rFonts w:cs="Times New Roman"/>
          <w:sz w:val="24"/>
          <w:szCs w:val="24"/>
        </w:rPr>
        <w:t xml:space="preserve">Compounds </w:t>
      </w:r>
      <w:r w:rsidRPr="00E75F6F">
        <w:rPr>
          <w:rFonts w:cs="Times New Roman"/>
          <w:b/>
          <w:sz w:val="24"/>
          <w:szCs w:val="24"/>
        </w:rPr>
        <w:t>A-C</w:t>
      </w:r>
      <w:r>
        <w:rPr>
          <w:rFonts w:cs="Times New Roman"/>
          <w:sz w:val="24"/>
          <w:szCs w:val="24"/>
        </w:rPr>
        <w:t xml:space="preserve"> have previously been described in Novosjolova, I.; Bizdēna, Ē.; Turks, M. </w:t>
      </w:r>
      <w:r>
        <w:rPr>
          <w:rFonts w:cs="Times New Roman"/>
          <w:i/>
          <w:sz w:val="24"/>
          <w:szCs w:val="24"/>
        </w:rPr>
        <w:t>Tetrahedron Lett.,</w:t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</w:rPr>
        <w:t>2013</w:t>
      </w:r>
      <w:r>
        <w:rPr>
          <w:rFonts w:cs="Times New Roman"/>
          <w:sz w:val="24"/>
          <w:szCs w:val="24"/>
        </w:rPr>
        <w:t xml:space="preserve">, </w:t>
      </w:r>
      <w:r>
        <w:rPr>
          <w:rFonts w:cs="Times New Roman"/>
          <w:i/>
          <w:sz w:val="24"/>
          <w:szCs w:val="24"/>
        </w:rPr>
        <w:t>54</w:t>
      </w:r>
      <w:r>
        <w:rPr>
          <w:rFonts w:cs="Times New Roman"/>
          <w:sz w:val="24"/>
          <w:szCs w:val="24"/>
        </w:rPr>
        <w:t>, 6557-6561.</w:t>
      </w:r>
    </w:p>
    <w:p w14:paraId="2865120B" w14:textId="77777777" w:rsidR="005C7ACF" w:rsidRDefault="005C7ACF" w:rsidP="003613A0">
      <w:pPr>
        <w:pStyle w:val="Heading1"/>
      </w:pPr>
      <w:bookmarkStart w:id="2" w:name="_Toc439000502"/>
      <w:r w:rsidRPr="003613A0">
        <w:rPr>
          <w:vertAlign w:val="superscript"/>
        </w:rPr>
        <w:lastRenderedPageBreak/>
        <w:t>1</w:t>
      </w:r>
      <w:r w:rsidRPr="005C7ACF">
        <w:t>H-NMR spectra</w:t>
      </w:r>
      <w:bookmarkEnd w:id="2"/>
    </w:p>
    <w:p w14:paraId="26D7B800" w14:textId="21FDE7C1" w:rsidR="005C460E" w:rsidRDefault="005C460E" w:rsidP="004C3D90">
      <w:pPr>
        <w:tabs>
          <w:tab w:val="left" w:pos="4536"/>
        </w:tabs>
        <w:spacing w:after="0" w:line="360" w:lineRule="auto"/>
        <w:jc w:val="both"/>
      </w:pPr>
      <w:r w:rsidRPr="005C460E">
        <w:rPr>
          <w:rFonts w:cs="Times New Roman"/>
          <w:b/>
          <w:i/>
          <w:szCs w:val="20"/>
        </w:rPr>
        <w:t>N</w:t>
      </w:r>
      <w:r w:rsidRPr="005C460E">
        <w:rPr>
          <w:rFonts w:cs="Times New Roman"/>
          <w:b/>
          <w:szCs w:val="20"/>
        </w:rPr>
        <w:t>-(9-(2’,3’,5’-Tri-</w:t>
      </w:r>
      <w:r w:rsidRPr="005C460E">
        <w:rPr>
          <w:rFonts w:cs="Times New Roman"/>
          <w:b/>
          <w:i/>
          <w:szCs w:val="20"/>
        </w:rPr>
        <w:t>O</w:t>
      </w:r>
      <w:r w:rsidRPr="005C460E">
        <w:rPr>
          <w:rFonts w:cs="Times New Roman"/>
          <w:b/>
          <w:szCs w:val="20"/>
        </w:rPr>
        <w:t>-acetyl-β-</w:t>
      </w:r>
      <w:r w:rsidRPr="005C460E">
        <w:rPr>
          <w:rFonts w:cs="Times New Roman"/>
          <w:b/>
          <w:smallCaps/>
          <w:szCs w:val="20"/>
        </w:rPr>
        <w:t>d</w:t>
      </w:r>
      <w:r w:rsidRPr="005C460E">
        <w:rPr>
          <w:rFonts w:cs="Times New Roman"/>
          <w:b/>
          <w:szCs w:val="20"/>
        </w:rPr>
        <w:t>-ribofuranosyl)-2-(4-phenyl-1</w:t>
      </w:r>
      <w:r w:rsidRPr="005C460E">
        <w:rPr>
          <w:rFonts w:cs="Times New Roman"/>
          <w:b/>
          <w:i/>
          <w:szCs w:val="20"/>
        </w:rPr>
        <w:t>H</w:t>
      </w:r>
      <w:r w:rsidRPr="005C460E">
        <w:rPr>
          <w:rFonts w:cs="Times New Roman"/>
          <w:b/>
          <w:szCs w:val="20"/>
        </w:rPr>
        <w:t>-1,2,3-triazol-1-yl)-9</w:t>
      </w:r>
      <w:r w:rsidRPr="005C460E">
        <w:rPr>
          <w:rFonts w:cs="Times New Roman"/>
          <w:b/>
          <w:i/>
          <w:szCs w:val="20"/>
        </w:rPr>
        <w:t>H</w:t>
      </w:r>
      <w:r w:rsidRPr="005C460E">
        <w:rPr>
          <w:rFonts w:cs="Times New Roman"/>
          <w:b/>
          <w:szCs w:val="20"/>
        </w:rPr>
        <w:t>-purin-6-yl)-</w:t>
      </w:r>
      <w:r w:rsidRPr="005C460E">
        <w:rPr>
          <w:rFonts w:cs="Times New Roman"/>
          <w:b/>
          <w:smallCaps/>
          <w:szCs w:val="20"/>
        </w:rPr>
        <w:t>l</w:t>
      </w:r>
      <w:r w:rsidRPr="005C460E">
        <w:rPr>
          <w:rFonts w:cs="Times New Roman"/>
          <w:b/>
          <w:szCs w:val="20"/>
        </w:rPr>
        <w:t>-proline (8a)</w:t>
      </w:r>
      <w:r w:rsidR="004C3D90" w:rsidRPr="004C3D90">
        <w:t xml:space="preserve"> </w:t>
      </w:r>
    </w:p>
    <w:p w14:paraId="49F6E58D" w14:textId="31267D5E" w:rsidR="004C3D90" w:rsidRDefault="004C3D90" w:rsidP="00E81657">
      <w:pPr>
        <w:tabs>
          <w:tab w:val="left" w:pos="4536"/>
        </w:tabs>
        <w:jc w:val="center"/>
        <w:rPr>
          <w:rFonts w:cs="Times New Roman"/>
          <w:b/>
          <w:szCs w:val="20"/>
        </w:rPr>
      </w:pPr>
      <w:r>
        <w:object w:dxaOrig="2573" w:dyaOrig="2526" w14:anchorId="492ADA99">
          <v:shape id="_x0000_i1026" type="#_x0000_t75" style="width:96.5pt;height:95pt;mso-position-horizontal:absolute" o:ole="">
            <v:imagedata r:id="rId21" o:title=""/>
          </v:shape>
          <o:OLEObject Type="Embed" ProgID="ChemDraw.Document.6.0" ShapeID="_x0000_i1026" DrawAspect="Content" ObjectID="_1525330696" r:id="rId22"/>
        </w:object>
      </w:r>
    </w:p>
    <w:p w14:paraId="25B8BE3A" w14:textId="6FCF1577" w:rsidR="00627F30" w:rsidRDefault="00627F30" w:rsidP="005C5A7A">
      <w:pPr>
        <w:keepNext/>
        <w:tabs>
          <w:tab w:val="left" w:pos="4536"/>
        </w:tabs>
        <w:jc w:val="both"/>
        <w:rPr>
          <w:rFonts w:cs="Times New Roman"/>
          <w:b/>
          <w:szCs w:val="20"/>
        </w:rPr>
      </w:pPr>
      <w:r w:rsidRPr="00975759">
        <w:rPr>
          <w:rFonts w:cs="Times New Roman"/>
          <w:b/>
          <w:szCs w:val="20"/>
          <w:vertAlign w:val="superscript"/>
        </w:rPr>
        <w:t>1</w:t>
      </w:r>
      <w:r w:rsidRPr="00975759">
        <w:rPr>
          <w:rFonts w:cs="Times New Roman"/>
          <w:b/>
          <w:szCs w:val="20"/>
        </w:rPr>
        <w:t>H-NMR (300 MHz, DMSO-d</w:t>
      </w:r>
      <w:r w:rsidRPr="00975759">
        <w:rPr>
          <w:rFonts w:cs="Times New Roman"/>
          <w:b/>
          <w:szCs w:val="20"/>
          <w:vertAlign w:val="subscript"/>
        </w:rPr>
        <w:t>6</w:t>
      </w:r>
      <w:r w:rsidRPr="00975759">
        <w:rPr>
          <w:rFonts w:cs="Times New Roman"/>
          <w:b/>
          <w:szCs w:val="20"/>
        </w:rPr>
        <w:t xml:space="preserve"> + D</w:t>
      </w:r>
      <w:r w:rsidRPr="00975759">
        <w:rPr>
          <w:rFonts w:cs="Times New Roman"/>
          <w:b/>
          <w:szCs w:val="20"/>
          <w:vertAlign w:val="subscript"/>
        </w:rPr>
        <w:t>2</w:t>
      </w:r>
      <w:r w:rsidRPr="00975759">
        <w:rPr>
          <w:rFonts w:cs="Times New Roman"/>
          <w:b/>
          <w:szCs w:val="20"/>
        </w:rPr>
        <w:t>O) spectrum of 8</w:t>
      </w:r>
      <w:r>
        <w:rPr>
          <w:rFonts w:cs="Times New Roman"/>
          <w:b/>
          <w:szCs w:val="20"/>
        </w:rPr>
        <w:t>a</w:t>
      </w:r>
      <w:r w:rsidRPr="00975759">
        <w:rPr>
          <w:rFonts w:cs="Times New Roman"/>
          <w:b/>
          <w:szCs w:val="20"/>
        </w:rPr>
        <w:t xml:space="preserve"> </w:t>
      </w:r>
    </w:p>
    <w:p w14:paraId="3B668FB6" w14:textId="1760FC35" w:rsidR="00627F30" w:rsidRDefault="00627F30" w:rsidP="004C3D90">
      <w:pPr>
        <w:tabs>
          <w:tab w:val="left" w:pos="1548"/>
        </w:tabs>
        <w:rPr>
          <w:rFonts w:cs="Times New Roman"/>
          <w:b/>
          <w:szCs w:val="20"/>
        </w:rPr>
      </w:pPr>
      <w:r>
        <w:rPr>
          <w:noProof/>
          <w:lang w:eastAsia="lv-LV"/>
        </w:rPr>
        <w:drawing>
          <wp:inline distT="0" distB="0" distL="0" distR="0" wp14:anchorId="68A40E62" wp14:editId="78C8BA90">
            <wp:extent cx="5274310" cy="368427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EADD4F" w14:textId="77777777" w:rsidR="00B54664" w:rsidRDefault="00B54664" w:rsidP="00B54664">
      <w:pPr>
        <w:keepNext/>
        <w:tabs>
          <w:tab w:val="left" w:pos="1548"/>
        </w:tabs>
        <w:rPr>
          <w:rFonts w:cs="Times New Roman"/>
          <w:b/>
          <w:szCs w:val="20"/>
        </w:rPr>
      </w:pPr>
      <w:r w:rsidRPr="00975759">
        <w:rPr>
          <w:rFonts w:cs="Times New Roman"/>
          <w:b/>
          <w:szCs w:val="20"/>
          <w:vertAlign w:val="superscript"/>
        </w:rPr>
        <w:lastRenderedPageBreak/>
        <w:t>1</w:t>
      </w:r>
      <w:r w:rsidRPr="00975759">
        <w:rPr>
          <w:rFonts w:cs="Times New Roman"/>
          <w:b/>
          <w:szCs w:val="20"/>
        </w:rPr>
        <w:t xml:space="preserve">H-NMR (300 MHz, </w:t>
      </w:r>
      <w:r>
        <w:rPr>
          <w:rFonts w:cs="Times New Roman"/>
          <w:b/>
          <w:szCs w:val="20"/>
        </w:rPr>
        <w:t xml:space="preserve">80 ºC, </w:t>
      </w:r>
      <w:r w:rsidRPr="00975759">
        <w:rPr>
          <w:rFonts w:cs="Times New Roman"/>
          <w:b/>
          <w:szCs w:val="20"/>
        </w:rPr>
        <w:t>DMSO-d</w:t>
      </w:r>
      <w:r w:rsidRPr="00975759">
        <w:rPr>
          <w:rFonts w:cs="Times New Roman"/>
          <w:b/>
          <w:szCs w:val="20"/>
          <w:vertAlign w:val="subscript"/>
        </w:rPr>
        <w:t>6</w:t>
      </w:r>
      <w:r w:rsidRPr="00975759">
        <w:rPr>
          <w:rFonts w:cs="Times New Roman"/>
          <w:b/>
          <w:szCs w:val="20"/>
        </w:rPr>
        <w:t xml:space="preserve"> + D</w:t>
      </w:r>
      <w:r w:rsidRPr="00975759">
        <w:rPr>
          <w:rFonts w:cs="Times New Roman"/>
          <w:b/>
          <w:szCs w:val="20"/>
          <w:vertAlign w:val="subscript"/>
        </w:rPr>
        <w:t>2</w:t>
      </w:r>
      <w:r w:rsidRPr="00975759">
        <w:rPr>
          <w:rFonts w:cs="Times New Roman"/>
          <w:b/>
          <w:szCs w:val="20"/>
        </w:rPr>
        <w:t>O) spectrum of 8</w:t>
      </w:r>
      <w:r>
        <w:rPr>
          <w:rFonts w:cs="Times New Roman"/>
          <w:b/>
          <w:szCs w:val="20"/>
        </w:rPr>
        <w:t>a</w:t>
      </w:r>
      <w:r w:rsidRPr="00975759">
        <w:rPr>
          <w:rFonts w:cs="Times New Roman"/>
          <w:b/>
          <w:szCs w:val="20"/>
        </w:rPr>
        <w:t xml:space="preserve"> </w:t>
      </w:r>
    </w:p>
    <w:p w14:paraId="3939151D" w14:textId="77777777" w:rsidR="00B54664" w:rsidRDefault="00B54664" w:rsidP="00B54664">
      <w:pPr>
        <w:tabs>
          <w:tab w:val="left" w:pos="1548"/>
        </w:tabs>
      </w:pPr>
      <w:r>
        <w:rPr>
          <w:noProof/>
          <w:lang w:eastAsia="lv-LV"/>
        </w:rPr>
        <w:drawing>
          <wp:inline distT="0" distB="0" distL="0" distR="0" wp14:anchorId="67287F55" wp14:editId="17A9BF91">
            <wp:extent cx="5274310" cy="3684270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F993FD" w14:textId="77777777" w:rsidR="00B54664" w:rsidRDefault="00B54664" w:rsidP="00B54664">
      <w:pPr>
        <w:keepNext/>
        <w:widowControl w:val="0"/>
        <w:tabs>
          <w:tab w:val="left" w:pos="1548"/>
        </w:tabs>
        <w:rPr>
          <w:rFonts w:cs="Times New Roman"/>
          <w:b/>
          <w:szCs w:val="20"/>
        </w:rPr>
      </w:pPr>
      <w:r w:rsidRPr="0081759F">
        <w:rPr>
          <w:rFonts w:cs="Times New Roman"/>
          <w:b/>
          <w:szCs w:val="20"/>
        </w:rPr>
        <w:t>HSQC</w:t>
      </w:r>
      <w:r w:rsidRPr="00975759">
        <w:rPr>
          <w:rFonts w:cs="Times New Roman"/>
          <w:b/>
          <w:szCs w:val="20"/>
        </w:rPr>
        <w:t xml:space="preserve"> (300 MHz, DMSO-d</w:t>
      </w:r>
      <w:r w:rsidRPr="00975759">
        <w:rPr>
          <w:rFonts w:cs="Times New Roman"/>
          <w:b/>
          <w:szCs w:val="20"/>
          <w:vertAlign w:val="subscript"/>
        </w:rPr>
        <w:t>6</w:t>
      </w:r>
      <w:r w:rsidRPr="00975759">
        <w:rPr>
          <w:rFonts w:cs="Times New Roman"/>
          <w:b/>
          <w:szCs w:val="20"/>
        </w:rPr>
        <w:t xml:space="preserve"> + D</w:t>
      </w:r>
      <w:r w:rsidRPr="00975759">
        <w:rPr>
          <w:rFonts w:cs="Times New Roman"/>
          <w:b/>
          <w:szCs w:val="20"/>
          <w:vertAlign w:val="subscript"/>
        </w:rPr>
        <w:t>2</w:t>
      </w:r>
      <w:r w:rsidRPr="00975759">
        <w:rPr>
          <w:rFonts w:cs="Times New Roman"/>
          <w:b/>
          <w:szCs w:val="20"/>
        </w:rPr>
        <w:t>O) spectrum of 8</w:t>
      </w:r>
      <w:r>
        <w:rPr>
          <w:rFonts w:cs="Times New Roman"/>
          <w:b/>
          <w:szCs w:val="20"/>
        </w:rPr>
        <w:t>a</w:t>
      </w:r>
      <w:r w:rsidRPr="00975759">
        <w:rPr>
          <w:rFonts w:cs="Times New Roman"/>
          <w:b/>
          <w:szCs w:val="20"/>
        </w:rPr>
        <w:t xml:space="preserve"> </w:t>
      </w:r>
    </w:p>
    <w:p w14:paraId="59AF35EA" w14:textId="77777777" w:rsidR="00B54664" w:rsidRDefault="00B54664" w:rsidP="00B54664">
      <w:pPr>
        <w:tabs>
          <w:tab w:val="left" w:pos="1548"/>
        </w:tabs>
      </w:pPr>
      <w:r>
        <w:rPr>
          <w:noProof/>
          <w:lang w:eastAsia="lv-LV"/>
        </w:rPr>
        <w:drawing>
          <wp:inline distT="0" distB="0" distL="0" distR="0" wp14:anchorId="6626CF6D" wp14:editId="79F079D0">
            <wp:extent cx="5274310" cy="3684270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27C7A8" w14:textId="6B36A1EE" w:rsidR="005C460E" w:rsidRDefault="005C460E" w:rsidP="0061687C">
      <w:pPr>
        <w:pStyle w:val="Heading2"/>
      </w:pPr>
      <w:r w:rsidRPr="00E511A7">
        <w:rPr>
          <w:i/>
        </w:rPr>
        <w:lastRenderedPageBreak/>
        <w:t>N</w:t>
      </w:r>
      <w:r w:rsidRPr="00E511A7">
        <w:t>-(9-(2’,3’,5’-Tri-</w:t>
      </w:r>
      <w:r w:rsidRPr="00E511A7">
        <w:rPr>
          <w:i/>
        </w:rPr>
        <w:t>O</w:t>
      </w:r>
      <w:r w:rsidRPr="00E511A7">
        <w:t>-acetyl-β-</w:t>
      </w:r>
      <w:r w:rsidRPr="00E511A7">
        <w:rPr>
          <w:smallCaps/>
        </w:rPr>
        <w:t>d</w:t>
      </w:r>
      <w:r w:rsidRPr="00E511A7">
        <w:t>-ribofuranosyl)-2-(4-phenyl-1</w:t>
      </w:r>
      <w:r w:rsidRPr="00E511A7">
        <w:rPr>
          <w:i/>
        </w:rPr>
        <w:t>H</w:t>
      </w:r>
      <w:r w:rsidRPr="00E511A7">
        <w:t>-1,2,3-triazol-1-yl)-9</w:t>
      </w:r>
      <w:r w:rsidRPr="00E511A7">
        <w:rPr>
          <w:i/>
        </w:rPr>
        <w:t>H</w:t>
      </w:r>
      <w:r w:rsidRPr="00E511A7">
        <w:t>-purin-6-yl)-</w:t>
      </w:r>
      <w:r w:rsidRPr="00E511A7">
        <w:rPr>
          <w:smallCaps/>
        </w:rPr>
        <w:t>l</w:t>
      </w:r>
      <w:r w:rsidRPr="00E511A7">
        <w:t>-alanine (8b)</w:t>
      </w:r>
    </w:p>
    <w:p w14:paraId="482E1283" w14:textId="4F0A241C" w:rsidR="005A6CFF" w:rsidRPr="00E511A7" w:rsidRDefault="007C6CA1" w:rsidP="007C6CA1">
      <w:pPr>
        <w:tabs>
          <w:tab w:val="left" w:pos="1548"/>
        </w:tabs>
        <w:jc w:val="center"/>
        <w:rPr>
          <w:rFonts w:cs="Times New Roman"/>
          <w:szCs w:val="20"/>
        </w:rPr>
      </w:pPr>
      <w:r>
        <w:object w:dxaOrig="2570" w:dyaOrig="2738" w14:anchorId="1BEF68B3">
          <v:shape id="_x0000_i1027" type="#_x0000_t75" style="width:98pt;height:103.5pt;mso-position-horizontal:absolute;mso-position-vertical:absolute" o:ole="">
            <v:imagedata r:id="rId26" o:title=""/>
          </v:shape>
          <o:OLEObject Type="Embed" ProgID="ChemDraw.Document.6.0" ShapeID="_x0000_i1027" DrawAspect="Content" ObjectID="_1525330697" r:id="rId27"/>
        </w:object>
      </w:r>
    </w:p>
    <w:p w14:paraId="0B47FE24" w14:textId="77777777" w:rsidR="00D31A6E" w:rsidRPr="000E4C7F" w:rsidRDefault="00D31A6E" w:rsidP="00431834">
      <w:pPr>
        <w:keepNext/>
        <w:tabs>
          <w:tab w:val="left" w:pos="3312"/>
        </w:tabs>
        <w:jc w:val="both"/>
        <w:rPr>
          <w:rFonts w:eastAsia="Calibri" w:cs="Times New Roman"/>
          <w:b/>
          <w:szCs w:val="20"/>
        </w:rPr>
      </w:pPr>
      <w:r w:rsidRPr="000E4C7F">
        <w:rPr>
          <w:rFonts w:eastAsia="Calibri" w:cs="Times New Roman"/>
          <w:b/>
          <w:szCs w:val="20"/>
          <w:vertAlign w:val="superscript"/>
        </w:rPr>
        <w:t>1</w:t>
      </w:r>
      <w:r w:rsidRPr="000E4C7F">
        <w:rPr>
          <w:rFonts w:eastAsia="Calibri" w:cs="Times New Roman"/>
          <w:b/>
          <w:szCs w:val="20"/>
        </w:rPr>
        <w:t>H-</w:t>
      </w:r>
      <w:r w:rsidR="00841273" w:rsidRPr="000E4C7F">
        <w:rPr>
          <w:rFonts w:eastAsia="Calibri" w:cs="Times New Roman"/>
          <w:b/>
          <w:szCs w:val="20"/>
        </w:rPr>
        <w:t>N</w:t>
      </w:r>
      <w:r w:rsidRPr="000E4C7F">
        <w:rPr>
          <w:rFonts w:eastAsia="Calibri" w:cs="Times New Roman"/>
          <w:b/>
          <w:szCs w:val="20"/>
        </w:rPr>
        <w:t xml:space="preserve">MR (300 MHz, 70 </w:t>
      </w:r>
      <w:r w:rsidRPr="000E4C7F">
        <w:rPr>
          <w:rFonts w:eastAsia="Calibri" w:cs="Times New Roman"/>
          <w:b/>
          <w:szCs w:val="20"/>
          <w:vertAlign w:val="superscript"/>
        </w:rPr>
        <w:t>o</w:t>
      </w:r>
      <w:r w:rsidRPr="000E4C7F">
        <w:rPr>
          <w:rFonts w:eastAsia="Calibri" w:cs="Times New Roman"/>
          <w:b/>
          <w:szCs w:val="20"/>
        </w:rPr>
        <w:t>C, DMSO-d</w:t>
      </w:r>
      <w:r w:rsidRPr="000E4C7F">
        <w:rPr>
          <w:rFonts w:eastAsia="Calibri" w:cs="Times New Roman"/>
          <w:b/>
          <w:szCs w:val="20"/>
          <w:vertAlign w:val="subscript"/>
        </w:rPr>
        <w:t>6</w:t>
      </w:r>
      <w:r w:rsidRPr="000E4C7F">
        <w:rPr>
          <w:rFonts w:eastAsia="Calibri" w:cs="Times New Roman"/>
          <w:b/>
          <w:szCs w:val="20"/>
        </w:rPr>
        <w:t xml:space="preserve">) </w:t>
      </w:r>
      <w:r w:rsidR="00841273" w:rsidRPr="000E4C7F">
        <w:rPr>
          <w:rFonts w:eastAsia="Calibri" w:cs="Times New Roman"/>
          <w:b/>
          <w:szCs w:val="20"/>
        </w:rPr>
        <w:t>spectrum of 8b</w:t>
      </w:r>
      <w:r w:rsidRPr="000E4C7F">
        <w:rPr>
          <w:rFonts w:eastAsia="Calibri" w:cs="Times New Roman"/>
          <w:b/>
          <w:szCs w:val="20"/>
        </w:rPr>
        <w:t>:</w:t>
      </w:r>
    </w:p>
    <w:p w14:paraId="63ED6C1D" w14:textId="3D0D294A" w:rsidR="00D31A6E" w:rsidRDefault="00D31A6E" w:rsidP="00D31A6E">
      <w:pPr>
        <w:tabs>
          <w:tab w:val="left" w:pos="3312"/>
        </w:tabs>
      </w:pPr>
      <w:r>
        <w:rPr>
          <w:noProof/>
          <w:lang w:eastAsia="lv-LV"/>
        </w:rPr>
        <w:drawing>
          <wp:inline distT="0" distB="0" distL="0" distR="0" wp14:anchorId="206CEDC2" wp14:editId="0DE9E2DA">
            <wp:extent cx="5274310" cy="3979586"/>
            <wp:effectExtent l="0" t="0" r="2540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79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EF245E" w14:textId="42D41260" w:rsidR="005C460E" w:rsidRPr="000932EE" w:rsidRDefault="00D96E52" w:rsidP="000932EE">
      <w:pPr>
        <w:pStyle w:val="Heading2"/>
        <w:rPr>
          <w:rStyle w:val="Heading2Char"/>
          <w:b/>
        </w:rPr>
      </w:pPr>
      <w:r w:rsidRPr="005E45E0">
        <w:rPr>
          <w:i/>
        </w:rPr>
        <w:lastRenderedPageBreak/>
        <w:t>N</w:t>
      </w:r>
      <w:r w:rsidRPr="000932EE">
        <w:t>-(9-(2’,3’,5’-Tri-</w:t>
      </w:r>
      <w:r w:rsidRPr="005E45E0">
        <w:rPr>
          <w:i/>
        </w:rPr>
        <w:t>O</w:t>
      </w:r>
      <w:r w:rsidRPr="000932EE">
        <w:t>-acetyl-β-</w:t>
      </w:r>
      <w:r w:rsidRPr="005E45E0">
        <w:rPr>
          <w:rFonts w:ascii="mm" w:hAnsi="mm"/>
          <w:smallCaps/>
        </w:rPr>
        <w:t>d</w:t>
      </w:r>
      <w:r w:rsidRPr="000932EE">
        <w:t>-ribofuranosyl)-2-(4-phenyl-1</w:t>
      </w:r>
      <w:r w:rsidRPr="005E45E0">
        <w:rPr>
          <w:i/>
        </w:rPr>
        <w:t>H</w:t>
      </w:r>
      <w:r w:rsidRPr="000932EE">
        <w:t>-1,2,3-triazol-1-yl)-9</w:t>
      </w:r>
      <w:r w:rsidRPr="005E45E0">
        <w:rPr>
          <w:i/>
        </w:rPr>
        <w:t>H</w:t>
      </w:r>
      <w:r w:rsidRPr="000932EE">
        <w:t>-purin-6-yl)-</w:t>
      </w:r>
      <w:r w:rsidRPr="000C3394">
        <w:rPr>
          <w:rStyle w:val="Heading2Char"/>
          <w:b/>
          <w:smallCaps/>
        </w:rPr>
        <w:t>l</w:t>
      </w:r>
      <w:r w:rsidRPr="000932EE">
        <w:rPr>
          <w:rStyle w:val="Heading2Char"/>
          <w:b/>
        </w:rPr>
        <w:t>-phenylalanine (8c)</w:t>
      </w:r>
    </w:p>
    <w:p w14:paraId="518721F2" w14:textId="58B136DB" w:rsidR="005A6CFF" w:rsidRPr="00E511A7" w:rsidRDefault="007C6CA1" w:rsidP="007C6CA1">
      <w:pPr>
        <w:tabs>
          <w:tab w:val="left" w:pos="4536"/>
        </w:tabs>
        <w:autoSpaceDE w:val="0"/>
        <w:autoSpaceDN w:val="0"/>
        <w:adjustRightInd w:val="0"/>
        <w:spacing w:after="120"/>
        <w:jc w:val="center"/>
        <w:rPr>
          <w:rFonts w:eastAsia="Calibri" w:cs="Times New Roman"/>
          <w:szCs w:val="20"/>
        </w:rPr>
      </w:pPr>
      <w:r>
        <w:object w:dxaOrig="2573" w:dyaOrig="2738" w14:anchorId="267CEC61">
          <v:shape id="_x0000_i1028" type="#_x0000_t75" style="width:98.5pt;height:103.5pt;mso-position-horizontal:absolute" o:ole="">
            <v:imagedata r:id="rId29" o:title=""/>
          </v:shape>
          <o:OLEObject Type="Embed" ProgID="ChemDraw.Document.6.0" ShapeID="_x0000_i1028" DrawAspect="Content" ObjectID="_1525330698" r:id="rId30"/>
        </w:object>
      </w:r>
    </w:p>
    <w:p w14:paraId="265987DA" w14:textId="77777777" w:rsidR="00AB77A7" w:rsidRPr="000E4C7F" w:rsidRDefault="00AB77A7" w:rsidP="00AB77A7">
      <w:pPr>
        <w:keepNext/>
        <w:autoSpaceDE w:val="0"/>
        <w:autoSpaceDN w:val="0"/>
        <w:adjustRightInd w:val="0"/>
        <w:spacing w:after="0" w:line="360" w:lineRule="auto"/>
        <w:jc w:val="both"/>
        <w:rPr>
          <w:rFonts w:eastAsia="Calibri" w:cs="Times New Roman"/>
          <w:b/>
          <w:szCs w:val="20"/>
        </w:rPr>
      </w:pPr>
      <w:r w:rsidRPr="000E4C7F">
        <w:rPr>
          <w:rFonts w:eastAsia="Calibri" w:cs="Times New Roman"/>
          <w:b/>
          <w:szCs w:val="20"/>
          <w:vertAlign w:val="superscript"/>
        </w:rPr>
        <w:t>1</w:t>
      </w:r>
      <w:r w:rsidRPr="000E4C7F">
        <w:rPr>
          <w:rFonts w:eastAsia="Calibri" w:cs="Times New Roman"/>
          <w:b/>
          <w:szCs w:val="20"/>
        </w:rPr>
        <w:t>H-</w:t>
      </w:r>
      <w:r w:rsidR="00292730" w:rsidRPr="000E4C7F">
        <w:rPr>
          <w:rFonts w:eastAsia="Calibri" w:cs="Times New Roman"/>
          <w:b/>
          <w:szCs w:val="20"/>
        </w:rPr>
        <w:t>N</w:t>
      </w:r>
      <w:r w:rsidRPr="000E4C7F">
        <w:rPr>
          <w:rFonts w:eastAsia="Calibri" w:cs="Times New Roman"/>
          <w:b/>
          <w:szCs w:val="20"/>
        </w:rPr>
        <w:t xml:space="preserve">MR (300 MHz, 70 </w:t>
      </w:r>
      <w:r w:rsidRPr="000E4C7F">
        <w:rPr>
          <w:rFonts w:eastAsia="Calibri" w:cs="Times New Roman"/>
          <w:b/>
          <w:szCs w:val="20"/>
          <w:vertAlign w:val="superscript"/>
        </w:rPr>
        <w:t>o</w:t>
      </w:r>
      <w:r w:rsidRPr="000E4C7F">
        <w:rPr>
          <w:rFonts w:eastAsia="Calibri" w:cs="Times New Roman"/>
          <w:b/>
          <w:szCs w:val="20"/>
        </w:rPr>
        <w:t>C, DMSO-d</w:t>
      </w:r>
      <w:r w:rsidRPr="000E4C7F">
        <w:rPr>
          <w:rFonts w:eastAsia="Calibri" w:cs="Times New Roman"/>
          <w:b/>
          <w:szCs w:val="20"/>
          <w:vertAlign w:val="subscript"/>
        </w:rPr>
        <w:t>6</w:t>
      </w:r>
      <w:r w:rsidRPr="000E4C7F">
        <w:rPr>
          <w:rFonts w:eastAsia="Calibri" w:cs="Times New Roman"/>
          <w:b/>
          <w:szCs w:val="20"/>
        </w:rPr>
        <w:t xml:space="preserve"> + D</w:t>
      </w:r>
      <w:r w:rsidRPr="000E4C7F">
        <w:rPr>
          <w:rFonts w:eastAsia="Calibri" w:cs="Times New Roman"/>
          <w:b/>
          <w:szCs w:val="20"/>
          <w:vertAlign w:val="subscript"/>
        </w:rPr>
        <w:t>2</w:t>
      </w:r>
      <w:r w:rsidRPr="000E4C7F">
        <w:rPr>
          <w:rFonts w:eastAsia="Calibri" w:cs="Times New Roman"/>
          <w:b/>
          <w:szCs w:val="20"/>
        </w:rPr>
        <w:t xml:space="preserve">O) </w:t>
      </w:r>
      <w:r w:rsidR="00292730" w:rsidRPr="000E4C7F">
        <w:rPr>
          <w:rFonts w:eastAsia="Calibri" w:cs="Times New Roman"/>
          <w:b/>
          <w:szCs w:val="20"/>
        </w:rPr>
        <w:t>spectrum of 8c</w:t>
      </w:r>
      <w:r w:rsidRPr="000E4C7F">
        <w:rPr>
          <w:rFonts w:eastAsia="Calibri" w:cs="Times New Roman"/>
          <w:b/>
          <w:szCs w:val="20"/>
        </w:rPr>
        <w:t>:</w:t>
      </w:r>
    </w:p>
    <w:p w14:paraId="53BD7E93" w14:textId="3CF5E036" w:rsidR="00AB77A7" w:rsidRDefault="00AB77A7" w:rsidP="00D31A6E">
      <w:pPr>
        <w:tabs>
          <w:tab w:val="left" w:pos="3312"/>
        </w:tabs>
      </w:pPr>
      <w:r>
        <w:rPr>
          <w:noProof/>
          <w:lang w:eastAsia="lv-LV"/>
        </w:rPr>
        <w:drawing>
          <wp:inline distT="0" distB="0" distL="0" distR="0" wp14:anchorId="6E6840C4" wp14:editId="308980E9">
            <wp:extent cx="5274310" cy="368409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C55EB1" w14:textId="60CE9679" w:rsidR="00420E23" w:rsidRPr="0061687C" w:rsidRDefault="00420E23" w:rsidP="0061687C">
      <w:pPr>
        <w:pStyle w:val="Heading2"/>
      </w:pPr>
      <w:r w:rsidRPr="005E45E0">
        <w:rPr>
          <w:i/>
        </w:rPr>
        <w:lastRenderedPageBreak/>
        <w:t>N</w:t>
      </w:r>
      <w:r w:rsidRPr="0061687C">
        <w:t>-(9-(2’,3’,5’-Tri-</w:t>
      </w:r>
      <w:r w:rsidRPr="005E45E0">
        <w:rPr>
          <w:i/>
        </w:rPr>
        <w:t>O</w:t>
      </w:r>
      <w:r w:rsidRPr="0061687C">
        <w:t>-acetyl-β-</w:t>
      </w:r>
      <w:r w:rsidRPr="005E45E0">
        <w:rPr>
          <w:rFonts w:ascii="sm" w:hAnsi="sm"/>
          <w:smallCaps/>
        </w:rPr>
        <w:t>d</w:t>
      </w:r>
      <w:r w:rsidRPr="0061687C">
        <w:t>-ribofuranosyl)-2-(4-phenyl-1</w:t>
      </w:r>
      <w:r w:rsidRPr="005E45E0">
        <w:rPr>
          <w:i/>
        </w:rPr>
        <w:t>H</w:t>
      </w:r>
      <w:r w:rsidRPr="0061687C">
        <w:t>-1,2,3-triazol-1-yl)-9</w:t>
      </w:r>
      <w:r w:rsidRPr="005E45E0">
        <w:rPr>
          <w:i/>
        </w:rPr>
        <w:t>H</w:t>
      </w:r>
      <w:r w:rsidRPr="0061687C">
        <w:t>-purin-6-yl)-</w:t>
      </w:r>
      <w:r w:rsidRPr="000C3394">
        <w:rPr>
          <w:smallCaps/>
        </w:rPr>
        <w:t>l</w:t>
      </w:r>
      <w:r w:rsidRPr="0061687C">
        <w:t>-valine (8d)</w:t>
      </w:r>
    </w:p>
    <w:p w14:paraId="30D75FE8" w14:textId="3A90AC96" w:rsidR="005A6CFF" w:rsidRPr="00E511A7" w:rsidRDefault="00704A4A" w:rsidP="00704A4A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eastAsia="Calibri" w:cs="Times New Roman"/>
          <w:b/>
          <w:szCs w:val="20"/>
        </w:rPr>
      </w:pPr>
      <w:r>
        <w:object w:dxaOrig="2568" w:dyaOrig="2765" w14:anchorId="396929AD">
          <v:shape id="_x0000_i1029" type="#_x0000_t75" style="width:96pt;height:103pt;mso-position-horizontal:absolute" o:ole="">
            <v:imagedata r:id="rId32" o:title=""/>
          </v:shape>
          <o:OLEObject Type="Embed" ProgID="ChemDraw.Document.6.0" ShapeID="_x0000_i1029" DrawAspect="Content" ObjectID="_1525330699" r:id="rId33"/>
        </w:object>
      </w:r>
    </w:p>
    <w:p w14:paraId="27ADB913" w14:textId="77777777" w:rsidR="00677F07" w:rsidRPr="000E4C7F" w:rsidRDefault="00677F07" w:rsidP="00677F07">
      <w:pPr>
        <w:keepNext/>
        <w:autoSpaceDE w:val="0"/>
        <w:autoSpaceDN w:val="0"/>
        <w:adjustRightInd w:val="0"/>
        <w:spacing w:after="0" w:line="360" w:lineRule="auto"/>
        <w:jc w:val="both"/>
        <w:rPr>
          <w:rFonts w:eastAsia="Calibri" w:cs="Times New Roman"/>
          <w:b/>
          <w:szCs w:val="20"/>
        </w:rPr>
      </w:pPr>
      <w:r w:rsidRPr="000E4C7F">
        <w:rPr>
          <w:rFonts w:eastAsia="Calibri" w:cs="Times New Roman"/>
          <w:b/>
          <w:szCs w:val="20"/>
          <w:vertAlign w:val="superscript"/>
        </w:rPr>
        <w:t>1</w:t>
      </w:r>
      <w:r w:rsidRPr="000E4C7F">
        <w:rPr>
          <w:rFonts w:eastAsia="Calibri" w:cs="Times New Roman"/>
          <w:b/>
          <w:szCs w:val="20"/>
        </w:rPr>
        <w:t>H-</w:t>
      </w:r>
      <w:r w:rsidR="00AD547E" w:rsidRPr="000E4C7F">
        <w:rPr>
          <w:rFonts w:eastAsia="Calibri" w:cs="Times New Roman"/>
          <w:b/>
          <w:szCs w:val="20"/>
        </w:rPr>
        <w:t>N</w:t>
      </w:r>
      <w:r w:rsidRPr="000E4C7F">
        <w:rPr>
          <w:rFonts w:eastAsia="Calibri" w:cs="Times New Roman"/>
          <w:b/>
          <w:szCs w:val="20"/>
        </w:rPr>
        <w:t xml:space="preserve">MR (300 MHz, 70 </w:t>
      </w:r>
      <w:r w:rsidRPr="000E4C7F">
        <w:rPr>
          <w:rFonts w:eastAsia="Calibri" w:cs="Times New Roman"/>
          <w:b/>
          <w:szCs w:val="20"/>
          <w:vertAlign w:val="superscript"/>
        </w:rPr>
        <w:t>o</w:t>
      </w:r>
      <w:r w:rsidRPr="000E4C7F">
        <w:rPr>
          <w:rFonts w:eastAsia="Calibri" w:cs="Times New Roman"/>
          <w:b/>
          <w:szCs w:val="20"/>
        </w:rPr>
        <w:t>C, DMSO-d</w:t>
      </w:r>
      <w:r w:rsidRPr="000E4C7F">
        <w:rPr>
          <w:rFonts w:eastAsia="Calibri" w:cs="Times New Roman"/>
          <w:b/>
          <w:szCs w:val="20"/>
          <w:vertAlign w:val="subscript"/>
        </w:rPr>
        <w:t>6</w:t>
      </w:r>
      <w:r w:rsidRPr="000E4C7F">
        <w:rPr>
          <w:rFonts w:eastAsia="Calibri" w:cs="Times New Roman"/>
          <w:b/>
          <w:szCs w:val="20"/>
        </w:rPr>
        <w:t xml:space="preserve"> + D</w:t>
      </w:r>
      <w:r w:rsidRPr="000E4C7F">
        <w:rPr>
          <w:rFonts w:eastAsia="Calibri" w:cs="Times New Roman"/>
          <w:b/>
          <w:szCs w:val="20"/>
          <w:vertAlign w:val="subscript"/>
        </w:rPr>
        <w:t>2</w:t>
      </w:r>
      <w:r w:rsidRPr="000E4C7F">
        <w:rPr>
          <w:rFonts w:eastAsia="Calibri" w:cs="Times New Roman"/>
          <w:b/>
          <w:szCs w:val="20"/>
        </w:rPr>
        <w:t>O</w:t>
      </w:r>
      <w:r w:rsidR="00750A7C">
        <w:rPr>
          <w:rFonts w:eastAsia="Calibri" w:cs="Times New Roman"/>
          <w:b/>
          <w:szCs w:val="20"/>
        </w:rPr>
        <w:t xml:space="preserve">) </w:t>
      </w:r>
      <w:r w:rsidR="00AD547E" w:rsidRPr="000E4C7F">
        <w:rPr>
          <w:rFonts w:eastAsia="Calibri" w:cs="Times New Roman"/>
          <w:b/>
          <w:szCs w:val="20"/>
        </w:rPr>
        <w:t>spectrum of 8d</w:t>
      </w:r>
      <w:r w:rsidRPr="000E4C7F">
        <w:rPr>
          <w:rFonts w:eastAsia="Calibri" w:cs="Times New Roman"/>
          <w:b/>
          <w:szCs w:val="20"/>
        </w:rPr>
        <w:t>:</w:t>
      </w:r>
    </w:p>
    <w:p w14:paraId="4EA1E86A" w14:textId="122BD8D3" w:rsidR="00677F07" w:rsidRDefault="00677F07" w:rsidP="00D31A6E">
      <w:pPr>
        <w:tabs>
          <w:tab w:val="left" w:pos="3312"/>
        </w:tabs>
      </w:pPr>
      <w:r>
        <w:rPr>
          <w:noProof/>
          <w:lang w:eastAsia="lv-LV"/>
        </w:rPr>
        <w:drawing>
          <wp:inline distT="0" distB="0" distL="0" distR="0" wp14:anchorId="31382408" wp14:editId="51CB161B">
            <wp:extent cx="5274310" cy="368409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6F888E" w14:textId="2B8307E3" w:rsidR="00420E23" w:rsidRDefault="00B272EC" w:rsidP="0061687C">
      <w:pPr>
        <w:pStyle w:val="Heading2"/>
      </w:pPr>
      <w:r w:rsidRPr="00E511A7">
        <w:rPr>
          <w:i/>
        </w:rPr>
        <w:lastRenderedPageBreak/>
        <w:t>N</w:t>
      </w:r>
      <w:r w:rsidRPr="00E511A7">
        <w:t>-(9-(2’,3’,5’-Tri-</w:t>
      </w:r>
      <w:r w:rsidRPr="00E511A7">
        <w:rPr>
          <w:i/>
        </w:rPr>
        <w:t>O</w:t>
      </w:r>
      <w:r w:rsidRPr="00E511A7">
        <w:t>-acetyl-β-</w:t>
      </w:r>
      <w:r w:rsidRPr="00E511A7">
        <w:rPr>
          <w:smallCaps/>
        </w:rPr>
        <w:t>d</w:t>
      </w:r>
      <w:r w:rsidRPr="00E511A7">
        <w:t>-ribofuranosyl)-2-(4-phenyl-1</w:t>
      </w:r>
      <w:r w:rsidRPr="00E511A7">
        <w:rPr>
          <w:i/>
        </w:rPr>
        <w:t>H</w:t>
      </w:r>
      <w:r w:rsidRPr="00E511A7">
        <w:t>-1,2,3-triazol-1-yl)-9</w:t>
      </w:r>
      <w:r w:rsidRPr="00E511A7">
        <w:rPr>
          <w:i/>
        </w:rPr>
        <w:t>H</w:t>
      </w:r>
      <w:r w:rsidRPr="00E511A7">
        <w:t>-purin-6-yl)-</w:t>
      </w:r>
      <w:r w:rsidRPr="00E511A7">
        <w:rPr>
          <w:smallCaps/>
        </w:rPr>
        <w:t>l</w:t>
      </w:r>
      <w:r w:rsidRPr="00E511A7">
        <w:t>-leucine (8e)</w:t>
      </w:r>
    </w:p>
    <w:p w14:paraId="0428EB4B" w14:textId="06B36AC6" w:rsidR="005A6CFF" w:rsidRPr="00E511A7" w:rsidRDefault="00AF6F7D" w:rsidP="00AF6F7D">
      <w:pPr>
        <w:tabs>
          <w:tab w:val="left" w:pos="4536"/>
        </w:tabs>
        <w:autoSpaceDE w:val="0"/>
        <w:autoSpaceDN w:val="0"/>
        <w:adjustRightInd w:val="0"/>
        <w:spacing w:after="120"/>
        <w:jc w:val="center"/>
        <w:rPr>
          <w:rFonts w:cs="Times New Roman"/>
          <w:b/>
          <w:szCs w:val="20"/>
        </w:rPr>
      </w:pPr>
      <w:r>
        <w:object w:dxaOrig="2570" w:dyaOrig="2755" w14:anchorId="6EFEE8B6">
          <v:shape id="_x0000_i1030" type="#_x0000_t75" style="width:97pt;height:103pt;mso-position-horizontal:absolute" o:ole="">
            <v:imagedata r:id="rId35" o:title=""/>
          </v:shape>
          <o:OLEObject Type="Embed" ProgID="ChemDraw.Document.6.0" ShapeID="_x0000_i1030" DrawAspect="Content" ObjectID="_1525330700" r:id="rId36"/>
        </w:object>
      </w:r>
    </w:p>
    <w:p w14:paraId="345E1488" w14:textId="77777777" w:rsidR="00234256" w:rsidRPr="000E4C7F" w:rsidRDefault="00234256" w:rsidP="004F7E6E">
      <w:pPr>
        <w:keepNext/>
        <w:autoSpaceDE w:val="0"/>
        <w:autoSpaceDN w:val="0"/>
        <w:adjustRightInd w:val="0"/>
        <w:spacing w:after="0" w:line="360" w:lineRule="auto"/>
        <w:jc w:val="both"/>
        <w:rPr>
          <w:rFonts w:eastAsia="Calibri" w:cs="Times New Roman"/>
          <w:b/>
          <w:szCs w:val="20"/>
        </w:rPr>
      </w:pPr>
      <w:r w:rsidRPr="000E4C7F">
        <w:rPr>
          <w:rFonts w:eastAsia="Calibri" w:cs="Times New Roman"/>
          <w:b/>
          <w:szCs w:val="20"/>
          <w:vertAlign w:val="superscript"/>
        </w:rPr>
        <w:t>1</w:t>
      </w:r>
      <w:r w:rsidRPr="000E4C7F">
        <w:rPr>
          <w:rFonts w:eastAsia="Calibri" w:cs="Times New Roman"/>
          <w:b/>
          <w:szCs w:val="20"/>
        </w:rPr>
        <w:t>H-</w:t>
      </w:r>
      <w:r w:rsidR="00730099" w:rsidRPr="000E4C7F">
        <w:rPr>
          <w:rFonts w:eastAsia="Calibri" w:cs="Times New Roman"/>
          <w:b/>
          <w:szCs w:val="20"/>
        </w:rPr>
        <w:t>N</w:t>
      </w:r>
      <w:r w:rsidRPr="000E4C7F">
        <w:rPr>
          <w:rFonts w:eastAsia="Calibri" w:cs="Times New Roman"/>
          <w:b/>
          <w:szCs w:val="20"/>
        </w:rPr>
        <w:t xml:space="preserve">MR (300 MHz, 70 </w:t>
      </w:r>
      <w:r w:rsidRPr="000E4C7F">
        <w:rPr>
          <w:rFonts w:eastAsia="Calibri" w:cs="Times New Roman"/>
          <w:b/>
          <w:szCs w:val="20"/>
          <w:vertAlign w:val="superscript"/>
        </w:rPr>
        <w:t>o</w:t>
      </w:r>
      <w:r w:rsidRPr="000E4C7F">
        <w:rPr>
          <w:rFonts w:eastAsia="Calibri" w:cs="Times New Roman"/>
          <w:b/>
          <w:szCs w:val="20"/>
        </w:rPr>
        <w:t>C, DMSO-d</w:t>
      </w:r>
      <w:r w:rsidRPr="000E4C7F">
        <w:rPr>
          <w:rFonts w:eastAsia="Calibri" w:cs="Times New Roman"/>
          <w:b/>
          <w:szCs w:val="20"/>
          <w:vertAlign w:val="subscript"/>
        </w:rPr>
        <w:t>6</w:t>
      </w:r>
      <w:r w:rsidRPr="000E4C7F">
        <w:rPr>
          <w:rFonts w:eastAsia="Calibri" w:cs="Times New Roman"/>
          <w:b/>
          <w:szCs w:val="20"/>
        </w:rPr>
        <w:t xml:space="preserve"> + D</w:t>
      </w:r>
      <w:r w:rsidRPr="000E4C7F">
        <w:rPr>
          <w:rFonts w:eastAsia="Calibri" w:cs="Times New Roman"/>
          <w:b/>
          <w:szCs w:val="20"/>
          <w:vertAlign w:val="subscript"/>
        </w:rPr>
        <w:t>2</w:t>
      </w:r>
      <w:r w:rsidRPr="000E4C7F">
        <w:rPr>
          <w:rFonts w:eastAsia="Calibri" w:cs="Times New Roman"/>
          <w:b/>
          <w:szCs w:val="20"/>
        </w:rPr>
        <w:t>O) s</w:t>
      </w:r>
      <w:r w:rsidR="00750A7C">
        <w:rPr>
          <w:rFonts w:eastAsia="Calibri" w:cs="Times New Roman"/>
          <w:b/>
          <w:szCs w:val="20"/>
        </w:rPr>
        <w:t>pectrum of 8e:</w:t>
      </w:r>
    </w:p>
    <w:p w14:paraId="18468012" w14:textId="3FA759C6" w:rsidR="00234256" w:rsidRDefault="00234256" w:rsidP="00234256">
      <w:pPr>
        <w:tabs>
          <w:tab w:val="left" w:pos="1548"/>
        </w:tabs>
      </w:pPr>
      <w:r>
        <w:rPr>
          <w:noProof/>
          <w:lang w:eastAsia="lv-LV"/>
        </w:rPr>
        <w:drawing>
          <wp:inline distT="0" distB="0" distL="0" distR="0" wp14:anchorId="03F0895E" wp14:editId="3DD29A9D">
            <wp:extent cx="5274310" cy="3960503"/>
            <wp:effectExtent l="0" t="0" r="254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60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FA325F" w14:textId="25915714" w:rsidR="00EB0AFB" w:rsidRDefault="00EB0AFB" w:rsidP="0061687C">
      <w:pPr>
        <w:pStyle w:val="Heading2"/>
      </w:pPr>
      <w:r w:rsidRPr="00E511A7">
        <w:rPr>
          <w:i/>
        </w:rPr>
        <w:lastRenderedPageBreak/>
        <w:t>N</w:t>
      </w:r>
      <w:r w:rsidRPr="00E511A7">
        <w:t>-(9-(2’,3’,5’-Tri-</w:t>
      </w:r>
      <w:r w:rsidRPr="00E511A7">
        <w:rPr>
          <w:i/>
        </w:rPr>
        <w:t>O</w:t>
      </w:r>
      <w:r w:rsidRPr="00E511A7">
        <w:t>-acetyl-β-</w:t>
      </w:r>
      <w:r w:rsidRPr="00E511A7">
        <w:rPr>
          <w:smallCaps/>
        </w:rPr>
        <w:t>d</w:t>
      </w:r>
      <w:r w:rsidRPr="00E511A7">
        <w:t>-ribofuranosyl)-2-(4-phenyl-1</w:t>
      </w:r>
      <w:r w:rsidRPr="00E511A7">
        <w:rPr>
          <w:i/>
        </w:rPr>
        <w:t>H</w:t>
      </w:r>
      <w:r w:rsidRPr="00E511A7">
        <w:t>-1,2,3-triazol-1-yl)-9</w:t>
      </w:r>
      <w:r w:rsidRPr="00E511A7">
        <w:rPr>
          <w:i/>
        </w:rPr>
        <w:t>H</w:t>
      </w:r>
      <w:r w:rsidRPr="00E511A7">
        <w:t>-purin-6-yl)-</w:t>
      </w:r>
      <w:r w:rsidRPr="00E511A7">
        <w:rPr>
          <w:smallCaps/>
        </w:rPr>
        <w:t>l</w:t>
      </w:r>
      <w:r w:rsidRPr="00E511A7">
        <w:t>-isoleucine (8f)</w:t>
      </w:r>
    </w:p>
    <w:p w14:paraId="7314E883" w14:textId="48BE9EC9" w:rsidR="005A6CFF" w:rsidRPr="00E511A7" w:rsidRDefault="00BF0CD9" w:rsidP="00BF0CD9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eastAsia="Calibri" w:cs="Times New Roman"/>
          <w:b/>
          <w:szCs w:val="20"/>
        </w:rPr>
      </w:pPr>
      <w:r>
        <w:object w:dxaOrig="2575" w:dyaOrig="2746" w14:anchorId="37D119AF">
          <v:shape id="_x0000_i1031" type="#_x0000_t75" style="width:96pt;height:103pt" o:ole="">
            <v:imagedata r:id="rId38" o:title=""/>
          </v:shape>
          <o:OLEObject Type="Embed" ProgID="ChemDraw.Document.6.0" ShapeID="_x0000_i1031" DrawAspect="Content" ObjectID="_1525330701" r:id="rId39"/>
        </w:object>
      </w:r>
    </w:p>
    <w:p w14:paraId="63AC0422" w14:textId="1D72B9FF" w:rsidR="00E67ED3" w:rsidRPr="000E4C7F" w:rsidRDefault="00E67ED3" w:rsidP="00E67ED3">
      <w:pPr>
        <w:keepNext/>
        <w:autoSpaceDE w:val="0"/>
        <w:autoSpaceDN w:val="0"/>
        <w:adjustRightInd w:val="0"/>
        <w:spacing w:after="0" w:line="360" w:lineRule="auto"/>
        <w:jc w:val="both"/>
        <w:rPr>
          <w:rFonts w:eastAsia="Calibri" w:cs="Times New Roman"/>
          <w:b/>
          <w:szCs w:val="20"/>
        </w:rPr>
      </w:pPr>
      <w:r w:rsidRPr="000E4C7F">
        <w:rPr>
          <w:rFonts w:eastAsia="Calibri" w:cs="Times New Roman"/>
          <w:b/>
          <w:szCs w:val="20"/>
          <w:vertAlign w:val="superscript"/>
        </w:rPr>
        <w:t>1</w:t>
      </w:r>
      <w:r w:rsidRPr="000E4C7F">
        <w:rPr>
          <w:rFonts w:eastAsia="Calibri" w:cs="Times New Roman"/>
          <w:b/>
          <w:szCs w:val="20"/>
        </w:rPr>
        <w:t>H-</w:t>
      </w:r>
      <w:r w:rsidR="0077584E" w:rsidRPr="000E4C7F">
        <w:rPr>
          <w:rFonts w:eastAsia="Calibri" w:cs="Times New Roman"/>
          <w:b/>
          <w:szCs w:val="20"/>
        </w:rPr>
        <w:t>N</w:t>
      </w:r>
      <w:r w:rsidRPr="000E4C7F">
        <w:rPr>
          <w:rFonts w:eastAsia="Calibri" w:cs="Times New Roman"/>
          <w:b/>
          <w:szCs w:val="20"/>
        </w:rPr>
        <w:t>MR</w:t>
      </w:r>
      <w:r w:rsidR="005E45E0">
        <w:rPr>
          <w:rFonts w:eastAsia="Calibri" w:cs="Times New Roman"/>
          <w:b/>
          <w:szCs w:val="20"/>
        </w:rPr>
        <w:t xml:space="preserve"> </w:t>
      </w:r>
      <w:r w:rsidRPr="000E4C7F">
        <w:rPr>
          <w:rFonts w:eastAsia="Calibri" w:cs="Times New Roman"/>
          <w:b/>
          <w:szCs w:val="20"/>
        </w:rPr>
        <w:t xml:space="preserve">(300 MHz, 70 </w:t>
      </w:r>
      <w:r w:rsidRPr="000E4C7F">
        <w:rPr>
          <w:rFonts w:eastAsia="Calibri" w:cs="Times New Roman"/>
          <w:b/>
          <w:szCs w:val="20"/>
          <w:vertAlign w:val="superscript"/>
        </w:rPr>
        <w:t>o</w:t>
      </w:r>
      <w:r w:rsidRPr="000E4C7F">
        <w:rPr>
          <w:rFonts w:eastAsia="Calibri" w:cs="Times New Roman"/>
          <w:b/>
          <w:szCs w:val="20"/>
        </w:rPr>
        <w:t>C, DMSO-d</w:t>
      </w:r>
      <w:r w:rsidRPr="000E4C7F">
        <w:rPr>
          <w:rFonts w:eastAsia="Calibri" w:cs="Times New Roman"/>
          <w:b/>
          <w:szCs w:val="20"/>
          <w:vertAlign w:val="subscript"/>
        </w:rPr>
        <w:t>6</w:t>
      </w:r>
      <w:r w:rsidRPr="000E4C7F">
        <w:rPr>
          <w:rFonts w:eastAsia="Calibri" w:cs="Times New Roman"/>
          <w:b/>
          <w:szCs w:val="20"/>
        </w:rPr>
        <w:t xml:space="preserve"> + D</w:t>
      </w:r>
      <w:r w:rsidRPr="000E4C7F">
        <w:rPr>
          <w:rFonts w:eastAsia="Calibri" w:cs="Times New Roman"/>
          <w:b/>
          <w:szCs w:val="20"/>
          <w:vertAlign w:val="subscript"/>
        </w:rPr>
        <w:t>2</w:t>
      </w:r>
      <w:r w:rsidRPr="000E4C7F">
        <w:rPr>
          <w:rFonts w:eastAsia="Calibri" w:cs="Times New Roman"/>
          <w:b/>
          <w:szCs w:val="20"/>
        </w:rPr>
        <w:t xml:space="preserve">O) </w:t>
      </w:r>
      <w:r w:rsidR="0077584E" w:rsidRPr="000E4C7F">
        <w:rPr>
          <w:rFonts w:eastAsia="Calibri" w:cs="Times New Roman"/>
          <w:b/>
          <w:szCs w:val="20"/>
        </w:rPr>
        <w:t>spectrum of 8f</w:t>
      </w:r>
      <w:r w:rsidRPr="000E4C7F">
        <w:rPr>
          <w:rFonts w:eastAsia="Calibri" w:cs="Times New Roman"/>
          <w:b/>
          <w:szCs w:val="20"/>
        </w:rPr>
        <w:t>:</w:t>
      </w:r>
      <w:r w:rsidR="0077393D" w:rsidRPr="000E4C7F">
        <w:rPr>
          <w:rFonts w:eastAsia="Calibri" w:cs="Times New Roman"/>
          <w:szCs w:val="20"/>
          <w:lang w:val="en-US"/>
        </w:rPr>
        <w:t xml:space="preserve"> </w:t>
      </w:r>
    </w:p>
    <w:p w14:paraId="59278522" w14:textId="3729CC9A" w:rsidR="00E67ED3" w:rsidRDefault="00E67ED3" w:rsidP="001D7703">
      <w:pPr>
        <w:jc w:val="center"/>
      </w:pPr>
      <w:r>
        <w:rPr>
          <w:noProof/>
          <w:lang w:eastAsia="lv-LV"/>
        </w:rPr>
        <w:drawing>
          <wp:inline distT="0" distB="0" distL="0" distR="0" wp14:anchorId="48D4D701" wp14:editId="2849252B">
            <wp:extent cx="5274310" cy="3847742"/>
            <wp:effectExtent l="0" t="0" r="254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847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6B6F15" w14:textId="20915BFC" w:rsidR="006E6682" w:rsidRDefault="006E6682" w:rsidP="0061687C">
      <w:pPr>
        <w:pStyle w:val="Heading2"/>
      </w:pPr>
      <w:r w:rsidRPr="00E511A7">
        <w:rPr>
          <w:i/>
        </w:rPr>
        <w:lastRenderedPageBreak/>
        <w:t>N</w:t>
      </w:r>
      <w:r w:rsidRPr="00E511A7">
        <w:t>-(9-(2’,3’,5’-Tri-</w:t>
      </w:r>
      <w:r w:rsidRPr="00E511A7">
        <w:rPr>
          <w:i/>
        </w:rPr>
        <w:t>O</w:t>
      </w:r>
      <w:r w:rsidRPr="00E511A7">
        <w:t>-acetyl-β-</w:t>
      </w:r>
      <w:r w:rsidRPr="00E511A7">
        <w:rPr>
          <w:smallCaps/>
        </w:rPr>
        <w:t>d</w:t>
      </w:r>
      <w:r w:rsidRPr="00E511A7">
        <w:t>-ribofuranosyl)-2-(4-phenyl-1</w:t>
      </w:r>
      <w:r w:rsidRPr="00E511A7">
        <w:rPr>
          <w:i/>
        </w:rPr>
        <w:t>H</w:t>
      </w:r>
      <w:r w:rsidRPr="00E511A7">
        <w:t>-1,2,3-triazol-1-yl)-9</w:t>
      </w:r>
      <w:r w:rsidRPr="00E511A7">
        <w:rPr>
          <w:i/>
        </w:rPr>
        <w:t>H</w:t>
      </w:r>
      <w:r w:rsidRPr="00E511A7">
        <w:t>-purin-6-yl)-glycine (8g)</w:t>
      </w:r>
    </w:p>
    <w:p w14:paraId="6990CCFD" w14:textId="076DBF13" w:rsidR="005A6CFF" w:rsidRPr="00E511A7" w:rsidRDefault="009A4FE2" w:rsidP="009A4FE2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eastAsia="Calibri" w:cs="Times New Roman"/>
          <w:b/>
          <w:szCs w:val="20"/>
        </w:rPr>
      </w:pPr>
      <w:r>
        <w:object w:dxaOrig="2575" w:dyaOrig="2750" w14:anchorId="547D453A">
          <v:shape id="_x0000_i1032" type="#_x0000_t75" style="width:96pt;height:103pt" o:ole="">
            <v:imagedata r:id="rId41" o:title=""/>
          </v:shape>
          <o:OLEObject Type="Embed" ProgID="ChemDraw.Document.6.0" ShapeID="_x0000_i1032" DrawAspect="Content" ObjectID="_1525330702" r:id="rId42"/>
        </w:object>
      </w:r>
    </w:p>
    <w:p w14:paraId="7A41B3CB" w14:textId="77777777" w:rsidR="00627F30" w:rsidRPr="007C301D" w:rsidRDefault="00627F30" w:rsidP="00627F30">
      <w:pPr>
        <w:keepNext/>
        <w:autoSpaceDE w:val="0"/>
        <w:autoSpaceDN w:val="0"/>
        <w:adjustRightInd w:val="0"/>
        <w:spacing w:after="0" w:line="360" w:lineRule="auto"/>
        <w:jc w:val="both"/>
        <w:rPr>
          <w:rFonts w:eastAsia="Calibri" w:cs="Times New Roman"/>
          <w:b/>
          <w:szCs w:val="20"/>
        </w:rPr>
      </w:pPr>
      <w:r w:rsidRPr="007C301D">
        <w:rPr>
          <w:rFonts w:eastAsia="Calibri" w:cs="Times New Roman"/>
          <w:b/>
          <w:szCs w:val="20"/>
          <w:vertAlign w:val="superscript"/>
        </w:rPr>
        <w:t>1</w:t>
      </w:r>
      <w:r w:rsidRPr="007C301D">
        <w:rPr>
          <w:rFonts w:eastAsia="Calibri" w:cs="Times New Roman"/>
          <w:b/>
          <w:szCs w:val="20"/>
        </w:rPr>
        <w:t>H-</w:t>
      </w:r>
      <w:r>
        <w:rPr>
          <w:rFonts w:eastAsia="Calibri" w:cs="Times New Roman"/>
          <w:b/>
          <w:szCs w:val="20"/>
        </w:rPr>
        <w:t>N</w:t>
      </w:r>
      <w:r w:rsidRPr="007C301D">
        <w:rPr>
          <w:rFonts w:eastAsia="Calibri" w:cs="Times New Roman"/>
          <w:b/>
          <w:szCs w:val="20"/>
        </w:rPr>
        <w:t xml:space="preserve">MR (300 MHz, 70 </w:t>
      </w:r>
      <w:r w:rsidRPr="007C301D">
        <w:rPr>
          <w:rFonts w:eastAsia="Calibri" w:cs="Times New Roman"/>
          <w:b/>
          <w:szCs w:val="20"/>
          <w:vertAlign w:val="superscript"/>
        </w:rPr>
        <w:t>o</w:t>
      </w:r>
      <w:r w:rsidRPr="007C301D">
        <w:rPr>
          <w:rFonts w:eastAsia="Calibri" w:cs="Times New Roman"/>
          <w:b/>
          <w:szCs w:val="20"/>
        </w:rPr>
        <w:t>C, DMSO-d</w:t>
      </w:r>
      <w:r w:rsidRPr="007C301D">
        <w:rPr>
          <w:rFonts w:eastAsia="Calibri" w:cs="Times New Roman"/>
          <w:b/>
          <w:szCs w:val="20"/>
          <w:vertAlign w:val="subscript"/>
        </w:rPr>
        <w:t>6</w:t>
      </w:r>
      <w:r w:rsidRPr="007C301D">
        <w:rPr>
          <w:rFonts w:eastAsia="Calibri" w:cs="Times New Roman"/>
          <w:b/>
          <w:szCs w:val="20"/>
        </w:rPr>
        <w:t xml:space="preserve"> + D</w:t>
      </w:r>
      <w:r w:rsidRPr="007C301D">
        <w:rPr>
          <w:rFonts w:eastAsia="Calibri" w:cs="Times New Roman"/>
          <w:b/>
          <w:szCs w:val="20"/>
          <w:vertAlign w:val="subscript"/>
        </w:rPr>
        <w:t>2</w:t>
      </w:r>
      <w:r w:rsidRPr="007C301D">
        <w:rPr>
          <w:rFonts w:eastAsia="Calibri" w:cs="Times New Roman"/>
          <w:b/>
          <w:szCs w:val="20"/>
        </w:rPr>
        <w:t xml:space="preserve">O) </w:t>
      </w:r>
      <w:r>
        <w:rPr>
          <w:rFonts w:eastAsia="Calibri" w:cs="Times New Roman"/>
          <w:b/>
          <w:szCs w:val="20"/>
        </w:rPr>
        <w:t>spectrum of 8g</w:t>
      </w:r>
      <w:r w:rsidRPr="007C301D">
        <w:rPr>
          <w:rFonts w:eastAsia="Calibri" w:cs="Times New Roman"/>
          <w:b/>
          <w:szCs w:val="20"/>
        </w:rPr>
        <w:t>:</w:t>
      </w:r>
    </w:p>
    <w:p w14:paraId="459B6D54" w14:textId="599B0164" w:rsidR="00627F30" w:rsidRDefault="00627F30" w:rsidP="00627F30">
      <w:r>
        <w:rPr>
          <w:noProof/>
          <w:lang w:eastAsia="lv-LV"/>
        </w:rPr>
        <w:drawing>
          <wp:inline distT="0" distB="0" distL="0" distR="0" wp14:anchorId="76BE0FA5" wp14:editId="746B2EDD">
            <wp:extent cx="5274310" cy="368409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82A6D8" w14:textId="43F1C287" w:rsidR="006E6682" w:rsidRDefault="006E6682" w:rsidP="0061687C">
      <w:pPr>
        <w:pStyle w:val="Heading2"/>
      </w:pPr>
      <w:r w:rsidRPr="00E511A7">
        <w:rPr>
          <w:i/>
        </w:rPr>
        <w:lastRenderedPageBreak/>
        <w:t>N</w:t>
      </w:r>
      <w:r w:rsidRPr="00E511A7">
        <w:t>-(9-(2’,3’,5’-Tri-</w:t>
      </w:r>
      <w:r w:rsidRPr="00E511A7">
        <w:rPr>
          <w:i/>
        </w:rPr>
        <w:t>O</w:t>
      </w:r>
      <w:r w:rsidRPr="00E511A7">
        <w:t>-acetyl-β-</w:t>
      </w:r>
      <w:r w:rsidRPr="00E511A7">
        <w:rPr>
          <w:smallCaps/>
        </w:rPr>
        <w:t>d</w:t>
      </w:r>
      <w:r w:rsidRPr="00E511A7">
        <w:t>-ribofuranosyl)-2-(4-phenyl-1</w:t>
      </w:r>
      <w:r w:rsidRPr="00E511A7">
        <w:rPr>
          <w:i/>
        </w:rPr>
        <w:t>H</w:t>
      </w:r>
      <w:r w:rsidRPr="00E511A7">
        <w:t>-1,2,3-triazol-1-yl)-9</w:t>
      </w:r>
      <w:r w:rsidRPr="00E511A7">
        <w:rPr>
          <w:i/>
        </w:rPr>
        <w:t>H</w:t>
      </w:r>
      <w:r w:rsidRPr="00E511A7">
        <w:t>-purin-6-yl)-</w:t>
      </w:r>
      <w:r w:rsidRPr="00E511A7">
        <w:rPr>
          <w:smallCaps/>
        </w:rPr>
        <w:t>l</w:t>
      </w:r>
      <w:r w:rsidRPr="00E511A7">
        <w:t>-methionine (8h)</w:t>
      </w:r>
    </w:p>
    <w:p w14:paraId="1E9C3458" w14:textId="0C493A35" w:rsidR="005A6CFF" w:rsidRPr="00E511A7" w:rsidRDefault="00373F3D" w:rsidP="00373F3D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eastAsia="Calibri" w:cs="Times New Roman"/>
          <w:b/>
          <w:szCs w:val="20"/>
        </w:rPr>
      </w:pPr>
      <w:r>
        <w:object w:dxaOrig="2571" w:dyaOrig="2755" w14:anchorId="49FB61D0">
          <v:shape id="_x0000_i1033" type="#_x0000_t75" style="width:96.5pt;height:103.5pt" o:ole="">
            <v:imagedata r:id="rId44" o:title=""/>
          </v:shape>
          <o:OLEObject Type="Embed" ProgID="ChemDraw.Document.6.0" ShapeID="_x0000_i1033" DrawAspect="Content" ObjectID="_1525330703" r:id="rId45"/>
        </w:object>
      </w:r>
    </w:p>
    <w:p w14:paraId="4C5C26D7" w14:textId="77777777" w:rsidR="005A2741" w:rsidRPr="000E4C7F" w:rsidRDefault="005A2741" w:rsidP="005A2741">
      <w:pPr>
        <w:keepNext/>
        <w:autoSpaceDE w:val="0"/>
        <w:autoSpaceDN w:val="0"/>
        <w:adjustRightInd w:val="0"/>
        <w:spacing w:after="0" w:line="360" w:lineRule="auto"/>
        <w:jc w:val="both"/>
        <w:rPr>
          <w:rFonts w:eastAsia="Calibri" w:cs="Times New Roman"/>
          <w:b/>
          <w:szCs w:val="20"/>
        </w:rPr>
      </w:pPr>
      <w:r w:rsidRPr="000E4C7F">
        <w:rPr>
          <w:rFonts w:eastAsia="Calibri" w:cs="Times New Roman"/>
          <w:b/>
          <w:szCs w:val="20"/>
          <w:vertAlign w:val="superscript"/>
        </w:rPr>
        <w:t>1</w:t>
      </w:r>
      <w:r w:rsidRPr="000E4C7F">
        <w:rPr>
          <w:rFonts w:eastAsia="Calibri" w:cs="Times New Roman"/>
          <w:b/>
          <w:szCs w:val="20"/>
        </w:rPr>
        <w:t>H-</w:t>
      </w:r>
      <w:r w:rsidR="00E61FD1" w:rsidRPr="000E4C7F">
        <w:rPr>
          <w:rFonts w:eastAsia="Calibri" w:cs="Times New Roman"/>
          <w:b/>
          <w:szCs w:val="20"/>
        </w:rPr>
        <w:t>N</w:t>
      </w:r>
      <w:r w:rsidRPr="000E4C7F">
        <w:rPr>
          <w:rFonts w:eastAsia="Calibri" w:cs="Times New Roman"/>
          <w:b/>
          <w:szCs w:val="20"/>
        </w:rPr>
        <w:t xml:space="preserve">MR(300 MHz, 70 </w:t>
      </w:r>
      <w:r w:rsidRPr="000E4C7F">
        <w:rPr>
          <w:rFonts w:eastAsia="Calibri" w:cs="Times New Roman"/>
          <w:b/>
          <w:szCs w:val="20"/>
          <w:vertAlign w:val="superscript"/>
        </w:rPr>
        <w:t>o</w:t>
      </w:r>
      <w:r w:rsidRPr="000E4C7F">
        <w:rPr>
          <w:rFonts w:eastAsia="Calibri" w:cs="Times New Roman"/>
          <w:b/>
          <w:szCs w:val="20"/>
        </w:rPr>
        <w:t>C, DMSO-d</w:t>
      </w:r>
      <w:r w:rsidRPr="000E4C7F">
        <w:rPr>
          <w:rFonts w:eastAsia="Calibri" w:cs="Times New Roman"/>
          <w:b/>
          <w:szCs w:val="20"/>
          <w:vertAlign w:val="subscript"/>
        </w:rPr>
        <w:t>6</w:t>
      </w:r>
      <w:r w:rsidRPr="000E4C7F">
        <w:rPr>
          <w:rFonts w:eastAsia="Calibri" w:cs="Times New Roman"/>
          <w:b/>
          <w:szCs w:val="20"/>
        </w:rPr>
        <w:t xml:space="preserve"> + D</w:t>
      </w:r>
      <w:r w:rsidRPr="000E4C7F">
        <w:rPr>
          <w:rFonts w:eastAsia="Calibri" w:cs="Times New Roman"/>
          <w:b/>
          <w:szCs w:val="20"/>
          <w:vertAlign w:val="subscript"/>
        </w:rPr>
        <w:t>2</w:t>
      </w:r>
      <w:r w:rsidRPr="000E4C7F">
        <w:rPr>
          <w:rFonts w:eastAsia="Calibri" w:cs="Times New Roman"/>
          <w:b/>
          <w:szCs w:val="20"/>
        </w:rPr>
        <w:t xml:space="preserve">O) </w:t>
      </w:r>
      <w:r w:rsidR="00E61FD1" w:rsidRPr="000E4C7F">
        <w:rPr>
          <w:rFonts w:eastAsia="Calibri" w:cs="Times New Roman"/>
          <w:b/>
          <w:szCs w:val="20"/>
        </w:rPr>
        <w:t>spectrum of 8h</w:t>
      </w:r>
      <w:r w:rsidRPr="000E4C7F">
        <w:rPr>
          <w:rFonts w:eastAsia="Calibri" w:cs="Times New Roman"/>
          <w:b/>
          <w:szCs w:val="20"/>
        </w:rPr>
        <w:t>:</w:t>
      </w:r>
      <w:r w:rsidR="006259D6" w:rsidRPr="000E4C7F">
        <w:rPr>
          <w:rFonts w:eastAsia="Calibri" w:cs="Times New Roman"/>
          <w:szCs w:val="20"/>
          <w:lang w:val="en-US"/>
        </w:rPr>
        <w:t xml:space="preserve"> </w:t>
      </w:r>
    </w:p>
    <w:p w14:paraId="064ADE60" w14:textId="41215DD1" w:rsidR="005A2741" w:rsidRDefault="005A2741" w:rsidP="00234256">
      <w:pPr>
        <w:tabs>
          <w:tab w:val="left" w:pos="1548"/>
        </w:tabs>
      </w:pPr>
      <w:r>
        <w:rPr>
          <w:noProof/>
          <w:lang w:eastAsia="lv-LV"/>
        </w:rPr>
        <w:drawing>
          <wp:inline distT="0" distB="0" distL="0" distR="0" wp14:anchorId="0964B84D" wp14:editId="77FF0CFA">
            <wp:extent cx="5274310" cy="368409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C09F38" w14:textId="1037E3CC" w:rsidR="006E6682" w:rsidRDefault="006E6682" w:rsidP="00D90D35">
      <w:pPr>
        <w:keepNext/>
        <w:jc w:val="both"/>
        <w:rPr>
          <w:rFonts w:cs="Times New Roman"/>
          <w:b/>
          <w:szCs w:val="20"/>
        </w:rPr>
      </w:pPr>
      <w:r w:rsidRPr="00E511A7">
        <w:rPr>
          <w:rFonts w:cs="Times New Roman"/>
          <w:b/>
          <w:i/>
          <w:szCs w:val="20"/>
        </w:rPr>
        <w:lastRenderedPageBreak/>
        <w:t>N</w:t>
      </w:r>
      <w:r w:rsidRPr="00E511A7">
        <w:rPr>
          <w:rFonts w:cs="Times New Roman"/>
          <w:b/>
          <w:szCs w:val="20"/>
        </w:rPr>
        <w:t>-(9-(β-</w:t>
      </w:r>
      <w:r w:rsidRPr="00E511A7">
        <w:rPr>
          <w:rFonts w:cs="Times New Roman"/>
          <w:b/>
          <w:smallCaps/>
          <w:szCs w:val="20"/>
        </w:rPr>
        <w:t>d</w:t>
      </w:r>
      <w:r w:rsidRPr="00E511A7">
        <w:rPr>
          <w:rFonts w:cs="Times New Roman"/>
          <w:b/>
          <w:szCs w:val="20"/>
        </w:rPr>
        <w:t>-ribofuranosyl)-2-(4-phenyl-1</w:t>
      </w:r>
      <w:r w:rsidRPr="00E511A7">
        <w:rPr>
          <w:rFonts w:cs="Times New Roman"/>
          <w:b/>
          <w:i/>
          <w:szCs w:val="20"/>
        </w:rPr>
        <w:t>H</w:t>
      </w:r>
      <w:r w:rsidRPr="00E511A7">
        <w:rPr>
          <w:rFonts w:cs="Times New Roman"/>
          <w:b/>
          <w:szCs w:val="20"/>
        </w:rPr>
        <w:t>-1,2,3-triazol-1-yl)-9</w:t>
      </w:r>
      <w:r w:rsidRPr="00E511A7">
        <w:rPr>
          <w:rFonts w:cs="Times New Roman"/>
          <w:b/>
          <w:i/>
          <w:szCs w:val="20"/>
        </w:rPr>
        <w:t>H</w:t>
      </w:r>
      <w:r w:rsidRPr="00E511A7">
        <w:rPr>
          <w:rFonts w:cs="Times New Roman"/>
          <w:b/>
          <w:szCs w:val="20"/>
        </w:rPr>
        <w:t>-purin-6-yl)-glycine (9)</w:t>
      </w:r>
    </w:p>
    <w:p w14:paraId="56CD5755" w14:textId="48D01C74" w:rsidR="005A6CFF" w:rsidRPr="00E511A7" w:rsidRDefault="0055200E" w:rsidP="0055200E">
      <w:pPr>
        <w:keepNext/>
        <w:jc w:val="center"/>
        <w:rPr>
          <w:rFonts w:eastAsia="Calibri" w:cs="Times New Roman"/>
          <w:b/>
          <w:szCs w:val="20"/>
        </w:rPr>
      </w:pPr>
      <w:r w:rsidRPr="003D0D8A">
        <w:rPr>
          <w:rFonts w:eastAsia="Calibri"/>
          <w:sz w:val="19"/>
          <w:szCs w:val="19"/>
        </w:rPr>
        <w:object w:dxaOrig="2571" w:dyaOrig="2736" w14:anchorId="7A0DE3BA">
          <v:shape id="_x0000_i1034" type="#_x0000_t75" style="width:96.5pt;height:102.5pt" o:ole="">
            <v:imagedata r:id="rId47" o:title=""/>
          </v:shape>
          <o:OLEObject Type="Embed" ProgID="ChemDraw.Document.6.0" ShapeID="_x0000_i1034" DrawAspect="Content" ObjectID="_1525330704" r:id="rId48"/>
        </w:object>
      </w:r>
    </w:p>
    <w:p w14:paraId="0141BB4E" w14:textId="76DA4710" w:rsidR="00D90D35" w:rsidRDefault="006F4FF1" w:rsidP="00D90D35">
      <w:pPr>
        <w:keepNext/>
        <w:jc w:val="both"/>
        <w:rPr>
          <w:rFonts w:eastAsia="Calibri" w:cs="Times New Roman"/>
          <w:b/>
          <w:szCs w:val="20"/>
        </w:rPr>
      </w:pPr>
      <w:r w:rsidRPr="006F4FF1">
        <w:rPr>
          <w:rFonts w:eastAsia="Calibri" w:cs="Times New Roman"/>
          <w:b/>
          <w:szCs w:val="20"/>
          <w:vertAlign w:val="superscript"/>
        </w:rPr>
        <w:t>1</w:t>
      </w:r>
      <w:r w:rsidRPr="006F4FF1">
        <w:rPr>
          <w:rFonts w:eastAsia="Calibri" w:cs="Times New Roman"/>
          <w:b/>
          <w:szCs w:val="20"/>
        </w:rPr>
        <w:t>H-NMR (300 MHz, DMSO-d</w:t>
      </w:r>
      <w:r w:rsidRPr="006F4FF1">
        <w:rPr>
          <w:rFonts w:eastAsia="Calibri" w:cs="Times New Roman"/>
          <w:b/>
          <w:szCs w:val="20"/>
          <w:vertAlign w:val="subscript"/>
        </w:rPr>
        <w:t>6</w:t>
      </w:r>
      <w:r w:rsidRPr="006F4FF1">
        <w:rPr>
          <w:rFonts w:eastAsia="Calibri" w:cs="Times New Roman"/>
          <w:b/>
          <w:szCs w:val="20"/>
        </w:rPr>
        <w:t xml:space="preserve"> + D</w:t>
      </w:r>
      <w:r w:rsidRPr="006F4FF1">
        <w:rPr>
          <w:rFonts w:eastAsia="Calibri" w:cs="Times New Roman"/>
          <w:b/>
          <w:szCs w:val="20"/>
          <w:vertAlign w:val="subscript"/>
        </w:rPr>
        <w:t>2</w:t>
      </w:r>
      <w:r w:rsidR="00955CDF">
        <w:rPr>
          <w:rFonts w:eastAsia="Calibri" w:cs="Times New Roman"/>
          <w:b/>
          <w:szCs w:val="20"/>
        </w:rPr>
        <w:t>O) spect</w:t>
      </w:r>
      <w:r w:rsidR="000C3394">
        <w:rPr>
          <w:rFonts w:eastAsia="Calibri" w:cs="Times New Roman"/>
          <w:b/>
          <w:szCs w:val="20"/>
        </w:rPr>
        <w:t>r</w:t>
      </w:r>
      <w:r w:rsidR="00955CDF">
        <w:rPr>
          <w:rFonts w:eastAsia="Calibri" w:cs="Times New Roman"/>
          <w:b/>
          <w:szCs w:val="20"/>
        </w:rPr>
        <w:t>um of 9</w:t>
      </w:r>
      <w:r w:rsidRPr="006F4FF1">
        <w:rPr>
          <w:rFonts w:eastAsia="Calibri" w:cs="Times New Roman"/>
          <w:b/>
          <w:szCs w:val="20"/>
        </w:rPr>
        <w:t>:</w:t>
      </w:r>
      <w:r w:rsidR="00D90D35" w:rsidRPr="00D90D35">
        <w:rPr>
          <w:rFonts w:eastAsia="Calibri"/>
        </w:rPr>
        <w:t xml:space="preserve"> </w:t>
      </w:r>
    </w:p>
    <w:p w14:paraId="51BB5C2D" w14:textId="2A91442D" w:rsidR="00D90D35" w:rsidRPr="00107A91" w:rsidRDefault="00D90D35" w:rsidP="00D90D35">
      <w:pPr>
        <w:jc w:val="both"/>
        <w:rPr>
          <w:rFonts w:eastAsia="Calibri" w:cs="Times New Roman"/>
          <w:sz w:val="24"/>
        </w:rPr>
      </w:pPr>
      <w:r>
        <w:rPr>
          <w:noProof/>
          <w:lang w:eastAsia="lv-LV"/>
        </w:rPr>
        <w:drawing>
          <wp:inline distT="0" distB="0" distL="0" distR="0" wp14:anchorId="72AA8D98" wp14:editId="1406F7CF">
            <wp:extent cx="5791835" cy="404558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791835" cy="4045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2AC4FA" w14:textId="39100643" w:rsidR="006E6682" w:rsidRDefault="00E511A7" w:rsidP="0061687C">
      <w:pPr>
        <w:pStyle w:val="Heading2"/>
      </w:pPr>
      <w:r w:rsidRPr="00E511A7">
        <w:lastRenderedPageBreak/>
        <w:t>Purine nucleoside – glutathione conjugate 11</w:t>
      </w:r>
    </w:p>
    <w:p w14:paraId="48E36603" w14:textId="1C4F82E6" w:rsidR="005A6CFF" w:rsidRPr="00E511A7" w:rsidRDefault="00B7356F" w:rsidP="007F438B">
      <w:pPr>
        <w:jc w:val="center"/>
        <w:rPr>
          <w:rFonts w:cs="Times New Roman"/>
          <w:b/>
          <w:szCs w:val="20"/>
        </w:rPr>
      </w:pPr>
      <w:r w:rsidRPr="00894800">
        <w:rPr>
          <w:sz w:val="19"/>
          <w:szCs w:val="19"/>
        </w:rPr>
        <w:object w:dxaOrig="3509" w:dyaOrig="3028" w14:anchorId="200506F5">
          <v:shape id="_x0000_i1035" type="#_x0000_t75" style="width:135pt;height:114.5pt" o:ole="">
            <v:imagedata r:id="rId50" o:title=""/>
          </v:shape>
          <o:OLEObject Type="Embed" ProgID="ChemDraw.Document.6.0" ShapeID="_x0000_i1035" DrawAspect="Content" ObjectID="_1525330705" r:id="rId51"/>
        </w:object>
      </w:r>
    </w:p>
    <w:p w14:paraId="1BCC1713" w14:textId="2EC18B9D" w:rsidR="0041153D" w:rsidRPr="00EE1F30" w:rsidRDefault="00EE1F30" w:rsidP="00234256">
      <w:pPr>
        <w:tabs>
          <w:tab w:val="left" w:pos="1548"/>
        </w:tabs>
        <w:rPr>
          <w:rFonts w:cs="Times New Roman"/>
          <w:b/>
          <w:szCs w:val="20"/>
        </w:rPr>
      </w:pPr>
      <w:r w:rsidRPr="00EE1F30">
        <w:rPr>
          <w:rFonts w:cs="Times New Roman"/>
          <w:b/>
          <w:szCs w:val="20"/>
          <w:vertAlign w:val="superscript"/>
        </w:rPr>
        <w:t>1</w:t>
      </w:r>
      <w:r w:rsidRPr="00EE1F30">
        <w:rPr>
          <w:rFonts w:cs="Times New Roman"/>
          <w:b/>
          <w:szCs w:val="20"/>
        </w:rPr>
        <w:t>H-NMR (</w:t>
      </w:r>
      <w:r w:rsidRPr="00EE1F30">
        <w:rPr>
          <w:rFonts w:eastAsia="Calibri" w:cs="Times New Roman"/>
          <w:b/>
          <w:szCs w:val="20"/>
        </w:rPr>
        <w:t>300 MHz, 70</w:t>
      </w:r>
      <w:r w:rsidRPr="00EE1F30">
        <w:rPr>
          <w:rFonts w:eastAsia="Calibri" w:cs="Times New Roman"/>
          <w:b/>
          <w:szCs w:val="20"/>
          <w:vertAlign w:val="superscript"/>
        </w:rPr>
        <w:t>o</w:t>
      </w:r>
      <w:r w:rsidRPr="00EE1F30">
        <w:rPr>
          <w:rFonts w:eastAsia="Calibri" w:cs="Times New Roman"/>
          <w:b/>
          <w:szCs w:val="20"/>
        </w:rPr>
        <w:t>C, DMSO-d6 + D</w:t>
      </w:r>
      <w:r w:rsidRPr="00EE1F30">
        <w:rPr>
          <w:rFonts w:eastAsia="Calibri" w:cs="Times New Roman"/>
          <w:b/>
          <w:szCs w:val="20"/>
          <w:vertAlign w:val="subscript"/>
        </w:rPr>
        <w:t>2</w:t>
      </w:r>
      <w:r w:rsidRPr="00EE1F30">
        <w:rPr>
          <w:rFonts w:eastAsia="Calibri" w:cs="Times New Roman"/>
          <w:b/>
          <w:szCs w:val="20"/>
        </w:rPr>
        <w:t>O) spectrum of 1</w:t>
      </w:r>
      <w:r w:rsidR="00DE4828">
        <w:rPr>
          <w:rFonts w:eastAsia="Calibri" w:cs="Times New Roman"/>
          <w:b/>
          <w:szCs w:val="20"/>
        </w:rPr>
        <w:t>1</w:t>
      </w:r>
      <w:r w:rsidRPr="00EE1F30">
        <w:rPr>
          <w:rFonts w:eastAsia="Calibri" w:cs="Times New Roman"/>
          <w:b/>
          <w:szCs w:val="20"/>
        </w:rPr>
        <w:t>:</w:t>
      </w:r>
    </w:p>
    <w:p w14:paraId="7F9DE1FB" w14:textId="21F14CF0" w:rsidR="005D6316" w:rsidRDefault="0041153D" w:rsidP="0041153D">
      <w:pPr>
        <w:tabs>
          <w:tab w:val="left" w:pos="1548"/>
        </w:tabs>
      </w:pPr>
      <w:r>
        <w:rPr>
          <w:noProof/>
          <w:lang w:eastAsia="lv-LV"/>
        </w:rPr>
        <w:drawing>
          <wp:inline distT="0" distB="0" distL="0" distR="0" wp14:anchorId="1D960C3F" wp14:editId="20609665">
            <wp:extent cx="5274310" cy="368427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F34F38" w14:textId="77777777" w:rsidR="009F23C8" w:rsidRDefault="009F23C8" w:rsidP="0041153D">
      <w:pPr>
        <w:tabs>
          <w:tab w:val="left" w:pos="1548"/>
        </w:tabs>
        <w:sectPr w:rsidR="009F23C8" w:rsidSect="00960227">
          <w:headerReference w:type="default" r:id="rId53"/>
          <w:footerReference w:type="default" r:id="rId54"/>
          <w:pgSz w:w="11906" w:h="16838"/>
          <w:pgMar w:top="1440" w:right="1800" w:bottom="1440" w:left="1800" w:header="708" w:footer="708" w:gutter="0"/>
          <w:cols w:space="708"/>
          <w:titlePg/>
          <w:docGrid w:linePitch="360"/>
        </w:sectPr>
      </w:pPr>
    </w:p>
    <w:p w14:paraId="1F330D0F" w14:textId="309DD046" w:rsidR="00B17218" w:rsidRDefault="00B17218" w:rsidP="00B17218">
      <w:pPr>
        <w:tabs>
          <w:tab w:val="left" w:pos="1548"/>
        </w:tabs>
        <w:rPr>
          <w:rFonts w:eastAsia="Calibri" w:cs="Times New Roman"/>
          <w:b/>
          <w:szCs w:val="20"/>
        </w:rPr>
      </w:pPr>
      <w:r w:rsidRPr="00EE1F30">
        <w:rPr>
          <w:rFonts w:cs="Times New Roman"/>
          <w:b/>
          <w:szCs w:val="20"/>
          <w:vertAlign w:val="superscript"/>
        </w:rPr>
        <w:lastRenderedPageBreak/>
        <w:t>1</w:t>
      </w:r>
      <w:r w:rsidRPr="00EE1F30">
        <w:rPr>
          <w:rFonts w:cs="Times New Roman"/>
          <w:b/>
          <w:szCs w:val="20"/>
        </w:rPr>
        <w:t>H-NMR (</w:t>
      </w:r>
      <w:r w:rsidRPr="00EE1F30">
        <w:rPr>
          <w:rFonts w:eastAsia="Calibri" w:cs="Times New Roman"/>
          <w:b/>
          <w:szCs w:val="20"/>
        </w:rPr>
        <w:t>300 MHz, DMSO-d6</w:t>
      </w:r>
      <w:r w:rsidR="00067FDE">
        <w:rPr>
          <w:rFonts w:eastAsia="Calibri" w:cs="Times New Roman"/>
          <w:b/>
          <w:szCs w:val="20"/>
        </w:rPr>
        <w:t xml:space="preserve"> + D</w:t>
      </w:r>
      <w:r w:rsidR="00067FDE">
        <w:rPr>
          <w:rFonts w:eastAsia="Calibri" w:cs="Times New Roman"/>
          <w:b/>
          <w:szCs w:val="20"/>
          <w:vertAlign w:val="subscript"/>
        </w:rPr>
        <w:t>2</w:t>
      </w:r>
      <w:r w:rsidR="00067FDE">
        <w:rPr>
          <w:rFonts w:eastAsia="Calibri" w:cs="Times New Roman"/>
          <w:b/>
          <w:szCs w:val="20"/>
        </w:rPr>
        <w:t>O</w:t>
      </w:r>
      <w:r>
        <w:rPr>
          <w:rFonts w:eastAsia="Calibri" w:cs="Times New Roman"/>
          <w:b/>
          <w:szCs w:val="20"/>
        </w:rPr>
        <w:t xml:space="preserve">) </w:t>
      </w:r>
      <w:r w:rsidR="000C3394">
        <w:rPr>
          <w:rFonts w:eastAsia="Calibri" w:cs="Times New Roman"/>
          <w:b/>
          <w:szCs w:val="20"/>
        </w:rPr>
        <w:t>spectra</w:t>
      </w:r>
      <w:r>
        <w:rPr>
          <w:rFonts w:eastAsia="Calibri" w:cs="Times New Roman"/>
          <w:b/>
          <w:szCs w:val="20"/>
        </w:rPr>
        <w:t xml:space="preserve"> of </w:t>
      </w:r>
      <w:r w:rsidR="00E662E8">
        <w:rPr>
          <w:rFonts w:eastAsia="Calibri" w:cs="Times New Roman"/>
          <w:b/>
          <w:szCs w:val="20"/>
        </w:rPr>
        <w:t xml:space="preserve">a </w:t>
      </w:r>
      <w:r>
        <w:rPr>
          <w:rFonts w:eastAsia="Calibri" w:cs="Times New Roman"/>
          <w:b/>
          <w:szCs w:val="20"/>
        </w:rPr>
        <w:t>reaction mixture of bistriazo</w:t>
      </w:r>
      <w:r w:rsidR="00DE4828">
        <w:rPr>
          <w:rFonts w:eastAsia="Calibri" w:cs="Times New Roman"/>
          <w:b/>
          <w:szCs w:val="20"/>
        </w:rPr>
        <w:t xml:space="preserve">le </w:t>
      </w:r>
      <w:r>
        <w:rPr>
          <w:rFonts w:eastAsia="Calibri" w:cs="Times New Roman"/>
          <w:b/>
          <w:szCs w:val="20"/>
        </w:rPr>
        <w:t>7 and glutathione</w:t>
      </w:r>
      <w:r w:rsidR="00DE4828">
        <w:rPr>
          <w:rFonts w:eastAsia="Calibri" w:cs="Times New Roman"/>
          <w:b/>
          <w:szCs w:val="20"/>
        </w:rPr>
        <w:t xml:space="preserve"> (10)</w:t>
      </w:r>
      <w:r w:rsidR="00DF6EEC">
        <w:rPr>
          <w:rFonts w:eastAsia="Calibri" w:cs="Times New Roman"/>
          <w:b/>
          <w:szCs w:val="20"/>
        </w:rPr>
        <w:t xml:space="preserve"> (using 2-bromomesitylene as internal standard)</w:t>
      </w:r>
    </w:p>
    <w:p w14:paraId="0488B9A4" w14:textId="77777777" w:rsidR="004140AB" w:rsidRPr="004140AB" w:rsidRDefault="00B17218" w:rsidP="00B17218">
      <w:pPr>
        <w:tabs>
          <w:tab w:val="left" w:pos="1548"/>
        </w:tabs>
        <w:rPr>
          <w:rFonts w:eastAsia="Calibri" w:cs="Times New Roman"/>
          <w:sz w:val="16"/>
          <w:szCs w:val="16"/>
        </w:rPr>
      </w:pPr>
      <w:r w:rsidRPr="004140AB">
        <w:rPr>
          <w:rFonts w:eastAsia="Calibri" w:cs="Times New Roman"/>
          <w:sz w:val="16"/>
          <w:szCs w:val="16"/>
        </w:rPr>
        <w:t xml:space="preserve">a) </w:t>
      </w:r>
      <w:r w:rsidR="004140AB">
        <w:rPr>
          <w:rFonts w:eastAsia="Calibri" w:cs="Times New Roman"/>
          <w:sz w:val="16"/>
          <w:szCs w:val="16"/>
        </w:rPr>
        <w:t>before the addition of NEt</w:t>
      </w:r>
      <w:r w:rsidR="004140AB">
        <w:rPr>
          <w:rFonts w:eastAsia="Calibri" w:cs="Times New Roman"/>
          <w:sz w:val="16"/>
          <w:szCs w:val="16"/>
          <w:vertAlign w:val="subscript"/>
        </w:rPr>
        <w:t>3</w:t>
      </w:r>
      <w:r w:rsidR="004140AB">
        <w:rPr>
          <w:rFonts w:eastAsia="Calibri" w:cs="Times New Roman"/>
          <w:sz w:val="16"/>
          <w:szCs w:val="16"/>
        </w:rPr>
        <w:t>; b) 3 min after addition of NEt</w:t>
      </w:r>
      <w:r w:rsidR="004140AB">
        <w:rPr>
          <w:rFonts w:eastAsia="Calibri" w:cs="Times New Roman"/>
          <w:sz w:val="16"/>
          <w:szCs w:val="16"/>
          <w:vertAlign w:val="subscript"/>
        </w:rPr>
        <w:t xml:space="preserve">3 </w:t>
      </w:r>
      <w:r w:rsidR="004140AB">
        <w:rPr>
          <w:rFonts w:eastAsia="Calibri" w:cs="Times New Roman"/>
          <w:sz w:val="16"/>
          <w:szCs w:val="16"/>
        </w:rPr>
        <w:t>(2.5 equiv</w:t>
      </w:r>
      <w:r w:rsidR="00207807">
        <w:rPr>
          <w:rFonts w:eastAsia="Calibri" w:cs="Times New Roman"/>
          <w:sz w:val="16"/>
          <w:szCs w:val="16"/>
        </w:rPr>
        <w:t>.</w:t>
      </w:r>
      <w:r w:rsidR="004140AB">
        <w:rPr>
          <w:rFonts w:eastAsia="Calibri" w:cs="Times New Roman"/>
          <w:sz w:val="16"/>
          <w:szCs w:val="16"/>
        </w:rPr>
        <w:t xml:space="preserve">); c) </w:t>
      </w:r>
      <w:r w:rsidR="00CA4BF4">
        <w:rPr>
          <w:rFonts w:eastAsia="Calibri" w:cs="Times New Roman"/>
          <w:sz w:val="16"/>
          <w:szCs w:val="16"/>
        </w:rPr>
        <w:t>6 min after addition of NEt</w:t>
      </w:r>
      <w:r w:rsidR="00CA4BF4">
        <w:rPr>
          <w:rFonts w:eastAsia="Calibri" w:cs="Times New Roman"/>
          <w:sz w:val="16"/>
          <w:szCs w:val="16"/>
          <w:vertAlign w:val="subscript"/>
        </w:rPr>
        <w:t xml:space="preserve">3 </w:t>
      </w:r>
      <w:r w:rsidR="00CA4BF4">
        <w:rPr>
          <w:rFonts w:eastAsia="Calibri" w:cs="Times New Roman"/>
          <w:sz w:val="16"/>
          <w:szCs w:val="16"/>
        </w:rPr>
        <w:t>(2.5 equiv.).</w:t>
      </w:r>
    </w:p>
    <w:p w14:paraId="0C467D1B" w14:textId="32C38541" w:rsidR="00B17218" w:rsidRDefault="00916D3A" w:rsidP="008A4559">
      <w:pPr>
        <w:tabs>
          <w:tab w:val="left" w:pos="1548"/>
        </w:tabs>
        <w:jc w:val="center"/>
      </w:pPr>
      <w:r w:rsidRPr="00C64546">
        <w:rPr>
          <w:noProof/>
          <w:lang w:eastAsia="lv-LV"/>
        </w:rPr>
        <w:drawing>
          <wp:inline distT="0" distB="0" distL="0" distR="0" wp14:anchorId="11DBCD68" wp14:editId="3863CA80">
            <wp:extent cx="6583680" cy="467106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5709"/>
                    <a:stretch/>
                  </pic:blipFill>
                  <pic:spPr bwMode="auto">
                    <a:xfrm>
                      <a:off x="0" y="0"/>
                      <a:ext cx="6583680" cy="467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17218" w:rsidSect="009F23C8">
      <w:pgSz w:w="16838" w:h="11906" w:orient="landscape" w:code="9"/>
      <w:pgMar w:top="1797" w:right="1440" w:bottom="179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582963" w14:textId="77777777" w:rsidR="00F21810" w:rsidRDefault="00F21810" w:rsidP="00083D62">
      <w:pPr>
        <w:spacing w:after="0" w:line="240" w:lineRule="auto"/>
      </w:pPr>
      <w:r>
        <w:separator/>
      </w:r>
    </w:p>
  </w:endnote>
  <w:endnote w:type="continuationSeparator" w:id="0">
    <w:p w14:paraId="776F0076" w14:textId="77777777" w:rsidR="00F21810" w:rsidRDefault="00F21810" w:rsidP="00083D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mm">
    <w:altName w:val="Times New Roman"/>
    <w:panose1 w:val="00000000000000000000"/>
    <w:charset w:val="00"/>
    <w:family w:val="roman"/>
    <w:notTrueType/>
    <w:pitch w:val="default"/>
  </w:font>
  <w:font w:name="sm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663945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F0E76F5" w14:textId="19A09121" w:rsidR="00960227" w:rsidRDefault="00960227" w:rsidP="0096022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045A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AABF9A" w14:textId="77777777" w:rsidR="00F21810" w:rsidRDefault="00F21810" w:rsidP="00083D62">
      <w:pPr>
        <w:spacing w:after="0" w:line="240" w:lineRule="auto"/>
      </w:pPr>
      <w:r>
        <w:separator/>
      </w:r>
    </w:p>
  </w:footnote>
  <w:footnote w:type="continuationSeparator" w:id="0">
    <w:p w14:paraId="32590B18" w14:textId="77777777" w:rsidR="00F21810" w:rsidRDefault="00F21810" w:rsidP="00083D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6"/>
        <w:szCs w:val="16"/>
      </w:rPr>
      <w:id w:val="-77879819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ED8E04E" w14:textId="77777777" w:rsidR="00960227" w:rsidRDefault="00960227" w:rsidP="00960227">
        <w:pPr>
          <w:pStyle w:val="Header"/>
          <w:pBdr>
            <w:bottom w:val="single" w:sz="6" w:space="1" w:color="auto"/>
          </w:pBdr>
          <w:jc w:val="right"/>
          <w:rPr>
            <w:b/>
            <w:sz w:val="16"/>
            <w:szCs w:val="16"/>
          </w:rPr>
        </w:pPr>
        <w:r w:rsidRPr="00960227">
          <w:rPr>
            <w:sz w:val="16"/>
            <w:szCs w:val="16"/>
          </w:rPr>
          <w:t xml:space="preserve">D. Cīrule </w:t>
        </w:r>
        <w:proofErr w:type="spellStart"/>
        <w:r w:rsidRPr="00960227">
          <w:rPr>
            <w:i/>
            <w:sz w:val="16"/>
            <w:szCs w:val="16"/>
          </w:rPr>
          <w:t>et</w:t>
        </w:r>
        <w:proofErr w:type="spellEnd"/>
        <w:r w:rsidRPr="00960227">
          <w:rPr>
            <w:i/>
            <w:sz w:val="16"/>
            <w:szCs w:val="16"/>
          </w:rPr>
          <w:t xml:space="preserve"> </w:t>
        </w:r>
        <w:proofErr w:type="spellStart"/>
        <w:r w:rsidRPr="00960227">
          <w:rPr>
            <w:i/>
            <w:sz w:val="16"/>
            <w:szCs w:val="16"/>
          </w:rPr>
          <w:t>al</w:t>
        </w:r>
        <w:proofErr w:type="spellEnd"/>
        <w:r w:rsidRPr="00960227">
          <w:rPr>
            <w:sz w:val="16"/>
            <w:szCs w:val="16"/>
          </w:rPr>
          <w:t xml:space="preserve">. </w:t>
        </w:r>
        <w:proofErr w:type="spellStart"/>
        <w:r w:rsidRPr="00960227">
          <w:rPr>
            <w:sz w:val="16"/>
            <w:szCs w:val="16"/>
          </w:rPr>
          <w:t>Synthesis</w:t>
        </w:r>
        <w:proofErr w:type="spellEnd"/>
        <w:r w:rsidRPr="00960227">
          <w:rPr>
            <w:sz w:val="16"/>
            <w:szCs w:val="16"/>
          </w:rPr>
          <w:t xml:space="preserve"> </w:t>
        </w:r>
        <w:proofErr w:type="spellStart"/>
        <w:r w:rsidRPr="00960227">
          <w:rPr>
            <w:sz w:val="16"/>
            <w:szCs w:val="16"/>
          </w:rPr>
          <w:t>of</w:t>
        </w:r>
        <w:proofErr w:type="spellEnd"/>
        <w:r w:rsidRPr="00960227">
          <w:rPr>
            <w:sz w:val="16"/>
            <w:szCs w:val="16"/>
          </w:rPr>
          <w:t xml:space="preserve"> </w:t>
        </w:r>
        <w:proofErr w:type="spellStart"/>
        <w:r w:rsidRPr="00960227">
          <w:rPr>
            <w:sz w:val="16"/>
            <w:szCs w:val="16"/>
          </w:rPr>
          <w:t>purine</w:t>
        </w:r>
        <w:proofErr w:type="spellEnd"/>
        <w:r w:rsidRPr="00960227">
          <w:rPr>
            <w:sz w:val="16"/>
            <w:szCs w:val="16"/>
          </w:rPr>
          <w:t xml:space="preserve"> </w:t>
        </w:r>
        <w:proofErr w:type="spellStart"/>
        <w:r w:rsidRPr="00960227">
          <w:rPr>
            <w:sz w:val="16"/>
            <w:szCs w:val="16"/>
          </w:rPr>
          <w:t>nucleoside</w:t>
        </w:r>
        <w:proofErr w:type="spellEnd"/>
        <w:r w:rsidRPr="00960227">
          <w:rPr>
            <w:sz w:val="16"/>
            <w:szCs w:val="16"/>
          </w:rPr>
          <w:t xml:space="preserve"> – </w:t>
        </w:r>
        <w:proofErr w:type="spellStart"/>
        <w:r w:rsidRPr="00960227">
          <w:rPr>
            <w:sz w:val="16"/>
            <w:szCs w:val="16"/>
          </w:rPr>
          <w:t>amino</w:t>
        </w:r>
        <w:proofErr w:type="spellEnd"/>
        <w:r w:rsidRPr="00960227">
          <w:rPr>
            <w:sz w:val="16"/>
            <w:szCs w:val="16"/>
          </w:rPr>
          <w:t xml:space="preserve"> </w:t>
        </w:r>
        <w:proofErr w:type="spellStart"/>
        <w:r w:rsidRPr="00960227">
          <w:rPr>
            <w:sz w:val="16"/>
            <w:szCs w:val="16"/>
          </w:rPr>
          <w:t>acid</w:t>
        </w:r>
        <w:proofErr w:type="spellEnd"/>
        <w:r w:rsidRPr="00960227">
          <w:rPr>
            <w:sz w:val="16"/>
            <w:szCs w:val="16"/>
          </w:rPr>
          <w:t xml:space="preserve"> </w:t>
        </w:r>
        <w:proofErr w:type="spellStart"/>
        <w:r w:rsidRPr="00960227">
          <w:rPr>
            <w:sz w:val="16"/>
            <w:szCs w:val="16"/>
          </w:rPr>
          <w:t>conjugates</w:t>
        </w:r>
        <w:proofErr w:type="spellEnd"/>
        <w:r w:rsidRPr="00960227">
          <w:rPr>
            <w:sz w:val="16"/>
            <w:szCs w:val="16"/>
          </w:rPr>
          <w:t xml:space="preserve"> </w:t>
        </w:r>
        <w:proofErr w:type="spellStart"/>
        <w:r w:rsidRPr="00960227">
          <w:rPr>
            <w:sz w:val="16"/>
            <w:szCs w:val="16"/>
          </w:rPr>
          <w:t>and</w:t>
        </w:r>
        <w:proofErr w:type="spellEnd"/>
        <w:r w:rsidRPr="00960227">
          <w:rPr>
            <w:sz w:val="16"/>
            <w:szCs w:val="16"/>
          </w:rPr>
          <w:t xml:space="preserve"> </w:t>
        </w:r>
        <w:proofErr w:type="spellStart"/>
        <w:r w:rsidRPr="00960227">
          <w:rPr>
            <w:sz w:val="16"/>
            <w:szCs w:val="16"/>
          </w:rPr>
          <w:t>their</w:t>
        </w:r>
        <w:proofErr w:type="spellEnd"/>
        <w:r w:rsidRPr="00960227">
          <w:rPr>
            <w:sz w:val="16"/>
            <w:szCs w:val="16"/>
          </w:rPr>
          <w:t xml:space="preserve"> photophysical </w:t>
        </w:r>
        <w:proofErr w:type="spellStart"/>
        <w:r w:rsidRPr="00960227">
          <w:rPr>
            <w:sz w:val="16"/>
            <w:szCs w:val="16"/>
          </w:rPr>
          <w:t>properties</w:t>
        </w:r>
        <w:proofErr w:type="spellEnd"/>
        <w:r w:rsidRPr="00960227">
          <w:rPr>
            <w:sz w:val="16"/>
            <w:szCs w:val="16"/>
          </w:rPr>
          <w:t xml:space="preserve">. </w:t>
        </w:r>
        <w:r w:rsidRPr="00960227">
          <w:rPr>
            <w:i/>
            <w:sz w:val="16"/>
            <w:szCs w:val="16"/>
          </w:rPr>
          <w:t>Tetrahedron</w:t>
        </w:r>
        <w:r w:rsidRPr="00960227">
          <w:rPr>
            <w:sz w:val="16"/>
            <w:szCs w:val="16"/>
          </w:rPr>
          <w:t xml:space="preserve"> </w:t>
        </w:r>
        <w:r w:rsidRPr="00960227">
          <w:rPr>
            <w:b/>
            <w:sz w:val="16"/>
            <w:szCs w:val="16"/>
          </w:rPr>
          <w:t>2016</w:t>
        </w:r>
      </w:p>
      <w:p w14:paraId="4506E7F6" w14:textId="6CDF153C" w:rsidR="00083D62" w:rsidRPr="00960227" w:rsidRDefault="00F21810" w:rsidP="00960227">
        <w:pPr>
          <w:pStyle w:val="Header"/>
          <w:jc w:val="right"/>
          <w:rPr>
            <w:sz w:val="16"/>
            <w:szCs w:val="16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9DB"/>
    <w:rsid w:val="00005D05"/>
    <w:rsid w:val="00031F9F"/>
    <w:rsid w:val="0004593D"/>
    <w:rsid w:val="00047C6F"/>
    <w:rsid w:val="00067FDE"/>
    <w:rsid w:val="000729DB"/>
    <w:rsid w:val="00081A31"/>
    <w:rsid w:val="00083D62"/>
    <w:rsid w:val="00087A17"/>
    <w:rsid w:val="000932EE"/>
    <w:rsid w:val="000A2D49"/>
    <w:rsid w:val="000C3394"/>
    <w:rsid w:val="000D45BC"/>
    <w:rsid w:val="000E4C7F"/>
    <w:rsid w:val="000E55AD"/>
    <w:rsid w:val="00103570"/>
    <w:rsid w:val="001525D5"/>
    <w:rsid w:val="00155CC8"/>
    <w:rsid w:val="001629AA"/>
    <w:rsid w:val="00167E02"/>
    <w:rsid w:val="0017336A"/>
    <w:rsid w:val="001766A9"/>
    <w:rsid w:val="001915EC"/>
    <w:rsid w:val="001C3E28"/>
    <w:rsid w:val="001D7703"/>
    <w:rsid w:val="001E62DA"/>
    <w:rsid w:val="00202966"/>
    <w:rsid w:val="00207807"/>
    <w:rsid w:val="0021520B"/>
    <w:rsid w:val="002302A4"/>
    <w:rsid w:val="002337D7"/>
    <w:rsid w:val="00234256"/>
    <w:rsid w:val="00240849"/>
    <w:rsid w:val="00251A75"/>
    <w:rsid w:val="0025624D"/>
    <w:rsid w:val="002633AC"/>
    <w:rsid w:val="00277140"/>
    <w:rsid w:val="00292730"/>
    <w:rsid w:val="00292D09"/>
    <w:rsid w:val="002A4508"/>
    <w:rsid w:val="002B229D"/>
    <w:rsid w:val="002F47DD"/>
    <w:rsid w:val="0033670B"/>
    <w:rsid w:val="003452AF"/>
    <w:rsid w:val="003613A0"/>
    <w:rsid w:val="00364630"/>
    <w:rsid w:val="00373F3D"/>
    <w:rsid w:val="003825D3"/>
    <w:rsid w:val="00386FB5"/>
    <w:rsid w:val="003A4E58"/>
    <w:rsid w:val="003A6021"/>
    <w:rsid w:val="003D2015"/>
    <w:rsid w:val="003F5772"/>
    <w:rsid w:val="004016E7"/>
    <w:rsid w:val="00404E29"/>
    <w:rsid w:val="0041153D"/>
    <w:rsid w:val="004140AB"/>
    <w:rsid w:val="00420E23"/>
    <w:rsid w:val="00431834"/>
    <w:rsid w:val="00452688"/>
    <w:rsid w:val="00462B66"/>
    <w:rsid w:val="004739CE"/>
    <w:rsid w:val="004C3D90"/>
    <w:rsid w:val="004C5A9A"/>
    <w:rsid w:val="004F7E6E"/>
    <w:rsid w:val="005065CF"/>
    <w:rsid w:val="00510AFE"/>
    <w:rsid w:val="00546D36"/>
    <w:rsid w:val="0055200E"/>
    <w:rsid w:val="00552858"/>
    <w:rsid w:val="00564693"/>
    <w:rsid w:val="00582CD4"/>
    <w:rsid w:val="005A2741"/>
    <w:rsid w:val="005A6CFF"/>
    <w:rsid w:val="005C460E"/>
    <w:rsid w:val="005C5A7A"/>
    <w:rsid w:val="005C7ACF"/>
    <w:rsid w:val="005D5525"/>
    <w:rsid w:val="005D6316"/>
    <w:rsid w:val="005E45E0"/>
    <w:rsid w:val="005F23AD"/>
    <w:rsid w:val="006026B6"/>
    <w:rsid w:val="0061687C"/>
    <w:rsid w:val="006259D6"/>
    <w:rsid w:val="00627F30"/>
    <w:rsid w:val="0065043B"/>
    <w:rsid w:val="00677F07"/>
    <w:rsid w:val="00695061"/>
    <w:rsid w:val="006C0790"/>
    <w:rsid w:val="006D7A47"/>
    <w:rsid w:val="006E6682"/>
    <w:rsid w:val="006E743C"/>
    <w:rsid w:val="006F4FF1"/>
    <w:rsid w:val="006F626E"/>
    <w:rsid w:val="00704A4A"/>
    <w:rsid w:val="00717092"/>
    <w:rsid w:val="00724028"/>
    <w:rsid w:val="00730099"/>
    <w:rsid w:val="00750A7C"/>
    <w:rsid w:val="0077393D"/>
    <w:rsid w:val="0077584E"/>
    <w:rsid w:val="00786FD5"/>
    <w:rsid w:val="007C301D"/>
    <w:rsid w:val="007C5789"/>
    <w:rsid w:val="007C64D8"/>
    <w:rsid w:val="007C6CA1"/>
    <w:rsid w:val="007C7E2B"/>
    <w:rsid w:val="007F438B"/>
    <w:rsid w:val="0081759F"/>
    <w:rsid w:val="0082013C"/>
    <w:rsid w:val="008349FE"/>
    <w:rsid w:val="00841273"/>
    <w:rsid w:val="00841C99"/>
    <w:rsid w:val="0084201D"/>
    <w:rsid w:val="00886B95"/>
    <w:rsid w:val="008A4559"/>
    <w:rsid w:val="008B0134"/>
    <w:rsid w:val="00916D3A"/>
    <w:rsid w:val="00926D00"/>
    <w:rsid w:val="00930742"/>
    <w:rsid w:val="00940EFC"/>
    <w:rsid w:val="00955CDF"/>
    <w:rsid w:val="00960227"/>
    <w:rsid w:val="00975759"/>
    <w:rsid w:val="0098053A"/>
    <w:rsid w:val="009940A0"/>
    <w:rsid w:val="009A4FE2"/>
    <w:rsid w:val="009A64EF"/>
    <w:rsid w:val="009B481C"/>
    <w:rsid w:val="009C30F6"/>
    <w:rsid w:val="009D5D66"/>
    <w:rsid w:val="009D7400"/>
    <w:rsid w:val="009E4661"/>
    <w:rsid w:val="009E7953"/>
    <w:rsid w:val="009F23C8"/>
    <w:rsid w:val="00A12ED4"/>
    <w:rsid w:val="00A15E49"/>
    <w:rsid w:val="00A217C5"/>
    <w:rsid w:val="00A70B8B"/>
    <w:rsid w:val="00A85FA6"/>
    <w:rsid w:val="00A93518"/>
    <w:rsid w:val="00AB0EF2"/>
    <w:rsid w:val="00AB77A7"/>
    <w:rsid w:val="00AD547E"/>
    <w:rsid w:val="00AD7E69"/>
    <w:rsid w:val="00AE343B"/>
    <w:rsid w:val="00AE4DEF"/>
    <w:rsid w:val="00AF469A"/>
    <w:rsid w:val="00AF6F7D"/>
    <w:rsid w:val="00AF7C60"/>
    <w:rsid w:val="00AF7CB1"/>
    <w:rsid w:val="00B045A1"/>
    <w:rsid w:val="00B17218"/>
    <w:rsid w:val="00B272EC"/>
    <w:rsid w:val="00B35D6A"/>
    <w:rsid w:val="00B54664"/>
    <w:rsid w:val="00B70484"/>
    <w:rsid w:val="00B7356F"/>
    <w:rsid w:val="00B75889"/>
    <w:rsid w:val="00B85AD2"/>
    <w:rsid w:val="00B94BD0"/>
    <w:rsid w:val="00B96CBD"/>
    <w:rsid w:val="00BA7150"/>
    <w:rsid w:val="00BB3D33"/>
    <w:rsid w:val="00BF0CD9"/>
    <w:rsid w:val="00BF7EE2"/>
    <w:rsid w:val="00C06DA4"/>
    <w:rsid w:val="00C168F3"/>
    <w:rsid w:val="00C3251D"/>
    <w:rsid w:val="00C67513"/>
    <w:rsid w:val="00C843F7"/>
    <w:rsid w:val="00C924ED"/>
    <w:rsid w:val="00CA4BF4"/>
    <w:rsid w:val="00CC1463"/>
    <w:rsid w:val="00D07B44"/>
    <w:rsid w:val="00D31A6E"/>
    <w:rsid w:val="00D326EF"/>
    <w:rsid w:val="00D3736A"/>
    <w:rsid w:val="00D81BBD"/>
    <w:rsid w:val="00D82196"/>
    <w:rsid w:val="00D90D35"/>
    <w:rsid w:val="00D96E52"/>
    <w:rsid w:val="00D970AB"/>
    <w:rsid w:val="00DB5662"/>
    <w:rsid w:val="00DC25DE"/>
    <w:rsid w:val="00DD4E07"/>
    <w:rsid w:val="00DE4828"/>
    <w:rsid w:val="00DE70E1"/>
    <w:rsid w:val="00DF1D66"/>
    <w:rsid w:val="00DF2281"/>
    <w:rsid w:val="00DF6EEC"/>
    <w:rsid w:val="00E05BB2"/>
    <w:rsid w:val="00E20ABE"/>
    <w:rsid w:val="00E3563A"/>
    <w:rsid w:val="00E46ABB"/>
    <w:rsid w:val="00E511A7"/>
    <w:rsid w:val="00E61FD1"/>
    <w:rsid w:val="00E662E8"/>
    <w:rsid w:val="00E67ED3"/>
    <w:rsid w:val="00E75F6F"/>
    <w:rsid w:val="00E76CDE"/>
    <w:rsid w:val="00E81657"/>
    <w:rsid w:val="00E909B3"/>
    <w:rsid w:val="00E97061"/>
    <w:rsid w:val="00EA332D"/>
    <w:rsid w:val="00EB0AFB"/>
    <w:rsid w:val="00EE1F30"/>
    <w:rsid w:val="00F21810"/>
    <w:rsid w:val="00F36154"/>
    <w:rsid w:val="00F64F4A"/>
    <w:rsid w:val="00F96173"/>
    <w:rsid w:val="00F979DC"/>
    <w:rsid w:val="00FE0980"/>
    <w:rsid w:val="00FF495D"/>
    <w:rsid w:val="00FF6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B40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ABE"/>
    <w:rPr>
      <w:rFonts w:ascii="Times New Roman" w:hAnsi="Times New Roman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E20ABE"/>
    <w:pPr>
      <w:keepNext/>
      <w:keepLines/>
      <w:pageBreakBefore/>
      <w:spacing w:before="240" w:after="240"/>
      <w:jc w:val="center"/>
      <w:outlineLvl w:val="0"/>
    </w:pPr>
    <w:rPr>
      <w:rFonts w:eastAsiaTheme="majorEastAsia" w:cstheme="majorBid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1687C"/>
    <w:pPr>
      <w:keepNext/>
      <w:keepLines/>
      <w:pageBreakBefore/>
      <w:spacing w:after="0" w:line="360" w:lineRule="auto"/>
      <w:jc w:val="both"/>
      <w:outlineLvl w:val="1"/>
    </w:pPr>
    <w:rPr>
      <w:rFonts w:eastAsiaTheme="majorEastAsia" w:cstheme="majorBidi"/>
      <w:b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lsAffiliation">
    <w:name w:val="Els_Affiliation"/>
    <w:rsid w:val="00F64F4A"/>
    <w:pPr>
      <w:spacing w:after="0" w:line="200" w:lineRule="exact"/>
    </w:pPr>
    <w:rPr>
      <w:rFonts w:ascii="Times New Roman" w:eastAsia="Times New Roman" w:hAnsi="Times New Roman" w:cs="Times New Roman"/>
      <w:i/>
      <w:sz w:val="16"/>
      <w:szCs w:val="20"/>
      <w:lang w:val="en-US"/>
    </w:rPr>
  </w:style>
  <w:style w:type="paragraph" w:customStyle="1" w:styleId="ElsAuthor">
    <w:name w:val="Els_Author"/>
    <w:next w:val="ElsAffiliation"/>
    <w:rsid w:val="00F64F4A"/>
    <w:pPr>
      <w:spacing w:line="290" w:lineRule="exact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E20ABE"/>
    <w:rPr>
      <w:rFonts w:ascii="Times New Roman" w:eastAsiaTheme="majorEastAsia" w:hAnsi="Times New Roman" w:cstheme="majorBidi"/>
      <w:b/>
      <w:sz w:val="28"/>
      <w:szCs w:val="32"/>
    </w:rPr>
  </w:style>
  <w:style w:type="paragraph" w:styleId="Header">
    <w:name w:val="header"/>
    <w:basedOn w:val="Normal"/>
    <w:link w:val="HeaderChar"/>
    <w:uiPriority w:val="99"/>
    <w:unhideWhenUsed/>
    <w:rsid w:val="00083D6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3D62"/>
  </w:style>
  <w:style w:type="paragraph" w:styleId="Footer">
    <w:name w:val="footer"/>
    <w:basedOn w:val="Normal"/>
    <w:link w:val="FooterChar"/>
    <w:uiPriority w:val="99"/>
    <w:unhideWhenUsed/>
    <w:rsid w:val="00083D6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3D62"/>
  </w:style>
  <w:style w:type="paragraph" w:styleId="TOCHeading">
    <w:name w:val="TOC Heading"/>
    <w:basedOn w:val="Heading1"/>
    <w:next w:val="Normal"/>
    <w:uiPriority w:val="39"/>
    <w:unhideWhenUsed/>
    <w:qFormat/>
    <w:rsid w:val="00083D62"/>
    <w:pPr>
      <w:spacing w:after="0"/>
      <w:jc w:val="left"/>
      <w:outlineLvl w:val="9"/>
    </w:pPr>
    <w:rPr>
      <w:rFonts w:asciiTheme="majorHAnsi" w:hAnsiTheme="majorHAnsi"/>
      <w:b w:val="0"/>
      <w:color w:val="2E74B5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83D6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83D62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3615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6154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615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615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615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61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6154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61687C"/>
    <w:rPr>
      <w:rFonts w:ascii="Times New Roman" w:eastAsiaTheme="majorEastAsia" w:hAnsi="Times New Roman" w:cstheme="majorBidi"/>
      <w:b/>
      <w:sz w:val="20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ABE"/>
    <w:rPr>
      <w:rFonts w:ascii="Times New Roman" w:hAnsi="Times New Roman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E20ABE"/>
    <w:pPr>
      <w:keepNext/>
      <w:keepLines/>
      <w:pageBreakBefore/>
      <w:spacing w:before="240" w:after="240"/>
      <w:jc w:val="center"/>
      <w:outlineLvl w:val="0"/>
    </w:pPr>
    <w:rPr>
      <w:rFonts w:eastAsiaTheme="majorEastAsia" w:cstheme="majorBid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1687C"/>
    <w:pPr>
      <w:keepNext/>
      <w:keepLines/>
      <w:pageBreakBefore/>
      <w:spacing w:after="0" w:line="360" w:lineRule="auto"/>
      <w:jc w:val="both"/>
      <w:outlineLvl w:val="1"/>
    </w:pPr>
    <w:rPr>
      <w:rFonts w:eastAsiaTheme="majorEastAsia" w:cstheme="majorBidi"/>
      <w:b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lsAffiliation">
    <w:name w:val="Els_Affiliation"/>
    <w:rsid w:val="00F64F4A"/>
    <w:pPr>
      <w:spacing w:after="0" w:line="200" w:lineRule="exact"/>
    </w:pPr>
    <w:rPr>
      <w:rFonts w:ascii="Times New Roman" w:eastAsia="Times New Roman" w:hAnsi="Times New Roman" w:cs="Times New Roman"/>
      <w:i/>
      <w:sz w:val="16"/>
      <w:szCs w:val="20"/>
      <w:lang w:val="en-US"/>
    </w:rPr>
  </w:style>
  <w:style w:type="paragraph" w:customStyle="1" w:styleId="ElsAuthor">
    <w:name w:val="Els_Author"/>
    <w:next w:val="ElsAffiliation"/>
    <w:rsid w:val="00F64F4A"/>
    <w:pPr>
      <w:spacing w:line="290" w:lineRule="exact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E20ABE"/>
    <w:rPr>
      <w:rFonts w:ascii="Times New Roman" w:eastAsiaTheme="majorEastAsia" w:hAnsi="Times New Roman" w:cstheme="majorBidi"/>
      <w:b/>
      <w:sz w:val="28"/>
      <w:szCs w:val="32"/>
    </w:rPr>
  </w:style>
  <w:style w:type="paragraph" w:styleId="Header">
    <w:name w:val="header"/>
    <w:basedOn w:val="Normal"/>
    <w:link w:val="HeaderChar"/>
    <w:uiPriority w:val="99"/>
    <w:unhideWhenUsed/>
    <w:rsid w:val="00083D6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3D62"/>
  </w:style>
  <w:style w:type="paragraph" w:styleId="Footer">
    <w:name w:val="footer"/>
    <w:basedOn w:val="Normal"/>
    <w:link w:val="FooterChar"/>
    <w:uiPriority w:val="99"/>
    <w:unhideWhenUsed/>
    <w:rsid w:val="00083D6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3D62"/>
  </w:style>
  <w:style w:type="paragraph" w:styleId="TOCHeading">
    <w:name w:val="TOC Heading"/>
    <w:basedOn w:val="Heading1"/>
    <w:next w:val="Normal"/>
    <w:uiPriority w:val="39"/>
    <w:unhideWhenUsed/>
    <w:qFormat/>
    <w:rsid w:val="00083D62"/>
    <w:pPr>
      <w:spacing w:after="0"/>
      <w:jc w:val="left"/>
      <w:outlineLvl w:val="9"/>
    </w:pPr>
    <w:rPr>
      <w:rFonts w:asciiTheme="majorHAnsi" w:hAnsiTheme="majorHAnsi"/>
      <w:b w:val="0"/>
      <w:color w:val="2E74B5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83D6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83D62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3615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6154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615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615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615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61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6154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61687C"/>
    <w:rPr>
      <w:rFonts w:ascii="Times New Roman" w:eastAsiaTheme="majorEastAsia" w:hAnsi="Times New Roman" w:cstheme="majorBidi"/>
      <w:b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hart" Target="charts/chart6.xml"/><Relationship Id="rId18" Type="http://schemas.openxmlformats.org/officeDocument/2006/relationships/chart" Target="charts/chart11.xml"/><Relationship Id="rId26" Type="http://schemas.openxmlformats.org/officeDocument/2006/relationships/image" Target="media/image6.emf"/><Relationship Id="rId39" Type="http://schemas.openxmlformats.org/officeDocument/2006/relationships/oleObject" Target="embeddings/oleObject7.bin"/><Relationship Id="rId21" Type="http://schemas.openxmlformats.org/officeDocument/2006/relationships/image" Target="media/image2.emf"/><Relationship Id="rId34" Type="http://schemas.openxmlformats.org/officeDocument/2006/relationships/image" Target="media/image11.png"/><Relationship Id="rId42" Type="http://schemas.openxmlformats.org/officeDocument/2006/relationships/oleObject" Target="embeddings/oleObject8.bin"/><Relationship Id="rId47" Type="http://schemas.openxmlformats.org/officeDocument/2006/relationships/image" Target="media/image20.emf"/><Relationship Id="rId50" Type="http://schemas.openxmlformats.org/officeDocument/2006/relationships/image" Target="media/image22.emf"/><Relationship Id="rId55" Type="http://schemas.openxmlformats.org/officeDocument/2006/relationships/image" Target="media/image24.emf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chart" Target="charts/chart10.xml"/><Relationship Id="rId25" Type="http://schemas.openxmlformats.org/officeDocument/2006/relationships/image" Target="media/image5.png"/><Relationship Id="rId33" Type="http://schemas.openxmlformats.org/officeDocument/2006/relationships/oleObject" Target="embeddings/oleObject5.bin"/><Relationship Id="rId38" Type="http://schemas.openxmlformats.org/officeDocument/2006/relationships/image" Target="media/image14.emf"/><Relationship Id="rId46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chart" Target="charts/chart9.xml"/><Relationship Id="rId20" Type="http://schemas.openxmlformats.org/officeDocument/2006/relationships/oleObject" Target="embeddings/oleObject1.bin"/><Relationship Id="rId29" Type="http://schemas.openxmlformats.org/officeDocument/2006/relationships/image" Target="media/image8.emf"/><Relationship Id="rId41" Type="http://schemas.openxmlformats.org/officeDocument/2006/relationships/image" Target="media/image16.emf"/><Relationship Id="rId54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24" Type="http://schemas.openxmlformats.org/officeDocument/2006/relationships/image" Target="media/image4.png"/><Relationship Id="rId32" Type="http://schemas.openxmlformats.org/officeDocument/2006/relationships/image" Target="media/image10.emf"/><Relationship Id="rId37" Type="http://schemas.openxmlformats.org/officeDocument/2006/relationships/image" Target="media/image13.png"/><Relationship Id="rId40" Type="http://schemas.openxmlformats.org/officeDocument/2006/relationships/image" Target="media/image15.png"/><Relationship Id="rId45" Type="http://schemas.openxmlformats.org/officeDocument/2006/relationships/oleObject" Target="embeddings/oleObject9.bin"/><Relationship Id="rId53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hart" Target="charts/chart8.xml"/><Relationship Id="rId23" Type="http://schemas.openxmlformats.org/officeDocument/2006/relationships/image" Target="media/image3.png"/><Relationship Id="rId28" Type="http://schemas.openxmlformats.org/officeDocument/2006/relationships/image" Target="media/image7.png"/><Relationship Id="rId36" Type="http://schemas.openxmlformats.org/officeDocument/2006/relationships/oleObject" Target="embeddings/oleObject6.bin"/><Relationship Id="rId49" Type="http://schemas.openxmlformats.org/officeDocument/2006/relationships/image" Target="media/image21.png"/><Relationship Id="rId57" Type="http://schemas.openxmlformats.org/officeDocument/2006/relationships/theme" Target="theme/theme1.xml"/><Relationship Id="rId10" Type="http://schemas.openxmlformats.org/officeDocument/2006/relationships/chart" Target="charts/chart3.xml"/><Relationship Id="rId19" Type="http://schemas.openxmlformats.org/officeDocument/2006/relationships/image" Target="media/image1.emf"/><Relationship Id="rId31" Type="http://schemas.openxmlformats.org/officeDocument/2006/relationships/image" Target="media/image9.png"/><Relationship Id="rId44" Type="http://schemas.openxmlformats.org/officeDocument/2006/relationships/image" Target="media/image18.emf"/><Relationship Id="rId52" Type="http://schemas.openxmlformats.org/officeDocument/2006/relationships/image" Target="media/image23.png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Relationship Id="rId22" Type="http://schemas.openxmlformats.org/officeDocument/2006/relationships/oleObject" Target="embeddings/oleObject2.bin"/><Relationship Id="rId27" Type="http://schemas.openxmlformats.org/officeDocument/2006/relationships/oleObject" Target="embeddings/oleObject3.bin"/><Relationship Id="rId30" Type="http://schemas.openxmlformats.org/officeDocument/2006/relationships/oleObject" Target="embeddings/oleObject4.bin"/><Relationship Id="rId35" Type="http://schemas.openxmlformats.org/officeDocument/2006/relationships/image" Target="media/image12.emf"/><Relationship Id="rId43" Type="http://schemas.openxmlformats.org/officeDocument/2006/relationships/image" Target="media/image17.png"/><Relationship Id="rId48" Type="http://schemas.openxmlformats.org/officeDocument/2006/relationships/oleObject" Target="embeddings/oleObject10.bin"/><Relationship Id="rId56" Type="http://schemas.openxmlformats.org/officeDocument/2006/relationships/fontTable" Target="fontTable.xml"/><Relationship Id="rId8" Type="http://schemas.openxmlformats.org/officeDocument/2006/relationships/chart" Target="charts/chart1.xml"/><Relationship Id="rId51" Type="http://schemas.openxmlformats.org/officeDocument/2006/relationships/oleObject" Target="embeddings/oleObject11.bin"/><Relationship Id="rId3" Type="http://schemas.microsoft.com/office/2007/relationships/stylesWithEffects" Target="stylesWithEffect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Kristers\Documents\Spektri\Emisijas%20spektri\nukleoz&#299;du-aminosk&#257;bju%20konjug&#257;ti%20un%20bis-pikolil-amino%20nukleofils\Aminosk&#257;bju%20konjug&#257;ti%20metanol&#257;-UV-Vis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Kristers\Documents\Spektri\Emisijas%20spektri\nukleoz&#299;du-aminosk&#257;bju%20konjug&#257;ti%20un%20bis-pikolil-amino%20nukleofils\Aminosk&#257;bju%20konjug&#257;ti%20metanol&#257;-Emisija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Kristers\Documents\Spektri\Emisijas%20spektri\nukleoz&#299;du-aminosk&#257;bju%20konjug&#257;ti%20un%20bis-pikolil-amino%20nukleofils\Prol&#299;na%20nukleofila%20solvatohromija\Prol&#299;ns_UV-VIS_9.10.2015_OK.xls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Kristers\Documents\Spektri\Emisijas%20spektri\nukleoz&#299;du-aminosk&#257;bju%20konjug&#257;ti%20un%20bis-pikolil-amino%20nukleofils\Prol&#299;na%20nukleofila%20solvatohromija\Prol&#299;ns_9.10.2015_OK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Kristers\Documents\Spektri\Emisijas%20spektri\nukleoz&#299;du-aminosk&#257;bju%20konjug&#257;ti%20un%20bis-pikolil-amino%20nukleofils\OsP-40,%20OsP-32%20un%20OsP-33%20solvatohromija\OsP-40-UV-Viss.xls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Kristers\Documents\Spektri\Emisijas%20spektri\nukleoz&#299;du-aminosk&#257;bju%20konjug&#257;ti%20un%20bis-pikolil-amino%20nukleofils\OsP-40,%20OsP-32%20un%20OsP-33%20solvatohromija\OsP-40-Fluorescence-OK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Kristers\Documents\Spektri\Emisijas%20spektri\nukleoz&#299;du-aminosk&#257;bju%20konjug&#257;ti%20un%20bis-pikolil-amino%20nukleofils\OsP-40,%20OsP-32%20un%20OsP-33%20solvatohromija\OSP-32-UV-VIS.xls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Kristers\Documents\Spektri\Emisijas%20spektri\nukleoz&#299;du-aminosk&#257;bju%20konjug&#257;ti%20un%20bis-pikolil-amino%20nukleofils\OsP-40,%20OsP-32%20un%20OsP-33%20solvatohromija\OSP-32-emisija-OK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Kristers\Documents\Spektri\Emisijas%20spektri\nukleoz&#299;du-aminosk&#257;bju%20konjug&#257;ti%20un%20bis-pikolil-amino%20nukleofils\OsP-40,%20OsP-32%20un%20OsP-33%20solvatohromija\OsP-33-UV-Vis.xls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Kristers\Documents\Spektri\Emisijas%20spektri\nukleoz&#299;du-aminosk&#257;bju%20konjug&#257;ti%20un%20bis-pikolil-amino%20nukleofils\OsP-40,%20OsP-32%20un%20OsP-33%20solvatohromija\OsP-33-emisija-OK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Kristers\Documents\Spektri\IrN-spektri-no-hplc\S-atvasin&#257;jumi,%20kop&#257;%20salikti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lv-LV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1362729658792652"/>
          <c:y val="8.3333333333333329E-2"/>
          <c:w val="0.8197609361329834"/>
          <c:h val="0.72077938174394873"/>
        </c:manualLayout>
      </c:layout>
      <c:scatterChart>
        <c:scatterStyle val="lineMarker"/>
        <c:varyColors val="0"/>
        <c:ser>
          <c:idx val="1"/>
          <c:order val="0"/>
          <c:tx>
            <c:strRef>
              <c:f>Sheet1!$H$6</c:f>
              <c:strCache>
                <c:ptCount val="1"/>
                <c:pt idx="0">
                  <c:v>8a</c:v>
                </c:pt>
              </c:strCache>
            </c:strRef>
          </c:tx>
          <c:spPr>
            <a:ln w="19050" cap="rnd">
              <a:solidFill>
                <a:srgbClr val="7F7F7F"/>
              </a:solidFill>
              <a:round/>
            </a:ln>
            <a:effectLst/>
          </c:spPr>
          <c:marker>
            <c:symbol val="none"/>
          </c:marker>
          <c:xVal>
            <c:numRef>
              <c:f>Sheet1!$G$8:$G$188</c:f>
              <c:numCache>
                <c:formatCode>General</c:formatCode>
                <c:ptCount val="181"/>
                <c:pt idx="0">
                  <c:v>220</c:v>
                </c:pt>
                <c:pt idx="1">
                  <c:v>221</c:v>
                </c:pt>
                <c:pt idx="2">
                  <c:v>222</c:v>
                </c:pt>
                <c:pt idx="3">
                  <c:v>223</c:v>
                </c:pt>
                <c:pt idx="4">
                  <c:v>224</c:v>
                </c:pt>
                <c:pt idx="5">
                  <c:v>225</c:v>
                </c:pt>
                <c:pt idx="6">
                  <c:v>226</c:v>
                </c:pt>
                <c:pt idx="7">
                  <c:v>227</c:v>
                </c:pt>
                <c:pt idx="8">
                  <c:v>228</c:v>
                </c:pt>
                <c:pt idx="9">
                  <c:v>229</c:v>
                </c:pt>
                <c:pt idx="10">
                  <c:v>230</c:v>
                </c:pt>
                <c:pt idx="11">
                  <c:v>231</c:v>
                </c:pt>
                <c:pt idx="12">
                  <c:v>232</c:v>
                </c:pt>
                <c:pt idx="13">
                  <c:v>233</c:v>
                </c:pt>
                <c:pt idx="14">
                  <c:v>234</c:v>
                </c:pt>
                <c:pt idx="15">
                  <c:v>235</c:v>
                </c:pt>
                <c:pt idx="16">
                  <c:v>236</c:v>
                </c:pt>
                <c:pt idx="17">
                  <c:v>237</c:v>
                </c:pt>
                <c:pt idx="18">
                  <c:v>238</c:v>
                </c:pt>
                <c:pt idx="19">
                  <c:v>239</c:v>
                </c:pt>
                <c:pt idx="20">
                  <c:v>240</c:v>
                </c:pt>
                <c:pt idx="21">
                  <c:v>241</c:v>
                </c:pt>
                <c:pt idx="22">
                  <c:v>242</c:v>
                </c:pt>
                <c:pt idx="23">
                  <c:v>243</c:v>
                </c:pt>
                <c:pt idx="24">
                  <c:v>244</c:v>
                </c:pt>
                <c:pt idx="25">
                  <c:v>245</c:v>
                </c:pt>
                <c:pt idx="26">
                  <c:v>246</c:v>
                </c:pt>
                <c:pt idx="27">
                  <c:v>247</c:v>
                </c:pt>
                <c:pt idx="28">
                  <c:v>248</c:v>
                </c:pt>
                <c:pt idx="29">
                  <c:v>249</c:v>
                </c:pt>
                <c:pt idx="30">
                  <c:v>250</c:v>
                </c:pt>
                <c:pt idx="31">
                  <c:v>251</c:v>
                </c:pt>
                <c:pt idx="32">
                  <c:v>252</c:v>
                </c:pt>
                <c:pt idx="33">
                  <c:v>253</c:v>
                </c:pt>
                <c:pt idx="34">
                  <c:v>254</c:v>
                </c:pt>
                <c:pt idx="35">
                  <c:v>255</c:v>
                </c:pt>
                <c:pt idx="36">
                  <c:v>256</c:v>
                </c:pt>
                <c:pt idx="37">
                  <c:v>257</c:v>
                </c:pt>
                <c:pt idx="38">
                  <c:v>258</c:v>
                </c:pt>
                <c:pt idx="39">
                  <c:v>259</c:v>
                </c:pt>
                <c:pt idx="40">
                  <c:v>260</c:v>
                </c:pt>
                <c:pt idx="41">
                  <c:v>261</c:v>
                </c:pt>
                <c:pt idx="42">
                  <c:v>262</c:v>
                </c:pt>
                <c:pt idx="43">
                  <c:v>263</c:v>
                </c:pt>
                <c:pt idx="44">
                  <c:v>264</c:v>
                </c:pt>
                <c:pt idx="45">
                  <c:v>265</c:v>
                </c:pt>
                <c:pt idx="46">
                  <c:v>266</c:v>
                </c:pt>
                <c:pt idx="47">
                  <c:v>267</c:v>
                </c:pt>
                <c:pt idx="48">
                  <c:v>268</c:v>
                </c:pt>
                <c:pt idx="49">
                  <c:v>269</c:v>
                </c:pt>
                <c:pt idx="50">
                  <c:v>270</c:v>
                </c:pt>
                <c:pt idx="51">
                  <c:v>271</c:v>
                </c:pt>
                <c:pt idx="52">
                  <c:v>272</c:v>
                </c:pt>
                <c:pt idx="53">
                  <c:v>273</c:v>
                </c:pt>
                <c:pt idx="54">
                  <c:v>274</c:v>
                </c:pt>
                <c:pt idx="55">
                  <c:v>275</c:v>
                </c:pt>
                <c:pt idx="56">
                  <c:v>276</c:v>
                </c:pt>
                <c:pt idx="57">
                  <c:v>277</c:v>
                </c:pt>
                <c:pt idx="58">
                  <c:v>278</c:v>
                </c:pt>
                <c:pt idx="59">
                  <c:v>279</c:v>
                </c:pt>
                <c:pt idx="60">
                  <c:v>280</c:v>
                </c:pt>
                <c:pt idx="61">
                  <c:v>281</c:v>
                </c:pt>
                <c:pt idx="62">
                  <c:v>282</c:v>
                </c:pt>
                <c:pt idx="63">
                  <c:v>283</c:v>
                </c:pt>
                <c:pt idx="64">
                  <c:v>284</c:v>
                </c:pt>
                <c:pt idx="65">
                  <c:v>285</c:v>
                </c:pt>
                <c:pt idx="66">
                  <c:v>286</c:v>
                </c:pt>
                <c:pt idx="67">
                  <c:v>287</c:v>
                </c:pt>
                <c:pt idx="68">
                  <c:v>288</c:v>
                </c:pt>
                <c:pt idx="69">
                  <c:v>289</c:v>
                </c:pt>
                <c:pt idx="70">
                  <c:v>290</c:v>
                </c:pt>
                <c:pt idx="71">
                  <c:v>291</c:v>
                </c:pt>
                <c:pt idx="72">
                  <c:v>292</c:v>
                </c:pt>
                <c:pt idx="73">
                  <c:v>293</c:v>
                </c:pt>
                <c:pt idx="74">
                  <c:v>294</c:v>
                </c:pt>
                <c:pt idx="75">
                  <c:v>295</c:v>
                </c:pt>
                <c:pt idx="76">
                  <c:v>296</c:v>
                </c:pt>
                <c:pt idx="77">
                  <c:v>297</c:v>
                </c:pt>
                <c:pt idx="78">
                  <c:v>298</c:v>
                </c:pt>
                <c:pt idx="79">
                  <c:v>299</c:v>
                </c:pt>
                <c:pt idx="80">
                  <c:v>300</c:v>
                </c:pt>
                <c:pt idx="81">
                  <c:v>301</c:v>
                </c:pt>
                <c:pt idx="82">
                  <c:v>302</c:v>
                </c:pt>
                <c:pt idx="83">
                  <c:v>303</c:v>
                </c:pt>
                <c:pt idx="84">
                  <c:v>304</c:v>
                </c:pt>
                <c:pt idx="85">
                  <c:v>305</c:v>
                </c:pt>
                <c:pt idx="86">
                  <c:v>306</c:v>
                </c:pt>
                <c:pt idx="87">
                  <c:v>307</c:v>
                </c:pt>
                <c:pt idx="88">
                  <c:v>308</c:v>
                </c:pt>
                <c:pt idx="89">
                  <c:v>309</c:v>
                </c:pt>
                <c:pt idx="90">
                  <c:v>310</c:v>
                </c:pt>
                <c:pt idx="91">
                  <c:v>311</c:v>
                </c:pt>
                <c:pt idx="92">
                  <c:v>312</c:v>
                </c:pt>
                <c:pt idx="93">
                  <c:v>313</c:v>
                </c:pt>
                <c:pt idx="94">
                  <c:v>314</c:v>
                </c:pt>
                <c:pt idx="95">
                  <c:v>315</c:v>
                </c:pt>
                <c:pt idx="96">
                  <c:v>316</c:v>
                </c:pt>
                <c:pt idx="97">
                  <c:v>317</c:v>
                </c:pt>
                <c:pt idx="98">
                  <c:v>318</c:v>
                </c:pt>
                <c:pt idx="99">
                  <c:v>319</c:v>
                </c:pt>
                <c:pt idx="100">
                  <c:v>320</c:v>
                </c:pt>
                <c:pt idx="101">
                  <c:v>321</c:v>
                </c:pt>
                <c:pt idx="102">
                  <c:v>322</c:v>
                </c:pt>
                <c:pt idx="103">
                  <c:v>323</c:v>
                </c:pt>
                <c:pt idx="104">
                  <c:v>324</c:v>
                </c:pt>
                <c:pt idx="105">
                  <c:v>325</c:v>
                </c:pt>
                <c:pt idx="106">
                  <c:v>326</c:v>
                </c:pt>
                <c:pt idx="107">
                  <c:v>327</c:v>
                </c:pt>
                <c:pt idx="108">
                  <c:v>328</c:v>
                </c:pt>
                <c:pt idx="109">
                  <c:v>329</c:v>
                </c:pt>
                <c:pt idx="110">
                  <c:v>330</c:v>
                </c:pt>
                <c:pt idx="111">
                  <c:v>331</c:v>
                </c:pt>
                <c:pt idx="112">
                  <c:v>332</c:v>
                </c:pt>
                <c:pt idx="113">
                  <c:v>333</c:v>
                </c:pt>
                <c:pt idx="114">
                  <c:v>334</c:v>
                </c:pt>
                <c:pt idx="115">
                  <c:v>335</c:v>
                </c:pt>
                <c:pt idx="116">
                  <c:v>336</c:v>
                </c:pt>
                <c:pt idx="117">
                  <c:v>337</c:v>
                </c:pt>
                <c:pt idx="118">
                  <c:v>338</c:v>
                </c:pt>
                <c:pt idx="119">
                  <c:v>339</c:v>
                </c:pt>
                <c:pt idx="120">
                  <c:v>340</c:v>
                </c:pt>
                <c:pt idx="121">
                  <c:v>341</c:v>
                </c:pt>
                <c:pt idx="122">
                  <c:v>342</c:v>
                </c:pt>
                <c:pt idx="123">
                  <c:v>343</c:v>
                </c:pt>
                <c:pt idx="124">
                  <c:v>344</c:v>
                </c:pt>
                <c:pt idx="125">
                  <c:v>345</c:v>
                </c:pt>
                <c:pt idx="126">
                  <c:v>346</c:v>
                </c:pt>
                <c:pt idx="127">
                  <c:v>347</c:v>
                </c:pt>
                <c:pt idx="128">
                  <c:v>348</c:v>
                </c:pt>
                <c:pt idx="129">
                  <c:v>349</c:v>
                </c:pt>
                <c:pt idx="130">
                  <c:v>350</c:v>
                </c:pt>
                <c:pt idx="131">
                  <c:v>351</c:v>
                </c:pt>
                <c:pt idx="132">
                  <c:v>352</c:v>
                </c:pt>
                <c:pt idx="133">
                  <c:v>353</c:v>
                </c:pt>
                <c:pt idx="134">
                  <c:v>354</c:v>
                </c:pt>
                <c:pt idx="135">
                  <c:v>355</c:v>
                </c:pt>
                <c:pt idx="136">
                  <c:v>356</c:v>
                </c:pt>
                <c:pt idx="137">
                  <c:v>357</c:v>
                </c:pt>
                <c:pt idx="138">
                  <c:v>358</c:v>
                </c:pt>
                <c:pt idx="139">
                  <c:v>359</c:v>
                </c:pt>
                <c:pt idx="140">
                  <c:v>360</c:v>
                </c:pt>
                <c:pt idx="141">
                  <c:v>361</c:v>
                </c:pt>
                <c:pt idx="142">
                  <c:v>362</c:v>
                </c:pt>
                <c:pt idx="143">
                  <c:v>363</c:v>
                </c:pt>
                <c:pt idx="144">
                  <c:v>364</c:v>
                </c:pt>
                <c:pt idx="145">
                  <c:v>365</c:v>
                </c:pt>
                <c:pt idx="146">
                  <c:v>366</c:v>
                </c:pt>
                <c:pt idx="147">
                  <c:v>367</c:v>
                </c:pt>
                <c:pt idx="148">
                  <c:v>368</c:v>
                </c:pt>
                <c:pt idx="149">
                  <c:v>369</c:v>
                </c:pt>
                <c:pt idx="150">
                  <c:v>370</c:v>
                </c:pt>
                <c:pt idx="151">
                  <c:v>371</c:v>
                </c:pt>
                <c:pt idx="152">
                  <c:v>372</c:v>
                </c:pt>
                <c:pt idx="153">
                  <c:v>373</c:v>
                </c:pt>
                <c:pt idx="154">
                  <c:v>374</c:v>
                </c:pt>
                <c:pt idx="155">
                  <c:v>375</c:v>
                </c:pt>
                <c:pt idx="156">
                  <c:v>376</c:v>
                </c:pt>
                <c:pt idx="157">
                  <c:v>377</c:v>
                </c:pt>
                <c:pt idx="158">
                  <c:v>378</c:v>
                </c:pt>
                <c:pt idx="159">
                  <c:v>379</c:v>
                </c:pt>
                <c:pt idx="160">
                  <c:v>380</c:v>
                </c:pt>
                <c:pt idx="161">
                  <c:v>381</c:v>
                </c:pt>
                <c:pt idx="162">
                  <c:v>382</c:v>
                </c:pt>
                <c:pt idx="163">
                  <c:v>383</c:v>
                </c:pt>
                <c:pt idx="164">
                  <c:v>384</c:v>
                </c:pt>
                <c:pt idx="165">
                  <c:v>385</c:v>
                </c:pt>
                <c:pt idx="166">
                  <c:v>386</c:v>
                </c:pt>
                <c:pt idx="167">
                  <c:v>387</c:v>
                </c:pt>
                <c:pt idx="168">
                  <c:v>388</c:v>
                </c:pt>
                <c:pt idx="169">
                  <c:v>389</c:v>
                </c:pt>
                <c:pt idx="170">
                  <c:v>390</c:v>
                </c:pt>
                <c:pt idx="171">
                  <c:v>391</c:v>
                </c:pt>
                <c:pt idx="172">
                  <c:v>392</c:v>
                </c:pt>
                <c:pt idx="173">
                  <c:v>393</c:v>
                </c:pt>
                <c:pt idx="174">
                  <c:v>394</c:v>
                </c:pt>
                <c:pt idx="175">
                  <c:v>395</c:v>
                </c:pt>
                <c:pt idx="176">
                  <c:v>396</c:v>
                </c:pt>
                <c:pt idx="177">
                  <c:v>397</c:v>
                </c:pt>
                <c:pt idx="178">
                  <c:v>398</c:v>
                </c:pt>
                <c:pt idx="179">
                  <c:v>399</c:v>
                </c:pt>
                <c:pt idx="180">
                  <c:v>400</c:v>
                </c:pt>
              </c:numCache>
            </c:numRef>
          </c:xVal>
          <c:yVal>
            <c:numRef>
              <c:f>Sheet1!$H$8:$H$188</c:f>
              <c:numCache>
                <c:formatCode>General</c:formatCode>
                <c:ptCount val="181"/>
                <c:pt idx="0">
                  <c:v>1.8050999999999999</c:v>
                </c:pt>
                <c:pt idx="1">
                  <c:v>1.8546</c:v>
                </c:pt>
                <c:pt idx="2">
                  <c:v>1.9087000000000001</c:v>
                </c:pt>
                <c:pt idx="3">
                  <c:v>1.9674</c:v>
                </c:pt>
                <c:pt idx="4">
                  <c:v>2.0257000000000001</c:v>
                </c:pt>
                <c:pt idx="5">
                  <c:v>2.0846</c:v>
                </c:pt>
                <c:pt idx="6">
                  <c:v>2.1486000000000001</c:v>
                </c:pt>
                <c:pt idx="7">
                  <c:v>2.2101000000000002</c:v>
                </c:pt>
                <c:pt idx="8">
                  <c:v>2.2690999999999999</c:v>
                </c:pt>
                <c:pt idx="9">
                  <c:v>2.3281000000000001</c:v>
                </c:pt>
                <c:pt idx="10">
                  <c:v>2.3887999999999998</c:v>
                </c:pt>
                <c:pt idx="11">
                  <c:v>2.4453999999999998</c:v>
                </c:pt>
                <c:pt idx="12">
                  <c:v>2.4912000000000001</c:v>
                </c:pt>
                <c:pt idx="13">
                  <c:v>2.5316000000000001</c:v>
                </c:pt>
                <c:pt idx="14">
                  <c:v>2.5798000000000001</c:v>
                </c:pt>
                <c:pt idx="15">
                  <c:v>2.6242999999999999</c:v>
                </c:pt>
                <c:pt idx="16">
                  <c:v>2.6568999999999998</c:v>
                </c:pt>
                <c:pt idx="17">
                  <c:v>2.6932</c:v>
                </c:pt>
                <c:pt idx="18">
                  <c:v>2.7342</c:v>
                </c:pt>
                <c:pt idx="19">
                  <c:v>2.7667000000000002</c:v>
                </c:pt>
                <c:pt idx="20">
                  <c:v>2.7829999999999999</c:v>
                </c:pt>
                <c:pt idx="21">
                  <c:v>2.8140000000000001</c:v>
                </c:pt>
                <c:pt idx="22">
                  <c:v>2.8498999999999999</c:v>
                </c:pt>
                <c:pt idx="23">
                  <c:v>2.8631000000000002</c:v>
                </c:pt>
                <c:pt idx="24">
                  <c:v>2.8738000000000001</c:v>
                </c:pt>
                <c:pt idx="25">
                  <c:v>2.8767</c:v>
                </c:pt>
                <c:pt idx="26">
                  <c:v>2.8592</c:v>
                </c:pt>
                <c:pt idx="27">
                  <c:v>2.8315999999999999</c:v>
                </c:pt>
                <c:pt idx="28">
                  <c:v>2.8006000000000002</c:v>
                </c:pt>
                <c:pt idx="29">
                  <c:v>2.7639</c:v>
                </c:pt>
                <c:pt idx="30">
                  <c:v>2.7446000000000002</c:v>
                </c:pt>
                <c:pt idx="31">
                  <c:v>2.7195</c:v>
                </c:pt>
                <c:pt idx="32">
                  <c:v>2.6903000000000001</c:v>
                </c:pt>
                <c:pt idx="33">
                  <c:v>2.6526000000000001</c:v>
                </c:pt>
                <c:pt idx="34">
                  <c:v>2.6072000000000002</c:v>
                </c:pt>
                <c:pt idx="35">
                  <c:v>2.5474999999999999</c:v>
                </c:pt>
                <c:pt idx="36">
                  <c:v>2.4689000000000001</c:v>
                </c:pt>
                <c:pt idx="37">
                  <c:v>2.3904999999999998</c:v>
                </c:pt>
                <c:pt idx="38">
                  <c:v>2.3292000000000002</c:v>
                </c:pt>
                <c:pt idx="39">
                  <c:v>2.2799999999999998</c:v>
                </c:pt>
                <c:pt idx="40">
                  <c:v>2.2404000000000002</c:v>
                </c:pt>
                <c:pt idx="41">
                  <c:v>2.2071000000000001</c:v>
                </c:pt>
                <c:pt idx="42">
                  <c:v>2.1825000000000001</c:v>
                </c:pt>
                <c:pt idx="43">
                  <c:v>2.1661000000000001</c:v>
                </c:pt>
                <c:pt idx="44">
                  <c:v>2.1522999999999999</c:v>
                </c:pt>
                <c:pt idx="45">
                  <c:v>2.141</c:v>
                </c:pt>
                <c:pt idx="46">
                  <c:v>2.1419000000000001</c:v>
                </c:pt>
                <c:pt idx="47">
                  <c:v>2.1448999999999998</c:v>
                </c:pt>
                <c:pt idx="48">
                  <c:v>2.1444999999999999</c:v>
                </c:pt>
                <c:pt idx="49">
                  <c:v>2.1440000000000001</c:v>
                </c:pt>
                <c:pt idx="50">
                  <c:v>2.1473</c:v>
                </c:pt>
                <c:pt idx="51">
                  <c:v>2.1547000000000001</c:v>
                </c:pt>
                <c:pt idx="52">
                  <c:v>2.1539999999999999</c:v>
                </c:pt>
                <c:pt idx="53">
                  <c:v>2.145</c:v>
                </c:pt>
                <c:pt idx="54">
                  <c:v>2.1301999999999999</c:v>
                </c:pt>
                <c:pt idx="55">
                  <c:v>2.0949</c:v>
                </c:pt>
                <c:pt idx="56">
                  <c:v>2.0512000000000001</c:v>
                </c:pt>
                <c:pt idx="57">
                  <c:v>2.0127000000000002</c:v>
                </c:pt>
                <c:pt idx="58">
                  <c:v>1.9787999999999999</c:v>
                </c:pt>
                <c:pt idx="59">
                  <c:v>1.9494</c:v>
                </c:pt>
                <c:pt idx="60">
                  <c:v>1.9168000000000001</c:v>
                </c:pt>
                <c:pt idx="61">
                  <c:v>1.8761000000000001</c:v>
                </c:pt>
                <c:pt idx="62">
                  <c:v>1.8237000000000001</c:v>
                </c:pt>
                <c:pt idx="63">
                  <c:v>1.7501</c:v>
                </c:pt>
                <c:pt idx="64">
                  <c:v>1.6598999999999999</c:v>
                </c:pt>
                <c:pt idx="65">
                  <c:v>1.5611999999999999</c:v>
                </c:pt>
                <c:pt idx="66">
                  <c:v>1.4611000000000001</c:v>
                </c:pt>
                <c:pt idx="67">
                  <c:v>1.367</c:v>
                </c:pt>
                <c:pt idx="68">
                  <c:v>1.2818000000000001</c:v>
                </c:pt>
                <c:pt idx="69">
                  <c:v>1.2081999999999999</c:v>
                </c:pt>
                <c:pt idx="70">
                  <c:v>1.1456999999999999</c:v>
                </c:pt>
                <c:pt idx="71">
                  <c:v>1.0921000000000001</c:v>
                </c:pt>
                <c:pt idx="72">
                  <c:v>1.0471999999999999</c:v>
                </c:pt>
                <c:pt idx="73">
                  <c:v>1.01</c:v>
                </c:pt>
                <c:pt idx="74">
                  <c:v>0.9798</c:v>
                </c:pt>
                <c:pt idx="75">
                  <c:v>0.9556</c:v>
                </c:pt>
                <c:pt idx="76">
                  <c:v>0.93630000000000002</c:v>
                </c:pt>
                <c:pt idx="77">
                  <c:v>0.92110000000000003</c:v>
                </c:pt>
                <c:pt idx="78">
                  <c:v>0.90969999999999995</c:v>
                </c:pt>
                <c:pt idx="79">
                  <c:v>0.90110000000000001</c:v>
                </c:pt>
                <c:pt idx="80">
                  <c:v>0.89390000000000003</c:v>
                </c:pt>
                <c:pt idx="81">
                  <c:v>0.88790000000000002</c:v>
                </c:pt>
                <c:pt idx="82">
                  <c:v>0.88260000000000005</c:v>
                </c:pt>
                <c:pt idx="83">
                  <c:v>0.87739999999999996</c:v>
                </c:pt>
                <c:pt idx="84">
                  <c:v>0.87180000000000002</c:v>
                </c:pt>
                <c:pt idx="85">
                  <c:v>0.86550000000000005</c:v>
                </c:pt>
                <c:pt idx="86">
                  <c:v>0.85850000000000004</c:v>
                </c:pt>
                <c:pt idx="87">
                  <c:v>0.85040000000000004</c:v>
                </c:pt>
                <c:pt idx="88">
                  <c:v>0.84109999999999996</c:v>
                </c:pt>
                <c:pt idx="89">
                  <c:v>0.83069999999999999</c:v>
                </c:pt>
                <c:pt idx="90">
                  <c:v>0.81920000000000004</c:v>
                </c:pt>
                <c:pt idx="91">
                  <c:v>0.80659999999999998</c:v>
                </c:pt>
                <c:pt idx="92">
                  <c:v>0.79269999999999996</c:v>
                </c:pt>
                <c:pt idx="93">
                  <c:v>0.77749999999999997</c:v>
                </c:pt>
                <c:pt idx="94">
                  <c:v>0.7611</c:v>
                </c:pt>
                <c:pt idx="95">
                  <c:v>0.74350000000000005</c:v>
                </c:pt>
                <c:pt idx="96">
                  <c:v>0.72430000000000005</c:v>
                </c:pt>
                <c:pt idx="97">
                  <c:v>0.70389999999999997</c:v>
                </c:pt>
                <c:pt idx="98">
                  <c:v>0.68230000000000002</c:v>
                </c:pt>
                <c:pt idx="99">
                  <c:v>0.65939999999999999</c:v>
                </c:pt>
                <c:pt idx="100">
                  <c:v>0.63529999999999998</c:v>
                </c:pt>
                <c:pt idx="101">
                  <c:v>0.61040000000000005</c:v>
                </c:pt>
                <c:pt idx="102">
                  <c:v>0.58489999999999998</c:v>
                </c:pt>
                <c:pt idx="103">
                  <c:v>0.55889999999999995</c:v>
                </c:pt>
                <c:pt idx="104">
                  <c:v>0.53269999999999995</c:v>
                </c:pt>
                <c:pt idx="105">
                  <c:v>0.50629999999999997</c:v>
                </c:pt>
                <c:pt idx="106">
                  <c:v>0.47989999999999999</c:v>
                </c:pt>
                <c:pt idx="107">
                  <c:v>0.45300000000000001</c:v>
                </c:pt>
                <c:pt idx="108">
                  <c:v>0.42570000000000002</c:v>
                </c:pt>
                <c:pt idx="109">
                  <c:v>0.39939999999999998</c:v>
                </c:pt>
                <c:pt idx="110">
                  <c:v>0.37380000000000002</c:v>
                </c:pt>
                <c:pt idx="111">
                  <c:v>0.34849999999999998</c:v>
                </c:pt>
                <c:pt idx="112">
                  <c:v>0.32319999999999999</c:v>
                </c:pt>
                <c:pt idx="113">
                  <c:v>0.2984</c:v>
                </c:pt>
                <c:pt idx="114">
                  <c:v>0.2742</c:v>
                </c:pt>
                <c:pt idx="115">
                  <c:v>0.25080000000000002</c:v>
                </c:pt>
                <c:pt idx="116">
                  <c:v>0.22800000000000001</c:v>
                </c:pt>
                <c:pt idx="117">
                  <c:v>0.20599999999999999</c:v>
                </c:pt>
                <c:pt idx="118">
                  <c:v>0.18509999999999999</c:v>
                </c:pt>
                <c:pt idx="119">
                  <c:v>0.16520000000000001</c:v>
                </c:pt>
                <c:pt idx="120">
                  <c:v>0.14649999999999999</c:v>
                </c:pt>
                <c:pt idx="121">
                  <c:v>0.12909999999999999</c:v>
                </c:pt>
                <c:pt idx="122">
                  <c:v>0.11310000000000001</c:v>
                </c:pt>
                <c:pt idx="123">
                  <c:v>9.8500000000000004E-2</c:v>
                </c:pt>
                <c:pt idx="124">
                  <c:v>8.5099999999999995E-2</c:v>
                </c:pt>
                <c:pt idx="125">
                  <c:v>7.3300000000000004E-2</c:v>
                </c:pt>
                <c:pt idx="126">
                  <c:v>6.2700000000000006E-2</c:v>
                </c:pt>
                <c:pt idx="127">
                  <c:v>5.3400000000000003E-2</c:v>
                </c:pt>
                <c:pt idx="128">
                  <c:v>4.5100000000000001E-2</c:v>
                </c:pt>
                <c:pt idx="129">
                  <c:v>3.8100000000000002E-2</c:v>
                </c:pt>
                <c:pt idx="130">
                  <c:v>3.2000000000000001E-2</c:v>
                </c:pt>
                <c:pt idx="131">
                  <c:v>2.6700000000000002E-2</c:v>
                </c:pt>
                <c:pt idx="132">
                  <c:v>2.23E-2</c:v>
                </c:pt>
                <c:pt idx="133">
                  <c:v>1.8599999999999998E-2</c:v>
                </c:pt>
                <c:pt idx="134">
                  <c:v>1.5299999999999999E-2</c:v>
                </c:pt>
                <c:pt idx="135">
                  <c:v>1.24E-2</c:v>
                </c:pt>
                <c:pt idx="136">
                  <c:v>1.01E-2</c:v>
                </c:pt>
                <c:pt idx="137">
                  <c:v>8.2000000000000007E-3</c:v>
                </c:pt>
                <c:pt idx="138">
                  <c:v>6.6E-3</c:v>
                </c:pt>
                <c:pt idx="139">
                  <c:v>5.3E-3</c:v>
                </c:pt>
                <c:pt idx="140">
                  <c:v>4.1999999999999997E-3</c:v>
                </c:pt>
                <c:pt idx="141">
                  <c:v>3.2000000000000002E-3</c:v>
                </c:pt>
                <c:pt idx="142">
                  <c:v>2.5000000000000001E-3</c:v>
                </c:pt>
                <c:pt idx="143">
                  <c:v>2E-3</c:v>
                </c:pt>
                <c:pt idx="144">
                  <c:v>1.4E-3</c:v>
                </c:pt>
                <c:pt idx="145">
                  <c:v>1E-3</c:v>
                </c:pt>
                <c:pt idx="146">
                  <c:v>5.9999999999999995E-4</c:v>
                </c:pt>
                <c:pt idx="147">
                  <c:v>2.9999999999999997E-4</c:v>
                </c:pt>
                <c:pt idx="148">
                  <c:v>1E-4</c:v>
                </c:pt>
                <c:pt idx="149">
                  <c:v>0</c:v>
                </c:pt>
                <c:pt idx="150">
                  <c:v>0</c:v>
                </c:pt>
                <c:pt idx="151">
                  <c:v>0</c:v>
                </c:pt>
                <c:pt idx="152">
                  <c:v>0</c:v>
                </c:pt>
                <c:pt idx="153">
                  <c:v>0</c:v>
                </c:pt>
                <c:pt idx="154">
                  <c:v>0</c:v>
                </c:pt>
                <c:pt idx="155">
                  <c:v>0</c:v>
                </c:pt>
                <c:pt idx="156">
                  <c:v>0</c:v>
                </c:pt>
                <c:pt idx="157">
                  <c:v>-1E-3</c:v>
                </c:pt>
                <c:pt idx="158">
                  <c:v>-1E-3</c:v>
                </c:pt>
                <c:pt idx="159">
                  <c:v>-1E-3</c:v>
                </c:pt>
                <c:pt idx="160">
                  <c:v>-1E-3</c:v>
                </c:pt>
                <c:pt idx="161">
                  <c:v>-1E-3</c:v>
                </c:pt>
                <c:pt idx="162">
                  <c:v>-1E-3</c:v>
                </c:pt>
                <c:pt idx="163">
                  <c:v>-1E-3</c:v>
                </c:pt>
                <c:pt idx="164">
                  <c:v>-1E-3</c:v>
                </c:pt>
                <c:pt idx="165">
                  <c:v>-1E-3</c:v>
                </c:pt>
                <c:pt idx="166">
                  <c:v>-1E-3</c:v>
                </c:pt>
                <c:pt idx="167">
                  <c:v>-1E-3</c:v>
                </c:pt>
                <c:pt idx="168">
                  <c:v>-1E-3</c:v>
                </c:pt>
                <c:pt idx="169">
                  <c:v>-1E-3</c:v>
                </c:pt>
                <c:pt idx="170">
                  <c:v>-1E-3</c:v>
                </c:pt>
                <c:pt idx="171">
                  <c:v>-1E-3</c:v>
                </c:pt>
                <c:pt idx="172">
                  <c:v>-1E-3</c:v>
                </c:pt>
                <c:pt idx="173">
                  <c:v>-1E-3</c:v>
                </c:pt>
                <c:pt idx="174">
                  <c:v>-1E-3</c:v>
                </c:pt>
                <c:pt idx="175">
                  <c:v>-1E-3</c:v>
                </c:pt>
                <c:pt idx="176">
                  <c:v>-2E-3</c:v>
                </c:pt>
                <c:pt idx="177">
                  <c:v>-2E-3</c:v>
                </c:pt>
                <c:pt idx="178">
                  <c:v>-2E-3</c:v>
                </c:pt>
                <c:pt idx="179">
                  <c:v>-1E-3</c:v>
                </c:pt>
                <c:pt idx="180">
                  <c:v>-2E-3</c:v>
                </c:pt>
              </c:numCache>
            </c:numRef>
          </c:yVal>
          <c:smooth val="0"/>
        </c:ser>
        <c:ser>
          <c:idx val="2"/>
          <c:order val="1"/>
          <c:tx>
            <c:strRef>
              <c:f>Sheet1!$J$6</c:f>
              <c:strCache>
                <c:ptCount val="1"/>
                <c:pt idx="0">
                  <c:v>8b</c:v>
                </c:pt>
              </c:strCache>
            </c:strRef>
          </c:tx>
          <c:spPr>
            <a:ln w="19050" cap="rnd">
              <a:solidFill>
                <a:srgbClr val="00B050"/>
              </a:solidFill>
              <a:round/>
            </a:ln>
            <a:effectLst/>
          </c:spPr>
          <c:marker>
            <c:symbol val="none"/>
          </c:marker>
          <c:xVal>
            <c:numRef>
              <c:f>Sheet1!$I$8:$I$168</c:f>
              <c:numCache>
                <c:formatCode>General</c:formatCode>
                <c:ptCount val="161"/>
                <c:pt idx="0">
                  <c:v>240</c:v>
                </c:pt>
                <c:pt idx="1">
                  <c:v>241</c:v>
                </c:pt>
                <c:pt idx="2">
                  <c:v>242</c:v>
                </c:pt>
                <c:pt idx="3">
                  <c:v>243</c:v>
                </c:pt>
                <c:pt idx="4">
                  <c:v>244</c:v>
                </c:pt>
                <c:pt idx="5">
                  <c:v>245</c:v>
                </c:pt>
                <c:pt idx="6">
                  <c:v>246</c:v>
                </c:pt>
                <c:pt idx="7">
                  <c:v>247</c:v>
                </c:pt>
                <c:pt idx="8">
                  <c:v>248</c:v>
                </c:pt>
                <c:pt idx="9">
                  <c:v>249</c:v>
                </c:pt>
                <c:pt idx="10">
                  <c:v>250</c:v>
                </c:pt>
                <c:pt idx="11">
                  <c:v>251</c:v>
                </c:pt>
                <c:pt idx="12">
                  <c:v>252</c:v>
                </c:pt>
                <c:pt idx="13">
                  <c:v>253</c:v>
                </c:pt>
                <c:pt idx="14">
                  <c:v>254</c:v>
                </c:pt>
                <c:pt idx="15">
                  <c:v>255</c:v>
                </c:pt>
                <c:pt idx="16">
                  <c:v>256</c:v>
                </c:pt>
                <c:pt idx="17">
                  <c:v>257</c:v>
                </c:pt>
                <c:pt idx="18">
                  <c:v>258</c:v>
                </c:pt>
                <c:pt idx="19">
                  <c:v>259</c:v>
                </c:pt>
                <c:pt idx="20">
                  <c:v>260</c:v>
                </c:pt>
                <c:pt idx="21">
                  <c:v>261</c:v>
                </c:pt>
                <c:pt idx="22">
                  <c:v>262</c:v>
                </c:pt>
                <c:pt idx="23">
                  <c:v>263</c:v>
                </c:pt>
                <c:pt idx="24">
                  <c:v>264</c:v>
                </c:pt>
                <c:pt idx="25">
                  <c:v>265</c:v>
                </c:pt>
                <c:pt idx="26">
                  <c:v>266</c:v>
                </c:pt>
                <c:pt idx="27">
                  <c:v>267</c:v>
                </c:pt>
                <c:pt idx="28">
                  <c:v>268</c:v>
                </c:pt>
                <c:pt idx="29">
                  <c:v>269</c:v>
                </c:pt>
                <c:pt idx="30">
                  <c:v>270</c:v>
                </c:pt>
                <c:pt idx="31">
                  <c:v>271</c:v>
                </c:pt>
                <c:pt idx="32">
                  <c:v>272</c:v>
                </c:pt>
                <c:pt idx="33">
                  <c:v>273</c:v>
                </c:pt>
                <c:pt idx="34">
                  <c:v>274</c:v>
                </c:pt>
                <c:pt idx="35">
                  <c:v>275</c:v>
                </c:pt>
                <c:pt idx="36">
                  <c:v>276</c:v>
                </c:pt>
                <c:pt idx="37">
                  <c:v>277</c:v>
                </c:pt>
                <c:pt idx="38">
                  <c:v>278</c:v>
                </c:pt>
                <c:pt idx="39">
                  <c:v>279</c:v>
                </c:pt>
                <c:pt idx="40">
                  <c:v>280</c:v>
                </c:pt>
                <c:pt idx="41">
                  <c:v>281</c:v>
                </c:pt>
                <c:pt idx="42">
                  <c:v>282</c:v>
                </c:pt>
                <c:pt idx="43">
                  <c:v>283</c:v>
                </c:pt>
                <c:pt idx="44">
                  <c:v>284</c:v>
                </c:pt>
                <c:pt idx="45">
                  <c:v>285</c:v>
                </c:pt>
                <c:pt idx="46">
                  <c:v>286</c:v>
                </c:pt>
                <c:pt idx="47">
                  <c:v>287</c:v>
                </c:pt>
                <c:pt idx="48">
                  <c:v>288</c:v>
                </c:pt>
                <c:pt idx="49">
                  <c:v>289</c:v>
                </c:pt>
                <c:pt idx="50">
                  <c:v>290</c:v>
                </c:pt>
                <c:pt idx="51">
                  <c:v>291</c:v>
                </c:pt>
                <c:pt idx="52">
                  <c:v>292</c:v>
                </c:pt>
                <c:pt idx="53">
                  <c:v>293</c:v>
                </c:pt>
                <c:pt idx="54">
                  <c:v>294</c:v>
                </c:pt>
                <c:pt idx="55">
                  <c:v>295</c:v>
                </c:pt>
                <c:pt idx="56">
                  <c:v>296</c:v>
                </c:pt>
                <c:pt idx="57">
                  <c:v>297</c:v>
                </c:pt>
                <c:pt idx="58">
                  <c:v>298</c:v>
                </c:pt>
                <c:pt idx="59">
                  <c:v>299</c:v>
                </c:pt>
                <c:pt idx="60">
                  <c:v>300</c:v>
                </c:pt>
                <c:pt idx="61">
                  <c:v>301</c:v>
                </c:pt>
                <c:pt idx="62">
                  <c:v>302</c:v>
                </c:pt>
                <c:pt idx="63">
                  <c:v>303</c:v>
                </c:pt>
                <c:pt idx="64">
                  <c:v>304</c:v>
                </c:pt>
                <c:pt idx="65">
                  <c:v>305</c:v>
                </c:pt>
                <c:pt idx="66">
                  <c:v>306</c:v>
                </c:pt>
                <c:pt idx="67">
                  <c:v>307</c:v>
                </c:pt>
                <c:pt idx="68">
                  <c:v>308</c:v>
                </c:pt>
                <c:pt idx="69">
                  <c:v>309</c:v>
                </c:pt>
                <c:pt idx="70">
                  <c:v>310</c:v>
                </c:pt>
                <c:pt idx="71">
                  <c:v>311</c:v>
                </c:pt>
                <c:pt idx="72">
                  <c:v>312</c:v>
                </c:pt>
                <c:pt idx="73">
                  <c:v>313</c:v>
                </c:pt>
                <c:pt idx="74">
                  <c:v>314</c:v>
                </c:pt>
                <c:pt idx="75">
                  <c:v>315</c:v>
                </c:pt>
                <c:pt idx="76">
                  <c:v>316</c:v>
                </c:pt>
                <c:pt idx="77">
                  <c:v>317</c:v>
                </c:pt>
                <c:pt idx="78">
                  <c:v>318</c:v>
                </c:pt>
                <c:pt idx="79">
                  <c:v>319</c:v>
                </c:pt>
                <c:pt idx="80">
                  <c:v>320</c:v>
                </c:pt>
                <c:pt idx="81">
                  <c:v>321</c:v>
                </c:pt>
                <c:pt idx="82">
                  <c:v>322</c:v>
                </c:pt>
                <c:pt idx="83">
                  <c:v>323</c:v>
                </c:pt>
                <c:pt idx="84">
                  <c:v>324</c:v>
                </c:pt>
                <c:pt idx="85">
                  <c:v>325</c:v>
                </c:pt>
                <c:pt idx="86">
                  <c:v>326</c:v>
                </c:pt>
                <c:pt idx="87">
                  <c:v>327</c:v>
                </c:pt>
                <c:pt idx="88">
                  <c:v>328</c:v>
                </c:pt>
                <c:pt idx="89">
                  <c:v>329</c:v>
                </c:pt>
                <c:pt idx="90">
                  <c:v>330</c:v>
                </c:pt>
                <c:pt idx="91">
                  <c:v>331</c:v>
                </c:pt>
                <c:pt idx="92">
                  <c:v>332</c:v>
                </c:pt>
                <c:pt idx="93">
                  <c:v>333</c:v>
                </c:pt>
                <c:pt idx="94">
                  <c:v>334</c:v>
                </c:pt>
                <c:pt idx="95">
                  <c:v>335</c:v>
                </c:pt>
                <c:pt idx="96">
                  <c:v>336</c:v>
                </c:pt>
                <c:pt idx="97">
                  <c:v>337</c:v>
                </c:pt>
                <c:pt idx="98">
                  <c:v>338</c:v>
                </c:pt>
                <c:pt idx="99">
                  <c:v>339</c:v>
                </c:pt>
                <c:pt idx="100">
                  <c:v>340</c:v>
                </c:pt>
                <c:pt idx="101">
                  <c:v>341</c:v>
                </c:pt>
                <c:pt idx="102">
                  <c:v>342</c:v>
                </c:pt>
                <c:pt idx="103">
                  <c:v>343</c:v>
                </c:pt>
                <c:pt idx="104">
                  <c:v>344</c:v>
                </c:pt>
                <c:pt idx="105">
                  <c:v>345</c:v>
                </c:pt>
                <c:pt idx="106">
                  <c:v>346</c:v>
                </c:pt>
                <c:pt idx="107">
                  <c:v>347</c:v>
                </c:pt>
                <c:pt idx="108">
                  <c:v>348</c:v>
                </c:pt>
                <c:pt idx="109">
                  <c:v>349</c:v>
                </c:pt>
                <c:pt idx="110">
                  <c:v>350</c:v>
                </c:pt>
                <c:pt idx="111">
                  <c:v>351</c:v>
                </c:pt>
                <c:pt idx="112">
                  <c:v>352</c:v>
                </c:pt>
                <c:pt idx="113">
                  <c:v>353</c:v>
                </c:pt>
                <c:pt idx="114">
                  <c:v>354</c:v>
                </c:pt>
                <c:pt idx="115">
                  <c:v>355</c:v>
                </c:pt>
                <c:pt idx="116">
                  <c:v>356</c:v>
                </c:pt>
                <c:pt idx="117">
                  <c:v>357</c:v>
                </c:pt>
                <c:pt idx="118">
                  <c:v>358</c:v>
                </c:pt>
                <c:pt idx="119">
                  <c:v>359</c:v>
                </c:pt>
                <c:pt idx="120">
                  <c:v>360</c:v>
                </c:pt>
                <c:pt idx="121">
                  <c:v>361</c:v>
                </c:pt>
                <c:pt idx="122">
                  <c:v>362</c:v>
                </c:pt>
                <c:pt idx="123">
                  <c:v>363</c:v>
                </c:pt>
                <c:pt idx="124">
                  <c:v>364</c:v>
                </c:pt>
                <c:pt idx="125">
                  <c:v>365</c:v>
                </c:pt>
                <c:pt idx="126">
                  <c:v>366</c:v>
                </c:pt>
                <c:pt idx="127">
                  <c:v>367</c:v>
                </c:pt>
                <c:pt idx="128">
                  <c:v>368</c:v>
                </c:pt>
                <c:pt idx="129">
                  <c:v>369</c:v>
                </c:pt>
                <c:pt idx="130">
                  <c:v>370</c:v>
                </c:pt>
                <c:pt idx="131">
                  <c:v>371</c:v>
                </c:pt>
                <c:pt idx="132">
                  <c:v>372</c:v>
                </c:pt>
                <c:pt idx="133">
                  <c:v>373</c:v>
                </c:pt>
                <c:pt idx="134">
                  <c:v>374</c:v>
                </c:pt>
                <c:pt idx="135">
                  <c:v>375</c:v>
                </c:pt>
                <c:pt idx="136">
                  <c:v>376</c:v>
                </c:pt>
                <c:pt idx="137">
                  <c:v>377</c:v>
                </c:pt>
                <c:pt idx="138">
                  <c:v>378</c:v>
                </c:pt>
                <c:pt idx="139">
                  <c:v>379</c:v>
                </c:pt>
                <c:pt idx="140">
                  <c:v>380</c:v>
                </c:pt>
                <c:pt idx="141">
                  <c:v>381</c:v>
                </c:pt>
                <c:pt idx="142">
                  <c:v>382</c:v>
                </c:pt>
                <c:pt idx="143">
                  <c:v>383</c:v>
                </c:pt>
                <c:pt idx="144">
                  <c:v>384</c:v>
                </c:pt>
                <c:pt idx="145">
                  <c:v>385</c:v>
                </c:pt>
                <c:pt idx="146">
                  <c:v>386</c:v>
                </c:pt>
                <c:pt idx="147">
                  <c:v>387</c:v>
                </c:pt>
                <c:pt idx="148">
                  <c:v>388</c:v>
                </c:pt>
                <c:pt idx="149">
                  <c:v>389</c:v>
                </c:pt>
                <c:pt idx="150">
                  <c:v>390</c:v>
                </c:pt>
                <c:pt idx="151">
                  <c:v>391</c:v>
                </c:pt>
                <c:pt idx="152">
                  <c:v>392</c:v>
                </c:pt>
                <c:pt idx="153">
                  <c:v>393</c:v>
                </c:pt>
                <c:pt idx="154">
                  <c:v>394</c:v>
                </c:pt>
                <c:pt idx="155">
                  <c:v>395</c:v>
                </c:pt>
                <c:pt idx="156">
                  <c:v>396</c:v>
                </c:pt>
                <c:pt idx="157">
                  <c:v>397</c:v>
                </c:pt>
                <c:pt idx="158">
                  <c:v>398</c:v>
                </c:pt>
                <c:pt idx="159">
                  <c:v>399</c:v>
                </c:pt>
                <c:pt idx="160">
                  <c:v>400</c:v>
                </c:pt>
              </c:numCache>
            </c:numRef>
          </c:xVal>
          <c:yVal>
            <c:numRef>
              <c:f>Sheet1!$J$8:$J$168</c:f>
              <c:numCache>
                <c:formatCode>General</c:formatCode>
                <c:ptCount val="161"/>
                <c:pt idx="0">
                  <c:v>2.7322000000000002</c:v>
                </c:pt>
                <c:pt idx="1">
                  <c:v>2.7397</c:v>
                </c:pt>
                <c:pt idx="2">
                  <c:v>2.7513999999999998</c:v>
                </c:pt>
                <c:pt idx="3">
                  <c:v>2.7538999999999998</c:v>
                </c:pt>
                <c:pt idx="4">
                  <c:v>2.7477</c:v>
                </c:pt>
                <c:pt idx="5">
                  <c:v>2.7313000000000001</c:v>
                </c:pt>
                <c:pt idx="6">
                  <c:v>2.7033999999999998</c:v>
                </c:pt>
                <c:pt idx="7">
                  <c:v>2.6869000000000001</c:v>
                </c:pt>
                <c:pt idx="8">
                  <c:v>2.6688000000000001</c:v>
                </c:pt>
                <c:pt idx="9">
                  <c:v>2.6471</c:v>
                </c:pt>
                <c:pt idx="10">
                  <c:v>2.6406000000000001</c:v>
                </c:pt>
                <c:pt idx="11">
                  <c:v>2.6295999999999999</c:v>
                </c:pt>
                <c:pt idx="12">
                  <c:v>2.6135000000000002</c:v>
                </c:pt>
                <c:pt idx="13">
                  <c:v>2.5865999999999998</c:v>
                </c:pt>
                <c:pt idx="14">
                  <c:v>2.5470999999999999</c:v>
                </c:pt>
                <c:pt idx="15">
                  <c:v>2.4899</c:v>
                </c:pt>
                <c:pt idx="16">
                  <c:v>2.4239999999999999</c:v>
                </c:pt>
                <c:pt idx="17">
                  <c:v>2.3620000000000001</c:v>
                </c:pt>
                <c:pt idx="18">
                  <c:v>2.3222999999999998</c:v>
                </c:pt>
                <c:pt idx="19">
                  <c:v>2.2913000000000001</c:v>
                </c:pt>
                <c:pt idx="20">
                  <c:v>2.2616000000000001</c:v>
                </c:pt>
                <c:pt idx="21">
                  <c:v>2.2341000000000002</c:v>
                </c:pt>
                <c:pt idx="22">
                  <c:v>2.2079</c:v>
                </c:pt>
                <c:pt idx="23">
                  <c:v>2.1842000000000001</c:v>
                </c:pt>
                <c:pt idx="24">
                  <c:v>2.1606000000000001</c:v>
                </c:pt>
                <c:pt idx="25">
                  <c:v>2.1356999999999999</c:v>
                </c:pt>
                <c:pt idx="26">
                  <c:v>2.1097000000000001</c:v>
                </c:pt>
                <c:pt idx="27">
                  <c:v>2.0728</c:v>
                </c:pt>
                <c:pt idx="28">
                  <c:v>2.0266999999999999</c:v>
                </c:pt>
                <c:pt idx="29">
                  <c:v>1.9810000000000001</c:v>
                </c:pt>
                <c:pt idx="30">
                  <c:v>1.9393</c:v>
                </c:pt>
                <c:pt idx="31">
                  <c:v>1.9058999999999999</c:v>
                </c:pt>
                <c:pt idx="32">
                  <c:v>1.8779999999999999</c:v>
                </c:pt>
                <c:pt idx="33">
                  <c:v>1.8539000000000001</c:v>
                </c:pt>
                <c:pt idx="34">
                  <c:v>1.8220000000000001</c:v>
                </c:pt>
                <c:pt idx="35">
                  <c:v>1.7677</c:v>
                </c:pt>
                <c:pt idx="36">
                  <c:v>1.6911</c:v>
                </c:pt>
                <c:pt idx="37">
                  <c:v>1.5963000000000001</c:v>
                </c:pt>
                <c:pt idx="38">
                  <c:v>1.4937</c:v>
                </c:pt>
                <c:pt idx="39">
                  <c:v>1.3943000000000001</c:v>
                </c:pt>
                <c:pt idx="40">
                  <c:v>1.3051999999999999</c:v>
                </c:pt>
                <c:pt idx="41">
                  <c:v>1.2313000000000001</c:v>
                </c:pt>
                <c:pt idx="42">
                  <c:v>1.1724000000000001</c:v>
                </c:pt>
                <c:pt idx="43">
                  <c:v>1.1256999999999999</c:v>
                </c:pt>
                <c:pt idx="44">
                  <c:v>1.0893999999999999</c:v>
                </c:pt>
                <c:pt idx="45">
                  <c:v>1.0613999999999999</c:v>
                </c:pt>
                <c:pt idx="46">
                  <c:v>1.0412999999999999</c:v>
                </c:pt>
                <c:pt idx="47">
                  <c:v>1.0286</c:v>
                </c:pt>
                <c:pt idx="48">
                  <c:v>1.022</c:v>
                </c:pt>
                <c:pt idx="49">
                  <c:v>1.0215000000000001</c:v>
                </c:pt>
                <c:pt idx="50">
                  <c:v>1.0254000000000001</c:v>
                </c:pt>
                <c:pt idx="51">
                  <c:v>1.0316000000000001</c:v>
                </c:pt>
                <c:pt idx="52">
                  <c:v>1.0391999999999999</c:v>
                </c:pt>
                <c:pt idx="53">
                  <c:v>1.0470999999999999</c:v>
                </c:pt>
                <c:pt idx="54">
                  <c:v>1.0548</c:v>
                </c:pt>
                <c:pt idx="55">
                  <c:v>1.0615000000000001</c:v>
                </c:pt>
                <c:pt idx="56">
                  <c:v>1.0670999999999999</c:v>
                </c:pt>
                <c:pt idx="57">
                  <c:v>1.071</c:v>
                </c:pt>
                <c:pt idx="58">
                  <c:v>1.073</c:v>
                </c:pt>
                <c:pt idx="59">
                  <c:v>1.0726</c:v>
                </c:pt>
                <c:pt idx="60">
                  <c:v>1.07</c:v>
                </c:pt>
                <c:pt idx="61">
                  <c:v>1.0650999999999999</c:v>
                </c:pt>
                <c:pt idx="62">
                  <c:v>1.0575000000000001</c:v>
                </c:pt>
                <c:pt idx="63">
                  <c:v>1.0471999999999999</c:v>
                </c:pt>
                <c:pt idx="64">
                  <c:v>1.034</c:v>
                </c:pt>
                <c:pt idx="65">
                  <c:v>1.0183</c:v>
                </c:pt>
                <c:pt idx="66">
                  <c:v>1.0012000000000001</c:v>
                </c:pt>
                <c:pt idx="67">
                  <c:v>0.98129999999999995</c:v>
                </c:pt>
                <c:pt idx="68">
                  <c:v>0.95840000000000003</c:v>
                </c:pt>
                <c:pt idx="69">
                  <c:v>0.93320000000000003</c:v>
                </c:pt>
                <c:pt idx="70">
                  <c:v>0.90490000000000004</c:v>
                </c:pt>
                <c:pt idx="71">
                  <c:v>0.87429999999999997</c:v>
                </c:pt>
                <c:pt idx="72">
                  <c:v>0.84130000000000005</c:v>
                </c:pt>
                <c:pt idx="73">
                  <c:v>0.80640000000000001</c:v>
                </c:pt>
                <c:pt idx="74">
                  <c:v>0.77010000000000001</c:v>
                </c:pt>
                <c:pt idx="75">
                  <c:v>0.7329</c:v>
                </c:pt>
                <c:pt idx="76">
                  <c:v>0.69510000000000005</c:v>
                </c:pt>
                <c:pt idx="77">
                  <c:v>0.65710000000000002</c:v>
                </c:pt>
                <c:pt idx="78">
                  <c:v>0.61950000000000005</c:v>
                </c:pt>
                <c:pt idx="79">
                  <c:v>0.58220000000000005</c:v>
                </c:pt>
                <c:pt idx="80">
                  <c:v>0.5454</c:v>
                </c:pt>
                <c:pt idx="81">
                  <c:v>0.50929999999999997</c:v>
                </c:pt>
                <c:pt idx="82">
                  <c:v>0.47360000000000002</c:v>
                </c:pt>
                <c:pt idx="83">
                  <c:v>0.43869999999999998</c:v>
                </c:pt>
                <c:pt idx="84">
                  <c:v>0.4042</c:v>
                </c:pt>
                <c:pt idx="85">
                  <c:v>0.37</c:v>
                </c:pt>
                <c:pt idx="86">
                  <c:v>0.33679999999999999</c:v>
                </c:pt>
                <c:pt idx="87">
                  <c:v>0.30320000000000003</c:v>
                </c:pt>
                <c:pt idx="88">
                  <c:v>0.27029999999999998</c:v>
                </c:pt>
                <c:pt idx="89">
                  <c:v>0.23980000000000001</c:v>
                </c:pt>
                <c:pt idx="90">
                  <c:v>0.21099999999999999</c:v>
                </c:pt>
                <c:pt idx="91">
                  <c:v>0.184</c:v>
                </c:pt>
                <c:pt idx="92">
                  <c:v>0.159</c:v>
                </c:pt>
                <c:pt idx="93">
                  <c:v>0.13619999999999999</c:v>
                </c:pt>
                <c:pt idx="94">
                  <c:v>0.1157</c:v>
                </c:pt>
                <c:pt idx="95">
                  <c:v>9.7600000000000006E-2</c:v>
                </c:pt>
                <c:pt idx="96">
                  <c:v>8.1799999999999998E-2</c:v>
                </c:pt>
                <c:pt idx="97">
                  <c:v>6.8000000000000005E-2</c:v>
                </c:pt>
                <c:pt idx="98">
                  <c:v>5.62E-2</c:v>
                </c:pt>
                <c:pt idx="99">
                  <c:v>4.6199999999999998E-2</c:v>
                </c:pt>
                <c:pt idx="100">
                  <c:v>3.7699999999999997E-2</c:v>
                </c:pt>
                <c:pt idx="101">
                  <c:v>3.0599999999999999E-2</c:v>
                </c:pt>
                <c:pt idx="102">
                  <c:v>2.4799999999999999E-2</c:v>
                </c:pt>
                <c:pt idx="103">
                  <c:v>2.01E-2</c:v>
                </c:pt>
                <c:pt idx="104">
                  <c:v>1.61E-2</c:v>
                </c:pt>
                <c:pt idx="105">
                  <c:v>1.29E-2</c:v>
                </c:pt>
                <c:pt idx="106">
                  <c:v>1.03E-2</c:v>
                </c:pt>
                <c:pt idx="107">
                  <c:v>8.0999999999999996E-3</c:v>
                </c:pt>
                <c:pt idx="108">
                  <c:v>6.4999999999999997E-3</c:v>
                </c:pt>
                <c:pt idx="109">
                  <c:v>5.1000000000000004E-3</c:v>
                </c:pt>
                <c:pt idx="110">
                  <c:v>4.0000000000000001E-3</c:v>
                </c:pt>
                <c:pt idx="111">
                  <c:v>3.0999999999999999E-3</c:v>
                </c:pt>
                <c:pt idx="112">
                  <c:v>2.3999999999999998E-3</c:v>
                </c:pt>
                <c:pt idx="113">
                  <c:v>2E-3</c:v>
                </c:pt>
                <c:pt idx="114">
                  <c:v>1.6000000000000001E-3</c:v>
                </c:pt>
                <c:pt idx="115">
                  <c:v>1.1999999999999999E-3</c:v>
                </c:pt>
                <c:pt idx="116">
                  <c:v>1E-3</c:v>
                </c:pt>
                <c:pt idx="117">
                  <c:v>6.9999999999999999E-4</c:v>
                </c:pt>
                <c:pt idx="118">
                  <c:v>5.0000000000000001E-4</c:v>
                </c:pt>
                <c:pt idx="119">
                  <c:v>4.0000000000000002E-4</c:v>
                </c:pt>
                <c:pt idx="120">
                  <c:v>2.0000000000000001E-4</c:v>
                </c:pt>
                <c:pt idx="121">
                  <c:v>0</c:v>
                </c:pt>
                <c:pt idx="122">
                  <c:v>0</c:v>
                </c:pt>
                <c:pt idx="123">
                  <c:v>0</c:v>
                </c:pt>
                <c:pt idx="124">
                  <c:v>0</c:v>
                </c:pt>
                <c:pt idx="125">
                  <c:v>0</c:v>
                </c:pt>
                <c:pt idx="126">
                  <c:v>0</c:v>
                </c:pt>
                <c:pt idx="127">
                  <c:v>0</c:v>
                </c:pt>
                <c:pt idx="128">
                  <c:v>0</c:v>
                </c:pt>
                <c:pt idx="129">
                  <c:v>0</c:v>
                </c:pt>
                <c:pt idx="130">
                  <c:v>0</c:v>
                </c:pt>
                <c:pt idx="131">
                  <c:v>0</c:v>
                </c:pt>
                <c:pt idx="132">
                  <c:v>0</c:v>
                </c:pt>
                <c:pt idx="133">
                  <c:v>0</c:v>
                </c:pt>
                <c:pt idx="134">
                  <c:v>0</c:v>
                </c:pt>
                <c:pt idx="135">
                  <c:v>0</c:v>
                </c:pt>
                <c:pt idx="136">
                  <c:v>0</c:v>
                </c:pt>
                <c:pt idx="137">
                  <c:v>0</c:v>
                </c:pt>
                <c:pt idx="138">
                  <c:v>0</c:v>
                </c:pt>
                <c:pt idx="139">
                  <c:v>0</c:v>
                </c:pt>
                <c:pt idx="140">
                  <c:v>0</c:v>
                </c:pt>
                <c:pt idx="141">
                  <c:v>0</c:v>
                </c:pt>
                <c:pt idx="142">
                  <c:v>0</c:v>
                </c:pt>
                <c:pt idx="143">
                  <c:v>0</c:v>
                </c:pt>
                <c:pt idx="144">
                  <c:v>-1E-3</c:v>
                </c:pt>
                <c:pt idx="145">
                  <c:v>-1E-3</c:v>
                </c:pt>
                <c:pt idx="146">
                  <c:v>-1E-3</c:v>
                </c:pt>
                <c:pt idx="147">
                  <c:v>-1E-3</c:v>
                </c:pt>
                <c:pt idx="148">
                  <c:v>-1E-3</c:v>
                </c:pt>
                <c:pt idx="149">
                  <c:v>-1E-3</c:v>
                </c:pt>
                <c:pt idx="150">
                  <c:v>-1E-3</c:v>
                </c:pt>
                <c:pt idx="151">
                  <c:v>-1E-3</c:v>
                </c:pt>
                <c:pt idx="152">
                  <c:v>-1E-3</c:v>
                </c:pt>
                <c:pt idx="153">
                  <c:v>-1E-3</c:v>
                </c:pt>
                <c:pt idx="154">
                  <c:v>-1E-3</c:v>
                </c:pt>
                <c:pt idx="155">
                  <c:v>-1E-3</c:v>
                </c:pt>
                <c:pt idx="156">
                  <c:v>-1E-3</c:v>
                </c:pt>
                <c:pt idx="157">
                  <c:v>-1E-3</c:v>
                </c:pt>
                <c:pt idx="158">
                  <c:v>-1E-3</c:v>
                </c:pt>
                <c:pt idx="159">
                  <c:v>-1E-3</c:v>
                </c:pt>
                <c:pt idx="160">
                  <c:v>-1E-3</c:v>
                </c:pt>
              </c:numCache>
            </c:numRef>
          </c:yVal>
          <c:smooth val="0"/>
        </c:ser>
        <c:ser>
          <c:idx val="3"/>
          <c:order val="2"/>
          <c:tx>
            <c:strRef>
              <c:f>Sheet1!$L$6</c:f>
              <c:strCache>
                <c:ptCount val="1"/>
                <c:pt idx="0">
                  <c:v>8c</c:v>
                </c:pt>
              </c:strCache>
            </c:strRef>
          </c:tx>
          <c:spPr>
            <a:ln w="19050" cap="rnd">
              <a:solidFill>
                <a:srgbClr val="7030A0"/>
              </a:solidFill>
              <a:round/>
            </a:ln>
            <a:effectLst/>
          </c:spPr>
          <c:marker>
            <c:symbol val="none"/>
          </c:marker>
          <c:xVal>
            <c:numRef>
              <c:f>Sheet1!$K$8:$K$168</c:f>
              <c:numCache>
                <c:formatCode>General</c:formatCode>
                <c:ptCount val="161"/>
                <c:pt idx="0">
                  <c:v>240</c:v>
                </c:pt>
                <c:pt idx="1">
                  <c:v>241</c:v>
                </c:pt>
                <c:pt idx="2">
                  <c:v>242</c:v>
                </c:pt>
                <c:pt idx="3">
                  <c:v>243</c:v>
                </c:pt>
                <c:pt idx="4">
                  <c:v>244</c:v>
                </c:pt>
                <c:pt idx="5">
                  <c:v>245</c:v>
                </c:pt>
                <c:pt idx="6">
                  <c:v>246</c:v>
                </c:pt>
                <c:pt idx="7">
                  <c:v>247</c:v>
                </c:pt>
                <c:pt idx="8">
                  <c:v>248</c:v>
                </c:pt>
                <c:pt idx="9">
                  <c:v>249</c:v>
                </c:pt>
                <c:pt idx="10">
                  <c:v>250</c:v>
                </c:pt>
                <c:pt idx="11">
                  <c:v>251</c:v>
                </c:pt>
                <c:pt idx="12">
                  <c:v>252</c:v>
                </c:pt>
                <c:pt idx="13">
                  <c:v>253</c:v>
                </c:pt>
                <c:pt idx="14">
                  <c:v>254</c:v>
                </c:pt>
                <c:pt idx="15">
                  <c:v>255</c:v>
                </c:pt>
                <c:pt idx="16">
                  <c:v>256</c:v>
                </c:pt>
                <c:pt idx="17">
                  <c:v>257</c:v>
                </c:pt>
                <c:pt idx="18">
                  <c:v>258</c:v>
                </c:pt>
                <c:pt idx="19">
                  <c:v>259</c:v>
                </c:pt>
                <c:pt idx="20">
                  <c:v>260</c:v>
                </c:pt>
                <c:pt idx="21">
                  <c:v>261</c:v>
                </c:pt>
                <c:pt idx="22">
                  <c:v>262</c:v>
                </c:pt>
                <c:pt idx="23">
                  <c:v>263</c:v>
                </c:pt>
                <c:pt idx="24">
                  <c:v>264</c:v>
                </c:pt>
                <c:pt idx="25">
                  <c:v>265</c:v>
                </c:pt>
                <c:pt idx="26">
                  <c:v>266</c:v>
                </c:pt>
                <c:pt idx="27">
                  <c:v>267</c:v>
                </c:pt>
                <c:pt idx="28">
                  <c:v>268</c:v>
                </c:pt>
                <c:pt idx="29">
                  <c:v>269</c:v>
                </c:pt>
                <c:pt idx="30">
                  <c:v>270</c:v>
                </c:pt>
                <c:pt idx="31">
                  <c:v>271</c:v>
                </c:pt>
                <c:pt idx="32">
                  <c:v>272</c:v>
                </c:pt>
                <c:pt idx="33">
                  <c:v>273</c:v>
                </c:pt>
                <c:pt idx="34">
                  <c:v>274</c:v>
                </c:pt>
                <c:pt idx="35">
                  <c:v>275</c:v>
                </c:pt>
                <c:pt idx="36">
                  <c:v>276</c:v>
                </c:pt>
                <c:pt idx="37">
                  <c:v>277</c:v>
                </c:pt>
                <c:pt idx="38">
                  <c:v>278</c:v>
                </c:pt>
                <c:pt idx="39">
                  <c:v>279</c:v>
                </c:pt>
                <c:pt idx="40">
                  <c:v>280</c:v>
                </c:pt>
                <c:pt idx="41">
                  <c:v>281</c:v>
                </c:pt>
                <c:pt idx="42">
                  <c:v>282</c:v>
                </c:pt>
                <c:pt idx="43">
                  <c:v>283</c:v>
                </c:pt>
                <c:pt idx="44">
                  <c:v>284</c:v>
                </c:pt>
                <c:pt idx="45">
                  <c:v>285</c:v>
                </c:pt>
                <c:pt idx="46">
                  <c:v>286</c:v>
                </c:pt>
                <c:pt idx="47">
                  <c:v>287</c:v>
                </c:pt>
                <c:pt idx="48">
                  <c:v>288</c:v>
                </c:pt>
                <c:pt idx="49">
                  <c:v>289</c:v>
                </c:pt>
                <c:pt idx="50">
                  <c:v>290</c:v>
                </c:pt>
                <c:pt idx="51">
                  <c:v>291</c:v>
                </c:pt>
                <c:pt idx="52">
                  <c:v>292</c:v>
                </c:pt>
                <c:pt idx="53">
                  <c:v>293</c:v>
                </c:pt>
                <c:pt idx="54">
                  <c:v>294</c:v>
                </c:pt>
                <c:pt idx="55">
                  <c:v>295</c:v>
                </c:pt>
                <c:pt idx="56">
                  <c:v>296</c:v>
                </c:pt>
                <c:pt idx="57">
                  <c:v>297</c:v>
                </c:pt>
                <c:pt idx="58">
                  <c:v>298</c:v>
                </c:pt>
                <c:pt idx="59">
                  <c:v>299</c:v>
                </c:pt>
                <c:pt idx="60">
                  <c:v>300</c:v>
                </c:pt>
                <c:pt idx="61">
                  <c:v>301</c:v>
                </c:pt>
                <c:pt idx="62">
                  <c:v>302</c:v>
                </c:pt>
                <c:pt idx="63">
                  <c:v>303</c:v>
                </c:pt>
                <c:pt idx="64">
                  <c:v>304</c:v>
                </c:pt>
                <c:pt idx="65">
                  <c:v>305</c:v>
                </c:pt>
                <c:pt idx="66">
                  <c:v>306</c:v>
                </c:pt>
                <c:pt idx="67">
                  <c:v>307</c:v>
                </c:pt>
                <c:pt idx="68">
                  <c:v>308</c:v>
                </c:pt>
                <c:pt idx="69">
                  <c:v>309</c:v>
                </c:pt>
                <c:pt idx="70">
                  <c:v>310</c:v>
                </c:pt>
                <c:pt idx="71">
                  <c:v>311</c:v>
                </c:pt>
                <c:pt idx="72">
                  <c:v>312</c:v>
                </c:pt>
                <c:pt idx="73">
                  <c:v>313</c:v>
                </c:pt>
                <c:pt idx="74">
                  <c:v>314</c:v>
                </c:pt>
                <c:pt idx="75">
                  <c:v>315</c:v>
                </c:pt>
                <c:pt idx="76">
                  <c:v>316</c:v>
                </c:pt>
                <c:pt idx="77">
                  <c:v>317</c:v>
                </c:pt>
                <c:pt idx="78">
                  <c:v>318</c:v>
                </c:pt>
                <c:pt idx="79">
                  <c:v>319</c:v>
                </c:pt>
                <c:pt idx="80">
                  <c:v>320</c:v>
                </c:pt>
                <c:pt idx="81">
                  <c:v>321</c:v>
                </c:pt>
                <c:pt idx="82">
                  <c:v>322</c:v>
                </c:pt>
                <c:pt idx="83">
                  <c:v>323</c:v>
                </c:pt>
                <c:pt idx="84">
                  <c:v>324</c:v>
                </c:pt>
                <c:pt idx="85">
                  <c:v>325</c:v>
                </c:pt>
                <c:pt idx="86">
                  <c:v>326</c:v>
                </c:pt>
                <c:pt idx="87">
                  <c:v>327</c:v>
                </c:pt>
                <c:pt idx="88">
                  <c:v>328</c:v>
                </c:pt>
                <c:pt idx="89">
                  <c:v>329</c:v>
                </c:pt>
                <c:pt idx="90">
                  <c:v>330</c:v>
                </c:pt>
                <c:pt idx="91">
                  <c:v>331</c:v>
                </c:pt>
                <c:pt idx="92">
                  <c:v>332</c:v>
                </c:pt>
                <c:pt idx="93">
                  <c:v>333</c:v>
                </c:pt>
                <c:pt idx="94">
                  <c:v>334</c:v>
                </c:pt>
                <c:pt idx="95">
                  <c:v>335</c:v>
                </c:pt>
                <c:pt idx="96">
                  <c:v>336</c:v>
                </c:pt>
                <c:pt idx="97">
                  <c:v>337</c:v>
                </c:pt>
                <c:pt idx="98">
                  <c:v>338</c:v>
                </c:pt>
                <c:pt idx="99">
                  <c:v>339</c:v>
                </c:pt>
                <c:pt idx="100">
                  <c:v>340</c:v>
                </c:pt>
                <c:pt idx="101">
                  <c:v>341</c:v>
                </c:pt>
                <c:pt idx="102">
                  <c:v>342</c:v>
                </c:pt>
                <c:pt idx="103">
                  <c:v>343</c:v>
                </c:pt>
                <c:pt idx="104">
                  <c:v>344</c:v>
                </c:pt>
                <c:pt idx="105">
                  <c:v>345</c:v>
                </c:pt>
                <c:pt idx="106">
                  <c:v>346</c:v>
                </c:pt>
                <c:pt idx="107">
                  <c:v>347</c:v>
                </c:pt>
                <c:pt idx="108">
                  <c:v>348</c:v>
                </c:pt>
                <c:pt idx="109">
                  <c:v>349</c:v>
                </c:pt>
                <c:pt idx="110">
                  <c:v>350</c:v>
                </c:pt>
                <c:pt idx="111">
                  <c:v>351</c:v>
                </c:pt>
                <c:pt idx="112">
                  <c:v>352</c:v>
                </c:pt>
                <c:pt idx="113">
                  <c:v>353</c:v>
                </c:pt>
                <c:pt idx="114">
                  <c:v>354</c:v>
                </c:pt>
                <c:pt idx="115">
                  <c:v>355</c:v>
                </c:pt>
                <c:pt idx="116">
                  <c:v>356</c:v>
                </c:pt>
                <c:pt idx="117">
                  <c:v>357</c:v>
                </c:pt>
                <c:pt idx="118">
                  <c:v>358</c:v>
                </c:pt>
                <c:pt idx="119">
                  <c:v>359</c:v>
                </c:pt>
                <c:pt idx="120">
                  <c:v>360</c:v>
                </c:pt>
                <c:pt idx="121">
                  <c:v>361</c:v>
                </c:pt>
                <c:pt idx="122">
                  <c:v>362</c:v>
                </c:pt>
                <c:pt idx="123">
                  <c:v>363</c:v>
                </c:pt>
                <c:pt idx="124">
                  <c:v>364</c:v>
                </c:pt>
                <c:pt idx="125">
                  <c:v>365</c:v>
                </c:pt>
                <c:pt idx="126">
                  <c:v>366</c:v>
                </c:pt>
                <c:pt idx="127">
                  <c:v>367</c:v>
                </c:pt>
                <c:pt idx="128">
                  <c:v>368</c:v>
                </c:pt>
                <c:pt idx="129">
                  <c:v>369</c:v>
                </c:pt>
                <c:pt idx="130">
                  <c:v>370</c:v>
                </c:pt>
                <c:pt idx="131">
                  <c:v>371</c:v>
                </c:pt>
                <c:pt idx="132">
                  <c:v>372</c:v>
                </c:pt>
                <c:pt idx="133">
                  <c:v>373</c:v>
                </c:pt>
                <c:pt idx="134">
                  <c:v>374</c:v>
                </c:pt>
                <c:pt idx="135">
                  <c:v>375</c:v>
                </c:pt>
                <c:pt idx="136">
                  <c:v>376</c:v>
                </c:pt>
                <c:pt idx="137">
                  <c:v>377</c:v>
                </c:pt>
                <c:pt idx="138">
                  <c:v>378</c:v>
                </c:pt>
                <c:pt idx="139">
                  <c:v>379</c:v>
                </c:pt>
                <c:pt idx="140">
                  <c:v>380</c:v>
                </c:pt>
                <c:pt idx="141">
                  <c:v>381</c:v>
                </c:pt>
                <c:pt idx="142">
                  <c:v>382</c:v>
                </c:pt>
                <c:pt idx="143">
                  <c:v>383</c:v>
                </c:pt>
                <c:pt idx="144">
                  <c:v>384</c:v>
                </c:pt>
                <c:pt idx="145">
                  <c:v>385</c:v>
                </c:pt>
                <c:pt idx="146">
                  <c:v>386</c:v>
                </c:pt>
                <c:pt idx="147">
                  <c:v>387</c:v>
                </c:pt>
                <c:pt idx="148">
                  <c:v>388</c:v>
                </c:pt>
                <c:pt idx="149">
                  <c:v>389</c:v>
                </c:pt>
                <c:pt idx="150">
                  <c:v>390</c:v>
                </c:pt>
                <c:pt idx="151">
                  <c:v>391</c:v>
                </c:pt>
                <c:pt idx="152">
                  <c:v>392</c:v>
                </c:pt>
                <c:pt idx="153">
                  <c:v>393</c:v>
                </c:pt>
                <c:pt idx="154">
                  <c:v>394</c:v>
                </c:pt>
                <c:pt idx="155">
                  <c:v>395</c:v>
                </c:pt>
                <c:pt idx="156">
                  <c:v>396</c:v>
                </c:pt>
                <c:pt idx="157">
                  <c:v>397</c:v>
                </c:pt>
                <c:pt idx="158">
                  <c:v>398</c:v>
                </c:pt>
                <c:pt idx="159">
                  <c:v>399</c:v>
                </c:pt>
                <c:pt idx="160">
                  <c:v>400</c:v>
                </c:pt>
              </c:numCache>
            </c:numRef>
          </c:xVal>
          <c:yVal>
            <c:numRef>
              <c:f>Sheet1!$L$8:$L$168</c:f>
              <c:numCache>
                <c:formatCode>General</c:formatCode>
                <c:ptCount val="161"/>
                <c:pt idx="0">
                  <c:v>2.5306999999999999</c:v>
                </c:pt>
                <c:pt idx="1">
                  <c:v>2.5451000000000001</c:v>
                </c:pt>
                <c:pt idx="2">
                  <c:v>2.5668000000000002</c:v>
                </c:pt>
                <c:pt idx="3">
                  <c:v>2.5752999999999999</c:v>
                </c:pt>
                <c:pt idx="4">
                  <c:v>2.5714000000000001</c:v>
                </c:pt>
                <c:pt idx="5">
                  <c:v>2.5634000000000001</c:v>
                </c:pt>
                <c:pt idx="6">
                  <c:v>2.5453999999999999</c:v>
                </c:pt>
                <c:pt idx="7">
                  <c:v>2.524</c:v>
                </c:pt>
                <c:pt idx="8">
                  <c:v>2.5022000000000002</c:v>
                </c:pt>
                <c:pt idx="9">
                  <c:v>2.4853999999999998</c:v>
                </c:pt>
                <c:pt idx="10">
                  <c:v>2.4756999999999998</c:v>
                </c:pt>
                <c:pt idx="11">
                  <c:v>2.4571000000000001</c:v>
                </c:pt>
                <c:pt idx="12">
                  <c:v>2.4401000000000002</c:v>
                </c:pt>
                <c:pt idx="13">
                  <c:v>2.4180999999999999</c:v>
                </c:pt>
                <c:pt idx="14">
                  <c:v>2.3780000000000001</c:v>
                </c:pt>
                <c:pt idx="15">
                  <c:v>2.3281000000000001</c:v>
                </c:pt>
                <c:pt idx="16">
                  <c:v>2.2707000000000002</c:v>
                </c:pt>
                <c:pt idx="17">
                  <c:v>2.2199</c:v>
                </c:pt>
                <c:pt idx="18">
                  <c:v>2.1840000000000002</c:v>
                </c:pt>
                <c:pt idx="19">
                  <c:v>2.1539999999999999</c:v>
                </c:pt>
                <c:pt idx="20">
                  <c:v>2.1305000000000001</c:v>
                </c:pt>
                <c:pt idx="21">
                  <c:v>2.1084000000000001</c:v>
                </c:pt>
                <c:pt idx="22">
                  <c:v>2.0865999999999998</c:v>
                </c:pt>
                <c:pt idx="23">
                  <c:v>2.0695000000000001</c:v>
                </c:pt>
                <c:pt idx="24">
                  <c:v>2.0548000000000002</c:v>
                </c:pt>
                <c:pt idx="25">
                  <c:v>2.0406</c:v>
                </c:pt>
                <c:pt idx="26">
                  <c:v>2.0284</c:v>
                </c:pt>
                <c:pt idx="27">
                  <c:v>2.0085000000000002</c:v>
                </c:pt>
                <c:pt idx="28">
                  <c:v>1.9789000000000001</c:v>
                </c:pt>
                <c:pt idx="29">
                  <c:v>1.9444999999999999</c:v>
                </c:pt>
                <c:pt idx="30">
                  <c:v>1.9120999999999999</c:v>
                </c:pt>
                <c:pt idx="31">
                  <c:v>1.8875</c:v>
                </c:pt>
                <c:pt idx="32">
                  <c:v>1.8655999999999999</c:v>
                </c:pt>
                <c:pt idx="33">
                  <c:v>1.8435999999999999</c:v>
                </c:pt>
                <c:pt idx="34">
                  <c:v>1.8187</c:v>
                </c:pt>
                <c:pt idx="35">
                  <c:v>1.7807999999999999</c:v>
                </c:pt>
                <c:pt idx="36">
                  <c:v>1.7246999999999999</c:v>
                </c:pt>
                <c:pt idx="37">
                  <c:v>1.6528</c:v>
                </c:pt>
                <c:pt idx="38">
                  <c:v>1.5693999999999999</c:v>
                </c:pt>
                <c:pt idx="39">
                  <c:v>1.4796</c:v>
                </c:pt>
                <c:pt idx="40">
                  <c:v>1.3908</c:v>
                </c:pt>
                <c:pt idx="41">
                  <c:v>1.3088</c:v>
                </c:pt>
                <c:pt idx="42">
                  <c:v>1.2366999999999999</c:v>
                </c:pt>
                <c:pt idx="43">
                  <c:v>1.1738999999999999</c:v>
                </c:pt>
                <c:pt idx="44">
                  <c:v>1.1216999999999999</c:v>
                </c:pt>
                <c:pt idx="45">
                  <c:v>1.0794999999999999</c:v>
                </c:pt>
                <c:pt idx="46">
                  <c:v>1.0461</c:v>
                </c:pt>
                <c:pt idx="47">
                  <c:v>1.0217000000000001</c:v>
                </c:pt>
                <c:pt idx="48">
                  <c:v>1.0044999999999999</c:v>
                </c:pt>
                <c:pt idx="49">
                  <c:v>0.99309999999999998</c:v>
                </c:pt>
                <c:pt idx="50">
                  <c:v>0.9869</c:v>
                </c:pt>
                <c:pt idx="51">
                  <c:v>0.9839</c:v>
                </c:pt>
                <c:pt idx="52">
                  <c:v>0.98250000000000004</c:v>
                </c:pt>
                <c:pt idx="53">
                  <c:v>0.98219999999999996</c:v>
                </c:pt>
                <c:pt idx="54">
                  <c:v>0.98270000000000002</c:v>
                </c:pt>
                <c:pt idx="55">
                  <c:v>0.98309999999999997</c:v>
                </c:pt>
                <c:pt idx="56">
                  <c:v>0.98260000000000003</c:v>
                </c:pt>
                <c:pt idx="57">
                  <c:v>0.98180000000000001</c:v>
                </c:pt>
                <c:pt idx="58">
                  <c:v>0.98019999999999996</c:v>
                </c:pt>
                <c:pt idx="59">
                  <c:v>0.97660000000000002</c:v>
                </c:pt>
                <c:pt idx="60">
                  <c:v>0.97119999999999995</c:v>
                </c:pt>
                <c:pt idx="61">
                  <c:v>0.96419999999999995</c:v>
                </c:pt>
                <c:pt idx="62">
                  <c:v>0.95569999999999999</c:v>
                </c:pt>
                <c:pt idx="63">
                  <c:v>0.94550000000000001</c:v>
                </c:pt>
                <c:pt idx="64">
                  <c:v>0.93259999999999998</c:v>
                </c:pt>
                <c:pt idx="65">
                  <c:v>0.91769999999999996</c:v>
                </c:pt>
                <c:pt idx="66">
                  <c:v>0.90139999999999998</c:v>
                </c:pt>
                <c:pt idx="67">
                  <c:v>0.88300000000000001</c:v>
                </c:pt>
                <c:pt idx="68">
                  <c:v>0.86260000000000003</c:v>
                </c:pt>
                <c:pt idx="69">
                  <c:v>0.84019999999999995</c:v>
                </c:pt>
                <c:pt idx="70">
                  <c:v>0.8155</c:v>
                </c:pt>
                <c:pt idx="71">
                  <c:v>0.78879999999999995</c:v>
                </c:pt>
                <c:pt idx="72">
                  <c:v>0.75970000000000004</c:v>
                </c:pt>
                <c:pt idx="73">
                  <c:v>0.72919999999999996</c:v>
                </c:pt>
                <c:pt idx="74">
                  <c:v>0.69750000000000001</c:v>
                </c:pt>
                <c:pt idx="75">
                  <c:v>0.66459999999999997</c:v>
                </c:pt>
                <c:pt idx="76">
                  <c:v>0.63139999999999996</c:v>
                </c:pt>
                <c:pt idx="77">
                  <c:v>0.59789999999999999</c:v>
                </c:pt>
                <c:pt idx="78">
                  <c:v>0.56469999999999998</c:v>
                </c:pt>
                <c:pt idx="79">
                  <c:v>0.53190000000000004</c:v>
                </c:pt>
                <c:pt idx="80">
                  <c:v>0.49930000000000002</c:v>
                </c:pt>
                <c:pt idx="81">
                  <c:v>0.46710000000000002</c:v>
                </c:pt>
                <c:pt idx="82">
                  <c:v>0.4355</c:v>
                </c:pt>
                <c:pt idx="83">
                  <c:v>0.40460000000000002</c:v>
                </c:pt>
                <c:pt idx="84">
                  <c:v>0.374</c:v>
                </c:pt>
                <c:pt idx="85">
                  <c:v>0.34370000000000001</c:v>
                </c:pt>
                <c:pt idx="86">
                  <c:v>0.31390000000000001</c:v>
                </c:pt>
                <c:pt idx="87">
                  <c:v>0.28370000000000001</c:v>
                </c:pt>
                <c:pt idx="88">
                  <c:v>0.254</c:v>
                </c:pt>
                <c:pt idx="89">
                  <c:v>0.2263</c:v>
                </c:pt>
                <c:pt idx="90">
                  <c:v>0.2001</c:v>
                </c:pt>
                <c:pt idx="91">
                  <c:v>0.17530000000000001</c:v>
                </c:pt>
                <c:pt idx="92">
                  <c:v>0.15229999999999999</c:v>
                </c:pt>
                <c:pt idx="93">
                  <c:v>0.13120000000000001</c:v>
                </c:pt>
                <c:pt idx="94">
                  <c:v>0.112</c:v>
                </c:pt>
                <c:pt idx="95">
                  <c:v>9.4899999999999998E-2</c:v>
                </c:pt>
                <c:pt idx="96">
                  <c:v>0.08</c:v>
                </c:pt>
                <c:pt idx="97">
                  <c:v>6.7100000000000007E-2</c:v>
                </c:pt>
                <c:pt idx="98">
                  <c:v>5.5800000000000002E-2</c:v>
                </c:pt>
                <c:pt idx="99">
                  <c:v>4.6199999999999998E-2</c:v>
                </c:pt>
                <c:pt idx="100">
                  <c:v>3.8100000000000002E-2</c:v>
                </c:pt>
                <c:pt idx="101">
                  <c:v>3.1399999999999997E-2</c:v>
                </c:pt>
                <c:pt idx="102">
                  <c:v>2.5700000000000001E-2</c:v>
                </c:pt>
                <c:pt idx="103">
                  <c:v>2.1100000000000001E-2</c:v>
                </c:pt>
                <c:pt idx="104">
                  <c:v>1.7399999999999999E-2</c:v>
                </c:pt>
                <c:pt idx="105">
                  <c:v>1.43E-2</c:v>
                </c:pt>
                <c:pt idx="106">
                  <c:v>1.17E-2</c:v>
                </c:pt>
                <c:pt idx="107">
                  <c:v>9.5999999999999992E-3</c:v>
                </c:pt>
                <c:pt idx="108">
                  <c:v>7.9000000000000008E-3</c:v>
                </c:pt>
                <c:pt idx="109">
                  <c:v>6.6E-3</c:v>
                </c:pt>
                <c:pt idx="110">
                  <c:v>5.4999999999999997E-3</c:v>
                </c:pt>
                <c:pt idx="111">
                  <c:v>4.4999999999999997E-3</c:v>
                </c:pt>
                <c:pt idx="112">
                  <c:v>3.7000000000000002E-3</c:v>
                </c:pt>
                <c:pt idx="113">
                  <c:v>3.3E-3</c:v>
                </c:pt>
                <c:pt idx="114">
                  <c:v>2.8E-3</c:v>
                </c:pt>
                <c:pt idx="115">
                  <c:v>2.2000000000000001E-3</c:v>
                </c:pt>
                <c:pt idx="116">
                  <c:v>2E-3</c:v>
                </c:pt>
                <c:pt idx="117">
                  <c:v>1.6000000000000001E-3</c:v>
                </c:pt>
                <c:pt idx="118">
                  <c:v>1.4E-3</c:v>
                </c:pt>
                <c:pt idx="119">
                  <c:v>1.1999999999999999E-3</c:v>
                </c:pt>
                <c:pt idx="120">
                  <c:v>1E-3</c:v>
                </c:pt>
                <c:pt idx="121">
                  <c:v>8.0000000000000004E-4</c:v>
                </c:pt>
                <c:pt idx="122">
                  <c:v>5.9999999999999995E-4</c:v>
                </c:pt>
                <c:pt idx="123">
                  <c:v>5.9999999999999995E-4</c:v>
                </c:pt>
                <c:pt idx="124">
                  <c:v>4.0000000000000002E-4</c:v>
                </c:pt>
                <c:pt idx="125">
                  <c:v>2.0000000000000001E-4</c:v>
                </c:pt>
                <c:pt idx="126">
                  <c:v>2.0000000000000001E-4</c:v>
                </c:pt>
                <c:pt idx="127">
                  <c:v>1E-4</c:v>
                </c:pt>
                <c:pt idx="128">
                  <c:v>0</c:v>
                </c:pt>
                <c:pt idx="129">
                  <c:v>0</c:v>
                </c:pt>
                <c:pt idx="130">
                  <c:v>0</c:v>
                </c:pt>
                <c:pt idx="131">
                  <c:v>0</c:v>
                </c:pt>
                <c:pt idx="132">
                  <c:v>0</c:v>
                </c:pt>
                <c:pt idx="133">
                  <c:v>0</c:v>
                </c:pt>
                <c:pt idx="134">
                  <c:v>0</c:v>
                </c:pt>
                <c:pt idx="135">
                  <c:v>0</c:v>
                </c:pt>
                <c:pt idx="136">
                  <c:v>0</c:v>
                </c:pt>
                <c:pt idx="137">
                  <c:v>0</c:v>
                </c:pt>
                <c:pt idx="138">
                  <c:v>0</c:v>
                </c:pt>
                <c:pt idx="139">
                  <c:v>0</c:v>
                </c:pt>
                <c:pt idx="140">
                  <c:v>0</c:v>
                </c:pt>
                <c:pt idx="141">
                  <c:v>0</c:v>
                </c:pt>
                <c:pt idx="142">
                  <c:v>0</c:v>
                </c:pt>
                <c:pt idx="143">
                  <c:v>0</c:v>
                </c:pt>
                <c:pt idx="144">
                  <c:v>-1E-3</c:v>
                </c:pt>
                <c:pt idx="145">
                  <c:v>-1E-3</c:v>
                </c:pt>
                <c:pt idx="146">
                  <c:v>-1E-3</c:v>
                </c:pt>
                <c:pt idx="147">
                  <c:v>-1E-3</c:v>
                </c:pt>
                <c:pt idx="148">
                  <c:v>-1E-3</c:v>
                </c:pt>
                <c:pt idx="149">
                  <c:v>-1E-3</c:v>
                </c:pt>
                <c:pt idx="150">
                  <c:v>-1E-3</c:v>
                </c:pt>
                <c:pt idx="151">
                  <c:v>-1E-3</c:v>
                </c:pt>
                <c:pt idx="152">
                  <c:v>-1E-3</c:v>
                </c:pt>
                <c:pt idx="153">
                  <c:v>-1E-3</c:v>
                </c:pt>
                <c:pt idx="154">
                  <c:v>-1E-3</c:v>
                </c:pt>
                <c:pt idx="155">
                  <c:v>-1E-3</c:v>
                </c:pt>
                <c:pt idx="156">
                  <c:v>-1E-3</c:v>
                </c:pt>
                <c:pt idx="157">
                  <c:v>-1E-3</c:v>
                </c:pt>
                <c:pt idx="158">
                  <c:v>-1E-3</c:v>
                </c:pt>
                <c:pt idx="159">
                  <c:v>-1E-3</c:v>
                </c:pt>
                <c:pt idx="160">
                  <c:v>-1E-3</c:v>
                </c:pt>
              </c:numCache>
            </c:numRef>
          </c:yVal>
          <c:smooth val="0"/>
        </c:ser>
        <c:ser>
          <c:idx val="8"/>
          <c:order val="3"/>
          <c:tx>
            <c:strRef>
              <c:f>Sheet1!$V$6</c:f>
              <c:strCache>
                <c:ptCount val="1"/>
                <c:pt idx="0">
                  <c:v>8d</c:v>
                </c:pt>
              </c:strCache>
            </c:strRef>
          </c:tx>
          <c:spPr>
            <a:ln w="19050" cap="rnd">
              <a:solidFill>
                <a:srgbClr val="FF21E5"/>
              </a:solidFill>
              <a:round/>
            </a:ln>
            <a:effectLst/>
          </c:spPr>
          <c:marker>
            <c:symbol val="none"/>
          </c:marker>
          <c:xVal>
            <c:numRef>
              <c:f>Sheet1!$U$8:$U$168</c:f>
              <c:numCache>
                <c:formatCode>General</c:formatCode>
                <c:ptCount val="161"/>
                <c:pt idx="0">
                  <c:v>240</c:v>
                </c:pt>
                <c:pt idx="1">
                  <c:v>241</c:v>
                </c:pt>
                <c:pt idx="2">
                  <c:v>242</c:v>
                </c:pt>
                <c:pt idx="3">
                  <c:v>243</c:v>
                </c:pt>
                <c:pt idx="4">
                  <c:v>244</c:v>
                </c:pt>
                <c:pt idx="5">
                  <c:v>245</c:v>
                </c:pt>
                <c:pt idx="6">
                  <c:v>246</c:v>
                </c:pt>
                <c:pt idx="7">
                  <c:v>247</c:v>
                </c:pt>
                <c:pt idx="8">
                  <c:v>248</c:v>
                </c:pt>
                <c:pt idx="9">
                  <c:v>249</c:v>
                </c:pt>
                <c:pt idx="10">
                  <c:v>250</c:v>
                </c:pt>
                <c:pt idx="11">
                  <c:v>251</c:v>
                </c:pt>
                <c:pt idx="12">
                  <c:v>252</c:v>
                </c:pt>
                <c:pt idx="13">
                  <c:v>253</c:v>
                </c:pt>
                <c:pt idx="14">
                  <c:v>254</c:v>
                </c:pt>
                <c:pt idx="15">
                  <c:v>255</c:v>
                </c:pt>
                <c:pt idx="16">
                  <c:v>256</c:v>
                </c:pt>
                <c:pt idx="17">
                  <c:v>257</c:v>
                </c:pt>
                <c:pt idx="18">
                  <c:v>258</c:v>
                </c:pt>
                <c:pt idx="19">
                  <c:v>259</c:v>
                </c:pt>
                <c:pt idx="20">
                  <c:v>260</c:v>
                </c:pt>
                <c:pt idx="21">
                  <c:v>261</c:v>
                </c:pt>
                <c:pt idx="22">
                  <c:v>262</c:v>
                </c:pt>
                <c:pt idx="23">
                  <c:v>263</c:v>
                </c:pt>
                <c:pt idx="24">
                  <c:v>264</c:v>
                </c:pt>
                <c:pt idx="25">
                  <c:v>265</c:v>
                </c:pt>
                <c:pt idx="26">
                  <c:v>266</c:v>
                </c:pt>
                <c:pt idx="27">
                  <c:v>267</c:v>
                </c:pt>
                <c:pt idx="28">
                  <c:v>268</c:v>
                </c:pt>
                <c:pt idx="29">
                  <c:v>269</c:v>
                </c:pt>
                <c:pt idx="30">
                  <c:v>270</c:v>
                </c:pt>
                <c:pt idx="31">
                  <c:v>271</c:v>
                </c:pt>
                <c:pt idx="32">
                  <c:v>272</c:v>
                </c:pt>
                <c:pt idx="33">
                  <c:v>273</c:v>
                </c:pt>
                <c:pt idx="34">
                  <c:v>274</c:v>
                </c:pt>
                <c:pt idx="35">
                  <c:v>275</c:v>
                </c:pt>
                <c:pt idx="36">
                  <c:v>276</c:v>
                </c:pt>
                <c:pt idx="37">
                  <c:v>277</c:v>
                </c:pt>
                <c:pt idx="38">
                  <c:v>278</c:v>
                </c:pt>
                <c:pt idx="39">
                  <c:v>279</c:v>
                </c:pt>
                <c:pt idx="40">
                  <c:v>280</c:v>
                </c:pt>
                <c:pt idx="41">
                  <c:v>281</c:v>
                </c:pt>
                <c:pt idx="42">
                  <c:v>282</c:v>
                </c:pt>
                <c:pt idx="43">
                  <c:v>283</c:v>
                </c:pt>
                <c:pt idx="44">
                  <c:v>284</c:v>
                </c:pt>
                <c:pt idx="45">
                  <c:v>285</c:v>
                </c:pt>
                <c:pt idx="46">
                  <c:v>286</c:v>
                </c:pt>
                <c:pt idx="47">
                  <c:v>287</c:v>
                </c:pt>
                <c:pt idx="48">
                  <c:v>288</c:v>
                </c:pt>
                <c:pt idx="49">
                  <c:v>289</c:v>
                </c:pt>
                <c:pt idx="50">
                  <c:v>290</c:v>
                </c:pt>
                <c:pt idx="51">
                  <c:v>291</c:v>
                </c:pt>
                <c:pt idx="52">
                  <c:v>292</c:v>
                </c:pt>
                <c:pt idx="53">
                  <c:v>293</c:v>
                </c:pt>
                <c:pt idx="54">
                  <c:v>294</c:v>
                </c:pt>
                <c:pt idx="55">
                  <c:v>295</c:v>
                </c:pt>
                <c:pt idx="56">
                  <c:v>296</c:v>
                </c:pt>
                <c:pt idx="57">
                  <c:v>297</c:v>
                </c:pt>
                <c:pt idx="58">
                  <c:v>298</c:v>
                </c:pt>
                <c:pt idx="59">
                  <c:v>299</c:v>
                </c:pt>
                <c:pt idx="60">
                  <c:v>300</c:v>
                </c:pt>
                <c:pt idx="61">
                  <c:v>301</c:v>
                </c:pt>
                <c:pt idx="62">
                  <c:v>302</c:v>
                </c:pt>
                <c:pt idx="63">
                  <c:v>303</c:v>
                </c:pt>
                <c:pt idx="64">
                  <c:v>304</c:v>
                </c:pt>
                <c:pt idx="65">
                  <c:v>305</c:v>
                </c:pt>
                <c:pt idx="66">
                  <c:v>306</c:v>
                </c:pt>
                <c:pt idx="67">
                  <c:v>307</c:v>
                </c:pt>
                <c:pt idx="68">
                  <c:v>308</c:v>
                </c:pt>
                <c:pt idx="69">
                  <c:v>309</c:v>
                </c:pt>
                <c:pt idx="70">
                  <c:v>310</c:v>
                </c:pt>
                <c:pt idx="71">
                  <c:v>311</c:v>
                </c:pt>
                <c:pt idx="72">
                  <c:v>312</c:v>
                </c:pt>
                <c:pt idx="73">
                  <c:v>313</c:v>
                </c:pt>
                <c:pt idx="74">
                  <c:v>314</c:v>
                </c:pt>
                <c:pt idx="75">
                  <c:v>315</c:v>
                </c:pt>
                <c:pt idx="76">
                  <c:v>316</c:v>
                </c:pt>
                <c:pt idx="77">
                  <c:v>317</c:v>
                </c:pt>
                <c:pt idx="78">
                  <c:v>318</c:v>
                </c:pt>
                <c:pt idx="79">
                  <c:v>319</c:v>
                </c:pt>
                <c:pt idx="80">
                  <c:v>320</c:v>
                </c:pt>
                <c:pt idx="81">
                  <c:v>321</c:v>
                </c:pt>
                <c:pt idx="82">
                  <c:v>322</c:v>
                </c:pt>
                <c:pt idx="83">
                  <c:v>323</c:v>
                </c:pt>
                <c:pt idx="84">
                  <c:v>324</c:v>
                </c:pt>
                <c:pt idx="85">
                  <c:v>325</c:v>
                </c:pt>
                <c:pt idx="86">
                  <c:v>326</c:v>
                </c:pt>
                <c:pt idx="87">
                  <c:v>327</c:v>
                </c:pt>
                <c:pt idx="88">
                  <c:v>328</c:v>
                </c:pt>
                <c:pt idx="89">
                  <c:v>329</c:v>
                </c:pt>
                <c:pt idx="90">
                  <c:v>330</c:v>
                </c:pt>
                <c:pt idx="91">
                  <c:v>331</c:v>
                </c:pt>
                <c:pt idx="92">
                  <c:v>332</c:v>
                </c:pt>
                <c:pt idx="93">
                  <c:v>333</c:v>
                </c:pt>
                <c:pt idx="94">
                  <c:v>334</c:v>
                </c:pt>
                <c:pt idx="95">
                  <c:v>335</c:v>
                </c:pt>
                <c:pt idx="96">
                  <c:v>336</c:v>
                </c:pt>
                <c:pt idx="97">
                  <c:v>337</c:v>
                </c:pt>
                <c:pt idx="98">
                  <c:v>338</c:v>
                </c:pt>
                <c:pt idx="99">
                  <c:v>339</c:v>
                </c:pt>
                <c:pt idx="100">
                  <c:v>340</c:v>
                </c:pt>
                <c:pt idx="101">
                  <c:v>341</c:v>
                </c:pt>
                <c:pt idx="102">
                  <c:v>342</c:v>
                </c:pt>
                <c:pt idx="103">
                  <c:v>343</c:v>
                </c:pt>
                <c:pt idx="104">
                  <c:v>344</c:v>
                </c:pt>
                <c:pt idx="105">
                  <c:v>345</c:v>
                </c:pt>
                <c:pt idx="106">
                  <c:v>346</c:v>
                </c:pt>
                <c:pt idx="107">
                  <c:v>347</c:v>
                </c:pt>
                <c:pt idx="108">
                  <c:v>348</c:v>
                </c:pt>
                <c:pt idx="109">
                  <c:v>349</c:v>
                </c:pt>
                <c:pt idx="110">
                  <c:v>350</c:v>
                </c:pt>
                <c:pt idx="111">
                  <c:v>351</c:v>
                </c:pt>
                <c:pt idx="112">
                  <c:v>352</c:v>
                </c:pt>
                <c:pt idx="113">
                  <c:v>353</c:v>
                </c:pt>
                <c:pt idx="114">
                  <c:v>354</c:v>
                </c:pt>
                <c:pt idx="115">
                  <c:v>355</c:v>
                </c:pt>
                <c:pt idx="116">
                  <c:v>356</c:v>
                </c:pt>
                <c:pt idx="117">
                  <c:v>357</c:v>
                </c:pt>
                <c:pt idx="118">
                  <c:v>358</c:v>
                </c:pt>
                <c:pt idx="119">
                  <c:v>359</c:v>
                </c:pt>
                <c:pt idx="120">
                  <c:v>360</c:v>
                </c:pt>
                <c:pt idx="121">
                  <c:v>361</c:v>
                </c:pt>
                <c:pt idx="122">
                  <c:v>362</c:v>
                </c:pt>
                <c:pt idx="123">
                  <c:v>363</c:v>
                </c:pt>
                <c:pt idx="124">
                  <c:v>364</c:v>
                </c:pt>
                <c:pt idx="125">
                  <c:v>365</c:v>
                </c:pt>
                <c:pt idx="126">
                  <c:v>366</c:v>
                </c:pt>
                <c:pt idx="127">
                  <c:v>367</c:v>
                </c:pt>
                <c:pt idx="128">
                  <c:v>368</c:v>
                </c:pt>
                <c:pt idx="129">
                  <c:v>369</c:v>
                </c:pt>
                <c:pt idx="130">
                  <c:v>370</c:v>
                </c:pt>
                <c:pt idx="131">
                  <c:v>371</c:v>
                </c:pt>
                <c:pt idx="132">
                  <c:v>372</c:v>
                </c:pt>
                <c:pt idx="133">
                  <c:v>373</c:v>
                </c:pt>
                <c:pt idx="134">
                  <c:v>374</c:v>
                </c:pt>
                <c:pt idx="135">
                  <c:v>375</c:v>
                </c:pt>
                <c:pt idx="136">
                  <c:v>376</c:v>
                </c:pt>
                <c:pt idx="137">
                  <c:v>377</c:v>
                </c:pt>
                <c:pt idx="138">
                  <c:v>378</c:v>
                </c:pt>
                <c:pt idx="139">
                  <c:v>379</c:v>
                </c:pt>
                <c:pt idx="140">
                  <c:v>380</c:v>
                </c:pt>
                <c:pt idx="141">
                  <c:v>381</c:v>
                </c:pt>
                <c:pt idx="142">
                  <c:v>382</c:v>
                </c:pt>
                <c:pt idx="143">
                  <c:v>383</c:v>
                </c:pt>
                <c:pt idx="144">
                  <c:v>384</c:v>
                </c:pt>
                <c:pt idx="145">
                  <c:v>385</c:v>
                </c:pt>
                <c:pt idx="146">
                  <c:v>386</c:v>
                </c:pt>
                <c:pt idx="147">
                  <c:v>387</c:v>
                </c:pt>
                <c:pt idx="148">
                  <c:v>388</c:v>
                </c:pt>
                <c:pt idx="149">
                  <c:v>389</c:v>
                </c:pt>
                <c:pt idx="150">
                  <c:v>390</c:v>
                </c:pt>
                <c:pt idx="151">
                  <c:v>391</c:v>
                </c:pt>
                <c:pt idx="152">
                  <c:v>392</c:v>
                </c:pt>
                <c:pt idx="153">
                  <c:v>393</c:v>
                </c:pt>
                <c:pt idx="154">
                  <c:v>394</c:v>
                </c:pt>
                <c:pt idx="155">
                  <c:v>395</c:v>
                </c:pt>
                <c:pt idx="156">
                  <c:v>396</c:v>
                </c:pt>
                <c:pt idx="157">
                  <c:v>397</c:v>
                </c:pt>
                <c:pt idx="158">
                  <c:v>398</c:v>
                </c:pt>
                <c:pt idx="159">
                  <c:v>399</c:v>
                </c:pt>
                <c:pt idx="160">
                  <c:v>400</c:v>
                </c:pt>
              </c:numCache>
            </c:numRef>
          </c:xVal>
          <c:yVal>
            <c:numRef>
              <c:f>Sheet1!$V$8:$V$168</c:f>
              <c:numCache>
                <c:formatCode>General</c:formatCode>
                <c:ptCount val="161"/>
                <c:pt idx="0">
                  <c:v>2.7875999999999999</c:v>
                </c:pt>
                <c:pt idx="1">
                  <c:v>2.8012000000000001</c:v>
                </c:pt>
                <c:pt idx="2">
                  <c:v>2.8431000000000002</c:v>
                </c:pt>
                <c:pt idx="3">
                  <c:v>2.8620999999999999</c:v>
                </c:pt>
                <c:pt idx="4">
                  <c:v>2.8500999999999999</c:v>
                </c:pt>
                <c:pt idx="5">
                  <c:v>2.8239999999999998</c:v>
                </c:pt>
                <c:pt idx="6">
                  <c:v>2.8029999999999999</c:v>
                </c:pt>
                <c:pt idx="7">
                  <c:v>2.7894000000000001</c:v>
                </c:pt>
                <c:pt idx="8">
                  <c:v>2.7656999999999998</c:v>
                </c:pt>
                <c:pt idx="9">
                  <c:v>2.7480000000000002</c:v>
                </c:pt>
                <c:pt idx="10">
                  <c:v>2.7399</c:v>
                </c:pt>
                <c:pt idx="11">
                  <c:v>2.7248000000000001</c:v>
                </c:pt>
                <c:pt idx="12">
                  <c:v>2.7038000000000002</c:v>
                </c:pt>
                <c:pt idx="13">
                  <c:v>2.6728000000000001</c:v>
                </c:pt>
                <c:pt idx="14">
                  <c:v>2.6276000000000002</c:v>
                </c:pt>
                <c:pt idx="15">
                  <c:v>2.5697999999999999</c:v>
                </c:pt>
                <c:pt idx="16">
                  <c:v>2.4994000000000001</c:v>
                </c:pt>
                <c:pt idx="17">
                  <c:v>2.4377</c:v>
                </c:pt>
                <c:pt idx="18">
                  <c:v>2.4003999999999999</c:v>
                </c:pt>
                <c:pt idx="19">
                  <c:v>2.3683000000000001</c:v>
                </c:pt>
                <c:pt idx="20">
                  <c:v>2.3376999999999999</c:v>
                </c:pt>
                <c:pt idx="21">
                  <c:v>2.3159999999999998</c:v>
                </c:pt>
                <c:pt idx="22">
                  <c:v>2.2951000000000001</c:v>
                </c:pt>
                <c:pt idx="23">
                  <c:v>2.2747000000000002</c:v>
                </c:pt>
                <c:pt idx="24">
                  <c:v>2.2524999999999999</c:v>
                </c:pt>
                <c:pt idx="25">
                  <c:v>2.2309000000000001</c:v>
                </c:pt>
                <c:pt idx="26">
                  <c:v>2.2158000000000002</c:v>
                </c:pt>
                <c:pt idx="27">
                  <c:v>2.1911999999999998</c:v>
                </c:pt>
                <c:pt idx="28">
                  <c:v>2.1545000000000001</c:v>
                </c:pt>
                <c:pt idx="29">
                  <c:v>2.1128</c:v>
                </c:pt>
                <c:pt idx="30">
                  <c:v>2.0708000000000002</c:v>
                </c:pt>
                <c:pt idx="31">
                  <c:v>2.0350999999999999</c:v>
                </c:pt>
                <c:pt idx="32">
                  <c:v>2.0066000000000002</c:v>
                </c:pt>
                <c:pt idx="33">
                  <c:v>1.9809000000000001</c:v>
                </c:pt>
                <c:pt idx="34">
                  <c:v>1.9515</c:v>
                </c:pt>
                <c:pt idx="35">
                  <c:v>1.9051</c:v>
                </c:pt>
                <c:pt idx="36">
                  <c:v>1.84</c:v>
                </c:pt>
                <c:pt idx="37">
                  <c:v>1.7565999999999999</c:v>
                </c:pt>
                <c:pt idx="38">
                  <c:v>1.6592</c:v>
                </c:pt>
                <c:pt idx="39">
                  <c:v>1.5570999999999999</c:v>
                </c:pt>
                <c:pt idx="40">
                  <c:v>1.4583999999999999</c:v>
                </c:pt>
                <c:pt idx="41">
                  <c:v>1.3677999999999999</c:v>
                </c:pt>
                <c:pt idx="42">
                  <c:v>1.2904</c:v>
                </c:pt>
                <c:pt idx="43">
                  <c:v>1.2254</c:v>
                </c:pt>
                <c:pt idx="44">
                  <c:v>1.1722999999999999</c:v>
                </c:pt>
                <c:pt idx="45">
                  <c:v>1.1315999999999999</c:v>
                </c:pt>
                <c:pt idx="46">
                  <c:v>1.1011</c:v>
                </c:pt>
                <c:pt idx="47">
                  <c:v>1.0791999999999999</c:v>
                </c:pt>
                <c:pt idx="48">
                  <c:v>1.0648</c:v>
                </c:pt>
                <c:pt idx="49">
                  <c:v>1.0571999999999999</c:v>
                </c:pt>
                <c:pt idx="50">
                  <c:v>1.0550999999999999</c:v>
                </c:pt>
                <c:pt idx="51">
                  <c:v>1.0561</c:v>
                </c:pt>
                <c:pt idx="52">
                  <c:v>1.0589999999999999</c:v>
                </c:pt>
                <c:pt idx="53">
                  <c:v>1.0629999999999999</c:v>
                </c:pt>
                <c:pt idx="54">
                  <c:v>1.0674999999999999</c:v>
                </c:pt>
                <c:pt idx="55">
                  <c:v>1.0714999999999999</c:v>
                </c:pt>
                <c:pt idx="56">
                  <c:v>1.0747</c:v>
                </c:pt>
                <c:pt idx="57">
                  <c:v>1.0773999999999999</c:v>
                </c:pt>
                <c:pt idx="58">
                  <c:v>1.0791999999999999</c:v>
                </c:pt>
                <c:pt idx="59">
                  <c:v>1.0784</c:v>
                </c:pt>
                <c:pt idx="60">
                  <c:v>1.0750999999999999</c:v>
                </c:pt>
                <c:pt idx="61">
                  <c:v>1.07</c:v>
                </c:pt>
                <c:pt idx="62">
                  <c:v>1.0628</c:v>
                </c:pt>
                <c:pt idx="63">
                  <c:v>1.0532999999999999</c:v>
                </c:pt>
                <c:pt idx="64">
                  <c:v>1.0409999999999999</c:v>
                </c:pt>
                <c:pt idx="65">
                  <c:v>1.0262</c:v>
                </c:pt>
                <c:pt idx="66">
                  <c:v>1.0101</c:v>
                </c:pt>
                <c:pt idx="67">
                  <c:v>0.99129999999999996</c:v>
                </c:pt>
                <c:pt idx="68">
                  <c:v>0.97009999999999996</c:v>
                </c:pt>
                <c:pt idx="69">
                  <c:v>0.9466</c:v>
                </c:pt>
                <c:pt idx="70">
                  <c:v>0.9204</c:v>
                </c:pt>
                <c:pt idx="71">
                  <c:v>0.89170000000000005</c:v>
                </c:pt>
                <c:pt idx="72">
                  <c:v>0.86060000000000003</c:v>
                </c:pt>
                <c:pt idx="73">
                  <c:v>0.82699999999999996</c:v>
                </c:pt>
                <c:pt idx="74">
                  <c:v>0.7923</c:v>
                </c:pt>
                <c:pt idx="75">
                  <c:v>0.75619999999999998</c:v>
                </c:pt>
                <c:pt idx="76">
                  <c:v>0.71940000000000004</c:v>
                </c:pt>
                <c:pt idx="77">
                  <c:v>0.68220000000000003</c:v>
                </c:pt>
                <c:pt idx="78">
                  <c:v>0.64490000000000003</c:v>
                </c:pt>
                <c:pt idx="79">
                  <c:v>0.60780000000000001</c:v>
                </c:pt>
                <c:pt idx="80">
                  <c:v>0.57110000000000005</c:v>
                </c:pt>
                <c:pt idx="81">
                  <c:v>0.53500000000000003</c:v>
                </c:pt>
                <c:pt idx="82">
                  <c:v>0.49969999999999998</c:v>
                </c:pt>
                <c:pt idx="83">
                  <c:v>0.46479999999999999</c:v>
                </c:pt>
                <c:pt idx="84">
                  <c:v>0.4304</c:v>
                </c:pt>
                <c:pt idx="85">
                  <c:v>0.39639999999999997</c:v>
                </c:pt>
                <c:pt idx="86">
                  <c:v>0.36309999999999998</c:v>
                </c:pt>
                <c:pt idx="87">
                  <c:v>0.3291</c:v>
                </c:pt>
                <c:pt idx="88">
                  <c:v>0.29559999999999997</c:v>
                </c:pt>
                <c:pt idx="89">
                  <c:v>0.2641</c:v>
                </c:pt>
                <c:pt idx="90">
                  <c:v>0.23419999999999999</c:v>
                </c:pt>
                <c:pt idx="91">
                  <c:v>0.2059</c:v>
                </c:pt>
                <c:pt idx="92">
                  <c:v>0.17929999999999999</c:v>
                </c:pt>
                <c:pt idx="93">
                  <c:v>0.15479999999999999</c:v>
                </c:pt>
                <c:pt idx="94">
                  <c:v>0.13239999999999999</c:v>
                </c:pt>
                <c:pt idx="95">
                  <c:v>0.1124</c:v>
                </c:pt>
                <c:pt idx="96">
                  <c:v>9.4799999999999995E-2</c:v>
                </c:pt>
                <c:pt idx="97">
                  <c:v>7.9399999999999998E-2</c:v>
                </c:pt>
                <c:pt idx="98">
                  <c:v>6.6100000000000006E-2</c:v>
                </c:pt>
                <c:pt idx="99">
                  <c:v>5.4600000000000003E-2</c:v>
                </c:pt>
                <c:pt idx="100">
                  <c:v>4.4999999999999998E-2</c:v>
                </c:pt>
                <c:pt idx="101">
                  <c:v>3.6900000000000002E-2</c:v>
                </c:pt>
                <c:pt idx="102">
                  <c:v>3.0200000000000001E-2</c:v>
                </c:pt>
                <c:pt idx="103">
                  <c:v>2.46E-2</c:v>
                </c:pt>
                <c:pt idx="104">
                  <c:v>2.01E-2</c:v>
                </c:pt>
                <c:pt idx="105">
                  <c:v>1.6400000000000001E-2</c:v>
                </c:pt>
                <c:pt idx="106">
                  <c:v>1.34E-2</c:v>
                </c:pt>
                <c:pt idx="107">
                  <c:v>1.0999999999999999E-2</c:v>
                </c:pt>
                <c:pt idx="108">
                  <c:v>9.1000000000000004E-3</c:v>
                </c:pt>
                <c:pt idx="109">
                  <c:v>7.6E-3</c:v>
                </c:pt>
                <c:pt idx="110">
                  <c:v>6.3E-3</c:v>
                </c:pt>
                <c:pt idx="111">
                  <c:v>5.1999999999999998E-3</c:v>
                </c:pt>
                <c:pt idx="112">
                  <c:v>4.4000000000000003E-3</c:v>
                </c:pt>
                <c:pt idx="113">
                  <c:v>3.8999999999999998E-3</c:v>
                </c:pt>
                <c:pt idx="114">
                  <c:v>3.3999999999999998E-3</c:v>
                </c:pt>
                <c:pt idx="115">
                  <c:v>3.0000000000000001E-3</c:v>
                </c:pt>
                <c:pt idx="116">
                  <c:v>2.5999999999999999E-3</c:v>
                </c:pt>
                <c:pt idx="117">
                  <c:v>2.3999999999999998E-3</c:v>
                </c:pt>
                <c:pt idx="118">
                  <c:v>2.2000000000000001E-3</c:v>
                </c:pt>
                <c:pt idx="119">
                  <c:v>2E-3</c:v>
                </c:pt>
                <c:pt idx="120">
                  <c:v>1.8E-3</c:v>
                </c:pt>
                <c:pt idx="121">
                  <c:v>1.6999999999999999E-3</c:v>
                </c:pt>
                <c:pt idx="122">
                  <c:v>1.6000000000000001E-3</c:v>
                </c:pt>
                <c:pt idx="123">
                  <c:v>1.4E-3</c:v>
                </c:pt>
                <c:pt idx="124">
                  <c:v>1.2999999999999999E-3</c:v>
                </c:pt>
                <c:pt idx="125">
                  <c:v>1.1999999999999999E-3</c:v>
                </c:pt>
                <c:pt idx="126">
                  <c:v>1.1999999999999999E-3</c:v>
                </c:pt>
                <c:pt idx="127">
                  <c:v>1.1999999999999999E-3</c:v>
                </c:pt>
                <c:pt idx="128">
                  <c:v>1.1000000000000001E-3</c:v>
                </c:pt>
                <c:pt idx="129">
                  <c:v>1E-3</c:v>
                </c:pt>
                <c:pt idx="130">
                  <c:v>8.9999999999999998E-4</c:v>
                </c:pt>
                <c:pt idx="131">
                  <c:v>8.9999999999999998E-4</c:v>
                </c:pt>
                <c:pt idx="132">
                  <c:v>8.0000000000000004E-4</c:v>
                </c:pt>
                <c:pt idx="133">
                  <c:v>8.0000000000000004E-4</c:v>
                </c:pt>
                <c:pt idx="134">
                  <c:v>6.9999999999999999E-4</c:v>
                </c:pt>
                <c:pt idx="135">
                  <c:v>6.9999999999999999E-4</c:v>
                </c:pt>
                <c:pt idx="136">
                  <c:v>6.9999999999999999E-4</c:v>
                </c:pt>
                <c:pt idx="137">
                  <c:v>8.0000000000000004E-4</c:v>
                </c:pt>
                <c:pt idx="138">
                  <c:v>6.9999999999999999E-4</c:v>
                </c:pt>
                <c:pt idx="139">
                  <c:v>5.9999999999999995E-4</c:v>
                </c:pt>
                <c:pt idx="140">
                  <c:v>5.9999999999999995E-4</c:v>
                </c:pt>
                <c:pt idx="141">
                  <c:v>6.9999999999999999E-4</c:v>
                </c:pt>
                <c:pt idx="142">
                  <c:v>5.9999999999999995E-4</c:v>
                </c:pt>
                <c:pt idx="143">
                  <c:v>5.9999999999999995E-4</c:v>
                </c:pt>
                <c:pt idx="144">
                  <c:v>5.9999999999999995E-4</c:v>
                </c:pt>
                <c:pt idx="145">
                  <c:v>5.0000000000000001E-4</c:v>
                </c:pt>
                <c:pt idx="146">
                  <c:v>5.0000000000000001E-4</c:v>
                </c:pt>
                <c:pt idx="147">
                  <c:v>5.0000000000000001E-4</c:v>
                </c:pt>
                <c:pt idx="148">
                  <c:v>5.0000000000000001E-4</c:v>
                </c:pt>
                <c:pt idx="149">
                  <c:v>5.0000000000000001E-4</c:v>
                </c:pt>
                <c:pt idx="150">
                  <c:v>4.0000000000000002E-4</c:v>
                </c:pt>
                <c:pt idx="151">
                  <c:v>2.9999999999999997E-4</c:v>
                </c:pt>
                <c:pt idx="152">
                  <c:v>2.9999999999999997E-4</c:v>
                </c:pt>
                <c:pt idx="153">
                  <c:v>2.9999999999999997E-4</c:v>
                </c:pt>
                <c:pt idx="154">
                  <c:v>2.9999999999999997E-4</c:v>
                </c:pt>
                <c:pt idx="155">
                  <c:v>2.9999999999999997E-4</c:v>
                </c:pt>
                <c:pt idx="156">
                  <c:v>2.0000000000000001E-4</c:v>
                </c:pt>
                <c:pt idx="157">
                  <c:v>2.0000000000000001E-4</c:v>
                </c:pt>
                <c:pt idx="158">
                  <c:v>1E-4</c:v>
                </c:pt>
                <c:pt idx="159">
                  <c:v>1E-4</c:v>
                </c:pt>
                <c:pt idx="160">
                  <c:v>1E-4</c:v>
                </c:pt>
              </c:numCache>
            </c:numRef>
          </c:yVal>
          <c:smooth val="0"/>
        </c:ser>
        <c:ser>
          <c:idx val="4"/>
          <c:order val="4"/>
          <c:tx>
            <c:strRef>
              <c:f>Sheet1!$N$6</c:f>
              <c:strCache>
                <c:ptCount val="1"/>
                <c:pt idx="0">
                  <c:v>8e</c:v>
                </c:pt>
              </c:strCache>
            </c:strRef>
          </c:tx>
          <c:spPr>
            <a:ln w="19050" cap="rnd">
              <a:solidFill>
                <a:srgbClr val="00B0F0"/>
              </a:solidFill>
              <a:round/>
            </a:ln>
            <a:effectLst/>
          </c:spPr>
          <c:marker>
            <c:symbol val="none"/>
          </c:marker>
          <c:xVal>
            <c:numRef>
              <c:f>Sheet1!$M$8:$M$188</c:f>
              <c:numCache>
                <c:formatCode>General</c:formatCode>
                <c:ptCount val="181"/>
                <c:pt idx="0">
                  <c:v>220</c:v>
                </c:pt>
                <c:pt idx="1">
                  <c:v>221</c:v>
                </c:pt>
                <c:pt idx="2">
                  <c:v>222</c:v>
                </c:pt>
                <c:pt idx="3">
                  <c:v>223</c:v>
                </c:pt>
                <c:pt idx="4">
                  <c:v>224</c:v>
                </c:pt>
                <c:pt idx="5">
                  <c:v>225</c:v>
                </c:pt>
                <c:pt idx="6">
                  <c:v>226</c:v>
                </c:pt>
                <c:pt idx="7">
                  <c:v>227</c:v>
                </c:pt>
                <c:pt idx="8">
                  <c:v>228</c:v>
                </c:pt>
                <c:pt idx="9">
                  <c:v>229</c:v>
                </c:pt>
                <c:pt idx="10">
                  <c:v>230</c:v>
                </c:pt>
                <c:pt idx="11">
                  <c:v>231</c:v>
                </c:pt>
                <c:pt idx="12">
                  <c:v>232</c:v>
                </c:pt>
                <c:pt idx="13">
                  <c:v>233</c:v>
                </c:pt>
                <c:pt idx="14">
                  <c:v>234</c:v>
                </c:pt>
                <c:pt idx="15">
                  <c:v>235</c:v>
                </c:pt>
                <c:pt idx="16">
                  <c:v>236</c:v>
                </c:pt>
                <c:pt idx="17">
                  <c:v>237</c:v>
                </c:pt>
                <c:pt idx="18">
                  <c:v>238</c:v>
                </c:pt>
                <c:pt idx="19">
                  <c:v>239</c:v>
                </c:pt>
                <c:pt idx="20">
                  <c:v>240</c:v>
                </c:pt>
                <c:pt idx="21">
                  <c:v>241</c:v>
                </c:pt>
                <c:pt idx="22">
                  <c:v>242</c:v>
                </c:pt>
                <c:pt idx="23">
                  <c:v>243</c:v>
                </c:pt>
                <c:pt idx="24">
                  <c:v>244</c:v>
                </c:pt>
                <c:pt idx="25">
                  <c:v>245</c:v>
                </c:pt>
                <c:pt idx="26">
                  <c:v>246</c:v>
                </c:pt>
                <c:pt idx="27">
                  <c:v>247</c:v>
                </c:pt>
                <c:pt idx="28">
                  <c:v>248</c:v>
                </c:pt>
                <c:pt idx="29">
                  <c:v>249</c:v>
                </c:pt>
                <c:pt idx="30">
                  <c:v>250</c:v>
                </c:pt>
                <c:pt idx="31">
                  <c:v>251</c:v>
                </c:pt>
                <c:pt idx="32">
                  <c:v>252</c:v>
                </c:pt>
                <c:pt idx="33">
                  <c:v>253</c:v>
                </c:pt>
                <c:pt idx="34">
                  <c:v>254</c:v>
                </c:pt>
                <c:pt idx="35">
                  <c:v>255</c:v>
                </c:pt>
                <c:pt idx="36">
                  <c:v>256</c:v>
                </c:pt>
                <c:pt idx="37">
                  <c:v>257</c:v>
                </c:pt>
                <c:pt idx="38">
                  <c:v>258</c:v>
                </c:pt>
                <c:pt idx="39">
                  <c:v>259</c:v>
                </c:pt>
                <c:pt idx="40">
                  <c:v>260</c:v>
                </c:pt>
                <c:pt idx="41">
                  <c:v>261</c:v>
                </c:pt>
                <c:pt idx="42">
                  <c:v>262</c:v>
                </c:pt>
                <c:pt idx="43">
                  <c:v>263</c:v>
                </c:pt>
                <c:pt idx="44">
                  <c:v>264</c:v>
                </c:pt>
                <c:pt idx="45">
                  <c:v>265</c:v>
                </c:pt>
                <c:pt idx="46">
                  <c:v>266</c:v>
                </c:pt>
                <c:pt idx="47">
                  <c:v>267</c:v>
                </c:pt>
                <c:pt idx="48">
                  <c:v>268</c:v>
                </c:pt>
                <c:pt idx="49">
                  <c:v>269</c:v>
                </c:pt>
                <c:pt idx="50">
                  <c:v>270</c:v>
                </c:pt>
                <c:pt idx="51">
                  <c:v>271</c:v>
                </c:pt>
                <c:pt idx="52">
                  <c:v>272</c:v>
                </c:pt>
                <c:pt idx="53">
                  <c:v>273</c:v>
                </c:pt>
                <c:pt idx="54">
                  <c:v>274</c:v>
                </c:pt>
                <c:pt idx="55">
                  <c:v>275</c:v>
                </c:pt>
                <c:pt idx="56">
                  <c:v>276</c:v>
                </c:pt>
                <c:pt idx="57">
                  <c:v>277</c:v>
                </c:pt>
                <c:pt idx="58">
                  <c:v>278</c:v>
                </c:pt>
                <c:pt idx="59">
                  <c:v>279</c:v>
                </c:pt>
                <c:pt idx="60">
                  <c:v>280</c:v>
                </c:pt>
                <c:pt idx="61">
                  <c:v>281</c:v>
                </c:pt>
                <c:pt idx="62">
                  <c:v>282</c:v>
                </c:pt>
                <c:pt idx="63">
                  <c:v>283</c:v>
                </c:pt>
                <c:pt idx="64">
                  <c:v>284</c:v>
                </c:pt>
                <c:pt idx="65">
                  <c:v>285</c:v>
                </c:pt>
                <c:pt idx="66">
                  <c:v>286</c:v>
                </c:pt>
                <c:pt idx="67">
                  <c:v>287</c:v>
                </c:pt>
                <c:pt idx="68">
                  <c:v>288</c:v>
                </c:pt>
                <c:pt idx="69">
                  <c:v>289</c:v>
                </c:pt>
                <c:pt idx="70">
                  <c:v>290</c:v>
                </c:pt>
                <c:pt idx="71">
                  <c:v>291</c:v>
                </c:pt>
                <c:pt idx="72">
                  <c:v>292</c:v>
                </c:pt>
                <c:pt idx="73">
                  <c:v>293</c:v>
                </c:pt>
                <c:pt idx="74">
                  <c:v>294</c:v>
                </c:pt>
                <c:pt idx="75">
                  <c:v>295</c:v>
                </c:pt>
                <c:pt idx="76">
                  <c:v>296</c:v>
                </c:pt>
                <c:pt idx="77">
                  <c:v>297</c:v>
                </c:pt>
                <c:pt idx="78">
                  <c:v>298</c:v>
                </c:pt>
                <c:pt idx="79">
                  <c:v>299</c:v>
                </c:pt>
                <c:pt idx="80">
                  <c:v>300</c:v>
                </c:pt>
                <c:pt idx="81">
                  <c:v>301</c:v>
                </c:pt>
                <c:pt idx="82">
                  <c:v>302</c:v>
                </c:pt>
                <c:pt idx="83">
                  <c:v>303</c:v>
                </c:pt>
                <c:pt idx="84">
                  <c:v>304</c:v>
                </c:pt>
                <c:pt idx="85">
                  <c:v>305</c:v>
                </c:pt>
                <c:pt idx="86">
                  <c:v>306</c:v>
                </c:pt>
                <c:pt idx="87">
                  <c:v>307</c:v>
                </c:pt>
                <c:pt idx="88">
                  <c:v>308</c:v>
                </c:pt>
                <c:pt idx="89">
                  <c:v>309</c:v>
                </c:pt>
                <c:pt idx="90">
                  <c:v>310</c:v>
                </c:pt>
                <c:pt idx="91">
                  <c:v>311</c:v>
                </c:pt>
                <c:pt idx="92">
                  <c:v>312</c:v>
                </c:pt>
                <c:pt idx="93">
                  <c:v>313</c:v>
                </c:pt>
                <c:pt idx="94">
                  <c:v>314</c:v>
                </c:pt>
                <c:pt idx="95">
                  <c:v>315</c:v>
                </c:pt>
                <c:pt idx="96">
                  <c:v>316</c:v>
                </c:pt>
                <c:pt idx="97">
                  <c:v>317</c:v>
                </c:pt>
                <c:pt idx="98">
                  <c:v>318</c:v>
                </c:pt>
                <c:pt idx="99">
                  <c:v>319</c:v>
                </c:pt>
                <c:pt idx="100">
                  <c:v>320</c:v>
                </c:pt>
                <c:pt idx="101">
                  <c:v>321</c:v>
                </c:pt>
                <c:pt idx="102">
                  <c:v>322</c:v>
                </c:pt>
                <c:pt idx="103">
                  <c:v>323</c:v>
                </c:pt>
                <c:pt idx="104">
                  <c:v>324</c:v>
                </c:pt>
                <c:pt idx="105">
                  <c:v>325</c:v>
                </c:pt>
                <c:pt idx="106">
                  <c:v>326</c:v>
                </c:pt>
                <c:pt idx="107">
                  <c:v>327</c:v>
                </c:pt>
                <c:pt idx="108">
                  <c:v>328</c:v>
                </c:pt>
                <c:pt idx="109">
                  <c:v>329</c:v>
                </c:pt>
                <c:pt idx="110">
                  <c:v>330</c:v>
                </c:pt>
                <c:pt idx="111">
                  <c:v>331</c:v>
                </c:pt>
                <c:pt idx="112">
                  <c:v>332</c:v>
                </c:pt>
                <c:pt idx="113">
                  <c:v>333</c:v>
                </c:pt>
                <c:pt idx="114">
                  <c:v>334</c:v>
                </c:pt>
                <c:pt idx="115">
                  <c:v>335</c:v>
                </c:pt>
                <c:pt idx="116">
                  <c:v>336</c:v>
                </c:pt>
                <c:pt idx="117">
                  <c:v>337</c:v>
                </c:pt>
                <c:pt idx="118">
                  <c:v>338</c:v>
                </c:pt>
                <c:pt idx="119">
                  <c:v>339</c:v>
                </c:pt>
                <c:pt idx="120">
                  <c:v>340</c:v>
                </c:pt>
                <c:pt idx="121">
                  <c:v>341</c:v>
                </c:pt>
                <c:pt idx="122">
                  <c:v>342</c:v>
                </c:pt>
                <c:pt idx="123">
                  <c:v>343</c:v>
                </c:pt>
                <c:pt idx="124">
                  <c:v>344</c:v>
                </c:pt>
                <c:pt idx="125">
                  <c:v>345</c:v>
                </c:pt>
                <c:pt idx="126">
                  <c:v>346</c:v>
                </c:pt>
                <c:pt idx="127">
                  <c:v>347</c:v>
                </c:pt>
                <c:pt idx="128">
                  <c:v>348</c:v>
                </c:pt>
                <c:pt idx="129">
                  <c:v>349</c:v>
                </c:pt>
                <c:pt idx="130">
                  <c:v>350</c:v>
                </c:pt>
                <c:pt idx="131">
                  <c:v>351</c:v>
                </c:pt>
                <c:pt idx="132">
                  <c:v>352</c:v>
                </c:pt>
                <c:pt idx="133">
                  <c:v>353</c:v>
                </c:pt>
                <c:pt idx="134">
                  <c:v>354</c:v>
                </c:pt>
                <c:pt idx="135">
                  <c:v>355</c:v>
                </c:pt>
                <c:pt idx="136">
                  <c:v>356</c:v>
                </c:pt>
                <c:pt idx="137">
                  <c:v>357</c:v>
                </c:pt>
                <c:pt idx="138">
                  <c:v>358</c:v>
                </c:pt>
                <c:pt idx="139">
                  <c:v>359</c:v>
                </c:pt>
                <c:pt idx="140">
                  <c:v>360</c:v>
                </c:pt>
                <c:pt idx="141">
                  <c:v>361</c:v>
                </c:pt>
                <c:pt idx="142">
                  <c:v>362</c:v>
                </c:pt>
                <c:pt idx="143">
                  <c:v>363</c:v>
                </c:pt>
                <c:pt idx="144">
                  <c:v>364</c:v>
                </c:pt>
                <c:pt idx="145">
                  <c:v>365</c:v>
                </c:pt>
                <c:pt idx="146">
                  <c:v>366</c:v>
                </c:pt>
                <c:pt idx="147">
                  <c:v>367</c:v>
                </c:pt>
                <c:pt idx="148">
                  <c:v>368</c:v>
                </c:pt>
                <c:pt idx="149">
                  <c:v>369</c:v>
                </c:pt>
                <c:pt idx="150">
                  <c:v>370</c:v>
                </c:pt>
                <c:pt idx="151">
                  <c:v>371</c:v>
                </c:pt>
                <c:pt idx="152">
                  <c:v>372</c:v>
                </c:pt>
                <c:pt idx="153">
                  <c:v>373</c:v>
                </c:pt>
                <c:pt idx="154">
                  <c:v>374</c:v>
                </c:pt>
                <c:pt idx="155">
                  <c:v>375</c:v>
                </c:pt>
                <c:pt idx="156">
                  <c:v>376</c:v>
                </c:pt>
                <c:pt idx="157">
                  <c:v>377</c:v>
                </c:pt>
                <c:pt idx="158">
                  <c:v>378</c:v>
                </c:pt>
                <c:pt idx="159">
                  <c:v>379</c:v>
                </c:pt>
                <c:pt idx="160">
                  <c:v>380</c:v>
                </c:pt>
                <c:pt idx="161">
                  <c:v>381</c:v>
                </c:pt>
                <c:pt idx="162">
                  <c:v>382</c:v>
                </c:pt>
                <c:pt idx="163">
                  <c:v>383</c:v>
                </c:pt>
                <c:pt idx="164">
                  <c:v>384</c:v>
                </c:pt>
                <c:pt idx="165">
                  <c:v>385</c:v>
                </c:pt>
                <c:pt idx="166">
                  <c:v>386</c:v>
                </c:pt>
                <c:pt idx="167">
                  <c:v>387</c:v>
                </c:pt>
                <c:pt idx="168">
                  <c:v>388</c:v>
                </c:pt>
                <c:pt idx="169">
                  <c:v>389</c:v>
                </c:pt>
                <c:pt idx="170">
                  <c:v>390</c:v>
                </c:pt>
                <c:pt idx="171">
                  <c:v>391</c:v>
                </c:pt>
                <c:pt idx="172">
                  <c:v>392</c:v>
                </c:pt>
                <c:pt idx="173">
                  <c:v>393</c:v>
                </c:pt>
                <c:pt idx="174">
                  <c:v>394</c:v>
                </c:pt>
                <c:pt idx="175">
                  <c:v>395</c:v>
                </c:pt>
                <c:pt idx="176">
                  <c:v>396</c:v>
                </c:pt>
                <c:pt idx="177">
                  <c:v>397</c:v>
                </c:pt>
                <c:pt idx="178">
                  <c:v>398</c:v>
                </c:pt>
                <c:pt idx="179">
                  <c:v>399</c:v>
                </c:pt>
                <c:pt idx="180">
                  <c:v>400</c:v>
                </c:pt>
              </c:numCache>
            </c:numRef>
          </c:xVal>
          <c:yVal>
            <c:numRef>
              <c:f>Sheet1!$N$8:$N$188</c:f>
              <c:numCache>
                <c:formatCode>General</c:formatCode>
                <c:ptCount val="181"/>
                <c:pt idx="0">
                  <c:v>2.1915</c:v>
                </c:pt>
                <c:pt idx="1">
                  <c:v>2.2311000000000001</c:v>
                </c:pt>
                <c:pt idx="2">
                  <c:v>2.2806000000000002</c:v>
                </c:pt>
                <c:pt idx="3">
                  <c:v>2.3268</c:v>
                </c:pt>
                <c:pt idx="4">
                  <c:v>2.3666</c:v>
                </c:pt>
                <c:pt idx="5">
                  <c:v>2.4005999999999998</c:v>
                </c:pt>
                <c:pt idx="6">
                  <c:v>2.4371</c:v>
                </c:pt>
                <c:pt idx="7">
                  <c:v>2.4748999999999999</c:v>
                </c:pt>
                <c:pt idx="8">
                  <c:v>2.5019</c:v>
                </c:pt>
                <c:pt idx="9">
                  <c:v>2.5337999999999998</c:v>
                </c:pt>
                <c:pt idx="10">
                  <c:v>2.5838999999999999</c:v>
                </c:pt>
                <c:pt idx="11">
                  <c:v>2.6265999999999998</c:v>
                </c:pt>
                <c:pt idx="12">
                  <c:v>2.6608000000000001</c:v>
                </c:pt>
                <c:pt idx="13">
                  <c:v>2.7019000000000002</c:v>
                </c:pt>
                <c:pt idx="14">
                  <c:v>2.7484000000000002</c:v>
                </c:pt>
                <c:pt idx="15">
                  <c:v>2.7814000000000001</c:v>
                </c:pt>
                <c:pt idx="16">
                  <c:v>2.8033000000000001</c:v>
                </c:pt>
                <c:pt idx="17">
                  <c:v>2.8391999999999999</c:v>
                </c:pt>
                <c:pt idx="18">
                  <c:v>2.8847</c:v>
                </c:pt>
                <c:pt idx="19">
                  <c:v>2.9036</c:v>
                </c:pt>
                <c:pt idx="20">
                  <c:v>2.9258000000000002</c:v>
                </c:pt>
                <c:pt idx="21">
                  <c:v>2.9417</c:v>
                </c:pt>
                <c:pt idx="22">
                  <c:v>2.952</c:v>
                </c:pt>
                <c:pt idx="23">
                  <c:v>2.9621</c:v>
                </c:pt>
                <c:pt idx="24">
                  <c:v>2.9430000000000001</c:v>
                </c:pt>
                <c:pt idx="25">
                  <c:v>2.91</c:v>
                </c:pt>
                <c:pt idx="26">
                  <c:v>2.8996</c:v>
                </c:pt>
                <c:pt idx="27">
                  <c:v>2.8906000000000001</c:v>
                </c:pt>
                <c:pt idx="28">
                  <c:v>2.8618000000000001</c:v>
                </c:pt>
                <c:pt idx="29">
                  <c:v>2.8378999999999999</c:v>
                </c:pt>
                <c:pt idx="30">
                  <c:v>2.8132000000000001</c:v>
                </c:pt>
                <c:pt idx="31">
                  <c:v>2.7884000000000002</c:v>
                </c:pt>
                <c:pt idx="32">
                  <c:v>2.7614999999999998</c:v>
                </c:pt>
                <c:pt idx="33">
                  <c:v>2.718</c:v>
                </c:pt>
                <c:pt idx="34">
                  <c:v>2.6648999999999998</c:v>
                </c:pt>
                <c:pt idx="35">
                  <c:v>2.5972</c:v>
                </c:pt>
                <c:pt idx="36">
                  <c:v>2.5261999999999998</c:v>
                </c:pt>
                <c:pt idx="37">
                  <c:v>2.4596</c:v>
                </c:pt>
                <c:pt idx="38">
                  <c:v>2.4032</c:v>
                </c:pt>
                <c:pt idx="39">
                  <c:v>2.3576999999999999</c:v>
                </c:pt>
                <c:pt idx="40">
                  <c:v>2.3140000000000001</c:v>
                </c:pt>
                <c:pt idx="41">
                  <c:v>2.2829999999999999</c:v>
                </c:pt>
                <c:pt idx="42">
                  <c:v>2.2595000000000001</c:v>
                </c:pt>
                <c:pt idx="43">
                  <c:v>2.2303000000000002</c:v>
                </c:pt>
                <c:pt idx="44">
                  <c:v>2.2044999999999999</c:v>
                </c:pt>
                <c:pt idx="45">
                  <c:v>2.1808000000000001</c:v>
                </c:pt>
                <c:pt idx="46">
                  <c:v>2.1541000000000001</c:v>
                </c:pt>
                <c:pt idx="47">
                  <c:v>2.1185</c:v>
                </c:pt>
                <c:pt idx="48">
                  <c:v>2.0728</c:v>
                </c:pt>
                <c:pt idx="49">
                  <c:v>2.0289999999999999</c:v>
                </c:pt>
                <c:pt idx="50">
                  <c:v>1.9903999999999999</c:v>
                </c:pt>
                <c:pt idx="51">
                  <c:v>1.9556</c:v>
                </c:pt>
                <c:pt idx="52">
                  <c:v>1.9271</c:v>
                </c:pt>
                <c:pt idx="53">
                  <c:v>1.9027000000000001</c:v>
                </c:pt>
                <c:pt idx="54">
                  <c:v>1.8697999999999999</c:v>
                </c:pt>
                <c:pt idx="55">
                  <c:v>1.8201000000000001</c:v>
                </c:pt>
                <c:pt idx="56">
                  <c:v>1.7502</c:v>
                </c:pt>
                <c:pt idx="57">
                  <c:v>1.6637999999999999</c:v>
                </c:pt>
                <c:pt idx="58">
                  <c:v>1.5696000000000001</c:v>
                </c:pt>
                <c:pt idx="59">
                  <c:v>1.4726999999999999</c:v>
                </c:pt>
                <c:pt idx="60">
                  <c:v>1.3821000000000001</c:v>
                </c:pt>
                <c:pt idx="61">
                  <c:v>1.3028</c:v>
                </c:pt>
                <c:pt idx="62">
                  <c:v>1.2363999999999999</c:v>
                </c:pt>
                <c:pt idx="63">
                  <c:v>1.1829000000000001</c:v>
                </c:pt>
                <c:pt idx="64">
                  <c:v>1.1396999999999999</c:v>
                </c:pt>
                <c:pt idx="65">
                  <c:v>1.1063000000000001</c:v>
                </c:pt>
                <c:pt idx="66">
                  <c:v>1.0823</c:v>
                </c:pt>
                <c:pt idx="67">
                  <c:v>1.0654999999999999</c:v>
                </c:pt>
                <c:pt idx="68">
                  <c:v>1.0550999999999999</c:v>
                </c:pt>
                <c:pt idx="69">
                  <c:v>1.0505</c:v>
                </c:pt>
                <c:pt idx="70">
                  <c:v>1.0510999999999999</c:v>
                </c:pt>
                <c:pt idx="71">
                  <c:v>1.0546</c:v>
                </c:pt>
                <c:pt idx="72">
                  <c:v>1.0589999999999999</c:v>
                </c:pt>
                <c:pt idx="73">
                  <c:v>1.0649</c:v>
                </c:pt>
                <c:pt idx="74">
                  <c:v>1.0709</c:v>
                </c:pt>
                <c:pt idx="75">
                  <c:v>1.0761000000000001</c:v>
                </c:pt>
                <c:pt idx="76">
                  <c:v>1.0798000000000001</c:v>
                </c:pt>
                <c:pt idx="77">
                  <c:v>1.0814999999999999</c:v>
                </c:pt>
                <c:pt idx="78">
                  <c:v>1.0813999999999999</c:v>
                </c:pt>
                <c:pt idx="79">
                  <c:v>1.0786</c:v>
                </c:pt>
                <c:pt idx="80">
                  <c:v>1.0733999999999999</c:v>
                </c:pt>
                <c:pt idx="81">
                  <c:v>1.0662</c:v>
                </c:pt>
                <c:pt idx="82">
                  <c:v>1.0569</c:v>
                </c:pt>
                <c:pt idx="83">
                  <c:v>1.0455000000000001</c:v>
                </c:pt>
                <c:pt idx="84">
                  <c:v>1.032</c:v>
                </c:pt>
                <c:pt idx="85">
                  <c:v>1.0159</c:v>
                </c:pt>
                <c:pt idx="86">
                  <c:v>0.99780000000000002</c:v>
                </c:pt>
                <c:pt idx="87">
                  <c:v>0.97760000000000002</c:v>
                </c:pt>
                <c:pt idx="88">
                  <c:v>0.9546</c:v>
                </c:pt>
                <c:pt idx="89">
                  <c:v>0.92930000000000001</c:v>
                </c:pt>
                <c:pt idx="90">
                  <c:v>0.90200000000000002</c:v>
                </c:pt>
                <c:pt idx="91">
                  <c:v>0.87209999999999999</c:v>
                </c:pt>
                <c:pt idx="92">
                  <c:v>0.83989999999999998</c:v>
                </c:pt>
                <c:pt idx="93">
                  <c:v>0.80610000000000004</c:v>
                </c:pt>
                <c:pt idx="94">
                  <c:v>0.77080000000000004</c:v>
                </c:pt>
                <c:pt idx="95">
                  <c:v>0.73480000000000001</c:v>
                </c:pt>
                <c:pt idx="96">
                  <c:v>0.69810000000000005</c:v>
                </c:pt>
                <c:pt idx="97">
                  <c:v>0.66110000000000002</c:v>
                </c:pt>
                <c:pt idx="98">
                  <c:v>0.62460000000000004</c:v>
                </c:pt>
                <c:pt idx="99">
                  <c:v>0.58830000000000005</c:v>
                </c:pt>
                <c:pt idx="100">
                  <c:v>0.55220000000000002</c:v>
                </c:pt>
                <c:pt idx="101">
                  <c:v>0.51649999999999996</c:v>
                </c:pt>
                <c:pt idx="102">
                  <c:v>0.48130000000000001</c:v>
                </c:pt>
                <c:pt idx="103">
                  <c:v>0.44669999999999999</c:v>
                </c:pt>
                <c:pt idx="104">
                  <c:v>0.41239999999999999</c:v>
                </c:pt>
                <c:pt idx="105">
                  <c:v>0.37890000000000001</c:v>
                </c:pt>
                <c:pt idx="106">
                  <c:v>0.34620000000000001</c:v>
                </c:pt>
                <c:pt idx="107">
                  <c:v>0.3135</c:v>
                </c:pt>
                <c:pt idx="108">
                  <c:v>0.28139999999999998</c:v>
                </c:pt>
                <c:pt idx="109">
                  <c:v>0.25119999999999998</c:v>
                </c:pt>
                <c:pt idx="110">
                  <c:v>0.22289999999999999</c:v>
                </c:pt>
                <c:pt idx="111">
                  <c:v>0.19639999999999999</c:v>
                </c:pt>
                <c:pt idx="112">
                  <c:v>0.1716</c:v>
                </c:pt>
                <c:pt idx="113">
                  <c:v>0.14899999999999999</c:v>
                </c:pt>
                <c:pt idx="114">
                  <c:v>0.12859999999999999</c:v>
                </c:pt>
                <c:pt idx="115">
                  <c:v>0.1103</c:v>
                </c:pt>
                <c:pt idx="116">
                  <c:v>9.4399999999999998E-2</c:v>
                </c:pt>
                <c:pt idx="117">
                  <c:v>8.0399999999999999E-2</c:v>
                </c:pt>
                <c:pt idx="118">
                  <c:v>6.8199999999999997E-2</c:v>
                </c:pt>
                <c:pt idx="119">
                  <c:v>5.79E-2</c:v>
                </c:pt>
                <c:pt idx="120">
                  <c:v>4.9000000000000002E-2</c:v>
                </c:pt>
                <c:pt idx="121">
                  <c:v>4.1500000000000002E-2</c:v>
                </c:pt>
                <c:pt idx="122">
                  <c:v>3.5200000000000002E-2</c:v>
                </c:pt>
                <c:pt idx="123">
                  <c:v>2.9899999999999999E-2</c:v>
                </c:pt>
                <c:pt idx="124">
                  <c:v>2.5499999999999998E-2</c:v>
                </c:pt>
                <c:pt idx="125">
                  <c:v>2.1899999999999999E-2</c:v>
                </c:pt>
                <c:pt idx="126">
                  <c:v>1.89E-2</c:v>
                </c:pt>
                <c:pt idx="127">
                  <c:v>1.6400000000000001E-2</c:v>
                </c:pt>
                <c:pt idx="128">
                  <c:v>1.44E-2</c:v>
                </c:pt>
                <c:pt idx="129">
                  <c:v>1.2699999999999999E-2</c:v>
                </c:pt>
                <c:pt idx="130">
                  <c:v>1.1299999999999999E-2</c:v>
                </c:pt>
                <c:pt idx="131">
                  <c:v>1.01E-2</c:v>
                </c:pt>
                <c:pt idx="132">
                  <c:v>9.1999999999999998E-3</c:v>
                </c:pt>
                <c:pt idx="133">
                  <c:v>8.5000000000000006E-3</c:v>
                </c:pt>
                <c:pt idx="134">
                  <c:v>7.7999999999999996E-3</c:v>
                </c:pt>
                <c:pt idx="135">
                  <c:v>7.1999999999999998E-3</c:v>
                </c:pt>
                <c:pt idx="136">
                  <c:v>6.7999999999999996E-3</c:v>
                </c:pt>
                <c:pt idx="137">
                  <c:v>6.4000000000000003E-3</c:v>
                </c:pt>
                <c:pt idx="138">
                  <c:v>5.8999999999999999E-3</c:v>
                </c:pt>
                <c:pt idx="139">
                  <c:v>5.5999999999999999E-3</c:v>
                </c:pt>
                <c:pt idx="140">
                  <c:v>5.4999999999999997E-3</c:v>
                </c:pt>
                <c:pt idx="141">
                  <c:v>5.3E-3</c:v>
                </c:pt>
                <c:pt idx="142">
                  <c:v>5.0000000000000001E-3</c:v>
                </c:pt>
                <c:pt idx="143">
                  <c:v>4.7999999999999996E-3</c:v>
                </c:pt>
                <c:pt idx="144">
                  <c:v>4.5999999999999999E-3</c:v>
                </c:pt>
                <c:pt idx="145">
                  <c:v>4.5999999999999999E-3</c:v>
                </c:pt>
                <c:pt idx="146">
                  <c:v>4.4000000000000003E-3</c:v>
                </c:pt>
                <c:pt idx="147">
                  <c:v>4.1999999999999997E-3</c:v>
                </c:pt>
                <c:pt idx="148">
                  <c:v>4.1999999999999997E-3</c:v>
                </c:pt>
                <c:pt idx="149">
                  <c:v>4.1000000000000003E-3</c:v>
                </c:pt>
                <c:pt idx="150">
                  <c:v>4.0000000000000001E-3</c:v>
                </c:pt>
                <c:pt idx="151">
                  <c:v>3.8E-3</c:v>
                </c:pt>
                <c:pt idx="152">
                  <c:v>3.8E-3</c:v>
                </c:pt>
                <c:pt idx="153">
                  <c:v>3.7000000000000002E-3</c:v>
                </c:pt>
                <c:pt idx="154">
                  <c:v>3.7000000000000002E-3</c:v>
                </c:pt>
                <c:pt idx="155">
                  <c:v>3.5000000000000001E-3</c:v>
                </c:pt>
                <c:pt idx="156">
                  <c:v>3.3999999999999998E-3</c:v>
                </c:pt>
                <c:pt idx="157">
                  <c:v>3.3E-3</c:v>
                </c:pt>
                <c:pt idx="158">
                  <c:v>3.2000000000000002E-3</c:v>
                </c:pt>
                <c:pt idx="159">
                  <c:v>3.2000000000000002E-3</c:v>
                </c:pt>
                <c:pt idx="160">
                  <c:v>3.2000000000000002E-3</c:v>
                </c:pt>
                <c:pt idx="161">
                  <c:v>3.2000000000000002E-3</c:v>
                </c:pt>
                <c:pt idx="162">
                  <c:v>3.0999999999999999E-3</c:v>
                </c:pt>
                <c:pt idx="163">
                  <c:v>3.0000000000000001E-3</c:v>
                </c:pt>
                <c:pt idx="164">
                  <c:v>3.0000000000000001E-3</c:v>
                </c:pt>
                <c:pt idx="165">
                  <c:v>2.8999999999999998E-3</c:v>
                </c:pt>
                <c:pt idx="166">
                  <c:v>2.8999999999999998E-3</c:v>
                </c:pt>
                <c:pt idx="167">
                  <c:v>2.8E-3</c:v>
                </c:pt>
                <c:pt idx="168">
                  <c:v>2.7000000000000001E-3</c:v>
                </c:pt>
                <c:pt idx="169">
                  <c:v>2.7000000000000001E-3</c:v>
                </c:pt>
                <c:pt idx="170">
                  <c:v>2.7000000000000001E-3</c:v>
                </c:pt>
                <c:pt idx="171">
                  <c:v>2.5999999999999999E-3</c:v>
                </c:pt>
                <c:pt idx="172">
                  <c:v>2.5999999999999999E-3</c:v>
                </c:pt>
                <c:pt idx="173">
                  <c:v>2.5000000000000001E-3</c:v>
                </c:pt>
                <c:pt idx="174">
                  <c:v>2.5000000000000001E-3</c:v>
                </c:pt>
                <c:pt idx="175">
                  <c:v>2.5000000000000001E-3</c:v>
                </c:pt>
                <c:pt idx="176">
                  <c:v>2.3999999999999998E-3</c:v>
                </c:pt>
                <c:pt idx="177">
                  <c:v>2.3999999999999998E-3</c:v>
                </c:pt>
                <c:pt idx="178">
                  <c:v>2.3999999999999998E-3</c:v>
                </c:pt>
                <c:pt idx="179">
                  <c:v>2.3E-3</c:v>
                </c:pt>
                <c:pt idx="180">
                  <c:v>2.3E-3</c:v>
                </c:pt>
              </c:numCache>
            </c:numRef>
          </c:yVal>
          <c:smooth val="0"/>
        </c:ser>
        <c:ser>
          <c:idx val="5"/>
          <c:order val="5"/>
          <c:tx>
            <c:strRef>
              <c:f>Sheet1!$P$6</c:f>
              <c:strCache>
                <c:ptCount val="1"/>
                <c:pt idx="0">
                  <c:v>8f</c:v>
                </c:pt>
              </c:strCache>
            </c:strRef>
          </c:tx>
          <c:spPr>
            <a:ln w="19050" cap="rnd">
              <a:solidFill>
                <a:schemeClr val="accent6"/>
              </a:solidFill>
              <a:round/>
            </a:ln>
            <a:effectLst/>
          </c:spPr>
          <c:marker>
            <c:symbol val="none"/>
          </c:marker>
          <c:xVal>
            <c:numRef>
              <c:f>Sheet1!$O$8:$O$168</c:f>
              <c:numCache>
                <c:formatCode>General</c:formatCode>
                <c:ptCount val="161"/>
                <c:pt idx="0">
                  <c:v>240</c:v>
                </c:pt>
                <c:pt idx="1">
                  <c:v>241</c:v>
                </c:pt>
                <c:pt idx="2">
                  <c:v>242</c:v>
                </c:pt>
                <c:pt idx="3">
                  <c:v>243</c:v>
                </c:pt>
                <c:pt idx="4">
                  <c:v>244</c:v>
                </c:pt>
                <c:pt idx="5">
                  <c:v>245</c:v>
                </c:pt>
                <c:pt idx="6">
                  <c:v>246</c:v>
                </c:pt>
                <c:pt idx="7">
                  <c:v>247</c:v>
                </c:pt>
                <c:pt idx="8">
                  <c:v>248</c:v>
                </c:pt>
                <c:pt idx="9">
                  <c:v>249</c:v>
                </c:pt>
                <c:pt idx="10">
                  <c:v>250</c:v>
                </c:pt>
                <c:pt idx="11">
                  <c:v>251</c:v>
                </c:pt>
                <c:pt idx="12">
                  <c:v>252</c:v>
                </c:pt>
                <c:pt idx="13">
                  <c:v>253</c:v>
                </c:pt>
                <c:pt idx="14">
                  <c:v>254</c:v>
                </c:pt>
                <c:pt idx="15">
                  <c:v>255</c:v>
                </c:pt>
                <c:pt idx="16">
                  <c:v>256</c:v>
                </c:pt>
                <c:pt idx="17">
                  <c:v>257</c:v>
                </c:pt>
                <c:pt idx="18">
                  <c:v>258</c:v>
                </c:pt>
                <c:pt idx="19">
                  <c:v>259</c:v>
                </c:pt>
                <c:pt idx="20">
                  <c:v>260</c:v>
                </c:pt>
                <c:pt idx="21">
                  <c:v>261</c:v>
                </c:pt>
                <c:pt idx="22">
                  <c:v>262</c:v>
                </c:pt>
                <c:pt idx="23">
                  <c:v>263</c:v>
                </c:pt>
                <c:pt idx="24">
                  <c:v>264</c:v>
                </c:pt>
                <c:pt idx="25">
                  <c:v>265</c:v>
                </c:pt>
                <c:pt idx="26">
                  <c:v>266</c:v>
                </c:pt>
                <c:pt idx="27">
                  <c:v>267</c:v>
                </c:pt>
                <c:pt idx="28">
                  <c:v>268</c:v>
                </c:pt>
                <c:pt idx="29">
                  <c:v>269</c:v>
                </c:pt>
                <c:pt idx="30">
                  <c:v>270</c:v>
                </c:pt>
                <c:pt idx="31">
                  <c:v>271</c:v>
                </c:pt>
                <c:pt idx="32">
                  <c:v>272</c:v>
                </c:pt>
                <c:pt idx="33">
                  <c:v>273</c:v>
                </c:pt>
                <c:pt idx="34">
                  <c:v>274</c:v>
                </c:pt>
                <c:pt idx="35">
                  <c:v>275</c:v>
                </c:pt>
                <c:pt idx="36">
                  <c:v>276</c:v>
                </c:pt>
                <c:pt idx="37">
                  <c:v>277</c:v>
                </c:pt>
                <c:pt idx="38">
                  <c:v>278</c:v>
                </c:pt>
                <c:pt idx="39">
                  <c:v>279</c:v>
                </c:pt>
                <c:pt idx="40">
                  <c:v>280</c:v>
                </c:pt>
                <c:pt idx="41">
                  <c:v>281</c:v>
                </c:pt>
                <c:pt idx="42">
                  <c:v>282</c:v>
                </c:pt>
                <c:pt idx="43">
                  <c:v>283</c:v>
                </c:pt>
                <c:pt idx="44">
                  <c:v>284</c:v>
                </c:pt>
                <c:pt idx="45">
                  <c:v>285</c:v>
                </c:pt>
                <c:pt idx="46">
                  <c:v>286</c:v>
                </c:pt>
                <c:pt idx="47">
                  <c:v>287</c:v>
                </c:pt>
                <c:pt idx="48">
                  <c:v>288</c:v>
                </c:pt>
                <c:pt idx="49">
                  <c:v>289</c:v>
                </c:pt>
                <c:pt idx="50">
                  <c:v>290</c:v>
                </c:pt>
                <c:pt idx="51">
                  <c:v>291</c:v>
                </c:pt>
                <c:pt idx="52">
                  <c:v>292</c:v>
                </c:pt>
                <c:pt idx="53">
                  <c:v>293</c:v>
                </c:pt>
                <c:pt idx="54">
                  <c:v>294</c:v>
                </c:pt>
                <c:pt idx="55">
                  <c:v>295</c:v>
                </c:pt>
                <c:pt idx="56">
                  <c:v>296</c:v>
                </c:pt>
                <c:pt idx="57">
                  <c:v>297</c:v>
                </c:pt>
                <c:pt idx="58">
                  <c:v>298</c:v>
                </c:pt>
                <c:pt idx="59">
                  <c:v>299</c:v>
                </c:pt>
                <c:pt idx="60">
                  <c:v>300</c:v>
                </c:pt>
                <c:pt idx="61">
                  <c:v>301</c:v>
                </c:pt>
                <c:pt idx="62">
                  <c:v>302</c:v>
                </c:pt>
                <c:pt idx="63">
                  <c:v>303</c:v>
                </c:pt>
                <c:pt idx="64">
                  <c:v>304</c:v>
                </c:pt>
                <c:pt idx="65">
                  <c:v>305</c:v>
                </c:pt>
                <c:pt idx="66">
                  <c:v>306</c:v>
                </c:pt>
                <c:pt idx="67">
                  <c:v>307</c:v>
                </c:pt>
                <c:pt idx="68">
                  <c:v>308</c:v>
                </c:pt>
                <c:pt idx="69">
                  <c:v>309</c:v>
                </c:pt>
                <c:pt idx="70">
                  <c:v>310</c:v>
                </c:pt>
                <c:pt idx="71">
                  <c:v>311</c:v>
                </c:pt>
                <c:pt idx="72">
                  <c:v>312</c:v>
                </c:pt>
                <c:pt idx="73">
                  <c:v>313</c:v>
                </c:pt>
                <c:pt idx="74">
                  <c:v>314</c:v>
                </c:pt>
                <c:pt idx="75">
                  <c:v>315</c:v>
                </c:pt>
                <c:pt idx="76">
                  <c:v>316</c:v>
                </c:pt>
                <c:pt idx="77">
                  <c:v>317</c:v>
                </c:pt>
                <c:pt idx="78">
                  <c:v>318</c:v>
                </c:pt>
                <c:pt idx="79">
                  <c:v>319</c:v>
                </c:pt>
                <c:pt idx="80">
                  <c:v>320</c:v>
                </c:pt>
                <c:pt idx="81">
                  <c:v>321</c:v>
                </c:pt>
                <c:pt idx="82">
                  <c:v>322</c:v>
                </c:pt>
                <c:pt idx="83">
                  <c:v>323</c:v>
                </c:pt>
                <c:pt idx="84">
                  <c:v>324</c:v>
                </c:pt>
                <c:pt idx="85">
                  <c:v>325</c:v>
                </c:pt>
                <c:pt idx="86">
                  <c:v>326</c:v>
                </c:pt>
                <c:pt idx="87">
                  <c:v>327</c:v>
                </c:pt>
                <c:pt idx="88">
                  <c:v>328</c:v>
                </c:pt>
                <c:pt idx="89">
                  <c:v>329</c:v>
                </c:pt>
                <c:pt idx="90">
                  <c:v>330</c:v>
                </c:pt>
                <c:pt idx="91">
                  <c:v>331</c:v>
                </c:pt>
                <c:pt idx="92">
                  <c:v>332</c:v>
                </c:pt>
                <c:pt idx="93">
                  <c:v>333</c:v>
                </c:pt>
                <c:pt idx="94">
                  <c:v>334</c:v>
                </c:pt>
                <c:pt idx="95">
                  <c:v>335</c:v>
                </c:pt>
                <c:pt idx="96">
                  <c:v>336</c:v>
                </c:pt>
                <c:pt idx="97">
                  <c:v>337</c:v>
                </c:pt>
                <c:pt idx="98">
                  <c:v>338</c:v>
                </c:pt>
                <c:pt idx="99">
                  <c:v>339</c:v>
                </c:pt>
                <c:pt idx="100">
                  <c:v>340</c:v>
                </c:pt>
                <c:pt idx="101">
                  <c:v>341</c:v>
                </c:pt>
                <c:pt idx="102">
                  <c:v>342</c:v>
                </c:pt>
                <c:pt idx="103">
                  <c:v>343</c:v>
                </c:pt>
                <c:pt idx="104">
                  <c:v>344</c:v>
                </c:pt>
                <c:pt idx="105">
                  <c:v>345</c:v>
                </c:pt>
                <c:pt idx="106">
                  <c:v>346</c:v>
                </c:pt>
                <c:pt idx="107">
                  <c:v>347</c:v>
                </c:pt>
                <c:pt idx="108">
                  <c:v>348</c:v>
                </c:pt>
                <c:pt idx="109">
                  <c:v>349</c:v>
                </c:pt>
                <c:pt idx="110">
                  <c:v>350</c:v>
                </c:pt>
                <c:pt idx="111">
                  <c:v>351</c:v>
                </c:pt>
                <c:pt idx="112">
                  <c:v>352</c:v>
                </c:pt>
                <c:pt idx="113">
                  <c:v>353</c:v>
                </c:pt>
                <c:pt idx="114">
                  <c:v>354</c:v>
                </c:pt>
                <c:pt idx="115">
                  <c:v>355</c:v>
                </c:pt>
                <c:pt idx="116">
                  <c:v>356</c:v>
                </c:pt>
                <c:pt idx="117">
                  <c:v>357</c:v>
                </c:pt>
                <c:pt idx="118">
                  <c:v>358</c:v>
                </c:pt>
                <c:pt idx="119">
                  <c:v>359</c:v>
                </c:pt>
                <c:pt idx="120">
                  <c:v>360</c:v>
                </c:pt>
                <c:pt idx="121">
                  <c:v>361</c:v>
                </c:pt>
                <c:pt idx="122">
                  <c:v>362</c:v>
                </c:pt>
                <c:pt idx="123">
                  <c:v>363</c:v>
                </c:pt>
                <c:pt idx="124">
                  <c:v>364</c:v>
                </c:pt>
                <c:pt idx="125">
                  <c:v>365</c:v>
                </c:pt>
                <c:pt idx="126">
                  <c:v>366</c:v>
                </c:pt>
                <c:pt idx="127">
                  <c:v>367</c:v>
                </c:pt>
                <c:pt idx="128">
                  <c:v>368</c:v>
                </c:pt>
                <c:pt idx="129">
                  <c:v>369</c:v>
                </c:pt>
                <c:pt idx="130">
                  <c:v>370</c:v>
                </c:pt>
                <c:pt idx="131">
                  <c:v>371</c:v>
                </c:pt>
                <c:pt idx="132">
                  <c:v>372</c:v>
                </c:pt>
                <c:pt idx="133">
                  <c:v>373</c:v>
                </c:pt>
                <c:pt idx="134">
                  <c:v>374</c:v>
                </c:pt>
                <c:pt idx="135">
                  <c:v>375</c:v>
                </c:pt>
                <c:pt idx="136">
                  <c:v>376</c:v>
                </c:pt>
                <c:pt idx="137">
                  <c:v>377</c:v>
                </c:pt>
                <c:pt idx="138">
                  <c:v>378</c:v>
                </c:pt>
                <c:pt idx="139">
                  <c:v>379</c:v>
                </c:pt>
                <c:pt idx="140">
                  <c:v>380</c:v>
                </c:pt>
                <c:pt idx="141">
                  <c:v>381</c:v>
                </c:pt>
                <c:pt idx="142">
                  <c:v>382</c:v>
                </c:pt>
                <c:pt idx="143">
                  <c:v>383</c:v>
                </c:pt>
                <c:pt idx="144">
                  <c:v>384</c:v>
                </c:pt>
                <c:pt idx="145">
                  <c:v>385</c:v>
                </c:pt>
                <c:pt idx="146">
                  <c:v>386</c:v>
                </c:pt>
                <c:pt idx="147">
                  <c:v>387</c:v>
                </c:pt>
                <c:pt idx="148">
                  <c:v>388</c:v>
                </c:pt>
                <c:pt idx="149">
                  <c:v>389</c:v>
                </c:pt>
                <c:pt idx="150">
                  <c:v>390</c:v>
                </c:pt>
                <c:pt idx="151">
                  <c:v>391</c:v>
                </c:pt>
                <c:pt idx="152">
                  <c:v>392</c:v>
                </c:pt>
                <c:pt idx="153">
                  <c:v>393</c:v>
                </c:pt>
                <c:pt idx="154">
                  <c:v>394</c:v>
                </c:pt>
                <c:pt idx="155">
                  <c:v>395</c:v>
                </c:pt>
                <c:pt idx="156">
                  <c:v>396</c:v>
                </c:pt>
                <c:pt idx="157">
                  <c:v>397</c:v>
                </c:pt>
                <c:pt idx="158">
                  <c:v>398</c:v>
                </c:pt>
                <c:pt idx="159">
                  <c:v>399</c:v>
                </c:pt>
                <c:pt idx="160">
                  <c:v>400</c:v>
                </c:pt>
              </c:numCache>
            </c:numRef>
          </c:xVal>
          <c:yVal>
            <c:numRef>
              <c:f>Sheet1!$P$8:$P$168</c:f>
              <c:numCache>
                <c:formatCode>General</c:formatCode>
                <c:ptCount val="161"/>
                <c:pt idx="0">
                  <c:v>2.8839999999999999</c:v>
                </c:pt>
                <c:pt idx="1">
                  <c:v>2.8898000000000001</c:v>
                </c:pt>
                <c:pt idx="2">
                  <c:v>2.9195000000000002</c:v>
                </c:pt>
                <c:pt idx="3">
                  <c:v>2.9224999999999999</c:v>
                </c:pt>
                <c:pt idx="4">
                  <c:v>2.9051999999999998</c:v>
                </c:pt>
                <c:pt idx="5">
                  <c:v>2.8776999999999999</c:v>
                </c:pt>
                <c:pt idx="6">
                  <c:v>2.8569</c:v>
                </c:pt>
                <c:pt idx="7">
                  <c:v>2.8412999999999999</c:v>
                </c:pt>
                <c:pt idx="8">
                  <c:v>2.8022</c:v>
                </c:pt>
                <c:pt idx="9">
                  <c:v>2.7778999999999998</c:v>
                </c:pt>
                <c:pt idx="10">
                  <c:v>2.7690000000000001</c:v>
                </c:pt>
                <c:pt idx="11">
                  <c:v>2.7515000000000001</c:v>
                </c:pt>
                <c:pt idx="12">
                  <c:v>2.7256</c:v>
                </c:pt>
                <c:pt idx="13">
                  <c:v>2.6867999999999999</c:v>
                </c:pt>
                <c:pt idx="14">
                  <c:v>2.6318000000000001</c:v>
                </c:pt>
                <c:pt idx="15">
                  <c:v>2.5655999999999999</c:v>
                </c:pt>
                <c:pt idx="16">
                  <c:v>2.4925000000000002</c:v>
                </c:pt>
                <c:pt idx="17">
                  <c:v>2.4264999999999999</c:v>
                </c:pt>
                <c:pt idx="18">
                  <c:v>2.3784999999999998</c:v>
                </c:pt>
                <c:pt idx="19">
                  <c:v>2.3374000000000001</c:v>
                </c:pt>
                <c:pt idx="20">
                  <c:v>2.3026</c:v>
                </c:pt>
                <c:pt idx="21">
                  <c:v>2.2757000000000001</c:v>
                </c:pt>
                <c:pt idx="22">
                  <c:v>2.2496999999999998</c:v>
                </c:pt>
                <c:pt idx="23">
                  <c:v>2.2250000000000001</c:v>
                </c:pt>
                <c:pt idx="24">
                  <c:v>2.2006999999999999</c:v>
                </c:pt>
                <c:pt idx="25">
                  <c:v>2.1760999999999999</c:v>
                </c:pt>
                <c:pt idx="26">
                  <c:v>2.1545999999999998</c:v>
                </c:pt>
                <c:pt idx="27">
                  <c:v>2.1246999999999998</c:v>
                </c:pt>
                <c:pt idx="28">
                  <c:v>2.0865999999999998</c:v>
                </c:pt>
                <c:pt idx="29">
                  <c:v>2.0461999999999998</c:v>
                </c:pt>
                <c:pt idx="30">
                  <c:v>2.0081000000000002</c:v>
                </c:pt>
                <c:pt idx="31">
                  <c:v>1.9733000000000001</c:v>
                </c:pt>
                <c:pt idx="32">
                  <c:v>1.9424999999999999</c:v>
                </c:pt>
                <c:pt idx="33">
                  <c:v>1.9165000000000001</c:v>
                </c:pt>
                <c:pt idx="34">
                  <c:v>1.8833</c:v>
                </c:pt>
                <c:pt idx="35">
                  <c:v>1.8320000000000001</c:v>
                </c:pt>
                <c:pt idx="36">
                  <c:v>1.7643</c:v>
                </c:pt>
                <c:pt idx="37">
                  <c:v>1.6803999999999999</c:v>
                </c:pt>
                <c:pt idx="38">
                  <c:v>1.5878000000000001</c:v>
                </c:pt>
                <c:pt idx="39">
                  <c:v>1.4943</c:v>
                </c:pt>
                <c:pt idx="40">
                  <c:v>1.4053</c:v>
                </c:pt>
                <c:pt idx="41">
                  <c:v>1.3263</c:v>
                </c:pt>
                <c:pt idx="42">
                  <c:v>1.2609999999999999</c:v>
                </c:pt>
                <c:pt idx="43">
                  <c:v>1.2063999999999999</c:v>
                </c:pt>
                <c:pt idx="44">
                  <c:v>1.1617999999999999</c:v>
                </c:pt>
                <c:pt idx="45">
                  <c:v>1.1269</c:v>
                </c:pt>
                <c:pt idx="46">
                  <c:v>1.1008</c:v>
                </c:pt>
                <c:pt idx="47">
                  <c:v>1.0826</c:v>
                </c:pt>
                <c:pt idx="48">
                  <c:v>1.0713999999999999</c:v>
                </c:pt>
                <c:pt idx="49">
                  <c:v>1.0662</c:v>
                </c:pt>
                <c:pt idx="50">
                  <c:v>1.0658000000000001</c:v>
                </c:pt>
                <c:pt idx="51">
                  <c:v>1.0684</c:v>
                </c:pt>
                <c:pt idx="52">
                  <c:v>1.0723</c:v>
                </c:pt>
                <c:pt idx="53">
                  <c:v>1.0766</c:v>
                </c:pt>
                <c:pt idx="54">
                  <c:v>1.0811999999999999</c:v>
                </c:pt>
                <c:pt idx="55">
                  <c:v>1.0847</c:v>
                </c:pt>
                <c:pt idx="56">
                  <c:v>1.0859000000000001</c:v>
                </c:pt>
                <c:pt idx="57">
                  <c:v>1.0863</c:v>
                </c:pt>
                <c:pt idx="58">
                  <c:v>1.0846</c:v>
                </c:pt>
                <c:pt idx="59">
                  <c:v>1.0802</c:v>
                </c:pt>
                <c:pt idx="60">
                  <c:v>1.0734999999999999</c:v>
                </c:pt>
                <c:pt idx="61">
                  <c:v>1.0643</c:v>
                </c:pt>
                <c:pt idx="62">
                  <c:v>1.0528999999999999</c:v>
                </c:pt>
                <c:pt idx="63">
                  <c:v>1.0396000000000001</c:v>
                </c:pt>
                <c:pt idx="64">
                  <c:v>1.0242</c:v>
                </c:pt>
                <c:pt idx="65">
                  <c:v>1.0061</c:v>
                </c:pt>
                <c:pt idx="66">
                  <c:v>0.98650000000000004</c:v>
                </c:pt>
                <c:pt idx="67">
                  <c:v>0.96440000000000003</c:v>
                </c:pt>
                <c:pt idx="68">
                  <c:v>0.9395</c:v>
                </c:pt>
                <c:pt idx="69">
                  <c:v>0.91259999999999997</c:v>
                </c:pt>
                <c:pt idx="70">
                  <c:v>0.88349999999999995</c:v>
                </c:pt>
                <c:pt idx="71">
                  <c:v>0.85209999999999997</c:v>
                </c:pt>
                <c:pt idx="72">
                  <c:v>0.81840000000000002</c:v>
                </c:pt>
                <c:pt idx="73">
                  <c:v>0.78290000000000004</c:v>
                </c:pt>
                <c:pt idx="74">
                  <c:v>0.74660000000000004</c:v>
                </c:pt>
                <c:pt idx="75">
                  <c:v>0.7097</c:v>
                </c:pt>
                <c:pt idx="76">
                  <c:v>0.67230000000000001</c:v>
                </c:pt>
                <c:pt idx="77">
                  <c:v>0.63490000000000002</c:v>
                </c:pt>
                <c:pt idx="78">
                  <c:v>0.5978</c:v>
                </c:pt>
                <c:pt idx="79">
                  <c:v>0.56089999999999995</c:v>
                </c:pt>
                <c:pt idx="80">
                  <c:v>0.52459999999999996</c:v>
                </c:pt>
                <c:pt idx="81">
                  <c:v>0.4889</c:v>
                </c:pt>
                <c:pt idx="82">
                  <c:v>0.45369999999999999</c:v>
                </c:pt>
                <c:pt idx="83">
                  <c:v>0.41909999999999997</c:v>
                </c:pt>
                <c:pt idx="84">
                  <c:v>0.3851</c:v>
                </c:pt>
                <c:pt idx="85">
                  <c:v>0.35160000000000002</c:v>
                </c:pt>
                <c:pt idx="86">
                  <c:v>0.31909999999999999</c:v>
                </c:pt>
                <c:pt idx="87">
                  <c:v>0.28660000000000002</c:v>
                </c:pt>
                <c:pt idx="88">
                  <c:v>0.25490000000000002</c:v>
                </c:pt>
                <c:pt idx="89">
                  <c:v>0.22570000000000001</c:v>
                </c:pt>
                <c:pt idx="90">
                  <c:v>0.1983</c:v>
                </c:pt>
                <c:pt idx="91">
                  <c:v>0.17280000000000001</c:v>
                </c:pt>
                <c:pt idx="92">
                  <c:v>0.14940000000000001</c:v>
                </c:pt>
                <c:pt idx="93">
                  <c:v>0.12809999999999999</c:v>
                </c:pt>
                <c:pt idx="94">
                  <c:v>0.109</c:v>
                </c:pt>
                <c:pt idx="95">
                  <c:v>9.1999999999999998E-2</c:v>
                </c:pt>
                <c:pt idx="96">
                  <c:v>7.7200000000000005E-2</c:v>
                </c:pt>
                <c:pt idx="97">
                  <c:v>6.4600000000000005E-2</c:v>
                </c:pt>
                <c:pt idx="98">
                  <c:v>5.3699999999999998E-2</c:v>
                </c:pt>
                <c:pt idx="99">
                  <c:v>4.4400000000000002E-2</c:v>
                </c:pt>
                <c:pt idx="100">
                  <c:v>3.6499999999999998E-2</c:v>
                </c:pt>
                <c:pt idx="101">
                  <c:v>2.9899999999999999E-2</c:v>
                </c:pt>
                <c:pt idx="102">
                  <c:v>2.4500000000000001E-2</c:v>
                </c:pt>
                <c:pt idx="103">
                  <c:v>0.02</c:v>
                </c:pt>
                <c:pt idx="104">
                  <c:v>1.6400000000000001E-2</c:v>
                </c:pt>
                <c:pt idx="105">
                  <c:v>1.34E-2</c:v>
                </c:pt>
                <c:pt idx="106">
                  <c:v>1.0800000000000001E-2</c:v>
                </c:pt>
                <c:pt idx="107">
                  <c:v>8.8000000000000005E-3</c:v>
                </c:pt>
                <c:pt idx="108">
                  <c:v>7.1999999999999998E-3</c:v>
                </c:pt>
                <c:pt idx="109">
                  <c:v>5.8999999999999999E-3</c:v>
                </c:pt>
                <c:pt idx="110">
                  <c:v>4.7000000000000002E-3</c:v>
                </c:pt>
                <c:pt idx="111">
                  <c:v>3.8E-3</c:v>
                </c:pt>
                <c:pt idx="112">
                  <c:v>3.0999999999999999E-3</c:v>
                </c:pt>
                <c:pt idx="113">
                  <c:v>2.5999999999999999E-3</c:v>
                </c:pt>
                <c:pt idx="114">
                  <c:v>2.0999999999999999E-3</c:v>
                </c:pt>
                <c:pt idx="115">
                  <c:v>1.6000000000000001E-3</c:v>
                </c:pt>
                <c:pt idx="116">
                  <c:v>1.1999999999999999E-3</c:v>
                </c:pt>
                <c:pt idx="117">
                  <c:v>8.9999999999999998E-4</c:v>
                </c:pt>
                <c:pt idx="118">
                  <c:v>6.9999999999999999E-4</c:v>
                </c:pt>
                <c:pt idx="119">
                  <c:v>5.0000000000000001E-4</c:v>
                </c:pt>
                <c:pt idx="120">
                  <c:v>2.9999999999999997E-4</c:v>
                </c:pt>
                <c:pt idx="121">
                  <c:v>1E-4</c:v>
                </c:pt>
                <c:pt idx="122">
                  <c:v>0</c:v>
                </c:pt>
                <c:pt idx="123">
                  <c:v>0</c:v>
                </c:pt>
                <c:pt idx="124">
                  <c:v>0</c:v>
                </c:pt>
                <c:pt idx="125">
                  <c:v>0</c:v>
                </c:pt>
                <c:pt idx="126">
                  <c:v>0</c:v>
                </c:pt>
                <c:pt idx="127">
                  <c:v>0</c:v>
                </c:pt>
                <c:pt idx="128">
                  <c:v>0</c:v>
                </c:pt>
                <c:pt idx="129">
                  <c:v>0</c:v>
                </c:pt>
                <c:pt idx="130">
                  <c:v>0</c:v>
                </c:pt>
                <c:pt idx="131">
                  <c:v>-1E-3</c:v>
                </c:pt>
                <c:pt idx="132">
                  <c:v>-1E-3</c:v>
                </c:pt>
                <c:pt idx="133">
                  <c:v>-1E-3</c:v>
                </c:pt>
                <c:pt idx="134">
                  <c:v>-1E-3</c:v>
                </c:pt>
                <c:pt idx="135">
                  <c:v>-1E-3</c:v>
                </c:pt>
                <c:pt idx="136">
                  <c:v>-1E-3</c:v>
                </c:pt>
                <c:pt idx="137">
                  <c:v>-1E-3</c:v>
                </c:pt>
                <c:pt idx="138">
                  <c:v>-1E-3</c:v>
                </c:pt>
                <c:pt idx="139">
                  <c:v>-1E-3</c:v>
                </c:pt>
                <c:pt idx="140">
                  <c:v>-1E-3</c:v>
                </c:pt>
                <c:pt idx="141">
                  <c:v>-1E-3</c:v>
                </c:pt>
                <c:pt idx="142">
                  <c:v>-1E-3</c:v>
                </c:pt>
                <c:pt idx="143">
                  <c:v>-1E-3</c:v>
                </c:pt>
                <c:pt idx="144">
                  <c:v>-1E-3</c:v>
                </c:pt>
                <c:pt idx="145">
                  <c:v>-1E-3</c:v>
                </c:pt>
                <c:pt idx="146">
                  <c:v>-1E-3</c:v>
                </c:pt>
                <c:pt idx="147">
                  <c:v>-2E-3</c:v>
                </c:pt>
                <c:pt idx="148">
                  <c:v>-2E-3</c:v>
                </c:pt>
                <c:pt idx="149">
                  <c:v>-2E-3</c:v>
                </c:pt>
                <c:pt idx="150">
                  <c:v>-2E-3</c:v>
                </c:pt>
                <c:pt idx="151">
                  <c:v>-2E-3</c:v>
                </c:pt>
                <c:pt idx="152">
                  <c:v>-2E-3</c:v>
                </c:pt>
                <c:pt idx="153">
                  <c:v>-2E-3</c:v>
                </c:pt>
                <c:pt idx="154">
                  <c:v>-2E-3</c:v>
                </c:pt>
                <c:pt idx="155">
                  <c:v>-2E-3</c:v>
                </c:pt>
                <c:pt idx="156">
                  <c:v>-2E-3</c:v>
                </c:pt>
                <c:pt idx="157">
                  <c:v>-2E-3</c:v>
                </c:pt>
                <c:pt idx="158">
                  <c:v>-2E-3</c:v>
                </c:pt>
                <c:pt idx="159">
                  <c:v>-2E-3</c:v>
                </c:pt>
                <c:pt idx="160">
                  <c:v>-2E-3</c:v>
                </c:pt>
              </c:numCache>
            </c:numRef>
          </c:yVal>
          <c:smooth val="0"/>
        </c:ser>
        <c:ser>
          <c:idx val="7"/>
          <c:order val="6"/>
          <c:tx>
            <c:strRef>
              <c:f>Sheet1!$T$6</c:f>
              <c:strCache>
                <c:ptCount val="1"/>
                <c:pt idx="0">
                  <c:v>8g</c:v>
                </c:pt>
              </c:strCache>
            </c:strRef>
          </c:tx>
          <c:spPr>
            <a:ln w="19050" cap="rnd">
              <a:solidFill>
                <a:schemeClr val="tx1"/>
              </a:solidFill>
              <a:round/>
            </a:ln>
            <a:effectLst/>
          </c:spPr>
          <c:marker>
            <c:symbol val="none"/>
          </c:marker>
          <c:xVal>
            <c:numRef>
              <c:f>Sheet1!$S$8:$S$168</c:f>
              <c:numCache>
                <c:formatCode>General</c:formatCode>
                <c:ptCount val="161"/>
                <c:pt idx="0">
                  <c:v>240</c:v>
                </c:pt>
                <c:pt idx="1">
                  <c:v>241</c:v>
                </c:pt>
                <c:pt idx="2">
                  <c:v>242</c:v>
                </c:pt>
                <c:pt idx="3">
                  <c:v>243</c:v>
                </c:pt>
                <c:pt idx="4">
                  <c:v>244</c:v>
                </c:pt>
                <c:pt idx="5">
                  <c:v>245</c:v>
                </c:pt>
                <c:pt idx="6">
                  <c:v>246</c:v>
                </c:pt>
                <c:pt idx="7">
                  <c:v>247</c:v>
                </c:pt>
                <c:pt idx="8">
                  <c:v>248</c:v>
                </c:pt>
                <c:pt idx="9">
                  <c:v>249</c:v>
                </c:pt>
                <c:pt idx="10">
                  <c:v>250</c:v>
                </c:pt>
                <c:pt idx="11">
                  <c:v>251</c:v>
                </c:pt>
                <c:pt idx="12">
                  <c:v>252</c:v>
                </c:pt>
                <c:pt idx="13">
                  <c:v>253</c:v>
                </c:pt>
                <c:pt idx="14">
                  <c:v>254</c:v>
                </c:pt>
                <c:pt idx="15">
                  <c:v>255</c:v>
                </c:pt>
                <c:pt idx="16">
                  <c:v>256</c:v>
                </c:pt>
                <c:pt idx="17">
                  <c:v>257</c:v>
                </c:pt>
                <c:pt idx="18">
                  <c:v>258</c:v>
                </c:pt>
                <c:pt idx="19">
                  <c:v>259</c:v>
                </c:pt>
                <c:pt idx="20">
                  <c:v>260</c:v>
                </c:pt>
                <c:pt idx="21">
                  <c:v>261</c:v>
                </c:pt>
                <c:pt idx="22">
                  <c:v>262</c:v>
                </c:pt>
                <c:pt idx="23">
                  <c:v>263</c:v>
                </c:pt>
                <c:pt idx="24">
                  <c:v>264</c:v>
                </c:pt>
                <c:pt idx="25">
                  <c:v>265</c:v>
                </c:pt>
                <c:pt idx="26">
                  <c:v>266</c:v>
                </c:pt>
                <c:pt idx="27">
                  <c:v>267</c:v>
                </c:pt>
                <c:pt idx="28">
                  <c:v>268</c:v>
                </c:pt>
                <c:pt idx="29">
                  <c:v>269</c:v>
                </c:pt>
                <c:pt idx="30">
                  <c:v>270</c:v>
                </c:pt>
                <c:pt idx="31">
                  <c:v>271</c:v>
                </c:pt>
                <c:pt idx="32">
                  <c:v>272</c:v>
                </c:pt>
                <c:pt idx="33">
                  <c:v>273</c:v>
                </c:pt>
                <c:pt idx="34">
                  <c:v>274</c:v>
                </c:pt>
                <c:pt idx="35">
                  <c:v>275</c:v>
                </c:pt>
                <c:pt idx="36">
                  <c:v>276</c:v>
                </c:pt>
                <c:pt idx="37">
                  <c:v>277</c:v>
                </c:pt>
                <c:pt idx="38">
                  <c:v>278</c:v>
                </c:pt>
                <c:pt idx="39">
                  <c:v>279</c:v>
                </c:pt>
                <c:pt idx="40">
                  <c:v>280</c:v>
                </c:pt>
                <c:pt idx="41">
                  <c:v>281</c:v>
                </c:pt>
                <c:pt idx="42">
                  <c:v>282</c:v>
                </c:pt>
                <c:pt idx="43">
                  <c:v>283</c:v>
                </c:pt>
                <c:pt idx="44">
                  <c:v>284</c:v>
                </c:pt>
                <c:pt idx="45">
                  <c:v>285</c:v>
                </c:pt>
                <c:pt idx="46">
                  <c:v>286</c:v>
                </c:pt>
                <c:pt idx="47">
                  <c:v>287</c:v>
                </c:pt>
                <c:pt idx="48">
                  <c:v>288</c:v>
                </c:pt>
                <c:pt idx="49">
                  <c:v>289</c:v>
                </c:pt>
                <c:pt idx="50">
                  <c:v>290</c:v>
                </c:pt>
                <c:pt idx="51">
                  <c:v>291</c:v>
                </c:pt>
                <c:pt idx="52">
                  <c:v>292</c:v>
                </c:pt>
                <c:pt idx="53">
                  <c:v>293</c:v>
                </c:pt>
                <c:pt idx="54">
                  <c:v>294</c:v>
                </c:pt>
                <c:pt idx="55">
                  <c:v>295</c:v>
                </c:pt>
                <c:pt idx="56">
                  <c:v>296</c:v>
                </c:pt>
                <c:pt idx="57">
                  <c:v>297</c:v>
                </c:pt>
                <c:pt idx="58">
                  <c:v>298</c:v>
                </c:pt>
                <c:pt idx="59">
                  <c:v>299</c:v>
                </c:pt>
                <c:pt idx="60">
                  <c:v>300</c:v>
                </c:pt>
                <c:pt idx="61">
                  <c:v>301</c:v>
                </c:pt>
                <c:pt idx="62">
                  <c:v>302</c:v>
                </c:pt>
                <c:pt idx="63">
                  <c:v>303</c:v>
                </c:pt>
                <c:pt idx="64">
                  <c:v>304</c:v>
                </c:pt>
                <c:pt idx="65">
                  <c:v>305</c:v>
                </c:pt>
                <c:pt idx="66">
                  <c:v>306</c:v>
                </c:pt>
                <c:pt idx="67">
                  <c:v>307</c:v>
                </c:pt>
                <c:pt idx="68">
                  <c:v>308</c:v>
                </c:pt>
                <c:pt idx="69">
                  <c:v>309</c:v>
                </c:pt>
                <c:pt idx="70">
                  <c:v>310</c:v>
                </c:pt>
                <c:pt idx="71">
                  <c:v>311</c:v>
                </c:pt>
                <c:pt idx="72">
                  <c:v>312</c:v>
                </c:pt>
                <c:pt idx="73">
                  <c:v>313</c:v>
                </c:pt>
                <c:pt idx="74">
                  <c:v>314</c:v>
                </c:pt>
                <c:pt idx="75">
                  <c:v>315</c:v>
                </c:pt>
                <c:pt idx="76">
                  <c:v>316</c:v>
                </c:pt>
                <c:pt idx="77">
                  <c:v>317</c:v>
                </c:pt>
                <c:pt idx="78">
                  <c:v>318</c:v>
                </c:pt>
                <c:pt idx="79">
                  <c:v>319</c:v>
                </c:pt>
                <c:pt idx="80">
                  <c:v>320</c:v>
                </c:pt>
                <c:pt idx="81">
                  <c:v>321</c:v>
                </c:pt>
                <c:pt idx="82">
                  <c:v>322</c:v>
                </c:pt>
                <c:pt idx="83">
                  <c:v>323</c:v>
                </c:pt>
                <c:pt idx="84">
                  <c:v>324</c:v>
                </c:pt>
                <c:pt idx="85">
                  <c:v>325</c:v>
                </c:pt>
                <c:pt idx="86">
                  <c:v>326</c:v>
                </c:pt>
                <c:pt idx="87">
                  <c:v>327</c:v>
                </c:pt>
                <c:pt idx="88">
                  <c:v>328</c:v>
                </c:pt>
                <c:pt idx="89">
                  <c:v>329</c:v>
                </c:pt>
                <c:pt idx="90">
                  <c:v>330</c:v>
                </c:pt>
                <c:pt idx="91">
                  <c:v>331</c:v>
                </c:pt>
                <c:pt idx="92">
                  <c:v>332</c:v>
                </c:pt>
                <c:pt idx="93">
                  <c:v>333</c:v>
                </c:pt>
                <c:pt idx="94">
                  <c:v>334</c:v>
                </c:pt>
                <c:pt idx="95">
                  <c:v>335</c:v>
                </c:pt>
                <c:pt idx="96">
                  <c:v>336</c:v>
                </c:pt>
                <c:pt idx="97">
                  <c:v>337</c:v>
                </c:pt>
                <c:pt idx="98">
                  <c:v>338</c:v>
                </c:pt>
                <c:pt idx="99">
                  <c:v>339</c:v>
                </c:pt>
                <c:pt idx="100">
                  <c:v>340</c:v>
                </c:pt>
                <c:pt idx="101">
                  <c:v>341</c:v>
                </c:pt>
                <c:pt idx="102">
                  <c:v>342</c:v>
                </c:pt>
                <c:pt idx="103">
                  <c:v>343</c:v>
                </c:pt>
                <c:pt idx="104">
                  <c:v>344</c:v>
                </c:pt>
                <c:pt idx="105">
                  <c:v>345</c:v>
                </c:pt>
                <c:pt idx="106">
                  <c:v>346</c:v>
                </c:pt>
                <c:pt idx="107">
                  <c:v>347</c:v>
                </c:pt>
                <c:pt idx="108">
                  <c:v>348</c:v>
                </c:pt>
                <c:pt idx="109">
                  <c:v>349</c:v>
                </c:pt>
                <c:pt idx="110">
                  <c:v>350</c:v>
                </c:pt>
                <c:pt idx="111">
                  <c:v>351</c:v>
                </c:pt>
                <c:pt idx="112">
                  <c:v>352</c:v>
                </c:pt>
                <c:pt idx="113">
                  <c:v>353</c:v>
                </c:pt>
                <c:pt idx="114">
                  <c:v>354</c:v>
                </c:pt>
                <c:pt idx="115">
                  <c:v>355</c:v>
                </c:pt>
                <c:pt idx="116">
                  <c:v>356</c:v>
                </c:pt>
                <c:pt idx="117">
                  <c:v>357</c:v>
                </c:pt>
                <c:pt idx="118">
                  <c:v>358</c:v>
                </c:pt>
                <c:pt idx="119">
                  <c:v>359</c:v>
                </c:pt>
                <c:pt idx="120">
                  <c:v>360</c:v>
                </c:pt>
                <c:pt idx="121">
                  <c:v>361</c:v>
                </c:pt>
                <c:pt idx="122">
                  <c:v>362</c:v>
                </c:pt>
                <c:pt idx="123">
                  <c:v>363</c:v>
                </c:pt>
                <c:pt idx="124">
                  <c:v>364</c:v>
                </c:pt>
                <c:pt idx="125">
                  <c:v>365</c:v>
                </c:pt>
                <c:pt idx="126">
                  <c:v>366</c:v>
                </c:pt>
                <c:pt idx="127">
                  <c:v>367</c:v>
                </c:pt>
                <c:pt idx="128">
                  <c:v>368</c:v>
                </c:pt>
                <c:pt idx="129">
                  <c:v>369</c:v>
                </c:pt>
                <c:pt idx="130">
                  <c:v>370</c:v>
                </c:pt>
                <c:pt idx="131">
                  <c:v>371</c:v>
                </c:pt>
                <c:pt idx="132">
                  <c:v>372</c:v>
                </c:pt>
                <c:pt idx="133">
                  <c:v>373</c:v>
                </c:pt>
                <c:pt idx="134">
                  <c:v>374</c:v>
                </c:pt>
                <c:pt idx="135">
                  <c:v>375</c:v>
                </c:pt>
                <c:pt idx="136">
                  <c:v>376</c:v>
                </c:pt>
                <c:pt idx="137">
                  <c:v>377</c:v>
                </c:pt>
                <c:pt idx="138">
                  <c:v>378</c:v>
                </c:pt>
                <c:pt idx="139">
                  <c:v>379</c:v>
                </c:pt>
                <c:pt idx="140">
                  <c:v>380</c:v>
                </c:pt>
                <c:pt idx="141">
                  <c:v>381</c:v>
                </c:pt>
                <c:pt idx="142">
                  <c:v>382</c:v>
                </c:pt>
                <c:pt idx="143">
                  <c:v>383</c:v>
                </c:pt>
                <c:pt idx="144">
                  <c:v>384</c:v>
                </c:pt>
                <c:pt idx="145">
                  <c:v>385</c:v>
                </c:pt>
                <c:pt idx="146">
                  <c:v>386</c:v>
                </c:pt>
                <c:pt idx="147">
                  <c:v>387</c:v>
                </c:pt>
                <c:pt idx="148">
                  <c:v>388</c:v>
                </c:pt>
                <c:pt idx="149">
                  <c:v>389</c:v>
                </c:pt>
                <c:pt idx="150">
                  <c:v>390</c:v>
                </c:pt>
                <c:pt idx="151">
                  <c:v>391</c:v>
                </c:pt>
                <c:pt idx="152">
                  <c:v>392</c:v>
                </c:pt>
                <c:pt idx="153">
                  <c:v>393</c:v>
                </c:pt>
                <c:pt idx="154">
                  <c:v>394</c:v>
                </c:pt>
                <c:pt idx="155">
                  <c:v>395</c:v>
                </c:pt>
                <c:pt idx="156">
                  <c:v>396</c:v>
                </c:pt>
                <c:pt idx="157">
                  <c:v>397</c:v>
                </c:pt>
                <c:pt idx="158">
                  <c:v>398</c:v>
                </c:pt>
                <c:pt idx="159">
                  <c:v>399</c:v>
                </c:pt>
                <c:pt idx="160">
                  <c:v>400</c:v>
                </c:pt>
              </c:numCache>
            </c:numRef>
          </c:xVal>
          <c:yVal>
            <c:numRef>
              <c:f>Sheet1!$T$8:$T$168</c:f>
              <c:numCache>
                <c:formatCode>General</c:formatCode>
                <c:ptCount val="161"/>
                <c:pt idx="0">
                  <c:v>2.6926000000000001</c:v>
                </c:pt>
                <c:pt idx="1">
                  <c:v>2.6928999999999998</c:v>
                </c:pt>
                <c:pt idx="2">
                  <c:v>2.7103999999999999</c:v>
                </c:pt>
                <c:pt idx="3">
                  <c:v>2.7103999999999999</c:v>
                </c:pt>
                <c:pt idx="4">
                  <c:v>2.7010000000000001</c:v>
                </c:pt>
                <c:pt idx="5">
                  <c:v>2.6913</c:v>
                </c:pt>
                <c:pt idx="6">
                  <c:v>2.6758000000000002</c:v>
                </c:pt>
                <c:pt idx="7">
                  <c:v>2.6608000000000001</c:v>
                </c:pt>
                <c:pt idx="8">
                  <c:v>2.6465000000000001</c:v>
                </c:pt>
                <c:pt idx="9">
                  <c:v>2.6293000000000002</c:v>
                </c:pt>
                <c:pt idx="10">
                  <c:v>2.617</c:v>
                </c:pt>
                <c:pt idx="11">
                  <c:v>2.605</c:v>
                </c:pt>
                <c:pt idx="12">
                  <c:v>2.5922000000000001</c:v>
                </c:pt>
                <c:pt idx="13">
                  <c:v>2.5655000000000001</c:v>
                </c:pt>
                <c:pt idx="14">
                  <c:v>2.5278</c:v>
                </c:pt>
                <c:pt idx="15">
                  <c:v>2.4769000000000001</c:v>
                </c:pt>
                <c:pt idx="16">
                  <c:v>2.4134000000000002</c:v>
                </c:pt>
                <c:pt idx="17">
                  <c:v>2.3611</c:v>
                </c:pt>
                <c:pt idx="18">
                  <c:v>2.3245</c:v>
                </c:pt>
                <c:pt idx="19">
                  <c:v>2.2898999999999998</c:v>
                </c:pt>
                <c:pt idx="20">
                  <c:v>2.2585999999999999</c:v>
                </c:pt>
                <c:pt idx="21">
                  <c:v>2.2309999999999999</c:v>
                </c:pt>
                <c:pt idx="22">
                  <c:v>2.2029000000000001</c:v>
                </c:pt>
                <c:pt idx="23">
                  <c:v>2.1743000000000001</c:v>
                </c:pt>
                <c:pt idx="24">
                  <c:v>2.1413000000000002</c:v>
                </c:pt>
                <c:pt idx="25">
                  <c:v>2.1069</c:v>
                </c:pt>
                <c:pt idx="26">
                  <c:v>2.0739000000000001</c:v>
                </c:pt>
                <c:pt idx="27">
                  <c:v>2.0308000000000002</c:v>
                </c:pt>
                <c:pt idx="28">
                  <c:v>1.9790000000000001</c:v>
                </c:pt>
                <c:pt idx="29">
                  <c:v>1.9287000000000001</c:v>
                </c:pt>
                <c:pt idx="30">
                  <c:v>1.8869</c:v>
                </c:pt>
                <c:pt idx="31">
                  <c:v>1.8539000000000001</c:v>
                </c:pt>
                <c:pt idx="32">
                  <c:v>1.825</c:v>
                </c:pt>
                <c:pt idx="33">
                  <c:v>1.7936000000000001</c:v>
                </c:pt>
                <c:pt idx="34">
                  <c:v>1.7516</c:v>
                </c:pt>
                <c:pt idx="35">
                  <c:v>1.6865000000000001</c:v>
                </c:pt>
                <c:pt idx="36">
                  <c:v>1.5983000000000001</c:v>
                </c:pt>
                <c:pt idx="37">
                  <c:v>1.4975000000000001</c:v>
                </c:pt>
                <c:pt idx="38">
                  <c:v>1.3965000000000001</c:v>
                </c:pt>
                <c:pt idx="39">
                  <c:v>1.3056000000000001</c:v>
                </c:pt>
                <c:pt idx="40">
                  <c:v>1.2287999999999999</c:v>
                </c:pt>
                <c:pt idx="41">
                  <c:v>1.1682999999999999</c:v>
                </c:pt>
                <c:pt idx="42">
                  <c:v>1.1228</c:v>
                </c:pt>
                <c:pt idx="43">
                  <c:v>1.0880000000000001</c:v>
                </c:pt>
                <c:pt idx="44">
                  <c:v>1.0613999999999999</c:v>
                </c:pt>
                <c:pt idx="45">
                  <c:v>1.0418000000000001</c:v>
                </c:pt>
                <c:pt idx="46">
                  <c:v>1.028</c:v>
                </c:pt>
                <c:pt idx="47">
                  <c:v>1.0201</c:v>
                </c:pt>
                <c:pt idx="48">
                  <c:v>1.0177</c:v>
                </c:pt>
                <c:pt idx="49">
                  <c:v>1.0202</c:v>
                </c:pt>
                <c:pt idx="50">
                  <c:v>1.0266999999999999</c:v>
                </c:pt>
                <c:pt idx="51">
                  <c:v>1.0348999999999999</c:v>
                </c:pt>
                <c:pt idx="52">
                  <c:v>1.0438000000000001</c:v>
                </c:pt>
                <c:pt idx="53">
                  <c:v>1.0524</c:v>
                </c:pt>
                <c:pt idx="54">
                  <c:v>1.0603</c:v>
                </c:pt>
                <c:pt idx="55">
                  <c:v>1.0671999999999999</c:v>
                </c:pt>
                <c:pt idx="56">
                  <c:v>1.0720000000000001</c:v>
                </c:pt>
                <c:pt idx="57">
                  <c:v>1.0751999999999999</c:v>
                </c:pt>
                <c:pt idx="58">
                  <c:v>1.0768</c:v>
                </c:pt>
                <c:pt idx="59">
                  <c:v>1.0758000000000001</c:v>
                </c:pt>
                <c:pt idx="60">
                  <c:v>1.0724</c:v>
                </c:pt>
                <c:pt idx="61">
                  <c:v>1.0662</c:v>
                </c:pt>
                <c:pt idx="62">
                  <c:v>1.0573999999999999</c:v>
                </c:pt>
                <c:pt idx="63">
                  <c:v>1.0461</c:v>
                </c:pt>
                <c:pt idx="64">
                  <c:v>1.0316000000000001</c:v>
                </c:pt>
                <c:pt idx="65">
                  <c:v>1.0152000000000001</c:v>
                </c:pt>
                <c:pt idx="66">
                  <c:v>0.997</c:v>
                </c:pt>
                <c:pt idx="67">
                  <c:v>0.97589999999999999</c:v>
                </c:pt>
                <c:pt idx="68">
                  <c:v>0.95209999999999995</c:v>
                </c:pt>
                <c:pt idx="69">
                  <c:v>0.92569999999999997</c:v>
                </c:pt>
                <c:pt idx="70">
                  <c:v>0.89670000000000005</c:v>
                </c:pt>
                <c:pt idx="71">
                  <c:v>0.86550000000000005</c:v>
                </c:pt>
                <c:pt idx="72">
                  <c:v>0.83189999999999997</c:v>
                </c:pt>
                <c:pt idx="73">
                  <c:v>0.79649999999999999</c:v>
                </c:pt>
                <c:pt idx="74">
                  <c:v>0.75990000000000002</c:v>
                </c:pt>
                <c:pt idx="75">
                  <c:v>0.72240000000000004</c:v>
                </c:pt>
                <c:pt idx="76">
                  <c:v>0.68469999999999998</c:v>
                </c:pt>
                <c:pt idx="77">
                  <c:v>0.64680000000000004</c:v>
                </c:pt>
                <c:pt idx="78">
                  <c:v>0.60909999999999997</c:v>
                </c:pt>
                <c:pt idx="79">
                  <c:v>0.57169999999999999</c:v>
                </c:pt>
                <c:pt idx="80">
                  <c:v>0.53480000000000005</c:v>
                </c:pt>
                <c:pt idx="81">
                  <c:v>0.49859999999999999</c:v>
                </c:pt>
                <c:pt idx="82">
                  <c:v>0.4632</c:v>
                </c:pt>
                <c:pt idx="83">
                  <c:v>0.4284</c:v>
                </c:pt>
                <c:pt idx="84">
                  <c:v>0.39410000000000001</c:v>
                </c:pt>
                <c:pt idx="85">
                  <c:v>0.36020000000000002</c:v>
                </c:pt>
                <c:pt idx="86">
                  <c:v>0.32719999999999999</c:v>
                </c:pt>
                <c:pt idx="87">
                  <c:v>0.29449999999999998</c:v>
                </c:pt>
                <c:pt idx="88">
                  <c:v>0.26240000000000002</c:v>
                </c:pt>
                <c:pt idx="89">
                  <c:v>0.2324</c:v>
                </c:pt>
                <c:pt idx="90">
                  <c:v>0.20419999999999999</c:v>
                </c:pt>
                <c:pt idx="91">
                  <c:v>0.1777</c:v>
                </c:pt>
                <c:pt idx="92">
                  <c:v>0.1532</c:v>
                </c:pt>
                <c:pt idx="93">
                  <c:v>0.13100000000000001</c:v>
                </c:pt>
                <c:pt idx="94">
                  <c:v>0.1109</c:v>
                </c:pt>
                <c:pt idx="95">
                  <c:v>9.2999999999999999E-2</c:v>
                </c:pt>
                <c:pt idx="96">
                  <c:v>7.7399999999999997E-2</c:v>
                </c:pt>
                <c:pt idx="97">
                  <c:v>6.3799999999999996E-2</c:v>
                </c:pt>
                <c:pt idx="98">
                  <c:v>5.2200000000000003E-2</c:v>
                </c:pt>
                <c:pt idx="99">
                  <c:v>4.2299999999999997E-2</c:v>
                </c:pt>
                <c:pt idx="100">
                  <c:v>3.39E-2</c:v>
                </c:pt>
                <c:pt idx="101">
                  <c:v>2.69E-2</c:v>
                </c:pt>
                <c:pt idx="102">
                  <c:v>2.1100000000000001E-2</c:v>
                </c:pt>
                <c:pt idx="103">
                  <c:v>1.6299999999999999E-2</c:v>
                </c:pt>
                <c:pt idx="104">
                  <c:v>1.24E-2</c:v>
                </c:pt>
                <c:pt idx="105">
                  <c:v>9.1000000000000004E-3</c:v>
                </c:pt>
                <c:pt idx="106">
                  <c:v>6.4999999999999997E-3</c:v>
                </c:pt>
                <c:pt idx="107">
                  <c:v>4.4000000000000003E-3</c:v>
                </c:pt>
                <c:pt idx="108">
                  <c:v>2.5999999999999999E-3</c:v>
                </c:pt>
                <c:pt idx="109">
                  <c:v>1.2999999999999999E-3</c:v>
                </c:pt>
                <c:pt idx="110">
                  <c:v>2.0000000000000001E-4</c:v>
                </c:pt>
                <c:pt idx="111">
                  <c:v>0</c:v>
                </c:pt>
                <c:pt idx="112">
                  <c:v>-1E-3</c:v>
                </c:pt>
                <c:pt idx="113">
                  <c:v>-2E-3</c:v>
                </c:pt>
                <c:pt idx="114">
                  <c:v>-2E-3</c:v>
                </c:pt>
                <c:pt idx="115">
                  <c:v>-2E-3</c:v>
                </c:pt>
                <c:pt idx="116">
                  <c:v>-3.0000000000000001E-3</c:v>
                </c:pt>
                <c:pt idx="117">
                  <c:v>-3.0000000000000001E-3</c:v>
                </c:pt>
                <c:pt idx="118">
                  <c:v>-3.0000000000000001E-3</c:v>
                </c:pt>
                <c:pt idx="119">
                  <c:v>-3.0000000000000001E-3</c:v>
                </c:pt>
                <c:pt idx="120">
                  <c:v>-3.0000000000000001E-3</c:v>
                </c:pt>
                <c:pt idx="121">
                  <c:v>-4.0000000000000001E-3</c:v>
                </c:pt>
                <c:pt idx="122">
                  <c:v>-4.0000000000000001E-3</c:v>
                </c:pt>
                <c:pt idx="123">
                  <c:v>-4.0000000000000001E-3</c:v>
                </c:pt>
                <c:pt idx="124">
                  <c:v>-4.0000000000000001E-3</c:v>
                </c:pt>
                <c:pt idx="125">
                  <c:v>-4.0000000000000001E-3</c:v>
                </c:pt>
                <c:pt idx="126">
                  <c:v>-4.0000000000000001E-3</c:v>
                </c:pt>
                <c:pt idx="127">
                  <c:v>-4.0000000000000001E-3</c:v>
                </c:pt>
                <c:pt idx="128">
                  <c:v>-4.0000000000000001E-3</c:v>
                </c:pt>
                <c:pt idx="129">
                  <c:v>-4.0000000000000001E-3</c:v>
                </c:pt>
                <c:pt idx="130">
                  <c:v>-4.0000000000000001E-3</c:v>
                </c:pt>
                <c:pt idx="131">
                  <c:v>-4.0000000000000001E-3</c:v>
                </c:pt>
                <c:pt idx="132">
                  <c:v>-4.0000000000000001E-3</c:v>
                </c:pt>
                <c:pt idx="133">
                  <c:v>-4.0000000000000001E-3</c:v>
                </c:pt>
                <c:pt idx="134">
                  <c:v>-4.0000000000000001E-3</c:v>
                </c:pt>
                <c:pt idx="135">
                  <c:v>-4.0000000000000001E-3</c:v>
                </c:pt>
                <c:pt idx="136">
                  <c:v>-4.0000000000000001E-3</c:v>
                </c:pt>
                <c:pt idx="137">
                  <c:v>-4.0000000000000001E-3</c:v>
                </c:pt>
                <c:pt idx="138">
                  <c:v>-4.0000000000000001E-3</c:v>
                </c:pt>
                <c:pt idx="139">
                  <c:v>-4.0000000000000001E-3</c:v>
                </c:pt>
                <c:pt idx="140">
                  <c:v>-4.0000000000000001E-3</c:v>
                </c:pt>
                <c:pt idx="141">
                  <c:v>-4.0000000000000001E-3</c:v>
                </c:pt>
                <c:pt idx="142">
                  <c:v>-4.0000000000000001E-3</c:v>
                </c:pt>
                <c:pt idx="143">
                  <c:v>-4.0000000000000001E-3</c:v>
                </c:pt>
                <c:pt idx="144">
                  <c:v>-4.0000000000000001E-3</c:v>
                </c:pt>
                <c:pt idx="145">
                  <c:v>-4.0000000000000001E-3</c:v>
                </c:pt>
                <c:pt idx="146">
                  <c:v>-4.0000000000000001E-3</c:v>
                </c:pt>
                <c:pt idx="147">
                  <c:v>-4.0000000000000001E-3</c:v>
                </c:pt>
                <c:pt idx="148">
                  <c:v>-4.0000000000000001E-3</c:v>
                </c:pt>
                <c:pt idx="149">
                  <c:v>-4.0000000000000001E-3</c:v>
                </c:pt>
                <c:pt idx="150">
                  <c:v>-4.0000000000000001E-3</c:v>
                </c:pt>
                <c:pt idx="151">
                  <c:v>-4.0000000000000001E-3</c:v>
                </c:pt>
                <c:pt idx="152">
                  <c:v>-4.0000000000000001E-3</c:v>
                </c:pt>
                <c:pt idx="153">
                  <c:v>-4.0000000000000001E-3</c:v>
                </c:pt>
                <c:pt idx="154">
                  <c:v>-4.0000000000000001E-3</c:v>
                </c:pt>
                <c:pt idx="155">
                  <c:v>-4.0000000000000001E-3</c:v>
                </c:pt>
                <c:pt idx="156">
                  <c:v>-4.0000000000000001E-3</c:v>
                </c:pt>
                <c:pt idx="157">
                  <c:v>-4.0000000000000001E-3</c:v>
                </c:pt>
                <c:pt idx="158">
                  <c:v>-4.0000000000000001E-3</c:v>
                </c:pt>
                <c:pt idx="159">
                  <c:v>-4.0000000000000001E-3</c:v>
                </c:pt>
                <c:pt idx="160">
                  <c:v>-4.0000000000000001E-3</c:v>
                </c:pt>
              </c:numCache>
            </c:numRef>
          </c:yVal>
          <c:smooth val="0"/>
        </c:ser>
        <c:ser>
          <c:idx val="6"/>
          <c:order val="7"/>
          <c:tx>
            <c:strRef>
              <c:f>Sheet1!$R$6</c:f>
              <c:strCache>
                <c:ptCount val="1"/>
                <c:pt idx="0">
                  <c:v>8h</c:v>
                </c:pt>
              </c:strCache>
            </c:strRef>
          </c:tx>
          <c:spPr>
            <a:ln w="19050" cap="rnd">
              <a:solidFill>
                <a:srgbClr val="FF0000"/>
              </a:solidFill>
              <a:round/>
            </a:ln>
            <a:effectLst/>
          </c:spPr>
          <c:marker>
            <c:symbol val="none"/>
          </c:marker>
          <c:xVal>
            <c:numRef>
              <c:f>Sheet1!$Q$8:$Q$188</c:f>
              <c:numCache>
                <c:formatCode>General</c:formatCode>
                <c:ptCount val="181"/>
                <c:pt idx="0">
                  <c:v>220</c:v>
                </c:pt>
                <c:pt idx="1">
                  <c:v>221</c:v>
                </c:pt>
                <c:pt idx="2">
                  <c:v>222</c:v>
                </c:pt>
                <c:pt idx="3">
                  <c:v>223</c:v>
                </c:pt>
                <c:pt idx="4">
                  <c:v>224</c:v>
                </c:pt>
                <c:pt idx="5">
                  <c:v>225</c:v>
                </c:pt>
                <c:pt idx="6">
                  <c:v>226</c:v>
                </c:pt>
                <c:pt idx="7">
                  <c:v>227</c:v>
                </c:pt>
                <c:pt idx="8">
                  <c:v>228</c:v>
                </c:pt>
                <c:pt idx="9">
                  <c:v>229</c:v>
                </c:pt>
                <c:pt idx="10">
                  <c:v>230</c:v>
                </c:pt>
                <c:pt idx="11">
                  <c:v>231</c:v>
                </c:pt>
                <c:pt idx="12">
                  <c:v>232</c:v>
                </c:pt>
                <c:pt idx="13">
                  <c:v>233</c:v>
                </c:pt>
                <c:pt idx="14">
                  <c:v>234</c:v>
                </c:pt>
                <c:pt idx="15">
                  <c:v>235</c:v>
                </c:pt>
                <c:pt idx="16">
                  <c:v>236</c:v>
                </c:pt>
                <c:pt idx="17">
                  <c:v>237</c:v>
                </c:pt>
                <c:pt idx="18">
                  <c:v>238</c:v>
                </c:pt>
                <c:pt idx="19">
                  <c:v>239</c:v>
                </c:pt>
                <c:pt idx="20">
                  <c:v>240</c:v>
                </c:pt>
                <c:pt idx="21">
                  <c:v>241</c:v>
                </c:pt>
                <c:pt idx="22">
                  <c:v>242</c:v>
                </c:pt>
                <c:pt idx="23">
                  <c:v>243</c:v>
                </c:pt>
                <c:pt idx="24">
                  <c:v>244</c:v>
                </c:pt>
                <c:pt idx="25">
                  <c:v>245</c:v>
                </c:pt>
                <c:pt idx="26">
                  <c:v>246</c:v>
                </c:pt>
                <c:pt idx="27">
                  <c:v>247</c:v>
                </c:pt>
                <c:pt idx="28">
                  <c:v>248</c:v>
                </c:pt>
                <c:pt idx="29">
                  <c:v>249</c:v>
                </c:pt>
                <c:pt idx="30">
                  <c:v>250</c:v>
                </c:pt>
                <c:pt idx="31">
                  <c:v>251</c:v>
                </c:pt>
                <c:pt idx="32">
                  <c:v>252</c:v>
                </c:pt>
                <c:pt idx="33">
                  <c:v>253</c:v>
                </c:pt>
                <c:pt idx="34">
                  <c:v>254</c:v>
                </c:pt>
                <c:pt idx="35">
                  <c:v>255</c:v>
                </c:pt>
                <c:pt idx="36">
                  <c:v>256</c:v>
                </c:pt>
                <c:pt idx="37">
                  <c:v>257</c:v>
                </c:pt>
                <c:pt idx="38">
                  <c:v>258</c:v>
                </c:pt>
                <c:pt idx="39">
                  <c:v>259</c:v>
                </c:pt>
                <c:pt idx="40">
                  <c:v>260</c:v>
                </c:pt>
                <c:pt idx="41">
                  <c:v>261</c:v>
                </c:pt>
                <c:pt idx="42">
                  <c:v>262</c:v>
                </c:pt>
                <c:pt idx="43">
                  <c:v>263</c:v>
                </c:pt>
                <c:pt idx="44">
                  <c:v>264</c:v>
                </c:pt>
                <c:pt idx="45">
                  <c:v>265</c:v>
                </c:pt>
                <c:pt idx="46">
                  <c:v>266</c:v>
                </c:pt>
                <c:pt idx="47">
                  <c:v>267</c:v>
                </c:pt>
                <c:pt idx="48">
                  <c:v>268</c:v>
                </c:pt>
                <c:pt idx="49">
                  <c:v>269</c:v>
                </c:pt>
                <c:pt idx="50">
                  <c:v>270</c:v>
                </c:pt>
                <c:pt idx="51">
                  <c:v>271</c:v>
                </c:pt>
                <c:pt idx="52">
                  <c:v>272</c:v>
                </c:pt>
                <c:pt idx="53">
                  <c:v>273</c:v>
                </c:pt>
                <c:pt idx="54">
                  <c:v>274</c:v>
                </c:pt>
                <c:pt idx="55">
                  <c:v>275</c:v>
                </c:pt>
                <c:pt idx="56">
                  <c:v>276</c:v>
                </c:pt>
                <c:pt idx="57">
                  <c:v>277</c:v>
                </c:pt>
                <c:pt idx="58">
                  <c:v>278</c:v>
                </c:pt>
                <c:pt idx="59">
                  <c:v>279</c:v>
                </c:pt>
                <c:pt idx="60">
                  <c:v>280</c:v>
                </c:pt>
                <c:pt idx="61">
                  <c:v>281</c:v>
                </c:pt>
                <c:pt idx="62">
                  <c:v>282</c:v>
                </c:pt>
                <c:pt idx="63">
                  <c:v>283</c:v>
                </c:pt>
                <c:pt idx="64">
                  <c:v>284</c:v>
                </c:pt>
                <c:pt idx="65">
                  <c:v>285</c:v>
                </c:pt>
                <c:pt idx="66">
                  <c:v>286</c:v>
                </c:pt>
                <c:pt idx="67">
                  <c:v>287</c:v>
                </c:pt>
                <c:pt idx="68">
                  <c:v>288</c:v>
                </c:pt>
                <c:pt idx="69">
                  <c:v>289</c:v>
                </c:pt>
                <c:pt idx="70">
                  <c:v>290</c:v>
                </c:pt>
                <c:pt idx="71">
                  <c:v>291</c:v>
                </c:pt>
                <c:pt idx="72">
                  <c:v>292</c:v>
                </c:pt>
                <c:pt idx="73">
                  <c:v>293</c:v>
                </c:pt>
                <c:pt idx="74">
                  <c:v>294</c:v>
                </c:pt>
                <c:pt idx="75">
                  <c:v>295</c:v>
                </c:pt>
                <c:pt idx="76">
                  <c:v>296</c:v>
                </c:pt>
                <c:pt idx="77">
                  <c:v>297</c:v>
                </c:pt>
                <c:pt idx="78">
                  <c:v>298</c:v>
                </c:pt>
                <c:pt idx="79">
                  <c:v>299</c:v>
                </c:pt>
                <c:pt idx="80">
                  <c:v>300</c:v>
                </c:pt>
                <c:pt idx="81">
                  <c:v>301</c:v>
                </c:pt>
                <c:pt idx="82">
                  <c:v>302</c:v>
                </c:pt>
                <c:pt idx="83">
                  <c:v>303</c:v>
                </c:pt>
                <c:pt idx="84">
                  <c:v>304</c:v>
                </c:pt>
                <c:pt idx="85">
                  <c:v>305</c:v>
                </c:pt>
                <c:pt idx="86">
                  <c:v>306</c:v>
                </c:pt>
                <c:pt idx="87">
                  <c:v>307</c:v>
                </c:pt>
                <c:pt idx="88">
                  <c:v>308</c:v>
                </c:pt>
                <c:pt idx="89">
                  <c:v>309</c:v>
                </c:pt>
                <c:pt idx="90">
                  <c:v>310</c:v>
                </c:pt>
                <c:pt idx="91">
                  <c:v>311</c:v>
                </c:pt>
                <c:pt idx="92">
                  <c:v>312</c:v>
                </c:pt>
                <c:pt idx="93">
                  <c:v>313</c:v>
                </c:pt>
                <c:pt idx="94">
                  <c:v>314</c:v>
                </c:pt>
                <c:pt idx="95">
                  <c:v>315</c:v>
                </c:pt>
                <c:pt idx="96">
                  <c:v>316</c:v>
                </c:pt>
                <c:pt idx="97">
                  <c:v>317</c:v>
                </c:pt>
                <c:pt idx="98">
                  <c:v>318</c:v>
                </c:pt>
                <c:pt idx="99">
                  <c:v>319</c:v>
                </c:pt>
                <c:pt idx="100">
                  <c:v>320</c:v>
                </c:pt>
                <c:pt idx="101">
                  <c:v>321</c:v>
                </c:pt>
                <c:pt idx="102">
                  <c:v>322</c:v>
                </c:pt>
                <c:pt idx="103">
                  <c:v>323</c:v>
                </c:pt>
                <c:pt idx="104">
                  <c:v>324</c:v>
                </c:pt>
                <c:pt idx="105">
                  <c:v>325</c:v>
                </c:pt>
                <c:pt idx="106">
                  <c:v>326</c:v>
                </c:pt>
                <c:pt idx="107">
                  <c:v>327</c:v>
                </c:pt>
                <c:pt idx="108">
                  <c:v>328</c:v>
                </c:pt>
                <c:pt idx="109">
                  <c:v>329</c:v>
                </c:pt>
                <c:pt idx="110">
                  <c:v>330</c:v>
                </c:pt>
                <c:pt idx="111">
                  <c:v>331</c:v>
                </c:pt>
                <c:pt idx="112">
                  <c:v>332</c:v>
                </c:pt>
                <c:pt idx="113">
                  <c:v>333</c:v>
                </c:pt>
                <c:pt idx="114">
                  <c:v>334</c:v>
                </c:pt>
                <c:pt idx="115">
                  <c:v>335</c:v>
                </c:pt>
                <c:pt idx="116">
                  <c:v>336</c:v>
                </c:pt>
                <c:pt idx="117">
                  <c:v>337</c:v>
                </c:pt>
                <c:pt idx="118">
                  <c:v>338</c:v>
                </c:pt>
                <c:pt idx="119">
                  <c:v>339</c:v>
                </c:pt>
                <c:pt idx="120">
                  <c:v>340</c:v>
                </c:pt>
                <c:pt idx="121">
                  <c:v>341</c:v>
                </c:pt>
                <c:pt idx="122">
                  <c:v>342</c:v>
                </c:pt>
                <c:pt idx="123">
                  <c:v>343</c:v>
                </c:pt>
                <c:pt idx="124">
                  <c:v>344</c:v>
                </c:pt>
                <c:pt idx="125">
                  <c:v>345</c:v>
                </c:pt>
                <c:pt idx="126">
                  <c:v>346</c:v>
                </c:pt>
                <c:pt idx="127">
                  <c:v>347</c:v>
                </c:pt>
                <c:pt idx="128">
                  <c:v>348</c:v>
                </c:pt>
                <c:pt idx="129">
                  <c:v>349</c:v>
                </c:pt>
                <c:pt idx="130">
                  <c:v>350</c:v>
                </c:pt>
                <c:pt idx="131">
                  <c:v>351</c:v>
                </c:pt>
                <c:pt idx="132">
                  <c:v>352</c:v>
                </c:pt>
                <c:pt idx="133">
                  <c:v>353</c:v>
                </c:pt>
                <c:pt idx="134">
                  <c:v>354</c:v>
                </c:pt>
                <c:pt idx="135">
                  <c:v>355</c:v>
                </c:pt>
                <c:pt idx="136">
                  <c:v>356</c:v>
                </c:pt>
                <c:pt idx="137">
                  <c:v>357</c:v>
                </c:pt>
                <c:pt idx="138">
                  <c:v>358</c:v>
                </c:pt>
                <c:pt idx="139">
                  <c:v>359</c:v>
                </c:pt>
                <c:pt idx="140">
                  <c:v>360</c:v>
                </c:pt>
                <c:pt idx="141">
                  <c:v>361</c:v>
                </c:pt>
                <c:pt idx="142">
                  <c:v>362</c:v>
                </c:pt>
                <c:pt idx="143">
                  <c:v>363</c:v>
                </c:pt>
                <c:pt idx="144">
                  <c:v>364</c:v>
                </c:pt>
                <c:pt idx="145">
                  <c:v>365</c:v>
                </c:pt>
                <c:pt idx="146">
                  <c:v>366</c:v>
                </c:pt>
                <c:pt idx="147">
                  <c:v>367</c:v>
                </c:pt>
                <c:pt idx="148">
                  <c:v>368</c:v>
                </c:pt>
                <c:pt idx="149">
                  <c:v>369</c:v>
                </c:pt>
                <c:pt idx="150">
                  <c:v>370</c:v>
                </c:pt>
                <c:pt idx="151">
                  <c:v>371</c:v>
                </c:pt>
                <c:pt idx="152">
                  <c:v>372</c:v>
                </c:pt>
                <c:pt idx="153">
                  <c:v>373</c:v>
                </c:pt>
                <c:pt idx="154">
                  <c:v>374</c:v>
                </c:pt>
                <c:pt idx="155">
                  <c:v>375</c:v>
                </c:pt>
                <c:pt idx="156">
                  <c:v>376</c:v>
                </c:pt>
                <c:pt idx="157">
                  <c:v>377</c:v>
                </c:pt>
                <c:pt idx="158">
                  <c:v>378</c:v>
                </c:pt>
                <c:pt idx="159">
                  <c:v>379</c:v>
                </c:pt>
                <c:pt idx="160">
                  <c:v>380</c:v>
                </c:pt>
                <c:pt idx="161">
                  <c:v>381</c:v>
                </c:pt>
                <c:pt idx="162">
                  <c:v>382</c:v>
                </c:pt>
                <c:pt idx="163">
                  <c:v>383</c:v>
                </c:pt>
                <c:pt idx="164">
                  <c:v>384</c:v>
                </c:pt>
                <c:pt idx="165">
                  <c:v>385</c:v>
                </c:pt>
                <c:pt idx="166">
                  <c:v>386</c:v>
                </c:pt>
                <c:pt idx="167">
                  <c:v>387</c:v>
                </c:pt>
                <c:pt idx="168">
                  <c:v>388</c:v>
                </c:pt>
                <c:pt idx="169">
                  <c:v>389</c:v>
                </c:pt>
                <c:pt idx="170">
                  <c:v>390</c:v>
                </c:pt>
                <c:pt idx="171">
                  <c:v>391</c:v>
                </c:pt>
                <c:pt idx="172">
                  <c:v>392</c:v>
                </c:pt>
                <c:pt idx="173">
                  <c:v>393</c:v>
                </c:pt>
                <c:pt idx="174">
                  <c:v>394</c:v>
                </c:pt>
                <c:pt idx="175">
                  <c:v>395</c:v>
                </c:pt>
                <c:pt idx="176">
                  <c:v>396</c:v>
                </c:pt>
                <c:pt idx="177">
                  <c:v>397</c:v>
                </c:pt>
                <c:pt idx="178">
                  <c:v>398</c:v>
                </c:pt>
                <c:pt idx="179">
                  <c:v>399</c:v>
                </c:pt>
                <c:pt idx="180">
                  <c:v>400</c:v>
                </c:pt>
              </c:numCache>
            </c:numRef>
          </c:xVal>
          <c:yVal>
            <c:numRef>
              <c:f>Sheet1!$R$8:$R$188</c:f>
              <c:numCache>
                <c:formatCode>General</c:formatCode>
                <c:ptCount val="181"/>
                <c:pt idx="0">
                  <c:v>2.2603</c:v>
                </c:pt>
                <c:pt idx="1">
                  <c:v>2.3001999999999998</c:v>
                </c:pt>
                <c:pt idx="2">
                  <c:v>2.3347000000000002</c:v>
                </c:pt>
                <c:pt idx="3">
                  <c:v>2.3677999999999999</c:v>
                </c:pt>
                <c:pt idx="4">
                  <c:v>2.4011999999999998</c:v>
                </c:pt>
                <c:pt idx="5">
                  <c:v>2.4285000000000001</c:v>
                </c:pt>
                <c:pt idx="6">
                  <c:v>2.4708999999999999</c:v>
                </c:pt>
                <c:pt idx="7">
                  <c:v>2.5133000000000001</c:v>
                </c:pt>
                <c:pt idx="8">
                  <c:v>2.5487000000000002</c:v>
                </c:pt>
                <c:pt idx="9">
                  <c:v>2.5771999999999999</c:v>
                </c:pt>
                <c:pt idx="10">
                  <c:v>2.6132</c:v>
                </c:pt>
                <c:pt idx="11">
                  <c:v>2.6555</c:v>
                </c:pt>
                <c:pt idx="12">
                  <c:v>2.6955</c:v>
                </c:pt>
                <c:pt idx="13">
                  <c:v>2.7372999999999998</c:v>
                </c:pt>
                <c:pt idx="14">
                  <c:v>2.7923</c:v>
                </c:pt>
                <c:pt idx="15">
                  <c:v>2.8410000000000002</c:v>
                </c:pt>
                <c:pt idx="16">
                  <c:v>2.8792</c:v>
                </c:pt>
                <c:pt idx="17">
                  <c:v>2.9196</c:v>
                </c:pt>
                <c:pt idx="18">
                  <c:v>2.9535999999999998</c:v>
                </c:pt>
                <c:pt idx="19">
                  <c:v>2.9737</c:v>
                </c:pt>
                <c:pt idx="20">
                  <c:v>2.9796</c:v>
                </c:pt>
                <c:pt idx="21">
                  <c:v>2.9952999999999999</c:v>
                </c:pt>
                <c:pt idx="22">
                  <c:v>3.0392000000000001</c:v>
                </c:pt>
                <c:pt idx="23">
                  <c:v>3.048</c:v>
                </c:pt>
                <c:pt idx="24">
                  <c:v>3.0228999999999999</c:v>
                </c:pt>
                <c:pt idx="25">
                  <c:v>2.9943</c:v>
                </c:pt>
                <c:pt idx="26">
                  <c:v>2.9632999999999998</c:v>
                </c:pt>
                <c:pt idx="27">
                  <c:v>2.9428999999999998</c:v>
                </c:pt>
                <c:pt idx="28">
                  <c:v>2.9138999999999999</c:v>
                </c:pt>
                <c:pt idx="29">
                  <c:v>2.8858000000000001</c:v>
                </c:pt>
                <c:pt idx="30">
                  <c:v>2.8752</c:v>
                </c:pt>
                <c:pt idx="31">
                  <c:v>2.8542999999999998</c:v>
                </c:pt>
                <c:pt idx="32">
                  <c:v>2.8266</c:v>
                </c:pt>
                <c:pt idx="33">
                  <c:v>2.7793999999999999</c:v>
                </c:pt>
                <c:pt idx="34">
                  <c:v>2.7174</c:v>
                </c:pt>
                <c:pt idx="35">
                  <c:v>2.6444000000000001</c:v>
                </c:pt>
                <c:pt idx="36">
                  <c:v>2.5602</c:v>
                </c:pt>
                <c:pt idx="37">
                  <c:v>2.4861</c:v>
                </c:pt>
                <c:pt idx="38">
                  <c:v>2.4336000000000002</c:v>
                </c:pt>
                <c:pt idx="39">
                  <c:v>2.3883999999999999</c:v>
                </c:pt>
                <c:pt idx="40">
                  <c:v>2.3511000000000002</c:v>
                </c:pt>
                <c:pt idx="41">
                  <c:v>2.3174000000000001</c:v>
                </c:pt>
                <c:pt idx="42">
                  <c:v>2.2867000000000002</c:v>
                </c:pt>
                <c:pt idx="43">
                  <c:v>2.2633999999999999</c:v>
                </c:pt>
                <c:pt idx="44">
                  <c:v>2.2366999999999999</c:v>
                </c:pt>
                <c:pt idx="45">
                  <c:v>2.2134999999999998</c:v>
                </c:pt>
                <c:pt idx="46">
                  <c:v>2.1958000000000002</c:v>
                </c:pt>
                <c:pt idx="47">
                  <c:v>2.1682000000000001</c:v>
                </c:pt>
                <c:pt idx="48">
                  <c:v>2.1301000000000001</c:v>
                </c:pt>
                <c:pt idx="49">
                  <c:v>2.0861999999999998</c:v>
                </c:pt>
                <c:pt idx="50">
                  <c:v>2.0461999999999998</c:v>
                </c:pt>
                <c:pt idx="51">
                  <c:v>2.0142000000000002</c:v>
                </c:pt>
                <c:pt idx="52">
                  <c:v>1.9858</c:v>
                </c:pt>
                <c:pt idx="53">
                  <c:v>1.9613</c:v>
                </c:pt>
                <c:pt idx="54">
                  <c:v>1.9341999999999999</c:v>
                </c:pt>
                <c:pt idx="55">
                  <c:v>1.8888</c:v>
                </c:pt>
                <c:pt idx="56">
                  <c:v>1.8224</c:v>
                </c:pt>
                <c:pt idx="57">
                  <c:v>1.7383</c:v>
                </c:pt>
                <c:pt idx="58">
                  <c:v>1.6424000000000001</c:v>
                </c:pt>
                <c:pt idx="59">
                  <c:v>1.5422</c:v>
                </c:pt>
                <c:pt idx="60">
                  <c:v>1.446</c:v>
                </c:pt>
                <c:pt idx="61">
                  <c:v>1.3603000000000001</c:v>
                </c:pt>
                <c:pt idx="62">
                  <c:v>1.2884</c:v>
                </c:pt>
                <c:pt idx="63">
                  <c:v>1.2291000000000001</c:v>
                </c:pt>
                <c:pt idx="64">
                  <c:v>1.1811</c:v>
                </c:pt>
                <c:pt idx="65">
                  <c:v>1.1431</c:v>
                </c:pt>
                <c:pt idx="66">
                  <c:v>1.1142000000000001</c:v>
                </c:pt>
                <c:pt idx="67">
                  <c:v>1.0938000000000001</c:v>
                </c:pt>
                <c:pt idx="68">
                  <c:v>1.0804</c:v>
                </c:pt>
                <c:pt idx="69">
                  <c:v>1.073</c:v>
                </c:pt>
                <c:pt idx="70">
                  <c:v>1.071</c:v>
                </c:pt>
                <c:pt idx="71">
                  <c:v>1.0725</c:v>
                </c:pt>
                <c:pt idx="72">
                  <c:v>1.0760000000000001</c:v>
                </c:pt>
                <c:pt idx="73">
                  <c:v>1.0805</c:v>
                </c:pt>
                <c:pt idx="74">
                  <c:v>1.0851999999999999</c:v>
                </c:pt>
                <c:pt idx="75">
                  <c:v>1.0894999999999999</c:v>
                </c:pt>
                <c:pt idx="76">
                  <c:v>1.0922000000000001</c:v>
                </c:pt>
                <c:pt idx="77">
                  <c:v>1.093</c:v>
                </c:pt>
                <c:pt idx="78">
                  <c:v>1.0920000000000001</c:v>
                </c:pt>
                <c:pt idx="79">
                  <c:v>1.0886</c:v>
                </c:pt>
                <c:pt idx="80">
                  <c:v>1.0828</c:v>
                </c:pt>
                <c:pt idx="81">
                  <c:v>1.0749</c:v>
                </c:pt>
                <c:pt idx="82">
                  <c:v>1.0650999999999999</c:v>
                </c:pt>
                <c:pt idx="83">
                  <c:v>1.0528999999999999</c:v>
                </c:pt>
                <c:pt idx="84">
                  <c:v>1.0383</c:v>
                </c:pt>
                <c:pt idx="85">
                  <c:v>1.0218</c:v>
                </c:pt>
                <c:pt idx="86">
                  <c:v>1.004</c:v>
                </c:pt>
                <c:pt idx="87">
                  <c:v>0.98350000000000004</c:v>
                </c:pt>
                <c:pt idx="88">
                  <c:v>0.96050000000000002</c:v>
                </c:pt>
                <c:pt idx="89">
                  <c:v>0.93559999999999999</c:v>
                </c:pt>
                <c:pt idx="90">
                  <c:v>0.90790000000000004</c:v>
                </c:pt>
                <c:pt idx="91">
                  <c:v>0.87760000000000005</c:v>
                </c:pt>
                <c:pt idx="92">
                  <c:v>0.84499999999999997</c:v>
                </c:pt>
                <c:pt idx="93">
                  <c:v>0.81040000000000001</c:v>
                </c:pt>
                <c:pt idx="94">
                  <c:v>0.77459999999999996</c:v>
                </c:pt>
                <c:pt idx="95">
                  <c:v>0.7379</c:v>
                </c:pt>
                <c:pt idx="96">
                  <c:v>0.7006</c:v>
                </c:pt>
                <c:pt idx="97">
                  <c:v>0.66300000000000003</c:v>
                </c:pt>
                <c:pt idx="98">
                  <c:v>0.62560000000000004</c:v>
                </c:pt>
                <c:pt idx="99">
                  <c:v>0.5887</c:v>
                </c:pt>
                <c:pt idx="100">
                  <c:v>0.55200000000000005</c:v>
                </c:pt>
                <c:pt idx="101">
                  <c:v>0.51580000000000004</c:v>
                </c:pt>
                <c:pt idx="102">
                  <c:v>0.48039999999999999</c:v>
                </c:pt>
                <c:pt idx="103">
                  <c:v>0.44550000000000001</c:v>
                </c:pt>
                <c:pt idx="104">
                  <c:v>0.41089999999999999</c:v>
                </c:pt>
                <c:pt idx="105">
                  <c:v>0.377</c:v>
                </c:pt>
                <c:pt idx="106">
                  <c:v>0.34360000000000002</c:v>
                </c:pt>
                <c:pt idx="107">
                  <c:v>0.31059999999999999</c:v>
                </c:pt>
                <c:pt idx="108">
                  <c:v>0.27810000000000001</c:v>
                </c:pt>
                <c:pt idx="109">
                  <c:v>0.2472</c:v>
                </c:pt>
                <c:pt idx="110">
                  <c:v>0.218</c:v>
                </c:pt>
                <c:pt idx="111">
                  <c:v>0.1908</c:v>
                </c:pt>
                <c:pt idx="112">
                  <c:v>0.16539999999999999</c:v>
                </c:pt>
                <c:pt idx="113">
                  <c:v>0.14230000000000001</c:v>
                </c:pt>
                <c:pt idx="114">
                  <c:v>0.1216</c:v>
                </c:pt>
                <c:pt idx="115">
                  <c:v>0.1032</c:v>
                </c:pt>
                <c:pt idx="116">
                  <c:v>8.6999999999999994E-2</c:v>
                </c:pt>
                <c:pt idx="117">
                  <c:v>7.2999999999999995E-2</c:v>
                </c:pt>
                <c:pt idx="118">
                  <c:v>6.0999999999999999E-2</c:v>
                </c:pt>
                <c:pt idx="119">
                  <c:v>5.0900000000000001E-2</c:v>
                </c:pt>
                <c:pt idx="120">
                  <c:v>4.2200000000000001E-2</c:v>
                </c:pt>
                <c:pt idx="121">
                  <c:v>3.5000000000000003E-2</c:v>
                </c:pt>
                <c:pt idx="122">
                  <c:v>2.9100000000000001E-2</c:v>
                </c:pt>
                <c:pt idx="123">
                  <c:v>2.4400000000000002E-2</c:v>
                </c:pt>
                <c:pt idx="124">
                  <c:v>2.0400000000000001E-2</c:v>
                </c:pt>
                <c:pt idx="125">
                  <c:v>1.7100000000000001E-2</c:v>
                </c:pt>
                <c:pt idx="126">
                  <c:v>1.4500000000000001E-2</c:v>
                </c:pt>
                <c:pt idx="127">
                  <c:v>1.24E-2</c:v>
                </c:pt>
                <c:pt idx="128">
                  <c:v>1.06E-2</c:v>
                </c:pt>
                <c:pt idx="129">
                  <c:v>9.1999999999999998E-3</c:v>
                </c:pt>
                <c:pt idx="130">
                  <c:v>8.2000000000000007E-3</c:v>
                </c:pt>
                <c:pt idx="131">
                  <c:v>7.1999999999999998E-3</c:v>
                </c:pt>
                <c:pt idx="132">
                  <c:v>6.4999999999999997E-3</c:v>
                </c:pt>
                <c:pt idx="133">
                  <c:v>6.0000000000000001E-3</c:v>
                </c:pt>
                <c:pt idx="134">
                  <c:v>5.3E-3</c:v>
                </c:pt>
                <c:pt idx="135">
                  <c:v>4.8999999999999998E-3</c:v>
                </c:pt>
                <c:pt idx="136">
                  <c:v>4.5999999999999999E-3</c:v>
                </c:pt>
                <c:pt idx="137">
                  <c:v>4.3E-3</c:v>
                </c:pt>
                <c:pt idx="138">
                  <c:v>4.0000000000000001E-3</c:v>
                </c:pt>
                <c:pt idx="139">
                  <c:v>3.8E-3</c:v>
                </c:pt>
                <c:pt idx="140">
                  <c:v>3.7000000000000002E-3</c:v>
                </c:pt>
                <c:pt idx="141">
                  <c:v>3.5999999999999999E-3</c:v>
                </c:pt>
                <c:pt idx="142">
                  <c:v>3.3999999999999998E-3</c:v>
                </c:pt>
                <c:pt idx="143">
                  <c:v>3.3E-3</c:v>
                </c:pt>
                <c:pt idx="144">
                  <c:v>3.0999999999999999E-3</c:v>
                </c:pt>
                <c:pt idx="145">
                  <c:v>3.0000000000000001E-3</c:v>
                </c:pt>
                <c:pt idx="146">
                  <c:v>2.8999999999999998E-3</c:v>
                </c:pt>
                <c:pt idx="147">
                  <c:v>2.8E-3</c:v>
                </c:pt>
                <c:pt idx="148">
                  <c:v>2.7000000000000001E-3</c:v>
                </c:pt>
                <c:pt idx="149">
                  <c:v>2.5999999999999999E-3</c:v>
                </c:pt>
                <c:pt idx="150">
                  <c:v>2.5000000000000001E-3</c:v>
                </c:pt>
                <c:pt idx="151">
                  <c:v>2.3999999999999998E-3</c:v>
                </c:pt>
                <c:pt idx="152">
                  <c:v>2.3999999999999998E-3</c:v>
                </c:pt>
                <c:pt idx="153">
                  <c:v>2.3999999999999998E-3</c:v>
                </c:pt>
                <c:pt idx="154">
                  <c:v>2.2000000000000001E-3</c:v>
                </c:pt>
                <c:pt idx="155">
                  <c:v>2.0999999999999999E-3</c:v>
                </c:pt>
                <c:pt idx="156">
                  <c:v>2E-3</c:v>
                </c:pt>
                <c:pt idx="157">
                  <c:v>2E-3</c:v>
                </c:pt>
                <c:pt idx="158">
                  <c:v>1.9E-3</c:v>
                </c:pt>
                <c:pt idx="159">
                  <c:v>1.8E-3</c:v>
                </c:pt>
                <c:pt idx="160">
                  <c:v>1.8E-3</c:v>
                </c:pt>
                <c:pt idx="161">
                  <c:v>1.6999999999999999E-3</c:v>
                </c:pt>
                <c:pt idx="162">
                  <c:v>1.6000000000000001E-3</c:v>
                </c:pt>
                <c:pt idx="163">
                  <c:v>1.6000000000000001E-3</c:v>
                </c:pt>
                <c:pt idx="164">
                  <c:v>1.5E-3</c:v>
                </c:pt>
                <c:pt idx="165">
                  <c:v>1.5E-3</c:v>
                </c:pt>
                <c:pt idx="166">
                  <c:v>1.4E-3</c:v>
                </c:pt>
                <c:pt idx="167">
                  <c:v>1.4E-3</c:v>
                </c:pt>
                <c:pt idx="168">
                  <c:v>1.2999999999999999E-3</c:v>
                </c:pt>
                <c:pt idx="169">
                  <c:v>1.1999999999999999E-3</c:v>
                </c:pt>
                <c:pt idx="170">
                  <c:v>1.1000000000000001E-3</c:v>
                </c:pt>
                <c:pt idx="171">
                  <c:v>1.1000000000000001E-3</c:v>
                </c:pt>
                <c:pt idx="172">
                  <c:v>1E-3</c:v>
                </c:pt>
                <c:pt idx="173">
                  <c:v>8.9999999999999998E-4</c:v>
                </c:pt>
                <c:pt idx="174">
                  <c:v>8.9999999999999998E-4</c:v>
                </c:pt>
                <c:pt idx="175">
                  <c:v>8.0000000000000004E-4</c:v>
                </c:pt>
                <c:pt idx="176">
                  <c:v>8.0000000000000004E-4</c:v>
                </c:pt>
                <c:pt idx="177">
                  <c:v>6.9999999999999999E-4</c:v>
                </c:pt>
                <c:pt idx="178">
                  <c:v>6.9999999999999999E-4</c:v>
                </c:pt>
                <c:pt idx="179">
                  <c:v>6.9999999999999999E-4</c:v>
                </c:pt>
                <c:pt idx="180">
                  <c:v>5.9999999999999995E-4</c:v>
                </c:pt>
              </c:numCache>
            </c:numRef>
          </c:yVal>
          <c:smooth val="0"/>
        </c:ser>
        <c:ser>
          <c:idx val="0"/>
          <c:order val="8"/>
          <c:tx>
            <c:strRef>
              <c:f>Sheet1!$F$6</c:f>
              <c:strCache>
                <c:ptCount val="1"/>
                <c:pt idx="0">
                  <c:v>11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xVal>
            <c:numRef>
              <c:f>Sheet1!$E$8:$E$188</c:f>
              <c:numCache>
                <c:formatCode>General</c:formatCode>
                <c:ptCount val="181"/>
                <c:pt idx="0">
                  <c:v>220</c:v>
                </c:pt>
                <c:pt idx="1">
                  <c:v>221</c:v>
                </c:pt>
                <c:pt idx="2">
                  <c:v>222</c:v>
                </c:pt>
                <c:pt idx="3">
                  <c:v>223</c:v>
                </c:pt>
                <c:pt idx="4">
                  <c:v>224</c:v>
                </c:pt>
                <c:pt idx="5">
                  <c:v>225</c:v>
                </c:pt>
                <c:pt idx="6">
                  <c:v>226</c:v>
                </c:pt>
                <c:pt idx="7">
                  <c:v>227</c:v>
                </c:pt>
                <c:pt idx="8">
                  <c:v>228</c:v>
                </c:pt>
                <c:pt idx="9">
                  <c:v>229</c:v>
                </c:pt>
                <c:pt idx="10">
                  <c:v>230</c:v>
                </c:pt>
                <c:pt idx="11">
                  <c:v>231</c:v>
                </c:pt>
                <c:pt idx="12">
                  <c:v>232</c:v>
                </c:pt>
                <c:pt idx="13">
                  <c:v>233</c:v>
                </c:pt>
                <c:pt idx="14">
                  <c:v>234</c:v>
                </c:pt>
                <c:pt idx="15">
                  <c:v>235</c:v>
                </c:pt>
                <c:pt idx="16">
                  <c:v>236</c:v>
                </c:pt>
                <c:pt idx="17">
                  <c:v>237</c:v>
                </c:pt>
                <c:pt idx="18">
                  <c:v>238</c:v>
                </c:pt>
                <c:pt idx="19">
                  <c:v>239</c:v>
                </c:pt>
                <c:pt idx="20">
                  <c:v>240</c:v>
                </c:pt>
                <c:pt idx="21">
                  <c:v>241</c:v>
                </c:pt>
                <c:pt idx="22">
                  <c:v>242</c:v>
                </c:pt>
                <c:pt idx="23">
                  <c:v>243</c:v>
                </c:pt>
                <c:pt idx="24">
                  <c:v>244</c:v>
                </c:pt>
                <c:pt idx="25">
                  <c:v>245</c:v>
                </c:pt>
                <c:pt idx="26">
                  <c:v>246</c:v>
                </c:pt>
                <c:pt idx="27">
                  <c:v>247</c:v>
                </c:pt>
                <c:pt idx="28">
                  <c:v>248</c:v>
                </c:pt>
                <c:pt idx="29">
                  <c:v>249</c:v>
                </c:pt>
                <c:pt idx="30">
                  <c:v>250</c:v>
                </c:pt>
                <c:pt idx="31">
                  <c:v>251</c:v>
                </c:pt>
                <c:pt idx="32">
                  <c:v>252</c:v>
                </c:pt>
                <c:pt idx="33">
                  <c:v>253</c:v>
                </c:pt>
                <c:pt idx="34">
                  <c:v>254</c:v>
                </c:pt>
                <c:pt idx="35">
                  <c:v>255</c:v>
                </c:pt>
                <c:pt idx="36">
                  <c:v>256</c:v>
                </c:pt>
                <c:pt idx="37">
                  <c:v>257</c:v>
                </c:pt>
                <c:pt idx="38">
                  <c:v>258</c:v>
                </c:pt>
                <c:pt idx="39">
                  <c:v>259</c:v>
                </c:pt>
                <c:pt idx="40">
                  <c:v>260</c:v>
                </c:pt>
                <c:pt idx="41">
                  <c:v>261</c:v>
                </c:pt>
                <c:pt idx="42">
                  <c:v>262</c:v>
                </c:pt>
                <c:pt idx="43">
                  <c:v>263</c:v>
                </c:pt>
                <c:pt idx="44">
                  <c:v>264</c:v>
                </c:pt>
                <c:pt idx="45">
                  <c:v>265</c:v>
                </c:pt>
                <c:pt idx="46">
                  <c:v>266</c:v>
                </c:pt>
                <c:pt idx="47">
                  <c:v>267</c:v>
                </c:pt>
                <c:pt idx="48">
                  <c:v>268</c:v>
                </c:pt>
                <c:pt idx="49">
                  <c:v>269</c:v>
                </c:pt>
                <c:pt idx="50">
                  <c:v>270</c:v>
                </c:pt>
                <c:pt idx="51">
                  <c:v>271</c:v>
                </c:pt>
                <c:pt idx="52">
                  <c:v>272</c:v>
                </c:pt>
                <c:pt idx="53">
                  <c:v>273</c:v>
                </c:pt>
                <c:pt idx="54">
                  <c:v>274</c:v>
                </c:pt>
                <c:pt idx="55">
                  <c:v>275</c:v>
                </c:pt>
                <c:pt idx="56">
                  <c:v>276</c:v>
                </c:pt>
                <c:pt idx="57">
                  <c:v>277</c:v>
                </c:pt>
                <c:pt idx="58">
                  <c:v>278</c:v>
                </c:pt>
                <c:pt idx="59">
                  <c:v>279</c:v>
                </c:pt>
                <c:pt idx="60">
                  <c:v>280</c:v>
                </c:pt>
                <c:pt idx="61">
                  <c:v>281</c:v>
                </c:pt>
                <c:pt idx="62">
                  <c:v>282</c:v>
                </c:pt>
                <c:pt idx="63">
                  <c:v>283</c:v>
                </c:pt>
                <c:pt idx="64">
                  <c:v>284</c:v>
                </c:pt>
                <c:pt idx="65">
                  <c:v>285</c:v>
                </c:pt>
                <c:pt idx="66">
                  <c:v>286</c:v>
                </c:pt>
                <c:pt idx="67">
                  <c:v>287</c:v>
                </c:pt>
                <c:pt idx="68">
                  <c:v>288</c:v>
                </c:pt>
                <c:pt idx="69">
                  <c:v>289</c:v>
                </c:pt>
                <c:pt idx="70">
                  <c:v>290</c:v>
                </c:pt>
                <c:pt idx="71">
                  <c:v>291</c:v>
                </c:pt>
                <c:pt idx="72">
                  <c:v>292</c:v>
                </c:pt>
                <c:pt idx="73">
                  <c:v>293</c:v>
                </c:pt>
                <c:pt idx="74">
                  <c:v>294</c:v>
                </c:pt>
                <c:pt idx="75">
                  <c:v>295</c:v>
                </c:pt>
                <c:pt idx="76">
                  <c:v>296</c:v>
                </c:pt>
                <c:pt idx="77">
                  <c:v>297</c:v>
                </c:pt>
                <c:pt idx="78">
                  <c:v>298</c:v>
                </c:pt>
                <c:pt idx="79">
                  <c:v>299</c:v>
                </c:pt>
                <c:pt idx="80">
                  <c:v>300</c:v>
                </c:pt>
                <c:pt idx="81">
                  <c:v>301</c:v>
                </c:pt>
                <c:pt idx="82">
                  <c:v>302</c:v>
                </c:pt>
                <c:pt idx="83">
                  <c:v>303</c:v>
                </c:pt>
                <c:pt idx="84">
                  <c:v>304</c:v>
                </c:pt>
                <c:pt idx="85">
                  <c:v>305</c:v>
                </c:pt>
                <c:pt idx="86">
                  <c:v>306</c:v>
                </c:pt>
                <c:pt idx="87">
                  <c:v>307</c:v>
                </c:pt>
                <c:pt idx="88">
                  <c:v>308</c:v>
                </c:pt>
                <c:pt idx="89">
                  <c:v>309</c:v>
                </c:pt>
                <c:pt idx="90">
                  <c:v>310</c:v>
                </c:pt>
                <c:pt idx="91">
                  <c:v>311</c:v>
                </c:pt>
                <c:pt idx="92">
                  <c:v>312</c:v>
                </c:pt>
                <c:pt idx="93">
                  <c:v>313</c:v>
                </c:pt>
                <c:pt idx="94">
                  <c:v>314</c:v>
                </c:pt>
                <c:pt idx="95">
                  <c:v>315</c:v>
                </c:pt>
                <c:pt idx="96">
                  <c:v>316</c:v>
                </c:pt>
                <c:pt idx="97">
                  <c:v>317</c:v>
                </c:pt>
                <c:pt idx="98">
                  <c:v>318</c:v>
                </c:pt>
                <c:pt idx="99">
                  <c:v>319</c:v>
                </c:pt>
                <c:pt idx="100">
                  <c:v>320</c:v>
                </c:pt>
                <c:pt idx="101">
                  <c:v>321</c:v>
                </c:pt>
                <c:pt idx="102">
                  <c:v>322</c:v>
                </c:pt>
                <c:pt idx="103">
                  <c:v>323</c:v>
                </c:pt>
                <c:pt idx="104">
                  <c:v>324</c:v>
                </c:pt>
                <c:pt idx="105">
                  <c:v>325</c:v>
                </c:pt>
                <c:pt idx="106">
                  <c:v>326</c:v>
                </c:pt>
                <c:pt idx="107">
                  <c:v>327</c:v>
                </c:pt>
                <c:pt idx="108">
                  <c:v>328</c:v>
                </c:pt>
                <c:pt idx="109">
                  <c:v>329</c:v>
                </c:pt>
                <c:pt idx="110">
                  <c:v>330</c:v>
                </c:pt>
                <c:pt idx="111">
                  <c:v>331</c:v>
                </c:pt>
                <c:pt idx="112">
                  <c:v>332</c:v>
                </c:pt>
                <c:pt idx="113">
                  <c:v>333</c:v>
                </c:pt>
                <c:pt idx="114">
                  <c:v>334</c:v>
                </c:pt>
                <c:pt idx="115">
                  <c:v>335</c:v>
                </c:pt>
                <c:pt idx="116">
                  <c:v>336</c:v>
                </c:pt>
                <c:pt idx="117">
                  <c:v>337</c:v>
                </c:pt>
                <c:pt idx="118">
                  <c:v>338</c:v>
                </c:pt>
                <c:pt idx="119">
                  <c:v>339</c:v>
                </c:pt>
                <c:pt idx="120">
                  <c:v>340</c:v>
                </c:pt>
                <c:pt idx="121">
                  <c:v>341</c:v>
                </c:pt>
                <c:pt idx="122">
                  <c:v>342</c:v>
                </c:pt>
                <c:pt idx="123">
                  <c:v>343</c:v>
                </c:pt>
                <c:pt idx="124">
                  <c:v>344</c:v>
                </c:pt>
                <c:pt idx="125">
                  <c:v>345</c:v>
                </c:pt>
                <c:pt idx="126">
                  <c:v>346</c:v>
                </c:pt>
                <c:pt idx="127">
                  <c:v>347</c:v>
                </c:pt>
                <c:pt idx="128">
                  <c:v>348</c:v>
                </c:pt>
                <c:pt idx="129">
                  <c:v>349</c:v>
                </c:pt>
                <c:pt idx="130">
                  <c:v>350</c:v>
                </c:pt>
                <c:pt idx="131">
                  <c:v>351</c:v>
                </c:pt>
                <c:pt idx="132">
                  <c:v>352</c:v>
                </c:pt>
                <c:pt idx="133">
                  <c:v>353</c:v>
                </c:pt>
                <c:pt idx="134">
                  <c:v>354</c:v>
                </c:pt>
                <c:pt idx="135">
                  <c:v>355</c:v>
                </c:pt>
                <c:pt idx="136">
                  <c:v>356</c:v>
                </c:pt>
                <c:pt idx="137">
                  <c:v>357</c:v>
                </c:pt>
                <c:pt idx="138">
                  <c:v>358</c:v>
                </c:pt>
                <c:pt idx="139">
                  <c:v>359</c:v>
                </c:pt>
                <c:pt idx="140">
                  <c:v>360</c:v>
                </c:pt>
                <c:pt idx="141">
                  <c:v>361</c:v>
                </c:pt>
                <c:pt idx="142">
                  <c:v>362</c:v>
                </c:pt>
                <c:pt idx="143">
                  <c:v>363</c:v>
                </c:pt>
                <c:pt idx="144">
                  <c:v>364</c:v>
                </c:pt>
                <c:pt idx="145">
                  <c:v>365</c:v>
                </c:pt>
                <c:pt idx="146">
                  <c:v>366</c:v>
                </c:pt>
                <c:pt idx="147">
                  <c:v>367</c:v>
                </c:pt>
                <c:pt idx="148">
                  <c:v>368</c:v>
                </c:pt>
                <c:pt idx="149">
                  <c:v>369</c:v>
                </c:pt>
                <c:pt idx="150">
                  <c:v>370</c:v>
                </c:pt>
                <c:pt idx="151">
                  <c:v>371</c:v>
                </c:pt>
                <c:pt idx="152">
                  <c:v>372</c:v>
                </c:pt>
                <c:pt idx="153">
                  <c:v>373</c:v>
                </c:pt>
                <c:pt idx="154">
                  <c:v>374</c:v>
                </c:pt>
                <c:pt idx="155">
                  <c:v>375</c:v>
                </c:pt>
                <c:pt idx="156">
                  <c:v>376</c:v>
                </c:pt>
                <c:pt idx="157">
                  <c:v>377</c:v>
                </c:pt>
                <c:pt idx="158">
                  <c:v>378</c:v>
                </c:pt>
                <c:pt idx="159">
                  <c:v>379</c:v>
                </c:pt>
                <c:pt idx="160">
                  <c:v>380</c:v>
                </c:pt>
                <c:pt idx="161">
                  <c:v>381</c:v>
                </c:pt>
                <c:pt idx="162">
                  <c:v>382</c:v>
                </c:pt>
                <c:pt idx="163">
                  <c:v>383</c:v>
                </c:pt>
                <c:pt idx="164">
                  <c:v>384</c:v>
                </c:pt>
                <c:pt idx="165">
                  <c:v>385</c:v>
                </c:pt>
                <c:pt idx="166">
                  <c:v>386</c:v>
                </c:pt>
                <c:pt idx="167">
                  <c:v>387</c:v>
                </c:pt>
                <c:pt idx="168">
                  <c:v>388</c:v>
                </c:pt>
                <c:pt idx="169">
                  <c:v>389</c:v>
                </c:pt>
                <c:pt idx="170">
                  <c:v>390</c:v>
                </c:pt>
                <c:pt idx="171">
                  <c:v>391</c:v>
                </c:pt>
                <c:pt idx="172">
                  <c:v>392</c:v>
                </c:pt>
                <c:pt idx="173">
                  <c:v>393</c:v>
                </c:pt>
                <c:pt idx="174">
                  <c:v>394</c:v>
                </c:pt>
                <c:pt idx="175">
                  <c:v>395</c:v>
                </c:pt>
                <c:pt idx="176">
                  <c:v>396</c:v>
                </c:pt>
                <c:pt idx="177">
                  <c:v>397</c:v>
                </c:pt>
                <c:pt idx="178">
                  <c:v>398</c:v>
                </c:pt>
                <c:pt idx="179">
                  <c:v>399</c:v>
                </c:pt>
                <c:pt idx="180">
                  <c:v>400</c:v>
                </c:pt>
              </c:numCache>
            </c:numRef>
          </c:xVal>
          <c:yVal>
            <c:numRef>
              <c:f>Sheet1!$F$8:$F$188</c:f>
              <c:numCache>
                <c:formatCode>General</c:formatCode>
                <c:ptCount val="181"/>
                <c:pt idx="0">
                  <c:v>0.62229999999999996</c:v>
                </c:pt>
                <c:pt idx="1">
                  <c:v>0.60929999999999995</c:v>
                </c:pt>
                <c:pt idx="2">
                  <c:v>0.60189999999999999</c:v>
                </c:pt>
                <c:pt idx="3">
                  <c:v>0.59899999999999998</c:v>
                </c:pt>
                <c:pt idx="4">
                  <c:v>0.60019999999999996</c:v>
                </c:pt>
                <c:pt idx="5">
                  <c:v>0.60509999999999997</c:v>
                </c:pt>
                <c:pt idx="6">
                  <c:v>0.61299999999999999</c:v>
                </c:pt>
                <c:pt idx="7">
                  <c:v>0.62370000000000003</c:v>
                </c:pt>
                <c:pt idx="8">
                  <c:v>0.63670000000000004</c:v>
                </c:pt>
                <c:pt idx="9">
                  <c:v>0.65200000000000002</c:v>
                </c:pt>
                <c:pt idx="10">
                  <c:v>0.66949999999999998</c:v>
                </c:pt>
                <c:pt idx="11">
                  <c:v>0.68899999999999995</c:v>
                </c:pt>
                <c:pt idx="12">
                  <c:v>0.71040000000000003</c:v>
                </c:pt>
                <c:pt idx="13">
                  <c:v>0.73409999999999997</c:v>
                </c:pt>
                <c:pt idx="14">
                  <c:v>0.75990000000000002</c:v>
                </c:pt>
                <c:pt idx="15">
                  <c:v>0.7873</c:v>
                </c:pt>
                <c:pt idx="16">
                  <c:v>0.81610000000000005</c:v>
                </c:pt>
                <c:pt idx="17">
                  <c:v>0.84730000000000005</c:v>
                </c:pt>
                <c:pt idx="18">
                  <c:v>0.88100000000000001</c:v>
                </c:pt>
                <c:pt idx="19">
                  <c:v>0.91639999999999999</c:v>
                </c:pt>
                <c:pt idx="20">
                  <c:v>0.95289999999999997</c:v>
                </c:pt>
                <c:pt idx="21">
                  <c:v>0.99</c:v>
                </c:pt>
                <c:pt idx="22">
                  <c:v>1.0270999999999999</c:v>
                </c:pt>
                <c:pt idx="23">
                  <c:v>1.0639000000000001</c:v>
                </c:pt>
                <c:pt idx="24">
                  <c:v>1.0992</c:v>
                </c:pt>
                <c:pt idx="25">
                  <c:v>1.1312</c:v>
                </c:pt>
                <c:pt idx="26">
                  <c:v>1.1586000000000001</c:v>
                </c:pt>
                <c:pt idx="27">
                  <c:v>1.1798999999999999</c:v>
                </c:pt>
                <c:pt idx="28">
                  <c:v>1.1948000000000001</c:v>
                </c:pt>
                <c:pt idx="29">
                  <c:v>1.2035</c:v>
                </c:pt>
                <c:pt idx="30">
                  <c:v>1.2050000000000001</c:v>
                </c:pt>
                <c:pt idx="31">
                  <c:v>1.198</c:v>
                </c:pt>
                <c:pt idx="32">
                  <c:v>1.1815</c:v>
                </c:pt>
                <c:pt idx="33">
                  <c:v>1.1557999999999999</c:v>
                </c:pt>
                <c:pt idx="34">
                  <c:v>1.1234999999999999</c:v>
                </c:pt>
                <c:pt idx="35">
                  <c:v>1.0860000000000001</c:v>
                </c:pt>
                <c:pt idx="36">
                  <c:v>1.0436000000000001</c:v>
                </c:pt>
                <c:pt idx="37">
                  <c:v>0.996</c:v>
                </c:pt>
                <c:pt idx="38">
                  <c:v>0.94350000000000001</c:v>
                </c:pt>
                <c:pt idx="39">
                  <c:v>0.88919999999999999</c:v>
                </c:pt>
                <c:pt idx="40">
                  <c:v>0.8367</c:v>
                </c:pt>
                <c:pt idx="41">
                  <c:v>0.78800000000000003</c:v>
                </c:pt>
                <c:pt idx="42">
                  <c:v>0.74309999999999998</c:v>
                </c:pt>
                <c:pt idx="43">
                  <c:v>0.7016</c:v>
                </c:pt>
                <c:pt idx="44">
                  <c:v>0.66369999999999996</c:v>
                </c:pt>
                <c:pt idx="45">
                  <c:v>0.63129999999999997</c:v>
                </c:pt>
                <c:pt idx="46">
                  <c:v>0.60629999999999995</c:v>
                </c:pt>
                <c:pt idx="47">
                  <c:v>0.5897</c:v>
                </c:pt>
                <c:pt idx="48">
                  <c:v>0.5806</c:v>
                </c:pt>
                <c:pt idx="49">
                  <c:v>0.57630000000000003</c:v>
                </c:pt>
                <c:pt idx="50">
                  <c:v>0.57489999999999997</c:v>
                </c:pt>
                <c:pt idx="51">
                  <c:v>0.57550000000000001</c:v>
                </c:pt>
                <c:pt idx="52">
                  <c:v>0.57899999999999996</c:v>
                </c:pt>
                <c:pt idx="53">
                  <c:v>0.58660000000000001</c:v>
                </c:pt>
                <c:pt idx="54">
                  <c:v>0.59799999999999998</c:v>
                </c:pt>
                <c:pt idx="55">
                  <c:v>0.61099999999999999</c:v>
                </c:pt>
                <c:pt idx="56">
                  <c:v>0.623</c:v>
                </c:pt>
                <c:pt idx="57">
                  <c:v>0.63249999999999995</c:v>
                </c:pt>
                <c:pt idx="58">
                  <c:v>0.64070000000000005</c:v>
                </c:pt>
                <c:pt idx="59">
                  <c:v>0.64900000000000002</c:v>
                </c:pt>
                <c:pt idx="60">
                  <c:v>0.65849999999999997</c:v>
                </c:pt>
                <c:pt idx="61">
                  <c:v>0.66879999999999995</c:v>
                </c:pt>
                <c:pt idx="62">
                  <c:v>0.67920000000000003</c:v>
                </c:pt>
                <c:pt idx="63">
                  <c:v>0.6895</c:v>
                </c:pt>
                <c:pt idx="64">
                  <c:v>0.70040000000000002</c:v>
                </c:pt>
                <c:pt idx="65">
                  <c:v>0.71330000000000005</c:v>
                </c:pt>
                <c:pt idx="66">
                  <c:v>0.72889999999999999</c:v>
                </c:pt>
                <c:pt idx="67">
                  <c:v>0.74660000000000004</c:v>
                </c:pt>
                <c:pt idx="68">
                  <c:v>0.7651</c:v>
                </c:pt>
                <c:pt idx="69">
                  <c:v>0.78239999999999998</c:v>
                </c:pt>
                <c:pt idx="70">
                  <c:v>0.79700000000000004</c:v>
                </c:pt>
                <c:pt idx="71">
                  <c:v>0.80800000000000005</c:v>
                </c:pt>
                <c:pt idx="72">
                  <c:v>0.81530000000000002</c:v>
                </c:pt>
                <c:pt idx="73">
                  <c:v>0.81940000000000002</c:v>
                </c:pt>
                <c:pt idx="74">
                  <c:v>0.82099999999999995</c:v>
                </c:pt>
                <c:pt idx="75">
                  <c:v>0.82040000000000002</c:v>
                </c:pt>
                <c:pt idx="76">
                  <c:v>0.81859999999999999</c:v>
                </c:pt>
                <c:pt idx="77">
                  <c:v>0.81569999999999998</c:v>
                </c:pt>
                <c:pt idx="78">
                  <c:v>0.81159999999999999</c:v>
                </c:pt>
                <c:pt idx="79">
                  <c:v>0.80630000000000002</c:v>
                </c:pt>
                <c:pt idx="80">
                  <c:v>0.79920000000000002</c:v>
                </c:pt>
                <c:pt idx="81">
                  <c:v>0.7903</c:v>
                </c:pt>
                <c:pt idx="82">
                  <c:v>0.77939999999999998</c:v>
                </c:pt>
                <c:pt idx="83">
                  <c:v>0.76549999999999996</c:v>
                </c:pt>
                <c:pt idx="84">
                  <c:v>0.74839999999999995</c:v>
                </c:pt>
                <c:pt idx="85">
                  <c:v>0.72829999999999995</c:v>
                </c:pt>
                <c:pt idx="86">
                  <c:v>0.70499999999999996</c:v>
                </c:pt>
                <c:pt idx="87">
                  <c:v>0.6784</c:v>
                </c:pt>
                <c:pt idx="88">
                  <c:v>0.64880000000000004</c:v>
                </c:pt>
                <c:pt idx="89">
                  <c:v>0.61699999999999999</c:v>
                </c:pt>
                <c:pt idx="90">
                  <c:v>0.58379999999999999</c:v>
                </c:pt>
                <c:pt idx="91">
                  <c:v>0.5494</c:v>
                </c:pt>
                <c:pt idx="92">
                  <c:v>0.51439999999999997</c:v>
                </c:pt>
                <c:pt idx="93">
                  <c:v>0.4793</c:v>
                </c:pt>
                <c:pt idx="94">
                  <c:v>0.44429999999999997</c:v>
                </c:pt>
                <c:pt idx="95">
                  <c:v>0.40970000000000001</c:v>
                </c:pt>
                <c:pt idx="96">
                  <c:v>0.37540000000000001</c:v>
                </c:pt>
                <c:pt idx="97">
                  <c:v>0.34139999999999998</c:v>
                </c:pt>
                <c:pt idx="98">
                  <c:v>0.30819999999999997</c:v>
                </c:pt>
                <c:pt idx="99">
                  <c:v>0.27539999999999998</c:v>
                </c:pt>
                <c:pt idx="100">
                  <c:v>0.24329999999999999</c:v>
                </c:pt>
                <c:pt idx="101">
                  <c:v>0.21240000000000001</c:v>
                </c:pt>
                <c:pt idx="102">
                  <c:v>0.183</c:v>
                </c:pt>
                <c:pt idx="103">
                  <c:v>0.1555</c:v>
                </c:pt>
                <c:pt idx="104">
                  <c:v>0.1305</c:v>
                </c:pt>
                <c:pt idx="105">
                  <c:v>0.1084</c:v>
                </c:pt>
                <c:pt idx="106">
                  <c:v>8.9200000000000002E-2</c:v>
                </c:pt>
                <c:pt idx="107">
                  <c:v>7.2800000000000004E-2</c:v>
                </c:pt>
                <c:pt idx="108">
                  <c:v>5.8900000000000001E-2</c:v>
                </c:pt>
                <c:pt idx="109">
                  <c:v>4.7699999999999999E-2</c:v>
                </c:pt>
                <c:pt idx="110">
                  <c:v>3.9E-2</c:v>
                </c:pt>
                <c:pt idx="111">
                  <c:v>3.2099999999999997E-2</c:v>
                </c:pt>
                <c:pt idx="112">
                  <c:v>2.6599999999999999E-2</c:v>
                </c:pt>
                <c:pt idx="113">
                  <c:v>2.24E-2</c:v>
                </c:pt>
                <c:pt idx="114">
                  <c:v>1.9E-2</c:v>
                </c:pt>
                <c:pt idx="115">
                  <c:v>1.6500000000000001E-2</c:v>
                </c:pt>
                <c:pt idx="116">
                  <c:v>1.4500000000000001E-2</c:v>
                </c:pt>
                <c:pt idx="117">
                  <c:v>1.29E-2</c:v>
                </c:pt>
                <c:pt idx="118">
                  <c:v>1.1599999999999999E-2</c:v>
                </c:pt>
                <c:pt idx="119">
                  <c:v>1.06E-2</c:v>
                </c:pt>
                <c:pt idx="120">
                  <c:v>9.7999999999999997E-3</c:v>
                </c:pt>
                <c:pt idx="121">
                  <c:v>9.1999999999999998E-3</c:v>
                </c:pt>
                <c:pt idx="122">
                  <c:v>8.6E-3</c:v>
                </c:pt>
                <c:pt idx="123">
                  <c:v>8.0999999999999996E-3</c:v>
                </c:pt>
                <c:pt idx="124">
                  <c:v>7.7999999999999996E-3</c:v>
                </c:pt>
                <c:pt idx="125">
                  <c:v>7.4999999999999997E-3</c:v>
                </c:pt>
                <c:pt idx="126">
                  <c:v>7.3000000000000001E-3</c:v>
                </c:pt>
                <c:pt idx="127">
                  <c:v>7.0000000000000001E-3</c:v>
                </c:pt>
                <c:pt idx="128">
                  <c:v>6.7999999999999996E-3</c:v>
                </c:pt>
                <c:pt idx="129">
                  <c:v>6.7000000000000002E-3</c:v>
                </c:pt>
                <c:pt idx="130">
                  <c:v>6.4999999999999997E-3</c:v>
                </c:pt>
                <c:pt idx="131">
                  <c:v>6.3E-3</c:v>
                </c:pt>
                <c:pt idx="132">
                  <c:v>6.1999999999999998E-3</c:v>
                </c:pt>
                <c:pt idx="133">
                  <c:v>6.1999999999999998E-3</c:v>
                </c:pt>
                <c:pt idx="134">
                  <c:v>6.1000000000000004E-3</c:v>
                </c:pt>
                <c:pt idx="135">
                  <c:v>5.8999999999999999E-3</c:v>
                </c:pt>
                <c:pt idx="136">
                  <c:v>5.7999999999999996E-3</c:v>
                </c:pt>
                <c:pt idx="137">
                  <c:v>5.7999999999999996E-3</c:v>
                </c:pt>
                <c:pt idx="138">
                  <c:v>5.5999999999999999E-3</c:v>
                </c:pt>
                <c:pt idx="139">
                  <c:v>5.5999999999999999E-3</c:v>
                </c:pt>
                <c:pt idx="140">
                  <c:v>5.5999999999999999E-3</c:v>
                </c:pt>
                <c:pt idx="141">
                  <c:v>5.4999999999999997E-3</c:v>
                </c:pt>
                <c:pt idx="142">
                  <c:v>5.4999999999999997E-3</c:v>
                </c:pt>
                <c:pt idx="143">
                  <c:v>5.4000000000000003E-3</c:v>
                </c:pt>
                <c:pt idx="144">
                  <c:v>5.3E-3</c:v>
                </c:pt>
                <c:pt idx="145">
                  <c:v>5.3E-3</c:v>
                </c:pt>
                <c:pt idx="146">
                  <c:v>5.1999999999999998E-3</c:v>
                </c:pt>
                <c:pt idx="147">
                  <c:v>5.1000000000000004E-3</c:v>
                </c:pt>
                <c:pt idx="148">
                  <c:v>5.1000000000000004E-3</c:v>
                </c:pt>
                <c:pt idx="149">
                  <c:v>5.1000000000000004E-3</c:v>
                </c:pt>
                <c:pt idx="150">
                  <c:v>5.1000000000000004E-3</c:v>
                </c:pt>
                <c:pt idx="151">
                  <c:v>5.0000000000000001E-3</c:v>
                </c:pt>
                <c:pt idx="152">
                  <c:v>5.0000000000000001E-3</c:v>
                </c:pt>
                <c:pt idx="153">
                  <c:v>5.0000000000000001E-3</c:v>
                </c:pt>
                <c:pt idx="154">
                  <c:v>4.8999999999999998E-3</c:v>
                </c:pt>
                <c:pt idx="155">
                  <c:v>4.7999999999999996E-3</c:v>
                </c:pt>
                <c:pt idx="156">
                  <c:v>4.7999999999999996E-3</c:v>
                </c:pt>
                <c:pt idx="157">
                  <c:v>4.7999999999999996E-3</c:v>
                </c:pt>
                <c:pt idx="158">
                  <c:v>4.7999999999999996E-3</c:v>
                </c:pt>
                <c:pt idx="159">
                  <c:v>4.7999999999999996E-3</c:v>
                </c:pt>
                <c:pt idx="160">
                  <c:v>4.7000000000000002E-3</c:v>
                </c:pt>
                <c:pt idx="161">
                  <c:v>4.7000000000000002E-3</c:v>
                </c:pt>
                <c:pt idx="162">
                  <c:v>4.7000000000000002E-3</c:v>
                </c:pt>
                <c:pt idx="163">
                  <c:v>4.7000000000000002E-3</c:v>
                </c:pt>
                <c:pt idx="164">
                  <c:v>4.5999999999999999E-3</c:v>
                </c:pt>
                <c:pt idx="165">
                  <c:v>4.5999999999999999E-3</c:v>
                </c:pt>
                <c:pt idx="166">
                  <c:v>4.4999999999999997E-3</c:v>
                </c:pt>
                <c:pt idx="167">
                  <c:v>4.4999999999999997E-3</c:v>
                </c:pt>
                <c:pt idx="168">
                  <c:v>4.4000000000000003E-3</c:v>
                </c:pt>
                <c:pt idx="169">
                  <c:v>4.4000000000000003E-3</c:v>
                </c:pt>
                <c:pt idx="170">
                  <c:v>4.4000000000000003E-3</c:v>
                </c:pt>
                <c:pt idx="171">
                  <c:v>4.3E-3</c:v>
                </c:pt>
                <c:pt idx="172">
                  <c:v>4.3E-3</c:v>
                </c:pt>
                <c:pt idx="173">
                  <c:v>4.4000000000000003E-3</c:v>
                </c:pt>
                <c:pt idx="174">
                  <c:v>4.4000000000000003E-3</c:v>
                </c:pt>
                <c:pt idx="175">
                  <c:v>4.4000000000000003E-3</c:v>
                </c:pt>
                <c:pt idx="176">
                  <c:v>4.3E-3</c:v>
                </c:pt>
                <c:pt idx="177">
                  <c:v>4.1999999999999997E-3</c:v>
                </c:pt>
                <c:pt idx="178">
                  <c:v>4.1999999999999997E-3</c:v>
                </c:pt>
                <c:pt idx="179">
                  <c:v>4.1999999999999997E-3</c:v>
                </c:pt>
                <c:pt idx="180">
                  <c:v>4.3E-3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1678336"/>
        <c:axId val="41680256"/>
      </c:scatterChart>
      <c:valAx>
        <c:axId val="41678336"/>
        <c:scaling>
          <c:orientation val="minMax"/>
          <c:max val="350"/>
          <c:min val="240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lv-LV"/>
                  <a:t>Wavelength, nm</a:t>
                </a:r>
                <a:endParaRPr lang="en-US"/>
              </a:p>
            </c:rich>
          </c:tx>
          <c:layout>
            <c:manualLayout>
              <c:xMode val="edge"/>
              <c:yMode val="edge"/>
              <c:x val="0.31642432195975501"/>
              <c:y val="0.90509259259259256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#,##0" sourceLinked="0"/>
        <c:majorTickMark val="cross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lv-LV"/>
          </a:p>
        </c:txPr>
        <c:crossAx val="41680256"/>
        <c:crosses val="autoZero"/>
        <c:crossBetween val="midCat"/>
      </c:valAx>
      <c:valAx>
        <c:axId val="41680256"/>
        <c:scaling>
          <c:orientation val="minMax"/>
          <c:min val="0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lv-LV"/>
                  <a:t>Absorption</a:t>
                </a:r>
                <a:endParaRPr lang="en-US"/>
              </a:p>
            </c:rich>
          </c:tx>
          <c:layout>
            <c:manualLayout>
              <c:xMode val="edge"/>
              <c:yMode val="edge"/>
              <c:x val="1.3888888888888888E-2"/>
              <c:y val="0.30946376494604844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#,##0.0" sourceLinked="0"/>
        <c:majorTickMark val="cross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lv-LV"/>
          </a:p>
        </c:txPr>
        <c:crossAx val="41678336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81533263888888885"/>
          <c:y val="2.2203125000000004E-2"/>
          <c:w val="0.11613749999999999"/>
          <c:h val="0.6296562500000000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lv-LV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solidFill>
            <a:schemeClr val="tx1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lv-LV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lv-LV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4258101851851851"/>
          <c:y val="4.8506944444444443E-2"/>
          <c:w val="0.8001215277777779"/>
          <c:h val="0.7649104166666667"/>
        </c:manualLayout>
      </c:layout>
      <c:scatterChart>
        <c:scatterStyle val="lineMarker"/>
        <c:varyColors val="0"/>
        <c:ser>
          <c:idx val="1"/>
          <c:order val="0"/>
          <c:tx>
            <c:strRef>
              <c:f>Sheet1!$G$6</c:f>
              <c:strCache>
                <c:ptCount val="1"/>
                <c:pt idx="0">
                  <c:v>8a</c:v>
                </c:pt>
              </c:strCache>
            </c:strRef>
          </c:tx>
          <c:spPr>
            <a:ln w="19050" cap="rnd">
              <a:solidFill>
                <a:srgbClr val="7F7F7F"/>
              </a:solidFill>
              <a:round/>
            </a:ln>
            <a:effectLst/>
          </c:spPr>
          <c:marker>
            <c:symbol val="none"/>
          </c:marker>
          <c:xVal>
            <c:numRef>
              <c:f>Sheet1!$F$8:$F$283</c:f>
              <c:numCache>
                <c:formatCode>General</c:formatCode>
                <c:ptCount val="276"/>
                <c:pt idx="0">
                  <c:v>325</c:v>
                </c:pt>
                <c:pt idx="1">
                  <c:v>326</c:v>
                </c:pt>
                <c:pt idx="2">
                  <c:v>327</c:v>
                </c:pt>
                <c:pt idx="3">
                  <c:v>328</c:v>
                </c:pt>
                <c:pt idx="4">
                  <c:v>329</c:v>
                </c:pt>
                <c:pt idx="5">
                  <c:v>330</c:v>
                </c:pt>
                <c:pt idx="6">
                  <c:v>331</c:v>
                </c:pt>
                <c:pt idx="7">
                  <c:v>332</c:v>
                </c:pt>
                <c:pt idx="8">
                  <c:v>333</c:v>
                </c:pt>
                <c:pt idx="9">
                  <c:v>334</c:v>
                </c:pt>
                <c:pt idx="10">
                  <c:v>335</c:v>
                </c:pt>
                <c:pt idx="11">
                  <c:v>336</c:v>
                </c:pt>
                <c:pt idx="12">
                  <c:v>337</c:v>
                </c:pt>
                <c:pt idx="13">
                  <c:v>338</c:v>
                </c:pt>
                <c:pt idx="14">
                  <c:v>339</c:v>
                </c:pt>
                <c:pt idx="15">
                  <c:v>340</c:v>
                </c:pt>
                <c:pt idx="16">
                  <c:v>341</c:v>
                </c:pt>
                <c:pt idx="17">
                  <c:v>342</c:v>
                </c:pt>
                <c:pt idx="18">
                  <c:v>343</c:v>
                </c:pt>
                <c:pt idx="19">
                  <c:v>344</c:v>
                </c:pt>
                <c:pt idx="20">
                  <c:v>345</c:v>
                </c:pt>
                <c:pt idx="21">
                  <c:v>346</c:v>
                </c:pt>
                <c:pt idx="22">
                  <c:v>347</c:v>
                </c:pt>
                <c:pt idx="23">
                  <c:v>348</c:v>
                </c:pt>
                <c:pt idx="24">
                  <c:v>349</c:v>
                </c:pt>
                <c:pt idx="25">
                  <c:v>350</c:v>
                </c:pt>
                <c:pt idx="26">
                  <c:v>351</c:v>
                </c:pt>
                <c:pt idx="27">
                  <c:v>352</c:v>
                </c:pt>
                <c:pt idx="28">
                  <c:v>353</c:v>
                </c:pt>
                <c:pt idx="29">
                  <c:v>354</c:v>
                </c:pt>
                <c:pt idx="30">
                  <c:v>355</c:v>
                </c:pt>
                <c:pt idx="31">
                  <c:v>356</c:v>
                </c:pt>
                <c:pt idx="32">
                  <c:v>357</c:v>
                </c:pt>
                <c:pt idx="33">
                  <c:v>358</c:v>
                </c:pt>
                <c:pt idx="34">
                  <c:v>359</c:v>
                </c:pt>
                <c:pt idx="35">
                  <c:v>360</c:v>
                </c:pt>
                <c:pt idx="36">
                  <c:v>361</c:v>
                </c:pt>
                <c:pt idx="37">
                  <c:v>362</c:v>
                </c:pt>
                <c:pt idx="38">
                  <c:v>363</c:v>
                </c:pt>
                <c:pt idx="39">
                  <c:v>364</c:v>
                </c:pt>
                <c:pt idx="40">
                  <c:v>365</c:v>
                </c:pt>
                <c:pt idx="41">
                  <c:v>366</c:v>
                </c:pt>
                <c:pt idx="42">
                  <c:v>367</c:v>
                </c:pt>
                <c:pt idx="43">
                  <c:v>368</c:v>
                </c:pt>
                <c:pt idx="44">
                  <c:v>369</c:v>
                </c:pt>
                <c:pt idx="45">
                  <c:v>370</c:v>
                </c:pt>
                <c:pt idx="46">
                  <c:v>371</c:v>
                </c:pt>
                <c:pt idx="47">
                  <c:v>372</c:v>
                </c:pt>
                <c:pt idx="48">
                  <c:v>373</c:v>
                </c:pt>
                <c:pt idx="49">
                  <c:v>374</c:v>
                </c:pt>
                <c:pt idx="50">
                  <c:v>375</c:v>
                </c:pt>
                <c:pt idx="51">
                  <c:v>376</c:v>
                </c:pt>
                <c:pt idx="52">
                  <c:v>377</c:v>
                </c:pt>
                <c:pt idx="53">
                  <c:v>378</c:v>
                </c:pt>
                <c:pt idx="54">
                  <c:v>379</c:v>
                </c:pt>
                <c:pt idx="55">
                  <c:v>380</c:v>
                </c:pt>
                <c:pt idx="56">
                  <c:v>381</c:v>
                </c:pt>
                <c:pt idx="57">
                  <c:v>382</c:v>
                </c:pt>
                <c:pt idx="58">
                  <c:v>383</c:v>
                </c:pt>
                <c:pt idx="59">
                  <c:v>384</c:v>
                </c:pt>
                <c:pt idx="60">
                  <c:v>385</c:v>
                </c:pt>
                <c:pt idx="61">
                  <c:v>386</c:v>
                </c:pt>
                <c:pt idx="62">
                  <c:v>387</c:v>
                </c:pt>
                <c:pt idx="63">
                  <c:v>388</c:v>
                </c:pt>
                <c:pt idx="64">
                  <c:v>389</c:v>
                </c:pt>
                <c:pt idx="65">
                  <c:v>390</c:v>
                </c:pt>
                <c:pt idx="66">
                  <c:v>391</c:v>
                </c:pt>
                <c:pt idx="67">
                  <c:v>392</c:v>
                </c:pt>
                <c:pt idx="68">
                  <c:v>393</c:v>
                </c:pt>
                <c:pt idx="69">
                  <c:v>394</c:v>
                </c:pt>
                <c:pt idx="70">
                  <c:v>395</c:v>
                </c:pt>
                <c:pt idx="71">
                  <c:v>396</c:v>
                </c:pt>
                <c:pt idx="72">
                  <c:v>397</c:v>
                </c:pt>
                <c:pt idx="73">
                  <c:v>398</c:v>
                </c:pt>
                <c:pt idx="74">
                  <c:v>399</c:v>
                </c:pt>
                <c:pt idx="75">
                  <c:v>400</c:v>
                </c:pt>
                <c:pt idx="76">
                  <c:v>401</c:v>
                </c:pt>
                <c:pt idx="77">
                  <c:v>402</c:v>
                </c:pt>
                <c:pt idx="78">
                  <c:v>403</c:v>
                </c:pt>
                <c:pt idx="79">
                  <c:v>404</c:v>
                </c:pt>
                <c:pt idx="80">
                  <c:v>405</c:v>
                </c:pt>
                <c:pt idx="81">
                  <c:v>406</c:v>
                </c:pt>
                <c:pt idx="82">
                  <c:v>407</c:v>
                </c:pt>
                <c:pt idx="83">
                  <c:v>408</c:v>
                </c:pt>
                <c:pt idx="84">
                  <c:v>409</c:v>
                </c:pt>
                <c:pt idx="85">
                  <c:v>410</c:v>
                </c:pt>
                <c:pt idx="86">
                  <c:v>411</c:v>
                </c:pt>
                <c:pt idx="87">
                  <c:v>412</c:v>
                </c:pt>
                <c:pt idx="88">
                  <c:v>413</c:v>
                </c:pt>
                <c:pt idx="89">
                  <c:v>414</c:v>
                </c:pt>
                <c:pt idx="90">
                  <c:v>415</c:v>
                </c:pt>
                <c:pt idx="91">
                  <c:v>416</c:v>
                </c:pt>
                <c:pt idx="92">
                  <c:v>417</c:v>
                </c:pt>
                <c:pt idx="93">
                  <c:v>418</c:v>
                </c:pt>
                <c:pt idx="94">
                  <c:v>419</c:v>
                </c:pt>
                <c:pt idx="95">
                  <c:v>420</c:v>
                </c:pt>
                <c:pt idx="96">
                  <c:v>421</c:v>
                </c:pt>
                <c:pt idx="97">
                  <c:v>422</c:v>
                </c:pt>
                <c:pt idx="98">
                  <c:v>423</c:v>
                </c:pt>
                <c:pt idx="99">
                  <c:v>424</c:v>
                </c:pt>
                <c:pt idx="100">
                  <c:v>425</c:v>
                </c:pt>
                <c:pt idx="101">
                  <c:v>426</c:v>
                </c:pt>
                <c:pt idx="102">
                  <c:v>427</c:v>
                </c:pt>
                <c:pt idx="103">
                  <c:v>428</c:v>
                </c:pt>
                <c:pt idx="104">
                  <c:v>429</c:v>
                </c:pt>
                <c:pt idx="105">
                  <c:v>430</c:v>
                </c:pt>
                <c:pt idx="106">
                  <c:v>431</c:v>
                </c:pt>
                <c:pt idx="107">
                  <c:v>432</c:v>
                </c:pt>
                <c:pt idx="108">
                  <c:v>433</c:v>
                </c:pt>
                <c:pt idx="109">
                  <c:v>434</c:v>
                </c:pt>
                <c:pt idx="110">
                  <c:v>435</c:v>
                </c:pt>
                <c:pt idx="111">
                  <c:v>436</c:v>
                </c:pt>
                <c:pt idx="112">
                  <c:v>437</c:v>
                </c:pt>
                <c:pt idx="113">
                  <c:v>438</c:v>
                </c:pt>
                <c:pt idx="114">
                  <c:v>439</c:v>
                </c:pt>
                <c:pt idx="115">
                  <c:v>440</c:v>
                </c:pt>
                <c:pt idx="116">
                  <c:v>441</c:v>
                </c:pt>
                <c:pt idx="117">
                  <c:v>442</c:v>
                </c:pt>
                <c:pt idx="118">
                  <c:v>443</c:v>
                </c:pt>
                <c:pt idx="119">
                  <c:v>444</c:v>
                </c:pt>
                <c:pt idx="120">
                  <c:v>445</c:v>
                </c:pt>
                <c:pt idx="121">
                  <c:v>446</c:v>
                </c:pt>
                <c:pt idx="122">
                  <c:v>447</c:v>
                </c:pt>
                <c:pt idx="123">
                  <c:v>448</c:v>
                </c:pt>
                <c:pt idx="124">
                  <c:v>449</c:v>
                </c:pt>
                <c:pt idx="125">
                  <c:v>450</c:v>
                </c:pt>
                <c:pt idx="126">
                  <c:v>451</c:v>
                </c:pt>
                <c:pt idx="127">
                  <c:v>452</c:v>
                </c:pt>
                <c:pt idx="128">
                  <c:v>453</c:v>
                </c:pt>
                <c:pt idx="129">
                  <c:v>454</c:v>
                </c:pt>
                <c:pt idx="130">
                  <c:v>455</c:v>
                </c:pt>
                <c:pt idx="131">
                  <c:v>456</c:v>
                </c:pt>
                <c:pt idx="132">
                  <c:v>457</c:v>
                </c:pt>
                <c:pt idx="133">
                  <c:v>458</c:v>
                </c:pt>
                <c:pt idx="134">
                  <c:v>459</c:v>
                </c:pt>
                <c:pt idx="135">
                  <c:v>460</c:v>
                </c:pt>
                <c:pt idx="136">
                  <c:v>461</c:v>
                </c:pt>
                <c:pt idx="137">
                  <c:v>462</c:v>
                </c:pt>
                <c:pt idx="138">
                  <c:v>463</c:v>
                </c:pt>
                <c:pt idx="139">
                  <c:v>464</c:v>
                </c:pt>
                <c:pt idx="140">
                  <c:v>465</c:v>
                </c:pt>
                <c:pt idx="141">
                  <c:v>466</c:v>
                </c:pt>
                <c:pt idx="142">
                  <c:v>467</c:v>
                </c:pt>
                <c:pt idx="143">
                  <c:v>468</c:v>
                </c:pt>
                <c:pt idx="144">
                  <c:v>469</c:v>
                </c:pt>
                <c:pt idx="145">
                  <c:v>470</c:v>
                </c:pt>
                <c:pt idx="146">
                  <c:v>471</c:v>
                </c:pt>
                <c:pt idx="147">
                  <c:v>472</c:v>
                </c:pt>
                <c:pt idx="148">
                  <c:v>473</c:v>
                </c:pt>
                <c:pt idx="149">
                  <c:v>474</c:v>
                </c:pt>
                <c:pt idx="150">
                  <c:v>475</c:v>
                </c:pt>
                <c:pt idx="151">
                  <c:v>476</c:v>
                </c:pt>
                <c:pt idx="152">
                  <c:v>477</c:v>
                </c:pt>
                <c:pt idx="153">
                  <c:v>478</c:v>
                </c:pt>
                <c:pt idx="154">
                  <c:v>479</c:v>
                </c:pt>
                <c:pt idx="155">
                  <c:v>480</c:v>
                </c:pt>
                <c:pt idx="156">
                  <c:v>481</c:v>
                </c:pt>
                <c:pt idx="157">
                  <c:v>482</c:v>
                </c:pt>
                <c:pt idx="158">
                  <c:v>483</c:v>
                </c:pt>
                <c:pt idx="159">
                  <c:v>484</c:v>
                </c:pt>
                <c:pt idx="160">
                  <c:v>485</c:v>
                </c:pt>
                <c:pt idx="161">
                  <c:v>486</c:v>
                </c:pt>
                <c:pt idx="162">
                  <c:v>487</c:v>
                </c:pt>
                <c:pt idx="163">
                  <c:v>488</c:v>
                </c:pt>
                <c:pt idx="164">
                  <c:v>489</c:v>
                </c:pt>
                <c:pt idx="165">
                  <c:v>490</c:v>
                </c:pt>
                <c:pt idx="166">
                  <c:v>491</c:v>
                </c:pt>
                <c:pt idx="167">
                  <c:v>492</c:v>
                </c:pt>
                <c:pt idx="168">
                  <c:v>493</c:v>
                </c:pt>
                <c:pt idx="169">
                  <c:v>494</c:v>
                </c:pt>
                <c:pt idx="170">
                  <c:v>495</c:v>
                </c:pt>
                <c:pt idx="171">
                  <c:v>496</c:v>
                </c:pt>
                <c:pt idx="172">
                  <c:v>497</c:v>
                </c:pt>
                <c:pt idx="173">
                  <c:v>498</c:v>
                </c:pt>
                <c:pt idx="174">
                  <c:v>499</c:v>
                </c:pt>
                <c:pt idx="175">
                  <c:v>500</c:v>
                </c:pt>
                <c:pt idx="176">
                  <c:v>501</c:v>
                </c:pt>
                <c:pt idx="177">
                  <c:v>502</c:v>
                </c:pt>
                <c:pt idx="178">
                  <c:v>503</c:v>
                </c:pt>
                <c:pt idx="179">
                  <c:v>504</c:v>
                </c:pt>
                <c:pt idx="180">
                  <c:v>505</c:v>
                </c:pt>
                <c:pt idx="181">
                  <c:v>506</c:v>
                </c:pt>
                <c:pt idx="182">
                  <c:v>507</c:v>
                </c:pt>
                <c:pt idx="183">
                  <c:v>508</c:v>
                </c:pt>
                <c:pt idx="184">
                  <c:v>509</c:v>
                </c:pt>
                <c:pt idx="185">
                  <c:v>510</c:v>
                </c:pt>
                <c:pt idx="186">
                  <c:v>511</c:v>
                </c:pt>
                <c:pt idx="187">
                  <c:v>512</c:v>
                </c:pt>
                <c:pt idx="188">
                  <c:v>513</c:v>
                </c:pt>
                <c:pt idx="189">
                  <c:v>514</c:v>
                </c:pt>
                <c:pt idx="190">
                  <c:v>515</c:v>
                </c:pt>
                <c:pt idx="191">
                  <c:v>516</c:v>
                </c:pt>
                <c:pt idx="192">
                  <c:v>517</c:v>
                </c:pt>
                <c:pt idx="193">
                  <c:v>518</c:v>
                </c:pt>
                <c:pt idx="194">
                  <c:v>519</c:v>
                </c:pt>
                <c:pt idx="195">
                  <c:v>520</c:v>
                </c:pt>
                <c:pt idx="196">
                  <c:v>521</c:v>
                </c:pt>
                <c:pt idx="197">
                  <c:v>522</c:v>
                </c:pt>
                <c:pt idx="198">
                  <c:v>523</c:v>
                </c:pt>
                <c:pt idx="199">
                  <c:v>524</c:v>
                </c:pt>
                <c:pt idx="200">
                  <c:v>525</c:v>
                </c:pt>
                <c:pt idx="201">
                  <c:v>526</c:v>
                </c:pt>
                <c:pt idx="202">
                  <c:v>527</c:v>
                </c:pt>
                <c:pt idx="203">
                  <c:v>528</c:v>
                </c:pt>
                <c:pt idx="204">
                  <c:v>529</c:v>
                </c:pt>
                <c:pt idx="205">
                  <c:v>530</c:v>
                </c:pt>
                <c:pt idx="206">
                  <c:v>531</c:v>
                </c:pt>
                <c:pt idx="207">
                  <c:v>532</c:v>
                </c:pt>
                <c:pt idx="208">
                  <c:v>533</c:v>
                </c:pt>
                <c:pt idx="209">
                  <c:v>534</c:v>
                </c:pt>
                <c:pt idx="210">
                  <c:v>535</c:v>
                </c:pt>
                <c:pt idx="211">
                  <c:v>536</c:v>
                </c:pt>
                <c:pt idx="212">
                  <c:v>537</c:v>
                </c:pt>
                <c:pt idx="213">
                  <c:v>538</c:v>
                </c:pt>
                <c:pt idx="214">
                  <c:v>539</c:v>
                </c:pt>
                <c:pt idx="215">
                  <c:v>540</c:v>
                </c:pt>
                <c:pt idx="216">
                  <c:v>541</c:v>
                </c:pt>
                <c:pt idx="217">
                  <c:v>542</c:v>
                </c:pt>
                <c:pt idx="218">
                  <c:v>543</c:v>
                </c:pt>
                <c:pt idx="219">
                  <c:v>544</c:v>
                </c:pt>
                <c:pt idx="220">
                  <c:v>545</c:v>
                </c:pt>
                <c:pt idx="221">
                  <c:v>546</c:v>
                </c:pt>
                <c:pt idx="222">
                  <c:v>547</c:v>
                </c:pt>
                <c:pt idx="223">
                  <c:v>548</c:v>
                </c:pt>
                <c:pt idx="224">
                  <c:v>549</c:v>
                </c:pt>
                <c:pt idx="225">
                  <c:v>550</c:v>
                </c:pt>
                <c:pt idx="226">
                  <c:v>551</c:v>
                </c:pt>
                <c:pt idx="227">
                  <c:v>552</c:v>
                </c:pt>
                <c:pt idx="228">
                  <c:v>553</c:v>
                </c:pt>
                <c:pt idx="229">
                  <c:v>554</c:v>
                </c:pt>
                <c:pt idx="230">
                  <c:v>555</c:v>
                </c:pt>
                <c:pt idx="231">
                  <c:v>556</c:v>
                </c:pt>
                <c:pt idx="232">
                  <c:v>557</c:v>
                </c:pt>
                <c:pt idx="233">
                  <c:v>558</c:v>
                </c:pt>
                <c:pt idx="234">
                  <c:v>559</c:v>
                </c:pt>
                <c:pt idx="235">
                  <c:v>560</c:v>
                </c:pt>
                <c:pt idx="236">
                  <c:v>561</c:v>
                </c:pt>
                <c:pt idx="237">
                  <c:v>562</c:v>
                </c:pt>
                <c:pt idx="238">
                  <c:v>563</c:v>
                </c:pt>
                <c:pt idx="239">
                  <c:v>564</c:v>
                </c:pt>
                <c:pt idx="240">
                  <c:v>565</c:v>
                </c:pt>
                <c:pt idx="241">
                  <c:v>566</c:v>
                </c:pt>
                <c:pt idx="242">
                  <c:v>567</c:v>
                </c:pt>
                <c:pt idx="243">
                  <c:v>568</c:v>
                </c:pt>
                <c:pt idx="244">
                  <c:v>569</c:v>
                </c:pt>
                <c:pt idx="245">
                  <c:v>570</c:v>
                </c:pt>
                <c:pt idx="246">
                  <c:v>571</c:v>
                </c:pt>
                <c:pt idx="247">
                  <c:v>572</c:v>
                </c:pt>
                <c:pt idx="248">
                  <c:v>573</c:v>
                </c:pt>
                <c:pt idx="249">
                  <c:v>574</c:v>
                </c:pt>
                <c:pt idx="250">
                  <c:v>575</c:v>
                </c:pt>
                <c:pt idx="251">
                  <c:v>576</c:v>
                </c:pt>
                <c:pt idx="252">
                  <c:v>577</c:v>
                </c:pt>
                <c:pt idx="253">
                  <c:v>578</c:v>
                </c:pt>
                <c:pt idx="254">
                  <c:v>579</c:v>
                </c:pt>
                <c:pt idx="255">
                  <c:v>580</c:v>
                </c:pt>
                <c:pt idx="256">
                  <c:v>581</c:v>
                </c:pt>
                <c:pt idx="257">
                  <c:v>582</c:v>
                </c:pt>
                <c:pt idx="258">
                  <c:v>583</c:v>
                </c:pt>
                <c:pt idx="259">
                  <c:v>584</c:v>
                </c:pt>
                <c:pt idx="260">
                  <c:v>585</c:v>
                </c:pt>
                <c:pt idx="261">
                  <c:v>586</c:v>
                </c:pt>
                <c:pt idx="262">
                  <c:v>587</c:v>
                </c:pt>
                <c:pt idx="263">
                  <c:v>588</c:v>
                </c:pt>
                <c:pt idx="264">
                  <c:v>589</c:v>
                </c:pt>
                <c:pt idx="265">
                  <c:v>590</c:v>
                </c:pt>
                <c:pt idx="266">
                  <c:v>591</c:v>
                </c:pt>
                <c:pt idx="267">
                  <c:v>592</c:v>
                </c:pt>
                <c:pt idx="268">
                  <c:v>593</c:v>
                </c:pt>
                <c:pt idx="269">
                  <c:v>594</c:v>
                </c:pt>
                <c:pt idx="270">
                  <c:v>595</c:v>
                </c:pt>
                <c:pt idx="271">
                  <c:v>596</c:v>
                </c:pt>
                <c:pt idx="272">
                  <c:v>597</c:v>
                </c:pt>
                <c:pt idx="273">
                  <c:v>598</c:v>
                </c:pt>
                <c:pt idx="274">
                  <c:v>599</c:v>
                </c:pt>
                <c:pt idx="275">
                  <c:v>600</c:v>
                </c:pt>
              </c:numCache>
            </c:numRef>
          </c:xVal>
          <c:yVal>
            <c:numRef>
              <c:f>Sheet1!$G$8:$G$283</c:f>
              <c:numCache>
                <c:formatCode>General</c:formatCode>
                <c:ptCount val="276"/>
                <c:pt idx="0">
                  <c:v>-703.73099999999999</c:v>
                </c:pt>
                <c:pt idx="1">
                  <c:v>505.61700000000002</c:v>
                </c:pt>
                <c:pt idx="2">
                  <c:v>836.01099999999997</c:v>
                </c:pt>
                <c:pt idx="3">
                  <c:v>2389.71</c:v>
                </c:pt>
                <c:pt idx="4">
                  <c:v>2653.21</c:v>
                </c:pt>
                <c:pt idx="5">
                  <c:v>3459.4</c:v>
                </c:pt>
                <c:pt idx="6">
                  <c:v>4454.28</c:v>
                </c:pt>
                <c:pt idx="7">
                  <c:v>4919.18</c:v>
                </c:pt>
                <c:pt idx="8">
                  <c:v>6258.95</c:v>
                </c:pt>
                <c:pt idx="9">
                  <c:v>8351.07</c:v>
                </c:pt>
                <c:pt idx="10">
                  <c:v>10867.4</c:v>
                </c:pt>
                <c:pt idx="11">
                  <c:v>13691.1</c:v>
                </c:pt>
                <c:pt idx="12">
                  <c:v>17033.5</c:v>
                </c:pt>
                <c:pt idx="13">
                  <c:v>20659.2</c:v>
                </c:pt>
                <c:pt idx="14">
                  <c:v>22674</c:v>
                </c:pt>
                <c:pt idx="15">
                  <c:v>27200.5</c:v>
                </c:pt>
                <c:pt idx="16">
                  <c:v>30234.3</c:v>
                </c:pt>
                <c:pt idx="17">
                  <c:v>41258.6</c:v>
                </c:pt>
                <c:pt idx="18">
                  <c:v>53526.6</c:v>
                </c:pt>
                <c:pt idx="19">
                  <c:v>62274.3</c:v>
                </c:pt>
                <c:pt idx="20">
                  <c:v>75713</c:v>
                </c:pt>
                <c:pt idx="21">
                  <c:v>90864.2</c:v>
                </c:pt>
                <c:pt idx="22">
                  <c:v>102900</c:v>
                </c:pt>
                <c:pt idx="23">
                  <c:v>118722</c:v>
                </c:pt>
                <c:pt idx="24">
                  <c:v>135549</c:v>
                </c:pt>
                <c:pt idx="25">
                  <c:v>151486</c:v>
                </c:pt>
                <c:pt idx="26">
                  <c:v>170753</c:v>
                </c:pt>
                <c:pt idx="27">
                  <c:v>188673</c:v>
                </c:pt>
                <c:pt idx="28">
                  <c:v>209634</c:v>
                </c:pt>
                <c:pt idx="29">
                  <c:v>229858</c:v>
                </c:pt>
                <c:pt idx="30">
                  <c:v>249079</c:v>
                </c:pt>
                <c:pt idx="31">
                  <c:v>272673</c:v>
                </c:pt>
                <c:pt idx="32">
                  <c:v>300748</c:v>
                </c:pt>
                <c:pt idx="33">
                  <c:v>320605</c:v>
                </c:pt>
                <c:pt idx="34">
                  <c:v>342275</c:v>
                </c:pt>
                <c:pt idx="35">
                  <c:v>360812</c:v>
                </c:pt>
                <c:pt idx="36">
                  <c:v>388345</c:v>
                </c:pt>
                <c:pt idx="37">
                  <c:v>411636</c:v>
                </c:pt>
                <c:pt idx="38">
                  <c:v>443540</c:v>
                </c:pt>
                <c:pt idx="39">
                  <c:v>456104</c:v>
                </c:pt>
                <c:pt idx="40">
                  <c:v>484601</c:v>
                </c:pt>
                <c:pt idx="41">
                  <c:v>507837</c:v>
                </c:pt>
                <c:pt idx="42">
                  <c:v>535389</c:v>
                </c:pt>
                <c:pt idx="43">
                  <c:v>565143</c:v>
                </c:pt>
                <c:pt idx="44">
                  <c:v>587617</c:v>
                </c:pt>
                <c:pt idx="45">
                  <c:v>608961</c:v>
                </c:pt>
                <c:pt idx="46">
                  <c:v>636394</c:v>
                </c:pt>
                <c:pt idx="47">
                  <c:v>665995</c:v>
                </c:pt>
                <c:pt idx="48">
                  <c:v>684746</c:v>
                </c:pt>
                <c:pt idx="49">
                  <c:v>705154</c:v>
                </c:pt>
                <c:pt idx="50">
                  <c:v>723847</c:v>
                </c:pt>
                <c:pt idx="51">
                  <c:v>747954</c:v>
                </c:pt>
                <c:pt idx="52">
                  <c:v>770248</c:v>
                </c:pt>
                <c:pt idx="53">
                  <c:v>790961</c:v>
                </c:pt>
                <c:pt idx="54">
                  <c:v>805021</c:v>
                </c:pt>
                <c:pt idx="55">
                  <c:v>821441</c:v>
                </c:pt>
                <c:pt idx="56">
                  <c:v>833867</c:v>
                </c:pt>
                <c:pt idx="57">
                  <c:v>843598</c:v>
                </c:pt>
                <c:pt idx="58">
                  <c:v>858056</c:v>
                </c:pt>
                <c:pt idx="59">
                  <c:v>876192</c:v>
                </c:pt>
                <c:pt idx="60">
                  <c:v>893443</c:v>
                </c:pt>
                <c:pt idx="61">
                  <c:v>905230</c:v>
                </c:pt>
                <c:pt idx="62">
                  <c:v>916137</c:v>
                </c:pt>
                <c:pt idx="63">
                  <c:v>915230</c:v>
                </c:pt>
                <c:pt idx="64">
                  <c:v>917818</c:v>
                </c:pt>
                <c:pt idx="65">
                  <c:v>920194</c:v>
                </c:pt>
                <c:pt idx="66">
                  <c:v>928555</c:v>
                </c:pt>
                <c:pt idx="67">
                  <c:v>927738</c:v>
                </c:pt>
                <c:pt idx="68">
                  <c:v>928645</c:v>
                </c:pt>
                <c:pt idx="69">
                  <c:v>931932</c:v>
                </c:pt>
                <c:pt idx="70">
                  <c:v>925473</c:v>
                </c:pt>
                <c:pt idx="71">
                  <c:v>921686</c:v>
                </c:pt>
                <c:pt idx="72">
                  <c:v>923312</c:v>
                </c:pt>
                <c:pt idx="73">
                  <c:v>926290</c:v>
                </c:pt>
                <c:pt idx="74">
                  <c:v>924496</c:v>
                </c:pt>
                <c:pt idx="75">
                  <c:v>926639</c:v>
                </c:pt>
                <c:pt idx="76">
                  <c:v>918064</c:v>
                </c:pt>
                <c:pt idx="77">
                  <c:v>918434</c:v>
                </c:pt>
                <c:pt idx="78">
                  <c:v>916680</c:v>
                </c:pt>
                <c:pt idx="79">
                  <c:v>909289</c:v>
                </c:pt>
                <c:pt idx="80">
                  <c:v>909446</c:v>
                </c:pt>
                <c:pt idx="81">
                  <c:v>900736</c:v>
                </c:pt>
                <c:pt idx="82">
                  <c:v>898429</c:v>
                </c:pt>
                <c:pt idx="83">
                  <c:v>897466</c:v>
                </c:pt>
                <c:pt idx="84">
                  <c:v>889680</c:v>
                </c:pt>
                <c:pt idx="85">
                  <c:v>877330</c:v>
                </c:pt>
                <c:pt idx="86">
                  <c:v>865899</c:v>
                </c:pt>
                <c:pt idx="87">
                  <c:v>858886</c:v>
                </c:pt>
                <c:pt idx="88">
                  <c:v>848688</c:v>
                </c:pt>
                <c:pt idx="89">
                  <c:v>839621</c:v>
                </c:pt>
                <c:pt idx="90">
                  <c:v>832942</c:v>
                </c:pt>
                <c:pt idx="91">
                  <c:v>817674</c:v>
                </c:pt>
                <c:pt idx="92">
                  <c:v>808426</c:v>
                </c:pt>
                <c:pt idx="93">
                  <c:v>796501</c:v>
                </c:pt>
                <c:pt idx="94">
                  <c:v>787283</c:v>
                </c:pt>
                <c:pt idx="95">
                  <c:v>770678</c:v>
                </c:pt>
                <c:pt idx="96">
                  <c:v>765167</c:v>
                </c:pt>
                <c:pt idx="97">
                  <c:v>756591</c:v>
                </c:pt>
                <c:pt idx="98">
                  <c:v>746849</c:v>
                </c:pt>
                <c:pt idx="99">
                  <c:v>738335</c:v>
                </c:pt>
                <c:pt idx="100">
                  <c:v>727719</c:v>
                </c:pt>
                <c:pt idx="101">
                  <c:v>711019</c:v>
                </c:pt>
                <c:pt idx="102">
                  <c:v>700923</c:v>
                </c:pt>
                <c:pt idx="103">
                  <c:v>698523</c:v>
                </c:pt>
                <c:pt idx="104">
                  <c:v>680576</c:v>
                </c:pt>
                <c:pt idx="105">
                  <c:v>668614</c:v>
                </c:pt>
                <c:pt idx="106">
                  <c:v>652236</c:v>
                </c:pt>
                <c:pt idx="107">
                  <c:v>648010</c:v>
                </c:pt>
                <c:pt idx="108">
                  <c:v>644915</c:v>
                </c:pt>
                <c:pt idx="109">
                  <c:v>631696</c:v>
                </c:pt>
                <c:pt idx="110">
                  <c:v>619145</c:v>
                </c:pt>
                <c:pt idx="111">
                  <c:v>608382</c:v>
                </c:pt>
                <c:pt idx="112">
                  <c:v>592458</c:v>
                </c:pt>
                <c:pt idx="113">
                  <c:v>585666</c:v>
                </c:pt>
                <c:pt idx="114">
                  <c:v>581405</c:v>
                </c:pt>
                <c:pt idx="115">
                  <c:v>567288</c:v>
                </c:pt>
                <c:pt idx="116">
                  <c:v>558453</c:v>
                </c:pt>
                <c:pt idx="117">
                  <c:v>550149</c:v>
                </c:pt>
                <c:pt idx="118">
                  <c:v>541351</c:v>
                </c:pt>
                <c:pt idx="119">
                  <c:v>529529</c:v>
                </c:pt>
                <c:pt idx="120">
                  <c:v>523297</c:v>
                </c:pt>
                <c:pt idx="121">
                  <c:v>508462</c:v>
                </c:pt>
                <c:pt idx="122">
                  <c:v>505349</c:v>
                </c:pt>
                <c:pt idx="123">
                  <c:v>494755</c:v>
                </c:pt>
                <c:pt idx="124">
                  <c:v>484296</c:v>
                </c:pt>
                <c:pt idx="125">
                  <c:v>474089</c:v>
                </c:pt>
                <c:pt idx="126">
                  <c:v>468242</c:v>
                </c:pt>
                <c:pt idx="127">
                  <c:v>460615</c:v>
                </c:pt>
                <c:pt idx="128">
                  <c:v>446762</c:v>
                </c:pt>
                <c:pt idx="129">
                  <c:v>437997</c:v>
                </c:pt>
                <c:pt idx="130">
                  <c:v>428453</c:v>
                </c:pt>
                <c:pt idx="131">
                  <c:v>425542</c:v>
                </c:pt>
                <c:pt idx="132">
                  <c:v>414001</c:v>
                </c:pt>
                <c:pt idx="133">
                  <c:v>406055</c:v>
                </c:pt>
                <c:pt idx="134">
                  <c:v>394527</c:v>
                </c:pt>
                <c:pt idx="135">
                  <c:v>389410</c:v>
                </c:pt>
                <c:pt idx="136">
                  <c:v>379709</c:v>
                </c:pt>
                <c:pt idx="137">
                  <c:v>372913</c:v>
                </c:pt>
                <c:pt idx="138">
                  <c:v>363665</c:v>
                </c:pt>
                <c:pt idx="139">
                  <c:v>352887</c:v>
                </c:pt>
                <c:pt idx="140">
                  <c:v>345166</c:v>
                </c:pt>
                <c:pt idx="141">
                  <c:v>338144</c:v>
                </c:pt>
                <c:pt idx="142">
                  <c:v>329485</c:v>
                </c:pt>
                <c:pt idx="143">
                  <c:v>320491</c:v>
                </c:pt>
                <c:pt idx="144">
                  <c:v>311513</c:v>
                </c:pt>
                <c:pt idx="145">
                  <c:v>304285</c:v>
                </c:pt>
                <c:pt idx="146">
                  <c:v>297034</c:v>
                </c:pt>
                <c:pt idx="147">
                  <c:v>297002</c:v>
                </c:pt>
                <c:pt idx="148">
                  <c:v>282962</c:v>
                </c:pt>
                <c:pt idx="149">
                  <c:v>281702</c:v>
                </c:pt>
                <c:pt idx="150">
                  <c:v>274849</c:v>
                </c:pt>
                <c:pt idx="151">
                  <c:v>270028</c:v>
                </c:pt>
                <c:pt idx="152">
                  <c:v>260348</c:v>
                </c:pt>
                <c:pt idx="153">
                  <c:v>252925</c:v>
                </c:pt>
                <c:pt idx="154">
                  <c:v>250061</c:v>
                </c:pt>
                <c:pt idx="155">
                  <c:v>241060</c:v>
                </c:pt>
                <c:pt idx="156">
                  <c:v>236710</c:v>
                </c:pt>
                <c:pt idx="157">
                  <c:v>233072</c:v>
                </c:pt>
                <c:pt idx="158">
                  <c:v>223687</c:v>
                </c:pt>
                <c:pt idx="159">
                  <c:v>217673</c:v>
                </c:pt>
                <c:pt idx="160">
                  <c:v>213391</c:v>
                </c:pt>
                <c:pt idx="161">
                  <c:v>209045</c:v>
                </c:pt>
                <c:pt idx="162">
                  <c:v>202775</c:v>
                </c:pt>
                <c:pt idx="163">
                  <c:v>195857</c:v>
                </c:pt>
                <c:pt idx="164">
                  <c:v>192353</c:v>
                </c:pt>
                <c:pt idx="165">
                  <c:v>186831</c:v>
                </c:pt>
                <c:pt idx="166">
                  <c:v>181189</c:v>
                </c:pt>
                <c:pt idx="167">
                  <c:v>177821</c:v>
                </c:pt>
                <c:pt idx="168">
                  <c:v>170403</c:v>
                </c:pt>
                <c:pt idx="169">
                  <c:v>171362</c:v>
                </c:pt>
                <c:pt idx="170">
                  <c:v>162790</c:v>
                </c:pt>
                <c:pt idx="171">
                  <c:v>161835</c:v>
                </c:pt>
                <c:pt idx="172">
                  <c:v>155840</c:v>
                </c:pt>
                <c:pt idx="173">
                  <c:v>155460</c:v>
                </c:pt>
                <c:pt idx="174">
                  <c:v>148987</c:v>
                </c:pt>
                <c:pt idx="175">
                  <c:v>145732</c:v>
                </c:pt>
                <c:pt idx="176">
                  <c:v>144892</c:v>
                </c:pt>
                <c:pt idx="177">
                  <c:v>136251</c:v>
                </c:pt>
                <c:pt idx="178">
                  <c:v>132640</c:v>
                </c:pt>
                <c:pt idx="179">
                  <c:v>130238</c:v>
                </c:pt>
                <c:pt idx="180">
                  <c:v>127396</c:v>
                </c:pt>
                <c:pt idx="181">
                  <c:v>122981</c:v>
                </c:pt>
                <c:pt idx="182">
                  <c:v>120894</c:v>
                </c:pt>
                <c:pt idx="183">
                  <c:v>118268</c:v>
                </c:pt>
                <c:pt idx="184">
                  <c:v>115326</c:v>
                </c:pt>
                <c:pt idx="185">
                  <c:v>111904</c:v>
                </c:pt>
                <c:pt idx="186">
                  <c:v>109062</c:v>
                </c:pt>
                <c:pt idx="187">
                  <c:v>108190</c:v>
                </c:pt>
                <c:pt idx="188">
                  <c:v>105735</c:v>
                </c:pt>
                <c:pt idx="189">
                  <c:v>100792</c:v>
                </c:pt>
                <c:pt idx="190">
                  <c:v>99879.7</c:v>
                </c:pt>
                <c:pt idx="191">
                  <c:v>93578.6</c:v>
                </c:pt>
                <c:pt idx="192">
                  <c:v>90350.7</c:v>
                </c:pt>
                <c:pt idx="193">
                  <c:v>92776.3</c:v>
                </c:pt>
                <c:pt idx="194">
                  <c:v>87860.1</c:v>
                </c:pt>
                <c:pt idx="195">
                  <c:v>87124.2</c:v>
                </c:pt>
                <c:pt idx="196">
                  <c:v>84629.1</c:v>
                </c:pt>
                <c:pt idx="197">
                  <c:v>83307.399999999994</c:v>
                </c:pt>
                <c:pt idx="198">
                  <c:v>80370.600000000006</c:v>
                </c:pt>
                <c:pt idx="199">
                  <c:v>78818.2</c:v>
                </c:pt>
                <c:pt idx="200">
                  <c:v>76618.600000000006</c:v>
                </c:pt>
                <c:pt idx="201">
                  <c:v>73910.600000000006</c:v>
                </c:pt>
                <c:pt idx="202">
                  <c:v>71489.8</c:v>
                </c:pt>
                <c:pt idx="203">
                  <c:v>70617.899999999994</c:v>
                </c:pt>
                <c:pt idx="204">
                  <c:v>68877</c:v>
                </c:pt>
                <c:pt idx="205">
                  <c:v>67646.399999999994</c:v>
                </c:pt>
                <c:pt idx="206">
                  <c:v>63736.800000000003</c:v>
                </c:pt>
                <c:pt idx="207">
                  <c:v>62387.5</c:v>
                </c:pt>
                <c:pt idx="208">
                  <c:v>62507.5</c:v>
                </c:pt>
                <c:pt idx="209">
                  <c:v>58182.3</c:v>
                </c:pt>
                <c:pt idx="210">
                  <c:v>56271.7</c:v>
                </c:pt>
                <c:pt idx="211">
                  <c:v>57575</c:v>
                </c:pt>
                <c:pt idx="212">
                  <c:v>54101.599999999999</c:v>
                </c:pt>
                <c:pt idx="213">
                  <c:v>53379.5</c:v>
                </c:pt>
                <c:pt idx="214">
                  <c:v>51332.9</c:v>
                </c:pt>
                <c:pt idx="215">
                  <c:v>51555.1</c:v>
                </c:pt>
                <c:pt idx="216">
                  <c:v>49705.2</c:v>
                </c:pt>
                <c:pt idx="217">
                  <c:v>48077</c:v>
                </c:pt>
                <c:pt idx="218">
                  <c:v>47448.7</c:v>
                </c:pt>
                <c:pt idx="219">
                  <c:v>44343.6</c:v>
                </c:pt>
                <c:pt idx="220">
                  <c:v>43211.7</c:v>
                </c:pt>
                <c:pt idx="221">
                  <c:v>43638.7</c:v>
                </c:pt>
                <c:pt idx="222">
                  <c:v>41588.5</c:v>
                </c:pt>
                <c:pt idx="223">
                  <c:v>41673.300000000003</c:v>
                </c:pt>
                <c:pt idx="224">
                  <c:v>40148.9</c:v>
                </c:pt>
                <c:pt idx="225">
                  <c:v>37714.9</c:v>
                </c:pt>
                <c:pt idx="226">
                  <c:v>39122.800000000003</c:v>
                </c:pt>
                <c:pt idx="227">
                  <c:v>36878.6</c:v>
                </c:pt>
                <c:pt idx="228">
                  <c:v>36540.400000000001</c:v>
                </c:pt>
                <c:pt idx="229">
                  <c:v>34954.199999999997</c:v>
                </c:pt>
                <c:pt idx="230">
                  <c:v>33706.300000000003</c:v>
                </c:pt>
                <c:pt idx="231">
                  <c:v>32469</c:v>
                </c:pt>
                <c:pt idx="232">
                  <c:v>32921.9</c:v>
                </c:pt>
                <c:pt idx="233">
                  <c:v>31751.4</c:v>
                </c:pt>
                <c:pt idx="234">
                  <c:v>31013.4</c:v>
                </c:pt>
                <c:pt idx="235">
                  <c:v>30181.7</c:v>
                </c:pt>
                <c:pt idx="236">
                  <c:v>28737.9</c:v>
                </c:pt>
                <c:pt idx="237">
                  <c:v>31071</c:v>
                </c:pt>
                <c:pt idx="238">
                  <c:v>29305.3</c:v>
                </c:pt>
                <c:pt idx="239">
                  <c:v>26074.3</c:v>
                </c:pt>
                <c:pt idx="240">
                  <c:v>27367.3</c:v>
                </c:pt>
                <c:pt idx="241">
                  <c:v>26189.3</c:v>
                </c:pt>
                <c:pt idx="242">
                  <c:v>25958.2</c:v>
                </c:pt>
                <c:pt idx="243">
                  <c:v>25397.599999999999</c:v>
                </c:pt>
                <c:pt idx="244">
                  <c:v>24879.599999999999</c:v>
                </c:pt>
                <c:pt idx="245">
                  <c:v>24306.7</c:v>
                </c:pt>
                <c:pt idx="246">
                  <c:v>23139</c:v>
                </c:pt>
                <c:pt idx="247">
                  <c:v>22534.2</c:v>
                </c:pt>
                <c:pt idx="248">
                  <c:v>21674.5</c:v>
                </c:pt>
                <c:pt idx="249">
                  <c:v>20156.5</c:v>
                </c:pt>
                <c:pt idx="250">
                  <c:v>19892.2</c:v>
                </c:pt>
                <c:pt idx="251">
                  <c:v>19936.599999999999</c:v>
                </c:pt>
                <c:pt idx="252">
                  <c:v>20696.7</c:v>
                </c:pt>
                <c:pt idx="253">
                  <c:v>18537.3</c:v>
                </c:pt>
                <c:pt idx="254">
                  <c:v>19015.5</c:v>
                </c:pt>
                <c:pt idx="255">
                  <c:v>17248.099999999999</c:v>
                </c:pt>
                <c:pt idx="256">
                  <c:v>16701.8</c:v>
                </c:pt>
                <c:pt idx="257">
                  <c:v>17669.3</c:v>
                </c:pt>
                <c:pt idx="258">
                  <c:v>17966.5</c:v>
                </c:pt>
                <c:pt idx="259">
                  <c:v>15794.2</c:v>
                </c:pt>
                <c:pt idx="260">
                  <c:v>16389.099999999999</c:v>
                </c:pt>
                <c:pt idx="261">
                  <c:v>15492.3</c:v>
                </c:pt>
                <c:pt idx="262">
                  <c:v>15061.3</c:v>
                </c:pt>
                <c:pt idx="263">
                  <c:v>14099.2</c:v>
                </c:pt>
                <c:pt idx="264">
                  <c:v>14206.1</c:v>
                </c:pt>
                <c:pt idx="265">
                  <c:v>14110.8</c:v>
                </c:pt>
                <c:pt idx="266">
                  <c:v>13758.6</c:v>
                </c:pt>
                <c:pt idx="267">
                  <c:v>12295.6</c:v>
                </c:pt>
                <c:pt idx="268">
                  <c:v>12508.5</c:v>
                </c:pt>
                <c:pt idx="269">
                  <c:v>12017.9</c:v>
                </c:pt>
                <c:pt idx="270">
                  <c:v>12863.2</c:v>
                </c:pt>
                <c:pt idx="271">
                  <c:v>12845.2</c:v>
                </c:pt>
                <c:pt idx="272">
                  <c:v>12617.9</c:v>
                </c:pt>
                <c:pt idx="273">
                  <c:v>11925.6</c:v>
                </c:pt>
                <c:pt idx="274">
                  <c:v>10445.799999999999</c:v>
                </c:pt>
                <c:pt idx="275">
                  <c:v>11573.3</c:v>
                </c:pt>
              </c:numCache>
            </c:numRef>
          </c:yVal>
          <c:smooth val="0"/>
        </c:ser>
        <c:ser>
          <c:idx val="2"/>
          <c:order val="1"/>
          <c:tx>
            <c:strRef>
              <c:f>Sheet1!$I$6</c:f>
              <c:strCache>
                <c:ptCount val="1"/>
                <c:pt idx="0">
                  <c:v>8b</c:v>
                </c:pt>
              </c:strCache>
            </c:strRef>
          </c:tx>
          <c:spPr>
            <a:ln w="19050" cap="rnd">
              <a:solidFill>
                <a:srgbClr val="00B050"/>
              </a:solidFill>
              <a:round/>
            </a:ln>
            <a:effectLst/>
          </c:spPr>
          <c:marker>
            <c:symbol val="none"/>
          </c:marker>
          <c:xVal>
            <c:numRef>
              <c:f>Sheet1!$H$8:$H$288</c:f>
              <c:numCache>
                <c:formatCode>General</c:formatCode>
                <c:ptCount val="281"/>
                <c:pt idx="0">
                  <c:v>315</c:v>
                </c:pt>
                <c:pt idx="1">
                  <c:v>316</c:v>
                </c:pt>
                <c:pt idx="2">
                  <c:v>317</c:v>
                </c:pt>
                <c:pt idx="3">
                  <c:v>318</c:v>
                </c:pt>
                <c:pt idx="4">
                  <c:v>319</c:v>
                </c:pt>
                <c:pt idx="5">
                  <c:v>320</c:v>
                </c:pt>
                <c:pt idx="6">
                  <c:v>321</c:v>
                </c:pt>
                <c:pt idx="7">
                  <c:v>322</c:v>
                </c:pt>
                <c:pt idx="8">
                  <c:v>323</c:v>
                </c:pt>
                <c:pt idx="9">
                  <c:v>324</c:v>
                </c:pt>
                <c:pt idx="10">
                  <c:v>325</c:v>
                </c:pt>
                <c:pt idx="11">
                  <c:v>326</c:v>
                </c:pt>
                <c:pt idx="12">
                  <c:v>327</c:v>
                </c:pt>
                <c:pt idx="13">
                  <c:v>328</c:v>
                </c:pt>
                <c:pt idx="14">
                  <c:v>329</c:v>
                </c:pt>
                <c:pt idx="15">
                  <c:v>330</c:v>
                </c:pt>
                <c:pt idx="16">
                  <c:v>331</c:v>
                </c:pt>
                <c:pt idx="17">
                  <c:v>332</c:v>
                </c:pt>
                <c:pt idx="18">
                  <c:v>333</c:v>
                </c:pt>
                <c:pt idx="19">
                  <c:v>334</c:v>
                </c:pt>
                <c:pt idx="20">
                  <c:v>335</c:v>
                </c:pt>
                <c:pt idx="21">
                  <c:v>336</c:v>
                </c:pt>
                <c:pt idx="22">
                  <c:v>337</c:v>
                </c:pt>
                <c:pt idx="23">
                  <c:v>338</c:v>
                </c:pt>
                <c:pt idx="24">
                  <c:v>339</c:v>
                </c:pt>
                <c:pt idx="25">
                  <c:v>340</c:v>
                </c:pt>
                <c:pt idx="26">
                  <c:v>341</c:v>
                </c:pt>
                <c:pt idx="27">
                  <c:v>342</c:v>
                </c:pt>
                <c:pt idx="28">
                  <c:v>343</c:v>
                </c:pt>
                <c:pt idx="29">
                  <c:v>344</c:v>
                </c:pt>
                <c:pt idx="30">
                  <c:v>345</c:v>
                </c:pt>
                <c:pt idx="31">
                  <c:v>346</c:v>
                </c:pt>
                <c:pt idx="32">
                  <c:v>347</c:v>
                </c:pt>
                <c:pt idx="33">
                  <c:v>348</c:v>
                </c:pt>
                <c:pt idx="34">
                  <c:v>349</c:v>
                </c:pt>
                <c:pt idx="35">
                  <c:v>350</c:v>
                </c:pt>
                <c:pt idx="36">
                  <c:v>351</c:v>
                </c:pt>
                <c:pt idx="37">
                  <c:v>352</c:v>
                </c:pt>
                <c:pt idx="38">
                  <c:v>353</c:v>
                </c:pt>
                <c:pt idx="39">
                  <c:v>354</c:v>
                </c:pt>
                <c:pt idx="40">
                  <c:v>355</c:v>
                </c:pt>
                <c:pt idx="41">
                  <c:v>356</c:v>
                </c:pt>
                <c:pt idx="42">
                  <c:v>357</c:v>
                </c:pt>
                <c:pt idx="43">
                  <c:v>358</c:v>
                </c:pt>
                <c:pt idx="44">
                  <c:v>359</c:v>
                </c:pt>
                <c:pt idx="45">
                  <c:v>360</c:v>
                </c:pt>
                <c:pt idx="46">
                  <c:v>361</c:v>
                </c:pt>
                <c:pt idx="47">
                  <c:v>362</c:v>
                </c:pt>
                <c:pt idx="48">
                  <c:v>363</c:v>
                </c:pt>
                <c:pt idx="49">
                  <c:v>364</c:v>
                </c:pt>
                <c:pt idx="50">
                  <c:v>365</c:v>
                </c:pt>
                <c:pt idx="51">
                  <c:v>366</c:v>
                </c:pt>
                <c:pt idx="52">
                  <c:v>367</c:v>
                </c:pt>
                <c:pt idx="53">
                  <c:v>368</c:v>
                </c:pt>
                <c:pt idx="54">
                  <c:v>369</c:v>
                </c:pt>
                <c:pt idx="55">
                  <c:v>370</c:v>
                </c:pt>
                <c:pt idx="56">
                  <c:v>371</c:v>
                </c:pt>
                <c:pt idx="57">
                  <c:v>372</c:v>
                </c:pt>
                <c:pt idx="58">
                  <c:v>373</c:v>
                </c:pt>
                <c:pt idx="59">
                  <c:v>374</c:v>
                </c:pt>
                <c:pt idx="60">
                  <c:v>375</c:v>
                </c:pt>
                <c:pt idx="61">
                  <c:v>376</c:v>
                </c:pt>
                <c:pt idx="62">
                  <c:v>377</c:v>
                </c:pt>
                <c:pt idx="63">
                  <c:v>378</c:v>
                </c:pt>
                <c:pt idx="64">
                  <c:v>379</c:v>
                </c:pt>
                <c:pt idx="65">
                  <c:v>380</c:v>
                </c:pt>
                <c:pt idx="66">
                  <c:v>381</c:v>
                </c:pt>
                <c:pt idx="67">
                  <c:v>382</c:v>
                </c:pt>
                <c:pt idx="68">
                  <c:v>383</c:v>
                </c:pt>
                <c:pt idx="69">
                  <c:v>384</c:v>
                </c:pt>
                <c:pt idx="70">
                  <c:v>385</c:v>
                </c:pt>
                <c:pt idx="71">
                  <c:v>386</c:v>
                </c:pt>
                <c:pt idx="72">
                  <c:v>387</c:v>
                </c:pt>
                <c:pt idx="73">
                  <c:v>388</c:v>
                </c:pt>
                <c:pt idx="74">
                  <c:v>389</c:v>
                </c:pt>
                <c:pt idx="75">
                  <c:v>390</c:v>
                </c:pt>
                <c:pt idx="76">
                  <c:v>391</c:v>
                </c:pt>
                <c:pt idx="77">
                  <c:v>392</c:v>
                </c:pt>
                <c:pt idx="78">
                  <c:v>393</c:v>
                </c:pt>
                <c:pt idx="79">
                  <c:v>394</c:v>
                </c:pt>
                <c:pt idx="80">
                  <c:v>395</c:v>
                </c:pt>
                <c:pt idx="81">
                  <c:v>396</c:v>
                </c:pt>
                <c:pt idx="82">
                  <c:v>397</c:v>
                </c:pt>
                <c:pt idx="83">
                  <c:v>398</c:v>
                </c:pt>
                <c:pt idx="84">
                  <c:v>399</c:v>
                </c:pt>
                <c:pt idx="85">
                  <c:v>400</c:v>
                </c:pt>
                <c:pt idx="86">
                  <c:v>401</c:v>
                </c:pt>
                <c:pt idx="87">
                  <c:v>402</c:v>
                </c:pt>
                <c:pt idx="88">
                  <c:v>403</c:v>
                </c:pt>
                <c:pt idx="89">
                  <c:v>404</c:v>
                </c:pt>
                <c:pt idx="90">
                  <c:v>405</c:v>
                </c:pt>
                <c:pt idx="91">
                  <c:v>406</c:v>
                </c:pt>
                <c:pt idx="92">
                  <c:v>407</c:v>
                </c:pt>
                <c:pt idx="93">
                  <c:v>408</c:v>
                </c:pt>
                <c:pt idx="94">
                  <c:v>409</c:v>
                </c:pt>
                <c:pt idx="95">
                  <c:v>410</c:v>
                </c:pt>
                <c:pt idx="96">
                  <c:v>411</c:v>
                </c:pt>
                <c:pt idx="97">
                  <c:v>412</c:v>
                </c:pt>
                <c:pt idx="98">
                  <c:v>413</c:v>
                </c:pt>
                <c:pt idx="99">
                  <c:v>414</c:v>
                </c:pt>
                <c:pt idx="100">
                  <c:v>415</c:v>
                </c:pt>
                <c:pt idx="101">
                  <c:v>416</c:v>
                </c:pt>
                <c:pt idx="102">
                  <c:v>417</c:v>
                </c:pt>
                <c:pt idx="103">
                  <c:v>418</c:v>
                </c:pt>
                <c:pt idx="104">
                  <c:v>419</c:v>
                </c:pt>
                <c:pt idx="105">
                  <c:v>420</c:v>
                </c:pt>
                <c:pt idx="106">
                  <c:v>421</c:v>
                </c:pt>
                <c:pt idx="107">
                  <c:v>422</c:v>
                </c:pt>
                <c:pt idx="108">
                  <c:v>423</c:v>
                </c:pt>
                <c:pt idx="109">
                  <c:v>424</c:v>
                </c:pt>
                <c:pt idx="110">
                  <c:v>425</c:v>
                </c:pt>
                <c:pt idx="111">
                  <c:v>426</c:v>
                </c:pt>
                <c:pt idx="112">
                  <c:v>427</c:v>
                </c:pt>
                <c:pt idx="113">
                  <c:v>428</c:v>
                </c:pt>
                <c:pt idx="114">
                  <c:v>429</c:v>
                </c:pt>
                <c:pt idx="115">
                  <c:v>430</c:v>
                </c:pt>
                <c:pt idx="116">
                  <c:v>431</c:v>
                </c:pt>
                <c:pt idx="117">
                  <c:v>432</c:v>
                </c:pt>
                <c:pt idx="118">
                  <c:v>433</c:v>
                </c:pt>
                <c:pt idx="119">
                  <c:v>434</c:v>
                </c:pt>
                <c:pt idx="120">
                  <c:v>435</c:v>
                </c:pt>
                <c:pt idx="121">
                  <c:v>436</c:v>
                </c:pt>
                <c:pt idx="122">
                  <c:v>437</c:v>
                </c:pt>
                <c:pt idx="123">
                  <c:v>438</c:v>
                </c:pt>
                <c:pt idx="124">
                  <c:v>439</c:v>
                </c:pt>
                <c:pt idx="125">
                  <c:v>440</c:v>
                </c:pt>
                <c:pt idx="126">
                  <c:v>441</c:v>
                </c:pt>
                <c:pt idx="127">
                  <c:v>442</c:v>
                </c:pt>
                <c:pt idx="128">
                  <c:v>443</c:v>
                </c:pt>
                <c:pt idx="129">
                  <c:v>444</c:v>
                </c:pt>
                <c:pt idx="130">
                  <c:v>445</c:v>
                </c:pt>
                <c:pt idx="131">
                  <c:v>446</c:v>
                </c:pt>
                <c:pt idx="132">
                  <c:v>447</c:v>
                </c:pt>
                <c:pt idx="133">
                  <c:v>448</c:v>
                </c:pt>
                <c:pt idx="134">
                  <c:v>449</c:v>
                </c:pt>
                <c:pt idx="135">
                  <c:v>450</c:v>
                </c:pt>
                <c:pt idx="136">
                  <c:v>451</c:v>
                </c:pt>
                <c:pt idx="137">
                  <c:v>452</c:v>
                </c:pt>
                <c:pt idx="138">
                  <c:v>453</c:v>
                </c:pt>
                <c:pt idx="139">
                  <c:v>454</c:v>
                </c:pt>
                <c:pt idx="140">
                  <c:v>455</c:v>
                </c:pt>
                <c:pt idx="141">
                  <c:v>456</c:v>
                </c:pt>
                <c:pt idx="142">
                  <c:v>457</c:v>
                </c:pt>
                <c:pt idx="143">
                  <c:v>458</c:v>
                </c:pt>
                <c:pt idx="144">
                  <c:v>459</c:v>
                </c:pt>
                <c:pt idx="145">
                  <c:v>460</c:v>
                </c:pt>
                <c:pt idx="146">
                  <c:v>461</c:v>
                </c:pt>
                <c:pt idx="147">
                  <c:v>462</c:v>
                </c:pt>
                <c:pt idx="148">
                  <c:v>463</c:v>
                </c:pt>
                <c:pt idx="149">
                  <c:v>464</c:v>
                </c:pt>
                <c:pt idx="150">
                  <c:v>465</c:v>
                </c:pt>
                <c:pt idx="151">
                  <c:v>466</c:v>
                </c:pt>
                <c:pt idx="152">
                  <c:v>467</c:v>
                </c:pt>
                <c:pt idx="153">
                  <c:v>468</c:v>
                </c:pt>
                <c:pt idx="154">
                  <c:v>469</c:v>
                </c:pt>
                <c:pt idx="155">
                  <c:v>470</c:v>
                </c:pt>
                <c:pt idx="156">
                  <c:v>471</c:v>
                </c:pt>
                <c:pt idx="157">
                  <c:v>472</c:v>
                </c:pt>
                <c:pt idx="158">
                  <c:v>473</c:v>
                </c:pt>
                <c:pt idx="159">
                  <c:v>474</c:v>
                </c:pt>
                <c:pt idx="160">
                  <c:v>475</c:v>
                </c:pt>
                <c:pt idx="161">
                  <c:v>476</c:v>
                </c:pt>
                <c:pt idx="162">
                  <c:v>477</c:v>
                </c:pt>
                <c:pt idx="163">
                  <c:v>478</c:v>
                </c:pt>
                <c:pt idx="164">
                  <c:v>479</c:v>
                </c:pt>
                <c:pt idx="165">
                  <c:v>480</c:v>
                </c:pt>
                <c:pt idx="166">
                  <c:v>481</c:v>
                </c:pt>
                <c:pt idx="167">
                  <c:v>482</c:v>
                </c:pt>
                <c:pt idx="168">
                  <c:v>483</c:v>
                </c:pt>
                <c:pt idx="169">
                  <c:v>484</c:v>
                </c:pt>
                <c:pt idx="170">
                  <c:v>485</c:v>
                </c:pt>
                <c:pt idx="171">
                  <c:v>486</c:v>
                </c:pt>
                <c:pt idx="172">
                  <c:v>487</c:v>
                </c:pt>
                <c:pt idx="173">
                  <c:v>488</c:v>
                </c:pt>
                <c:pt idx="174">
                  <c:v>489</c:v>
                </c:pt>
                <c:pt idx="175">
                  <c:v>490</c:v>
                </c:pt>
                <c:pt idx="176">
                  <c:v>491</c:v>
                </c:pt>
                <c:pt idx="177">
                  <c:v>492</c:v>
                </c:pt>
                <c:pt idx="178">
                  <c:v>493</c:v>
                </c:pt>
                <c:pt idx="179">
                  <c:v>494</c:v>
                </c:pt>
                <c:pt idx="180">
                  <c:v>495</c:v>
                </c:pt>
                <c:pt idx="181">
                  <c:v>496</c:v>
                </c:pt>
                <c:pt idx="182">
                  <c:v>497</c:v>
                </c:pt>
                <c:pt idx="183">
                  <c:v>498</c:v>
                </c:pt>
                <c:pt idx="184">
                  <c:v>499</c:v>
                </c:pt>
                <c:pt idx="185">
                  <c:v>500</c:v>
                </c:pt>
                <c:pt idx="186">
                  <c:v>501</c:v>
                </c:pt>
                <c:pt idx="187">
                  <c:v>502</c:v>
                </c:pt>
                <c:pt idx="188">
                  <c:v>503</c:v>
                </c:pt>
                <c:pt idx="189">
                  <c:v>504</c:v>
                </c:pt>
                <c:pt idx="190">
                  <c:v>505</c:v>
                </c:pt>
                <c:pt idx="191">
                  <c:v>506</c:v>
                </c:pt>
                <c:pt idx="192">
                  <c:v>507</c:v>
                </c:pt>
                <c:pt idx="193">
                  <c:v>508</c:v>
                </c:pt>
                <c:pt idx="194">
                  <c:v>509</c:v>
                </c:pt>
                <c:pt idx="195">
                  <c:v>510</c:v>
                </c:pt>
                <c:pt idx="196">
                  <c:v>511</c:v>
                </c:pt>
                <c:pt idx="197">
                  <c:v>512</c:v>
                </c:pt>
                <c:pt idx="198">
                  <c:v>513</c:v>
                </c:pt>
                <c:pt idx="199">
                  <c:v>514</c:v>
                </c:pt>
                <c:pt idx="200">
                  <c:v>515</c:v>
                </c:pt>
                <c:pt idx="201">
                  <c:v>516</c:v>
                </c:pt>
                <c:pt idx="202">
                  <c:v>517</c:v>
                </c:pt>
                <c:pt idx="203">
                  <c:v>518</c:v>
                </c:pt>
                <c:pt idx="204">
                  <c:v>519</c:v>
                </c:pt>
                <c:pt idx="205">
                  <c:v>520</c:v>
                </c:pt>
                <c:pt idx="206">
                  <c:v>521</c:v>
                </c:pt>
                <c:pt idx="207">
                  <c:v>522</c:v>
                </c:pt>
                <c:pt idx="208">
                  <c:v>523</c:v>
                </c:pt>
                <c:pt idx="209">
                  <c:v>524</c:v>
                </c:pt>
                <c:pt idx="210">
                  <c:v>525</c:v>
                </c:pt>
                <c:pt idx="211">
                  <c:v>526</c:v>
                </c:pt>
                <c:pt idx="212">
                  <c:v>527</c:v>
                </c:pt>
                <c:pt idx="213">
                  <c:v>528</c:v>
                </c:pt>
                <c:pt idx="214">
                  <c:v>529</c:v>
                </c:pt>
                <c:pt idx="215">
                  <c:v>530</c:v>
                </c:pt>
                <c:pt idx="216">
                  <c:v>531</c:v>
                </c:pt>
                <c:pt idx="217">
                  <c:v>532</c:v>
                </c:pt>
                <c:pt idx="218">
                  <c:v>533</c:v>
                </c:pt>
                <c:pt idx="219">
                  <c:v>534</c:v>
                </c:pt>
                <c:pt idx="220">
                  <c:v>535</c:v>
                </c:pt>
                <c:pt idx="221">
                  <c:v>536</c:v>
                </c:pt>
                <c:pt idx="222">
                  <c:v>537</c:v>
                </c:pt>
                <c:pt idx="223">
                  <c:v>538</c:v>
                </c:pt>
                <c:pt idx="224">
                  <c:v>539</c:v>
                </c:pt>
                <c:pt idx="225">
                  <c:v>540</c:v>
                </c:pt>
                <c:pt idx="226">
                  <c:v>541</c:v>
                </c:pt>
                <c:pt idx="227">
                  <c:v>542</c:v>
                </c:pt>
                <c:pt idx="228">
                  <c:v>543</c:v>
                </c:pt>
                <c:pt idx="229">
                  <c:v>544</c:v>
                </c:pt>
                <c:pt idx="230">
                  <c:v>545</c:v>
                </c:pt>
                <c:pt idx="231">
                  <c:v>546</c:v>
                </c:pt>
                <c:pt idx="232">
                  <c:v>547</c:v>
                </c:pt>
                <c:pt idx="233">
                  <c:v>548</c:v>
                </c:pt>
                <c:pt idx="234">
                  <c:v>549</c:v>
                </c:pt>
                <c:pt idx="235">
                  <c:v>550</c:v>
                </c:pt>
                <c:pt idx="236">
                  <c:v>551</c:v>
                </c:pt>
                <c:pt idx="237">
                  <c:v>552</c:v>
                </c:pt>
                <c:pt idx="238">
                  <c:v>553</c:v>
                </c:pt>
                <c:pt idx="239">
                  <c:v>554</c:v>
                </c:pt>
                <c:pt idx="240">
                  <c:v>555</c:v>
                </c:pt>
                <c:pt idx="241">
                  <c:v>556</c:v>
                </c:pt>
                <c:pt idx="242">
                  <c:v>557</c:v>
                </c:pt>
                <c:pt idx="243">
                  <c:v>558</c:v>
                </c:pt>
                <c:pt idx="244">
                  <c:v>559</c:v>
                </c:pt>
                <c:pt idx="245">
                  <c:v>560</c:v>
                </c:pt>
                <c:pt idx="246">
                  <c:v>561</c:v>
                </c:pt>
                <c:pt idx="247">
                  <c:v>562</c:v>
                </c:pt>
                <c:pt idx="248">
                  <c:v>563</c:v>
                </c:pt>
                <c:pt idx="249">
                  <c:v>564</c:v>
                </c:pt>
                <c:pt idx="250">
                  <c:v>565</c:v>
                </c:pt>
                <c:pt idx="251">
                  <c:v>566</c:v>
                </c:pt>
                <c:pt idx="252">
                  <c:v>567</c:v>
                </c:pt>
                <c:pt idx="253">
                  <c:v>568</c:v>
                </c:pt>
                <c:pt idx="254">
                  <c:v>569</c:v>
                </c:pt>
                <c:pt idx="255">
                  <c:v>570</c:v>
                </c:pt>
                <c:pt idx="256">
                  <c:v>571</c:v>
                </c:pt>
                <c:pt idx="257">
                  <c:v>572</c:v>
                </c:pt>
                <c:pt idx="258">
                  <c:v>573</c:v>
                </c:pt>
                <c:pt idx="259">
                  <c:v>574</c:v>
                </c:pt>
                <c:pt idx="260">
                  <c:v>575</c:v>
                </c:pt>
                <c:pt idx="261">
                  <c:v>576</c:v>
                </c:pt>
                <c:pt idx="262">
                  <c:v>577</c:v>
                </c:pt>
                <c:pt idx="263">
                  <c:v>578</c:v>
                </c:pt>
                <c:pt idx="264">
                  <c:v>579</c:v>
                </c:pt>
                <c:pt idx="265">
                  <c:v>580</c:v>
                </c:pt>
                <c:pt idx="266">
                  <c:v>581</c:v>
                </c:pt>
                <c:pt idx="267">
                  <c:v>582</c:v>
                </c:pt>
                <c:pt idx="268">
                  <c:v>583</c:v>
                </c:pt>
                <c:pt idx="269">
                  <c:v>584</c:v>
                </c:pt>
                <c:pt idx="270">
                  <c:v>585</c:v>
                </c:pt>
                <c:pt idx="271">
                  <c:v>586</c:v>
                </c:pt>
                <c:pt idx="272">
                  <c:v>587</c:v>
                </c:pt>
                <c:pt idx="273">
                  <c:v>588</c:v>
                </c:pt>
                <c:pt idx="274">
                  <c:v>589</c:v>
                </c:pt>
                <c:pt idx="275">
                  <c:v>590</c:v>
                </c:pt>
                <c:pt idx="276">
                  <c:v>591</c:v>
                </c:pt>
                <c:pt idx="277">
                  <c:v>592</c:v>
                </c:pt>
                <c:pt idx="278">
                  <c:v>593</c:v>
                </c:pt>
                <c:pt idx="279">
                  <c:v>594</c:v>
                </c:pt>
                <c:pt idx="280">
                  <c:v>595</c:v>
                </c:pt>
              </c:numCache>
            </c:numRef>
          </c:xVal>
          <c:yVal>
            <c:numRef>
              <c:f>Sheet1!$I$8:$I$288</c:f>
              <c:numCache>
                <c:formatCode>General</c:formatCode>
                <c:ptCount val="281"/>
                <c:pt idx="0">
                  <c:v>-3548.79</c:v>
                </c:pt>
                <c:pt idx="1">
                  <c:v>-2915.14</c:v>
                </c:pt>
                <c:pt idx="2">
                  <c:v>-1375.42</c:v>
                </c:pt>
                <c:pt idx="3">
                  <c:v>-255.77099999999999</c:v>
                </c:pt>
                <c:pt idx="4">
                  <c:v>-370.03300000000002</c:v>
                </c:pt>
                <c:pt idx="5">
                  <c:v>326.71600000000001</c:v>
                </c:pt>
                <c:pt idx="6">
                  <c:v>-144.16499999999999</c:v>
                </c:pt>
                <c:pt idx="7">
                  <c:v>-307.61900000000003</c:v>
                </c:pt>
                <c:pt idx="8">
                  <c:v>-849.59500000000003</c:v>
                </c:pt>
                <c:pt idx="9">
                  <c:v>1342.36</c:v>
                </c:pt>
                <c:pt idx="10">
                  <c:v>390.96899999999999</c:v>
                </c:pt>
                <c:pt idx="11">
                  <c:v>379.24299999999999</c:v>
                </c:pt>
                <c:pt idx="12">
                  <c:v>-1082.1600000000001</c:v>
                </c:pt>
                <c:pt idx="13">
                  <c:v>-6670.14</c:v>
                </c:pt>
                <c:pt idx="14">
                  <c:v>-4322.6000000000004</c:v>
                </c:pt>
                <c:pt idx="15">
                  <c:v>1707.43</c:v>
                </c:pt>
                <c:pt idx="16">
                  <c:v>6649.87</c:v>
                </c:pt>
                <c:pt idx="17">
                  <c:v>9664.51</c:v>
                </c:pt>
                <c:pt idx="18">
                  <c:v>14528.8</c:v>
                </c:pt>
                <c:pt idx="19">
                  <c:v>19340.8</c:v>
                </c:pt>
                <c:pt idx="20">
                  <c:v>24944.2</c:v>
                </c:pt>
                <c:pt idx="21">
                  <c:v>27734.799999999999</c:v>
                </c:pt>
                <c:pt idx="22">
                  <c:v>36266.1</c:v>
                </c:pt>
                <c:pt idx="23">
                  <c:v>41520.699999999997</c:v>
                </c:pt>
                <c:pt idx="24">
                  <c:v>49420.7</c:v>
                </c:pt>
                <c:pt idx="25">
                  <c:v>57109.9</c:v>
                </c:pt>
                <c:pt idx="26">
                  <c:v>65451.199999999997</c:v>
                </c:pt>
                <c:pt idx="27">
                  <c:v>72287.600000000006</c:v>
                </c:pt>
                <c:pt idx="28">
                  <c:v>80269.7</c:v>
                </c:pt>
                <c:pt idx="29">
                  <c:v>92081.3</c:v>
                </c:pt>
                <c:pt idx="30">
                  <c:v>102710</c:v>
                </c:pt>
                <c:pt idx="31">
                  <c:v>115364</c:v>
                </c:pt>
                <c:pt idx="32">
                  <c:v>123562</c:v>
                </c:pt>
                <c:pt idx="33">
                  <c:v>134340</c:v>
                </c:pt>
                <c:pt idx="34">
                  <c:v>151498</c:v>
                </c:pt>
                <c:pt idx="35">
                  <c:v>160237</c:v>
                </c:pt>
                <c:pt idx="36">
                  <c:v>173067</c:v>
                </c:pt>
                <c:pt idx="37">
                  <c:v>182153</c:v>
                </c:pt>
                <c:pt idx="38">
                  <c:v>198704</c:v>
                </c:pt>
                <c:pt idx="39">
                  <c:v>213017</c:v>
                </c:pt>
                <c:pt idx="40">
                  <c:v>229455</c:v>
                </c:pt>
                <c:pt idx="41">
                  <c:v>242510</c:v>
                </c:pt>
                <c:pt idx="42">
                  <c:v>256271</c:v>
                </c:pt>
                <c:pt idx="43">
                  <c:v>264642</c:v>
                </c:pt>
                <c:pt idx="44">
                  <c:v>274381</c:v>
                </c:pt>
                <c:pt idx="45">
                  <c:v>286356</c:v>
                </c:pt>
                <c:pt idx="46">
                  <c:v>307489</c:v>
                </c:pt>
                <c:pt idx="47">
                  <c:v>314957</c:v>
                </c:pt>
                <c:pt idx="48">
                  <c:v>334032</c:v>
                </c:pt>
                <c:pt idx="49">
                  <c:v>344826</c:v>
                </c:pt>
                <c:pt idx="50">
                  <c:v>357156</c:v>
                </c:pt>
                <c:pt idx="51">
                  <c:v>368916</c:v>
                </c:pt>
                <c:pt idx="52">
                  <c:v>386236</c:v>
                </c:pt>
                <c:pt idx="53">
                  <c:v>397592</c:v>
                </c:pt>
                <c:pt idx="54">
                  <c:v>409497</c:v>
                </c:pt>
                <c:pt idx="55">
                  <c:v>416855</c:v>
                </c:pt>
                <c:pt idx="56">
                  <c:v>434208</c:v>
                </c:pt>
                <c:pt idx="57">
                  <c:v>441232</c:v>
                </c:pt>
                <c:pt idx="58">
                  <c:v>452633</c:v>
                </c:pt>
                <c:pt idx="59">
                  <c:v>463765</c:v>
                </c:pt>
                <c:pt idx="60">
                  <c:v>469042</c:v>
                </c:pt>
                <c:pt idx="61">
                  <c:v>478944</c:v>
                </c:pt>
                <c:pt idx="62">
                  <c:v>484356</c:v>
                </c:pt>
                <c:pt idx="63">
                  <c:v>494116</c:v>
                </c:pt>
                <c:pt idx="64">
                  <c:v>502840</c:v>
                </c:pt>
                <c:pt idx="65">
                  <c:v>508548</c:v>
                </c:pt>
                <c:pt idx="66">
                  <c:v>509075</c:v>
                </c:pt>
                <c:pt idx="67">
                  <c:v>513224</c:v>
                </c:pt>
                <c:pt idx="68">
                  <c:v>521178</c:v>
                </c:pt>
                <c:pt idx="69">
                  <c:v>528864</c:v>
                </c:pt>
                <c:pt idx="70">
                  <c:v>531676</c:v>
                </c:pt>
                <c:pt idx="71">
                  <c:v>534617</c:v>
                </c:pt>
                <c:pt idx="72">
                  <c:v>535949</c:v>
                </c:pt>
                <c:pt idx="73">
                  <c:v>528310</c:v>
                </c:pt>
                <c:pt idx="74">
                  <c:v>530099</c:v>
                </c:pt>
                <c:pt idx="75">
                  <c:v>529907</c:v>
                </c:pt>
                <c:pt idx="76">
                  <c:v>528877</c:v>
                </c:pt>
                <c:pt idx="77">
                  <c:v>527256</c:v>
                </c:pt>
                <c:pt idx="78">
                  <c:v>522667</c:v>
                </c:pt>
                <c:pt idx="79">
                  <c:v>519988</c:v>
                </c:pt>
                <c:pt idx="80">
                  <c:v>518101</c:v>
                </c:pt>
                <c:pt idx="81">
                  <c:v>514080</c:v>
                </c:pt>
                <c:pt idx="82">
                  <c:v>508413</c:v>
                </c:pt>
                <c:pt idx="83">
                  <c:v>507885</c:v>
                </c:pt>
                <c:pt idx="84">
                  <c:v>503461</c:v>
                </c:pt>
                <c:pt idx="85">
                  <c:v>497179</c:v>
                </c:pt>
                <c:pt idx="86">
                  <c:v>496056</c:v>
                </c:pt>
                <c:pt idx="87">
                  <c:v>487835</c:v>
                </c:pt>
                <c:pt idx="88">
                  <c:v>488631</c:v>
                </c:pt>
                <c:pt idx="89">
                  <c:v>492396</c:v>
                </c:pt>
                <c:pt idx="90">
                  <c:v>478278</c:v>
                </c:pt>
                <c:pt idx="91">
                  <c:v>473436</c:v>
                </c:pt>
                <c:pt idx="92">
                  <c:v>467848</c:v>
                </c:pt>
                <c:pt idx="93">
                  <c:v>467415</c:v>
                </c:pt>
                <c:pt idx="94">
                  <c:v>456270</c:v>
                </c:pt>
                <c:pt idx="95">
                  <c:v>455129</c:v>
                </c:pt>
                <c:pt idx="96">
                  <c:v>446269</c:v>
                </c:pt>
                <c:pt idx="97">
                  <c:v>439706</c:v>
                </c:pt>
                <c:pt idx="98">
                  <c:v>435817</c:v>
                </c:pt>
                <c:pt idx="99">
                  <c:v>427803</c:v>
                </c:pt>
                <c:pt idx="100">
                  <c:v>422003</c:v>
                </c:pt>
                <c:pt idx="101">
                  <c:v>413826</c:v>
                </c:pt>
                <c:pt idx="102">
                  <c:v>408488</c:v>
                </c:pt>
                <c:pt idx="103">
                  <c:v>397952</c:v>
                </c:pt>
                <c:pt idx="104">
                  <c:v>393110</c:v>
                </c:pt>
                <c:pt idx="105">
                  <c:v>389084</c:v>
                </c:pt>
                <c:pt idx="106">
                  <c:v>376674</c:v>
                </c:pt>
                <c:pt idx="107">
                  <c:v>377061</c:v>
                </c:pt>
                <c:pt idx="108">
                  <c:v>367803</c:v>
                </c:pt>
                <c:pt idx="109">
                  <c:v>357696</c:v>
                </c:pt>
                <c:pt idx="110">
                  <c:v>352780</c:v>
                </c:pt>
                <c:pt idx="111">
                  <c:v>346531</c:v>
                </c:pt>
                <c:pt idx="112">
                  <c:v>338780</c:v>
                </c:pt>
                <c:pt idx="113">
                  <c:v>334719</c:v>
                </c:pt>
                <c:pt idx="114">
                  <c:v>329296</c:v>
                </c:pt>
                <c:pt idx="115">
                  <c:v>322670</c:v>
                </c:pt>
                <c:pt idx="116">
                  <c:v>319094</c:v>
                </c:pt>
                <c:pt idx="117">
                  <c:v>313144</c:v>
                </c:pt>
                <c:pt idx="118">
                  <c:v>306332</c:v>
                </c:pt>
                <c:pt idx="119">
                  <c:v>298751</c:v>
                </c:pt>
                <c:pt idx="120">
                  <c:v>295019</c:v>
                </c:pt>
                <c:pt idx="121">
                  <c:v>285649</c:v>
                </c:pt>
                <c:pt idx="122">
                  <c:v>281991</c:v>
                </c:pt>
                <c:pt idx="123">
                  <c:v>277450</c:v>
                </c:pt>
                <c:pt idx="124">
                  <c:v>273434</c:v>
                </c:pt>
                <c:pt idx="125">
                  <c:v>269372</c:v>
                </c:pt>
                <c:pt idx="126">
                  <c:v>263302</c:v>
                </c:pt>
                <c:pt idx="127">
                  <c:v>258408</c:v>
                </c:pt>
                <c:pt idx="128">
                  <c:v>253593</c:v>
                </c:pt>
                <c:pt idx="129">
                  <c:v>248221</c:v>
                </c:pt>
                <c:pt idx="130">
                  <c:v>241554</c:v>
                </c:pt>
                <c:pt idx="131">
                  <c:v>237255</c:v>
                </c:pt>
                <c:pt idx="132">
                  <c:v>232244</c:v>
                </c:pt>
                <c:pt idx="133">
                  <c:v>228551</c:v>
                </c:pt>
                <c:pt idx="134">
                  <c:v>223875</c:v>
                </c:pt>
                <c:pt idx="135">
                  <c:v>215410</c:v>
                </c:pt>
                <c:pt idx="136">
                  <c:v>217503</c:v>
                </c:pt>
                <c:pt idx="137">
                  <c:v>211041</c:v>
                </c:pt>
                <c:pt idx="138">
                  <c:v>206031</c:v>
                </c:pt>
                <c:pt idx="139">
                  <c:v>199549</c:v>
                </c:pt>
                <c:pt idx="140">
                  <c:v>199101</c:v>
                </c:pt>
                <c:pt idx="141">
                  <c:v>191124</c:v>
                </c:pt>
                <c:pt idx="142">
                  <c:v>188258</c:v>
                </c:pt>
                <c:pt idx="143">
                  <c:v>183994</c:v>
                </c:pt>
                <c:pt idx="144">
                  <c:v>180664</c:v>
                </c:pt>
                <c:pt idx="145">
                  <c:v>174724</c:v>
                </c:pt>
                <c:pt idx="146">
                  <c:v>170610</c:v>
                </c:pt>
                <c:pt idx="147">
                  <c:v>166557</c:v>
                </c:pt>
                <c:pt idx="148">
                  <c:v>163117</c:v>
                </c:pt>
                <c:pt idx="149">
                  <c:v>160043</c:v>
                </c:pt>
                <c:pt idx="150">
                  <c:v>153192</c:v>
                </c:pt>
                <c:pt idx="151">
                  <c:v>152865</c:v>
                </c:pt>
                <c:pt idx="152">
                  <c:v>148149</c:v>
                </c:pt>
                <c:pt idx="153">
                  <c:v>145296</c:v>
                </c:pt>
                <c:pt idx="154">
                  <c:v>139585</c:v>
                </c:pt>
                <c:pt idx="155">
                  <c:v>137325</c:v>
                </c:pt>
                <c:pt idx="156">
                  <c:v>134119</c:v>
                </c:pt>
                <c:pt idx="157">
                  <c:v>130677</c:v>
                </c:pt>
                <c:pt idx="158">
                  <c:v>125916</c:v>
                </c:pt>
                <c:pt idx="159">
                  <c:v>123224</c:v>
                </c:pt>
                <c:pt idx="160">
                  <c:v>118234</c:v>
                </c:pt>
                <c:pt idx="161">
                  <c:v>115438</c:v>
                </c:pt>
                <c:pt idx="162">
                  <c:v>115504</c:v>
                </c:pt>
                <c:pt idx="163">
                  <c:v>112337</c:v>
                </c:pt>
                <c:pt idx="164">
                  <c:v>108354</c:v>
                </c:pt>
                <c:pt idx="165">
                  <c:v>106738</c:v>
                </c:pt>
                <c:pt idx="166">
                  <c:v>103550</c:v>
                </c:pt>
                <c:pt idx="167">
                  <c:v>100652</c:v>
                </c:pt>
                <c:pt idx="168">
                  <c:v>99536.8</c:v>
                </c:pt>
                <c:pt idx="169">
                  <c:v>95813.6</c:v>
                </c:pt>
                <c:pt idx="170">
                  <c:v>91930.2</c:v>
                </c:pt>
                <c:pt idx="171">
                  <c:v>89616</c:v>
                </c:pt>
                <c:pt idx="172">
                  <c:v>90484.9</c:v>
                </c:pt>
                <c:pt idx="173">
                  <c:v>85785.9</c:v>
                </c:pt>
                <c:pt idx="174">
                  <c:v>83562</c:v>
                </c:pt>
                <c:pt idx="175">
                  <c:v>80719.899999999994</c:v>
                </c:pt>
                <c:pt idx="176">
                  <c:v>78299.7</c:v>
                </c:pt>
                <c:pt idx="177">
                  <c:v>77821.3</c:v>
                </c:pt>
                <c:pt idx="178">
                  <c:v>73396</c:v>
                </c:pt>
                <c:pt idx="179">
                  <c:v>71544.800000000003</c:v>
                </c:pt>
                <c:pt idx="180">
                  <c:v>71494.5</c:v>
                </c:pt>
                <c:pt idx="181">
                  <c:v>70789.399999999994</c:v>
                </c:pt>
                <c:pt idx="182">
                  <c:v>68232.100000000006</c:v>
                </c:pt>
                <c:pt idx="183">
                  <c:v>67018.8</c:v>
                </c:pt>
                <c:pt idx="184">
                  <c:v>64103.4</c:v>
                </c:pt>
                <c:pt idx="185">
                  <c:v>61850.7</c:v>
                </c:pt>
                <c:pt idx="186">
                  <c:v>60159.9</c:v>
                </c:pt>
                <c:pt idx="187">
                  <c:v>57619.1</c:v>
                </c:pt>
                <c:pt idx="188">
                  <c:v>56711.5</c:v>
                </c:pt>
                <c:pt idx="189">
                  <c:v>55602.6</c:v>
                </c:pt>
                <c:pt idx="190">
                  <c:v>54332.4</c:v>
                </c:pt>
                <c:pt idx="191">
                  <c:v>51546.3</c:v>
                </c:pt>
                <c:pt idx="192">
                  <c:v>50834.7</c:v>
                </c:pt>
                <c:pt idx="193">
                  <c:v>51351.9</c:v>
                </c:pt>
                <c:pt idx="194">
                  <c:v>48799</c:v>
                </c:pt>
                <c:pt idx="195">
                  <c:v>48361.5</c:v>
                </c:pt>
                <c:pt idx="196">
                  <c:v>44622.5</c:v>
                </c:pt>
                <c:pt idx="197">
                  <c:v>44072.4</c:v>
                </c:pt>
                <c:pt idx="198">
                  <c:v>41974.7</c:v>
                </c:pt>
                <c:pt idx="199">
                  <c:v>44023.9</c:v>
                </c:pt>
                <c:pt idx="200">
                  <c:v>41824.800000000003</c:v>
                </c:pt>
                <c:pt idx="201">
                  <c:v>41352.800000000003</c:v>
                </c:pt>
                <c:pt idx="202">
                  <c:v>40868.6</c:v>
                </c:pt>
                <c:pt idx="203">
                  <c:v>38209</c:v>
                </c:pt>
                <c:pt idx="204">
                  <c:v>36887.800000000003</c:v>
                </c:pt>
                <c:pt idx="205">
                  <c:v>36536.400000000001</c:v>
                </c:pt>
                <c:pt idx="206">
                  <c:v>36486.1</c:v>
                </c:pt>
                <c:pt idx="207">
                  <c:v>33658.400000000001</c:v>
                </c:pt>
                <c:pt idx="208">
                  <c:v>33691.9</c:v>
                </c:pt>
                <c:pt idx="209">
                  <c:v>34148.300000000003</c:v>
                </c:pt>
                <c:pt idx="210">
                  <c:v>31307.599999999999</c:v>
                </c:pt>
                <c:pt idx="211">
                  <c:v>31496.2</c:v>
                </c:pt>
                <c:pt idx="212">
                  <c:v>30650.5</c:v>
                </c:pt>
                <c:pt idx="213">
                  <c:v>29931.7</c:v>
                </c:pt>
                <c:pt idx="214">
                  <c:v>29120.6</c:v>
                </c:pt>
                <c:pt idx="215">
                  <c:v>27578.799999999999</c:v>
                </c:pt>
                <c:pt idx="216">
                  <c:v>27636.9</c:v>
                </c:pt>
                <c:pt idx="217">
                  <c:v>25808.400000000001</c:v>
                </c:pt>
                <c:pt idx="218">
                  <c:v>25611.4</c:v>
                </c:pt>
                <c:pt idx="219">
                  <c:v>24238.3</c:v>
                </c:pt>
                <c:pt idx="220">
                  <c:v>23792.1</c:v>
                </c:pt>
                <c:pt idx="221">
                  <c:v>24245.5</c:v>
                </c:pt>
                <c:pt idx="222">
                  <c:v>23187.599999999999</c:v>
                </c:pt>
                <c:pt idx="223">
                  <c:v>22246.9</c:v>
                </c:pt>
                <c:pt idx="224">
                  <c:v>21691.5</c:v>
                </c:pt>
                <c:pt idx="225">
                  <c:v>21688.5</c:v>
                </c:pt>
                <c:pt idx="226">
                  <c:v>21116.3</c:v>
                </c:pt>
                <c:pt idx="227">
                  <c:v>20169.7</c:v>
                </c:pt>
                <c:pt idx="228">
                  <c:v>18608.3</c:v>
                </c:pt>
                <c:pt idx="229">
                  <c:v>19275.099999999999</c:v>
                </c:pt>
                <c:pt idx="230">
                  <c:v>18975.7</c:v>
                </c:pt>
                <c:pt idx="231">
                  <c:v>17719.5</c:v>
                </c:pt>
                <c:pt idx="232">
                  <c:v>16796.5</c:v>
                </c:pt>
                <c:pt idx="233">
                  <c:v>16089.2</c:v>
                </c:pt>
                <c:pt idx="234">
                  <c:v>16004.2</c:v>
                </c:pt>
                <c:pt idx="235">
                  <c:v>16751.3</c:v>
                </c:pt>
                <c:pt idx="236">
                  <c:v>16259</c:v>
                </c:pt>
                <c:pt idx="237">
                  <c:v>15242.3</c:v>
                </c:pt>
                <c:pt idx="238">
                  <c:v>15241.6</c:v>
                </c:pt>
                <c:pt idx="239">
                  <c:v>14620.8</c:v>
                </c:pt>
                <c:pt idx="240">
                  <c:v>13500.6</c:v>
                </c:pt>
                <c:pt idx="241">
                  <c:v>15083.6</c:v>
                </c:pt>
                <c:pt idx="242">
                  <c:v>14638.9</c:v>
                </c:pt>
                <c:pt idx="243">
                  <c:v>13644.7</c:v>
                </c:pt>
                <c:pt idx="244">
                  <c:v>13463.1</c:v>
                </c:pt>
                <c:pt idx="245">
                  <c:v>12019.2</c:v>
                </c:pt>
                <c:pt idx="246">
                  <c:v>12140.2</c:v>
                </c:pt>
                <c:pt idx="247">
                  <c:v>12321.5</c:v>
                </c:pt>
                <c:pt idx="248">
                  <c:v>12068</c:v>
                </c:pt>
                <c:pt idx="249">
                  <c:v>10951.2</c:v>
                </c:pt>
                <c:pt idx="250">
                  <c:v>10769.4</c:v>
                </c:pt>
                <c:pt idx="251">
                  <c:v>11018.1</c:v>
                </c:pt>
                <c:pt idx="252">
                  <c:v>10073.1</c:v>
                </c:pt>
                <c:pt idx="253">
                  <c:v>10290.5</c:v>
                </c:pt>
                <c:pt idx="254">
                  <c:v>9755.77</c:v>
                </c:pt>
                <c:pt idx="255">
                  <c:v>9146.35</c:v>
                </c:pt>
                <c:pt idx="256">
                  <c:v>8964.9699999999993</c:v>
                </c:pt>
                <c:pt idx="257">
                  <c:v>9041.27</c:v>
                </c:pt>
                <c:pt idx="258">
                  <c:v>8365.86</c:v>
                </c:pt>
                <c:pt idx="259">
                  <c:v>9463.11</c:v>
                </c:pt>
                <c:pt idx="260">
                  <c:v>9010.68</c:v>
                </c:pt>
                <c:pt idx="261">
                  <c:v>7777.22</c:v>
                </c:pt>
                <c:pt idx="262">
                  <c:v>8779.2900000000009</c:v>
                </c:pt>
                <c:pt idx="263">
                  <c:v>8228.94</c:v>
                </c:pt>
                <c:pt idx="264">
                  <c:v>7855.07</c:v>
                </c:pt>
                <c:pt idx="265">
                  <c:v>7216.31</c:v>
                </c:pt>
                <c:pt idx="266">
                  <c:v>8053.86</c:v>
                </c:pt>
                <c:pt idx="267">
                  <c:v>7356.38</c:v>
                </c:pt>
                <c:pt idx="268">
                  <c:v>5859.06</c:v>
                </c:pt>
                <c:pt idx="269">
                  <c:v>7265.82</c:v>
                </c:pt>
                <c:pt idx="270">
                  <c:v>6827.19</c:v>
                </c:pt>
                <c:pt idx="271">
                  <c:v>6136.61</c:v>
                </c:pt>
                <c:pt idx="272">
                  <c:v>6082.6</c:v>
                </c:pt>
                <c:pt idx="273">
                  <c:v>5653.59</c:v>
                </c:pt>
                <c:pt idx="274">
                  <c:v>6173.25</c:v>
                </c:pt>
                <c:pt idx="275">
                  <c:v>5789.83</c:v>
                </c:pt>
                <c:pt idx="276">
                  <c:v>5298.63</c:v>
                </c:pt>
                <c:pt idx="277">
                  <c:v>5877.42</c:v>
                </c:pt>
                <c:pt idx="278">
                  <c:v>6136.92</c:v>
                </c:pt>
                <c:pt idx="279">
                  <c:v>5355.08</c:v>
                </c:pt>
                <c:pt idx="280">
                  <c:v>1972.71</c:v>
                </c:pt>
              </c:numCache>
            </c:numRef>
          </c:yVal>
          <c:smooth val="0"/>
        </c:ser>
        <c:ser>
          <c:idx val="3"/>
          <c:order val="2"/>
          <c:tx>
            <c:strRef>
              <c:f>Sheet1!$K$6</c:f>
              <c:strCache>
                <c:ptCount val="1"/>
                <c:pt idx="0">
                  <c:v>8c</c:v>
                </c:pt>
              </c:strCache>
            </c:strRef>
          </c:tx>
          <c:spPr>
            <a:ln w="19050" cap="rnd">
              <a:solidFill>
                <a:srgbClr val="7030A0"/>
              </a:solidFill>
              <a:round/>
            </a:ln>
            <a:effectLst/>
          </c:spPr>
          <c:marker>
            <c:symbol val="none"/>
          </c:marker>
          <c:xVal>
            <c:numRef>
              <c:f>Sheet1!$J$8:$J$288</c:f>
              <c:numCache>
                <c:formatCode>General</c:formatCode>
                <c:ptCount val="281"/>
                <c:pt idx="0">
                  <c:v>315</c:v>
                </c:pt>
                <c:pt idx="1">
                  <c:v>316</c:v>
                </c:pt>
                <c:pt idx="2">
                  <c:v>317</c:v>
                </c:pt>
                <c:pt idx="3">
                  <c:v>318</c:v>
                </c:pt>
                <c:pt idx="4">
                  <c:v>319</c:v>
                </c:pt>
                <c:pt idx="5">
                  <c:v>320</c:v>
                </c:pt>
                <c:pt idx="6">
                  <c:v>321</c:v>
                </c:pt>
                <c:pt idx="7">
                  <c:v>322</c:v>
                </c:pt>
                <c:pt idx="8">
                  <c:v>323</c:v>
                </c:pt>
                <c:pt idx="9">
                  <c:v>324</c:v>
                </c:pt>
                <c:pt idx="10">
                  <c:v>325</c:v>
                </c:pt>
                <c:pt idx="11">
                  <c:v>326</c:v>
                </c:pt>
                <c:pt idx="12">
                  <c:v>327</c:v>
                </c:pt>
                <c:pt idx="13">
                  <c:v>328</c:v>
                </c:pt>
                <c:pt idx="14">
                  <c:v>329</c:v>
                </c:pt>
                <c:pt idx="15">
                  <c:v>330</c:v>
                </c:pt>
                <c:pt idx="16">
                  <c:v>331</c:v>
                </c:pt>
                <c:pt idx="17">
                  <c:v>332</c:v>
                </c:pt>
                <c:pt idx="18">
                  <c:v>333</c:v>
                </c:pt>
                <c:pt idx="19">
                  <c:v>334</c:v>
                </c:pt>
                <c:pt idx="20">
                  <c:v>335</c:v>
                </c:pt>
                <c:pt idx="21">
                  <c:v>336</c:v>
                </c:pt>
                <c:pt idx="22">
                  <c:v>337</c:v>
                </c:pt>
                <c:pt idx="23">
                  <c:v>338</c:v>
                </c:pt>
                <c:pt idx="24">
                  <c:v>339</c:v>
                </c:pt>
                <c:pt idx="25">
                  <c:v>340</c:v>
                </c:pt>
                <c:pt idx="26">
                  <c:v>341</c:v>
                </c:pt>
                <c:pt idx="27">
                  <c:v>342</c:v>
                </c:pt>
                <c:pt idx="28">
                  <c:v>343</c:v>
                </c:pt>
                <c:pt idx="29">
                  <c:v>344</c:v>
                </c:pt>
                <c:pt idx="30">
                  <c:v>345</c:v>
                </c:pt>
                <c:pt idx="31">
                  <c:v>346</c:v>
                </c:pt>
                <c:pt idx="32">
                  <c:v>347</c:v>
                </c:pt>
                <c:pt idx="33">
                  <c:v>348</c:v>
                </c:pt>
                <c:pt idx="34">
                  <c:v>349</c:v>
                </c:pt>
                <c:pt idx="35">
                  <c:v>350</c:v>
                </c:pt>
                <c:pt idx="36">
                  <c:v>351</c:v>
                </c:pt>
                <c:pt idx="37">
                  <c:v>352</c:v>
                </c:pt>
                <c:pt idx="38">
                  <c:v>353</c:v>
                </c:pt>
                <c:pt idx="39">
                  <c:v>354</c:v>
                </c:pt>
                <c:pt idx="40">
                  <c:v>355</c:v>
                </c:pt>
                <c:pt idx="41">
                  <c:v>356</c:v>
                </c:pt>
                <c:pt idx="42">
                  <c:v>357</c:v>
                </c:pt>
                <c:pt idx="43">
                  <c:v>358</c:v>
                </c:pt>
                <c:pt idx="44">
                  <c:v>359</c:v>
                </c:pt>
                <c:pt idx="45">
                  <c:v>360</c:v>
                </c:pt>
                <c:pt idx="46">
                  <c:v>361</c:v>
                </c:pt>
                <c:pt idx="47">
                  <c:v>362</c:v>
                </c:pt>
                <c:pt idx="48">
                  <c:v>363</c:v>
                </c:pt>
                <c:pt idx="49">
                  <c:v>364</c:v>
                </c:pt>
                <c:pt idx="50">
                  <c:v>365</c:v>
                </c:pt>
                <c:pt idx="51">
                  <c:v>366</c:v>
                </c:pt>
                <c:pt idx="52">
                  <c:v>367</c:v>
                </c:pt>
                <c:pt idx="53">
                  <c:v>368</c:v>
                </c:pt>
                <c:pt idx="54">
                  <c:v>369</c:v>
                </c:pt>
                <c:pt idx="55">
                  <c:v>370</c:v>
                </c:pt>
                <c:pt idx="56">
                  <c:v>371</c:v>
                </c:pt>
                <c:pt idx="57">
                  <c:v>372</c:v>
                </c:pt>
                <c:pt idx="58">
                  <c:v>373</c:v>
                </c:pt>
                <c:pt idx="59">
                  <c:v>374</c:v>
                </c:pt>
                <c:pt idx="60">
                  <c:v>375</c:v>
                </c:pt>
                <c:pt idx="61">
                  <c:v>376</c:v>
                </c:pt>
                <c:pt idx="62">
                  <c:v>377</c:v>
                </c:pt>
                <c:pt idx="63">
                  <c:v>378</c:v>
                </c:pt>
                <c:pt idx="64">
                  <c:v>379</c:v>
                </c:pt>
                <c:pt idx="65">
                  <c:v>380</c:v>
                </c:pt>
                <c:pt idx="66">
                  <c:v>381</c:v>
                </c:pt>
                <c:pt idx="67">
                  <c:v>382</c:v>
                </c:pt>
                <c:pt idx="68">
                  <c:v>383</c:v>
                </c:pt>
                <c:pt idx="69">
                  <c:v>384</c:v>
                </c:pt>
                <c:pt idx="70">
                  <c:v>385</c:v>
                </c:pt>
                <c:pt idx="71">
                  <c:v>386</c:v>
                </c:pt>
                <c:pt idx="72">
                  <c:v>387</c:v>
                </c:pt>
                <c:pt idx="73">
                  <c:v>388</c:v>
                </c:pt>
                <c:pt idx="74">
                  <c:v>389</c:v>
                </c:pt>
                <c:pt idx="75">
                  <c:v>390</c:v>
                </c:pt>
                <c:pt idx="76">
                  <c:v>391</c:v>
                </c:pt>
                <c:pt idx="77">
                  <c:v>392</c:v>
                </c:pt>
                <c:pt idx="78">
                  <c:v>393</c:v>
                </c:pt>
                <c:pt idx="79">
                  <c:v>394</c:v>
                </c:pt>
                <c:pt idx="80">
                  <c:v>395</c:v>
                </c:pt>
                <c:pt idx="81">
                  <c:v>396</c:v>
                </c:pt>
                <c:pt idx="82">
                  <c:v>397</c:v>
                </c:pt>
                <c:pt idx="83">
                  <c:v>398</c:v>
                </c:pt>
                <c:pt idx="84">
                  <c:v>399</c:v>
                </c:pt>
                <c:pt idx="85">
                  <c:v>400</c:v>
                </c:pt>
                <c:pt idx="86">
                  <c:v>401</c:v>
                </c:pt>
                <c:pt idx="87">
                  <c:v>402</c:v>
                </c:pt>
                <c:pt idx="88">
                  <c:v>403</c:v>
                </c:pt>
                <c:pt idx="89">
                  <c:v>404</c:v>
                </c:pt>
                <c:pt idx="90">
                  <c:v>405</c:v>
                </c:pt>
                <c:pt idx="91">
                  <c:v>406</c:v>
                </c:pt>
                <c:pt idx="92">
                  <c:v>407</c:v>
                </c:pt>
                <c:pt idx="93">
                  <c:v>408</c:v>
                </c:pt>
                <c:pt idx="94">
                  <c:v>409</c:v>
                </c:pt>
                <c:pt idx="95">
                  <c:v>410</c:v>
                </c:pt>
                <c:pt idx="96">
                  <c:v>411</c:v>
                </c:pt>
                <c:pt idx="97">
                  <c:v>412</c:v>
                </c:pt>
                <c:pt idx="98">
                  <c:v>413</c:v>
                </c:pt>
                <c:pt idx="99">
                  <c:v>414</c:v>
                </c:pt>
                <c:pt idx="100">
                  <c:v>415</c:v>
                </c:pt>
                <c:pt idx="101">
                  <c:v>416</c:v>
                </c:pt>
                <c:pt idx="102">
                  <c:v>417</c:v>
                </c:pt>
                <c:pt idx="103">
                  <c:v>418</c:v>
                </c:pt>
                <c:pt idx="104">
                  <c:v>419</c:v>
                </c:pt>
                <c:pt idx="105">
                  <c:v>420</c:v>
                </c:pt>
                <c:pt idx="106">
                  <c:v>421</c:v>
                </c:pt>
                <c:pt idx="107">
                  <c:v>422</c:v>
                </c:pt>
                <c:pt idx="108">
                  <c:v>423</c:v>
                </c:pt>
                <c:pt idx="109">
                  <c:v>424</c:v>
                </c:pt>
                <c:pt idx="110">
                  <c:v>425</c:v>
                </c:pt>
                <c:pt idx="111">
                  <c:v>426</c:v>
                </c:pt>
                <c:pt idx="112">
                  <c:v>427</c:v>
                </c:pt>
                <c:pt idx="113">
                  <c:v>428</c:v>
                </c:pt>
                <c:pt idx="114">
                  <c:v>429</c:v>
                </c:pt>
                <c:pt idx="115">
                  <c:v>430</c:v>
                </c:pt>
                <c:pt idx="116">
                  <c:v>431</c:v>
                </c:pt>
                <c:pt idx="117">
                  <c:v>432</c:v>
                </c:pt>
                <c:pt idx="118">
                  <c:v>433</c:v>
                </c:pt>
                <c:pt idx="119">
                  <c:v>434</c:v>
                </c:pt>
                <c:pt idx="120">
                  <c:v>435</c:v>
                </c:pt>
                <c:pt idx="121">
                  <c:v>436</c:v>
                </c:pt>
                <c:pt idx="122">
                  <c:v>437</c:v>
                </c:pt>
                <c:pt idx="123">
                  <c:v>438</c:v>
                </c:pt>
                <c:pt idx="124">
                  <c:v>439</c:v>
                </c:pt>
                <c:pt idx="125">
                  <c:v>440</c:v>
                </c:pt>
                <c:pt idx="126">
                  <c:v>441</c:v>
                </c:pt>
                <c:pt idx="127">
                  <c:v>442</c:v>
                </c:pt>
                <c:pt idx="128">
                  <c:v>443</c:v>
                </c:pt>
                <c:pt idx="129">
                  <c:v>444</c:v>
                </c:pt>
                <c:pt idx="130">
                  <c:v>445</c:v>
                </c:pt>
                <c:pt idx="131">
                  <c:v>446</c:v>
                </c:pt>
                <c:pt idx="132">
                  <c:v>447</c:v>
                </c:pt>
                <c:pt idx="133">
                  <c:v>448</c:v>
                </c:pt>
                <c:pt idx="134">
                  <c:v>449</c:v>
                </c:pt>
                <c:pt idx="135">
                  <c:v>450</c:v>
                </c:pt>
                <c:pt idx="136">
                  <c:v>451</c:v>
                </c:pt>
                <c:pt idx="137">
                  <c:v>452</c:v>
                </c:pt>
                <c:pt idx="138">
                  <c:v>453</c:v>
                </c:pt>
                <c:pt idx="139">
                  <c:v>454</c:v>
                </c:pt>
                <c:pt idx="140">
                  <c:v>455</c:v>
                </c:pt>
                <c:pt idx="141">
                  <c:v>456</c:v>
                </c:pt>
                <c:pt idx="142">
                  <c:v>457</c:v>
                </c:pt>
                <c:pt idx="143">
                  <c:v>458</c:v>
                </c:pt>
                <c:pt idx="144">
                  <c:v>459</c:v>
                </c:pt>
                <c:pt idx="145">
                  <c:v>460</c:v>
                </c:pt>
                <c:pt idx="146">
                  <c:v>461</c:v>
                </c:pt>
                <c:pt idx="147">
                  <c:v>462</c:v>
                </c:pt>
                <c:pt idx="148">
                  <c:v>463</c:v>
                </c:pt>
                <c:pt idx="149">
                  <c:v>464</c:v>
                </c:pt>
                <c:pt idx="150">
                  <c:v>465</c:v>
                </c:pt>
                <c:pt idx="151">
                  <c:v>466</c:v>
                </c:pt>
                <c:pt idx="152">
                  <c:v>467</c:v>
                </c:pt>
                <c:pt idx="153">
                  <c:v>468</c:v>
                </c:pt>
                <c:pt idx="154">
                  <c:v>469</c:v>
                </c:pt>
                <c:pt idx="155">
                  <c:v>470</c:v>
                </c:pt>
                <c:pt idx="156">
                  <c:v>471</c:v>
                </c:pt>
                <c:pt idx="157">
                  <c:v>472</c:v>
                </c:pt>
                <c:pt idx="158">
                  <c:v>473</c:v>
                </c:pt>
                <c:pt idx="159">
                  <c:v>474</c:v>
                </c:pt>
                <c:pt idx="160">
                  <c:v>475</c:v>
                </c:pt>
                <c:pt idx="161">
                  <c:v>476</c:v>
                </c:pt>
                <c:pt idx="162">
                  <c:v>477</c:v>
                </c:pt>
                <c:pt idx="163">
                  <c:v>478</c:v>
                </c:pt>
                <c:pt idx="164">
                  <c:v>479</c:v>
                </c:pt>
                <c:pt idx="165">
                  <c:v>480</c:v>
                </c:pt>
                <c:pt idx="166">
                  <c:v>481</c:v>
                </c:pt>
                <c:pt idx="167">
                  <c:v>482</c:v>
                </c:pt>
                <c:pt idx="168">
                  <c:v>483</c:v>
                </c:pt>
                <c:pt idx="169">
                  <c:v>484</c:v>
                </c:pt>
                <c:pt idx="170">
                  <c:v>485</c:v>
                </c:pt>
                <c:pt idx="171">
                  <c:v>486</c:v>
                </c:pt>
                <c:pt idx="172">
                  <c:v>487</c:v>
                </c:pt>
                <c:pt idx="173">
                  <c:v>488</c:v>
                </c:pt>
                <c:pt idx="174">
                  <c:v>489</c:v>
                </c:pt>
                <c:pt idx="175">
                  <c:v>490</c:v>
                </c:pt>
                <c:pt idx="176">
                  <c:v>491</c:v>
                </c:pt>
                <c:pt idx="177">
                  <c:v>492</c:v>
                </c:pt>
                <c:pt idx="178">
                  <c:v>493</c:v>
                </c:pt>
                <c:pt idx="179">
                  <c:v>494</c:v>
                </c:pt>
                <c:pt idx="180">
                  <c:v>495</c:v>
                </c:pt>
                <c:pt idx="181">
                  <c:v>496</c:v>
                </c:pt>
                <c:pt idx="182">
                  <c:v>497</c:v>
                </c:pt>
                <c:pt idx="183">
                  <c:v>498</c:v>
                </c:pt>
                <c:pt idx="184">
                  <c:v>499</c:v>
                </c:pt>
                <c:pt idx="185">
                  <c:v>500</c:v>
                </c:pt>
                <c:pt idx="186">
                  <c:v>501</c:v>
                </c:pt>
                <c:pt idx="187">
                  <c:v>502</c:v>
                </c:pt>
                <c:pt idx="188">
                  <c:v>503</c:v>
                </c:pt>
                <c:pt idx="189">
                  <c:v>504</c:v>
                </c:pt>
                <c:pt idx="190">
                  <c:v>505</c:v>
                </c:pt>
                <c:pt idx="191">
                  <c:v>506</c:v>
                </c:pt>
                <c:pt idx="192">
                  <c:v>507</c:v>
                </c:pt>
                <c:pt idx="193">
                  <c:v>508</c:v>
                </c:pt>
                <c:pt idx="194">
                  <c:v>509</c:v>
                </c:pt>
                <c:pt idx="195">
                  <c:v>510</c:v>
                </c:pt>
                <c:pt idx="196">
                  <c:v>511</c:v>
                </c:pt>
                <c:pt idx="197">
                  <c:v>512</c:v>
                </c:pt>
                <c:pt idx="198">
                  <c:v>513</c:v>
                </c:pt>
                <c:pt idx="199">
                  <c:v>514</c:v>
                </c:pt>
                <c:pt idx="200">
                  <c:v>515</c:v>
                </c:pt>
                <c:pt idx="201">
                  <c:v>516</c:v>
                </c:pt>
                <c:pt idx="202">
                  <c:v>517</c:v>
                </c:pt>
                <c:pt idx="203">
                  <c:v>518</c:v>
                </c:pt>
                <c:pt idx="204">
                  <c:v>519</c:v>
                </c:pt>
                <c:pt idx="205">
                  <c:v>520</c:v>
                </c:pt>
                <c:pt idx="206">
                  <c:v>521</c:v>
                </c:pt>
                <c:pt idx="207">
                  <c:v>522</c:v>
                </c:pt>
                <c:pt idx="208">
                  <c:v>523</c:v>
                </c:pt>
                <c:pt idx="209">
                  <c:v>524</c:v>
                </c:pt>
                <c:pt idx="210">
                  <c:v>525</c:v>
                </c:pt>
                <c:pt idx="211">
                  <c:v>526</c:v>
                </c:pt>
                <c:pt idx="212">
                  <c:v>527</c:v>
                </c:pt>
                <c:pt idx="213">
                  <c:v>528</c:v>
                </c:pt>
                <c:pt idx="214">
                  <c:v>529</c:v>
                </c:pt>
                <c:pt idx="215">
                  <c:v>530</c:v>
                </c:pt>
                <c:pt idx="216">
                  <c:v>531</c:v>
                </c:pt>
                <c:pt idx="217">
                  <c:v>532</c:v>
                </c:pt>
                <c:pt idx="218">
                  <c:v>533</c:v>
                </c:pt>
                <c:pt idx="219">
                  <c:v>534</c:v>
                </c:pt>
                <c:pt idx="220">
                  <c:v>535</c:v>
                </c:pt>
                <c:pt idx="221">
                  <c:v>536</c:v>
                </c:pt>
                <c:pt idx="222">
                  <c:v>537</c:v>
                </c:pt>
                <c:pt idx="223">
                  <c:v>538</c:v>
                </c:pt>
                <c:pt idx="224">
                  <c:v>539</c:v>
                </c:pt>
                <c:pt idx="225">
                  <c:v>540</c:v>
                </c:pt>
                <c:pt idx="226">
                  <c:v>541</c:v>
                </c:pt>
                <c:pt idx="227">
                  <c:v>542</c:v>
                </c:pt>
                <c:pt idx="228">
                  <c:v>543</c:v>
                </c:pt>
                <c:pt idx="229">
                  <c:v>544</c:v>
                </c:pt>
                <c:pt idx="230">
                  <c:v>545</c:v>
                </c:pt>
                <c:pt idx="231">
                  <c:v>546</c:v>
                </c:pt>
                <c:pt idx="232">
                  <c:v>547</c:v>
                </c:pt>
                <c:pt idx="233">
                  <c:v>548</c:v>
                </c:pt>
                <c:pt idx="234">
                  <c:v>549</c:v>
                </c:pt>
                <c:pt idx="235">
                  <c:v>550</c:v>
                </c:pt>
                <c:pt idx="236">
                  <c:v>551</c:v>
                </c:pt>
                <c:pt idx="237">
                  <c:v>552</c:v>
                </c:pt>
                <c:pt idx="238">
                  <c:v>553</c:v>
                </c:pt>
                <c:pt idx="239">
                  <c:v>554</c:v>
                </c:pt>
                <c:pt idx="240">
                  <c:v>555</c:v>
                </c:pt>
                <c:pt idx="241">
                  <c:v>556</c:v>
                </c:pt>
                <c:pt idx="242">
                  <c:v>557</c:v>
                </c:pt>
                <c:pt idx="243">
                  <c:v>558</c:v>
                </c:pt>
                <c:pt idx="244">
                  <c:v>559</c:v>
                </c:pt>
                <c:pt idx="245">
                  <c:v>560</c:v>
                </c:pt>
                <c:pt idx="246">
                  <c:v>561</c:v>
                </c:pt>
                <c:pt idx="247">
                  <c:v>562</c:v>
                </c:pt>
                <c:pt idx="248">
                  <c:v>563</c:v>
                </c:pt>
                <c:pt idx="249">
                  <c:v>564</c:v>
                </c:pt>
                <c:pt idx="250">
                  <c:v>565</c:v>
                </c:pt>
                <c:pt idx="251">
                  <c:v>566</c:v>
                </c:pt>
                <c:pt idx="252">
                  <c:v>567</c:v>
                </c:pt>
                <c:pt idx="253">
                  <c:v>568</c:v>
                </c:pt>
                <c:pt idx="254">
                  <c:v>569</c:v>
                </c:pt>
                <c:pt idx="255">
                  <c:v>570</c:v>
                </c:pt>
                <c:pt idx="256">
                  <c:v>571</c:v>
                </c:pt>
                <c:pt idx="257">
                  <c:v>572</c:v>
                </c:pt>
                <c:pt idx="258">
                  <c:v>573</c:v>
                </c:pt>
                <c:pt idx="259">
                  <c:v>574</c:v>
                </c:pt>
                <c:pt idx="260">
                  <c:v>575</c:v>
                </c:pt>
                <c:pt idx="261">
                  <c:v>576</c:v>
                </c:pt>
                <c:pt idx="262">
                  <c:v>577</c:v>
                </c:pt>
                <c:pt idx="263">
                  <c:v>578</c:v>
                </c:pt>
                <c:pt idx="264">
                  <c:v>579</c:v>
                </c:pt>
                <c:pt idx="265">
                  <c:v>580</c:v>
                </c:pt>
                <c:pt idx="266">
                  <c:v>581</c:v>
                </c:pt>
                <c:pt idx="267">
                  <c:v>582</c:v>
                </c:pt>
                <c:pt idx="268">
                  <c:v>583</c:v>
                </c:pt>
                <c:pt idx="269">
                  <c:v>584</c:v>
                </c:pt>
                <c:pt idx="270">
                  <c:v>585</c:v>
                </c:pt>
                <c:pt idx="271">
                  <c:v>586</c:v>
                </c:pt>
                <c:pt idx="272">
                  <c:v>587</c:v>
                </c:pt>
                <c:pt idx="273">
                  <c:v>588</c:v>
                </c:pt>
                <c:pt idx="274">
                  <c:v>589</c:v>
                </c:pt>
                <c:pt idx="275">
                  <c:v>590</c:v>
                </c:pt>
                <c:pt idx="276">
                  <c:v>591</c:v>
                </c:pt>
                <c:pt idx="277">
                  <c:v>592</c:v>
                </c:pt>
                <c:pt idx="278">
                  <c:v>593</c:v>
                </c:pt>
                <c:pt idx="279">
                  <c:v>594</c:v>
                </c:pt>
                <c:pt idx="280">
                  <c:v>595</c:v>
                </c:pt>
              </c:numCache>
            </c:numRef>
          </c:xVal>
          <c:yVal>
            <c:numRef>
              <c:f>Sheet1!$K$8:$K$288</c:f>
              <c:numCache>
                <c:formatCode>General</c:formatCode>
                <c:ptCount val="281"/>
                <c:pt idx="0">
                  <c:v>-3150.48</c:v>
                </c:pt>
                <c:pt idx="1">
                  <c:v>-1334.68</c:v>
                </c:pt>
                <c:pt idx="2">
                  <c:v>-1107.05</c:v>
                </c:pt>
                <c:pt idx="3">
                  <c:v>735.35599999999999</c:v>
                </c:pt>
                <c:pt idx="4">
                  <c:v>154.18199999999999</c:v>
                </c:pt>
                <c:pt idx="5">
                  <c:v>-29.701000000000001</c:v>
                </c:pt>
                <c:pt idx="6">
                  <c:v>893.84100000000001</c:v>
                </c:pt>
                <c:pt idx="7">
                  <c:v>1174.58</c:v>
                </c:pt>
                <c:pt idx="8">
                  <c:v>1315.56</c:v>
                </c:pt>
                <c:pt idx="9">
                  <c:v>2120.96</c:v>
                </c:pt>
                <c:pt idx="10">
                  <c:v>1850.64</c:v>
                </c:pt>
                <c:pt idx="11">
                  <c:v>2022.7</c:v>
                </c:pt>
                <c:pt idx="12">
                  <c:v>442.71600000000001</c:v>
                </c:pt>
                <c:pt idx="13">
                  <c:v>-3729.8</c:v>
                </c:pt>
                <c:pt idx="14">
                  <c:v>-2725.22</c:v>
                </c:pt>
                <c:pt idx="15">
                  <c:v>3022.71</c:v>
                </c:pt>
                <c:pt idx="16">
                  <c:v>8753.8700000000008</c:v>
                </c:pt>
                <c:pt idx="17">
                  <c:v>12081.4</c:v>
                </c:pt>
                <c:pt idx="18">
                  <c:v>16161</c:v>
                </c:pt>
                <c:pt idx="19">
                  <c:v>19999</c:v>
                </c:pt>
                <c:pt idx="20">
                  <c:v>26480</c:v>
                </c:pt>
                <c:pt idx="21">
                  <c:v>32403.9</c:v>
                </c:pt>
                <c:pt idx="22">
                  <c:v>37493.5</c:v>
                </c:pt>
                <c:pt idx="23">
                  <c:v>43326.400000000001</c:v>
                </c:pt>
                <c:pt idx="24">
                  <c:v>48873.1</c:v>
                </c:pt>
                <c:pt idx="25">
                  <c:v>59218.8</c:v>
                </c:pt>
                <c:pt idx="26">
                  <c:v>62695.1</c:v>
                </c:pt>
                <c:pt idx="27">
                  <c:v>73841.5</c:v>
                </c:pt>
                <c:pt idx="28">
                  <c:v>79333.5</c:v>
                </c:pt>
                <c:pt idx="29">
                  <c:v>90804.6</c:v>
                </c:pt>
                <c:pt idx="30">
                  <c:v>101341</c:v>
                </c:pt>
                <c:pt idx="31">
                  <c:v>111944</c:v>
                </c:pt>
                <c:pt idx="32">
                  <c:v>120803</c:v>
                </c:pt>
                <c:pt idx="33">
                  <c:v>132612</c:v>
                </c:pt>
                <c:pt idx="34">
                  <c:v>143396</c:v>
                </c:pt>
                <c:pt idx="35">
                  <c:v>155929</c:v>
                </c:pt>
                <c:pt idx="36">
                  <c:v>166029</c:v>
                </c:pt>
                <c:pt idx="37">
                  <c:v>178178</c:v>
                </c:pt>
                <c:pt idx="38">
                  <c:v>190280</c:v>
                </c:pt>
                <c:pt idx="39">
                  <c:v>202314</c:v>
                </c:pt>
                <c:pt idx="40">
                  <c:v>215820</c:v>
                </c:pt>
                <c:pt idx="41">
                  <c:v>227325</c:v>
                </c:pt>
                <c:pt idx="42">
                  <c:v>240664</c:v>
                </c:pt>
                <c:pt idx="43">
                  <c:v>251899</c:v>
                </c:pt>
                <c:pt idx="44">
                  <c:v>261448</c:v>
                </c:pt>
                <c:pt idx="45">
                  <c:v>271032</c:v>
                </c:pt>
                <c:pt idx="46">
                  <c:v>285939</c:v>
                </c:pt>
                <c:pt idx="47">
                  <c:v>302029</c:v>
                </c:pt>
                <c:pt idx="48">
                  <c:v>318896</c:v>
                </c:pt>
                <c:pt idx="49">
                  <c:v>319822</c:v>
                </c:pt>
                <c:pt idx="50">
                  <c:v>331411</c:v>
                </c:pt>
                <c:pt idx="51">
                  <c:v>343154</c:v>
                </c:pt>
                <c:pt idx="52">
                  <c:v>354051</c:v>
                </c:pt>
                <c:pt idx="53">
                  <c:v>368657</c:v>
                </c:pt>
                <c:pt idx="54">
                  <c:v>378195</c:v>
                </c:pt>
                <c:pt idx="55">
                  <c:v>386558</c:v>
                </c:pt>
                <c:pt idx="56">
                  <c:v>401035</c:v>
                </c:pt>
                <c:pt idx="57">
                  <c:v>408235</c:v>
                </c:pt>
                <c:pt idx="58">
                  <c:v>418452</c:v>
                </c:pt>
                <c:pt idx="59">
                  <c:v>428861</c:v>
                </c:pt>
                <c:pt idx="60">
                  <c:v>436576</c:v>
                </c:pt>
                <c:pt idx="61">
                  <c:v>441488</c:v>
                </c:pt>
                <c:pt idx="62">
                  <c:v>447887</c:v>
                </c:pt>
                <c:pt idx="63">
                  <c:v>460323</c:v>
                </c:pt>
                <c:pt idx="64">
                  <c:v>459174</c:v>
                </c:pt>
                <c:pt idx="65">
                  <c:v>469263</c:v>
                </c:pt>
                <c:pt idx="66">
                  <c:v>467621</c:v>
                </c:pt>
                <c:pt idx="67">
                  <c:v>473974</c:v>
                </c:pt>
                <c:pt idx="68">
                  <c:v>474915</c:v>
                </c:pt>
                <c:pt idx="69">
                  <c:v>480856</c:v>
                </c:pt>
                <c:pt idx="70">
                  <c:v>481276</c:v>
                </c:pt>
                <c:pt idx="71">
                  <c:v>492343</c:v>
                </c:pt>
                <c:pt idx="72">
                  <c:v>485648</c:v>
                </c:pt>
                <c:pt idx="73">
                  <c:v>485459</c:v>
                </c:pt>
                <c:pt idx="74">
                  <c:v>485438</c:v>
                </c:pt>
                <c:pt idx="75">
                  <c:v>481517</c:v>
                </c:pt>
                <c:pt idx="76">
                  <c:v>482549</c:v>
                </c:pt>
                <c:pt idx="77">
                  <c:v>480935</c:v>
                </c:pt>
                <c:pt idx="78">
                  <c:v>481061</c:v>
                </c:pt>
                <c:pt idx="79">
                  <c:v>474833</c:v>
                </c:pt>
                <c:pt idx="80">
                  <c:v>473622</c:v>
                </c:pt>
                <c:pt idx="81">
                  <c:v>468623</c:v>
                </c:pt>
                <c:pt idx="82">
                  <c:v>467248</c:v>
                </c:pt>
                <c:pt idx="83">
                  <c:v>459423</c:v>
                </c:pt>
                <c:pt idx="84">
                  <c:v>458286</c:v>
                </c:pt>
                <c:pt idx="85">
                  <c:v>457692</c:v>
                </c:pt>
                <c:pt idx="86">
                  <c:v>447673</c:v>
                </c:pt>
                <c:pt idx="87">
                  <c:v>447052</c:v>
                </c:pt>
                <c:pt idx="88">
                  <c:v>442974</c:v>
                </c:pt>
                <c:pt idx="89">
                  <c:v>440839</c:v>
                </c:pt>
                <c:pt idx="90">
                  <c:v>434435</c:v>
                </c:pt>
                <c:pt idx="91">
                  <c:v>432055</c:v>
                </c:pt>
                <c:pt idx="92">
                  <c:v>424953</c:v>
                </c:pt>
                <c:pt idx="93">
                  <c:v>421327</c:v>
                </c:pt>
                <c:pt idx="94">
                  <c:v>415137</c:v>
                </c:pt>
                <c:pt idx="95">
                  <c:v>409573</c:v>
                </c:pt>
                <c:pt idx="96">
                  <c:v>406720</c:v>
                </c:pt>
                <c:pt idx="97">
                  <c:v>400408</c:v>
                </c:pt>
                <c:pt idx="98">
                  <c:v>392265</c:v>
                </c:pt>
                <c:pt idx="99">
                  <c:v>386007</c:v>
                </c:pt>
                <c:pt idx="100">
                  <c:v>377840</c:v>
                </c:pt>
                <c:pt idx="101">
                  <c:v>371528</c:v>
                </c:pt>
                <c:pt idx="102">
                  <c:v>368208</c:v>
                </c:pt>
                <c:pt idx="103">
                  <c:v>358377</c:v>
                </c:pt>
                <c:pt idx="104">
                  <c:v>352009</c:v>
                </c:pt>
                <c:pt idx="105">
                  <c:v>350630</c:v>
                </c:pt>
                <c:pt idx="106">
                  <c:v>342872</c:v>
                </c:pt>
                <c:pt idx="107">
                  <c:v>337174</c:v>
                </c:pt>
                <c:pt idx="108">
                  <c:v>330474</c:v>
                </c:pt>
                <c:pt idx="109">
                  <c:v>324153</c:v>
                </c:pt>
                <c:pt idx="110">
                  <c:v>315647</c:v>
                </c:pt>
                <c:pt idx="111">
                  <c:v>313382</c:v>
                </c:pt>
                <c:pt idx="112">
                  <c:v>306364</c:v>
                </c:pt>
                <c:pt idx="113">
                  <c:v>300200</c:v>
                </c:pt>
                <c:pt idx="114">
                  <c:v>291448</c:v>
                </c:pt>
                <c:pt idx="115">
                  <c:v>289512</c:v>
                </c:pt>
                <c:pt idx="116">
                  <c:v>284202</c:v>
                </c:pt>
                <c:pt idx="117">
                  <c:v>274512</c:v>
                </c:pt>
                <c:pt idx="118">
                  <c:v>276436</c:v>
                </c:pt>
                <c:pt idx="119">
                  <c:v>269879</c:v>
                </c:pt>
                <c:pt idx="120">
                  <c:v>260890</c:v>
                </c:pt>
                <c:pt idx="121">
                  <c:v>257610</c:v>
                </c:pt>
                <c:pt idx="122">
                  <c:v>250650</c:v>
                </c:pt>
                <c:pt idx="123">
                  <c:v>247652</c:v>
                </c:pt>
                <c:pt idx="124">
                  <c:v>243490</c:v>
                </c:pt>
                <c:pt idx="125">
                  <c:v>238030</c:v>
                </c:pt>
                <c:pt idx="126">
                  <c:v>234632</c:v>
                </c:pt>
                <c:pt idx="127">
                  <c:v>230922</c:v>
                </c:pt>
                <c:pt idx="128">
                  <c:v>225104</c:v>
                </c:pt>
                <c:pt idx="129">
                  <c:v>225173</c:v>
                </c:pt>
                <c:pt idx="130">
                  <c:v>217857</c:v>
                </c:pt>
                <c:pt idx="131">
                  <c:v>210671</c:v>
                </c:pt>
                <c:pt idx="132">
                  <c:v>206960</c:v>
                </c:pt>
                <c:pt idx="133">
                  <c:v>203978</c:v>
                </c:pt>
                <c:pt idx="134">
                  <c:v>199374</c:v>
                </c:pt>
                <c:pt idx="135">
                  <c:v>195191</c:v>
                </c:pt>
                <c:pt idx="136">
                  <c:v>192804</c:v>
                </c:pt>
                <c:pt idx="137">
                  <c:v>187875</c:v>
                </c:pt>
                <c:pt idx="138">
                  <c:v>182017</c:v>
                </c:pt>
                <c:pt idx="139">
                  <c:v>176729</c:v>
                </c:pt>
                <c:pt idx="140">
                  <c:v>174066</c:v>
                </c:pt>
                <c:pt idx="141">
                  <c:v>170648</c:v>
                </c:pt>
                <c:pt idx="142">
                  <c:v>167579</c:v>
                </c:pt>
                <c:pt idx="143">
                  <c:v>163531</c:v>
                </c:pt>
                <c:pt idx="144">
                  <c:v>159941</c:v>
                </c:pt>
                <c:pt idx="145">
                  <c:v>156059</c:v>
                </c:pt>
                <c:pt idx="146">
                  <c:v>149806</c:v>
                </c:pt>
                <c:pt idx="147">
                  <c:v>147495</c:v>
                </c:pt>
                <c:pt idx="148">
                  <c:v>144189</c:v>
                </c:pt>
                <c:pt idx="149">
                  <c:v>140258</c:v>
                </c:pt>
                <c:pt idx="150">
                  <c:v>138353</c:v>
                </c:pt>
                <c:pt idx="151">
                  <c:v>131931</c:v>
                </c:pt>
                <c:pt idx="152">
                  <c:v>129796</c:v>
                </c:pt>
                <c:pt idx="153">
                  <c:v>126428</c:v>
                </c:pt>
                <c:pt idx="154">
                  <c:v>123253</c:v>
                </c:pt>
                <c:pt idx="155">
                  <c:v>121442</c:v>
                </c:pt>
                <c:pt idx="156">
                  <c:v>118086</c:v>
                </c:pt>
                <c:pt idx="157">
                  <c:v>115080</c:v>
                </c:pt>
                <c:pt idx="158">
                  <c:v>112801</c:v>
                </c:pt>
                <c:pt idx="159">
                  <c:v>106488</c:v>
                </c:pt>
                <c:pt idx="160">
                  <c:v>105065</c:v>
                </c:pt>
                <c:pt idx="161">
                  <c:v>103901</c:v>
                </c:pt>
                <c:pt idx="162">
                  <c:v>103175</c:v>
                </c:pt>
                <c:pt idx="163">
                  <c:v>97644</c:v>
                </c:pt>
                <c:pt idx="164">
                  <c:v>96310.3</c:v>
                </c:pt>
                <c:pt idx="165">
                  <c:v>94618</c:v>
                </c:pt>
                <c:pt idx="166">
                  <c:v>90462.5</c:v>
                </c:pt>
                <c:pt idx="167">
                  <c:v>90004.4</c:v>
                </c:pt>
                <c:pt idx="168">
                  <c:v>85761.7</c:v>
                </c:pt>
                <c:pt idx="169">
                  <c:v>84621</c:v>
                </c:pt>
                <c:pt idx="170">
                  <c:v>81465.600000000006</c:v>
                </c:pt>
                <c:pt idx="171">
                  <c:v>78082.899999999994</c:v>
                </c:pt>
                <c:pt idx="172">
                  <c:v>77729.600000000006</c:v>
                </c:pt>
                <c:pt idx="173">
                  <c:v>74581.399999999994</c:v>
                </c:pt>
                <c:pt idx="174">
                  <c:v>72537.5</c:v>
                </c:pt>
                <c:pt idx="175">
                  <c:v>71454</c:v>
                </c:pt>
                <c:pt idx="176">
                  <c:v>69158</c:v>
                </c:pt>
                <c:pt idx="177">
                  <c:v>67662.3</c:v>
                </c:pt>
                <c:pt idx="178">
                  <c:v>63951.9</c:v>
                </c:pt>
                <c:pt idx="179">
                  <c:v>63656.5</c:v>
                </c:pt>
                <c:pt idx="180">
                  <c:v>62078</c:v>
                </c:pt>
                <c:pt idx="181">
                  <c:v>60946.7</c:v>
                </c:pt>
                <c:pt idx="182">
                  <c:v>58468.2</c:v>
                </c:pt>
                <c:pt idx="183">
                  <c:v>57385.5</c:v>
                </c:pt>
                <c:pt idx="184">
                  <c:v>56321.3</c:v>
                </c:pt>
                <c:pt idx="185">
                  <c:v>54686</c:v>
                </c:pt>
                <c:pt idx="186">
                  <c:v>52129</c:v>
                </c:pt>
                <c:pt idx="187">
                  <c:v>52782.400000000001</c:v>
                </c:pt>
                <c:pt idx="188">
                  <c:v>49599.199999999997</c:v>
                </c:pt>
                <c:pt idx="189">
                  <c:v>48727.6</c:v>
                </c:pt>
                <c:pt idx="190">
                  <c:v>48229.5</c:v>
                </c:pt>
                <c:pt idx="191">
                  <c:v>46442.2</c:v>
                </c:pt>
                <c:pt idx="192">
                  <c:v>45725.2</c:v>
                </c:pt>
                <c:pt idx="193">
                  <c:v>43605.1</c:v>
                </c:pt>
                <c:pt idx="194">
                  <c:v>42229.8</c:v>
                </c:pt>
                <c:pt idx="195">
                  <c:v>41353.9</c:v>
                </c:pt>
                <c:pt idx="196">
                  <c:v>41752.199999999997</c:v>
                </c:pt>
                <c:pt idx="197">
                  <c:v>39530.6</c:v>
                </c:pt>
                <c:pt idx="198">
                  <c:v>38458.400000000001</c:v>
                </c:pt>
                <c:pt idx="199">
                  <c:v>37607.4</c:v>
                </c:pt>
                <c:pt idx="200">
                  <c:v>37199.4</c:v>
                </c:pt>
                <c:pt idx="201">
                  <c:v>35616.1</c:v>
                </c:pt>
                <c:pt idx="202">
                  <c:v>35206.800000000003</c:v>
                </c:pt>
                <c:pt idx="203">
                  <c:v>34013.199999999997</c:v>
                </c:pt>
                <c:pt idx="204">
                  <c:v>33220.800000000003</c:v>
                </c:pt>
                <c:pt idx="205">
                  <c:v>32664.6</c:v>
                </c:pt>
                <c:pt idx="206">
                  <c:v>30803.200000000001</c:v>
                </c:pt>
                <c:pt idx="207">
                  <c:v>30569.1</c:v>
                </c:pt>
                <c:pt idx="208">
                  <c:v>28342.6</c:v>
                </c:pt>
                <c:pt idx="209">
                  <c:v>29031.9</c:v>
                </c:pt>
                <c:pt idx="210">
                  <c:v>27716.3</c:v>
                </c:pt>
                <c:pt idx="211">
                  <c:v>26824.400000000001</c:v>
                </c:pt>
                <c:pt idx="212">
                  <c:v>26227.599999999999</c:v>
                </c:pt>
                <c:pt idx="213">
                  <c:v>26184.7</c:v>
                </c:pt>
                <c:pt idx="214">
                  <c:v>25173.3</c:v>
                </c:pt>
                <c:pt idx="215">
                  <c:v>24669.1</c:v>
                </c:pt>
                <c:pt idx="216">
                  <c:v>24019.3</c:v>
                </c:pt>
                <c:pt idx="217">
                  <c:v>22714.7</c:v>
                </c:pt>
                <c:pt idx="218">
                  <c:v>21820.2</c:v>
                </c:pt>
                <c:pt idx="219">
                  <c:v>21615.5</c:v>
                </c:pt>
                <c:pt idx="220">
                  <c:v>20625.2</c:v>
                </c:pt>
                <c:pt idx="221">
                  <c:v>19865.8</c:v>
                </c:pt>
                <c:pt idx="222">
                  <c:v>20124.900000000001</c:v>
                </c:pt>
                <c:pt idx="223">
                  <c:v>20084.400000000001</c:v>
                </c:pt>
                <c:pt idx="224">
                  <c:v>19905.099999999999</c:v>
                </c:pt>
                <c:pt idx="225">
                  <c:v>18486.599999999999</c:v>
                </c:pt>
                <c:pt idx="226">
                  <c:v>18058.8</c:v>
                </c:pt>
                <c:pt idx="227">
                  <c:v>19136.5</c:v>
                </c:pt>
                <c:pt idx="228">
                  <c:v>15782.7</c:v>
                </c:pt>
                <c:pt idx="229">
                  <c:v>17233.099999999999</c:v>
                </c:pt>
                <c:pt idx="230">
                  <c:v>15747.1</c:v>
                </c:pt>
                <c:pt idx="231">
                  <c:v>15726.2</c:v>
                </c:pt>
                <c:pt idx="232">
                  <c:v>15160.5</c:v>
                </c:pt>
                <c:pt idx="233">
                  <c:v>15282.6</c:v>
                </c:pt>
                <c:pt idx="234">
                  <c:v>15283</c:v>
                </c:pt>
                <c:pt idx="235">
                  <c:v>14248.3</c:v>
                </c:pt>
                <c:pt idx="236">
                  <c:v>14997.9</c:v>
                </c:pt>
                <c:pt idx="237">
                  <c:v>14100.5</c:v>
                </c:pt>
                <c:pt idx="238">
                  <c:v>12827.2</c:v>
                </c:pt>
                <c:pt idx="239">
                  <c:v>12729.3</c:v>
                </c:pt>
                <c:pt idx="240">
                  <c:v>12159.5</c:v>
                </c:pt>
                <c:pt idx="241">
                  <c:v>11692.4</c:v>
                </c:pt>
                <c:pt idx="242">
                  <c:v>12355</c:v>
                </c:pt>
                <c:pt idx="243">
                  <c:v>10764.1</c:v>
                </c:pt>
                <c:pt idx="244">
                  <c:v>12020.8</c:v>
                </c:pt>
                <c:pt idx="245">
                  <c:v>11174.4</c:v>
                </c:pt>
                <c:pt idx="246">
                  <c:v>11207.6</c:v>
                </c:pt>
                <c:pt idx="247">
                  <c:v>10477.700000000001</c:v>
                </c:pt>
                <c:pt idx="248">
                  <c:v>10834.6</c:v>
                </c:pt>
                <c:pt idx="249">
                  <c:v>10706.4</c:v>
                </c:pt>
                <c:pt idx="250">
                  <c:v>9309.77</c:v>
                </c:pt>
                <c:pt idx="251">
                  <c:v>10085.9</c:v>
                </c:pt>
                <c:pt idx="252">
                  <c:v>8941.99</c:v>
                </c:pt>
                <c:pt idx="253">
                  <c:v>9210.36</c:v>
                </c:pt>
                <c:pt idx="254">
                  <c:v>9350.07</c:v>
                </c:pt>
                <c:pt idx="255">
                  <c:v>8586.68</c:v>
                </c:pt>
                <c:pt idx="256">
                  <c:v>8246.75</c:v>
                </c:pt>
                <c:pt idx="257">
                  <c:v>7391.09</c:v>
                </c:pt>
                <c:pt idx="258">
                  <c:v>7480.42</c:v>
                </c:pt>
                <c:pt idx="259">
                  <c:v>8037.78</c:v>
                </c:pt>
                <c:pt idx="260">
                  <c:v>8066.73</c:v>
                </c:pt>
                <c:pt idx="261">
                  <c:v>8616.34</c:v>
                </c:pt>
                <c:pt idx="262">
                  <c:v>6789.9</c:v>
                </c:pt>
                <c:pt idx="263">
                  <c:v>6684.32</c:v>
                </c:pt>
                <c:pt idx="264">
                  <c:v>6042.09</c:v>
                </c:pt>
                <c:pt idx="265">
                  <c:v>5716.61</c:v>
                </c:pt>
                <c:pt idx="266">
                  <c:v>6282.22</c:v>
                </c:pt>
                <c:pt idx="267">
                  <c:v>6403.95</c:v>
                </c:pt>
                <c:pt idx="268">
                  <c:v>5859.06</c:v>
                </c:pt>
                <c:pt idx="269">
                  <c:v>6587.57</c:v>
                </c:pt>
                <c:pt idx="270">
                  <c:v>5754.2</c:v>
                </c:pt>
                <c:pt idx="271">
                  <c:v>5940.21</c:v>
                </c:pt>
                <c:pt idx="272">
                  <c:v>5167.63</c:v>
                </c:pt>
                <c:pt idx="273">
                  <c:v>4532.72</c:v>
                </c:pt>
                <c:pt idx="274">
                  <c:v>5194.45</c:v>
                </c:pt>
                <c:pt idx="275">
                  <c:v>4955.3900000000003</c:v>
                </c:pt>
                <c:pt idx="276">
                  <c:v>4610.76</c:v>
                </c:pt>
                <c:pt idx="277">
                  <c:v>4029.34</c:v>
                </c:pt>
                <c:pt idx="278">
                  <c:v>5178.72</c:v>
                </c:pt>
                <c:pt idx="279">
                  <c:v>4127.22</c:v>
                </c:pt>
                <c:pt idx="280">
                  <c:v>1288.82</c:v>
                </c:pt>
              </c:numCache>
            </c:numRef>
          </c:yVal>
          <c:smooth val="0"/>
        </c:ser>
        <c:ser>
          <c:idx val="8"/>
          <c:order val="3"/>
          <c:tx>
            <c:strRef>
              <c:f>Sheet1!$U$6</c:f>
              <c:strCache>
                <c:ptCount val="1"/>
                <c:pt idx="0">
                  <c:v>8d</c:v>
                </c:pt>
              </c:strCache>
            </c:strRef>
          </c:tx>
          <c:spPr>
            <a:ln w="19050" cap="rnd">
              <a:solidFill>
                <a:srgbClr val="FF21E5"/>
              </a:solidFill>
              <a:round/>
            </a:ln>
            <a:effectLst/>
          </c:spPr>
          <c:marker>
            <c:symbol val="none"/>
          </c:marker>
          <c:xVal>
            <c:numRef>
              <c:f>Sheet1!$T$8:$T$288</c:f>
              <c:numCache>
                <c:formatCode>General</c:formatCode>
                <c:ptCount val="281"/>
                <c:pt idx="0">
                  <c:v>315</c:v>
                </c:pt>
                <c:pt idx="1">
                  <c:v>316</c:v>
                </c:pt>
                <c:pt idx="2">
                  <c:v>317</c:v>
                </c:pt>
                <c:pt idx="3">
                  <c:v>318</c:v>
                </c:pt>
                <c:pt idx="4">
                  <c:v>319</c:v>
                </c:pt>
                <c:pt idx="5">
                  <c:v>320</c:v>
                </c:pt>
                <c:pt idx="6">
                  <c:v>321</c:v>
                </c:pt>
                <c:pt idx="7">
                  <c:v>322</c:v>
                </c:pt>
                <c:pt idx="8">
                  <c:v>323</c:v>
                </c:pt>
                <c:pt idx="9">
                  <c:v>324</c:v>
                </c:pt>
                <c:pt idx="10">
                  <c:v>325</c:v>
                </c:pt>
                <c:pt idx="11">
                  <c:v>326</c:v>
                </c:pt>
                <c:pt idx="12">
                  <c:v>327</c:v>
                </c:pt>
                <c:pt idx="13">
                  <c:v>328</c:v>
                </c:pt>
                <c:pt idx="14">
                  <c:v>329</c:v>
                </c:pt>
                <c:pt idx="15">
                  <c:v>330</c:v>
                </c:pt>
                <c:pt idx="16">
                  <c:v>331</c:v>
                </c:pt>
                <c:pt idx="17">
                  <c:v>332</c:v>
                </c:pt>
                <c:pt idx="18">
                  <c:v>333</c:v>
                </c:pt>
                <c:pt idx="19">
                  <c:v>334</c:v>
                </c:pt>
                <c:pt idx="20">
                  <c:v>335</c:v>
                </c:pt>
                <c:pt idx="21">
                  <c:v>336</c:v>
                </c:pt>
                <c:pt idx="22">
                  <c:v>337</c:v>
                </c:pt>
                <c:pt idx="23">
                  <c:v>338</c:v>
                </c:pt>
                <c:pt idx="24">
                  <c:v>339</c:v>
                </c:pt>
                <c:pt idx="25">
                  <c:v>340</c:v>
                </c:pt>
                <c:pt idx="26">
                  <c:v>341</c:v>
                </c:pt>
                <c:pt idx="27">
                  <c:v>342</c:v>
                </c:pt>
                <c:pt idx="28">
                  <c:v>343</c:v>
                </c:pt>
                <c:pt idx="29">
                  <c:v>344</c:v>
                </c:pt>
                <c:pt idx="30">
                  <c:v>345</c:v>
                </c:pt>
                <c:pt idx="31">
                  <c:v>346</c:v>
                </c:pt>
                <c:pt idx="32">
                  <c:v>347</c:v>
                </c:pt>
                <c:pt idx="33">
                  <c:v>348</c:v>
                </c:pt>
                <c:pt idx="34">
                  <c:v>349</c:v>
                </c:pt>
                <c:pt idx="35">
                  <c:v>350</c:v>
                </c:pt>
                <c:pt idx="36">
                  <c:v>351</c:v>
                </c:pt>
                <c:pt idx="37">
                  <c:v>352</c:v>
                </c:pt>
                <c:pt idx="38">
                  <c:v>353</c:v>
                </c:pt>
                <c:pt idx="39">
                  <c:v>354</c:v>
                </c:pt>
                <c:pt idx="40">
                  <c:v>355</c:v>
                </c:pt>
                <c:pt idx="41">
                  <c:v>356</c:v>
                </c:pt>
                <c:pt idx="42">
                  <c:v>357</c:v>
                </c:pt>
                <c:pt idx="43">
                  <c:v>358</c:v>
                </c:pt>
                <c:pt idx="44">
                  <c:v>359</c:v>
                </c:pt>
                <c:pt idx="45">
                  <c:v>360</c:v>
                </c:pt>
                <c:pt idx="46">
                  <c:v>361</c:v>
                </c:pt>
                <c:pt idx="47">
                  <c:v>362</c:v>
                </c:pt>
                <c:pt idx="48">
                  <c:v>363</c:v>
                </c:pt>
                <c:pt idx="49">
                  <c:v>364</c:v>
                </c:pt>
                <c:pt idx="50">
                  <c:v>365</c:v>
                </c:pt>
                <c:pt idx="51">
                  <c:v>366</c:v>
                </c:pt>
                <c:pt idx="52">
                  <c:v>367</c:v>
                </c:pt>
                <c:pt idx="53">
                  <c:v>368</c:v>
                </c:pt>
                <c:pt idx="54">
                  <c:v>369</c:v>
                </c:pt>
                <c:pt idx="55">
                  <c:v>370</c:v>
                </c:pt>
                <c:pt idx="56">
                  <c:v>371</c:v>
                </c:pt>
                <c:pt idx="57">
                  <c:v>372</c:v>
                </c:pt>
                <c:pt idx="58">
                  <c:v>373</c:v>
                </c:pt>
                <c:pt idx="59">
                  <c:v>374</c:v>
                </c:pt>
                <c:pt idx="60">
                  <c:v>375</c:v>
                </c:pt>
                <c:pt idx="61">
                  <c:v>376</c:v>
                </c:pt>
                <c:pt idx="62">
                  <c:v>377</c:v>
                </c:pt>
                <c:pt idx="63">
                  <c:v>378</c:v>
                </c:pt>
                <c:pt idx="64">
                  <c:v>379</c:v>
                </c:pt>
                <c:pt idx="65">
                  <c:v>380</c:v>
                </c:pt>
                <c:pt idx="66">
                  <c:v>381</c:v>
                </c:pt>
                <c:pt idx="67">
                  <c:v>382</c:v>
                </c:pt>
                <c:pt idx="68">
                  <c:v>383</c:v>
                </c:pt>
                <c:pt idx="69">
                  <c:v>384</c:v>
                </c:pt>
                <c:pt idx="70">
                  <c:v>385</c:v>
                </c:pt>
                <c:pt idx="71">
                  <c:v>386</c:v>
                </c:pt>
                <c:pt idx="72">
                  <c:v>387</c:v>
                </c:pt>
                <c:pt idx="73">
                  <c:v>388</c:v>
                </c:pt>
                <c:pt idx="74">
                  <c:v>389</c:v>
                </c:pt>
                <c:pt idx="75">
                  <c:v>390</c:v>
                </c:pt>
                <c:pt idx="76">
                  <c:v>391</c:v>
                </c:pt>
                <c:pt idx="77">
                  <c:v>392</c:v>
                </c:pt>
                <c:pt idx="78">
                  <c:v>393</c:v>
                </c:pt>
                <c:pt idx="79">
                  <c:v>394</c:v>
                </c:pt>
                <c:pt idx="80">
                  <c:v>395</c:v>
                </c:pt>
                <c:pt idx="81">
                  <c:v>396</c:v>
                </c:pt>
                <c:pt idx="82">
                  <c:v>397</c:v>
                </c:pt>
                <c:pt idx="83">
                  <c:v>398</c:v>
                </c:pt>
                <c:pt idx="84">
                  <c:v>399</c:v>
                </c:pt>
                <c:pt idx="85">
                  <c:v>400</c:v>
                </c:pt>
                <c:pt idx="86">
                  <c:v>401</c:v>
                </c:pt>
                <c:pt idx="87">
                  <c:v>402</c:v>
                </c:pt>
                <c:pt idx="88">
                  <c:v>403</c:v>
                </c:pt>
                <c:pt idx="89">
                  <c:v>404</c:v>
                </c:pt>
                <c:pt idx="90">
                  <c:v>405</c:v>
                </c:pt>
                <c:pt idx="91">
                  <c:v>406</c:v>
                </c:pt>
                <c:pt idx="92">
                  <c:v>407</c:v>
                </c:pt>
                <c:pt idx="93">
                  <c:v>408</c:v>
                </c:pt>
                <c:pt idx="94">
                  <c:v>409</c:v>
                </c:pt>
                <c:pt idx="95">
                  <c:v>410</c:v>
                </c:pt>
                <c:pt idx="96">
                  <c:v>411</c:v>
                </c:pt>
                <c:pt idx="97">
                  <c:v>412</c:v>
                </c:pt>
                <c:pt idx="98">
                  <c:v>413</c:v>
                </c:pt>
                <c:pt idx="99">
                  <c:v>414</c:v>
                </c:pt>
                <c:pt idx="100">
                  <c:v>415</c:v>
                </c:pt>
                <c:pt idx="101">
                  <c:v>416</c:v>
                </c:pt>
                <c:pt idx="102">
                  <c:v>417</c:v>
                </c:pt>
                <c:pt idx="103">
                  <c:v>418</c:v>
                </c:pt>
                <c:pt idx="104">
                  <c:v>419</c:v>
                </c:pt>
                <c:pt idx="105">
                  <c:v>420</c:v>
                </c:pt>
                <c:pt idx="106">
                  <c:v>421</c:v>
                </c:pt>
                <c:pt idx="107">
                  <c:v>422</c:v>
                </c:pt>
                <c:pt idx="108">
                  <c:v>423</c:v>
                </c:pt>
                <c:pt idx="109">
                  <c:v>424</c:v>
                </c:pt>
                <c:pt idx="110">
                  <c:v>425</c:v>
                </c:pt>
                <c:pt idx="111">
                  <c:v>426</c:v>
                </c:pt>
                <c:pt idx="112">
                  <c:v>427</c:v>
                </c:pt>
                <c:pt idx="113">
                  <c:v>428</c:v>
                </c:pt>
                <c:pt idx="114">
                  <c:v>429</c:v>
                </c:pt>
                <c:pt idx="115">
                  <c:v>430</c:v>
                </c:pt>
                <c:pt idx="116">
                  <c:v>431</c:v>
                </c:pt>
                <c:pt idx="117">
                  <c:v>432</c:v>
                </c:pt>
                <c:pt idx="118">
                  <c:v>433</c:v>
                </c:pt>
                <c:pt idx="119">
                  <c:v>434</c:v>
                </c:pt>
                <c:pt idx="120">
                  <c:v>435</c:v>
                </c:pt>
                <c:pt idx="121">
                  <c:v>436</c:v>
                </c:pt>
                <c:pt idx="122">
                  <c:v>437</c:v>
                </c:pt>
                <c:pt idx="123">
                  <c:v>438</c:v>
                </c:pt>
                <c:pt idx="124">
                  <c:v>439</c:v>
                </c:pt>
                <c:pt idx="125">
                  <c:v>440</c:v>
                </c:pt>
                <c:pt idx="126">
                  <c:v>441</c:v>
                </c:pt>
                <c:pt idx="127">
                  <c:v>442</c:v>
                </c:pt>
                <c:pt idx="128">
                  <c:v>443</c:v>
                </c:pt>
                <c:pt idx="129">
                  <c:v>444</c:v>
                </c:pt>
                <c:pt idx="130">
                  <c:v>445</c:v>
                </c:pt>
                <c:pt idx="131">
                  <c:v>446</c:v>
                </c:pt>
                <c:pt idx="132">
                  <c:v>447</c:v>
                </c:pt>
                <c:pt idx="133">
                  <c:v>448</c:v>
                </c:pt>
                <c:pt idx="134">
                  <c:v>449</c:v>
                </c:pt>
                <c:pt idx="135">
                  <c:v>450</c:v>
                </c:pt>
                <c:pt idx="136">
                  <c:v>451</c:v>
                </c:pt>
                <c:pt idx="137">
                  <c:v>452</c:v>
                </c:pt>
                <c:pt idx="138">
                  <c:v>453</c:v>
                </c:pt>
                <c:pt idx="139">
                  <c:v>454</c:v>
                </c:pt>
                <c:pt idx="140">
                  <c:v>455</c:v>
                </c:pt>
                <c:pt idx="141">
                  <c:v>456</c:v>
                </c:pt>
                <c:pt idx="142">
                  <c:v>457</c:v>
                </c:pt>
                <c:pt idx="143">
                  <c:v>458</c:v>
                </c:pt>
                <c:pt idx="144">
                  <c:v>459</c:v>
                </c:pt>
                <c:pt idx="145">
                  <c:v>460</c:v>
                </c:pt>
                <c:pt idx="146">
                  <c:v>461</c:v>
                </c:pt>
                <c:pt idx="147">
                  <c:v>462</c:v>
                </c:pt>
                <c:pt idx="148">
                  <c:v>463</c:v>
                </c:pt>
                <c:pt idx="149">
                  <c:v>464</c:v>
                </c:pt>
                <c:pt idx="150">
                  <c:v>465</c:v>
                </c:pt>
                <c:pt idx="151">
                  <c:v>466</c:v>
                </c:pt>
                <c:pt idx="152">
                  <c:v>467</c:v>
                </c:pt>
                <c:pt idx="153">
                  <c:v>468</c:v>
                </c:pt>
                <c:pt idx="154">
                  <c:v>469</c:v>
                </c:pt>
                <c:pt idx="155">
                  <c:v>470</c:v>
                </c:pt>
                <c:pt idx="156">
                  <c:v>471</c:v>
                </c:pt>
                <c:pt idx="157">
                  <c:v>472</c:v>
                </c:pt>
                <c:pt idx="158">
                  <c:v>473</c:v>
                </c:pt>
                <c:pt idx="159">
                  <c:v>474</c:v>
                </c:pt>
                <c:pt idx="160">
                  <c:v>475</c:v>
                </c:pt>
                <c:pt idx="161">
                  <c:v>476</c:v>
                </c:pt>
                <c:pt idx="162">
                  <c:v>477</c:v>
                </c:pt>
                <c:pt idx="163">
                  <c:v>478</c:v>
                </c:pt>
                <c:pt idx="164">
                  <c:v>479</c:v>
                </c:pt>
                <c:pt idx="165">
                  <c:v>480</c:v>
                </c:pt>
                <c:pt idx="166">
                  <c:v>481</c:v>
                </c:pt>
                <c:pt idx="167">
                  <c:v>482</c:v>
                </c:pt>
                <c:pt idx="168">
                  <c:v>483</c:v>
                </c:pt>
                <c:pt idx="169">
                  <c:v>484</c:v>
                </c:pt>
                <c:pt idx="170">
                  <c:v>485</c:v>
                </c:pt>
                <c:pt idx="171">
                  <c:v>486</c:v>
                </c:pt>
                <c:pt idx="172">
                  <c:v>487</c:v>
                </c:pt>
                <c:pt idx="173">
                  <c:v>488</c:v>
                </c:pt>
                <c:pt idx="174">
                  <c:v>489</c:v>
                </c:pt>
                <c:pt idx="175">
                  <c:v>490</c:v>
                </c:pt>
                <c:pt idx="176">
                  <c:v>491</c:v>
                </c:pt>
                <c:pt idx="177">
                  <c:v>492</c:v>
                </c:pt>
                <c:pt idx="178">
                  <c:v>493</c:v>
                </c:pt>
                <c:pt idx="179">
                  <c:v>494</c:v>
                </c:pt>
                <c:pt idx="180">
                  <c:v>495</c:v>
                </c:pt>
                <c:pt idx="181">
                  <c:v>496</c:v>
                </c:pt>
                <c:pt idx="182">
                  <c:v>497</c:v>
                </c:pt>
                <c:pt idx="183">
                  <c:v>498</c:v>
                </c:pt>
                <c:pt idx="184">
                  <c:v>499</c:v>
                </c:pt>
                <c:pt idx="185">
                  <c:v>500</c:v>
                </c:pt>
                <c:pt idx="186">
                  <c:v>501</c:v>
                </c:pt>
                <c:pt idx="187">
                  <c:v>502</c:v>
                </c:pt>
                <c:pt idx="188">
                  <c:v>503</c:v>
                </c:pt>
                <c:pt idx="189">
                  <c:v>504</c:v>
                </c:pt>
                <c:pt idx="190">
                  <c:v>505</c:v>
                </c:pt>
                <c:pt idx="191">
                  <c:v>506</c:v>
                </c:pt>
                <c:pt idx="192">
                  <c:v>507</c:v>
                </c:pt>
                <c:pt idx="193">
                  <c:v>508</c:v>
                </c:pt>
                <c:pt idx="194">
                  <c:v>509</c:v>
                </c:pt>
                <c:pt idx="195">
                  <c:v>510</c:v>
                </c:pt>
                <c:pt idx="196">
                  <c:v>511</c:v>
                </c:pt>
                <c:pt idx="197">
                  <c:v>512</c:v>
                </c:pt>
                <c:pt idx="198">
                  <c:v>513</c:v>
                </c:pt>
                <c:pt idx="199">
                  <c:v>514</c:v>
                </c:pt>
                <c:pt idx="200">
                  <c:v>515</c:v>
                </c:pt>
                <c:pt idx="201">
                  <c:v>516</c:v>
                </c:pt>
                <c:pt idx="202">
                  <c:v>517</c:v>
                </c:pt>
                <c:pt idx="203">
                  <c:v>518</c:v>
                </c:pt>
                <c:pt idx="204">
                  <c:v>519</c:v>
                </c:pt>
                <c:pt idx="205">
                  <c:v>520</c:v>
                </c:pt>
                <c:pt idx="206">
                  <c:v>521</c:v>
                </c:pt>
                <c:pt idx="207">
                  <c:v>522</c:v>
                </c:pt>
                <c:pt idx="208">
                  <c:v>523</c:v>
                </c:pt>
                <c:pt idx="209">
                  <c:v>524</c:v>
                </c:pt>
                <c:pt idx="210">
                  <c:v>525</c:v>
                </c:pt>
                <c:pt idx="211">
                  <c:v>526</c:v>
                </c:pt>
                <c:pt idx="212">
                  <c:v>527</c:v>
                </c:pt>
                <c:pt idx="213">
                  <c:v>528</c:v>
                </c:pt>
                <c:pt idx="214">
                  <c:v>529</c:v>
                </c:pt>
                <c:pt idx="215">
                  <c:v>530</c:v>
                </c:pt>
                <c:pt idx="216">
                  <c:v>531</c:v>
                </c:pt>
                <c:pt idx="217">
                  <c:v>532</c:v>
                </c:pt>
                <c:pt idx="218">
                  <c:v>533</c:v>
                </c:pt>
                <c:pt idx="219">
                  <c:v>534</c:v>
                </c:pt>
                <c:pt idx="220">
                  <c:v>535</c:v>
                </c:pt>
                <c:pt idx="221">
                  <c:v>536</c:v>
                </c:pt>
                <c:pt idx="222">
                  <c:v>537</c:v>
                </c:pt>
                <c:pt idx="223">
                  <c:v>538</c:v>
                </c:pt>
                <c:pt idx="224">
                  <c:v>539</c:v>
                </c:pt>
                <c:pt idx="225">
                  <c:v>540</c:v>
                </c:pt>
                <c:pt idx="226">
                  <c:v>541</c:v>
                </c:pt>
                <c:pt idx="227">
                  <c:v>542</c:v>
                </c:pt>
                <c:pt idx="228">
                  <c:v>543</c:v>
                </c:pt>
                <c:pt idx="229">
                  <c:v>544</c:v>
                </c:pt>
                <c:pt idx="230">
                  <c:v>545</c:v>
                </c:pt>
                <c:pt idx="231">
                  <c:v>546</c:v>
                </c:pt>
                <c:pt idx="232">
                  <c:v>547</c:v>
                </c:pt>
                <c:pt idx="233">
                  <c:v>548</c:v>
                </c:pt>
                <c:pt idx="234">
                  <c:v>549</c:v>
                </c:pt>
                <c:pt idx="235">
                  <c:v>550</c:v>
                </c:pt>
                <c:pt idx="236">
                  <c:v>551</c:v>
                </c:pt>
                <c:pt idx="237">
                  <c:v>552</c:v>
                </c:pt>
                <c:pt idx="238">
                  <c:v>553</c:v>
                </c:pt>
                <c:pt idx="239">
                  <c:v>554</c:v>
                </c:pt>
                <c:pt idx="240">
                  <c:v>555</c:v>
                </c:pt>
                <c:pt idx="241">
                  <c:v>556</c:v>
                </c:pt>
                <c:pt idx="242">
                  <c:v>557</c:v>
                </c:pt>
                <c:pt idx="243">
                  <c:v>558</c:v>
                </c:pt>
                <c:pt idx="244">
                  <c:v>559</c:v>
                </c:pt>
                <c:pt idx="245">
                  <c:v>560</c:v>
                </c:pt>
                <c:pt idx="246">
                  <c:v>561</c:v>
                </c:pt>
                <c:pt idx="247">
                  <c:v>562</c:v>
                </c:pt>
                <c:pt idx="248">
                  <c:v>563</c:v>
                </c:pt>
                <c:pt idx="249">
                  <c:v>564</c:v>
                </c:pt>
                <c:pt idx="250">
                  <c:v>565</c:v>
                </c:pt>
                <c:pt idx="251">
                  <c:v>566</c:v>
                </c:pt>
                <c:pt idx="252">
                  <c:v>567</c:v>
                </c:pt>
                <c:pt idx="253">
                  <c:v>568</c:v>
                </c:pt>
                <c:pt idx="254">
                  <c:v>569</c:v>
                </c:pt>
                <c:pt idx="255">
                  <c:v>570</c:v>
                </c:pt>
                <c:pt idx="256">
                  <c:v>571</c:v>
                </c:pt>
                <c:pt idx="257">
                  <c:v>572</c:v>
                </c:pt>
                <c:pt idx="258">
                  <c:v>573</c:v>
                </c:pt>
                <c:pt idx="259">
                  <c:v>574</c:v>
                </c:pt>
                <c:pt idx="260">
                  <c:v>575</c:v>
                </c:pt>
                <c:pt idx="261">
                  <c:v>576</c:v>
                </c:pt>
                <c:pt idx="262">
                  <c:v>577</c:v>
                </c:pt>
                <c:pt idx="263">
                  <c:v>578</c:v>
                </c:pt>
                <c:pt idx="264">
                  <c:v>579</c:v>
                </c:pt>
                <c:pt idx="265">
                  <c:v>580</c:v>
                </c:pt>
                <c:pt idx="266">
                  <c:v>581</c:v>
                </c:pt>
                <c:pt idx="267">
                  <c:v>582</c:v>
                </c:pt>
                <c:pt idx="268">
                  <c:v>583</c:v>
                </c:pt>
                <c:pt idx="269">
                  <c:v>584</c:v>
                </c:pt>
                <c:pt idx="270">
                  <c:v>585</c:v>
                </c:pt>
                <c:pt idx="271">
                  <c:v>586</c:v>
                </c:pt>
                <c:pt idx="272">
                  <c:v>587</c:v>
                </c:pt>
                <c:pt idx="273">
                  <c:v>588</c:v>
                </c:pt>
                <c:pt idx="274">
                  <c:v>589</c:v>
                </c:pt>
                <c:pt idx="275">
                  <c:v>590</c:v>
                </c:pt>
                <c:pt idx="276">
                  <c:v>591</c:v>
                </c:pt>
                <c:pt idx="277">
                  <c:v>592</c:v>
                </c:pt>
                <c:pt idx="278">
                  <c:v>593</c:v>
                </c:pt>
                <c:pt idx="279">
                  <c:v>594</c:v>
                </c:pt>
                <c:pt idx="280">
                  <c:v>595</c:v>
                </c:pt>
              </c:numCache>
            </c:numRef>
          </c:xVal>
          <c:yVal>
            <c:numRef>
              <c:f>Sheet1!$U$8:$U$288</c:f>
              <c:numCache>
                <c:formatCode>General</c:formatCode>
                <c:ptCount val="281"/>
                <c:pt idx="0">
                  <c:v>-3331.53</c:v>
                </c:pt>
                <c:pt idx="1">
                  <c:v>-2669.3</c:v>
                </c:pt>
                <c:pt idx="2">
                  <c:v>-1006.41</c:v>
                </c:pt>
                <c:pt idx="3">
                  <c:v>31.971399999999999</c:v>
                </c:pt>
                <c:pt idx="4">
                  <c:v>-339.197</c:v>
                </c:pt>
                <c:pt idx="5">
                  <c:v>297.01400000000001</c:v>
                </c:pt>
                <c:pt idx="6">
                  <c:v>374.83300000000003</c:v>
                </c:pt>
                <c:pt idx="7">
                  <c:v>866.94600000000003</c:v>
                </c:pt>
                <c:pt idx="8">
                  <c:v>-219.25299999999999</c:v>
                </c:pt>
                <c:pt idx="9">
                  <c:v>1154.42</c:v>
                </c:pt>
                <c:pt idx="10">
                  <c:v>1042.5999999999999</c:v>
                </c:pt>
                <c:pt idx="11">
                  <c:v>657.35799999999995</c:v>
                </c:pt>
                <c:pt idx="12">
                  <c:v>-909.99900000000002</c:v>
                </c:pt>
                <c:pt idx="13">
                  <c:v>-4518.71</c:v>
                </c:pt>
                <c:pt idx="14">
                  <c:v>-5003.79</c:v>
                </c:pt>
                <c:pt idx="15">
                  <c:v>1430.54</c:v>
                </c:pt>
                <c:pt idx="16">
                  <c:v>8052.51</c:v>
                </c:pt>
                <c:pt idx="17">
                  <c:v>11371.8</c:v>
                </c:pt>
                <c:pt idx="18">
                  <c:v>15080.2</c:v>
                </c:pt>
                <c:pt idx="19">
                  <c:v>19516.3</c:v>
                </c:pt>
                <c:pt idx="20">
                  <c:v>24554.9</c:v>
                </c:pt>
                <c:pt idx="21">
                  <c:v>29440.2</c:v>
                </c:pt>
                <c:pt idx="22">
                  <c:v>37285.5</c:v>
                </c:pt>
                <c:pt idx="23">
                  <c:v>42433.599999999999</c:v>
                </c:pt>
                <c:pt idx="24">
                  <c:v>49481.5</c:v>
                </c:pt>
                <c:pt idx="25">
                  <c:v>57353.2</c:v>
                </c:pt>
                <c:pt idx="26">
                  <c:v>66290.100000000006</c:v>
                </c:pt>
                <c:pt idx="27">
                  <c:v>72051.600000000006</c:v>
                </c:pt>
                <c:pt idx="28">
                  <c:v>81771.600000000006</c:v>
                </c:pt>
                <c:pt idx="29">
                  <c:v>89257.3</c:v>
                </c:pt>
                <c:pt idx="30">
                  <c:v>100378</c:v>
                </c:pt>
                <c:pt idx="31">
                  <c:v>112751</c:v>
                </c:pt>
                <c:pt idx="32">
                  <c:v>119651</c:v>
                </c:pt>
                <c:pt idx="33">
                  <c:v>134433</c:v>
                </c:pt>
                <c:pt idx="34">
                  <c:v>146145</c:v>
                </c:pt>
                <c:pt idx="35">
                  <c:v>157799</c:v>
                </c:pt>
                <c:pt idx="36">
                  <c:v>167847</c:v>
                </c:pt>
                <c:pt idx="37">
                  <c:v>181658</c:v>
                </c:pt>
                <c:pt idx="38">
                  <c:v>189789</c:v>
                </c:pt>
                <c:pt idx="39">
                  <c:v>205782</c:v>
                </c:pt>
                <c:pt idx="40">
                  <c:v>216807</c:v>
                </c:pt>
                <c:pt idx="41">
                  <c:v>227032</c:v>
                </c:pt>
                <c:pt idx="42">
                  <c:v>243584</c:v>
                </c:pt>
                <c:pt idx="43">
                  <c:v>253272</c:v>
                </c:pt>
                <c:pt idx="44">
                  <c:v>259968</c:v>
                </c:pt>
                <c:pt idx="45">
                  <c:v>274603</c:v>
                </c:pt>
                <c:pt idx="46">
                  <c:v>289009</c:v>
                </c:pt>
                <c:pt idx="47">
                  <c:v>305583</c:v>
                </c:pt>
                <c:pt idx="48">
                  <c:v>315306</c:v>
                </c:pt>
                <c:pt idx="49">
                  <c:v>325064</c:v>
                </c:pt>
                <c:pt idx="50">
                  <c:v>335380</c:v>
                </c:pt>
                <c:pt idx="51">
                  <c:v>345771</c:v>
                </c:pt>
                <c:pt idx="52">
                  <c:v>357819</c:v>
                </c:pt>
                <c:pt idx="53">
                  <c:v>370105</c:v>
                </c:pt>
                <c:pt idx="54">
                  <c:v>381073</c:v>
                </c:pt>
                <c:pt idx="55">
                  <c:v>392618</c:v>
                </c:pt>
                <c:pt idx="56">
                  <c:v>403916</c:v>
                </c:pt>
                <c:pt idx="57">
                  <c:v>408945</c:v>
                </c:pt>
                <c:pt idx="58">
                  <c:v>416077</c:v>
                </c:pt>
                <c:pt idx="59">
                  <c:v>429758</c:v>
                </c:pt>
                <c:pt idx="60">
                  <c:v>435876</c:v>
                </c:pt>
                <c:pt idx="61">
                  <c:v>440673</c:v>
                </c:pt>
                <c:pt idx="62">
                  <c:v>446278</c:v>
                </c:pt>
                <c:pt idx="63">
                  <c:v>454764</c:v>
                </c:pt>
                <c:pt idx="64">
                  <c:v>459583</c:v>
                </c:pt>
                <c:pt idx="65">
                  <c:v>465602</c:v>
                </c:pt>
                <c:pt idx="66">
                  <c:v>462640</c:v>
                </c:pt>
                <c:pt idx="67">
                  <c:v>465922</c:v>
                </c:pt>
                <c:pt idx="68">
                  <c:v>472844</c:v>
                </c:pt>
                <c:pt idx="69">
                  <c:v>480656</c:v>
                </c:pt>
                <c:pt idx="70">
                  <c:v>480165</c:v>
                </c:pt>
                <c:pt idx="71">
                  <c:v>484582</c:v>
                </c:pt>
                <c:pt idx="72">
                  <c:v>479042</c:v>
                </c:pt>
                <c:pt idx="73">
                  <c:v>481036</c:v>
                </c:pt>
                <c:pt idx="74">
                  <c:v>477391</c:v>
                </c:pt>
                <c:pt idx="75">
                  <c:v>475757</c:v>
                </c:pt>
                <c:pt idx="76">
                  <c:v>478569</c:v>
                </c:pt>
                <c:pt idx="77">
                  <c:v>472227</c:v>
                </c:pt>
                <c:pt idx="78">
                  <c:v>473836</c:v>
                </c:pt>
                <c:pt idx="79">
                  <c:v>469136</c:v>
                </c:pt>
                <c:pt idx="80">
                  <c:v>463376</c:v>
                </c:pt>
                <c:pt idx="81">
                  <c:v>455841</c:v>
                </c:pt>
                <c:pt idx="82">
                  <c:v>454080</c:v>
                </c:pt>
                <c:pt idx="83">
                  <c:v>453888</c:v>
                </c:pt>
                <c:pt idx="84">
                  <c:v>451425</c:v>
                </c:pt>
                <c:pt idx="85">
                  <c:v>444938</c:v>
                </c:pt>
                <c:pt idx="86">
                  <c:v>442276</c:v>
                </c:pt>
                <c:pt idx="87">
                  <c:v>435000</c:v>
                </c:pt>
                <c:pt idx="88">
                  <c:v>431163</c:v>
                </c:pt>
                <c:pt idx="89">
                  <c:v>432466</c:v>
                </c:pt>
                <c:pt idx="90">
                  <c:v>421844</c:v>
                </c:pt>
                <c:pt idx="91">
                  <c:v>427561</c:v>
                </c:pt>
                <c:pt idx="92">
                  <c:v>417572</c:v>
                </c:pt>
                <c:pt idx="93">
                  <c:v>412916</c:v>
                </c:pt>
                <c:pt idx="94">
                  <c:v>406379</c:v>
                </c:pt>
                <c:pt idx="95">
                  <c:v>399648</c:v>
                </c:pt>
                <c:pt idx="96">
                  <c:v>393506</c:v>
                </c:pt>
                <c:pt idx="97">
                  <c:v>387493</c:v>
                </c:pt>
                <c:pt idx="98">
                  <c:v>385150</c:v>
                </c:pt>
                <c:pt idx="99">
                  <c:v>378688</c:v>
                </c:pt>
                <c:pt idx="100">
                  <c:v>365837</c:v>
                </c:pt>
                <c:pt idx="101">
                  <c:v>364410</c:v>
                </c:pt>
                <c:pt idx="102">
                  <c:v>359226</c:v>
                </c:pt>
                <c:pt idx="103">
                  <c:v>352726</c:v>
                </c:pt>
                <c:pt idx="104">
                  <c:v>344808</c:v>
                </c:pt>
                <c:pt idx="105">
                  <c:v>336746</c:v>
                </c:pt>
                <c:pt idx="106">
                  <c:v>331013</c:v>
                </c:pt>
                <c:pt idx="107">
                  <c:v>326388</c:v>
                </c:pt>
                <c:pt idx="108">
                  <c:v>321333</c:v>
                </c:pt>
                <c:pt idx="109">
                  <c:v>318239</c:v>
                </c:pt>
                <c:pt idx="110">
                  <c:v>308074</c:v>
                </c:pt>
                <c:pt idx="111">
                  <c:v>304157</c:v>
                </c:pt>
                <c:pt idx="112">
                  <c:v>297638</c:v>
                </c:pt>
                <c:pt idx="113">
                  <c:v>292161</c:v>
                </c:pt>
                <c:pt idx="114">
                  <c:v>286157</c:v>
                </c:pt>
                <c:pt idx="115">
                  <c:v>282276</c:v>
                </c:pt>
                <c:pt idx="116">
                  <c:v>278293</c:v>
                </c:pt>
                <c:pt idx="117">
                  <c:v>271495</c:v>
                </c:pt>
                <c:pt idx="118">
                  <c:v>263936</c:v>
                </c:pt>
                <c:pt idx="119">
                  <c:v>261050</c:v>
                </c:pt>
                <c:pt idx="120">
                  <c:v>255963</c:v>
                </c:pt>
                <c:pt idx="121">
                  <c:v>247813</c:v>
                </c:pt>
                <c:pt idx="122">
                  <c:v>243874</c:v>
                </c:pt>
                <c:pt idx="123">
                  <c:v>242065</c:v>
                </c:pt>
                <c:pt idx="124">
                  <c:v>235271</c:v>
                </c:pt>
                <c:pt idx="125">
                  <c:v>232837</c:v>
                </c:pt>
                <c:pt idx="126">
                  <c:v>227458</c:v>
                </c:pt>
                <c:pt idx="127">
                  <c:v>222017</c:v>
                </c:pt>
                <c:pt idx="128">
                  <c:v>218495</c:v>
                </c:pt>
                <c:pt idx="129">
                  <c:v>212525</c:v>
                </c:pt>
                <c:pt idx="130">
                  <c:v>212102</c:v>
                </c:pt>
                <c:pt idx="131">
                  <c:v>206043</c:v>
                </c:pt>
                <c:pt idx="132">
                  <c:v>199364</c:v>
                </c:pt>
                <c:pt idx="133">
                  <c:v>195301</c:v>
                </c:pt>
                <c:pt idx="134">
                  <c:v>192841</c:v>
                </c:pt>
                <c:pt idx="135">
                  <c:v>190078</c:v>
                </c:pt>
                <c:pt idx="136">
                  <c:v>182219</c:v>
                </c:pt>
                <c:pt idx="137">
                  <c:v>179510</c:v>
                </c:pt>
                <c:pt idx="138">
                  <c:v>174829</c:v>
                </c:pt>
                <c:pt idx="139">
                  <c:v>172078</c:v>
                </c:pt>
                <c:pt idx="140">
                  <c:v>167732</c:v>
                </c:pt>
                <c:pt idx="141">
                  <c:v>166625</c:v>
                </c:pt>
                <c:pt idx="142">
                  <c:v>160055</c:v>
                </c:pt>
                <c:pt idx="143">
                  <c:v>155461</c:v>
                </c:pt>
                <c:pt idx="144">
                  <c:v>155411</c:v>
                </c:pt>
                <c:pt idx="145">
                  <c:v>149666</c:v>
                </c:pt>
                <c:pt idx="146">
                  <c:v>147709</c:v>
                </c:pt>
                <c:pt idx="147">
                  <c:v>140968</c:v>
                </c:pt>
                <c:pt idx="148">
                  <c:v>140327</c:v>
                </c:pt>
                <c:pt idx="149">
                  <c:v>137882</c:v>
                </c:pt>
                <c:pt idx="150">
                  <c:v>132770</c:v>
                </c:pt>
                <c:pt idx="151">
                  <c:v>127850</c:v>
                </c:pt>
                <c:pt idx="152">
                  <c:v>128066</c:v>
                </c:pt>
                <c:pt idx="153">
                  <c:v>123768</c:v>
                </c:pt>
                <c:pt idx="154">
                  <c:v>119321</c:v>
                </c:pt>
                <c:pt idx="155">
                  <c:v>116794</c:v>
                </c:pt>
                <c:pt idx="156">
                  <c:v>116956</c:v>
                </c:pt>
                <c:pt idx="157">
                  <c:v>110337</c:v>
                </c:pt>
                <c:pt idx="158">
                  <c:v>110287</c:v>
                </c:pt>
                <c:pt idx="159">
                  <c:v>106285</c:v>
                </c:pt>
                <c:pt idx="160">
                  <c:v>102488</c:v>
                </c:pt>
                <c:pt idx="161">
                  <c:v>99731.5</c:v>
                </c:pt>
                <c:pt idx="162">
                  <c:v>97584.4</c:v>
                </c:pt>
                <c:pt idx="163">
                  <c:v>96283.1</c:v>
                </c:pt>
                <c:pt idx="164">
                  <c:v>92183</c:v>
                </c:pt>
                <c:pt idx="165">
                  <c:v>89851.1</c:v>
                </c:pt>
                <c:pt idx="166">
                  <c:v>86138.9</c:v>
                </c:pt>
                <c:pt idx="167">
                  <c:v>86810.9</c:v>
                </c:pt>
                <c:pt idx="168">
                  <c:v>82217.399999999994</c:v>
                </c:pt>
                <c:pt idx="169">
                  <c:v>80035.899999999994</c:v>
                </c:pt>
                <c:pt idx="170">
                  <c:v>80241.5</c:v>
                </c:pt>
                <c:pt idx="171">
                  <c:v>77069.7</c:v>
                </c:pt>
                <c:pt idx="172">
                  <c:v>74091.399999999994</c:v>
                </c:pt>
                <c:pt idx="173">
                  <c:v>72166.5</c:v>
                </c:pt>
                <c:pt idx="174">
                  <c:v>70305.100000000006</c:v>
                </c:pt>
                <c:pt idx="175">
                  <c:v>68751</c:v>
                </c:pt>
                <c:pt idx="176">
                  <c:v>68084.5</c:v>
                </c:pt>
                <c:pt idx="177">
                  <c:v>63120.3</c:v>
                </c:pt>
                <c:pt idx="178">
                  <c:v>63630.6</c:v>
                </c:pt>
                <c:pt idx="179">
                  <c:v>61990</c:v>
                </c:pt>
                <c:pt idx="180">
                  <c:v>59897.4</c:v>
                </c:pt>
                <c:pt idx="181">
                  <c:v>59456.5</c:v>
                </c:pt>
                <c:pt idx="182">
                  <c:v>58684.2</c:v>
                </c:pt>
                <c:pt idx="183">
                  <c:v>56285.8</c:v>
                </c:pt>
                <c:pt idx="184">
                  <c:v>53158.6</c:v>
                </c:pt>
                <c:pt idx="185">
                  <c:v>52359.1</c:v>
                </c:pt>
                <c:pt idx="186">
                  <c:v>50864.9</c:v>
                </c:pt>
                <c:pt idx="187">
                  <c:v>49602.9</c:v>
                </c:pt>
                <c:pt idx="188">
                  <c:v>48634.400000000001</c:v>
                </c:pt>
                <c:pt idx="189">
                  <c:v>46933</c:v>
                </c:pt>
                <c:pt idx="190">
                  <c:v>45968.5</c:v>
                </c:pt>
                <c:pt idx="191">
                  <c:v>44557.3</c:v>
                </c:pt>
                <c:pt idx="192">
                  <c:v>45549.1</c:v>
                </c:pt>
                <c:pt idx="193">
                  <c:v>40974</c:v>
                </c:pt>
                <c:pt idx="194">
                  <c:v>40636.1</c:v>
                </c:pt>
                <c:pt idx="195">
                  <c:v>39872.6</c:v>
                </c:pt>
                <c:pt idx="196">
                  <c:v>39927.300000000003</c:v>
                </c:pt>
                <c:pt idx="197">
                  <c:v>38087.1</c:v>
                </c:pt>
                <c:pt idx="198">
                  <c:v>37018.300000000003</c:v>
                </c:pt>
                <c:pt idx="199">
                  <c:v>35502.5</c:v>
                </c:pt>
                <c:pt idx="200">
                  <c:v>35023.300000000003</c:v>
                </c:pt>
                <c:pt idx="201">
                  <c:v>34607.4</c:v>
                </c:pt>
                <c:pt idx="202">
                  <c:v>33828</c:v>
                </c:pt>
                <c:pt idx="203">
                  <c:v>33209.300000000003</c:v>
                </c:pt>
                <c:pt idx="204">
                  <c:v>31483.4</c:v>
                </c:pt>
                <c:pt idx="205">
                  <c:v>31270.400000000001</c:v>
                </c:pt>
                <c:pt idx="206">
                  <c:v>29833.9</c:v>
                </c:pt>
                <c:pt idx="207">
                  <c:v>30074.3</c:v>
                </c:pt>
                <c:pt idx="208">
                  <c:v>27028.3</c:v>
                </c:pt>
                <c:pt idx="209">
                  <c:v>26976.799999999999</c:v>
                </c:pt>
                <c:pt idx="210">
                  <c:v>26043.7</c:v>
                </c:pt>
                <c:pt idx="211">
                  <c:v>26128.400000000001</c:v>
                </c:pt>
                <c:pt idx="212">
                  <c:v>25776.1</c:v>
                </c:pt>
                <c:pt idx="213">
                  <c:v>23692.6</c:v>
                </c:pt>
                <c:pt idx="214">
                  <c:v>23373.7</c:v>
                </c:pt>
                <c:pt idx="215">
                  <c:v>23460.799999999999</c:v>
                </c:pt>
                <c:pt idx="216">
                  <c:v>22562.9</c:v>
                </c:pt>
                <c:pt idx="217">
                  <c:v>21828.6</c:v>
                </c:pt>
                <c:pt idx="218">
                  <c:v>21949.8</c:v>
                </c:pt>
                <c:pt idx="219">
                  <c:v>21338.6</c:v>
                </c:pt>
                <c:pt idx="220">
                  <c:v>20346.3</c:v>
                </c:pt>
                <c:pt idx="221">
                  <c:v>19353.5</c:v>
                </c:pt>
                <c:pt idx="222">
                  <c:v>19991.8</c:v>
                </c:pt>
                <c:pt idx="223">
                  <c:v>19212.8</c:v>
                </c:pt>
                <c:pt idx="224">
                  <c:v>18540.2</c:v>
                </c:pt>
                <c:pt idx="225">
                  <c:v>18029.2</c:v>
                </c:pt>
                <c:pt idx="226">
                  <c:v>17461.099999999999</c:v>
                </c:pt>
                <c:pt idx="227">
                  <c:v>16502.099999999999</c:v>
                </c:pt>
                <c:pt idx="228">
                  <c:v>16129.4</c:v>
                </c:pt>
                <c:pt idx="229">
                  <c:v>15173.9</c:v>
                </c:pt>
                <c:pt idx="230">
                  <c:v>15326.1</c:v>
                </c:pt>
                <c:pt idx="231">
                  <c:v>14791.3</c:v>
                </c:pt>
                <c:pt idx="232">
                  <c:v>14555.9</c:v>
                </c:pt>
                <c:pt idx="233">
                  <c:v>14010</c:v>
                </c:pt>
                <c:pt idx="234">
                  <c:v>13948.7</c:v>
                </c:pt>
                <c:pt idx="235">
                  <c:v>13432.3</c:v>
                </c:pt>
                <c:pt idx="236">
                  <c:v>13700.4</c:v>
                </c:pt>
                <c:pt idx="237">
                  <c:v>12351</c:v>
                </c:pt>
                <c:pt idx="238">
                  <c:v>12641.5</c:v>
                </c:pt>
                <c:pt idx="239">
                  <c:v>12748</c:v>
                </c:pt>
                <c:pt idx="240">
                  <c:v>11271.8</c:v>
                </c:pt>
                <c:pt idx="241">
                  <c:v>12035.3</c:v>
                </c:pt>
                <c:pt idx="242">
                  <c:v>11760</c:v>
                </c:pt>
                <c:pt idx="243">
                  <c:v>11015.4</c:v>
                </c:pt>
                <c:pt idx="244">
                  <c:v>10559.1</c:v>
                </c:pt>
                <c:pt idx="245">
                  <c:v>8797.5499999999993</c:v>
                </c:pt>
                <c:pt idx="246">
                  <c:v>10413.9</c:v>
                </c:pt>
                <c:pt idx="247">
                  <c:v>10117</c:v>
                </c:pt>
                <c:pt idx="248">
                  <c:v>10005.6</c:v>
                </c:pt>
                <c:pt idx="249">
                  <c:v>9686.5</c:v>
                </c:pt>
                <c:pt idx="250">
                  <c:v>8590.31</c:v>
                </c:pt>
                <c:pt idx="251">
                  <c:v>9505.84</c:v>
                </c:pt>
                <c:pt idx="252">
                  <c:v>8816.31</c:v>
                </c:pt>
                <c:pt idx="253">
                  <c:v>8193.82</c:v>
                </c:pt>
                <c:pt idx="254">
                  <c:v>7940.86</c:v>
                </c:pt>
                <c:pt idx="255">
                  <c:v>8543.6299999999992</c:v>
                </c:pt>
                <c:pt idx="256">
                  <c:v>8029.11</c:v>
                </c:pt>
                <c:pt idx="257">
                  <c:v>7127.07</c:v>
                </c:pt>
                <c:pt idx="258">
                  <c:v>7037.71</c:v>
                </c:pt>
                <c:pt idx="259">
                  <c:v>7458.78</c:v>
                </c:pt>
                <c:pt idx="260">
                  <c:v>6426.15</c:v>
                </c:pt>
                <c:pt idx="261">
                  <c:v>7391.69</c:v>
                </c:pt>
                <c:pt idx="262">
                  <c:v>6469.78</c:v>
                </c:pt>
                <c:pt idx="263">
                  <c:v>6177.16</c:v>
                </c:pt>
                <c:pt idx="264">
                  <c:v>6553.43</c:v>
                </c:pt>
                <c:pt idx="265">
                  <c:v>5786.91</c:v>
                </c:pt>
                <c:pt idx="266">
                  <c:v>5975.15</c:v>
                </c:pt>
                <c:pt idx="267">
                  <c:v>5546.8</c:v>
                </c:pt>
                <c:pt idx="268">
                  <c:v>5138.6000000000004</c:v>
                </c:pt>
                <c:pt idx="269">
                  <c:v>4940.49</c:v>
                </c:pt>
                <c:pt idx="270">
                  <c:v>6046.83</c:v>
                </c:pt>
                <c:pt idx="271">
                  <c:v>5252.83</c:v>
                </c:pt>
                <c:pt idx="272">
                  <c:v>5043.99</c:v>
                </c:pt>
                <c:pt idx="273">
                  <c:v>4906.33</c:v>
                </c:pt>
                <c:pt idx="274">
                  <c:v>4893.29</c:v>
                </c:pt>
                <c:pt idx="275">
                  <c:v>4753.1099999999997</c:v>
                </c:pt>
                <c:pt idx="276">
                  <c:v>4636.24</c:v>
                </c:pt>
                <c:pt idx="277">
                  <c:v>4234.67</c:v>
                </c:pt>
                <c:pt idx="278">
                  <c:v>3858.04</c:v>
                </c:pt>
                <c:pt idx="279">
                  <c:v>3683.12</c:v>
                </c:pt>
                <c:pt idx="280">
                  <c:v>2130.54</c:v>
                </c:pt>
              </c:numCache>
            </c:numRef>
          </c:yVal>
          <c:smooth val="0"/>
        </c:ser>
        <c:ser>
          <c:idx val="4"/>
          <c:order val="4"/>
          <c:tx>
            <c:strRef>
              <c:f>Sheet1!$M$6</c:f>
              <c:strCache>
                <c:ptCount val="1"/>
                <c:pt idx="0">
                  <c:v>8e</c:v>
                </c:pt>
              </c:strCache>
            </c:strRef>
          </c:tx>
          <c:spPr>
            <a:ln w="19050" cap="rnd">
              <a:solidFill>
                <a:srgbClr val="00B0F0"/>
              </a:solidFill>
              <a:round/>
            </a:ln>
            <a:effectLst/>
          </c:spPr>
          <c:marker>
            <c:symbol val="none"/>
          </c:marker>
          <c:xVal>
            <c:numRef>
              <c:f>Sheet1!$L$8:$L$298</c:f>
              <c:numCache>
                <c:formatCode>General</c:formatCode>
                <c:ptCount val="291"/>
                <c:pt idx="0">
                  <c:v>310</c:v>
                </c:pt>
                <c:pt idx="1">
                  <c:v>311</c:v>
                </c:pt>
                <c:pt idx="2">
                  <c:v>312</c:v>
                </c:pt>
                <c:pt idx="3">
                  <c:v>313</c:v>
                </c:pt>
                <c:pt idx="4">
                  <c:v>314</c:v>
                </c:pt>
                <c:pt idx="5">
                  <c:v>315</c:v>
                </c:pt>
                <c:pt idx="6">
                  <c:v>316</c:v>
                </c:pt>
                <c:pt idx="7">
                  <c:v>317</c:v>
                </c:pt>
                <c:pt idx="8">
                  <c:v>318</c:v>
                </c:pt>
                <c:pt idx="9">
                  <c:v>319</c:v>
                </c:pt>
                <c:pt idx="10">
                  <c:v>320</c:v>
                </c:pt>
                <c:pt idx="11">
                  <c:v>321</c:v>
                </c:pt>
                <c:pt idx="12">
                  <c:v>322</c:v>
                </c:pt>
                <c:pt idx="13">
                  <c:v>323</c:v>
                </c:pt>
                <c:pt idx="14">
                  <c:v>324</c:v>
                </c:pt>
                <c:pt idx="15">
                  <c:v>325</c:v>
                </c:pt>
                <c:pt idx="16">
                  <c:v>326</c:v>
                </c:pt>
                <c:pt idx="17">
                  <c:v>327</c:v>
                </c:pt>
                <c:pt idx="18">
                  <c:v>328</c:v>
                </c:pt>
                <c:pt idx="19">
                  <c:v>329</c:v>
                </c:pt>
                <c:pt idx="20">
                  <c:v>330</c:v>
                </c:pt>
                <c:pt idx="21">
                  <c:v>331</c:v>
                </c:pt>
                <c:pt idx="22">
                  <c:v>332</c:v>
                </c:pt>
                <c:pt idx="23">
                  <c:v>333</c:v>
                </c:pt>
                <c:pt idx="24">
                  <c:v>334</c:v>
                </c:pt>
                <c:pt idx="25">
                  <c:v>335</c:v>
                </c:pt>
                <c:pt idx="26">
                  <c:v>336</c:v>
                </c:pt>
                <c:pt idx="27">
                  <c:v>337</c:v>
                </c:pt>
                <c:pt idx="28">
                  <c:v>338</c:v>
                </c:pt>
                <c:pt idx="29">
                  <c:v>339</c:v>
                </c:pt>
                <c:pt idx="30">
                  <c:v>340</c:v>
                </c:pt>
                <c:pt idx="31">
                  <c:v>341</c:v>
                </c:pt>
                <c:pt idx="32">
                  <c:v>342</c:v>
                </c:pt>
                <c:pt idx="33">
                  <c:v>343</c:v>
                </c:pt>
                <c:pt idx="34">
                  <c:v>344</c:v>
                </c:pt>
                <c:pt idx="35">
                  <c:v>345</c:v>
                </c:pt>
                <c:pt idx="36">
                  <c:v>346</c:v>
                </c:pt>
                <c:pt idx="37">
                  <c:v>347</c:v>
                </c:pt>
                <c:pt idx="38">
                  <c:v>348</c:v>
                </c:pt>
                <c:pt idx="39">
                  <c:v>349</c:v>
                </c:pt>
                <c:pt idx="40">
                  <c:v>350</c:v>
                </c:pt>
                <c:pt idx="41">
                  <c:v>351</c:v>
                </c:pt>
                <c:pt idx="42">
                  <c:v>352</c:v>
                </c:pt>
                <c:pt idx="43">
                  <c:v>353</c:v>
                </c:pt>
                <c:pt idx="44">
                  <c:v>354</c:v>
                </c:pt>
                <c:pt idx="45">
                  <c:v>355</c:v>
                </c:pt>
                <c:pt idx="46">
                  <c:v>356</c:v>
                </c:pt>
                <c:pt idx="47">
                  <c:v>357</c:v>
                </c:pt>
                <c:pt idx="48">
                  <c:v>358</c:v>
                </c:pt>
                <c:pt idx="49">
                  <c:v>359</c:v>
                </c:pt>
                <c:pt idx="50">
                  <c:v>360</c:v>
                </c:pt>
                <c:pt idx="51">
                  <c:v>361</c:v>
                </c:pt>
                <c:pt idx="52">
                  <c:v>362</c:v>
                </c:pt>
                <c:pt idx="53">
                  <c:v>363</c:v>
                </c:pt>
                <c:pt idx="54">
                  <c:v>364</c:v>
                </c:pt>
                <c:pt idx="55">
                  <c:v>365</c:v>
                </c:pt>
                <c:pt idx="56">
                  <c:v>366</c:v>
                </c:pt>
                <c:pt idx="57">
                  <c:v>367</c:v>
                </c:pt>
                <c:pt idx="58">
                  <c:v>368</c:v>
                </c:pt>
                <c:pt idx="59">
                  <c:v>369</c:v>
                </c:pt>
                <c:pt idx="60">
                  <c:v>370</c:v>
                </c:pt>
                <c:pt idx="61">
                  <c:v>371</c:v>
                </c:pt>
                <c:pt idx="62">
                  <c:v>372</c:v>
                </c:pt>
                <c:pt idx="63">
                  <c:v>373</c:v>
                </c:pt>
                <c:pt idx="64">
                  <c:v>374</c:v>
                </c:pt>
                <c:pt idx="65">
                  <c:v>375</c:v>
                </c:pt>
                <c:pt idx="66">
                  <c:v>376</c:v>
                </c:pt>
                <c:pt idx="67">
                  <c:v>377</c:v>
                </c:pt>
                <c:pt idx="68">
                  <c:v>378</c:v>
                </c:pt>
                <c:pt idx="69">
                  <c:v>379</c:v>
                </c:pt>
                <c:pt idx="70">
                  <c:v>380</c:v>
                </c:pt>
                <c:pt idx="71">
                  <c:v>381</c:v>
                </c:pt>
                <c:pt idx="72">
                  <c:v>382</c:v>
                </c:pt>
                <c:pt idx="73">
                  <c:v>383</c:v>
                </c:pt>
                <c:pt idx="74">
                  <c:v>384</c:v>
                </c:pt>
                <c:pt idx="75">
                  <c:v>385</c:v>
                </c:pt>
                <c:pt idx="76">
                  <c:v>386</c:v>
                </c:pt>
                <c:pt idx="77">
                  <c:v>387</c:v>
                </c:pt>
                <c:pt idx="78">
                  <c:v>388</c:v>
                </c:pt>
                <c:pt idx="79">
                  <c:v>389</c:v>
                </c:pt>
                <c:pt idx="80">
                  <c:v>390</c:v>
                </c:pt>
                <c:pt idx="81">
                  <c:v>391</c:v>
                </c:pt>
                <c:pt idx="82">
                  <c:v>392</c:v>
                </c:pt>
                <c:pt idx="83">
                  <c:v>393</c:v>
                </c:pt>
                <c:pt idx="84">
                  <c:v>394</c:v>
                </c:pt>
                <c:pt idx="85">
                  <c:v>395</c:v>
                </c:pt>
                <c:pt idx="86">
                  <c:v>396</c:v>
                </c:pt>
                <c:pt idx="87">
                  <c:v>397</c:v>
                </c:pt>
                <c:pt idx="88">
                  <c:v>398</c:v>
                </c:pt>
                <c:pt idx="89">
                  <c:v>399</c:v>
                </c:pt>
                <c:pt idx="90">
                  <c:v>400</c:v>
                </c:pt>
                <c:pt idx="91">
                  <c:v>401</c:v>
                </c:pt>
                <c:pt idx="92">
                  <c:v>402</c:v>
                </c:pt>
                <c:pt idx="93">
                  <c:v>403</c:v>
                </c:pt>
                <c:pt idx="94">
                  <c:v>404</c:v>
                </c:pt>
                <c:pt idx="95">
                  <c:v>405</c:v>
                </c:pt>
                <c:pt idx="96">
                  <c:v>406</c:v>
                </c:pt>
                <c:pt idx="97">
                  <c:v>407</c:v>
                </c:pt>
                <c:pt idx="98">
                  <c:v>408</c:v>
                </c:pt>
                <c:pt idx="99">
                  <c:v>409</c:v>
                </c:pt>
                <c:pt idx="100">
                  <c:v>410</c:v>
                </c:pt>
                <c:pt idx="101">
                  <c:v>411</c:v>
                </c:pt>
                <c:pt idx="102">
                  <c:v>412</c:v>
                </c:pt>
                <c:pt idx="103">
                  <c:v>413</c:v>
                </c:pt>
                <c:pt idx="104">
                  <c:v>414</c:v>
                </c:pt>
                <c:pt idx="105">
                  <c:v>415</c:v>
                </c:pt>
                <c:pt idx="106">
                  <c:v>416</c:v>
                </c:pt>
                <c:pt idx="107">
                  <c:v>417</c:v>
                </c:pt>
                <c:pt idx="108">
                  <c:v>418</c:v>
                </c:pt>
                <c:pt idx="109">
                  <c:v>419</c:v>
                </c:pt>
                <c:pt idx="110">
                  <c:v>420</c:v>
                </c:pt>
                <c:pt idx="111">
                  <c:v>421</c:v>
                </c:pt>
                <c:pt idx="112">
                  <c:v>422</c:v>
                </c:pt>
                <c:pt idx="113">
                  <c:v>423</c:v>
                </c:pt>
                <c:pt idx="114">
                  <c:v>424</c:v>
                </c:pt>
                <c:pt idx="115">
                  <c:v>425</c:v>
                </c:pt>
                <c:pt idx="116">
                  <c:v>426</c:v>
                </c:pt>
                <c:pt idx="117">
                  <c:v>427</c:v>
                </c:pt>
                <c:pt idx="118">
                  <c:v>428</c:v>
                </c:pt>
                <c:pt idx="119">
                  <c:v>429</c:v>
                </c:pt>
                <c:pt idx="120">
                  <c:v>430</c:v>
                </c:pt>
                <c:pt idx="121">
                  <c:v>431</c:v>
                </c:pt>
                <c:pt idx="122">
                  <c:v>432</c:v>
                </c:pt>
                <c:pt idx="123">
                  <c:v>433</c:v>
                </c:pt>
                <c:pt idx="124">
                  <c:v>434</c:v>
                </c:pt>
                <c:pt idx="125">
                  <c:v>435</c:v>
                </c:pt>
                <c:pt idx="126">
                  <c:v>436</c:v>
                </c:pt>
                <c:pt idx="127">
                  <c:v>437</c:v>
                </c:pt>
                <c:pt idx="128">
                  <c:v>438</c:v>
                </c:pt>
                <c:pt idx="129">
                  <c:v>439</c:v>
                </c:pt>
                <c:pt idx="130">
                  <c:v>440</c:v>
                </c:pt>
                <c:pt idx="131">
                  <c:v>441</c:v>
                </c:pt>
                <c:pt idx="132">
                  <c:v>442</c:v>
                </c:pt>
                <c:pt idx="133">
                  <c:v>443</c:v>
                </c:pt>
                <c:pt idx="134">
                  <c:v>444</c:v>
                </c:pt>
                <c:pt idx="135">
                  <c:v>445</c:v>
                </c:pt>
                <c:pt idx="136">
                  <c:v>446</c:v>
                </c:pt>
                <c:pt idx="137">
                  <c:v>447</c:v>
                </c:pt>
                <c:pt idx="138">
                  <c:v>448</c:v>
                </c:pt>
                <c:pt idx="139">
                  <c:v>449</c:v>
                </c:pt>
                <c:pt idx="140">
                  <c:v>450</c:v>
                </c:pt>
                <c:pt idx="141">
                  <c:v>451</c:v>
                </c:pt>
                <c:pt idx="142">
                  <c:v>452</c:v>
                </c:pt>
                <c:pt idx="143">
                  <c:v>453</c:v>
                </c:pt>
                <c:pt idx="144">
                  <c:v>454</c:v>
                </c:pt>
                <c:pt idx="145">
                  <c:v>455</c:v>
                </c:pt>
                <c:pt idx="146">
                  <c:v>456</c:v>
                </c:pt>
                <c:pt idx="147">
                  <c:v>457</c:v>
                </c:pt>
                <c:pt idx="148">
                  <c:v>458</c:v>
                </c:pt>
                <c:pt idx="149">
                  <c:v>459</c:v>
                </c:pt>
                <c:pt idx="150">
                  <c:v>460</c:v>
                </c:pt>
                <c:pt idx="151">
                  <c:v>461</c:v>
                </c:pt>
                <c:pt idx="152">
                  <c:v>462</c:v>
                </c:pt>
                <c:pt idx="153">
                  <c:v>463</c:v>
                </c:pt>
                <c:pt idx="154">
                  <c:v>464</c:v>
                </c:pt>
                <c:pt idx="155">
                  <c:v>465</c:v>
                </c:pt>
                <c:pt idx="156">
                  <c:v>466</c:v>
                </c:pt>
                <c:pt idx="157">
                  <c:v>467</c:v>
                </c:pt>
                <c:pt idx="158">
                  <c:v>468</c:v>
                </c:pt>
                <c:pt idx="159">
                  <c:v>469</c:v>
                </c:pt>
                <c:pt idx="160">
                  <c:v>470</c:v>
                </c:pt>
                <c:pt idx="161">
                  <c:v>471</c:v>
                </c:pt>
                <c:pt idx="162">
                  <c:v>472</c:v>
                </c:pt>
                <c:pt idx="163">
                  <c:v>473</c:v>
                </c:pt>
                <c:pt idx="164">
                  <c:v>474</c:v>
                </c:pt>
                <c:pt idx="165">
                  <c:v>475</c:v>
                </c:pt>
                <c:pt idx="166">
                  <c:v>476</c:v>
                </c:pt>
                <c:pt idx="167">
                  <c:v>477</c:v>
                </c:pt>
                <c:pt idx="168">
                  <c:v>478</c:v>
                </c:pt>
                <c:pt idx="169">
                  <c:v>479</c:v>
                </c:pt>
                <c:pt idx="170">
                  <c:v>480</c:v>
                </c:pt>
                <c:pt idx="171">
                  <c:v>481</c:v>
                </c:pt>
                <c:pt idx="172">
                  <c:v>482</c:v>
                </c:pt>
                <c:pt idx="173">
                  <c:v>483</c:v>
                </c:pt>
                <c:pt idx="174">
                  <c:v>484</c:v>
                </c:pt>
                <c:pt idx="175">
                  <c:v>485</c:v>
                </c:pt>
                <c:pt idx="176">
                  <c:v>486</c:v>
                </c:pt>
                <c:pt idx="177">
                  <c:v>487</c:v>
                </c:pt>
                <c:pt idx="178">
                  <c:v>488</c:v>
                </c:pt>
                <c:pt idx="179">
                  <c:v>489</c:v>
                </c:pt>
                <c:pt idx="180">
                  <c:v>490</c:v>
                </c:pt>
                <c:pt idx="181">
                  <c:v>491</c:v>
                </c:pt>
                <c:pt idx="182">
                  <c:v>492</c:v>
                </c:pt>
                <c:pt idx="183">
                  <c:v>493</c:v>
                </c:pt>
                <c:pt idx="184">
                  <c:v>494</c:v>
                </c:pt>
                <c:pt idx="185">
                  <c:v>495</c:v>
                </c:pt>
                <c:pt idx="186">
                  <c:v>496</c:v>
                </c:pt>
                <c:pt idx="187">
                  <c:v>497</c:v>
                </c:pt>
                <c:pt idx="188">
                  <c:v>498</c:v>
                </c:pt>
                <c:pt idx="189">
                  <c:v>499</c:v>
                </c:pt>
                <c:pt idx="190">
                  <c:v>500</c:v>
                </c:pt>
                <c:pt idx="191">
                  <c:v>501</c:v>
                </c:pt>
                <c:pt idx="192">
                  <c:v>502</c:v>
                </c:pt>
                <c:pt idx="193">
                  <c:v>503</c:v>
                </c:pt>
                <c:pt idx="194">
                  <c:v>504</c:v>
                </c:pt>
                <c:pt idx="195">
                  <c:v>505</c:v>
                </c:pt>
                <c:pt idx="196">
                  <c:v>506</c:v>
                </c:pt>
                <c:pt idx="197">
                  <c:v>507</c:v>
                </c:pt>
                <c:pt idx="198">
                  <c:v>508</c:v>
                </c:pt>
                <c:pt idx="199">
                  <c:v>509</c:v>
                </c:pt>
                <c:pt idx="200">
                  <c:v>510</c:v>
                </c:pt>
                <c:pt idx="201">
                  <c:v>511</c:v>
                </c:pt>
                <c:pt idx="202">
                  <c:v>512</c:v>
                </c:pt>
                <c:pt idx="203">
                  <c:v>513</c:v>
                </c:pt>
                <c:pt idx="204">
                  <c:v>514</c:v>
                </c:pt>
                <c:pt idx="205">
                  <c:v>515</c:v>
                </c:pt>
                <c:pt idx="206">
                  <c:v>516</c:v>
                </c:pt>
                <c:pt idx="207">
                  <c:v>517</c:v>
                </c:pt>
                <c:pt idx="208">
                  <c:v>518</c:v>
                </c:pt>
                <c:pt idx="209">
                  <c:v>519</c:v>
                </c:pt>
                <c:pt idx="210">
                  <c:v>520</c:v>
                </c:pt>
                <c:pt idx="211">
                  <c:v>521</c:v>
                </c:pt>
                <c:pt idx="212">
                  <c:v>522</c:v>
                </c:pt>
                <c:pt idx="213">
                  <c:v>523</c:v>
                </c:pt>
                <c:pt idx="214">
                  <c:v>524</c:v>
                </c:pt>
                <c:pt idx="215">
                  <c:v>525</c:v>
                </c:pt>
                <c:pt idx="216">
                  <c:v>526</c:v>
                </c:pt>
                <c:pt idx="217">
                  <c:v>527</c:v>
                </c:pt>
                <c:pt idx="218">
                  <c:v>528</c:v>
                </c:pt>
                <c:pt idx="219">
                  <c:v>529</c:v>
                </c:pt>
                <c:pt idx="220">
                  <c:v>530</c:v>
                </c:pt>
                <c:pt idx="221">
                  <c:v>531</c:v>
                </c:pt>
                <c:pt idx="222">
                  <c:v>532</c:v>
                </c:pt>
                <c:pt idx="223">
                  <c:v>533</c:v>
                </c:pt>
                <c:pt idx="224">
                  <c:v>534</c:v>
                </c:pt>
                <c:pt idx="225">
                  <c:v>535</c:v>
                </c:pt>
                <c:pt idx="226">
                  <c:v>536</c:v>
                </c:pt>
                <c:pt idx="227">
                  <c:v>537</c:v>
                </c:pt>
                <c:pt idx="228">
                  <c:v>538</c:v>
                </c:pt>
                <c:pt idx="229">
                  <c:v>539</c:v>
                </c:pt>
                <c:pt idx="230">
                  <c:v>540</c:v>
                </c:pt>
                <c:pt idx="231">
                  <c:v>541</c:v>
                </c:pt>
                <c:pt idx="232">
                  <c:v>542</c:v>
                </c:pt>
                <c:pt idx="233">
                  <c:v>543</c:v>
                </c:pt>
                <c:pt idx="234">
                  <c:v>544</c:v>
                </c:pt>
                <c:pt idx="235">
                  <c:v>545</c:v>
                </c:pt>
                <c:pt idx="236">
                  <c:v>546</c:v>
                </c:pt>
                <c:pt idx="237">
                  <c:v>547</c:v>
                </c:pt>
                <c:pt idx="238">
                  <c:v>548</c:v>
                </c:pt>
                <c:pt idx="239">
                  <c:v>549</c:v>
                </c:pt>
                <c:pt idx="240">
                  <c:v>550</c:v>
                </c:pt>
                <c:pt idx="241">
                  <c:v>551</c:v>
                </c:pt>
                <c:pt idx="242">
                  <c:v>552</c:v>
                </c:pt>
                <c:pt idx="243">
                  <c:v>553</c:v>
                </c:pt>
                <c:pt idx="244">
                  <c:v>554</c:v>
                </c:pt>
                <c:pt idx="245">
                  <c:v>555</c:v>
                </c:pt>
                <c:pt idx="246">
                  <c:v>556</c:v>
                </c:pt>
                <c:pt idx="247">
                  <c:v>557</c:v>
                </c:pt>
                <c:pt idx="248">
                  <c:v>558</c:v>
                </c:pt>
                <c:pt idx="249">
                  <c:v>559</c:v>
                </c:pt>
                <c:pt idx="250">
                  <c:v>560</c:v>
                </c:pt>
                <c:pt idx="251">
                  <c:v>561</c:v>
                </c:pt>
                <c:pt idx="252">
                  <c:v>562</c:v>
                </c:pt>
                <c:pt idx="253">
                  <c:v>563</c:v>
                </c:pt>
                <c:pt idx="254">
                  <c:v>564</c:v>
                </c:pt>
                <c:pt idx="255">
                  <c:v>565</c:v>
                </c:pt>
                <c:pt idx="256">
                  <c:v>566</c:v>
                </c:pt>
                <c:pt idx="257">
                  <c:v>567</c:v>
                </c:pt>
                <c:pt idx="258">
                  <c:v>568</c:v>
                </c:pt>
                <c:pt idx="259">
                  <c:v>569</c:v>
                </c:pt>
                <c:pt idx="260">
                  <c:v>570</c:v>
                </c:pt>
                <c:pt idx="261">
                  <c:v>571</c:v>
                </c:pt>
                <c:pt idx="262">
                  <c:v>572</c:v>
                </c:pt>
                <c:pt idx="263">
                  <c:v>573</c:v>
                </c:pt>
                <c:pt idx="264">
                  <c:v>574</c:v>
                </c:pt>
                <c:pt idx="265">
                  <c:v>575</c:v>
                </c:pt>
                <c:pt idx="266">
                  <c:v>576</c:v>
                </c:pt>
                <c:pt idx="267">
                  <c:v>577</c:v>
                </c:pt>
                <c:pt idx="268">
                  <c:v>578</c:v>
                </c:pt>
                <c:pt idx="269">
                  <c:v>579</c:v>
                </c:pt>
                <c:pt idx="270">
                  <c:v>580</c:v>
                </c:pt>
                <c:pt idx="271">
                  <c:v>581</c:v>
                </c:pt>
                <c:pt idx="272">
                  <c:v>582</c:v>
                </c:pt>
                <c:pt idx="273">
                  <c:v>583</c:v>
                </c:pt>
                <c:pt idx="274">
                  <c:v>584</c:v>
                </c:pt>
                <c:pt idx="275">
                  <c:v>585</c:v>
                </c:pt>
                <c:pt idx="276">
                  <c:v>586</c:v>
                </c:pt>
                <c:pt idx="277">
                  <c:v>587</c:v>
                </c:pt>
                <c:pt idx="278">
                  <c:v>588</c:v>
                </c:pt>
                <c:pt idx="279">
                  <c:v>589</c:v>
                </c:pt>
                <c:pt idx="280">
                  <c:v>590</c:v>
                </c:pt>
                <c:pt idx="281">
                  <c:v>591</c:v>
                </c:pt>
                <c:pt idx="282">
                  <c:v>592</c:v>
                </c:pt>
                <c:pt idx="283">
                  <c:v>593</c:v>
                </c:pt>
                <c:pt idx="284">
                  <c:v>594</c:v>
                </c:pt>
                <c:pt idx="285">
                  <c:v>595</c:v>
                </c:pt>
                <c:pt idx="286">
                  <c:v>596</c:v>
                </c:pt>
                <c:pt idx="287">
                  <c:v>597</c:v>
                </c:pt>
                <c:pt idx="288">
                  <c:v>598</c:v>
                </c:pt>
                <c:pt idx="289">
                  <c:v>599</c:v>
                </c:pt>
                <c:pt idx="290">
                  <c:v>600</c:v>
                </c:pt>
              </c:numCache>
            </c:numRef>
          </c:xVal>
          <c:yVal>
            <c:numRef>
              <c:f>Sheet1!$M$8:$M$298</c:f>
              <c:numCache>
                <c:formatCode>General</c:formatCode>
                <c:ptCount val="291"/>
                <c:pt idx="0">
                  <c:v>-2833.43</c:v>
                </c:pt>
                <c:pt idx="1">
                  <c:v>-2414.9899999999998</c:v>
                </c:pt>
                <c:pt idx="2">
                  <c:v>40.464300000000001</c:v>
                </c:pt>
                <c:pt idx="3">
                  <c:v>-77.763300000000001</c:v>
                </c:pt>
                <c:pt idx="4">
                  <c:v>-186.50200000000001</c:v>
                </c:pt>
                <c:pt idx="5">
                  <c:v>724.22199999999998</c:v>
                </c:pt>
                <c:pt idx="6">
                  <c:v>1369.77</c:v>
                </c:pt>
                <c:pt idx="7">
                  <c:v>738.03599999999994</c:v>
                </c:pt>
                <c:pt idx="8">
                  <c:v>1758.5</c:v>
                </c:pt>
                <c:pt idx="9">
                  <c:v>678.42200000000003</c:v>
                </c:pt>
                <c:pt idx="10">
                  <c:v>1722.71</c:v>
                </c:pt>
                <c:pt idx="11">
                  <c:v>1557.06</c:v>
                </c:pt>
                <c:pt idx="12">
                  <c:v>978.89300000000003</c:v>
                </c:pt>
                <c:pt idx="13">
                  <c:v>-1069.07</c:v>
                </c:pt>
                <c:pt idx="14">
                  <c:v>-4109.1000000000004</c:v>
                </c:pt>
                <c:pt idx="15">
                  <c:v>-9204.9599999999991</c:v>
                </c:pt>
                <c:pt idx="16">
                  <c:v>-5665.1</c:v>
                </c:pt>
                <c:pt idx="17">
                  <c:v>2140.0100000000002</c:v>
                </c:pt>
                <c:pt idx="18">
                  <c:v>6622.05</c:v>
                </c:pt>
                <c:pt idx="19">
                  <c:v>10757.8</c:v>
                </c:pt>
                <c:pt idx="20">
                  <c:v>12759.5</c:v>
                </c:pt>
                <c:pt idx="21">
                  <c:v>16739.900000000001</c:v>
                </c:pt>
                <c:pt idx="22">
                  <c:v>21571.599999999999</c:v>
                </c:pt>
                <c:pt idx="23">
                  <c:v>30235.7</c:v>
                </c:pt>
                <c:pt idx="24">
                  <c:v>37948.400000000001</c:v>
                </c:pt>
                <c:pt idx="25">
                  <c:v>47080.1</c:v>
                </c:pt>
                <c:pt idx="26">
                  <c:v>55849.1</c:v>
                </c:pt>
                <c:pt idx="27">
                  <c:v>67498.2</c:v>
                </c:pt>
                <c:pt idx="28">
                  <c:v>74378.5</c:v>
                </c:pt>
                <c:pt idx="29">
                  <c:v>87716.5</c:v>
                </c:pt>
                <c:pt idx="30">
                  <c:v>105033</c:v>
                </c:pt>
                <c:pt idx="31">
                  <c:v>116159</c:v>
                </c:pt>
                <c:pt idx="32">
                  <c:v>133767</c:v>
                </c:pt>
                <c:pt idx="33">
                  <c:v>149300</c:v>
                </c:pt>
                <c:pt idx="34">
                  <c:v>168568</c:v>
                </c:pt>
                <c:pt idx="35">
                  <c:v>188951</c:v>
                </c:pt>
                <c:pt idx="36">
                  <c:v>215923</c:v>
                </c:pt>
                <c:pt idx="37">
                  <c:v>235512</c:v>
                </c:pt>
                <c:pt idx="38">
                  <c:v>257168</c:v>
                </c:pt>
                <c:pt idx="39">
                  <c:v>276301</c:v>
                </c:pt>
                <c:pt idx="40">
                  <c:v>304687</c:v>
                </c:pt>
                <c:pt idx="41">
                  <c:v>326034</c:v>
                </c:pt>
                <c:pt idx="42">
                  <c:v>349389</c:v>
                </c:pt>
                <c:pt idx="43">
                  <c:v>371508</c:v>
                </c:pt>
                <c:pt idx="44">
                  <c:v>394715</c:v>
                </c:pt>
                <c:pt idx="45">
                  <c:v>426988</c:v>
                </c:pt>
                <c:pt idx="46">
                  <c:v>450779</c:v>
                </c:pt>
                <c:pt idx="47">
                  <c:v>473725</c:v>
                </c:pt>
                <c:pt idx="48">
                  <c:v>500678</c:v>
                </c:pt>
                <c:pt idx="49">
                  <c:v>514445</c:v>
                </c:pt>
                <c:pt idx="50">
                  <c:v>534098</c:v>
                </c:pt>
                <c:pt idx="51">
                  <c:v>567395</c:v>
                </c:pt>
                <c:pt idx="52">
                  <c:v>597875</c:v>
                </c:pt>
                <c:pt idx="53">
                  <c:v>621234</c:v>
                </c:pt>
                <c:pt idx="54">
                  <c:v>645896</c:v>
                </c:pt>
                <c:pt idx="55">
                  <c:v>670689</c:v>
                </c:pt>
                <c:pt idx="56">
                  <c:v>687633</c:v>
                </c:pt>
                <c:pt idx="57">
                  <c:v>709180</c:v>
                </c:pt>
                <c:pt idx="58">
                  <c:v>738927</c:v>
                </c:pt>
                <c:pt idx="59">
                  <c:v>754514</c:v>
                </c:pt>
                <c:pt idx="60">
                  <c:v>778444</c:v>
                </c:pt>
                <c:pt idx="61">
                  <c:v>796937</c:v>
                </c:pt>
                <c:pt idx="62">
                  <c:v>816271</c:v>
                </c:pt>
                <c:pt idx="63">
                  <c:v>833841</c:v>
                </c:pt>
                <c:pt idx="64">
                  <c:v>845211</c:v>
                </c:pt>
                <c:pt idx="65">
                  <c:v>871243</c:v>
                </c:pt>
                <c:pt idx="66">
                  <c:v>877829</c:v>
                </c:pt>
                <c:pt idx="67">
                  <c:v>894117</c:v>
                </c:pt>
                <c:pt idx="68">
                  <c:v>914581</c:v>
                </c:pt>
                <c:pt idx="69">
                  <c:v>922412</c:v>
                </c:pt>
                <c:pt idx="70">
                  <c:v>924836</c:v>
                </c:pt>
                <c:pt idx="71">
                  <c:v>932991</c:v>
                </c:pt>
                <c:pt idx="72">
                  <c:v>935641</c:v>
                </c:pt>
                <c:pt idx="73">
                  <c:v>947814</c:v>
                </c:pt>
                <c:pt idx="74">
                  <c:v>958429</c:v>
                </c:pt>
                <c:pt idx="75">
                  <c:v>957369</c:v>
                </c:pt>
                <c:pt idx="76">
                  <c:v>962632</c:v>
                </c:pt>
                <c:pt idx="77">
                  <c:v>970142</c:v>
                </c:pt>
                <c:pt idx="78">
                  <c:v>964120</c:v>
                </c:pt>
                <c:pt idx="79">
                  <c:v>960743</c:v>
                </c:pt>
                <c:pt idx="80">
                  <c:v>967487</c:v>
                </c:pt>
                <c:pt idx="81">
                  <c:v>963074</c:v>
                </c:pt>
                <c:pt idx="82">
                  <c:v>952066</c:v>
                </c:pt>
                <c:pt idx="83">
                  <c:v>945752</c:v>
                </c:pt>
                <c:pt idx="84">
                  <c:v>937104</c:v>
                </c:pt>
                <c:pt idx="85">
                  <c:v>937230</c:v>
                </c:pt>
                <c:pt idx="86">
                  <c:v>925693</c:v>
                </c:pt>
                <c:pt idx="87">
                  <c:v>914225</c:v>
                </c:pt>
                <c:pt idx="88">
                  <c:v>914807</c:v>
                </c:pt>
                <c:pt idx="89">
                  <c:v>903056</c:v>
                </c:pt>
                <c:pt idx="90">
                  <c:v>904595</c:v>
                </c:pt>
                <c:pt idx="91">
                  <c:v>891877</c:v>
                </c:pt>
                <c:pt idx="92">
                  <c:v>880811</c:v>
                </c:pt>
                <c:pt idx="93">
                  <c:v>868322</c:v>
                </c:pt>
                <c:pt idx="94">
                  <c:v>860960</c:v>
                </c:pt>
                <c:pt idx="95">
                  <c:v>857491</c:v>
                </c:pt>
                <c:pt idx="96">
                  <c:v>847735</c:v>
                </c:pt>
                <c:pt idx="97">
                  <c:v>835806</c:v>
                </c:pt>
                <c:pt idx="98">
                  <c:v>830345</c:v>
                </c:pt>
                <c:pt idx="99">
                  <c:v>818142</c:v>
                </c:pt>
                <c:pt idx="100">
                  <c:v>809742</c:v>
                </c:pt>
                <c:pt idx="101">
                  <c:v>798491</c:v>
                </c:pt>
                <c:pt idx="102">
                  <c:v>787823</c:v>
                </c:pt>
                <c:pt idx="103">
                  <c:v>770716</c:v>
                </c:pt>
                <c:pt idx="104">
                  <c:v>759539</c:v>
                </c:pt>
                <c:pt idx="105">
                  <c:v>742158</c:v>
                </c:pt>
                <c:pt idx="106">
                  <c:v>734812</c:v>
                </c:pt>
                <c:pt idx="107">
                  <c:v>717163</c:v>
                </c:pt>
                <c:pt idx="108">
                  <c:v>707560</c:v>
                </c:pt>
                <c:pt idx="109">
                  <c:v>689018</c:v>
                </c:pt>
                <c:pt idx="110">
                  <c:v>681502</c:v>
                </c:pt>
                <c:pt idx="111">
                  <c:v>674266</c:v>
                </c:pt>
                <c:pt idx="112">
                  <c:v>656550</c:v>
                </c:pt>
                <c:pt idx="113">
                  <c:v>644872</c:v>
                </c:pt>
                <c:pt idx="114">
                  <c:v>629841</c:v>
                </c:pt>
                <c:pt idx="115">
                  <c:v>625165</c:v>
                </c:pt>
                <c:pt idx="116">
                  <c:v>605935</c:v>
                </c:pt>
                <c:pt idx="117">
                  <c:v>599126</c:v>
                </c:pt>
                <c:pt idx="118">
                  <c:v>586488</c:v>
                </c:pt>
                <c:pt idx="119">
                  <c:v>572921</c:v>
                </c:pt>
                <c:pt idx="120">
                  <c:v>567649</c:v>
                </c:pt>
                <c:pt idx="121">
                  <c:v>556626</c:v>
                </c:pt>
                <c:pt idx="122">
                  <c:v>541397</c:v>
                </c:pt>
                <c:pt idx="123">
                  <c:v>535106</c:v>
                </c:pt>
                <c:pt idx="124">
                  <c:v>523223</c:v>
                </c:pt>
                <c:pt idx="125">
                  <c:v>512878</c:v>
                </c:pt>
                <c:pt idx="126">
                  <c:v>504861</c:v>
                </c:pt>
                <c:pt idx="127">
                  <c:v>494673</c:v>
                </c:pt>
                <c:pt idx="128">
                  <c:v>481123</c:v>
                </c:pt>
                <c:pt idx="129">
                  <c:v>470216</c:v>
                </c:pt>
                <c:pt idx="130">
                  <c:v>467405</c:v>
                </c:pt>
                <c:pt idx="131">
                  <c:v>455184</c:v>
                </c:pt>
                <c:pt idx="132">
                  <c:v>442395</c:v>
                </c:pt>
                <c:pt idx="133">
                  <c:v>436136</c:v>
                </c:pt>
                <c:pt idx="134">
                  <c:v>429038</c:v>
                </c:pt>
                <c:pt idx="135">
                  <c:v>419630</c:v>
                </c:pt>
                <c:pt idx="136">
                  <c:v>408354</c:v>
                </c:pt>
                <c:pt idx="137">
                  <c:v>403163</c:v>
                </c:pt>
                <c:pt idx="138">
                  <c:v>393697</c:v>
                </c:pt>
                <c:pt idx="139">
                  <c:v>384635</c:v>
                </c:pt>
                <c:pt idx="140">
                  <c:v>378503</c:v>
                </c:pt>
                <c:pt idx="141">
                  <c:v>372310</c:v>
                </c:pt>
                <c:pt idx="142">
                  <c:v>364324</c:v>
                </c:pt>
                <c:pt idx="143">
                  <c:v>352593</c:v>
                </c:pt>
                <c:pt idx="144">
                  <c:v>346164</c:v>
                </c:pt>
                <c:pt idx="145">
                  <c:v>338991</c:v>
                </c:pt>
                <c:pt idx="146">
                  <c:v>333022</c:v>
                </c:pt>
                <c:pt idx="147">
                  <c:v>323962</c:v>
                </c:pt>
                <c:pt idx="148">
                  <c:v>313908</c:v>
                </c:pt>
                <c:pt idx="149">
                  <c:v>310255</c:v>
                </c:pt>
                <c:pt idx="150">
                  <c:v>304329</c:v>
                </c:pt>
                <c:pt idx="151">
                  <c:v>295634</c:v>
                </c:pt>
                <c:pt idx="152">
                  <c:v>286031</c:v>
                </c:pt>
                <c:pt idx="153">
                  <c:v>281529</c:v>
                </c:pt>
                <c:pt idx="154">
                  <c:v>272217</c:v>
                </c:pt>
                <c:pt idx="155">
                  <c:v>268546</c:v>
                </c:pt>
                <c:pt idx="156">
                  <c:v>264132</c:v>
                </c:pt>
                <c:pt idx="157">
                  <c:v>253177</c:v>
                </c:pt>
                <c:pt idx="158">
                  <c:v>249737</c:v>
                </c:pt>
                <c:pt idx="159">
                  <c:v>239575</c:v>
                </c:pt>
                <c:pt idx="160">
                  <c:v>235862</c:v>
                </c:pt>
                <c:pt idx="161">
                  <c:v>229304</c:v>
                </c:pt>
                <c:pt idx="162">
                  <c:v>222509</c:v>
                </c:pt>
                <c:pt idx="163">
                  <c:v>219153</c:v>
                </c:pt>
                <c:pt idx="164">
                  <c:v>212943</c:v>
                </c:pt>
                <c:pt idx="165">
                  <c:v>207162</c:v>
                </c:pt>
                <c:pt idx="166">
                  <c:v>201350</c:v>
                </c:pt>
                <c:pt idx="167">
                  <c:v>196263</c:v>
                </c:pt>
                <c:pt idx="168">
                  <c:v>191971</c:v>
                </c:pt>
                <c:pt idx="169">
                  <c:v>185725</c:v>
                </c:pt>
                <c:pt idx="170">
                  <c:v>179206</c:v>
                </c:pt>
                <c:pt idx="171">
                  <c:v>177167</c:v>
                </c:pt>
                <c:pt idx="172">
                  <c:v>173551</c:v>
                </c:pt>
                <c:pt idx="173">
                  <c:v>170275</c:v>
                </c:pt>
                <c:pt idx="174">
                  <c:v>164767</c:v>
                </c:pt>
                <c:pt idx="175">
                  <c:v>158779</c:v>
                </c:pt>
                <c:pt idx="176">
                  <c:v>155396</c:v>
                </c:pt>
                <c:pt idx="177">
                  <c:v>153266</c:v>
                </c:pt>
                <c:pt idx="178">
                  <c:v>143515</c:v>
                </c:pt>
                <c:pt idx="179">
                  <c:v>141750</c:v>
                </c:pt>
                <c:pt idx="180">
                  <c:v>137254</c:v>
                </c:pt>
                <c:pt idx="181">
                  <c:v>134666</c:v>
                </c:pt>
                <c:pt idx="182">
                  <c:v>129674</c:v>
                </c:pt>
                <c:pt idx="183">
                  <c:v>125079</c:v>
                </c:pt>
                <c:pt idx="184">
                  <c:v>124986</c:v>
                </c:pt>
                <c:pt idx="185">
                  <c:v>120891</c:v>
                </c:pt>
                <c:pt idx="186">
                  <c:v>115908</c:v>
                </c:pt>
                <c:pt idx="187">
                  <c:v>113236</c:v>
                </c:pt>
                <c:pt idx="188">
                  <c:v>111842</c:v>
                </c:pt>
                <c:pt idx="189">
                  <c:v>107834</c:v>
                </c:pt>
                <c:pt idx="190">
                  <c:v>106429</c:v>
                </c:pt>
                <c:pt idx="191">
                  <c:v>101905</c:v>
                </c:pt>
                <c:pt idx="192">
                  <c:v>102798</c:v>
                </c:pt>
                <c:pt idx="193">
                  <c:v>98603.3</c:v>
                </c:pt>
                <c:pt idx="194">
                  <c:v>93348.6</c:v>
                </c:pt>
                <c:pt idx="195">
                  <c:v>93179.6</c:v>
                </c:pt>
                <c:pt idx="196">
                  <c:v>89903.7</c:v>
                </c:pt>
                <c:pt idx="197">
                  <c:v>87424.9</c:v>
                </c:pt>
                <c:pt idx="198">
                  <c:v>85550.9</c:v>
                </c:pt>
                <c:pt idx="199">
                  <c:v>83670.2</c:v>
                </c:pt>
                <c:pt idx="200">
                  <c:v>82252.399999999994</c:v>
                </c:pt>
                <c:pt idx="201">
                  <c:v>81075.100000000006</c:v>
                </c:pt>
                <c:pt idx="202">
                  <c:v>77643.100000000006</c:v>
                </c:pt>
                <c:pt idx="203">
                  <c:v>75365.399999999994</c:v>
                </c:pt>
                <c:pt idx="204">
                  <c:v>73516.2</c:v>
                </c:pt>
                <c:pt idx="205">
                  <c:v>72326.8</c:v>
                </c:pt>
                <c:pt idx="206">
                  <c:v>68313.3</c:v>
                </c:pt>
                <c:pt idx="207">
                  <c:v>66000.5</c:v>
                </c:pt>
                <c:pt idx="208">
                  <c:v>65610.5</c:v>
                </c:pt>
                <c:pt idx="209">
                  <c:v>65183.4</c:v>
                </c:pt>
                <c:pt idx="210">
                  <c:v>64458.8</c:v>
                </c:pt>
                <c:pt idx="211">
                  <c:v>60932</c:v>
                </c:pt>
                <c:pt idx="212">
                  <c:v>59376.3</c:v>
                </c:pt>
                <c:pt idx="213">
                  <c:v>59410.9</c:v>
                </c:pt>
                <c:pt idx="214">
                  <c:v>55762.1</c:v>
                </c:pt>
                <c:pt idx="215">
                  <c:v>55043.4</c:v>
                </c:pt>
                <c:pt idx="216">
                  <c:v>53825.7</c:v>
                </c:pt>
                <c:pt idx="217">
                  <c:v>51429.2</c:v>
                </c:pt>
                <c:pt idx="218">
                  <c:v>50534.9</c:v>
                </c:pt>
                <c:pt idx="219">
                  <c:v>48700.1</c:v>
                </c:pt>
                <c:pt idx="220">
                  <c:v>47470.400000000001</c:v>
                </c:pt>
                <c:pt idx="221">
                  <c:v>45307.1</c:v>
                </c:pt>
                <c:pt idx="222">
                  <c:v>45110.1</c:v>
                </c:pt>
                <c:pt idx="223">
                  <c:v>44631.9</c:v>
                </c:pt>
                <c:pt idx="224">
                  <c:v>42448.5</c:v>
                </c:pt>
                <c:pt idx="225">
                  <c:v>41066.400000000001</c:v>
                </c:pt>
                <c:pt idx="226">
                  <c:v>40586.300000000003</c:v>
                </c:pt>
                <c:pt idx="227">
                  <c:v>39911.4</c:v>
                </c:pt>
                <c:pt idx="228">
                  <c:v>37863.599999999999</c:v>
                </c:pt>
                <c:pt idx="229">
                  <c:v>35889.9</c:v>
                </c:pt>
                <c:pt idx="230">
                  <c:v>37488.1</c:v>
                </c:pt>
                <c:pt idx="231">
                  <c:v>35574.699999999997</c:v>
                </c:pt>
                <c:pt idx="232">
                  <c:v>32729.4</c:v>
                </c:pt>
                <c:pt idx="233">
                  <c:v>34306</c:v>
                </c:pt>
                <c:pt idx="234">
                  <c:v>31446.3</c:v>
                </c:pt>
                <c:pt idx="235">
                  <c:v>31949.9</c:v>
                </c:pt>
                <c:pt idx="236">
                  <c:v>30674</c:v>
                </c:pt>
                <c:pt idx="237">
                  <c:v>29427.8</c:v>
                </c:pt>
                <c:pt idx="238">
                  <c:v>29557.7</c:v>
                </c:pt>
                <c:pt idx="239">
                  <c:v>28469.1</c:v>
                </c:pt>
                <c:pt idx="240">
                  <c:v>26948.2</c:v>
                </c:pt>
                <c:pt idx="241">
                  <c:v>27248.1</c:v>
                </c:pt>
                <c:pt idx="242">
                  <c:v>24748.799999999999</c:v>
                </c:pt>
                <c:pt idx="243">
                  <c:v>26909.5</c:v>
                </c:pt>
                <c:pt idx="244">
                  <c:v>24475.3</c:v>
                </c:pt>
                <c:pt idx="245">
                  <c:v>23931.200000000001</c:v>
                </c:pt>
                <c:pt idx="246">
                  <c:v>22897.4</c:v>
                </c:pt>
                <c:pt idx="247">
                  <c:v>24930.3</c:v>
                </c:pt>
                <c:pt idx="248">
                  <c:v>23392.3</c:v>
                </c:pt>
                <c:pt idx="249">
                  <c:v>22567.5</c:v>
                </c:pt>
                <c:pt idx="250">
                  <c:v>22100.400000000001</c:v>
                </c:pt>
                <c:pt idx="251">
                  <c:v>20993.1</c:v>
                </c:pt>
                <c:pt idx="252">
                  <c:v>19498.099999999999</c:v>
                </c:pt>
                <c:pt idx="253">
                  <c:v>19673.099999999999</c:v>
                </c:pt>
                <c:pt idx="254">
                  <c:v>19664.5</c:v>
                </c:pt>
                <c:pt idx="255">
                  <c:v>18130.599999999999</c:v>
                </c:pt>
                <c:pt idx="256">
                  <c:v>18892.2</c:v>
                </c:pt>
                <c:pt idx="257">
                  <c:v>17867.400000000001</c:v>
                </c:pt>
                <c:pt idx="258">
                  <c:v>17153.7</c:v>
                </c:pt>
                <c:pt idx="259">
                  <c:v>17658.099999999999</c:v>
                </c:pt>
                <c:pt idx="260">
                  <c:v>16272.9</c:v>
                </c:pt>
                <c:pt idx="261">
                  <c:v>15974.5</c:v>
                </c:pt>
                <c:pt idx="262">
                  <c:v>16325.8</c:v>
                </c:pt>
                <c:pt idx="263">
                  <c:v>15915.9</c:v>
                </c:pt>
                <c:pt idx="264">
                  <c:v>14809.3</c:v>
                </c:pt>
                <c:pt idx="265">
                  <c:v>13439.2</c:v>
                </c:pt>
                <c:pt idx="266">
                  <c:v>14128.2</c:v>
                </c:pt>
                <c:pt idx="267">
                  <c:v>13102</c:v>
                </c:pt>
                <c:pt idx="268">
                  <c:v>13970.6</c:v>
                </c:pt>
                <c:pt idx="269">
                  <c:v>13271.8</c:v>
                </c:pt>
                <c:pt idx="270">
                  <c:v>13216.1</c:v>
                </c:pt>
                <c:pt idx="271">
                  <c:v>12353.9</c:v>
                </c:pt>
                <c:pt idx="272">
                  <c:v>12071.7</c:v>
                </c:pt>
                <c:pt idx="273">
                  <c:v>12632.7</c:v>
                </c:pt>
                <c:pt idx="274">
                  <c:v>12692.7</c:v>
                </c:pt>
                <c:pt idx="275">
                  <c:v>11290.8</c:v>
                </c:pt>
                <c:pt idx="276">
                  <c:v>9647.83</c:v>
                </c:pt>
                <c:pt idx="277">
                  <c:v>11029.3</c:v>
                </c:pt>
                <c:pt idx="278">
                  <c:v>11010.1</c:v>
                </c:pt>
                <c:pt idx="279">
                  <c:v>11195.4</c:v>
                </c:pt>
                <c:pt idx="280">
                  <c:v>3187.48</c:v>
                </c:pt>
                <c:pt idx="281">
                  <c:v>-15045.8</c:v>
                </c:pt>
                <c:pt idx="282">
                  <c:v>-41693.9</c:v>
                </c:pt>
                <c:pt idx="283">
                  <c:v>-59352.4</c:v>
                </c:pt>
                <c:pt idx="284">
                  <c:v>-54052.3</c:v>
                </c:pt>
                <c:pt idx="285">
                  <c:v>-33304.5</c:v>
                </c:pt>
                <c:pt idx="286">
                  <c:v>-14546.2</c:v>
                </c:pt>
                <c:pt idx="287">
                  <c:v>454.49599999999998</c:v>
                </c:pt>
                <c:pt idx="288">
                  <c:v>6205.51</c:v>
                </c:pt>
                <c:pt idx="289">
                  <c:v>6909.06</c:v>
                </c:pt>
                <c:pt idx="290">
                  <c:v>7129.96</c:v>
                </c:pt>
              </c:numCache>
            </c:numRef>
          </c:yVal>
          <c:smooth val="0"/>
        </c:ser>
        <c:ser>
          <c:idx val="5"/>
          <c:order val="5"/>
          <c:tx>
            <c:strRef>
              <c:f>Sheet1!$O$6</c:f>
              <c:strCache>
                <c:ptCount val="1"/>
                <c:pt idx="0">
                  <c:v>8f</c:v>
                </c:pt>
              </c:strCache>
            </c:strRef>
          </c:tx>
          <c:spPr>
            <a:ln w="19050" cap="rnd">
              <a:solidFill>
                <a:schemeClr val="accent6"/>
              </a:solidFill>
              <a:round/>
            </a:ln>
            <a:effectLst/>
          </c:spPr>
          <c:marker>
            <c:symbol val="none"/>
          </c:marker>
          <c:xVal>
            <c:numRef>
              <c:f>Sheet1!$N$8:$N$283</c:f>
              <c:numCache>
                <c:formatCode>General</c:formatCode>
                <c:ptCount val="276"/>
                <c:pt idx="0">
                  <c:v>315</c:v>
                </c:pt>
                <c:pt idx="1">
                  <c:v>316</c:v>
                </c:pt>
                <c:pt idx="2">
                  <c:v>317</c:v>
                </c:pt>
                <c:pt idx="3">
                  <c:v>318</c:v>
                </c:pt>
                <c:pt idx="4">
                  <c:v>319</c:v>
                </c:pt>
                <c:pt idx="5">
                  <c:v>320</c:v>
                </c:pt>
                <c:pt idx="6">
                  <c:v>321</c:v>
                </c:pt>
                <c:pt idx="7">
                  <c:v>322</c:v>
                </c:pt>
                <c:pt idx="8">
                  <c:v>323</c:v>
                </c:pt>
                <c:pt idx="9">
                  <c:v>324</c:v>
                </c:pt>
                <c:pt idx="10">
                  <c:v>325</c:v>
                </c:pt>
                <c:pt idx="11">
                  <c:v>326</c:v>
                </c:pt>
                <c:pt idx="12">
                  <c:v>327</c:v>
                </c:pt>
                <c:pt idx="13">
                  <c:v>328</c:v>
                </c:pt>
                <c:pt idx="14">
                  <c:v>329</c:v>
                </c:pt>
                <c:pt idx="15">
                  <c:v>330</c:v>
                </c:pt>
                <c:pt idx="16">
                  <c:v>331</c:v>
                </c:pt>
                <c:pt idx="17">
                  <c:v>332</c:v>
                </c:pt>
                <c:pt idx="18">
                  <c:v>333</c:v>
                </c:pt>
                <c:pt idx="19">
                  <c:v>334</c:v>
                </c:pt>
                <c:pt idx="20">
                  <c:v>335</c:v>
                </c:pt>
                <c:pt idx="21">
                  <c:v>336</c:v>
                </c:pt>
                <c:pt idx="22">
                  <c:v>337</c:v>
                </c:pt>
                <c:pt idx="23">
                  <c:v>338</c:v>
                </c:pt>
                <c:pt idx="24">
                  <c:v>339</c:v>
                </c:pt>
                <c:pt idx="25">
                  <c:v>340</c:v>
                </c:pt>
                <c:pt idx="26">
                  <c:v>341</c:v>
                </c:pt>
                <c:pt idx="27">
                  <c:v>342</c:v>
                </c:pt>
                <c:pt idx="28">
                  <c:v>343</c:v>
                </c:pt>
                <c:pt idx="29">
                  <c:v>344</c:v>
                </c:pt>
                <c:pt idx="30">
                  <c:v>345</c:v>
                </c:pt>
                <c:pt idx="31">
                  <c:v>346</c:v>
                </c:pt>
                <c:pt idx="32">
                  <c:v>347</c:v>
                </c:pt>
                <c:pt idx="33">
                  <c:v>348</c:v>
                </c:pt>
                <c:pt idx="34">
                  <c:v>349</c:v>
                </c:pt>
                <c:pt idx="35">
                  <c:v>350</c:v>
                </c:pt>
                <c:pt idx="36">
                  <c:v>351</c:v>
                </c:pt>
                <c:pt idx="37">
                  <c:v>352</c:v>
                </c:pt>
                <c:pt idx="38">
                  <c:v>353</c:v>
                </c:pt>
                <c:pt idx="39">
                  <c:v>354</c:v>
                </c:pt>
                <c:pt idx="40">
                  <c:v>355</c:v>
                </c:pt>
                <c:pt idx="41">
                  <c:v>356</c:v>
                </c:pt>
                <c:pt idx="42">
                  <c:v>357</c:v>
                </c:pt>
                <c:pt idx="43">
                  <c:v>358</c:v>
                </c:pt>
                <c:pt idx="44">
                  <c:v>359</c:v>
                </c:pt>
                <c:pt idx="45">
                  <c:v>360</c:v>
                </c:pt>
                <c:pt idx="46">
                  <c:v>361</c:v>
                </c:pt>
                <c:pt idx="47">
                  <c:v>362</c:v>
                </c:pt>
                <c:pt idx="48">
                  <c:v>363</c:v>
                </c:pt>
                <c:pt idx="49">
                  <c:v>364</c:v>
                </c:pt>
                <c:pt idx="50">
                  <c:v>365</c:v>
                </c:pt>
                <c:pt idx="51">
                  <c:v>366</c:v>
                </c:pt>
                <c:pt idx="52">
                  <c:v>367</c:v>
                </c:pt>
                <c:pt idx="53">
                  <c:v>368</c:v>
                </c:pt>
                <c:pt idx="54">
                  <c:v>369</c:v>
                </c:pt>
                <c:pt idx="55">
                  <c:v>370</c:v>
                </c:pt>
                <c:pt idx="56">
                  <c:v>371</c:v>
                </c:pt>
                <c:pt idx="57">
                  <c:v>372</c:v>
                </c:pt>
                <c:pt idx="58">
                  <c:v>373</c:v>
                </c:pt>
                <c:pt idx="59">
                  <c:v>374</c:v>
                </c:pt>
                <c:pt idx="60">
                  <c:v>375</c:v>
                </c:pt>
                <c:pt idx="61">
                  <c:v>376</c:v>
                </c:pt>
                <c:pt idx="62">
                  <c:v>377</c:v>
                </c:pt>
                <c:pt idx="63">
                  <c:v>378</c:v>
                </c:pt>
                <c:pt idx="64">
                  <c:v>379</c:v>
                </c:pt>
                <c:pt idx="65">
                  <c:v>380</c:v>
                </c:pt>
                <c:pt idx="66">
                  <c:v>381</c:v>
                </c:pt>
                <c:pt idx="67">
                  <c:v>382</c:v>
                </c:pt>
                <c:pt idx="68">
                  <c:v>383</c:v>
                </c:pt>
                <c:pt idx="69">
                  <c:v>384</c:v>
                </c:pt>
                <c:pt idx="70">
                  <c:v>385</c:v>
                </c:pt>
                <c:pt idx="71">
                  <c:v>386</c:v>
                </c:pt>
                <c:pt idx="72">
                  <c:v>387</c:v>
                </c:pt>
                <c:pt idx="73">
                  <c:v>388</c:v>
                </c:pt>
                <c:pt idx="74">
                  <c:v>389</c:v>
                </c:pt>
                <c:pt idx="75">
                  <c:v>390</c:v>
                </c:pt>
                <c:pt idx="76">
                  <c:v>391</c:v>
                </c:pt>
                <c:pt idx="77">
                  <c:v>392</c:v>
                </c:pt>
                <c:pt idx="78">
                  <c:v>393</c:v>
                </c:pt>
                <c:pt idx="79">
                  <c:v>394</c:v>
                </c:pt>
                <c:pt idx="80">
                  <c:v>395</c:v>
                </c:pt>
                <c:pt idx="81">
                  <c:v>396</c:v>
                </c:pt>
                <c:pt idx="82">
                  <c:v>397</c:v>
                </c:pt>
                <c:pt idx="83">
                  <c:v>398</c:v>
                </c:pt>
                <c:pt idx="84">
                  <c:v>399</c:v>
                </c:pt>
                <c:pt idx="85">
                  <c:v>400</c:v>
                </c:pt>
                <c:pt idx="86">
                  <c:v>401</c:v>
                </c:pt>
                <c:pt idx="87">
                  <c:v>402</c:v>
                </c:pt>
                <c:pt idx="88">
                  <c:v>403</c:v>
                </c:pt>
                <c:pt idx="89">
                  <c:v>404</c:v>
                </c:pt>
                <c:pt idx="90">
                  <c:v>405</c:v>
                </c:pt>
                <c:pt idx="91">
                  <c:v>406</c:v>
                </c:pt>
                <c:pt idx="92">
                  <c:v>407</c:v>
                </c:pt>
                <c:pt idx="93">
                  <c:v>408</c:v>
                </c:pt>
                <c:pt idx="94">
                  <c:v>409</c:v>
                </c:pt>
                <c:pt idx="95">
                  <c:v>410</c:v>
                </c:pt>
                <c:pt idx="96">
                  <c:v>411</c:v>
                </c:pt>
                <c:pt idx="97">
                  <c:v>412</c:v>
                </c:pt>
                <c:pt idx="98">
                  <c:v>413</c:v>
                </c:pt>
                <c:pt idx="99">
                  <c:v>414</c:v>
                </c:pt>
                <c:pt idx="100">
                  <c:v>415</c:v>
                </c:pt>
                <c:pt idx="101">
                  <c:v>416</c:v>
                </c:pt>
                <c:pt idx="102">
                  <c:v>417</c:v>
                </c:pt>
                <c:pt idx="103">
                  <c:v>418</c:v>
                </c:pt>
                <c:pt idx="104">
                  <c:v>419</c:v>
                </c:pt>
                <c:pt idx="105">
                  <c:v>420</c:v>
                </c:pt>
                <c:pt idx="106">
                  <c:v>421</c:v>
                </c:pt>
                <c:pt idx="107">
                  <c:v>422</c:v>
                </c:pt>
                <c:pt idx="108">
                  <c:v>423</c:v>
                </c:pt>
                <c:pt idx="109">
                  <c:v>424</c:v>
                </c:pt>
                <c:pt idx="110">
                  <c:v>425</c:v>
                </c:pt>
                <c:pt idx="111">
                  <c:v>426</c:v>
                </c:pt>
                <c:pt idx="112">
                  <c:v>427</c:v>
                </c:pt>
                <c:pt idx="113">
                  <c:v>428</c:v>
                </c:pt>
                <c:pt idx="114">
                  <c:v>429</c:v>
                </c:pt>
                <c:pt idx="115">
                  <c:v>430</c:v>
                </c:pt>
                <c:pt idx="116">
                  <c:v>431</c:v>
                </c:pt>
                <c:pt idx="117">
                  <c:v>432</c:v>
                </c:pt>
                <c:pt idx="118">
                  <c:v>433</c:v>
                </c:pt>
                <c:pt idx="119">
                  <c:v>434</c:v>
                </c:pt>
                <c:pt idx="120">
                  <c:v>435</c:v>
                </c:pt>
                <c:pt idx="121">
                  <c:v>436</c:v>
                </c:pt>
                <c:pt idx="122">
                  <c:v>437</c:v>
                </c:pt>
                <c:pt idx="123">
                  <c:v>438</c:v>
                </c:pt>
                <c:pt idx="124">
                  <c:v>439</c:v>
                </c:pt>
                <c:pt idx="125">
                  <c:v>440</c:v>
                </c:pt>
                <c:pt idx="126">
                  <c:v>441</c:v>
                </c:pt>
                <c:pt idx="127">
                  <c:v>442</c:v>
                </c:pt>
                <c:pt idx="128">
                  <c:v>443</c:v>
                </c:pt>
                <c:pt idx="129">
                  <c:v>444</c:v>
                </c:pt>
                <c:pt idx="130">
                  <c:v>445</c:v>
                </c:pt>
                <c:pt idx="131">
                  <c:v>446</c:v>
                </c:pt>
                <c:pt idx="132">
                  <c:v>447</c:v>
                </c:pt>
                <c:pt idx="133">
                  <c:v>448</c:v>
                </c:pt>
                <c:pt idx="134">
                  <c:v>449</c:v>
                </c:pt>
                <c:pt idx="135">
                  <c:v>450</c:v>
                </c:pt>
                <c:pt idx="136">
                  <c:v>451</c:v>
                </c:pt>
                <c:pt idx="137">
                  <c:v>452</c:v>
                </c:pt>
                <c:pt idx="138">
                  <c:v>453</c:v>
                </c:pt>
                <c:pt idx="139">
                  <c:v>454</c:v>
                </c:pt>
                <c:pt idx="140">
                  <c:v>455</c:v>
                </c:pt>
                <c:pt idx="141">
                  <c:v>456</c:v>
                </c:pt>
                <c:pt idx="142">
                  <c:v>457</c:v>
                </c:pt>
                <c:pt idx="143">
                  <c:v>458</c:v>
                </c:pt>
                <c:pt idx="144">
                  <c:v>459</c:v>
                </c:pt>
                <c:pt idx="145">
                  <c:v>460</c:v>
                </c:pt>
                <c:pt idx="146">
                  <c:v>461</c:v>
                </c:pt>
                <c:pt idx="147">
                  <c:v>462</c:v>
                </c:pt>
                <c:pt idx="148">
                  <c:v>463</c:v>
                </c:pt>
                <c:pt idx="149">
                  <c:v>464</c:v>
                </c:pt>
                <c:pt idx="150">
                  <c:v>465</c:v>
                </c:pt>
                <c:pt idx="151">
                  <c:v>466</c:v>
                </c:pt>
                <c:pt idx="152">
                  <c:v>467</c:v>
                </c:pt>
                <c:pt idx="153">
                  <c:v>468</c:v>
                </c:pt>
                <c:pt idx="154">
                  <c:v>469</c:v>
                </c:pt>
                <c:pt idx="155">
                  <c:v>470</c:v>
                </c:pt>
                <c:pt idx="156">
                  <c:v>471</c:v>
                </c:pt>
                <c:pt idx="157">
                  <c:v>472</c:v>
                </c:pt>
                <c:pt idx="158">
                  <c:v>473</c:v>
                </c:pt>
                <c:pt idx="159">
                  <c:v>474</c:v>
                </c:pt>
                <c:pt idx="160">
                  <c:v>475</c:v>
                </c:pt>
                <c:pt idx="161">
                  <c:v>476</c:v>
                </c:pt>
                <c:pt idx="162">
                  <c:v>477</c:v>
                </c:pt>
                <c:pt idx="163">
                  <c:v>478</c:v>
                </c:pt>
                <c:pt idx="164">
                  <c:v>479</c:v>
                </c:pt>
                <c:pt idx="165">
                  <c:v>480</c:v>
                </c:pt>
                <c:pt idx="166">
                  <c:v>481</c:v>
                </c:pt>
                <c:pt idx="167">
                  <c:v>482</c:v>
                </c:pt>
                <c:pt idx="168">
                  <c:v>483</c:v>
                </c:pt>
                <c:pt idx="169">
                  <c:v>484</c:v>
                </c:pt>
                <c:pt idx="170">
                  <c:v>485</c:v>
                </c:pt>
                <c:pt idx="171">
                  <c:v>486</c:v>
                </c:pt>
                <c:pt idx="172">
                  <c:v>487</c:v>
                </c:pt>
                <c:pt idx="173">
                  <c:v>488</c:v>
                </c:pt>
                <c:pt idx="174">
                  <c:v>489</c:v>
                </c:pt>
                <c:pt idx="175">
                  <c:v>490</c:v>
                </c:pt>
                <c:pt idx="176">
                  <c:v>491</c:v>
                </c:pt>
                <c:pt idx="177">
                  <c:v>492</c:v>
                </c:pt>
                <c:pt idx="178">
                  <c:v>493</c:v>
                </c:pt>
                <c:pt idx="179">
                  <c:v>494</c:v>
                </c:pt>
                <c:pt idx="180">
                  <c:v>495</c:v>
                </c:pt>
                <c:pt idx="181">
                  <c:v>496</c:v>
                </c:pt>
                <c:pt idx="182">
                  <c:v>497</c:v>
                </c:pt>
                <c:pt idx="183">
                  <c:v>498</c:v>
                </c:pt>
                <c:pt idx="184">
                  <c:v>499</c:v>
                </c:pt>
                <c:pt idx="185">
                  <c:v>500</c:v>
                </c:pt>
                <c:pt idx="186">
                  <c:v>501</c:v>
                </c:pt>
                <c:pt idx="187">
                  <c:v>502</c:v>
                </c:pt>
                <c:pt idx="188">
                  <c:v>503</c:v>
                </c:pt>
                <c:pt idx="189">
                  <c:v>504</c:v>
                </c:pt>
                <c:pt idx="190">
                  <c:v>505</c:v>
                </c:pt>
                <c:pt idx="191">
                  <c:v>506</c:v>
                </c:pt>
                <c:pt idx="192">
                  <c:v>507</c:v>
                </c:pt>
                <c:pt idx="193">
                  <c:v>508</c:v>
                </c:pt>
                <c:pt idx="194">
                  <c:v>509</c:v>
                </c:pt>
                <c:pt idx="195">
                  <c:v>510</c:v>
                </c:pt>
                <c:pt idx="196">
                  <c:v>511</c:v>
                </c:pt>
                <c:pt idx="197">
                  <c:v>512</c:v>
                </c:pt>
                <c:pt idx="198">
                  <c:v>513</c:v>
                </c:pt>
                <c:pt idx="199">
                  <c:v>514</c:v>
                </c:pt>
                <c:pt idx="200">
                  <c:v>515</c:v>
                </c:pt>
                <c:pt idx="201">
                  <c:v>516</c:v>
                </c:pt>
                <c:pt idx="202">
                  <c:v>517</c:v>
                </c:pt>
                <c:pt idx="203">
                  <c:v>518</c:v>
                </c:pt>
                <c:pt idx="204">
                  <c:v>519</c:v>
                </c:pt>
                <c:pt idx="205">
                  <c:v>520</c:v>
                </c:pt>
                <c:pt idx="206">
                  <c:v>521</c:v>
                </c:pt>
                <c:pt idx="207">
                  <c:v>522</c:v>
                </c:pt>
                <c:pt idx="208">
                  <c:v>523</c:v>
                </c:pt>
                <c:pt idx="209">
                  <c:v>524</c:v>
                </c:pt>
                <c:pt idx="210">
                  <c:v>525</c:v>
                </c:pt>
                <c:pt idx="211">
                  <c:v>526</c:v>
                </c:pt>
                <c:pt idx="212">
                  <c:v>527</c:v>
                </c:pt>
                <c:pt idx="213">
                  <c:v>528</c:v>
                </c:pt>
                <c:pt idx="214">
                  <c:v>529</c:v>
                </c:pt>
                <c:pt idx="215">
                  <c:v>530</c:v>
                </c:pt>
                <c:pt idx="216">
                  <c:v>531</c:v>
                </c:pt>
                <c:pt idx="217">
                  <c:v>532</c:v>
                </c:pt>
                <c:pt idx="218">
                  <c:v>533</c:v>
                </c:pt>
                <c:pt idx="219">
                  <c:v>534</c:v>
                </c:pt>
                <c:pt idx="220">
                  <c:v>535</c:v>
                </c:pt>
                <c:pt idx="221">
                  <c:v>536</c:v>
                </c:pt>
                <c:pt idx="222">
                  <c:v>537</c:v>
                </c:pt>
                <c:pt idx="223">
                  <c:v>538</c:v>
                </c:pt>
                <c:pt idx="224">
                  <c:v>539</c:v>
                </c:pt>
                <c:pt idx="225">
                  <c:v>540</c:v>
                </c:pt>
                <c:pt idx="226">
                  <c:v>541</c:v>
                </c:pt>
                <c:pt idx="227">
                  <c:v>542</c:v>
                </c:pt>
                <c:pt idx="228">
                  <c:v>543</c:v>
                </c:pt>
                <c:pt idx="229">
                  <c:v>544</c:v>
                </c:pt>
                <c:pt idx="230">
                  <c:v>545</c:v>
                </c:pt>
                <c:pt idx="231">
                  <c:v>546</c:v>
                </c:pt>
                <c:pt idx="232">
                  <c:v>547</c:v>
                </c:pt>
                <c:pt idx="233">
                  <c:v>548</c:v>
                </c:pt>
                <c:pt idx="234">
                  <c:v>549</c:v>
                </c:pt>
                <c:pt idx="235">
                  <c:v>550</c:v>
                </c:pt>
                <c:pt idx="236">
                  <c:v>551</c:v>
                </c:pt>
                <c:pt idx="237">
                  <c:v>552</c:v>
                </c:pt>
                <c:pt idx="238">
                  <c:v>553</c:v>
                </c:pt>
                <c:pt idx="239">
                  <c:v>554</c:v>
                </c:pt>
                <c:pt idx="240">
                  <c:v>555</c:v>
                </c:pt>
                <c:pt idx="241">
                  <c:v>556</c:v>
                </c:pt>
                <c:pt idx="242">
                  <c:v>557</c:v>
                </c:pt>
                <c:pt idx="243">
                  <c:v>558</c:v>
                </c:pt>
                <c:pt idx="244">
                  <c:v>559</c:v>
                </c:pt>
                <c:pt idx="245">
                  <c:v>560</c:v>
                </c:pt>
                <c:pt idx="246">
                  <c:v>561</c:v>
                </c:pt>
                <c:pt idx="247">
                  <c:v>562</c:v>
                </c:pt>
                <c:pt idx="248">
                  <c:v>563</c:v>
                </c:pt>
                <c:pt idx="249">
                  <c:v>564</c:v>
                </c:pt>
                <c:pt idx="250">
                  <c:v>565</c:v>
                </c:pt>
                <c:pt idx="251">
                  <c:v>566</c:v>
                </c:pt>
                <c:pt idx="252">
                  <c:v>567</c:v>
                </c:pt>
                <c:pt idx="253">
                  <c:v>568</c:v>
                </c:pt>
                <c:pt idx="254">
                  <c:v>569</c:v>
                </c:pt>
                <c:pt idx="255">
                  <c:v>570</c:v>
                </c:pt>
                <c:pt idx="256">
                  <c:v>571</c:v>
                </c:pt>
                <c:pt idx="257">
                  <c:v>572</c:v>
                </c:pt>
                <c:pt idx="258">
                  <c:v>573</c:v>
                </c:pt>
                <c:pt idx="259">
                  <c:v>574</c:v>
                </c:pt>
                <c:pt idx="260">
                  <c:v>575</c:v>
                </c:pt>
                <c:pt idx="261">
                  <c:v>576</c:v>
                </c:pt>
                <c:pt idx="262">
                  <c:v>577</c:v>
                </c:pt>
                <c:pt idx="263">
                  <c:v>578</c:v>
                </c:pt>
                <c:pt idx="264">
                  <c:v>579</c:v>
                </c:pt>
                <c:pt idx="265">
                  <c:v>580</c:v>
                </c:pt>
                <c:pt idx="266">
                  <c:v>581</c:v>
                </c:pt>
                <c:pt idx="267">
                  <c:v>582</c:v>
                </c:pt>
                <c:pt idx="268">
                  <c:v>583</c:v>
                </c:pt>
                <c:pt idx="269">
                  <c:v>584</c:v>
                </c:pt>
                <c:pt idx="270">
                  <c:v>585</c:v>
                </c:pt>
                <c:pt idx="271">
                  <c:v>586</c:v>
                </c:pt>
                <c:pt idx="272">
                  <c:v>587</c:v>
                </c:pt>
                <c:pt idx="273">
                  <c:v>588</c:v>
                </c:pt>
                <c:pt idx="274">
                  <c:v>589</c:v>
                </c:pt>
                <c:pt idx="275">
                  <c:v>590</c:v>
                </c:pt>
              </c:numCache>
            </c:numRef>
          </c:xVal>
          <c:yVal>
            <c:numRef>
              <c:f>Sheet1!$O$8:$O$283</c:f>
              <c:numCache>
                <c:formatCode>General</c:formatCode>
                <c:ptCount val="276"/>
                <c:pt idx="0">
                  <c:v>-3512.83</c:v>
                </c:pt>
                <c:pt idx="1">
                  <c:v>-2072.36</c:v>
                </c:pt>
                <c:pt idx="2">
                  <c:v>-469.69</c:v>
                </c:pt>
                <c:pt idx="3">
                  <c:v>-1342.93</c:v>
                </c:pt>
                <c:pt idx="4">
                  <c:v>-431.74400000000003</c:v>
                </c:pt>
                <c:pt idx="5">
                  <c:v>-742.61400000000003</c:v>
                </c:pt>
                <c:pt idx="6">
                  <c:v>519.05100000000004</c:v>
                </c:pt>
                <c:pt idx="7">
                  <c:v>2181.54</c:v>
                </c:pt>
                <c:pt idx="8">
                  <c:v>2549.15</c:v>
                </c:pt>
                <c:pt idx="9">
                  <c:v>3786.03</c:v>
                </c:pt>
                <c:pt idx="10">
                  <c:v>5318.2</c:v>
                </c:pt>
                <c:pt idx="11">
                  <c:v>4475.84</c:v>
                </c:pt>
                <c:pt idx="12">
                  <c:v>3468.61</c:v>
                </c:pt>
                <c:pt idx="13">
                  <c:v>2989.25</c:v>
                </c:pt>
                <c:pt idx="14">
                  <c:v>6039.52</c:v>
                </c:pt>
                <c:pt idx="15">
                  <c:v>14058.2</c:v>
                </c:pt>
                <c:pt idx="16">
                  <c:v>21928.3</c:v>
                </c:pt>
                <c:pt idx="17">
                  <c:v>32604.799999999999</c:v>
                </c:pt>
                <c:pt idx="18">
                  <c:v>40554.5</c:v>
                </c:pt>
                <c:pt idx="19">
                  <c:v>48921.3</c:v>
                </c:pt>
                <c:pt idx="20">
                  <c:v>64182.9</c:v>
                </c:pt>
                <c:pt idx="21">
                  <c:v>75829.600000000006</c:v>
                </c:pt>
                <c:pt idx="22">
                  <c:v>89255.4</c:v>
                </c:pt>
                <c:pt idx="23">
                  <c:v>105286</c:v>
                </c:pt>
                <c:pt idx="24">
                  <c:v>121212</c:v>
                </c:pt>
                <c:pt idx="25">
                  <c:v>140495</c:v>
                </c:pt>
                <c:pt idx="26">
                  <c:v>158849</c:v>
                </c:pt>
                <c:pt idx="27">
                  <c:v>184280</c:v>
                </c:pt>
                <c:pt idx="28">
                  <c:v>200132</c:v>
                </c:pt>
                <c:pt idx="29">
                  <c:v>229890</c:v>
                </c:pt>
                <c:pt idx="30">
                  <c:v>249278</c:v>
                </c:pt>
                <c:pt idx="31">
                  <c:v>282956</c:v>
                </c:pt>
                <c:pt idx="32">
                  <c:v>310906</c:v>
                </c:pt>
                <c:pt idx="33">
                  <c:v>327828</c:v>
                </c:pt>
                <c:pt idx="34">
                  <c:v>363546</c:v>
                </c:pt>
                <c:pt idx="35">
                  <c:v>394301</c:v>
                </c:pt>
                <c:pt idx="36">
                  <c:v>423649</c:v>
                </c:pt>
                <c:pt idx="37">
                  <c:v>455517</c:v>
                </c:pt>
                <c:pt idx="38">
                  <c:v>479321</c:v>
                </c:pt>
                <c:pt idx="39">
                  <c:v>512846</c:v>
                </c:pt>
                <c:pt idx="40">
                  <c:v>551117</c:v>
                </c:pt>
                <c:pt idx="41">
                  <c:v>583130</c:v>
                </c:pt>
                <c:pt idx="42">
                  <c:v>609513</c:v>
                </c:pt>
                <c:pt idx="43">
                  <c:v>642348</c:v>
                </c:pt>
                <c:pt idx="44">
                  <c:v>669816</c:v>
                </c:pt>
                <c:pt idx="45">
                  <c:v>693658</c:v>
                </c:pt>
                <c:pt idx="46">
                  <c:v>724907</c:v>
                </c:pt>
                <c:pt idx="47">
                  <c:v>762301</c:v>
                </c:pt>
                <c:pt idx="48">
                  <c:v>797819</c:v>
                </c:pt>
                <c:pt idx="49">
                  <c:v>820067</c:v>
                </c:pt>
                <c:pt idx="50">
                  <c:v>843786</c:v>
                </c:pt>
                <c:pt idx="51">
                  <c:v>864077</c:v>
                </c:pt>
                <c:pt idx="52">
                  <c:v>898703</c:v>
                </c:pt>
                <c:pt idx="53">
                  <c:v>923876</c:v>
                </c:pt>
                <c:pt idx="54">
                  <c:v>952540</c:v>
                </c:pt>
                <c:pt idx="55">
                  <c:v>983018</c:v>
                </c:pt>
                <c:pt idx="56" formatCode="0.00E+00">
                  <c:v>1002530</c:v>
                </c:pt>
                <c:pt idx="57" formatCode="0.00E+00">
                  <c:v>1036290</c:v>
                </c:pt>
                <c:pt idx="58" formatCode="0.00E+00">
                  <c:v>1048850</c:v>
                </c:pt>
                <c:pt idx="59" formatCode="0.00E+00">
                  <c:v>1069360</c:v>
                </c:pt>
                <c:pt idx="60" formatCode="0.00E+00">
                  <c:v>1077140</c:v>
                </c:pt>
                <c:pt idx="61" formatCode="0.00E+00">
                  <c:v>1099840</c:v>
                </c:pt>
                <c:pt idx="62" formatCode="0.00E+00">
                  <c:v>1121890</c:v>
                </c:pt>
                <c:pt idx="63" formatCode="0.00E+00">
                  <c:v>1132310</c:v>
                </c:pt>
                <c:pt idx="64" formatCode="0.00E+00">
                  <c:v>1143550</c:v>
                </c:pt>
                <c:pt idx="65" formatCode="0.00E+00">
                  <c:v>1150670</c:v>
                </c:pt>
                <c:pt idx="66" formatCode="0.00E+00">
                  <c:v>1154810</c:v>
                </c:pt>
                <c:pt idx="67" formatCode="0.00E+00">
                  <c:v>1159280</c:v>
                </c:pt>
                <c:pt idx="68" formatCode="0.00E+00">
                  <c:v>1170350</c:v>
                </c:pt>
                <c:pt idx="69" formatCode="0.00E+00">
                  <c:v>1184360</c:v>
                </c:pt>
                <c:pt idx="70" formatCode="0.00E+00">
                  <c:v>1191490</c:v>
                </c:pt>
                <c:pt idx="71" formatCode="0.00E+00">
                  <c:v>1200220</c:v>
                </c:pt>
                <c:pt idx="72" formatCode="0.00E+00">
                  <c:v>1194790</c:v>
                </c:pt>
                <c:pt idx="73" formatCode="0.00E+00">
                  <c:v>1186210</c:v>
                </c:pt>
                <c:pt idx="74" formatCode="0.00E+00">
                  <c:v>1177350</c:v>
                </c:pt>
                <c:pt idx="75" formatCode="0.00E+00">
                  <c:v>1178060</c:v>
                </c:pt>
                <c:pt idx="76" formatCode="0.00E+00">
                  <c:v>1164500</c:v>
                </c:pt>
                <c:pt idx="77" formatCode="0.00E+00">
                  <c:v>1162340</c:v>
                </c:pt>
                <c:pt idx="78" formatCode="0.00E+00">
                  <c:v>1156630</c:v>
                </c:pt>
                <c:pt idx="79" formatCode="0.00E+00">
                  <c:v>1138390</c:v>
                </c:pt>
                <c:pt idx="80" formatCode="0.00E+00">
                  <c:v>1130630</c:v>
                </c:pt>
                <c:pt idx="81" formatCode="0.00E+00">
                  <c:v>1116250</c:v>
                </c:pt>
                <c:pt idx="82" formatCode="0.00E+00">
                  <c:v>1118380</c:v>
                </c:pt>
                <c:pt idx="83" formatCode="0.00E+00">
                  <c:v>1105190</c:v>
                </c:pt>
                <c:pt idx="84" formatCode="0.00E+00">
                  <c:v>1102360</c:v>
                </c:pt>
                <c:pt idx="85" formatCode="0.00E+00">
                  <c:v>1091700</c:v>
                </c:pt>
                <c:pt idx="86" formatCode="0.00E+00">
                  <c:v>1073510</c:v>
                </c:pt>
                <c:pt idx="87" formatCode="0.00E+00">
                  <c:v>1072650</c:v>
                </c:pt>
                <c:pt idx="88" formatCode="0.00E+00">
                  <c:v>1053520</c:v>
                </c:pt>
                <c:pt idx="89" formatCode="0.00E+00">
                  <c:v>1045650</c:v>
                </c:pt>
                <c:pt idx="90" formatCode="0.00E+00">
                  <c:v>1034310</c:v>
                </c:pt>
                <c:pt idx="91" formatCode="0.00E+00">
                  <c:v>1021650</c:v>
                </c:pt>
                <c:pt idx="92" formatCode="0.00E+00">
                  <c:v>1007790</c:v>
                </c:pt>
                <c:pt idx="93">
                  <c:v>996208</c:v>
                </c:pt>
                <c:pt idx="94">
                  <c:v>980921</c:v>
                </c:pt>
                <c:pt idx="95">
                  <c:v>971286</c:v>
                </c:pt>
                <c:pt idx="96">
                  <c:v>951481</c:v>
                </c:pt>
                <c:pt idx="97">
                  <c:v>941139</c:v>
                </c:pt>
                <c:pt idx="98">
                  <c:v>921849</c:v>
                </c:pt>
                <c:pt idx="99">
                  <c:v>903682</c:v>
                </c:pt>
                <c:pt idx="100">
                  <c:v>889980</c:v>
                </c:pt>
                <c:pt idx="101">
                  <c:v>868425</c:v>
                </c:pt>
                <c:pt idx="102">
                  <c:v>859482</c:v>
                </c:pt>
                <c:pt idx="103">
                  <c:v>841491</c:v>
                </c:pt>
                <c:pt idx="104">
                  <c:v>827212</c:v>
                </c:pt>
                <c:pt idx="105">
                  <c:v>813016</c:v>
                </c:pt>
                <c:pt idx="106">
                  <c:v>793652</c:v>
                </c:pt>
                <c:pt idx="107">
                  <c:v>784233</c:v>
                </c:pt>
                <c:pt idx="108">
                  <c:v>768094</c:v>
                </c:pt>
                <c:pt idx="109">
                  <c:v>758294</c:v>
                </c:pt>
                <c:pt idx="110">
                  <c:v>738788</c:v>
                </c:pt>
                <c:pt idx="111">
                  <c:v>716645</c:v>
                </c:pt>
                <c:pt idx="112">
                  <c:v>712727</c:v>
                </c:pt>
                <c:pt idx="113">
                  <c:v>700142</c:v>
                </c:pt>
                <c:pt idx="114">
                  <c:v>680154</c:v>
                </c:pt>
                <c:pt idx="115">
                  <c:v>670417</c:v>
                </c:pt>
                <c:pt idx="116">
                  <c:v>652192</c:v>
                </c:pt>
                <c:pt idx="117">
                  <c:v>634555</c:v>
                </c:pt>
                <c:pt idx="118">
                  <c:v>628439</c:v>
                </c:pt>
                <c:pt idx="119">
                  <c:v>624445</c:v>
                </c:pt>
                <c:pt idx="120">
                  <c:v>602981</c:v>
                </c:pt>
                <c:pt idx="121">
                  <c:v>588097</c:v>
                </c:pt>
                <c:pt idx="122">
                  <c:v>577505</c:v>
                </c:pt>
                <c:pt idx="123">
                  <c:v>563920</c:v>
                </c:pt>
                <c:pt idx="124">
                  <c:v>549266</c:v>
                </c:pt>
                <c:pt idx="125">
                  <c:v>546796</c:v>
                </c:pt>
                <c:pt idx="126">
                  <c:v>535405</c:v>
                </c:pt>
                <c:pt idx="127">
                  <c:v>520029</c:v>
                </c:pt>
                <c:pt idx="128">
                  <c:v>514735</c:v>
                </c:pt>
                <c:pt idx="129">
                  <c:v>500914</c:v>
                </c:pt>
                <c:pt idx="130">
                  <c:v>486556</c:v>
                </c:pt>
                <c:pt idx="131">
                  <c:v>478005</c:v>
                </c:pt>
                <c:pt idx="132">
                  <c:v>468375</c:v>
                </c:pt>
                <c:pt idx="133">
                  <c:v>461198</c:v>
                </c:pt>
                <c:pt idx="134">
                  <c:v>448846</c:v>
                </c:pt>
                <c:pt idx="135">
                  <c:v>438031</c:v>
                </c:pt>
                <c:pt idx="136">
                  <c:v>430526</c:v>
                </c:pt>
                <c:pt idx="137">
                  <c:v>421070</c:v>
                </c:pt>
                <c:pt idx="138">
                  <c:v>411952</c:v>
                </c:pt>
                <c:pt idx="139">
                  <c:v>401203</c:v>
                </c:pt>
                <c:pt idx="140">
                  <c:v>392772</c:v>
                </c:pt>
                <c:pt idx="141">
                  <c:v>385466</c:v>
                </c:pt>
                <c:pt idx="142">
                  <c:v>374285</c:v>
                </c:pt>
                <c:pt idx="143">
                  <c:v>361025</c:v>
                </c:pt>
                <c:pt idx="144">
                  <c:v>357986</c:v>
                </c:pt>
                <c:pt idx="145">
                  <c:v>349915</c:v>
                </c:pt>
                <c:pt idx="146">
                  <c:v>341656</c:v>
                </c:pt>
                <c:pt idx="147">
                  <c:v>332852</c:v>
                </c:pt>
                <c:pt idx="148">
                  <c:v>320656</c:v>
                </c:pt>
                <c:pt idx="149">
                  <c:v>313159</c:v>
                </c:pt>
                <c:pt idx="150">
                  <c:v>306112</c:v>
                </c:pt>
                <c:pt idx="151">
                  <c:v>298155</c:v>
                </c:pt>
                <c:pt idx="152">
                  <c:v>289753</c:v>
                </c:pt>
                <c:pt idx="153">
                  <c:v>280795</c:v>
                </c:pt>
                <c:pt idx="154">
                  <c:v>274158</c:v>
                </c:pt>
                <c:pt idx="155">
                  <c:v>266153</c:v>
                </c:pt>
                <c:pt idx="156">
                  <c:v>261004</c:v>
                </c:pt>
                <c:pt idx="157">
                  <c:v>254232</c:v>
                </c:pt>
                <c:pt idx="158">
                  <c:v>248631</c:v>
                </c:pt>
                <c:pt idx="159">
                  <c:v>240137</c:v>
                </c:pt>
                <c:pt idx="160">
                  <c:v>231382</c:v>
                </c:pt>
                <c:pt idx="161">
                  <c:v>228121</c:v>
                </c:pt>
                <c:pt idx="162">
                  <c:v>222399</c:v>
                </c:pt>
                <c:pt idx="163">
                  <c:v>216531</c:v>
                </c:pt>
                <c:pt idx="164">
                  <c:v>212765</c:v>
                </c:pt>
                <c:pt idx="165">
                  <c:v>205951</c:v>
                </c:pt>
                <c:pt idx="166">
                  <c:v>202912</c:v>
                </c:pt>
                <c:pt idx="167">
                  <c:v>194996</c:v>
                </c:pt>
                <c:pt idx="168">
                  <c:v>189054</c:v>
                </c:pt>
                <c:pt idx="169">
                  <c:v>189489</c:v>
                </c:pt>
                <c:pt idx="170">
                  <c:v>178325</c:v>
                </c:pt>
                <c:pt idx="171">
                  <c:v>175432</c:v>
                </c:pt>
                <c:pt idx="172">
                  <c:v>168951</c:v>
                </c:pt>
                <c:pt idx="173">
                  <c:v>165222</c:v>
                </c:pt>
                <c:pt idx="174">
                  <c:v>158573</c:v>
                </c:pt>
                <c:pt idx="175">
                  <c:v>154357</c:v>
                </c:pt>
                <c:pt idx="176">
                  <c:v>152369</c:v>
                </c:pt>
                <c:pt idx="177">
                  <c:v>145455</c:v>
                </c:pt>
                <c:pt idx="178">
                  <c:v>144478</c:v>
                </c:pt>
                <c:pt idx="179">
                  <c:v>138203</c:v>
                </c:pt>
                <c:pt idx="180">
                  <c:v>133095</c:v>
                </c:pt>
                <c:pt idx="181">
                  <c:v>130042</c:v>
                </c:pt>
                <c:pt idx="182">
                  <c:v>128620</c:v>
                </c:pt>
                <c:pt idx="183">
                  <c:v>126152</c:v>
                </c:pt>
                <c:pt idx="184">
                  <c:v>119531</c:v>
                </c:pt>
                <c:pt idx="185">
                  <c:v>116447</c:v>
                </c:pt>
                <c:pt idx="186">
                  <c:v>115525</c:v>
                </c:pt>
                <c:pt idx="187">
                  <c:v>111010</c:v>
                </c:pt>
                <c:pt idx="188">
                  <c:v>108465</c:v>
                </c:pt>
                <c:pt idx="189">
                  <c:v>104201</c:v>
                </c:pt>
                <c:pt idx="190">
                  <c:v>102168</c:v>
                </c:pt>
                <c:pt idx="191">
                  <c:v>98503.2</c:v>
                </c:pt>
                <c:pt idx="192">
                  <c:v>97490.9</c:v>
                </c:pt>
                <c:pt idx="193">
                  <c:v>95953.3</c:v>
                </c:pt>
                <c:pt idx="194">
                  <c:v>91655.7</c:v>
                </c:pt>
                <c:pt idx="195">
                  <c:v>90381.1</c:v>
                </c:pt>
                <c:pt idx="196">
                  <c:v>87968.2</c:v>
                </c:pt>
                <c:pt idx="197">
                  <c:v>84786.6</c:v>
                </c:pt>
                <c:pt idx="198">
                  <c:v>83384.2</c:v>
                </c:pt>
                <c:pt idx="199">
                  <c:v>77668.600000000006</c:v>
                </c:pt>
                <c:pt idx="200">
                  <c:v>79479.8</c:v>
                </c:pt>
                <c:pt idx="201">
                  <c:v>74889.399999999994</c:v>
                </c:pt>
                <c:pt idx="202">
                  <c:v>74951.100000000006</c:v>
                </c:pt>
                <c:pt idx="203">
                  <c:v>71063.8</c:v>
                </c:pt>
                <c:pt idx="204">
                  <c:v>70645.5</c:v>
                </c:pt>
                <c:pt idx="205">
                  <c:v>67583.5</c:v>
                </c:pt>
                <c:pt idx="206">
                  <c:v>66030</c:v>
                </c:pt>
                <c:pt idx="207">
                  <c:v>63508.9</c:v>
                </c:pt>
                <c:pt idx="208">
                  <c:v>62924.6</c:v>
                </c:pt>
                <c:pt idx="209">
                  <c:v>61042.8</c:v>
                </c:pt>
                <c:pt idx="210">
                  <c:v>59948.9</c:v>
                </c:pt>
                <c:pt idx="211">
                  <c:v>58630.2</c:v>
                </c:pt>
                <c:pt idx="212">
                  <c:v>54955.199999999997</c:v>
                </c:pt>
                <c:pt idx="213">
                  <c:v>53864.4</c:v>
                </c:pt>
                <c:pt idx="214">
                  <c:v>51989.5</c:v>
                </c:pt>
                <c:pt idx="215">
                  <c:v>51229.3</c:v>
                </c:pt>
                <c:pt idx="216">
                  <c:v>48609.1</c:v>
                </c:pt>
                <c:pt idx="217">
                  <c:v>48338.3</c:v>
                </c:pt>
                <c:pt idx="218">
                  <c:v>48315.4</c:v>
                </c:pt>
                <c:pt idx="219">
                  <c:v>46689.8</c:v>
                </c:pt>
                <c:pt idx="220">
                  <c:v>43234.9</c:v>
                </c:pt>
                <c:pt idx="221">
                  <c:v>43945.8</c:v>
                </c:pt>
                <c:pt idx="222">
                  <c:v>41078.199999999997</c:v>
                </c:pt>
                <c:pt idx="223">
                  <c:v>41673.699999999997</c:v>
                </c:pt>
                <c:pt idx="224">
                  <c:v>40832.800000000003</c:v>
                </c:pt>
                <c:pt idx="225">
                  <c:v>39811.9</c:v>
                </c:pt>
                <c:pt idx="226">
                  <c:v>37114.199999999997</c:v>
                </c:pt>
                <c:pt idx="227">
                  <c:v>36900.699999999997</c:v>
                </c:pt>
                <c:pt idx="228">
                  <c:v>34219.4</c:v>
                </c:pt>
                <c:pt idx="229">
                  <c:v>33961.5</c:v>
                </c:pt>
                <c:pt idx="230">
                  <c:v>33881.699999999997</c:v>
                </c:pt>
                <c:pt idx="231">
                  <c:v>31185.7</c:v>
                </c:pt>
                <c:pt idx="232">
                  <c:v>32205</c:v>
                </c:pt>
                <c:pt idx="233">
                  <c:v>30759.9</c:v>
                </c:pt>
                <c:pt idx="234">
                  <c:v>30923.4</c:v>
                </c:pt>
                <c:pt idx="235">
                  <c:v>30015.8</c:v>
                </c:pt>
                <c:pt idx="236">
                  <c:v>27833.3</c:v>
                </c:pt>
                <c:pt idx="237">
                  <c:v>28728.9</c:v>
                </c:pt>
                <c:pt idx="238">
                  <c:v>25553.200000000001</c:v>
                </c:pt>
                <c:pt idx="239">
                  <c:v>25262.5</c:v>
                </c:pt>
                <c:pt idx="240">
                  <c:v>25954</c:v>
                </c:pt>
                <c:pt idx="241">
                  <c:v>25051.5</c:v>
                </c:pt>
                <c:pt idx="242">
                  <c:v>24315.7</c:v>
                </c:pt>
                <c:pt idx="243">
                  <c:v>23953.1</c:v>
                </c:pt>
                <c:pt idx="244">
                  <c:v>23835.5</c:v>
                </c:pt>
                <c:pt idx="245">
                  <c:v>22552.400000000001</c:v>
                </c:pt>
                <c:pt idx="246">
                  <c:v>22303.599999999999</c:v>
                </c:pt>
                <c:pt idx="247">
                  <c:v>21543.1</c:v>
                </c:pt>
                <c:pt idx="248">
                  <c:v>21574.5</c:v>
                </c:pt>
                <c:pt idx="249">
                  <c:v>19848.2</c:v>
                </c:pt>
                <c:pt idx="250">
                  <c:v>19591</c:v>
                </c:pt>
                <c:pt idx="251">
                  <c:v>17773.3</c:v>
                </c:pt>
                <c:pt idx="252">
                  <c:v>20403</c:v>
                </c:pt>
                <c:pt idx="253">
                  <c:v>18679.5</c:v>
                </c:pt>
                <c:pt idx="254">
                  <c:v>18363.099999999999</c:v>
                </c:pt>
                <c:pt idx="255">
                  <c:v>17866.5</c:v>
                </c:pt>
                <c:pt idx="256">
                  <c:v>16693.099999999999</c:v>
                </c:pt>
                <c:pt idx="257">
                  <c:v>15973.7</c:v>
                </c:pt>
                <c:pt idx="258">
                  <c:v>16248</c:v>
                </c:pt>
                <c:pt idx="259">
                  <c:v>15989.9</c:v>
                </c:pt>
                <c:pt idx="260">
                  <c:v>16496.3</c:v>
                </c:pt>
                <c:pt idx="261">
                  <c:v>14763.3</c:v>
                </c:pt>
                <c:pt idx="262">
                  <c:v>13856.4</c:v>
                </c:pt>
                <c:pt idx="263">
                  <c:v>13878.1</c:v>
                </c:pt>
                <c:pt idx="264">
                  <c:v>13899.4</c:v>
                </c:pt>
                <c:pt idx="265">
                  <c:v>13450.5</c:v>
                </c:pt>
                <c:pt idx="266">
                  <c:v>12471.9</c:v>
                </c:pt>
                <c:pt idx="267">
                  <c:v>12095.5</c:v>
                </c:pt>
                <c:pt idx="268">
                  <c:v>12032</c:v>
                </c:pt>
                <c:pt idx="269">
                  <c:v>11699.2</c:v>
                </c:pt>
                <c:pt idx="270">
                  <c:v>12022.4</c:v>
                </c:pt>
                <c:pt idx="271">
                  <c:v>12078.6</c:v>
                </c:pt>
                <c:pt idx="272">
                  <c:v>10608.5</c:v>
                </c:pt>
                <c:pt idx="273">
                  <c:v>11557.7</c:v>
                </c:pt>
                <c:pt idx="274">
                  <c:v>10264.700000000001</c:v>
                </c:pt>
                <c:pt idx="275">
                  <c:v>9836.14</c:v>
                </c:pt>
              </c:numCache>
            </c:numRef>
          </c:yVal>
          <c:smooth val="0"/>
        </c:ser>
        <c:ser>
          <c:idx val="7"/>
          <c:order val="6"/>
          <c:tx>
            <c:strRef>
              <c:f>Sheet1!$S$6</c:f>
              <c:strCache>
                <c:ptCount val="1"/>
                <c:pt idx="0">
                  <c:v>8g</c:v>
                </c:pt>
              </c:strCache>
            </c:strRef>
          </c:tx>
          <c:spPr>
            <a:ln w="19050" cap="rnd">
              <a:solidFill>
                <a:schemeClr val="tx1"/>
              </a:solidFill>
              <a:round/>
            </a:ln>
            <a:effectLst/>
          </c:spPr>
          <c:marker>
            <c:symbol val="none"/>
          </c:marker>
          <c:xVal>
            <c:numRef>
              <c:f>Sheet1!$R$8:$R$288</c:f>
              <c:numCache>
                <c:formatCode>General</c:formatCode>
                <c:ptCount val="281"/>
                <c:pt idx="0">
                  <c:v>315</c:v>
                </c:pt>
                <c:pt idx="1">
                  <c:v>316</c:v>
                </c:pt>
                <c:pt idx="2">
                  <c:v>317</c:v>
                </c:pt>
                <c:pt idx="3">
                  <c:v>318</c:v>
                </c:pt>
                <c:pt idx="4">
                  <c:v>319</c:v>
                </c:pt>
                <c:pt idx="5">
                  <c:v>320</c:v>
                </c:pt>
                <c:pt idx="6">
                  <c:v>321</c:v>
                </c:pt>
                <c:pt idx="7">
                  <c:v>322</c:v>
                </c:pt>
                <c:pt idx="8">
                  <c:v>323</c:v>
                </c:pt>
                <c:pt idx="9">
                  <c:v>324</c:v>
                </c:pt>
                <c:pt idx="10">
                  <c:v>325</c:v>
                </c:pt>
                <c:pt idx="11">
                  <c:v>326</c:v>
                </c:pt>
                <c:pt idx="12">
                  <c:v>327</c:v>
                </c:pt>
                <c:pt idx="13">
                  <c:v>328</c:v>
                </c:pt>
                <c:pt idx="14">
                  <c:v>329</c:v>
                </c:pt>
                <c:pt idx="15">
                  <c:v>330</c:v>
                </c:pt>
                <c:pt idx="16">
                  <c:v>331</c:v>
                </c:pt>
                <c:pt idx="17">
                  <c:v>332</c:v>
                </c:pt>
                <c:pt idx="18">
                  <c:v>333</c:v>
                </c:pt>
                <c:pt idx="19">
                  <c:v>334</c:v>
                </c:pt>
                <c:pt idx="20">
                  <c:v>335</c:v>
                </c:pt>
                <c:pt idx="21">
                  <c:v>336</c:v>
                </c:pt>
                <c:pt idx="22">
                  <c:v>337</c:v>
                </c:pt>
                <c:pt idx="23">
                  <c:v>338</c:v>
                </c:pt>
                <c:pt idx="24">
                  <c:v>339</c:v>
                </c:pt>
                <c:pt idx="25">
                  <c:v>340</c:v>
                </c:pt>
                <c:pt idx="26">
                  <c:v>341</c:v>
                </c:pt>
                <c:pt idx="27">
                  <c:v>342</c:v>
                </c:pt>
                <c:pt idx="28">
                  <c:v>343</c:v>
                </c:pt>
                <c:pt idx="29">
                  <c:v>344</c:v>
                </c:pt>
                <c:pt idx="30">
                  <c:v>345</c:v>
                </c:pt>
                <c:pt idx="31">
                  <c:v>346</c:v>
                </c:pt>
                <c:pt idx="32">
                  <c:v>347</c:v>
                </c:pt>
                <c:pt idx="33">
                  <c:v>348</c:v>
                </c:pt>
                <c:pt idx="34">
                  <c:v>349</c:v>
                </c:pt>
                <c:pt idx="35">
                  <c:v>350</c:v>
                </c:pt>
                <c:pt idx="36">
                  <c:v>351</c:v>
                </c:pt>
                <c:pt idx="37">
                  <c:v>352</c:v>
                </c:pt>
                <c:pt idx="38">
                  <c:v>353</c:v>
                </c:pt>
                <c:pt idx="39">
                  <c:v>354</c:v>
                </c:pt>
                <c:pt idx="40">
                  <c:v>355</c:v>
                </c:pt>
                <c:pt idx="41">
                  <c:v>356</c:v>
                </c:pt>
                <c:pt idx="42">
                  <c:v>357</c:v>
                </c:pt>
                <c:pt idx="43">
                  <c:v>358</c:v>
                </c:pt>
                <c:pt idx="44">
                  <c:v>359</c:v>
                </c:pt>
                <c:pt idx="45">
                  <c:v>360</c:v>
                </c:pt>
                <c:pt idx="46">
                  <c:v>361</c:v>
                </c:pt>
                <c:pt idx="47">
                  <c:v>362</c:v>
                </c:pt>
                <c:pt idx="48">
                  <c:v>363</c:v>
                </c:pt>
                <c:pt idx="49">
                  <c:v>364</c:v>
                </c:pt>
                <c:pt idx="50">
                  <c:v>365</c:v>
                </c:pt>
                <c:pt idx="51">
                  <c:v>366</c:v>
                </c:pt>
                <c:pt idx="52">
                  <c:v>367</c:v>
                </c:pt>
                <c:pt idx="53">
                  <c:v>368</c:v>
                </c:pt>
                <c:pt idx="54">
                  <c:v>369</c:v>
                </c:pt>
                <c:pt idx="55">
                  <c:v>370</c:v>
                </c:pt>
                <c:pt idx="56">
                  <c:v>371</c:v>
                </c:pt>
                <c:pt idx="57">
                  <c:v>372</c:v>
                </c:pt>
                <c:pt idx="58">
                  <c:v>373</c:v>
                </c:pt>
                <c:pt idx="59">
                  <c:v>374</c:v>
                </c:pt>
                <c:pt idx="60">
                  <c:v>375</c:v>
                </c:pt>
                <c:pt idx="61">
                  <c:v>376</c:v>
                </c:pt>
                <c:pt idx="62">
                  <c:v>377</c:v>
                </c:pt>
                <c:pt idx="63">
                  <c:v>378</c:v>
                </c:pt>
                <c:pt idx="64">
                  <c:v>379</c:v>
                </c:pt>
                <c:pt idx="65">
                  <c:v>380</c:v>
                </c:pt>
                <c:pt idx="66">
                  <c:v>381</c:v>
                </c:pt>
                <c:pt idx="67">
                  <c:v>382</c:v>
                </c:pt>
                <c:pt idx="68">
                  <c:v>383</c:v>
                </c:pt>
                <c:pt idx="69">
                  <c:v>384</c:v>
                </c:pt>
                <c:pt idx="70">
                  <c:v>385</c:v>
                </c:pt>
                <c:pt idx="71">
                  <c:v>386</c:v>
                </c:pt>
                <c:pt idx="72">
                  <c:v>387</c:v>
                </c:pt>
                <c:pt idx="73">
                  <c:v>388</c:v>
                </c:pt>
                <c:pt idx="74">
                  <c:v>389</c:v>
                </c:pt>
                <c:pt idx="75">
                  <c:v>390</c:v>
                </c:pt>
                <c:pt idx="76">
                  <c:v>391</c:v>
                </c:pt>
                <c:pt idx="77">
                  <c:v>392</c:v>
                </c:pt>
                <c:pt idx="78">
                  <c:v>393</c:v>
                </c:pt>
                <c:pt idx="79">
                  <c:v>394</c:v>
                </c:pt>
                <c:pt idx="80">
                  <c:v>395</c:v>
                </c:pt>
                <c:pt idx="81">
                  <c:v>396</c:v>
                </c:pt>
                <c:pt idx="82">
                  <c:v>397</c:v>
                </c:pt>
                <c:pt idx="83">
                  <c:v>398</c:v>
                </c:pt>
                <c:pt idx="84">
                  <c:v>399</c:v>
                </c:pt>
                <c:pt idx="85">
                  <c:v>400</c:v>
                </c:pt>
                <c:pt idx="86">
                  <c:v>401</c:v>
                </c:pt>
                <c:pt idx="87">
                  <c:v>402</c:v>
                </c:pt>
                <c:pt idx="88">
                  <c:v>403</c:v>
                </c:pt>
                <c:pt idx="89">
                  <c:v>404</c:v>
                </c:pt>
                <c:pt idx="90">
                  <c:v>405</c:v>
                </c:pt>
                <c:pt idx="91">
                  <c:v>406</c:v>
                </c:pt>
                <c:pt idx="92">
                  <c:v>407</c:v>
                </c:pt>
                <c:pt idx="93">
                  <c:v>408</c:v>
                </c:pt>
                <c:pt idx="94">
                  <c:v>409</c:v>
                </c:pt>
                <c:pt idx="95">
                  <c:v>410</c:v>
                </c:pt>
                <c:pt idx="96">
                  <c:v>411</c:v>
                </c:pt>
                <c:pt idx="97">
                  <c:v>412</c:v>
                </c:pt>
                <c:pt idx="98">
                  <c:v>413</c:v>
                </c:pt>
                <c:pt idx="99">
                  <c:v>414</c:v>
                </c:pt>
                <c:pt idx="100">
                  <c:v>415</c:v>
                </c:pt>
                <c:pt idx="101">
                  <c:v>416</c:v>
                </c:pt>
                <c:pt idx="102">
                  <c:v>417</c:v>
                </c:pt>
                <c:pt idx="103">
                  <c:v>418</c:v>
                </c:pt>
                <c:pt idx="104">
                  <c:v>419</c:v>
                </c:pt>
                <c:pt idx="105">
                  <c:v>420</c:v>
                </c:pt>
                <c:pt idx="106">
                  <c:v>421</c:v>
                </c:pt>
                <c:pt idx="107">
                  <c:v>422</c:v>
                </c:pt>
                <c:pt idx="108">
                  <c:v>423</c:v>
                </c:pt>
                <c:pt idx="109">
                  <c:v>424</c:v>
                </c:pt>
                <c:pt idx="110">
                  <c:v>425</c:v>
                </c:pt>
                <c:pt idx="111">
                  <c:v>426</c:v>
                </c:pt>
                <c:pt idx="112">
                  <c:v>427</c:v>
                </c:pt>
                <c:pt idx="113">
                  <c:v>428</c:v>
                </c:pt>
                <c:pt idx="114">
                  <c:v>429</c:v>
                </c:pt>
                <c:pt idx="115">
                  <c:v>430</c:v>
                </c:pt>
                <c:pt idx="116">
                  <c:v>431</c:v>
                </c:pt>
                <c:pt idx="117">
                  <c:v>432</c:v>
                </c:pt>
                <c:pt idx="118">
                  <c:v>433</c:v>
                </c:pt>
                <c:pt idx="119">
                  <c:v>434</c:v>
                </c:pt>
                <c:pt idx="120">
                  <c:v>435</c:v>
                </c:pt>
                <c:pt idx="121">
                  <c:v>436</c:v>
                </c:pt>
                <c:pt idx="122">
                  <c:v>437</c:v>
                </c:pt>
                <c:pt idx="123">
                  <c:v>438</c:v>
                </c:pt>
                <c:pt idx="124">
                  <c:v>439</c:v>
                </c:pt>
                <c:pt idx="125">
                  <c:v>440</c:v>
                </c:pt>
                <c:pt idx="126">
                  <c:v>441</c:v>
                </c:pt>
                <c:pt idx="127">
                  <c:v>442</c:v>
                </c:pt>
                <c:pt idx="128">
                  <c:v>443</c:v>
                </c:pt>
                <c:pt idx="129">
                  <c:v>444</c:v>
                </c:pt>
                <c:pt idx="130">
                  <c:v>445</c:v>
                </c:pt>
                <c:pt idx="131">
                  <c:v>446</c:v>
                </c:pt>
                <c:pt idx="132">
                  <c:v>447</c:v>
                </c:pt>
                <c:pt idx="133">
                  <c:v>448</c:v>
                </c:pt>
                <c:pt idx="134">
                  <c:v>449</c:v>
                </c:pt>
                <c:pt idx="135">
                  <c:v>450</c:v>
                </c:pt>
                <c:pt idx="136">
                  <c:v>451</c:v>
                </c:pt>
                <c:pt idx="137">
                  <c:v>452</c:v>
                </c:pt>
                <c:pt idx="138">
                  <c:v>453</c:v>
                </c:pt>
                <c:pt idx="139">
                  <c:v>454</c:v>
                </c:pt>
                <c:pt idx="140">
                  <c:v>455</c:v>
                </c:pt>
                <c:pt idx="141">
                  <c:v>456</c:v>
                </c:pt>
                <c:pt idx="142">
                  <c:v>457</c:v>
                </c:pt>
                <c:pt idx="143">
                  <c:v>458</c:v>
                </c:pt>
                <c:pt idx="144">
                  <c:v>459</c:v>
                </c:pt>
                <c:pt idx="145">
                  <c:v>460</c:v>
                </c:pt>
                <c:pt idx="146">
                  <c:v>461</c:v>
                </c:pt>
                <c:pt idx="147">
                  <c:v>462</c:v>
                </c:pt>
                <c:pt idx="148">
                  <c:v>463</c:v>
                </c:pt>
                <c:pt idx="149">
                  <c:v>464</c:v>
                </c:pt>
                <c:pt idx="150">
                  <c:v>465</c:v>
                </c:pt>
                <c:pt idx="151">
                  <c:v>466</c:v>
                </c:pt>
                <c:pt idx="152">
                  <c:v>467</c:v>
                </c:pt>
                <c:pt idx="153">
                  <c:v>468</c:v>
                </c:pt>
                <c:pt idx="154">
                  <c:v>469</c:v>
                </c:pt>
                <c:pt idx="155">
                  <c:v>470</c:v>
                </c:pt>
                <c:pt idx="156">
                  <c:v>471</c:v>
                </c:pt>
                <c:pt idx="157">
                  <c:v>472</c:v>
                </c:pt>
                <c:pt idx="158">
                  <c:v>473</c:v>
                </c:pt>
                <c:pt idx="159">
                  <c:v>474</c:v>
                </c:pt>
                <c:pt idx="160">
                  <c:v>475</c:v>
                </c:pt>
                <c:pt idx="161">
                  <c:v>476</c:v>
                </c:pt>
                <c:pt idx="162">
                  <c:v>477</c:v>
                </c:pt>
                <c:pt idx="163">
                  <c:v>478</c:v>
                </c:pt>
                <c:pt idx="164">
                  <c:v>479</c:v>
                </c:pt>
                <c:pt idx="165">
                  <c:v>480</c:v>
                </c:pt>
                <c:pt idx="166">
                  <c:v>481</c:v>
                </c:pt>
                <c:pt idx="167">
                  <c:v>482</c:v>
                </c:pt>
                <c:pt idx="168">
                  <c:v>483</c:v>
                </c:pt>
                <c:pt idx="169">
                  <c:v>484</c:v>
                </c:pt>
                <c:pt idx="170">
                  <c:v>485</c:v>
                </c:pt>
                <c:pt idx="171">
                  <c:v>486</c:v>
                </c:pt>
                <c:pt idx="172">
                  <c:v>487</c:v>
                </c:pt>
                <c:pt idx="173">
                  <c:v>488</c:v>
                </c:pt>
                <c:pt idx="174">
                  <c:v>489</c:v>
                </c:pt>
                <c:pt idx="175">
                  <c:v>490</c:v>
                </c:pt>
                <c:pt idx="176">
                  <c:v>491</c:v>
                </c:pt>
                <c:pt idx="177">
                  <c:v>492</c:v>
                </c:pt>
                <c:pt idx="178">
                  <c:v>493</c:v>
                </c:pt>
                <c:pt idx="179">
                  <c:v>494</c:v>
                </c:pt>
                <c:pt idx="180">
                  <c:v>495</c:v>
                </c:pt>
                <c:pt idx="181">
                  <c:v>496</c:v>
                </c:pt>
                <c:pt idx="182">
                  <c:v>497</c:v>
                </c:pt>
                <c:pt idx="183">
                  <c:v>498</c:v>
                </c:pt>
                <c:pt idx="184">
                  <c:v>499</c:v>
                </c:pt>
                <c:pt idx="185">
                  <c:v>500</c:v>
                </c:pt>
                <c:pt idx="186">
                  <c:v>501</c:v>
                </c:pt>
                <c:pt idx="187">
                  <c:v>502</c:v>
                </c:pt>
                <c:pt idx="188">
                  <c:v>503</c:v>
                </c:pt>
                <c:pt idx="189">
                  <c:v>504</c:v>
                </c:pt>
                <c:pt idx="190">
                  <c:v>505</c:v>
                </c:pt>
                <c:pt idx="191">
                  <c:v>506</c:v>
                </c:pt>
                <c:pt idx="192">
                  <c:v>507</c:v>
                </c:pt>
                <c:pt idx="193">
                  <c:v>508</c:v>
                </c:pt>
                <c:pt idx="194">
                  <c:v>509</c:v>
                </c:pt>
                <c:pt idx="195">
                  <c:v>510</c:v>
                </c:pt>
                <c:pt idx="196">
                  <c:v>511</c:v>
                </c:pt>
                <c:pt idx="197">
                  <c:v>512</c:v>
                </c:pt>
                <c:pt idx="198">
                  <c:v>513</c:v>
                </c:pt>
                <c:pt idx="199">
                  <c:v>514</c:v>
                </c:pt>
                <c:pt idx="200">
                  <c:v>515</c:v>
                </c:pt>
                <c:pt idx="201">
                  <c:v>516</c:v>
                </c:pt>
                <c:pt idx="202">
                  <c:v>517</c:v>
                </c:pt>
                <c:pt idx="203">
                  <c:v>518</c:v>
                </c:pt>
                <c:pt idx="204">
                  <c:v>519</c:v>
                </c:pt>
                <c:pt idx="205">
                  <c:v>520</c:v>
                </c:pt>
                <c:pt idx="206">
                  <c:v>521</c:v>
                </c:pt>
                <c:pt idx="207">
                  <c:v>522</c:v>
                </c:pt>
                <c:pt idx="208">
                  <c:v>523</c:v>
                </c:pt>
                <c:pt idx="209">
                  <c:v>524</c:v>
                </c:pt>
                <c:pt idx="210">
                  <c:v>525</c:v>
                </c:pt>
                <c:pt idx="211">
                  <c:v>526</c:v>
                </c:pt>
                <c:pt idx="212">
                  <c:v>527</c:v>
                </c:pt>
                <c:pt idx="213">
                  <c:v>528</c:v>
                </c:pt>
                <c:pt idx="214">
                  <c:v>529</c:v>
                </c:pt>
                <c:pt idx="215">
                  <c:v>530</c:v>
                </c:pt>
                <c:pt idx="216">
                  <c:v>531</c:v>
                </c:pt>
                <c:pt idx="217">
                  <c:v>532</c:v>
                </c:pt>
                <c:pt idx="218">
                  <c:v>533</c:v>
                </c:pt>
                <c:pt idx="219">
                  <c:v>534</c:v>
                </c:pt>
                <c:pt idx="220">
                  <c:v>535</c:v>
                </c:pt>
                <c:pt idx="221">
                  <c:v>536</c:v>
                </c:pt>
                <c:pt idx="222">
                  <c:v>537</c:v>
                </c:pt>
                <c:pt idx="223">
                  <c:v>538</c:v>
                </c:pt>
                <c:pt idx="224">
                  <c:v>539</c:v>
                </c:pt>
                <c:pt idx="225">
                  <c:v>540</c:v>
                </c:pt>
                <c:pt idx="226">
                  <c:v>541</c:v>
                </c:pt>
                <c:pt idx="227">
                  <c:v>542</c:v>
                </c:pt>
                <c:pt idx="228">
                  <c:v>543</c:v>
                </c:pt>
                <c:pt idx="229">
                  <c:v>544</c:v>
                </c:pt>
                <c:pt idx="230">
                  <c:v>545</c:v>
                </c:pt>
                <c:pt idx="231">
                  <c:v>546</c:v>
                </c:pt>
                <c:pt idx="232">
                  <c:v>547</c:v>
                </c:pt>
                <c:pt idx="233">
                  <c:v>548</c:v>
                </c:pt>
                <c:pt idx="234">
                  <c:v>549</c:v>
                </c:pt>
                <c:pt idx="235">
                  <c:v>550</c:v>
                </c:pt>
                <c:pt idx="236">
                  <c:v>551</c:v>
                </c:pt>
                <c:pt idx="237">
                  <c:v>552</c:v>
                </c:pt>
                <c:pt idx="238">
                  <c:v>553</c:v>
                </c:pt>
                <c:pt idx="239">
                  <c:v>554</c:v>
                </c:pt>
                <c:pt idx="240">
                  <c:v>555</c:v>
                </c:pt>
                <c:pt idx="241">
                  <c:v>556</c:v>
                </c:pt>
                <c:pt idx="242">
                  <c:v>557</c:v>
                </c:pt>
                <c:pt idx="243">
                  <c:v>558</c:v>
                </c:pt>
                <c:pt idx="244">
                  <c:v>559</c:v>
                </c:pt>
                <c:pt idx="245">
                  <c:v>560</c:v>
                </c:pt>
                <c:pt idx="246">
                  <c:v>561</c:v>
                </c:pt>
                <c:pt idx="247">
                  <c:v>562</c:v>
                </c:pt>
                <c:pt idx="248">
                  <c:v>563</c:v>
                </c:pt>
                <c:pt idx="249">
                  <c:v>564</c:v>
                </c:pt>
                <c:pt idx="250">
                  <c:v>565</c:v>
                </c:pt>
                <c:pt idx="251">
                  <c:v>566</c:v>
                </c:pt>
                <c:pt idx="252">
                  <c:v>567</c:v>
                </c:pt>
                <c:pt idx="253">
                  <c:v>568</c:v>
                </c:pt>
                <c:pt idx="254">
                  <c:v>569</c:v>
                </c:pt>
                <c:pt idx="255">
                  <c:v>570</c:v>
                </c:pt>
                <c:pt idx="256">
                  <c:v>571</c:v>
                </c:pt>
                <c:pt idx="257">
                  <c:v>572</c:v>
                </c:pt>
                <c:pt idx="258">
                  <c:v>573</c:v>
                </c:pt>
                <c:pt idx="259">
                  <c:v>574</c:v>
                </c:pt>
                <c:pt idx="260">
                  <c:v>575</c:v>
                </c:pt>
                <c:pt idx="261">
                  <c:v>576</c:v>
                </c:pt>
                <c:pt idx="262">
                  <c:v>577</c:v>
                </c:pt>
                <c:pt idx="263">
                  <c:v>578</c:v>
                </c:pt>
                <c:pt idx="264">
                  <c:v>579</c:v>
                </c:pt>
                <c:pt idx="265">
                  <c:v>580</c:v>
                </c:pt>
                <c:pt idx="266">
                  <c:v>581</c:v>
                </c:pt>
                <c:pt idx="267">
                  <c:v>582</c:v>
                </c:pt>
                <c:pt idx="268">
                  <c:v>583</c:v>
                </c:pt>
                <c:pt idx="269">
                  <c:v>584</c:v>
                </c:pt>
                <c:pt idx="270">
                  <c:v>585</c:v>
                </c:pt>
                <c:pt idx="271">
                  <c:v>586</c:v>
                </c:pt>
                <c:pt idx="272">
                  <c:v>587</c:v>
                </c:pt>
                <c:pt idx="273">
                  <c:v>588</c:v>
                </c:pt>
                <c:pt idx="274">
                  <c:v>589</c:v>
                </c:pt>
                <c:pt idx="275">
                  <c:v>590</c:v>
                </c:pt>
                <c:pt idx="276">
                  <c:v>591</c:v>
                </c:pt>
                <c:pt idx="277">
                  <c:v>592</c:v>
                </c:pt>
                <c:pt idx="278">
                  <c:v>593</c:v>
                </c:pt>
                <c:pt idx="279">
                  <c:v>594</c:v>
                </c:pt>
                <c:pt idx="280">
                  <c:v>595</c:v>
                </c:pt>
              </c:numCache>
            </c:numRef>
          </c:xVal>
          <c:yVal>
            <c:numRef>
              <c:f>Sheet1!$S$8:$S$288</c:f>
              <c:numCache>
                <c:formatCode>General</c:formatCode>
                <c:ptCount val="281"/>
                <c:pt idx="0">
                  <c:v>-3585</c:v>
                </c:pt>
                <c:pt idx="1">
                  <c:v>-2353.21</c:v>
                </c:pt>
                <c:pt idx="2">
                  <c:v>-1643.79</c:v>
                </c:pt>
                <c:pt idx="3">
                  <c:v>-383.65699999999998</c:v>
                </c:pt>
                <c:pt idx="4">
                  <c:v>431.71199999999999</c:v>
                </c:pt>
                <c:pt idx="5">
                  <c:v>-148.506</c:v>
                </c:pt>
                <c:pt idx="6">
                  <c:v>778.505</c:v>
                </c:pt>
                <c:pt idx="7">
                  <c:v>167.79400000000001</c:v>
                </c:pt>
                <c:pt idx="8">
                  <c:v>-931.81200000000001</c:v>
                </c:pt>
                <c:pt idx="9">
                  <c:v>1422.9</c:v>
                </c:pt>
                <c:pt idx="10">
                  <c:v>-443.089</c:v>
                </c:pt>
                <c:pt idx="11">
                  <c:v>-176.977</c:v>
                </c:pt>
                <c:pt idx="12">
                  <c:v>-2557.7399999999998</c:v>
                </c:pt>
                <c:pt idx="13">
                  <c:v>-8176.01</c:v>
                </c:pt>
                <c:pt idx="14">
                  <c:v>-6765.4</c:v>
                </c:pt>
                <c:pt idx="15">
                  <c:v>-1315.08</c:v>
                </c:pt>
                <c:pt idx="16">
                  <c:v>3143.71</c:v>
                </c:pt>
                <c:pt idx="17">
                  <c:v>6427.7</c:v>
                </c:pt>
                <c:pt idx="18">
                  <c:v>9919.8700000000008</c:v>
                </c:pt>
                <c:pt idx="19">
                  <c:v>14032.2</c:v>
                </c:pt>
                <c:pt idx="20">
                  <c:v>16791.599999999999</c:v>
                </c:pt>
                <c:pt idx="21">
                  <c:v>21745.599999999999</c:v>
                </c:pt>
                <c:pt idx="22">
                  <c:v>26574.3</c:v>
                </c:pt>
                <c:pt idx="23">
                  <c:v>30731.1</c:v>
                </c:pt>
                <c:pt idx="24">
                  <c:v>35634</c:v>
                </c:pt>
                <c:pt idx="25">
                  <c:v>42698.8</c:v>
                </c:pt>
                <c:pt idx="26">
                  <c:v>49439.8</c:v>
                </c:pt>
                <c:pt idx="27">
                  <c:v>53809.2</c:v>
                </c:pt>
                <c:pt idx="28">
                  <c:v>61204.5</c:v>
                </c:pt>
                <c:pt idx="29">
                  <c:v>71221.5</c:v>
                </c:pt>
                <c:pt idx="30">
                  <c:v>78052.100000000006</c:v>
                </c:pt>
                <c:pt idx="31">
                  <c:v>88141.5</c:v>
                </c:pt>
                <c:pt idx="32">
                  <c:v>95338.7</c:v>
                </c:pt>
                <c:pt idx="33">
                  <c:v>106589</c:v>
                </c:pt>
                <c:pt idx="34">
                  <c:v>114711</c:v>
                </c:pt>
                <c:pt idx="35">
                  <c:v>126576</c:v>
                </c:pt>
                <c:pt idx="36">
                  <c:v>133240</c:v>
                </c:pt>
                <c:pt idx="37">
                  <c:v>144598</c:v>
                </c:pt>
                <c:pt idx="38">
                  <c:v>155651</c:v>
                </c:pt>
                <c:pt idx="39">
                  <c:v>168634</c:v>
                </c:pt>
                <c:pt idx="40">
                  <c:v>179635</c:v>
                </c:pt>
                <c:pt idx="41">
                  <c:v>195146</c:v>
                </c:pt>
                <c:pt idx="42">
                  <c:v>206621</c:v>
                </c:pt>
                <c:pt idx="43">
                  <c:v>216025</c:v>
                </c:pt>
                <c:pt idx="44">
                  <c:v>228576</c:v>
                </c:pt>
                <c:pt idx="45">
                  <c:v>232552</c:v>
                </c:pt>
                <c:pt idx="46">
                  <c:v>246386</c:v>
                </c:pt>
                <c:pt idx="47">
                  <c:v>258324</c:v>
                </c:pt>
                <c:pt idx="48">
                  <c:v>275902</c:v>
                </c:pt>
                <c:pt idx="49">
                  <c:v>288049</c:v>
                </c:pt>
                <c:pt idx="50">
                  <c:v>291071</c:v>
                </c:pt>
                <c:pt idx="51">
                  <c:v>305946</c:v>
                </c:pt>
                <c:pt idx="52">
                  <c:v>318108</c:v>
                </c:pt>
                <c:pt idx="53">
                  <c:v>330017</c:v>
                </c:pt>
                <c:pt idx="54">
                  <c:v>345454</c:v>
                </c:pt>
                <c:pt idx="55">
                  <c:v>355860</c:v>
                </c:pt>
                <c:pt idx="56">
                  <c:v>362835</c:v>
                </c:pt>
                <c:pt idx="57">
                  <c:v>375474</c:v>
                </c:pt>
                <c:pt idx="58">
                  <c:v>381977</c:v>
                </c:pt>
                <c:pt idx="59">
                  <c:v>394335</c:v>
                </c:pt>
                <c:pt idx="60">
                  <c:v>401118</c:v>
                </c:pt>
                <c:pt idx="61">
                  <c:v>409255</c:v>
                </c:pt>
                <c:pt idx="62">
                  <c:v>420417</c:v>
                </c:pt>
                <c:pt idx="63">
                  <c:v>429923</c:v>
                </c:pt>
                <c:pt idx="64">
                  <c:v>433993</c:v>
                </c:pt>
                <c:pt idx="65">
                  <c:v>444765</c:v>
                </c:pt>
                <c:pt idx="66">
                  <c:v>445121</c:v>
                </c:pt>
                <c:pt idx="67">
                  <c:v>447611</c:v>
                </c:pt>
                <c:pt idx="68">
                  <c:v>455036</c:v>
                </c:pt>
                <c:pt idx="69">
                  <c:v>463563</c:v>
                </c:pt>
                <c:pt idx="70">
                  <c:v>469101</c:v>
                </c:pt>
                <c:pt idx="71">
                  <c:v>473434</c:v>
                </c:pt>
                <c:pt idx="72">
                  <c:v>478831</c:v>
                </c:pt>
                <c:pt idx="73">
                  <c:v>476518</c:v>
                </c:pt>
                <c:pt idx="74">
                  <c:v>478520</c:v>
                </c:pt>
                <c:pt idx="75">
                  <c:v>479360</c:v>
                </c:pt>
                <c:pt idx="76">
                  <c:v>478366</c:v>
                </c:pt>
                <c:pt idx="77">
                  <c:v>481284</c:v>
                </c:pt>
                <c:pt idx="78">
                  <c:v>476470</c:v>
                </c:pt>
                <c:pt idx="79">
                  <c:v>480243</c:v>
                </c:pt>
                <c:pt idx="80">
                  <c:v>477660</c:v>
                </c:pt>
                <c:pt idx="81">
                  <c:v>477393</c:v>
                </c:pt>
                <c:pt idx="82">
                  <c:v>468386</c:v>
                </c:pt>
                <c:pt idx="83">
                  <c:v>470107</c:v>
                </c:pt>
                <c:pt idx="84">
                  <c:v>473146</c:v>
                </c:pt>
                <c:pt idx="85">
                  <c:v>473412</c:v>
                </c:pt>
                <c:pt idx="86">
                  <c:v>467310</c:v>
                </c:pt>
                <c:pt idx="87">
                  <c:v>466087</c:v>
                </c:pt>
                <c:pt idx="88">
                  <c:v>460973</c:v>
                </c:pt>
                <c:pt idx="89">
                  <c:v>459387</c:v>
                </c:pt>
                <c:pt idx="90">
                  <c:v>460704</c:v>
                </c:pt>
                <c:pt idx="91">
                  <c:v>458834</c:v>
                </c:pt>
                <c:pt idx="92">
                  <c:v>450257</c:v>
                </c:pt>
                <c:pt idx="93">
                  <c:v>445620</c:v>
                </c:pt>
                <c:pt idx="94">
                  <c:v>443188</c:v>
                </c:pt>
                <c:pt idx="95">
                  <c:v>443709</c:v>
                </c:pt>
                <c:pt idx="96">
                  <c:v>436750</c:v>
                </c:pt>
                <c:pt idx="97">
                  <c:v>437033</c:v>
                </c:pt>
                <c:pt idx="98">
                  <c:v>429848</c:v>
                </c:pt>
                <c:pt idx="99">
                  <c:v>429074</c:v>
                </c:pt>
                <c:pt idx="100">
                  <c:v>417798</c:v>
                </c:pt>
                <c:pt idx="101">
                  <c:v>415453</c:v>
                </c:pt>
                <c:pt idx="102">
                  <c:v>407170</c:v>
                </c:pt>
                <c:pt idx="103">
                  <c:v>400538</c:v>
                </c:pt>
                <c:pt idx="104">
                  <c:v>393164</c:v>
                </c:pt>
                <c:pt idx="105">
                  <c:v>392179</c:v>
                </c:pt>
                <c:pt idx="106">
                  <c:v>387554</c:v>
                </c:pt>
                <c:pt idx="107">
                  <c:v>386462</c:v>
                </c:pt>
                <c:pt idx="108">
                  <c:v>377441</c:v>
                </c:pt>
                <c:pt idx="109">
                  <c:v>375140</c:v>
                </c:pt>
                <c:pt idx="110">
                  <c:v>365096</c:v>
                </c:pt>
                <c:pt idx="111">
                  <c:v>361383</c:v>
                </c:pt>
                <c:pt idx="112">
                  <c:v>358705</c:v>
                </c:pt>
                <c:pt idx="113">
                  <c:v>351998</c:v>
                </c:pt>
                <c:pt idx="114">
                  <c:v>348438</c:v>
                </c:pt>
                <c:pt idx="115">
                  <c:v>341189</c:v>
                </c:pt>
                <c:pt idx="116">
                  <c:v>337416</c:v>
                </c:pt>
                <c:pt idx="117">
                  <c:v>330100</c:v>
                </c:pt>
                <c:pt idx="118">
                  <c:v>325413</c:v>
                </c:pt>
                <c:pt idx="119">
                  <c:v>321281</c:v>
                </c:pt>
                <c:pt idx="120">
                  <c:v>312768</c:v>
                </c:pt>
                <c:pt idx="121">
                  <c:v>309406</c:v>
                </c:pt>
                <c:pt idx="122">
                  <c:v>311140</c:v>
                </c:pt>
                <c:pt idx="123">
                  <c:v>302854</c:v>
                </c:pt>
                <c:pt idx="124">
                  <c:v>295724</c:v>
                </c:pt>
                <c:pt idx="125">
                  <c:v>292202</c:v>
                </c:pt>
                <c:pt idx="126">
                  <c:v>285189</c:v>
                </c:pt>
                <c:pt idx="127">
                  <c:v>286837</c:v>
                </c:pt>
                <c:pt idx="128">
                  <c:v>278171</c:v>
                </c:pt>
                <c:pt idx="129">
                  <c:v>279869</c:v>
                </c:pt>
                <c:pt idx="130">
                  <c:v>270569</c:v>
                </c:pt>
                <c:pt idx="131">
                  <c:v>269289</c:v>
                </c:pt>
                <c:pt idx="132">
                  <c:v>263474</c:v>
                </c:pt>
                <c:pt idx="133">
                  <c:v>260358</c:v>
                </c:pt>
                <c:pt idx="134">
                  <c:v>252784</c:v>
                </c:pt>
                <c:pt idx="135">
                  <c:v>250782</c:v>
                </c:pt>
                <c:pt idx="136">
                  <c:v>244867</c:v>
                </c:pt>
                <c:pt idx="137">
                  <c:v>241317</c:v>
                </c:pt>
                <c:pt idx="138">
                  <c:v>238289</c:v>
                </c:pt>
                <c:pt idx="139">
                  <c:v>235541</c:v>
                </c:pt>
                <c:pt idx="140">
                  <c:v>229398</c:v>
                </c:pt>
                <c:pt idx="141">
                  <c:v>226077</c:v>
                </c:pt>
                <c:pt idx="142">
                  <c:v>221213</c:v>
                </c:pt>
                <c:pt idx="143">
                  <c:v>213970</c:v>
                </c:pt>
                <c:pt idx="144">
                  <c:v>210205</c:v>
                </c:pt>
                <c:pt idx="145">
                  <c:v>208420</c:v>
                </c:pt>
                <c:pt idx="146">
                  <c:v>203121</c:v>
                </c:pt>
                <c:pt idx="147">
                  <c:v>201639</c:v>
                </c:pt>
                <c:pt idx="148">
                  <c:v>194095</c:v>
                </c:pt>
                <c:pt idx="149">
                  <c:v>191541</c:v>
                </c:pt>
                <c:pt idx="150">
                  <c:v>184546</c:v>
                </c:pt>
                <c:pt idx="151">
                  <c:v>181041</c:v>
                </c:pt>
                <c:pt idx="152">
                  <c:v>177151</c:v>
                </c:pt>
                <c:pt idx="153">
                  <c:v>177929</c:v>
                </c:pt>
                <c:pt idx="154">
                  <c:v>170171</c:v>
                </c:pt>
                <c:pt idx="155">
                  <c:v>168164</c:v>
                </c:pt>
                <c:pt idx="156">
                  <c:v>165590</c:v>
                </c:pt>
                <c:pt idx="157">
                  <c:v>161402</c:v>
                </c:pt>
                <c:pt idx="158">
                  <c:v>158732</c:v>
                </c:pt>
                <c:pt idx="159">
                  <c:v>156859</c:v>
                </c:pt>
                <c:pt idx="160">
                  <c:v>152425</c:v>
                </c:pt>
                <c:pt idx="161">
                  <c:v>149244</c:v>
                </c:pt>
                <c:pt idx="162">
                  <c:v>144312</c:v>
                </c:pt>
                <c:pt idx="163">
                  <c:v>141868</c:v>
                </c:pt>
                <c:pt idx="164">
                  <c:v>140296</c:v>
                </c:pt>
                <c:pt idx="165">
                  <c:v>136637</c:v>
                </c:pt>
                <c:pt idx="166">
                  <c:v>130963</c:v>
                </c:pt>
                <c:pt idx="167">
                  <c:v>129645</c:v>
                </c:pt>
                <c:pt idx="168">
                  <c:v>128530</c:v>
                </c:pt>
                <c:pt idx="169">
                  <c:v>123241</c:v>
                </c:pt>
                <c:pt idx="170">
                  <c:v>122050</c:v>
                </c:pt>
                <c:pt idx="171">
                  <c:v>119264</c:v>
                </c:pt>
                <c:pt idx="172">
                  <c:v>116270</c:v>
                </c:pt>
                <c:pt idx="173">
                  <c:v>114874</c:v>
                </c:pt>
                <c:pt idx="174">
                  <c:v>111325</c:v>
                </c:pt>
                <c:pt idx="175">
                  <c:v>107933</c:v>
                </c:pt>
                <c:pt idx="176">
                  <c:v>105723</c:v>
                </c:pt>
                <c:pt idx="177">
                  <c:v>104277</c:v>
                </c:pt>
                <c:pt idx="178">
                  <c:v>99199</c:v>
                </c:pt>
                <c:pt idx="179">
                  <c:v>96778.1</c:v>
                </c:pt>
                <c:pt idx="180">
                  <c:v>94750.5</c:v>
                </c:pt>
                <c:pt idx="181">
                  <c:v>93021.2</c:v>
                </c:pt>
                <c:pt idx="182">
                  <c:v>90117.3</c:v>
                </c:pt>
                <c:pt idx="183">
                  <c:v>89156.6</c:v>
                </c:pt>
                <c:pt idx="184">
                  <c:v>87455.9</c:v>
                </c:pt>
                <c:pt idx="185">
                  <c:v>85005.3</c:v>
                </c:pt>
                <c:pt idx="186">
                  <c:v>85070.399999999994</c:v>
                </c:pt>
                <c:pt idx="187">
                  <c:v>82992</c:v>
                </c:pt>
                <c:pt idx="188">
                  <c:v>81784.600000000006</c:v>
                </c:pt>
                <c:pt idx="189">
                  <c:v>78037.7</c:v>
                </c:pt>
                <c:pt idx="190">
                  <c:v>74523.600000000006</c:v>
                </c:pt>
                <c:pt idx="191">
                  <c:v>73280.3</c:v>
                </c:pt>
                <c:pt idx="192">
                  <c:v>72177.2</c:v>
                </c:pt>
                <c:pt idx="193">
                  <c:v>72285</c:v>
                </c:pt>
                <c:pt idx="194">
                  <c:v>69188.899999999994</c:v>
                </c:pt>
                <c:pt idx="195">
                  <c:v>68325.899999999994</c:v>
                </c:pt>
                <c:pt idx="196">
                  <c:v>68390.8</c:v>
                </c:pt>
                <c:pt idx="197">
                  <c:v>64924.7</c:v>
                </c:pt>
                <c:pt idx="198">
                  <c:v>64776.6</c:v>
                </c:pt>
                <c:pt idx="199">
                  <c:v>61240.7</c:v>
                </c:pt>
                <c:pt idx="200">
                  <c:v>61419.3</c:v>
                </c:pt>
                <c:pt idx="201">
                  <c:v>58679.5</c:v>
                </c:pt>
                <c:pt idx="202">
                  <c:v>56604.2</c:v>
                </c:pt>
                <c:pt idx="203">
                  <c:v>55694.1</c:v>
                </c:pt>
                <c:pt idx="204">
                  <c:v>53217.7</c:v>
                </c:pt>
                <c:pt idx="205">
                  <c:v>54174.400000000001</c:v>
                </c:pt>
                <c:pt idx="206">
                  <c:v>51652.6</c:v>
                </c:pt>
                <c:pt idx="207">
                  <c:v>49836.5</c:v>
                </c:pt>
                <c:pt idx="208">
                  <c:v>49465.1</c:v>
                </c:pt>
                <c:pt idx="209">
                  <c:v>49280.4</c:v>
                </c:pt>
                <c:pt idx="210">
                  <c:v>47188.4</c:v>
                </c:pt>
                <c:pt idx="211">
                  <c:v>46016.9</c:v>
                </c:pt>
                <c:pt idx="212">
                  <c:v>47654.400000000001</c:v>
                </c:pt>
                <c:pt idx="213">
                  <c:v>43517.1</c:v>
                </c:pt>
                <c:pt idx="214">
                  <c:v>42281</c:v>
                </c:pt>
                <c:pt idx="215">
                  <c:v>42216.3</c:v>
                </c:pt>
                <c:pt idx="216">
                  <c:v>40978.800000000003</c:v>
                </c:pt>
                <c:pt idx="217">
                  <c:v>39222.1</c:v>
                </c:pt>
                <c:pt idx="218">
                  <c:v>38774.800000000003</c:v>
                </c:pt>
                <c:pt idx="219">
                  <c:v>37881.1</c:v>
                </c:pt>
                <c:pt idx="220">
                  <c:v>36203.699999999997</c:v>
                </c:pt>
                <c:pt idx="221">
                  <c:v>36648.1</c:v>
                </c:pt>
                <c:pt idx="222">
                  <c:v>34345.4</c:v>
                </c:pt>
                <c:pt idx="223">
                  <c:v>32577.5</c:v>
                </c:pt>
                <c:pt idx="224">
                  <c:v>33932.199999999997</c:v>
                </c:pt>
                <c:pt idx="225">
                  <c:v>33265.199999999997</c:v>
                </c:pt>
                <c:pt idx="226">
                  <c:v>32343.7</c:v>
                </c:pt>
                <c:pt idx="227">
                  <c:v>30747.1</c:v>
                </c:pt>
                <c:pt idx="228">
                  <c:v>29534.400000000001</c:v>
                </c:pt>
                <c:pt idx="229">
                  <c:v>29017.8</c:v>
                </c:pt>
                <c:pt idx="230">
                  <c:v>28121.1</c:v>
                </c:pt>
                <c:pt idx="231">
                  <c:v>28202</c:v>
                </c:pt>
                <c:pt idx="232">
                  <c:v>27399</c:v>
                </c:pt>
                <c:pt idx="233">
                  <c:v>27332.7</c:v>
                </c:pt>
                <c:pt idx="234">
                  <c:v>26051.1</c:v>
                </c:pt>
                <c:pt idx="235">
                  <c:v>25986.5</c:v>
                </c:pt>
                <c:pt idx="236">
                  <c:v>25053</c:v>
                </c:pt>
                <c:pt idx="237">
                  <c:v>23826.9</c:v>
                </c:pt>
                <c:pt idx="238">
                  <c:v>23880.400000000001</c:v>
                </c:pt>
                <c:pt idx="239">
                  <c:v>23125.9</c:v>
                </c:pt>
                <c:pt idx="240">
                  <c:v>22362.2</c:v>
                </c:pt>
                <c:pt idx="241">
                  <c:v>21601.1</c:v>
                </c:pt>
                <c:pt idx="242">
                  <c:v>21915.1</c:v>
                </c:pt>
                <c:pt idx="243">
                  <c:v>21341.599999999999</c:v>
                </c:pt>
                <c:pt idx="244">
                  <c:v>20266.8</c:v>
                </c:pt>
                <c:pt idx="245">
                  <c:v>20056.3</c:v>
                </c:pt>
                <c:pt idx="246">
                  <c:v>20695</c:v>
                </c:pt>
                <c:pt idx="247">
                  <c:v>19437.8</c:v>
                </c:pt>
                <c:pt idx="248">
                  <c:v>20178.599999999999</c:v>
                </c:pt>
                <c:pt idx="249">
                  <c:v>18153.7</c:v>
                </c:pt>
                <c:pt idx="250">
                  <c:v>18562.599999999999</c:v>
                </c:pt>
                <c:pt idx="251">
                  <c:v>17503.7</c:v>
                </c:pt>
                <c:pt idx="252">
                  <c:v>16798.599999999999</c:v>
                </c:pt>
                <c:pt idx="253">
                  <c:v>16666.599999999999</c:v>
                </c:pt>
                <c:pt idx="254">
                  <c:v>15543.3</c:v>
                </c:pt>
                <c:pt idx="255">
                  <c:v>16703.5</c:v>
                </c:pt>
                <c:pt idx="256">
                  <c:v>14276.3</c:v>
                </c:pt>
                <c:pt idx="257">
                  <c:v>15423.3</c:v>
                </c:pt>
                <c:pt idx="258">
                  <c:v>14875.1</c:v>
                </c:pt>
                <c:pt idx="259">
                  <c:v>14608.5</c:v>
                </c:pt>
                <c:pt idx="260">
                  <c:v>14203.2</c:v>
                </c:pt>
                <c:pt idx="261">
                  <c:v>13152.8</c:v>
                </c:pt>
                <c:pt idx="262">
                  <c:v>12758.7</c:v>
                </c:pt>
                <c:pt idx="263">
                  <c:v>13186.3</c:v>
                </c:pt>
                <c:pt idx="264">
                  <c:v>12783.4</c:v>
                </c:pt>
                <c:pt idx="265">
                  <c:v>11739.5</c:v>
                </c:pt>
                <c:pt idx="266">
                  <c:v>12330.1</c:v>
                </c:pt>
                <c:pt idx="267">
                  <c:v>11904.8</c:v>
                </c:pt>
                <c:pt idx="268">
                  <c:v>10927</c:v>
                </c:pt>
                <c:pt idx="269">
                  <c:v>11553.8</c:v>
                </c:pt>
                <c:pt idx="270">
                  <c:v>10705</c:v>
                </c:pt>
                <c:pt idx="271">
                  <c:v>10654.3</c:v>
                </c:pt>
                <c:pt idx="272">
                  <c:v>10757</c:v>
                </c:pt>
                <c:pt idx="273">
                  <c:v>9714.1</c:v>
                </c:pt>
                <c:pt idx="274">
                  <c:v>9461.33</c:v>
                </c:pt>
                <c:pt idx="275">
                  <c:v>9608.39</c:v>
                </c:pt>
                <c:pt idx="276">
                  <c:v>9171.5</c:v>
                </c:pt>
                <c:pt idx="277">
                  <c:v>8187.75</c:v>
                </c:pt>
                <c:pt idx="278">
                  <c:v>8778.6299999999992</c:v>
                </c:pt>
                <c:pt idx="279">
                  <c:v>8908.4</c:v>
                </c:pt>
                <c:pt idx="280">
                  <c:v>5550.33</c:v>
                </c:pt>
              </c:numCache>
            </c:numRef>
          </c:yVal>
          <c:smooth val="0"/>
        </c:ser>
        <c:ser>
          <c:idx val="6"/>
          <c:order val="7"/>
          <c:tx>
            <c:strRef>
              <c:f>Sheet1!$Q$6</c:f>
              <c:strCache>
                <c:ptCount val="1"/>
                <c:pt idx="0">
                  <c:v>8h</c:v>
                </c:pt>
              </c:strCache>
            </c:strRef>
          </c:tx>
          <c:spPr>
            <a:ln w="19050" cap="rnd">
              <a:solidFill>
                <a:srgbClr val="FF0000"/>
              </a:solidFill>
              <a:round/>
            </a:ln>
            <a:effectLst/>
          </c:spPr>
          <c:marker>
            <c:symbol val="none"/>
          </c:marker>
          <c:xVal>
            <c:numRef>
              <c:f>Sheet1!$P$8:$P$298</c:f>
              <c:numCache>
                <c:formatCode>General</c:formatCode>
                <c:ptCount val="291"/>
                <c:pt idx="0">
                  <c:v>310</c:v>
                </c:pt>
                <c:pt idx="1">
                  <c:v>311</c:v>
                </c:pt>
                <c:pt idx="2">
                  <c:v>312</c:v>
                </c:pt>
                <c:pt idx="3">
                  <c:v>313</c:v>
                </c:pt>
                <c:pt idx="4">
                  <c:v>314</c:v>
                </c:pt>
                <c:pt idx="5">
                  <c:v>315</c:v>
                </c:pt>
                <c:pt idx="6">
                  <c:v>316</c:v>
                </c:pt>
                <c:pt idx="7">
                  <c:v>317</c:v>
                </c:pt>
                <c:pt idx="8">
                  <c:v>318</c:v>
                </c:pt>
                <c:pt idx="9">
                  <c:v>319</c:v>
                </c:pt>
                <c:pt idx="10">
                  <c:v>320</c:v>
                </c:pt>
                <c:pt idx="11">
                  <c:v>321</c:v>
                </c:pt>
                <c:pt idx="12">
                  <c:v>322</c:v>
                </c:pt>
                <c:pt idx="13">
                  <c:v>323</c:v>
                </c:pt>
                <c:pt idx="14">
                  <c:v>324</c:v>
                </c:pt>
                <c:pt idx="15">
                  <c:v>325</c:v>
                </c:pt>
                <c:pt idx="16">
                  <c:v>326</c:v>
                </c:pt>
                <c:pt idx="17">
                  <c:v>327</c:v>
                </c:pt>
                <c:pt idx="18">
                  <c:v>328</c:v>
                </c:pt>
                <c:pt idx="19">
                  <c:v>329</c:v>
                </c:pt>
                <c:pt idx="20">
                  <c:v>330</c:v>
                </c:pt>
                <c:pt idx="21">
                  <c:v>331</c:v>
                </c:pt>
                <c:pt idx="22">
                  <c:v>332</c:v>
                </c:pt>
                <c:pt idx="23">
                  <c:v>333</c:v>
                </c:pt>
                <c:pt idx="24">
                  <c:v>334</c:v>
                </c:pt>
                <c:pt idx="25">
                  <c:v>335</c:v>
                </c:pt>
                <c:pt idx="26">
                  <c:v>336</c:v>
                </c:pt>
                <c:pt idx="27">
                  <c:v>337</c:v>
                </c:pt>
                <c:pt idx="28">
                  <c:v>338</c:v>
                </c:pt>
                <c:pt idx="29">
                  <c:v>339</c:v>
                </c:pt>
                <c:pt idx="30">
                  <c:v>340</c:v>
                </c:pt>
                <c:pt idx="31">
                  <c:v>341</c:v>
                </c:pt>
                <c:pt idx="32">
                  <c:v>342</c:v>
                </c:pt>
                <c:pt idx="33">
                  <c:v>343</c:v>
                </c:pt>
                <c:pt idx="34">
                  <c:v>344</c:v>
                </c:pt>
                <c:pt idx="35">
                  <c:v>345</c:v>
                </c:pt>
                <c:pt idx="36">
                  <c:v>346</c:v>
                </c:pt>
                <c:pt idx="37">
                  <c:v>347</c:v>
                </c:pt>
                <c:pt idx="38">
                  <c:v>348</c:v>
                </c:pt>
                <c:pt idx="39">
                  <c:v>349</c:v>
                </c:pt>
                <c:pt idx="40">
                  <c:v>350</c:v>
                </c:pt>
                <c:pt idx="41">
                  <c:v>351</c:v>
                </c:pt>
                <c:pt idx="42">
                  <c:v>352</c:v>
                </c:pt>
                <c:pt idx="43">
                  <c:v>353</c:v>
                </c:pt>
                <c:pt idx="44">
                  <c:v>354</c:v>
                </c:pt>
                <c:pt idx="45">
                  <c:v>355</c:v>
                </c:pt>
                <c:pt idx="46">
                  <c:v>356</c:v>
                </c:pt>
                <c:pt idx="47">
                  <c:v>357</c:v>
                </c:pt>
                <c:pt idx="48">
                  <c:v>358</c:v>
                </c:pt>
                <c:pt idx="49">
                  <c:v>359</c:v>
                </c:pt>
                <c:pt idx="50">
                  <c:v>360</c:v>
                </c:pt>
                <c:pt idx="51">
                  <c:v>361</c:v>
                </c:pt>
                <c:pt idx="52">
                  <c:v>362</c:v>
                </c:pt>
                <c:pt idx="53">
                  <c:v>363</c:v>
                </c:pt>
                <c:pt idx="54">
                  <c:v>364</c:v>
                </c:pt>
                <c:pt idx="55">
                  <c:v>365</c:v>
                </c:pt>
                <c:pt idx="56">
                  <c:v>366</c:v>
                </c:pt>
                <c:pt idx="57">
                  <c:v>367</c:v>
                </c:pt>
                <c:pt idx="58">
                  <c:v>368</c:v>
                </c:pt>
                <c:pt idx="59">
                  <c:v>369</c:v>
                </c:pt>
                <c:pt idx="60">
                  <c:v>370</c:v>
                </c:pt>
                <c:pt idx="61">
                  <c:v>371</c:v>
                </c:pt>
                <c:pt idx="62">
                  <c:v>372</c:v>
                </c:pt>
                <c:pt idx="63">
                  <c:v>373</c:v>
                </c:pt>
                <c:pt idx="64">
                  <c:v>374</c:v>
                </c:pt>
                <c:pt idx="65">
                  <c:v>375</c:v>
                </c:pt>
                <c:pt idx="66">
                  <c:v>376</c:v>
                </c:pt>
                <c:pt idx="67">
                  <c:v>377</c:v>
                </c:pt>
                <c:pt idx="68">
                  <c:v>378</c:v>
                </c:pt>
                <c:pt idx="69">
                  <c:v>379</c:v>
                </c:pt>
                <c:pt idx="70">
                  <c:v>380</c:v>
                </c:pt>
                <c:pt idx="71">
                  <c:v>381</c:v>
                </c:pt>
                <c:pt idx="72">
                  <c:v>382</c:v>
                </c:pt>
                <c:pt idx="73">
                  <c:v>383</c:v>
                </c:pt>
                <c:pt idx="74">
                  <c:v>384</c:v>
                </c:pt>
                <c:pt idx="75">
                  <c:v>385</c:v>
                </c:pt>
                <c:pt idx="76">
                  <c:v>386</c:v>
                </c:pt>
                <c:pt idx="77">
                  <c:v>387</c:v>
                </c:pt>
                <c:pt idx="78">
                  <c:v>388</c:v>
                </c:pt>
                <c:pt idx="79">
                  <c:v>389</c:v>
                </c:pt>
                <c:pt idx="80">
                  <c:v>390</c:v>
                </c:pt>
                <c:pt idx="81">
                  <c:v>391</c:v>
                </c:pt>
                <c:pt idx="82">
                  <c:v>392</c:v>
                </c:pt>
                <c:pt idx="83">
                  <c:v>393</c:v>
                </c:pt>
                <c:pt idx="84">
                  <c:v>394</c:v>
                </c:pt>
                <c:pt idx="85">
                  <c:v>395</c:v>
                </c:pt>
                <c:pt idx="86">
                  <c:v>396</c:v>
                </c:pt>
                <c:pt idx="87">
                  <c:v>397</c:v>
                </c:pt>
                <c:pt idx="88">
                  <c:v>398</c:v>
                </c:pt>
                <c:pt idx="89">
                  <c:v>399</c:v>
                </c:pt>
                <c:pt idx="90">
                  <c:v>400</c:v>
                </c:pt>
                <c:pt idx="91">
                  <c:v>401</c:v>
                </c:pt>
                <c:pt idx="92">
                  <c:v>402</c:v>
                </c:pt>
                <c:pt idx="93">
                  <c:v>403</c:v>
                </c:pt>
                <c:pt idx="94">
                  <c:v>404</c:v>
                </c:pt>
                <c:pt idx="95">
                  <c:v>405</c:v>
                </c:pt>
                <c:pt idx="96">
                  <c:v>406</c:v>
                </c:pt>
                <c:pt idx="97">
                  <c:v>407</c:v>
                </c:pt>
                <c:pt idx="98">
                  <c:v>408</c:v>
                </c:pt>
                <c:pt idx="99">
                  <c:v>409</c:v>
                </c:pt>
                <c:pt idx="100">
                  <c:v>410</c:v>
                </c:pt>
                <c:pt idx="101">
                  <c:v>411</c:v>
                </c:pt>
                <c:pt idx="102">
                  <c:v>412</c:v>
                </c:pt>
                <c:pt idx="103">
                  <c:v>413</c:v>
                </c:pt>
                <c:pt idx="104">
                  <c:v>414</c:v>
                </c:pt>
                <c:pt idx="105">
                  <c:v>415</c:v>
                </c:pt>
                <c:pt idx="106">
                  <c:v>416</c:v>
                </c:pt>
                <c:pt idx="107">
                  <c:v>417</c:v>
                </c:pt>
                <c:pt idx="108">
                  <c:v>418</c:v>
                </c:pt>
                <c:pt idx="109">
                  <c:v>419</c:v>
                </c:pt>
                <c:pt idx="110">
                  <c:v>420</c:v>
                </c:pt>
                <c:pt idx="111">
                  <c:v>421</c:v>
                </c:pt>
                <c:pt idx="112">
                  <c:v>422</c:v>
                </c:pt>
                <c:pt idx="113">
                  <c:v>423</c:v>
                </c:pt>
                <c:pt idx="114">
                  <c:v>424</c:v>
                </c:pt>
                <c:pt idx="115">
                  <c:v>425</c:v>
                </c:pt>
                <c:pt idx="116">
                  <c:v>426</c:v>
                </c:pt>
                <c:pt idx="117">
                  <c:v>427</c:v>
                </c:pt>
                <c:pt idx="118">
                  <c:v>428</c:v>
                </c:pt>
                <c:pt idx="119">
                  <c:v>429</c:v>
                </c:pt>
                <c:pt idx="120">
                  <c:v>430</c:v>
                </c:pt>
                <c:pt idx="121">
                  <c:v>431</c:v>
                </c:pt>
                <c:pt idx="122">
                  <c:v>432</c:v>
                </c:pt>
                <c:pt idx="123">
                  <c:v>433</c:v>
                </c:pt>
                <c:pt idx="124">
                  <c:v>434</c:v>
                </c:pt>
                <c:pt idx="125">
                  <c:v>435</c:v>
                </c:pt>
                <c:pt idx="126">
                  <c:v>436</c:v>
                </c:pt>
                <c:pt idx="127">
                  <c:v>437</c:v>
                </c:pt>
                <c:pt idx="128">
                  <c:v>438</c:v>
                </c:pt>
                <c:pt idx="129">
                  <c:v>439</c:v>
                </c:pt>
                <c:pt idx="130">
                  <c:v>440</c:v>
                </c:pt>
                <c:pt idx="131">
                  <c:v>441</c:v>
                </c:pt>
                <c:pt idx="132">
                  <c:v>442</c:v>
                </c:pt>
                <c:pt idx="133">
                  <c:v>443</c:v>
                </c:pt>
                <c:pt idx="134">
                  <c:v>444</c:v>
                </c:pt>
                <c:pt idx="135">
                  <c:v>445</c:v>
                </c:pt>
                <c:pt idx="136">
                  <c:v>446</c:v>
                </c:pt>
                <c:pt idx="137">
                  <c:v>447</c:v>
                </c:pt>
                <c:pt idx="138">
                  <c:v>448</c:v>
                </c:pt>
                <c:pt idx="139">
                  <c:v>449</c:v>
                </c:pt>
                <c:pt idx="140">
                  <c:v>450</c:v>
                </c:pt>
                <c:pt idx="141">
                  <c:v>451</c:v>
                </c:pt>
                <c:pt idx="142">
                  <c:v>452</c:v>
                </c:pt>
                <c:pt idx="143">
                  <c:v>453</c:v>
                </c:pt>
                <c:pt idx="144">
                  <c:v>454</c:v>
                </c:pt>
                <c:pt idx="145">
                  <c:v>455</c:v>
                </c:pt>
                <c:pt idx="146">
                  <c:v>456</c:v>
                </c:pt>
                <c:pt idx="147">
                  <c:v>457</c:v>
                </c:pt>
                <c:pt idx="148">
                  <c:v>458</c:v>
                </c:pt>
                <c:pt idx="149">
                  <c:v>459</c:v>
                </c:pt>
                <c:pt idx="150">
                  <c:v>460</c:v>
                </c:pt>
                <c:pt idx="151">
                  <c:v>461</c:v>
                </c:pt>
                <c:pt idx="152">
                  <c:v>462</c:v>
                </c:pt>
                <c:pt idx="153">
                  <c:v>463</c:v>
                </c:pt>
                <c:pt idx="154">
                  <c:v>464</c:v>
                </c:pt>
                <c:pt idx="155">
                  <c:v>465</c:v>
                </c:pt>
                <c:pt idx="156">
                  <c:v>466</c:v>
                </c:pt>
                <c:pt idx="157">
                  <c:v>467</c:v>
                </c:pt>
                <c:pt idx="158">
                  <c:v>468</c:v>
                </c:pt>
                <c:pt idx="159">
                  <c:v>469</c:v>
                </c:pt>
                <c:pt idx="160">
                  <c:v>470</c:v>
                </c:pt>
                <c:pt idx="161">
                  <c:v>471</c:v>
                </c:pt>
                <c:pt idx="162">
                  <c:v>472</c:v>
                </c:pt>
                <c:pt idx="163">
                  <c:v>473</c:v>
                </c:pt>
                <c:pt idx="164">
                  <c:v>474</c:v>
                </c:pt>
                <c:pt idx="165">
                  <c:v>475</c:v>
                </c:pt>
                <c:pt idx="166">
                  <c:v>476</c:v>
                </c:pt>
                <c:pt idx="167">
                  <c:v>477</c:v>
                </c:pt>
                <c:pt idx="168">
                  <c:v>478</c:v>
                </c:pt>
                <c:pt idx="169">
                  <c:v>479</c:v>
                </c:pt>
                <c:pt idx="170">
                  <c:v>480</c:v>
                </c:pt>
                <c:pt idx="171">
                  <c:v>481</c:v>
                </c:pt>
                <c:pt idx="172">
                  <c:v>482</c:v>
                </c:pt>
                <c:pt idx="173">
                  <c:v>483</c:v>
                </c:pt>
                <c:pt idx="174">
                  <c:v>484</c:v>
                </c:pt>
                <c:pt idx="175">
                  <c:v>485</c:v>
                </c:pt>
                <c:pt idx="176">
                  <c:v>486</c:v>
                </c:pt>
                <c:pt idx="177">
                  <c:v>487</c:v>
                </c:pt>
                <c:pt idx="178">
                  <c:v>488</c:v>
                </c:pt>
                <c:pt idx="179">
                  <c:v>489</c:v>
                </c:pt>
                <c:pt idx="180">
                  <c:v>490</c:v>
                </c:pt>
                <c:pt idx="181">
                  <c:v>491</c:v>
                </c:pt>
                <c:pt idx="182">
                  <c:v>492</c:v>
                </c:pt>
                <c:pt idx="183">
                  <c:v>493</c:v>
                </c:pt>
                <c:pt idx="184">
                  <c:v>494</c:v>
                </c:pt>
                <c:pt idx="185">
                  <c:v>495</c:v>
                </c:pt>
                <c:pt idx="186">
                  <c:v>496</c:v>
                </c:pt>
                <c:pt idx="187">
                  <c:v>497</c:v>
                </c:pt>
                <c:pt idx="188">
                  <c:v>498</c:v>
                </c:pt>
                <c:pt idx="189">
                  <c:v>499</c:v>
                </c:pt>
                <c:pt idx="190">
                  <c:v>500</c:v>
                </c:pt>
                <c:pt idx="191">
                  <c:v>501</c:v>
                </c:pt>
                <c:pt idx="192">
                  <c:v>502</c:v>
                </c:pt>
                <c:pt idx="193">
                  <c:v>503</c:v>
                </c:pt>
                <c:pt idx="194">
                  <c:v>504</c:v>
                </c:pt>
                <c:pt idx="195">
                  <c:v>505</c:v>
                </c:pt>
                <c:pt idx="196">
                  <c:v>506</c:v>
                </c:pt>
                <c:pt idx="197">
                  <c:v>507</c:v>
                </c:pt>
                <c:pt idx="198">
                  <c:v>508</c:v>
                </c:pt>
                <c:pt idx="199">
                  <c:v>509</c:v>
                </c:pt>
                <c:pt idx="200">
                  <c:v>510</c:v>
                </c:pt>
                <c:pt idx="201">
                  <c:v>511</c:v>
                </c:pt>
                <c:pt idx="202">
                  <c:v>512</c:v>
                </c:pt>
                <c:pt idx="203">
                  <c:v>513</c:v>
                </c:pt>
                <c:pt idx="204">
                  <c:v>514</c:v>
                </c:pt>
                <c:pt idx="205">
                  <c:v>515</c:v>
                </c:pt>
                <c:pt idx="206">
                  <c:v>516</c:v>
                </c:pt>
                <c:pt idx="207">
                  <c:v>517</c:v>
                </c:pt>
                <c:pt idx="208">
                  <c:v>518</c:v>
                </c:pt>
                <c:pt idx="209">
                  <c:v>519</c:v>
                </c:pt>
                <c:pt idx="210">
                  <c:v>520</c:v>
                </c:pt>
                <c:pt idx="211">
                  <c:v>521</c:v>
                </c:pt>
                <c:pt idx="212">
                  <c:v>522</c:v>
                </c:pt>
                <c:pt idx="213">
                  <c:v>523</c:v>
                </c:pt>
                <c:pt idx="214">
                  <c:v>524</c:v>
                </c:pt>
                <c:pt idx="215">
                  <c:v>525</c:v>
                </c:pt>
                <c:pt idx="216">
                  <c:v>526</c:v>
                </c:pt>
                <c:pt idx="217">
                  <c:v>527</c:v>
                </c:pt>
                <c:pt idx="218">
                  <c:v>528</c:v>
                </c:pt>
                <c:pt idx="219">
                  <c:v>529</c:v>
                </c:pt>
                <c:pt idx="220">
                  <c:v>530</c:v>
                </c:pt>
                <c:pt idx="221">
                  <c:v>531</c:v>
                </c:pt>
                <c:pt idx="222">
                  <c:v>532</c:v>
                </c:pt>
                <c:pt idx="223">
                  <c:v>533</c:v>
                </c:pt>
                <c:pt idx="224">
                  <c:v>534</c:v>
                </c:pt>
                <c:pt idx="225">
                  <c:v>535</c:v>
                </c:pt>
                <c:pt idx="226">
                  <c:v>536</c:v>
                </c:pt>
                <c:pt idx="227">
                  <c:v>537</c:v>
                </c:pt>
                <c:pt idx="228">
                  <c:v>538</c:v>
                </c:pt>
                <c:pt idx="229">
                  <c:v>539</c:v>
                </c:pt>
                <c:pt idx="230">
                  <c:v>540</c:v>
                </c:pt>
                <c:pt idx="231">
                  <c:v>541</c:v>
                </c:pt>
                <c:pt idx="232">
                  <c:v>542</c:v>
                </c:pt>
                <c:pt idx="233">
                  <c:v>543</c:v>
                </c:pt>
                <c:pt idx="234">
                  <c:v>544</c:v>
                </c:pt>
                <c:pt idx="235">
                  <c:v>545</c:v>
                </c:pt>
                <c:pt idx="236">
                  <c:v>546</c:v>
                </c:pt>
                <c:pt idx="237">
                  <c:v>547</c:v>
                </c:pt>
                <c:pt idx="238">
                  <c:v>548</c:v>
                </c:pt>
                <c:pt idx="239">
                  <c:v>549</c:v>
                </c:pt>
                <c:pt idx="240">
                  <c:v>550</c:v>
                </c:pt>
                <c:pt idx="241">
                  <c:v>551</c:v>
                </c:pt>
                <c:pt idx="242">
                  <c:v>552</c:v>
                </c:pt>
                <c:pt idx="243">
                  <c:v>553</c:v>
                </c:pt>
                <c:pt idx="244">
                  <c:v>554</c:v>
                </c:pt>
                <c:pt idx="245">
                  <c:v>555</c:v>
                </c:pt>
                <c:pt idx="246">
                  <c:v>556</c:v>
                </c:pt>
                <c:pt idx="247">
                  <c:v>557</c:v>
                </c:pt>
                <c:pt idx="248">
                  <c:v>558</c:v>
                </c:pt>
                <c:pt idx="249">
                  <c:v>559</c:v>
                </c:pt>
                <c:pt idx="250">
                  <c:v>560</c:v>
                </c:pt>
                <c:pt idx="251">
                  <c:v>561</c:v>
                </c:pt>
                <c:pt idx="252">
                  <c:v>562</c:v>
                </c:pt>
                <c:pt idx="253">
                  <c:v>563</c:v>
                </c:pt>
                <c:pt idx="254">
                  <c:v>564</c:v>
                </c:pt>
                <c:pt idx="255">
                  <c:v>565</c:v>
                </c:pt>
                <c:pt idx="256">
                  <c:v>566</c:v>
                </c:pt>
                <c:pt idx="257">
                  <c:v>567</c:v>
                </c:pt>
                <c:pt idx="258">
                  <c:v>568</c:v>
                </c:pt>
                <c:pt idx="259">
                  <c:v>569</c:v>
                </c:pt>
                <c:pt idx="260">
                  <c:v>570</c:v>
                </c:pt>
                <c:pt idx="261">
                  <c:v>571</c:v>
                </c:pt>
                <c:pt idx="262">
                  <c:v>572</c:v>
                </c:pt>
                <c:pt idx="263">
                  <c:v>573</c:v>
                </c:pt>
                <c:pt idx="264">
                  <c:v>574</c:v>
                </c:pt>
                <c:pt idx="265">
                  <c:v>575</c:v>
                </c:pt>
                <c:pt idx="266">
                  <c:v>576</c:v>
                </c:pt>
                <c:pt idx="267">
                  <c:v>577</c:v>
                </c:pt>
                <c:pt idx="268">
                  <c:v>578</c:v>
                </c:pt>
                <c:pt idx="269">
                  <c:v>579</c:v>
                </c:pt>
                <c:pt idx="270">
                  <c:v>580</c:v>
                </c:pt>
                <c:pt idx="271">
                  <c:v>581</c:v>
                </c:pt>
                <c:pt idx="272">
                  <c:v>582</c:v>
                </c:pt>
                <c:pt idx="273">
                  <c:v>583</c:v>
                </c:pt>
                <c:pt idx="274">
                  <c:v>584</c:v>
                </c:pt>
                <c:pt idx="275">
                  <c:v>585</c:v>
                </c:pt>
                <c:pt idx="276">
                  <c:v>586</c:v>
                </c:pt>
                <c:pt idx="277">
                  <c:v>587</c:v>
                </c:pt>
                <c:pt idx="278">
                  <c:v>588</c:v>
                </c:pt>
                <c:pt idx="279">
                  <c:v>589</c:v>
                </c:pt>
                <c:pt idx="280">
                  <c:v>590</c:v>
                </c:pt>
                <c:pt idx="281">
                  <c:v>591</c:v>
                </c:pt>
                <c:pt idx="282">
                  <c:v>592</c:v>
                </c:pt>
                <c:pt idx="283">
                  <c:v>593</c:v>
                </c:pt>
                <c:pt idx="284">
                  <c:v>594</c:v>
                </c:pt>
                <c:pt idx="285">
                  <c:v>595</c:v>
                </c:pt>
                <c:pt idx="286">
                  <c:v>596</c:v>
                </c:pt>
                <c:pt idx="287">
                  <c:v>597</c:v>
                </c:pt>
                <c:pt idx="288">
                  <c:v>598</c:v>
                </c:pt>
                <c:pt idx="289">
                  <c:v>599</c:v>
                </c:pt>
                <c:pt idx="290">
                  <c:v>600</c:v>
                </c:pt>
              </c:numCache>
            </c:numRef>
          </c:xVal>
          <c:yVal>
            <c:numRef>
              <c:f>Sheet1!$Q$8:$Q$298</c:f>
              <c:numCache>
                <c:formatCode>General</c:formatCode>
                <c:ptCount val="291"/>
                <c:pt idx="0">
                  <c:v>-4648.49</c:v>
                </c:pt>
                <c:pt idx="1">
                  <c:v>-4448.55</c:v>
                </c:pt>
                <c:pt idx="2">
                  <c:v>-2427.75</c:v>
                </c:pt>
                <c:pt idx="3">
                  <c:v>-2021.78</c:v>
                </c:pt>
                <c:pt idx="4">
                  <c:v>-1007.1</c:v>
                </c:pt>
                <c:pt idx="5">
                  <c:v>-941.46400000000006</c:v>
                </c:pt>
                <c:pt idx="6">
                  <c:v>-737.54300000000001</c:v>
                </c:pt>
                <c:pt idx="7">
                  <c:v>-872.2</c:v>
                </c:pt>
                <c:pt idx="8">
                  <c:v>-255.77199999999999</c:v>
                </c:pt>
                <c:pt idx="9">
                  <c:v>-894.25800000000004</c:v>
                </c:pt>
                <c:pt idx="10">
                  <c:v>89.102800000000002</c:v>
                </c:pt>
                <c:pt idx="11">
                  <c:v>836.18799999999999</c:v>
                </c:pt>
                <c:pt idx="12">
                  <c:v>-447.48099999999999</c:v>
                </c:pt>
                <c:pt idx="13">
                  <c:v>-2549.23</c:v>
                </c:pt>
                <c:pt idx="14">
                  <c:v>-7009.2</c:v>
                </c:pt>
                <c:pt idx="15">
                  <c:v>-12646.1</c:v>
                </c:pt>
                <c:pt idx="16">
                  <c:v>-8901.65</c:v>
                </c:pt>
                <c:pt idx="17">
                  <c:v>-4869.59</c:v>
                </c:pt>
                <c:pt idx="18">
                  <c:v>-1577.51</c:v>
                </c:pt>
                <c:pt idx="19">
                  <c:v>2183.9899999999998</c:v>
                </c:pt>
                <c:pt idx="20">
                  <c:v>2237.5300000000002</c:v>
                </c:pt>
                <c:pt idx="21">
                  <c:v>3753.96</c:v>
                </c:pt>
                <c:pt idx="22">
                  <c:v>7047.52</c:v>
                </c:pt>
                <c:pt idx="23">
                  <c:v>9500.1</c:v>
                </c:pt>
                <c:pt idx="24">
                  <c:v>12078.4</c:v>
                </c:pt>
                <c:pt idx="25">
                  <c:v>13699</c:v>
                </c:pt>
                <c:pt idx="26">
                  <c:v>17184.7</c:v>
                </c:pt>
                <c:pt idx="27">
                  <c:v>17947.599999999999</c:v>
                </c:pt>
                <c:pt idx="28">
                  <c:v>22218.3</c:v>
                </c:pt>
                <c:pt idx="29">
                  <c:v>24775</c:v>
                </c:pt>
                <c:pt idx="30">
                  <c:v>28908.1</c:v>
                </c:pt>
                <c:pt idx="31">
                  <c:v>30811.8</c:v>
                </c:pt>
                <c:pt idx="32">
                  <c:v>35528.6</c:v>
                </c:pt>
                <c:pt idx="33">
                  <c:v>39922.699999999997</c:v>
                </c:pt>
                <c:pt idx="34">
                  <c:v>43114.2</c:v>
                </c:pt>
                <c:pt idx="35">
                  <c:v>45724.6</c:v>
                </c:pt>
                <c:pt idx="36">
                  <c:v>52846.6</c:v>
                </c:pt>
                <c:pt idx="37">
                  <c:v>56434</c:v>
                </c:pt>
                <c:pt idx="38">
                  <c:v>59792.6</c:v>
                </c:pt>
                <c:pt idx="39">
                  <c:v>66747.3</c:v>
                </c:pt>
                <c:pt idx="40">
                  <c:v>71970.7</c:v>
                </c:pt>
                <c:pt idx="41">
                  <c:v>75326.100000000006</c:v>
                </c:pt>
                <c:pt idx="42">
                  <c:v>80240.399999999994</c:v>
                </c:pt>
                <c:pt idx="43">
                  <c:v>83666.5</c:v>
                </c:pt>
                <c:pt idx="44">
                  <c:v>88177.1</c:v>
                </c:pt>
                <c:pt idx="45">
                  <c:v>93608.2</c:v>
                </c:pt>
                <c:pt idx="46">
                  <c:v>100681</c:v>
                </c:pt>
                <c:pt idx="47">
                  <c:v>104089</c:v>
                </c:pt>
                <c:pt idx="48">
                  <c:v>106100</c:v>
                </c:pt>
                <c:pt idx="49">
                  <c:v>111834</c:v>
                </c:pt>
                <c:pt idx="50">
                  <c:v>114072</c:v>
                </c:pt>
                <c:pt idx="51">
                  <c:v>122757</c:v>
                </c:pt>
                <c:pt idx="52">
                  <c:v>124468</c:v>
                </c:pt>
                <c:pt idx="53">
                  <c:v>130862</c:v>
                </c:pt>
                <c:pt idx="54">
                  <c:v>130079</c:v>
                </c:pt>
                <c:pt idx="55">
                  <c:v>138868</c:v>
                </c:pt>
                <c:pt idx="56">
                  <c:v>139579</c:v>
                </c:pt>
                <c:pt idx="57">
                  <c:v>144932</c:v>
                </c:pt>
                <c:pt idx="58">
                  <c:v>145368</c:v>
                </c:pt>
                <c:pt idx="59">
                  <c:v>150622</c:v>
                </c:pt>
                <c:pt idx="60">
                  <c:v>161201</c:v>
                </c:pt>
                <c:pt idx="61">
                  <c:v>158241</c:v>
                </c:pt>
                <c:pt idx="62">
                  <c:v>161246</c:v>
                </c:pt>
                <c:pt idx="63">
                  <c:v>166324</c:v>
                </c:pt>
                <c:pt idx="64">
                  <c:v>167566</c:v>
                </c:pt>
                <c:pt idx="65">
                  <c:v>172772</c:v>
                </c:pt>
                <c:pt idx="66">
                  <c:v>175170</c:v>
                </c:pt>
                <c:pt idx="67">
                  <c:v>178641</c:v>
                </c:pt>
                <c:pt idx="68">
                  <c:v>178530</c:v>
                </c:pt>
                <c:pt idx="69">
                  <c:v>180570</c:v>
                </c:pt>
                <c:pt idx="70">
                  <c:v>179251</c:v>
                </c:pt>
                <c:pt idx="71">
                  <c:v>178694</c:v>
                </c:pt>
                <c:pt idx="72">
                  <c:v>182157</c:v>
                </c:pt>
                <c:pt idx="73">
                  <c:v>179333</c:v>
                </c:pt>
                <c:pt idx="74">
                  <c:v>182499</c:v>
                </c:pt>
                <c:pt idx="75">
                  <c:v>184280</c:v>
                </c:pt>
                <c:pt idx="76">
                  <c:v>187327</c:v>
                </c:pt>
                <c:pt idx="77">
                  <c:v>183018</c:v>
                </c:pt>
                <c:pt idx="78">
                  <c:v>182870</c:v>
                </c:pt>
                <c:pt idx="79">
                  <c:v>182543</c:v>
                </c:pt>
                <c:pt idx="80">
                  <c:v>182020</c:v>
                </c:pt>
                <c:pt idx="81">
                  <c:v>179858</c:v>
                </c:pt>
                <c:pt idx="82">
                  <c:v>177742</c:v>
                </c:pt>
                <c:pt idx="83">
                  <c:v>181774</c:v>
                </c:pt>
                <c:pt idx="84">
                  <c:v>177739</c:v>
                </c:pt>
                <c:pt idx="85">
                  <c:v>174778</c:v>
                </c:pt>
                <c:pt idx="86">
                  <c:v>172547</c:v>
                </c:pt>
                <c:pt idx="87">
                  <c:v>171509</c:v>
                </c:pt>
                <c:pt idx="88">
                  <c:v>170881</c:v>
                </c:pt>
                <c:pt idx="89">
                  <c:v>170683</c:v>
                </c:pt>
                <c:pt idx="90">
                  <c:v>168256</c:v>
                </c:pt>
                <c:pt idx="91">
                  <c:v>166801</c:v>
                </c:pt>
                <c:pt idx="92">
                  <c:v>164969</c:v>
                </c:pt>
                <c:pt idx="93">
                  <c:v>163682</c:v>
                </c:pt>
                <c:pt idx="94">
                  <c:v>164338</c:v>
                </c:pt>
                <c:pt idx="95">
                  <c:v>160232</c:v>
                </c:pt>
                <c:pt idx="96">
                  <c:v>157802</c:v>
                </c:pt>
                <c:pt idx="97">
                  <c:v>155268</c:v>
                </c:pt>
                <c:pt idx="98">
                  <c:v>154377</c:v>
                </c:pt>
                <c:pt idx="99">
                  <c:v>152449</c:v>
                </c:pt>
                <c:pt idx="100">
                  <c:v>146560</c:v>
                </c:pt>
                <c:pt idx="101">
                  <c:v>144131</c:v>
                </c:pt>
                <c:pt idx="102">
                  <c:v>143746</c:v>
                </c:pt>
                <c:pt idx="103">
                  <c:v>144234</c:v>
                </c:pt>
                <c:pt idx="104">
                  <c:v>140951</c:v>
                </c:pt>
                <c:pt idx="105">
                  <c:v>137902</c:v>
                </c:pt>
                <c:pt idx="106">
                  <c:v>135145</c:v>
                </c:pt>
                <c:pt idx="107">
                  <c:v>133511</c:v>
                </c:pt>
                <c:pt idx="108">
                  <c:v>130972</c:v>
                </c:pt>
                <c:pt idx="109">
                  <c:v>128595</c:v>
                </c:pt>
                <c:pt idx="110">
                  <c:v>125859</c:v>
                </c:pt>
                <c:pt idx="111">
                  <c:v>125418</c:v>
                </c:pt>
                <c:pt idx="112">
                  <c:v>122937</c:v>
                </c:pt>
                <c:pt idx="113">
                  <c:v>121101</c:v>
                </c:pt>
                <c:pt idx="114">
                  <c:v>117808</c:v>
                </c:pt>
                <c:pt idx="115">
                  <c:v>117511</c:v>
                </c:pt>
                <c:pt idx="116">
                  <c:v>109608</c:v>
                </c:pt>
                <c:pt idx="117">
                  <c:v>111009</c:v>
                </c:pt>
                <c:pt idx="118">
                  <c:v>109960</c:v>
                </c:pt>
                <c:pt idx="119">
                  <c:v>106597</c:v>
                </c:pt>
                <c:pt idx="120">
                  <c:v>105180</c:v>
                </c:pt>
                <c:pt idx="121">
                  <c:v>102544</c:v>
                </c:pt>
                <c:pt idx="122">
                  <c:v>100876</c:v>
                </c:pt>
                <c:pt idx="123">
                  <c:v>101018</c:v>
                </c:pt>
                <c:pt idx="124">
                  <c:v>98712.4</c:v>
                </c:pt>
                <c:pt idx="125">
                  <c:v>95354</c:v>
                </c:pt>
                <c:pt idx="126">
                  <c:v>92600.4</c:v>
                </c:pt>
                <c:pt idx="127">
                  <c:v>90598.9</c:v>
                </c:pt>
                <c:pt idx="128">
                  <c:v>87549</c:v>
                </c:pt>
                <c:pt idx="129">
                  <c:v>87803.1</c:v>
                </c:pt>
                <c:pt idx="130">
                  <c:v>83904.8</c:v>
                </c:pt>
                <c:pt idx="131">
                  <c:v>83799.100000000006</c:v>
                </c:pt>
                <c:pt idx="132">
                  <c:v>81387</c:v>
                </c:pt>
                <c:pt idx="133">
                  <c:v>78231.7</c:v>
                </c:pt>
                <c:pt idx="134">
                  <c:v>81538.100000000006</c:v>
                </c:pt>
                <c:pt idx="135">
                  <c:v>78728</c:v>
                </c:pt>
                <c:pt idx="136">
                  <c:v>74806.399999999994</c:v>
                </c:pt>
                <c:pt idx="137">
                  <c:v>75719.199999999997</c:v>
                </c:pt>
                <c:pt idx="138">
                  <c:v>72979.600000000006</c:v>
                </c:pt>
                <c:pt idx="139">
                  <c:v>72026.5</c:v>
                </c:pt>
                <c:pt idx="140">
                  <c:v>69912.7</c:v>
                </c:pt>
                <c:pt idx="141">
                  <c:v>66619.899999999994</c:v>
                </c:pt>
                <c:pt idx="142">
                  <c:v>66932.100000000006</c:v>
                </c:pt>
                <c:pt idx="143">
                  <c:v>65111.3</c:v>
                </c:pt>
                <c:pt idx="144">
                  <c:v>63965.4</c:v>
                </c:pt>
                <c:pt idx="145">
                  <c:v>62669.5</c:v>
                </c:pt>
                <c:pt idx="146">
                  <c:v>60015.8</c:v>
                </c:pt>
                <c:pt idx="147">
                  <c:v>60892.800000000003</c:v>
                </c:pt>
                <c:pt idx="148">
                  <c:v>59443.5</c:v>
                </c:pt>
                <c:pt idx="149">
                  <c:v>56350.6</c:v>
                </c:pt>
                <c:pt idx="150">
                  <c:v>56244.6</c:v>
                </c:pt>
                <c:pt idx="151">
                  <c:v>54248.1</c:v>
                </c:pt>
                <c:pt idx="152">
                  <c:v>52745.2</c:v>
                </c:pt>
                <c:pt idx="153">
                  <c:v>52351.9</c:v>
                </c:pt>
                <c:pt idx="154">
                  <c:v>51048.5</c:v>
                </c:pt>
                <c:pt idx="155">
                  <c:v>49052.4</c:v>
                </c:pt>
                <c:pt idx="156">
                  <c:v>48079.6</c:v>
                </c:pt>
                <c:pt idx="157">
                  <c:v>47124.4</c:v>
                </c:pt>
                <c:pt idx="158">
                  <c:v>46043.4</c:v>
                </c:pt>
                <c:pt idx="159">
                  <c:v>45587.7</c:v>
                </c:pt>
                <c:pt idx="160">
                  <c:v>44165.5</c:v>
                </c:pt>
                <c:pt idx="161">
                  <c:v>43644.1</c:v>
                </c:pt>
                <c:pt idx="162">
                  <c:v>40839.800000000003</c:v>
                </c:pt>
                <c:pt idx="163">
                  <c:v>41219</c:v>
                </c:pt>
                <c:pt idx="164">
                  <c:v>39346.800000000003</c:v>
                </c:pt>
                <c:pt idx="165">
                  <c:v>37587.199999999997</c:v>
                </c:pt>
                <c:pt idx="166">
                  <c:v>37379.199999999997</c:v>
                </c:pt>
                <c:pt idx="167">
                  <c:v>36243.5</c:v>
                </c:pt>
                <c:pt idx="168">
                  <c:v>37032.800000000003</c:v>
                </c:pt>
                <c:pt idx="169">
                  <c:v>35532.6</c:v>
                </c:pt>
                <c:pt idx="170">
                  <c:v>33898.6</c:v>
                </c:pt>
                <c:pt idx="171">
                  <c:v>32136.400000000001</c:v>
                </c:pt>
                <c:pt idx="172">
                  <c:v>33352.5</c:v>
                </c:pt>
                <c:pt idx="173">
                  <c:v>30408.799999999999</c:v>
                </c:pt>
                <c:pt idx="174">
                  <c:v>30559.4</c:v>
                </c:pt>
                <c:pt idx="175">
                  <c:v>30044.400000000001</c:v>
                </c:pt>
                <c:pt idx="176">
                  <c:v>29929.4</c:v>
                </c:pt>
                <c:pt idx="177">
                  <c:v>28494.7</c:v>
                </c:pt>
                <c:pt idx="178">
                  <c:v>27992.2</c:v>
                </c:pt>
                <c:pt idx="179">
                  <c:v>26896.1</c:v>
                </c:pt>
                <c:pt idx="180">
                  <c:v>25812.799999999999</c:v>
                </c:pt>
                <c:pt idx="181">
                  <c:v>26081.3</c:v>
                </c:pt>
                <c:pt idx="182">
                  <c:v>24712.3</c:v>
                </c:pt>
                <c:pt idx="183">
                  <c:v>25100.3</c:v>
                </c:pt>
                <c:pt idx="184">
                  <c:v>23594.3</c:v>
                </c:pt>
                <c:pt idx="185">
                  <c:v>22294</c:v>
                </c:pt>
                <c:pt idx="186">
                  <c:v>22707.4</c:v>
                </c:pt>
                <c:pt idx="187">
                  <c:v>21435.9</c:v>
                </c:pt>
                <c:pt idx="188">
                  <c:v>22045.1</c:v>
                </c:pt>
                <c:pt idx="189">
                  <c:v>21220.7</c:v>
                </c:pt>
                <c:pt idx="190">
                  <c:v>20347.8</c:v>
                </c:pt>
                <c:pt idx="191">
                  <c:v>20087.900000000001</c:v>
                </c:pt>
                <c:pt idx="192">
                  <c:v>18314.2</c:v>
                </c:pt>
                <c:pt idx="193">
                  <c:v>16830.7</c:v>
                </c:pt>
                <c:pt idx="194">
                  <c:v>16719.599999999999</c:v>
                </c:pt>
                <c:pt idx="195">
                  <c:v>17763</c:v>
                </c:pt>
                <c:pt idx="196">
                  <c:v>16964.599999999999</c:v>
                </c:pt>
                <c:pt idx="197">
                  <c:v>17250</c:v>
                </c:pt>
                <c:pt idx="198">
                  <c:v>16911.900000000001</c:v>
                </c:pt>
                <c:pt idx="199">
                  <c:v>16523.3</c:v>
                </c:pt>
                <c:pt idx="200">
                  <c:v>15270.5</c:v>
                </c:pt>
                <c:pt idx="201">
                  <c:v>14823.8</c:v>
                </c:pt>
                <c:pt idx="202">
                  <c:v>14524.5</c:v>
                </c:pt>
                <c:pt idx="203">
                  <c:v>14309.5</c:v>
                </c:pt>
                <c:pt idx="204">
                  <c:v>14558.1</c:v>
                </c:pt>
                <c:pt idx="205">
                  <c:v>13340.4</c:v>
                </c:pt>
                <c:pt idx="206">
                  <c:v>12810.5</c:v>
                </c:pt>
                <c:pt idx="207">
                  <c:v>12541.2</c:v>
                </c:pt>
                <c:pt idx="208">
                  <c:v>12149.8</c:v>
                </c:pt>
                <c:pt idx="209">
                  <c:v>12637.1</c:v>
                </c:pt>
                <c:pt idx="210">
                  <c:v>12285.9</c:v>
                </c:pt>
                <c:pt idx="211">
                  <c:v>11431.2</c:v>
                </c:pt>
                <c:pt idx="212">
                  <c:v>10775.9</c:v>
                </c:pt>
                <c:pt idx="213">
                  <c:v>11085.5</c:v>
                </c:pt>
                <c:pt idx="214">
                  <c:v>10851.1</c:v>
                </c:pt>
                <c:pt idx="215">
                  <c:v>10371.6</c:v>
                </c:pt>
                <c:pt idx="216">
                  <c:v>10624.6</c:v>
                </c:pt>
                <c:pt idx="217">
                  <c:v>9312.43</c:v>
                </c:pt>
                <c:pt idx="218">
                  <c:v>9938.7900000000009</c:v>
                </c:pt>
                <c:pt idx="219">
                  <c:v>9300.65</c:v>
                </c:pt>
                <c:pt idx="220">
                  <c:v>9033.39</c:v>
                </c:pt>
                <c:pt idx="221">
                  <c:v>9638.2000000000007</c:v>
                </c:pt>
                <c:pt idx="222">
                  <c:v>8865.74</c:v>
                </c:pt>
                <c:pt idx="223">
                  <c:v>8737.2199999999993</c:v>
                </c:pt>
                <c:pt idx="224">
                  <c:v>8443.89</c:v>
                </c:pt>
                <c:pt idx="225">
                  <c:v>8226.94</c:v>
                </c:pt>
                <c:pt idx="226">
                  <c:v>7890.28</c:v>
                </c:pt>
                <c:pt idx="227">
                  <c:v>6866.1</c:v>
                </c:pt>
                <c:pt idx="228">
                  <c:v>7233.37</c:v>
                </c:pt>
                <c:pt idx="229">
                  <c:v>6699.63</c:v>
                </c:pt>
                <c:pt idx="230">
                  <c:v>6870.59</c:v>
                </c:pt>
                <c:pt idx="231">
                  <c:v>6739.6</c:v>
                </c:pt>
                <c:pt idx="232">
                  <c:v>7121.83</c:v>
                </c:pt>
                <c:pt idx="233">
                  <c:v>5853.8</c:v>
                </c:pt>
                <c:pt idx="234">
                  <c:v>5771.41</c:v>
                </c:pt>
                <c:pt idx="235">
                  <c:v>5171.38</c:v>
                </c:pt>
                <c:pt idx="236">
                  <c:v>6045.35</c:v>
                </c:pt>
                <c:pt idx="237">
                  <c:v>6218.82</c:v>
                </c:pt>
                <c:pt idx="238">
                  <c:v>5659.91</c:v>
                </c:pt>
                <c:pt idx="239">
                  <c:v>6071.79</c:v>
                </c:pt>
                <c:pt idx="240">
                  <c:v>4911.13</c:v>
                </c:pt>
                <c:pt idx="241">
                  <c:v>5003.92</c:v>
                </c:pt>
                <c:pt idx="242">
                  <c:v>4821.58</c:v>
                </c:pt>
                <c:pt idx="243">
                  <c:v>5512.01</c:v>
                </c:pt>
                <c:pt idx="244">
                  <c:v>4922.1099999999997</c:v>
                </c:pt>
                <c:pt idx="245">
                  <c:v>4454.9799999999996</c:v>
                </c:pt>
                <c:pt idx="246">
                  <c:v>5273.94</c:v>
                </c:pt>
                <c:pt idx="247">
                  <c:v>4047.01</c:v>
                </c:pt>
                <c:pt idx="248">
                  <c:v>4231.4399999999996</c:v>
                </c:pt>
                <c:pt idx="249">
                  <c:v>4207.25</c:v>
                </c:pt>
                <c:pt idx="250">
                  <c:v>4182.1899999999996</c:v>
                </c:pt>
                <c:pt idx="251">
                  <c:v>4065.7</c:v>
                </c:pt>
                <c:pt idx="252">
                  <c:v>3885.88</c:v>
                </c:pt>
                <c:pt idx="253">
                  <c:v>3678.22</c:v>
                </c:pt>
                <c:pt idx="254">
                  <c:v>3445.86</c:v>
                </c:pt>
                <c:pt idx="255">
                  <c:v>4027.45</c:v>
                </c:pt>
                <c:pt idx="256">
                  <c:v>3747.9</c:v>
                </c:pt>
                <c:pt idx="257">
                  <c:v>2889.45</c:v>
                </c:pt>
                <c:pt idx="258">
                  <c:v>4234.0200000000004</c:v>
                </c:pt>
                <c:pt idx="259">
                  <c:v>3265.61</c:v>
                </c:pt>
                <c:pt idx="260">
                  <c:v>3313.73</c:v>
                </c:pt>
                <c:pt idx="261">
                  <c:v>2937.09</c:v>
                </c:pt>
                <c:pt idx="262">
                  <c:v>3365.26</c:v>
                </c:pt>
                <c:pt idx="263">
                  <c:v>3474.27</c:v>
                </c:pt>
                <c:pt idx="264">
                  <c:v>3027.75</c:v>
                </c:pt>
                <c:pt idx="265">
                  <c:v>2224.2600000000002</c:v>
                </c:pt>
                <c:pt idx="266">
                  <c:v>2697.88</c:v>
                </c:pt>
                <c:pt idx="267">
                  <c:v>2103.06</c:v>
                </c:pt>
                <c:pt idx="268">
                  <c:v>2811.79</c:v>
                </c:pt>
                <c:pt idx="269">
                  <c:v>2463.12</c:v>
                </c:pt>
                <c:pt idx="270">
                  <c:v>2834.65</c:v>
                </c:pt>
                <c:pt idx="271">
                  <c:v>2030.92</c:v>
                </c:pt>
                <c:pt idx="272">
                  <c:v>2047.18</c:v>
                </c:pt>
                <c:pt idx="273">
                  <c:v>2497.13</c:v>
                </c:pt>
                <c:pt idx="274">
                  <c:v>2591.23</c:v>
                </c:pt>
                <c:pt idx="275">
                  <c:v>1852.95</c:v>
                </c:pt>
                <c:pt idx="276">
                  <c:v>1399.04</c:v>
                </c:pt>
                <c:pt idx="277">
                  <c:v>2398.27</c:v>
                </c:pt>
                <c:pt idx="278">
                  <c:v>2017.28</c:v>
                </c:pt>
                <c:pt idx="279">
                  <c:v>1656.36</c:v>
                </c:pt>
                <c:pt idx="280">
                  <c:v>-5109.1400000000003</c:v>
                </c:pt>
                <c:pt idx="281">
                  <c:v>-24782</c:v>
                </c:pt>
                <c:pt idx="282">
                  <c:v>-50192.9</c:v>
                </c:pt>
                <c:pt idx="283">
                  <c:v>-67563.5</c:v>
                </c:pt>
                <c:pt idx="284">
                  <c:v>-61812.3</c:v>
                </c:pt>
                <c:pt idx="285">
                  <c:v>-40459.4</c:v>
                </c:pt>
                <c:pt idx="286">
                  <c:v>-21829.200000000001</c:v>
                </c:pt>
                <c:pt idx="287">
                  <c:v>-5827.47</c:v>
                </c:pt>
                <c:pt idx="288">
                  <c:v>-269.76799999999997</c:v>
                </c:pt>
                <c:pt idx="289">
                  <c:v>625.54200000000003</c:v>
                </c:pt>
                <c:pt idx="290">
                  <c:v>1343.56</c:v>
                </c:pt>
              </c:numCache>
            </c:numRef>
          </c:yVal>
          <c:smooth val="0"/>
        </c:ser>
        <c:ser>
          <c:idx val="0"/>
          <c:order val="8"/>
          <c:tx>
            <c:strRef>
              <c:f>Sheet1!$E$6</c:f>
              <c:strCache>
                <c:ptCount val="1"/>
                <c:pt idx="0">
                  <c:v>11</c:v>
                </c:pt>
              </c:strCache>
            </c:strRef>
          </c:tx>
          <c:spPr>
            <a:ln w="19050" cap="rnd">
              <a:solidFill>
                <a:srgbClr val="0070C0"/>
              </a:solidFill>
              <a:round/>
            </a:ln>
            <a:effectLst/>
          </c:spPr>
          <c:marker>
            <c:symbol val="none"/>
          </c:marker>
          <c:xVal>
            <c:numRef>
              <c:f>Sheet1!$D$8:$D$298</c:f>
              <c:numCache>
                <c:formatCode>General</c:formatCode>
                <c:ptCount val="291"/>
                <c:pt idx="0">
                  <c:v>310</c:v>
                </c:pt>
                <c:pt idx="1">
                  <c:v>311</c:v>
                </c:pt>
                <c:pt idx="2">
                  <c:v>312</c:v>
                </c:pt>
                <c:pt idx="3">
                  <c:v>313</c:v>
                </c:pt>
                <c:pt idx="4">
                  <c:v>314</c:v>
                </c:pt>
                <c:pt idx="5">
                  <c:v>315</c:v>
                </c:pt>
                <c:pt idx="6">
                  <c:v>316</c:v>
                </c:pt>
                <c:pt idx="7">
                  <c:v>317</c:v>
                </c:pt>
                <c:pt idx="8">
                  <c:v>318</c:v>
                </c:pt>
                <c:pt idx="9">
                  <c:v>319</c:v>
                </c:pt>
                <c:pt idx="10">
                  <c:v>320</c:v>
                </c:pt>
                <c:pt idx="11">
                  <c:v>321</c:v>
                </c:pt>
                <c:pt idx="12">
                  <c:v>322</c:v>
                </c:pt>
                <c:pt idx="13">
                  <c:v>323</c:v>
                </c:pt>
                <c:pt idx="14">
                  <c:v>324</c:v>
                </c:pt>
                <c:pt idx="15">
                  <c:v>325</c:v>
                </c:pt>
                <c:pt idx="16">
                  <c:v>326</c:v>
                </c:pt>
                <c:pt idx="17">
                  <c:v>327</c:v>
                </c:pt>
                <c:pt idx="18">
                  <c:v>328</c:v>
                </c:pt>
                <c:pt idx="19">
                  <c:v>329</c:v>
                </c:pt>
                <c:pt idx="20">
                  <c:v>330</c:v>
                </c:pt>
                <c:pt idx="21">
                  <c:v>331</c:v>
                </c:pt>
                <c:pt idx="22">
                  <c:v>332</c:v>
                </c:pt>
                <c:pt idx="23">
                  <c:v>333</c:v>
                </c:pt>
                <c:pt idx="24">
                  <c:v>334</c:v>
                </c:pt>
                <c:pt idx="25">
                  <c:v>335</c:v>
                </c:pt>
                <c:pt idx="26">
                  <c:v>336</c:v>
                </c:pt>
                <c:pt idx="27">
                  <c:v>337</c:v>
                </c:pt>
                <c:pt idx="28">
                  <c:v>338</c:v>
                </c:pt>
                <c:pt idx="29">
                  <c:v>339</c:v>
                </c:pt>
                <c:pt idx="30">
                  <c:v>340</c:v>
                </c:pt>
                <c:pt idx="31">
                  <c:v>341</c:v>
                </c:pt>
                <c:pt idx="32">
                  <c:v>342</c:v>
                </c:pt>
                <c:pt idx="33">
                  <c:v>343</c:v>
                </c:pt>
                <c:pt idx="34">
                  <c:v>344</c:v>
                </c:pt>
                <c:pt idx="35">
                  <c:v>345</c:v>
                </c:pt>
                <c:pt idx="36">
                  <c:v>346</c:v>
                </c:pt>
                <c:pt idx="37">
                  <c:v>347</c:v>
                </c:pt>
                <c:pt idx="38">
                  <c:v>348</c:v>
                </c:pt>
                <c:pt idx="39">
                  <c:v>349</c:v>
                </c:pt>
                <c:pt idx="40">
                  <c:v>350</c:v>
                </c:pt>
                <c:pt idx="41">
                  <c:v>351</c:v>
                </c:pt>
                <c:pt idx="42">
                  <c:v>352</c:v>
                </c:pt>
                <c:pt idx="43">
                  <c:v>353</c:v>
                </c:pt>
                <c:pt idx="44">
                  <c:v>354</c:v>
                </c:pt>
                <c:pt idx="45">
                  <c:v>355</c:v>
                </c:pt>
                <c:pt idx="46">
                  <c:v>356</c:v>
                </c:pt>
                <c:pt idx="47">
                  <c:v>357</c:v>
                </c:pt>
                <c:pt idx="48">
                  <c:v>358</c:v>
                </c:pt>
                <c:pt idx="49">
                  <c:v>359</c:v>
                </c:pt>
                <c:pt idx="50">
                  <c:v>360</c:v>
                </c:pt>
                <c:pt idx="51">
                  <c:v>361</c:v>
                </c:pt>
                <c:pt idx="52">
                  <c:v>362</c:v>
                </c:pt>
                <c:pt idx="53">
                  <c:v>363</c:v>
                </c:pt>
                <c:pt idx="54">
                  <c:v>364</c:v>
                </c:pt>
                <c:pt idx="55">
                  <c:v>365</c:v>
                </c:pt>
                <c:pt idx="56">
                  <c:v>366</c:v>
                </c:pt>
                <c:pt idx="57">
                  <c:v>367</c:v>
                </c:pt>
                <c:pt idx="58">
                  <c:v>368</c:v>
                </c:pt>
                <c:pt idx="59">
                  <c:v>369</c:v>
                </c:pt>
                <c:pt idx="60">
                  <c:v>370</c:v>
                </c:pt>
                <c:pt idx="61">
                  <c:v>371</c:v>
                </c:pt>
                <c:pt idx="62">
                  <c:v>372</c:v>
                </c:pt>
                <c:pt idx="63">
                  <c:v>373</c:v>
                </c:pt>
                <c:pt idx="64">
                  <c:v>374</c:v>
                </c:pt>
                <c:pt idx="65">
                  <c:v>375</c:v>
                </c:pt>
                <c:pt idx="66">
                  <c:v>376</c:v>
                </c:pt>
                <c:pt idx="67">
                  <c:v>377</c:v>
                </c:pt>
                <c:pt idx="68">
                  <c:v>378</c:v>
                </c:pt>
                <c:pt idx="69">
                  <c:v>379</c:v>
                </c:pt>
                <c:pt idx="70">
                  <c:v>380</c:v>
                </c:pt>
                <c:pt idx="71">
                  <c:v>381</c:v>
                </c:pt>
                <c:pt idx="72">
                  <c:v>382</c:v>
                </c:pt>
                <c:pt idx="73">
                  <c:v>383</c:v>
                </c:pt>
                <c:pt idx="74">
                  <c:v>384</c:v>
                </c:pt>
                <c:pt idx="75">
                  <c:v>385</c:v>
                </c:pt>
                <c:pt idx="76">
                  <c:v>386</c:v>
                </c:pt>
                <c:pt idx="77">
                  <c:v>387</c:v>
                </c:pt>
                <c:pt idx="78">
                  <c:v>388</c:v>
                </c:pt>
                <c:pt idx="79">
                  <c:v>389</c:v>
                </c:pt>
                <c:pt idx="80">
                  <c:v>390</c:v>
                </c:pt>
                <c:pt idx="81">
                  <c:v>391</c:v>
                </c:pt>
                <c:pt idx="82">
                  <c:v>392</c:v>
                </c:pt>
                <c:pt idx="83">
                  <c:v>393</c:v>
                </c:pt>
                <c:pt idx="84">
                  <c:v>394</c:v>
                </c:pt>
                <c:pt idx="85">
                  <c:v>395</c:v>
                </c:pt>
                <c:pt idx="86">
                  <c:v>396</c:v>
                </c:pt>
                <c:pt idx="87">
                  <c:v>397</c:v>
                </c:pt>
                <c:pt idx="88">
                  <c:v>398</c:v>
                </c:pt>
                <c:pt idx="89">
                  <c:v>399</c:v>
                </c:pt>
                <c:pt idx="90">
                  <c:v>400</c:v>
                </c:pt>
                <c:pt idx="91">
                  <c:v>401</c:v>
                </c:pt>
                <c:pt idx="92">
                  <c:v>402</c:v>
                </c:pt>
                <c:pt idx="93">
                  <c:v>403</c:v>
                </c:pt>
                <c:pt idx="94">
                  <c:v>404</c:v>
                </c:pt>
                <c:pt idx="95">
                  <c:v>405</c:v>
                </c:pt>
                <c:pt idx="96">
                  <c:v>406</c:v>
                </c:pt>
                <c:pt idx="97">
                  <c:v>407</c:v>
                </c:pt>
                <c:pt idx="98">
                  <c:v>408</c:v>
                </c:pt>
                <c:pt idx="99">
                  <c:v>409</c:v>
                </c:pt>
                <c:pt idx="100">
                  <c:v>410</c:v>
                </c:pt>
                <c:pt idx="101">
                  <c:v>411</c:v>
                </c:pt>
                <c:pt idx="102">
                  <c:v>412</c:v>
                </c:pt>
                <c:pt idx="103">
                  <c:v>413</c:v>
                </c:pt>
                <c:pt idx="104">
                  <c:v>414</c:v>
                </c:pt>
                <c:pt idx="105">
                  <c:v>415</c:v>
                </c:pt>
                <c:pt idx="106">
                  <c:v>416</c:v>
                </c:pt>
                <c:pt idx="107">
                  <c:v>417</c:v>
                </c:pt>
                <c:pt idx="108">
                  <c:v>418</c:v>
                </c:pt>
                <c:pt idx="109">
                  <c:v>419</c:v>
                </c:pt>
                <c:pt idx="110">
                  <c:v>420</c:v>
                </c:pt>
                <c:pt idx="111">
                  <c:v>421</c:v>
                </c:pt>
                <c:pt idx="112">
                  <c:v>422</c:v>
                </c:pt>
                <c:pt idx="113">
                  <c:v>423</c:v>
                </c:pt>
                <c:pt idx="114">
                  <c:v>424</c:v>
                </c:pt>
                <c:pt idx="115">
                  <c:v>425</c:v>
                </c:pt>
                <c:pt idx="116">
                  <c:v>426</c:v>
                </c:pt>
                <c:pt idx="117">
                  <c:v>427</c:v>
                </c:pt>
                <c:pt idx="118">
                  <c:v>428</c:v>
                </c:pt>
                <c:pt idx="119">
                  <c:v>429</c:v>
                </c:pt>
                <c:pt idx="120">
                  <c:v>430</c:v>
                </c:pt>
                <c:pt idx="121">
                  <c:v>431</c:v>
                </c:pt>
                <c:pt idx="122">
                  <c:v>432</c:v>
                </c:pt>
                <c:pt idx="123">
                  <c:v>433</c:v>
                </c:pt>
                <c:pt idx="124">
                  <c:v>434</c:v>
                </c:pt>
                <c:pt idx="125">
                  <c:v>435</c:v>
                </c:pt>
                <c:pt idx="126">
                  <c:v>436</c:v>
                </c:pt>
                <c:pt idx="127">
                  <c:v>437</c:v>
                </c:pt>
                <c:pt idx="128">
                  <c:v>438</c:v>
                </c:pt>
                <c:pt idx="129">
                  <c:v>439</c:v>
                </c:pt>
                <c:pt idx="130">
                  <c:v>440</c:v>
                </c:pt>
                <c:pt idx="131">
                  <c:v>441</c:v>
                </c:pt>
                <c:pt idx="132">
                  <c:v>442</c:v>
                </c:pt>
                <c:pt idx="133">
                  <c:v>443</c:v>
                </c:pt>
                <c:pt idx="134">
                  <c:v>444</c:v>
                </c:pt>
                <c:pt idx="135">
                  <c:v>445</c:v>
                </c:pt>
                <c:pt idx="136">
                  <c:v>446</c:v>
                </c:pt>
                <c:pt idx="137">
                  <c:v>447</c:v>
                </c:pt>
                <c:pt idx="138">
                  <c:v>448</c:v>
                </c:pt>
                <c:pt idx="139">
                  <c:v>449</c:v>
                </c:pt>
                <c:pt idx="140">
                  <c:v>450</c:v>
                </c:pt>
                <c:pt idx="141">
                  <c:v>451</c:v>
                </c:pt>
                <c:pt idx="142">
                  <c:v>452</c:v>
                </c:pt>
                <c:pt idx="143">
                  <c:v>453</c:v>
                </c:pt>
                <c:pt idx="144">
                  <c:v>454</c:v>
                </c:pt>
                <c:pt idx="145">
                  <c:v>455</c:v>
                </c:pt>
                <c:pt idx="146">
                  <c:v>456</c:v>
                </c:pt>
                <c:pt idx="147">
                  <c:v>457</c:v>
                </c:pt>
                <c:pt idx="148">
                  <c:v>458</c:v>
                </c:pt>
                <c:pt idx="149">
                  <c:v>459</c:v>
                </c:pt>
                <c:pt idx="150">
                  <c:v>460</c:v>
                </c:pt>
                <c:pt idx="151">
                  <c:v>461</c:v>
                </c:pt>
                <c:pt idx="152">
                  <c:v>462</c:v>
                </c:pt>
                <c:pt idx="153">
                  <c:v>463</c:v>
                </c:pt>
                <c:pt idx="154">
                  <c:v>464</c:v>
                </c:pt>
                <c:pt idx="155">
                  <c:v>465</c:v>
                </c:pt>
                <c:pt idx="156">
                  <c:v>466</c:v>
                </c:pt>
                <c:pt idx="157">
                  <c:v>467</c:v>
                </c:pt>
                <c:pt idx="158">
                  <c:v>468</c:v>
                </c:pt>
                <c:pt idx="159">
                  <c:v>469</c:v>
                </c:pt>
                <c:pt idx="160">
                  <c:v>470</c:v>
                </c:pt>
                <c:pt idx="161">
                  <c:v>471</c:v>
                </c:pt>
                <c:pt idx="162">
                  <c:v>472</c:v>
                </c:pt>
                <c:pt idx="163">
                  <c:v>473</c:v>
                </c:pt>
                <c:pt idx="164">
                  <c:v>474</c:v>
                </c:pt>
                <c:pt idx="165">
                  <c:v>475</c:v>
                </c:pt>
                <c:pt idx="166">
                  <c:v>476</c:v>
                </c:pt>
                <c:pt idx="167">
                  <c:v>477</c:v>
                </c:pt>
                <c:pt idx="168">
                  <c:v>478</c:v>
                </c:pt>
                <c:pt idx="169">
                  <c:v>479</c:v>
                </c:pt>
                <c:pt idx="170">
                  <c:v>480</c:v>
                </c:pt>
                <c:pt idx="171">
                  <c:v>481</c:v>
                </c:pt>
                <c:pt idx="172">
                  <c:v>482</c:v>
                </c:pt>
                <c:pt idx="173">
                  <c:v>483</c:v>
                </c:pt>
                <c:pt idx="174">
                  <c:v>484</c:v>
                </c:pt>
                <c:pt idx="175">
                  <c:v>485</c:v>
                </c:pt>
                <c:pt idx="176">
                  <c:v>486</c:v>
                </c:pt>
                <c:pt idx="177">
                  <c:v>487</c:v>
                </c:pt>
                <c:pt idx="178">
                  <c:v>488</c:v>
                </c:pt>
                <c:pt idx="179">
                  <c:v>489</c:v>
                </c:pt>
                <c:pt idx="180">
                  <c:v>490</c:v>
                </c:pt>
                <c:pt idx="181">
                  <c:v>491</c:v>
                </c:pt>
                <c:pt idx="182">
                  <c:v>492</c:v>
                </c:pt>
                <c:pt idx="183">
                  <c:v>493</c:v>
                </c:pt>
                <c:pt idx="184">
                  <c:v>494</c:v>
                </c:pt>
                <c:pt idx="185">
                  <c:v>495</c:v>
                </c:pt>
                <c:pt idx="186">
                  <c:v>496</c:v>
                </c:pt>
                <c:pt idx="187">
                  <c:v>497</c:v>
                </c:pt>
                <c:pt idx="188">
                  <c:v>498</c:v>
                </c:pt>
                <c:pt idx="189">
                  <c:v>499</c:v>
                </c:pt>
                <c:pt idx="190">
                  <c:v>500</c:v>
                </c:pt>
                <c:pt idx="191">
                  <c:v>501</c:v>
                </c:pt>
                <c:pt idx="192">
                  <c:v>502</c:v>
                </c:pt>
                <c:pt idx="193">
                  <c:v>503</c:v>
                </c:pt>
                <c:pt idx="194">
                  <c:v>504</c:v>
                </c:pt>
                <c:pt idx="195">
                  <c:v>505</c:v>
                </c:pt>
                <c:pt idx="196">
                  <c:v>506</c:v>
                </c:pt>
                <c:pt idx="197">
                  <c:v>507</c:v>
                </c:pt>
                <c:pt idx="198">
                  <c:v>508</c:v>
                </c:pt>
                <c:pt idx="199">
                  <c:v>509</c:v>
                </c:pt>
                <c:pt idx="200">
                  <c:v>510</c:v>
                </c:pt>
                <c:pt idx="201">
                  <c:v>511</c:v>
                </c:pt>
                <c:pt idx="202">
                  <c:v>512</c:v>
                </c:pt>
                <c:pt idx="203">
                  <c:v>513</c:v>
                </c:pt>
                <c:pt idx="204">
                  <c:v>514</c:v>
                </c:pt>
                <c:pt idx="205">
                  <c:v>515</c:v>
                </c:pt>
                <c:pt idx="206">
                  <c:v>516</c:v>
                </c:pt>
                <c:pt idx="207">
                  <c:v>517</c:v>
                </c:pt>
                <c:pt idx="208">
                  <c:v>518</c:v>
                </c:pt>
                <c:pt idx="209">
                  <c:v>519</c:v>
                </c:pt>
                <c:pt idx="210">
                  <c:v>520</c:v>
                </c:pt>
                <c:pt idx="211">
                  <c:v>521</c:v>
                </c:pt>
                <c:pt idx="212">
                  <c:v>522</c:v>
                </c:pt>
                <c:pt idx="213">
                  <c:v>523</c:v>
                </c:pt>
                <c:pt idx="214">
                  <c:v>524</c:v>
                </c:pt>
                <c:pt idx="215">
                  <c:v>525</c:v>
                </c:pt>
                <c:pt idx="216">
                  <c:v>526</c:v>
                </c:pt>
                <c:pt idx="217">
                  <c:v>527</c:v>
                </c:pt>
                <c:pt idx="218">
                  <c:v>528</c:v>
                </c:pt>
                <c:pt idx="219">
                  <c:v>529</c:v>
                </c:pt>
                <c:pt idx="220">
                  <c:v>530</c:v>
                </c:pt>
                <c:pt idx="221">
                  <c:v>531</c:v>
                </c:pt>
                <c:pt idx="222">
                  <c:v>532</c:v>
                </c:pt>
                <c:pt idx="223">
                  <c:v>533</c:v>
                </c:pt>
                <c:pt idx="224">
                  <c:v>534</c:v>
                </c:pt>
                <c:pt idx="225">
                  <c:v>535</c:v>
                </c:pt>
                <c:pt idx="226">
                  <c:v>536</c:v>
                </c:pt>
                <c:pt idx="227">
                  <c:v>537</c:v>
                </c:pt>
                <c:pt idx="228">
                  <c:v>538</c:v>
                </c:pt>
                <c:pt idx="229">
                  <c:v>539</c:v>
                </c:pt>
                <c:pt idx="230">
                  <c:v>540</c:v>
                </c:pt>
                <c:pt idx="231">
                  <c:v>541</c:v>
                </c:pt>
                <c:pt idx="232">
                  <c:v>542</c:v>
                </c:pt>
                <c:pt idx="233">
                  <c:v>543</c:v>
                </c:pt>
                <c:pt idx="234">
                  <c:v>544</c:v>
                </c:pt>
                <c:pt idx="235">
                  <c:v>545</c:v>
                </c:pt>
                <c:pt idx="236">
                  <c:v>546</c:v>
                </c:pt>
                <c:pt idx="237">
                  <c:v>547</c:v>
                </c:pt>
                <c:pt idx="238">
                  <c:v>548</c:v>
                </c:pt>
                <c:pt idx="239">
                  <c:v>549</c:v>
                </c:pt>
                <c:pt idx="240">
                  <c:v>550</c:v>
                </c:pt>
                <c:pt idx="241">
                  <c:v>551</c:v>
                </c:pt>
                <c:pt idx="242">
                  <c:v>552</c:v>
                </c:pt>
                <c:pt idx="243">
                  <c:v>553</c:v>
                </c:pt>
                <c:pt idx="244">
                  <c:v>554</c:v>
                </c:pt>
                <c:pt idx="245">
                  <c:v>555</c:v>
                </c:pt>
                <c:pt idx="246">
                  <c:v>556</c:v>
                </c:pt>
                <c:pt idx="247">
                  <c:v>557</c:v>
                </c:pt>
                <c:pt idx="248">
                  <c:v>558</c:v>
                </c:pt>
                <c:pt idx="249">
                  <c:v>559</c:v>
                </c:pt>
                <c:pt idx="250">
                  <c:v>560</c:v>
                </c:pt>
                <c:pt idx="251">
                  <c:v>561</c:v>
                </c:pt>
                <c:pt idx="252">
                  <c:v>562</c:v>
                </c:pt>
                <c:pt idx="253">
                  <c:v>563</c:v>
                </c:pt>
                <c:pt idx="254">
                  <c:v>564</c:v>
                </c:pt>
                <c:pt idx="255">
                  <c:v>565</c:v>
                </c:pt>
                <c:pt idx="256">
                  <c:v>566</c:v>
                </c:pt>
                <c:pt idx="257">
                  <c:v>567</c:v>
                </c:pt>
                <c:pt idx="258">
                  <c:v>568</c:v>
                </c:pt>
                <c:pt idx="259">
                  <c:v>569</c:v>
                </c:pt>
                <c:pt idx="260">
                  <c:v>570</c:v>
                </c:pt>
                <c:pt idx="261">
                  <c:v>571</c:v>
                </c:pt>
                <c:pt idx="262">
                  <c:v>572</c:v>
                </c:pt>
                <c:pt idx="263">
                  <c:v>573</c:v>
                </c:pt>
                <c:pt idx="264">
                  <c:v>574</c:v>
                </c:pt>
                <c:pt idx="265">
                  <c:v>575</c:v>
                </c:pt>
                <c:pt idx="266">
                  <c:v>576</c:v>
                </c:pt>
                <c:pt idx="267">
                  <c:v>577</c:v>
                </c:pt>
                <c:pt idx="268">
                  <c:v>578</c:v>
                </c:pt>
                <c:pt idx="269">
                  <c:v>579</c:v>
                </c:pt>
                <c:pt idx="270">
                  <c:v>580</c:v>
                </c:pt>
                <c:pt idx="271">
                  <c:v>581</c:v>
                </c:pt>
                <c:pt idx="272">
                  <c:v>582</c:v>
                </c:pt>
                <c:pt idx="273">
                  <c:v>583</c:v>
                </c:pt>
                <c:pt idx="274">
                  <c:v>584</c:v>
                </c:pt>
                <c:pt idx="275">
                  <c:v>585</c:v>
                </c:pt>
                <c:pt idx="276">
                  <c:v>586</c:v>
                </c:pt>
                <c:pt idx="277">
                  <c:v>587</c:v>
                </c:pt>
                <c:pt idx="278">
                  <c:v>588</c:v>
                </c:pt>
                <c:pt idx="279">
                  <c:v>589</c:v>
                </c:pt>
                <c:pt idx="280">
                  <c:v>590</c:v>
                </c:pt>
                <c:pt idx="281">
                  <c:v>591</c:v>
                </c:pt>
                <c:pt idx="282">
                  <c:v>592</c:v>
                </c:pt>
                <c:pt idx="283">
                  <c:v>593</c:v>
                </c:pt>
                <c:pt idx="284">
                  <c:v>594</c:v>
                </c:pt>
                <c:pt idx="285">
                  <c:v>595</c:v>
                </c:pt>
                <c:pt idx="286">
                  <c:v>596</c:v>
                </c:pt>
                <c:pt idx="287">
                  <c:v>597</c:v>
                </c:pt>
                <c:pt idx="288">
                  <c:v>598</c:v>
                </c:pt>
                <c:pt idx="289">
                  <c:v>599</c:v>
                </c:pt>
                <c:pt idx="290">
                  <c:v>600</c:v>
                </c:pt>
              </c:numCache>
            </c:numRef>
          </c:xVal>
          <c:yVal>
            <c:numRef>
              <c:f>Sheet1!$E$8:$E$298</c:f>
              <c:numCache>
                <c:formatCode>General</c:formatCode>
                <c:ptCount val="291"/>
                <c:pt idx="0">
                  <c:v>354.16800000000001</c:v>
                </c:pt>
                <c:pt idx="1">
                  <c:v>1482.85</c:v>
                </c:pt>
                <c:pt idx="2">
                  <c:v>849.72400000000005</c:v>
                </c:pt>
                <c:pt idx="3">
                  <c:v>583.23900000000003</c:v>
                </c:pt>
                <c:pt idx="4">
                  <c:v>1753.14</c:v>
                </c:pt>
                <c:pt idx="5">
                  <c:v>2353.79</c:v>
                </c:pt>
                <c:pt idx="6">
                  <c:v>2528.9299999999998</c:v>
                </c:pt>
                <c:pt idx="7">
                  <c:v>1610.36</c:v>
                </c:pt>
                <c:pt idx="8">
                  <c:v>1822.56</c:v>
                </c:pt>
                <c:pt idx="9">
                  <c:v>801.89700000000005</c:v>
                </c:pt>
                <c:pt idx="10">
                  <c:v>-2495.7399999999998</c:v>
                </c:pt>
                <c:pt idx="11">
                  <c:v>-7010.33</c:v>
                </c:pt>
                <c:pt idx="12">
                  <c:v>-4924.78</c:v>
                </c:pt>
                <c:pt idx="13">
                  <c:v>603.19500000000005</c:v>
                </c:pt>
                <c:pt idx="14">
                  <c:v>5263.82</c:v>
                </c:pt>
                <c:pt idx="15">
                  <c:v>6830.9</c:v>
                </c:pt>
                <c:pt idx="16">
                  <c:v>9685.9699999999993</c:v>
                </c:pt>
                <c:pt idx="17">
                  <c:v>11708.5</c:v>
                </c:pt>
                <c:pt idx="18">
                  <c:v>11068.3</c:v>
                </c:pt>
                <c:pt idx="19">
                  <c:v>13881.2</c:v>
                </c:pt>
                <c:pt idx="20">
                  <c:v>14649.8</c:v>
                </c:pt>
                <c:pt idx="21">
                  <c:v>17009.7</c:v>
                </c:pt>
                <c:pt idx="22">
                  <c:v>17777.7</c:v>
                </c:pt>
                <c:pt idx="23">
                  <c:v>20040.599999999999</c:v>
                </c:pt>
                <c:pt idx="24">
                  <c:v>22168.2</c:v>
                </c:pt>
                <c:pt idx="25">
                  <c:v>23709.7</c:v>
                </c:pt>
                <c:pt idx="26">
                  <c:v>24004.2</c:v>
                </c:pt>
                <c:pt idx="27">
                  <c:v>26097.200000000001</c:v>
                </c:pt>
                <c:pt idx="28">
                  <c:v>28845.8</c:v>
                </c:pt>
                <c:pt idx="29">
                  <c:v>29981.4</c:v>
                </c:pt>
                <c:pt idx="30">
                  <c:v>32289.1</c:v>
                </c:pt>
                <c:pt idx="31">
                  <c:v>33105.4</c:v>
                </c:pt>
                <c:pt idx="32">
                  <c:v>34527.199999999997</c:v>
                </c:pt>
                <c:pt idx="33">
                  <c:v>37373.300000000003</c:v>
                </c:pt>
                <c:pt idx="34">
                  <c:v>38293.800000000003</c:v>
                </c:pt>
                <c:pt idx="35">
                  <c:v>41113.4</c:v>
                </c:pt>
                <c:pt idx="36">
                  <c:v>44119.8</c:v>
                </c:pt>
                <c:pt idx="37">
                  <c:v>44809</c:v>
                </c:pt>
                <c:pt idx="38">
                  <c:v>47129.7</c:v>
                </c:pt>
                <c:pt idx="39">
                  <c:v>48741</c:v>
                </c:pt>
                <c:pt idx="40">
                  <c:v>48940.6</c:v>
                </c:pt>
                <c:pt idx="41">
                  <c:v>51048.7</c:v>
                </c:pt>
                <c:pt idx="42">
                  <c:v>54756</c:v>
                </c:pt>
                <c:pt idx="43">
                  <c:v>52754.7</c:v>
                </c:pt>
                <c:pt idx="44">
                  <c:v>58215.6</c:v>
                </c:pt>
                <c:pt idx="45">
                  <c:v>58588.7</c:v>
                </c:pt>
                <c:pt idx="46">
                  <c:v>58778.400000000001</c:v>
                </c:pt>
                <c:pt idx="47">
                  <c:v>59338</c:v>
                </c:pt>
                <c:pt idx="48">
                  <c:v>61638.9</c:v>
                </c:pt>
                <c:pt idx="49">
                  <c:v>63348.5</c:v>
                </c:pt>
                <c:pt idx="50">
                  <c:v>62706.2</c:v>
                </c:pt>
                <c:pt idx="51">
                  <c:v>64583.3</c:v>
                </c:pt>
                <c:pt idx="52">
                  <c:v>67773.100000000006</c:v>
                </c:pt>
                <c:pt idx="53">
                  <c:v>66643.3</c:v>
                </c:pt>
                <c:pt idx="54">
                  <c:v>67630.7</c:v>
                </c:pt>
                <c:pt idx="55">
                  <c:v>68509.8</c:v>
                </c:pt>
                <c:pt idx="56">
                  <c:v>69281.3</c:v>
                </c:pt>
                <c:pt idx="57">
                  <c:v>68891.3</c:v>
                </c:pt>
                <c:pt idx="58">
                  <c:v>70337.3</c:v>
                </c:pt>
                <c:pt idx="59">
                  <c:v>69950.5</c:v>
                </c:pt>
                <c:pt idx="60">
                  <c:v>71733.2</c:v>
                </c:pt>
                <c:pt idx="61">
                  <c:v>71553.8</c:v>
                </c:pt>
                <c:pt idx="62">
                  <c:v>71139.199999999997</c:v>
                </c:pt>
                <c:pt idx="63">
                  <c:v>71088</c:v>
                </c:pt>
                <c:pt idx="64">
                  <c:v>70451.899999999994</c:v>
                </c:pt>
                <c:pt idx="65">
                  <c:v>71284.3</c:v>
                </c:pt>
                <c:pt idx="66">
                  <c:v>73529.399999999994</c:v>
                </c:pt>
                <c:pt idx="67">
                  <c:v>70630.399999999994</c:v>
                </c:pt>
                <c:pt idx="68">
                  <c:v>72493.5</c:v>
                </c:pt>
                <c:pt idx="69">
                  <c:v>71938.899999999994</c:v>
                </c:pt>
                <c:pt idx="70">
                  <c:v>69712</c:v>
                </c:pt>
                <c:pt idx="71">
                  <c:v>70576.100000000006</c:v>
                </c:pt>
                <c:pt idx="72">
                  <c:v>69024.399999999994</c:v>
                </c:pt>
                <c:pt idx="73">
                  <c:v>69424.100000000006</c:v>
                </c:pt>
                <c:pt idx="74">
                  <c:v>69578.8</c:v>
                </c:pt>
                <c:pt idx="75">
                  <c:v>66403.5</c:v>
                </c:pt>
                <c:pt idx="76">
                  <c:v>69613.600000000006</c:v>
                </c:pt>
                <c:pt idx="77">
                  <c:v>66853</c:v>
                </c:pt>
                <c:pt idx="78">
                  <c:v>65760</c:v>
                </c:pt>
                <c:pt idx="79">
                  <c:v>66811.600000000006</c:v>
                </c:pt>
                <c:pt idx="80">
                  <c:v>63025.7</c:v>
                </c:pt>
                <c:pt idx="81">
                  <c:v>64979</c:v>
                </c:pt>
                <c:pt idx="82">
                  <c:v>62269.1</c:v>
                </c:pt>
                <c:pt idx="83">
                  <c:v>61459.8</c:v>
                </c:pt>
                <c:pt idx="84">
                  <c:v>61314.2</c:v>
                </c:pt>
                <c:pt idx="85">
                  <c:v>59407.3</c:v>
                </c:pt>
                <c:pt idx="86">
                  <c:v>57939.5</c:v>
                </c:pt>
                <c:pt idx="87">
                  <c:v>57511.6</c:v>
                </c:pt>
                <c:pt idx="88">
                  <c:v>55201.4</c:v>
                </c:pt>
                <c:pt idx="89">
                  <c:v>55519.4</c:v>
                </c:pt>
                <c:pt idx="90">
                  <c:v>54269.599999999999</c:v>
                </c:pt>
                <c:pt idx="91">
                  <c:v>54765.3</c:v>
                </c:pt>
                <c:pt idx="92">
                  <c:v>53345.7</c:v>
                </c:pt>
                <c:pt idx="93">
                  <c:v>51858.5</c:v>
                </c:pt>
                <c:pt idx="94">
                  <c:v>51613.4</c:v>
                </c:pt>
                <c:pt idx="95">
                  <c:v>50906.1</c:v>
                </c:pt>
                <c:pt idx="96">
                  <c:v>50978</c:v>
                </c:pt>
                <c:pt idx="97">
                  <c:v>50278.3</c:v>
                </c:pt>
                <c:pt idx="98">
                  <c:v>48946.400000000001</c:v>
                </c:pt>
                <c:pt idx="99">
                  <c:v>47248.7</c:v>
                </c:pt>
                <c:pt idx="100">
                  <c:v>45977.3</c:v>
                </c:pt>
                <c:pt idx="101">
                  <c:v>47027.7</c:v>
                </c:pt>
                <c:pt idx="102">
                  <c:v>46044.4</c:v>
                </c:pt>
                <c:pt idx="103">
                  <c:v>45444.1</c:v>
                </c:pt>
                <c:pt idx="104">
                  <c:v>44813</c:v>
                </c:pt>
                <c:pt idx="105">
                  <c:v>43209.7</c:v>
                </c:pt>
                <c:pt idx="106">
                  <c:v>42772.5</c:v>
                </c:pt>
                <c:pt idx="107">
                  <c:v>42166.1</c:v>
                </c:pt>
                <c:pt idx="108">
                  <c:v>40812</c:v>
                </c:pt>
                <c:pt idx="109">
                  <c:v>39303.5</c:v>
                </c:pt>
                <c:pt idx="110">
                  <c:v>39628.9</c:v>
                </c:pt>
                <c:pt idx="111">
                  <c:v>39841.1</c:v>
                </c:pt>
                <c:pt idx="112">
                  <c:v>38909.1</c:v>
                </c:pt>
                <c:pt idx="113">
                  <c:v>37818.300000000003</c:v>
                </c:pt>
                <c:pt idx="114">
                  <c:v>36601.9</c:v>
                </c:pt>
                <c:pt idx="115">
                  <c:v>37054</c:v>
                </c:pt>
                <c:pt idx="116">
                  <c:v>36122.400000000001</c:v>
                </c:pt>
                <c:pt idx="117">
                  <c:v>34523.199999999997</c:v>
                </c:pt>
                <c:pt idx="118">
                  <c:v>34990.5</c:v>
                </c:pt>
                <c:pt idx="119">
                  <c:v>34320.1</c:v>
                </c:pt>
                <c:pt idx="120">
                  <c:v>34229.1</c:v>
                </c:pt>
                <c:pt idx="121">
                  <c:v>33086.1</c:v>
                </c:pt>
                <c:pt idx="122">
                  <c:v>32583.4</c:v>
                </c:pt>
                <c:pt idx="123">
                  <c:v>32373.8</c:v>
                </c:pt>
                <c:pt idx="124">
                  <c:v>31714.799999999999</c:v>
                </c:pt>
                <c:pt idx="125">
                  <c:v>30759.7</c:v>
                </c:pt>
                <c:pt idx="126">
                  <c:v>30575.200000000001</c:v>
                </c:pt>
                <c:pt idx="127">
                  <c:v>31138.400000000001</c:v>
                </c:pt>
                <c:pt idx="128">
                  <c:v>30425.1</c:v>
                </c:pt>
                <c:pt idx="129">
                  <c:v>30616.799999999999</c:v>
                </c:pt>
                <c:pt idx="130">
                  <c:v>29312.7</c:v>
                </c:pt>
                <c:pt idx="131">
                  <c:v>28950.400000000001</c:v>
                </c:pt>
                <c:pt idx="132">
                  <c:v>29114.3</c:v>
                </c:pt>
                <c:pt idx="133">
                  <c:v>28283</c:v>
                </c:pt>
                <c:pt idx="134">
                  <c:v>28223.8</c:v>
                </c:pt>
                <c:pt idx="135">
                  <c:v>27919</c:v>
                </c:pt>
                <c:pt idx="136">
                  <c:v>28156</c:v>
                </c:pt>
                <c:pt idx="137">
                  <c:v>28230.799999999999</c:v>
                </c:pt>
                <c:pt idx="138">
                  <c:v>27408.6</c:v>
                </c:pt>
                <c:pt idx="139">
                  <c:v>25804.2</c:v>
                </c:pt>
                <c:pt idx="140">
                  <c:v>25920.9</c:v>
                </c:pt>
                <c:pt idx="141">
                  <c:v>26585.8</c:v>
                </c:pt>
                <c:pt idx="142">
                  <c:v>25403</c:v>
                </c:pt>
                <c:pt idx="143">
                  <c:v>26462.5</c:v>
                </c:pt>
                <c:pt idx="144">
                  <c:v>24747</c:v>
                </c:pt>
                <c:pt idx="145">
                  <c:v>24756.6</c:v>
                </c:pt>
                <c:pt idx="146">
                  <c:v>24273.200000000001</c:v>
                </c:pt>
                <c:pt idx="147">
                  <c:v>24267.200000000001</c:v>
                </c:pt>
                <c:pt idx="148">
                  <c:v>24208.400000000001</c:v>
                </c:pt>
                <c:pt idx="149">
                  <c:v>23651.1</c:v>
                </c:pt>
                <c:pt idx="150">
                  <c:v>23217.200000000001</c:v>
                </c:pt>
                <c:pt idx="151">
                  <c:v>22928.9</c:v>
                </c:pt>
                <c:pt idx="152">
                  <c:v>22818.799999999999</c:v>
                </c:pt>
                <c:pt idx="153">
                  <c:v>22637.200000000001</c:v>
                </c:pt>
                <c:pt idx="154">
                  <c:v>20711.400000000001</c:v>
                </c:pt>
                <c:pt idx="155">
                  <c:v>21027.4</c:v>
                </c:pt>
                <c:pt idx="156">
                  <c:v>22085.1</c:v>
                </c:pt>
                <c:pt idx="157">
                  <c:v>20754.5</c:v>
                </c:pt>
                <c:pt idx="158">
                  <c:v>20576</c:v>
                </c:pt>
                <c:pt idx="159">
                  <c:v>20541.7</c:v>
                </c:pt>
                <c:pt idx="160">
                  <c:v>20164.900000000001</c:v>
                </c:pt>
                <c:pt idx="161">
                  <c:v>19985.2</c:v>
                </c:pt>
                <c:pt idx="162">
                  <c:v>19946.7</c:v>
                </c:pt>
                <c:pt idx="163">
                  <c:v>19699.8</c:v>
                </c:pt>
                <c:pt idx="164">
                  <c:v>19295.8</c:v>
                </c:pt>
                <c:pt idx="165">
                  <c:v>19389.2</c:v>
                </c:pt>
                <c:pt idx="166">
                  <c:v>18813.7</c:v>
                </c:pt>
                <c:pt idx="167">
                  <c:v>19147.599999999999</c:v>
                </c:pt>
                <c:pt idx="168">
                  <c:v>18499.599999999999</c:v>
                </c:pt>
                <c:pt idx="169">
                  <c:v>18027.3</c:v>
                </c:pt>
                <c:pt idx="170">
                  <c:v>17236.400000000001</c:v>
                </c:pt>
                <c:pt idx="171">
                  <c:v>18208.400000000001</c:v>
                </c:pt>
                <c:pt idx="172">
                  <c:v>17493.8</c:v>
                </c:pt>
                <c:pt idx="173">
                  <c:v>16325.7</c:v>
                </c:pt>
                <c:pt idx="174">
                  <c:v>17316.900000000001</c:v>
                </c:pt>
                <c:pt idx="175">
                  <c:v>16854.3</c:v>
                </c:pt>
                <c:pt idx="176">
                  <c:v>16364.1</c:v>
                </c:pt>
                <c:pt idx="177">
                  <c:v>15861.8</c:v>
                </c:pt>
                <c:pt idx="178">
                  <c:v>15725.2</c:v>
                </c:pt>
                <c:pt idx="179">
                  <c:v>15233.9</c:v>
                </c:pt>
                <c:pt idx="180">
                  <c:v>15870.8</c:v>
                </c:pt>
                <c:pt idx="181">
                  <c:v>15430.1</c:v>
                </c:pt>
                <c:pt idx="182">
                  <c:v>14566.6</c:v>
                </c:pt>
                <c:pt idx="183">
                  <c:v>14701.3</c:v>
                </c:pt>
                <c:pt idx="184">
                  <c:v>14663.2</c:v>
                </c:pt>
                <c:pt idx="185">
                  <c:v>14816.3</c:v>
                </c:pt>
                <c:pt idx="186">
                  <c:v>13649.3</c:v>
                </c:pt>
                <c:pt idx="187">
                  <c:v>13661.4</c:v>
                </c:pt>
                <c:pt idx="188">
                  <c:v>14207.8</c:v>
                </c:pt>
                <c:pt idx="189">
                  <c:v>12878.9</c:v>
                </c:pt>
                <c:pt idx="190">
                  <c:v>13196.2</c:v>
                </c:pt>
                <c:pt idx="191">
                  <c:v>13344.8</c:v>
                </c:pt>
                <c:pt idx="192">
                  <c:v>13402.5</c:v>
                </c:pt>
                <c:pt idx="193">
                  <c:v>12903.8</c:v>
                </c:pt>
                <c:pt idx="194">
                  <c:v>12848.7</c:v>
                </c:pt>
                <c:pt idx="195">
                  <c:v>12532.5</c:v>
                </c:pt>
                <c:pt idx="196">
                  <c:v>12157.5</c:v>
                </c:pt>
                <c:pt idx="197">
                  <c:v>11668.3</c:v>
                </c:pt>
                <c:pt idx="198">
                  <c:v>11743.5</c:v>
                </c:pt>
                <c:pt idx="199">
                  <c:v>12177.9</c:v>
                </c:pt>
                <c:pt idx="200">
                  <c:v>11692.8</c:v>
                </c:pt>
                <c:pt idx="201">
                  <c:v>11682.4</c:v>
                </c:pt>
                <c:pt idx="202">
                  <c:v>11783.3</c:v>
                </c:pt>
                <c:pt idx="203">
                  <c:v>10885.4</c:v>
                </c:pt>
                <c:pt idx="204">
                  <c:v>10768.1</c:v>
                </c:pt>
                <c:pt idx="205">
                  <c:v>11454.3</c:v>
                </c:pt>
                <c:pt idx="206">
                  <c:v>10135.1</c:v>
                </c:pt>
                <c:pt idx="207">
                  <c:v>10585.3</c:v>
                </c:pt>
                <c:pt idx="208">
                  <c:v>10194.5</c:v>
                </c:pt>
                <c:pt idx="209">
                  <c:v>9638.31</c:v>
                </c:pt>
                <c:pt idx="210">
                  <c:v>10301.6</c:v>
                </c:pt>
                <c:pt idx="211">
                  <c:v>9853.01</c:v>
                </c:pt>
                <c:pt idx="212">
                  <c:v>9982.33</c:v>
                </c:pt>
                <c:pt idx="213">
                  <c:v>9787.93</c:v>
                </c:pt>
                <c:pt idx="214">
                  <c:v>9908.7000000000007</c:v>
                </c:pt>
                <c:pt idx="215">
                  <c:v>9375.51</c:v>
                </c:pt>
                <c:pt idx="216">
                  <c:v>9512.1299999999992</c:v>
                </c:pt>
                <c:pt idx="217">
                  <c:v>9219.09</c:v>
                </c:pt>
                <c:pt idx="218">
                  <c:v>8514.2000000000007</c:v>
                </c:pt>
                <c:pt idx="219">
                  <c:v>8591.08</c:v>
                </c:pt>
                <c:pt idx="220">
                  <c:v>9065.2000000000007</c:v>
                </c:pt>
                <c:pt idx="221">
                  <c:v>8439.09</c:v>
                </c:pt>
                <c:pt idx="222">
                  <c:v>8865.82</c:v>
                </c:pt>
                <c:pt idx="223">
                  <c:v>8267.91</c:v>
                </c:pt>
                <c:pt idx="224">
                  <c:v>8476.3799999999992</c:v>
                </c:pt>
                <c:pt idx="225">
                  <c:v>8636.67</c:v>
                </c:pt>
                <c:pt idx="226">
                  <c:v>7461.05</c:v>
                </c:pt>
                <c:pt idx="227">
                  <c:v>7947.05</c:v>
                </c:pt>
                <c:pt idx="228">
                  <c:v>7451.05</c:v>
                </c:pt>
                <c:pt idx="229">
                  <c:v>8467.61</c:v>
                </c:pt>
                <c:pt idx="230">
                  <c:v>7852.42</c:v>
                </c:pt>
                <c:pt idx="231">
                  <c:v>7149.37</c:v>
                </c:pt>
                <c:pt idx="232">
                  <c:v>7414.34</c:v>
                </c:pt>
                <c:pt idx="233">
                  <c:v>6408.17</c:v>
                </c:pt>
                <c:pt idx="234">
                  <c:v>6521.29</c:v>
                </c:pt>
                <c:pt idx="235">
                  <c:v>6696.77</c:v>
                </c:pt>
                <c:pt idx="236">
                  <c:v>6750.48</c:v>
                </c:pt>
                <c:pt idx="237">
                  <c:v>6627.63</c:v>
                </c:pt>
                <c:pt idx="238">
                  <c:v>6627.34</c:v>
                </c:pt>
                <c:pt idx="239">
                  <c:v>5873.58</c:v>
                </c:pt>
                <c:pt idx="240">
                  <c:v>6379.31</c:v>
                </c:pt>
                <c:pt idx="241">
                  <c:v>5588.47</c:v>
                </c:pt>
                <c:pt idx="242">
                  <c:v>6201.99</c:v>
                </c:pt>
                <c:pt idx="243">
                  <c:v>5697.78</c:v>
                </c:pt>
                <c:pt idx="244">
                  <c:v>5221.58</c:v>
                </c:pt>
                <c:pt idx="245">
                  <c:v>5663.27</c:v>
                </c:pt>
                <c:pt idx="246">
                  <c:v>5711.96</c:v>
                </c:pt>
                <c:pt idx="247">
                  <c:v>5217.17</c:v>
                </c:pt>
                <c:pt idx="248">
                  <c:v>5429.6</c:v>
                </c:pt>
                <c:pt idx="249">
                  <c:v>4791.71</c:v>
                </c:pt>
                <c:pt idx="250">
                  <c:v>5517.64</c:v>
                </c:pt>
                <c:pt idx="251">
                  <c:v>5216.1400000000003</c:v>
                </c:pt>
                <c:pt idx="252">
                  <c:v>5849.14</c:v>
                </c:pt>
                <c:pt idx="253">
                  <c:v>5861.27</c:v>
                </c:pt>
                <c:pt idx="254">
                  <c:v>5464.73</c:v>
                </c:pt>
                <c:pt idx="255">
                  <c:v>4931.74</c:v>
                </c:pt>
                <c:pt idx="256">
                  <c:v>5176.93</c:v>
                </c:pt>
                <c:pt idx="257">
                  <c:v>4459.9799999999996</c:v>
                </c:pt>
                <c:pt idx="258">
                  <c:v>4488.12</c:v>
                </c:pt>
                <c:pt idx="259">
                  <c:v>4375.59</c:v>
                </c:pt>
                <c:pt idx="260">
                  <c:v>4604.9399999999996</c:v>
                </c:pt>
                <c:pt idx="261">
                  <c:v>4503.7299999999996</c:v>
                </c:pt>
                <c:pt idx="262">
                  <c:v>4289.1899999999996</c:v>
                </c:pt>
                <c:pt idx="263">
                  <c:v>4580.88</c:v>
                </c:pt>
                <c:pt idx="264">
                  <c:v>4051.92</c:v>
                </c:pt>
                <c:pt idx="265">
                  <c:v>4246.4399999999996</c:v>
                </c:pt>
                <c:pt idx="266">
                  <c:v>4194.3900000000003</c:v>
                </c:pt>
                <c:pt idx="267">
                  <c:v>3771.88</c:v>
                </c:pt>
                <c:pt idx="268">
                  <c:v>3826.01</c:v>
                </c:pt>
                <c:pt idx="269">
                  <c:v>3485.71</c:v>
                </c:pt>
                <c:pt idx="270">
                  <c:v>2741.03</c:v>
                </c:pt>
                <c:pt idx="271">
                  <c:v>2999.3</c:v>
                </c:pt>
                <c:pt idx="272">
                  <c:v>2523.4299999999998</c:v>
                </c:pt>
                <c:pt idx="273">
                  <c:v>648.38699999999994</c:v>
                </c:pt>
                <c:pt idx="274">
                  <c:v>-9836.59</c:v>
                </c:pt>
                <c:pt idx="275">
                  <c:v>-25650.9</c:v>
                </c:pt>
                <c:pt idx="276">
                  <c:v>-40561.199999999997</c:v>
                </c:pt>
                <c:pt idx="277">
                  <c:v>-52387.9</c:v>
                </c:pt>
                <c:pt idx="278">
                  <c:v>-49241.7</c:v>
                </c:pt>
                <c:pt idx="279">
                  <c:v>-31627.3</c:v>
                </c:pt>
                <c:pt idx="280">
                  <c:v>-13026.4</c:v>
                </c:pt>
                <c:pt idx="281">
                  <c:v>-2802.6</c:v>
                </c:pt>
                <c:pt idx="282">
                  <c:v>846.93700000000001</c:v>
                </c:pt>
                <c:pt idx="283">
                  <c:v>2589.25</c:v>
                </c:pt>
                <c:pt idx="284">
                  <c:v>2742.71</c:v>
                </c:pt>
                <c:pt idx="285">
                  <c:v>3313.84</c:v>
                </c:pt>
                <c:pt idx="286">
                  <c:v>2700.87</c:v>
                </c:pt>
                <c:pt idx="287">
                  <c:v>2512.36</c:v>
                </c:pt>
                <c:pt idx="288">
                  <c:v>2427.8200000000002</c:v>
                </c:pt>
                <c:pt idx="289">
                  <c:v>2638.22</c:v>
                </c:pt>
                <c:pt idx="290">
                  <c:v>2083.9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14820608"/>
        <c:axId val="114822528"/>
      </c:scatterChart>
      <c:valAx>
        <c:axId val="114820608"/>
        <c:scaling>
          <c:orientation val="minMax"/>
          <c:max val="570"/>
          <c:min val="320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lv-LV"/>
                  <a:t>Wavelength, nm</a:t>
                </a:r>
                <a:endParaRPr lang="en-US"/>
              </a:p>
            </c:rich>
          </c:tx>
          <c:layout>
            <c:manualLayout>
              <c:xMode val="edge"/>
              <c:yMode val="edge"/>
              <c:x val="0.44515740740740739"/>
              <c:y val="0.90519097222222222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cross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lv-LV"/>
          </a:p>
        </c:txPr>
        <c:crossAx val="114822528"/>
        <c:crosses val="autoZero"/>
        <c:crossBetween val="midCat"/>
      </c:valAx>
      <c:valAx>
        <c:axId val="114822528"/>
        <c:scaling>
          <c:orientation val="minMax"/>
          <c:min val="0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lv-LV"/>
                  <a:t>Fluorescence Intensity </a:t>
                </a:r>
                <a:r>
                  <a:rPr lang="lv-LV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∙10</a:t>
                </a:r>
                <a:r>
                  <a:rPr lang="lv-LV" baseline="30000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6</a:t>
                </a:r>
                <a:endParaRPr lang="en-US" baseline="30000"/>
              </a:p>
            </c:rich>
          </c:tx>
          <c:layout>
            <c:manualLayout>
              <c:xMode val="edge"/>
              <c:yMode val="edge"/>
              <c:x val="2.6458333333333334E-2"/>
              <c:y val="0.20125972222222221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#,##0.0" sourceLinked="0"/>
        <c:majorTickMark val="cross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lv-LV"/>
          </a:p>
        </c:txPr>
        <c:crossAx val="114820608"/>
        <c:crosses val="autoZero"/>
        <c:crossBetween val="midCat"/>
        <c:dispUnits>
          <c:builtInUnit val="millions"/>
        </c:dispUnits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80085648148148159"/>
          <c:y val="3.9651041666666664E-2"/>
          <c:w val="0.17268518518518519"/>
          <c:h val="0.686982638888889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lv-LV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solidFill>
            <a:schemeClr val="tx1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lv-LV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lv-LV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4224328703703704"/>
          <c:y val="5.1400554097404488E-2"/>
          <c:w val="0.80832129629629645"/>
          <c:h val="0.7911031249999998"/>
        </c:manualLayout>
      </c:layout>
      <c:scatterChart>
        <c:scatterStyle val="smoothMarker"/>
        <c:varyColors val="0"/>
        <c:ser>
          <c:idx val="0"/>
          <c:order val="0"/>
          <c:tx>
            <c:strRef>
              <c:f>Sheet1!$B$5</c:f>
              <c:strCache>
                <c:ptCount val="1"/>
                <c:pt idx="0">
                  <c:v>THF</c:v>
                </c:pt>
              </c:strCache>
            </c:strRef>
          </c:tx>
          <c:spPr>
            <a:ln>
              <a:solidFill>
                <a:srgbClr val="FF07D0"/>
              </a:solidFill>
            </a:ln>
          </c:spPr>
          <c:marker>
            <c:symbol val="none"/>
          </c:marker>
          <c:xVal>
            <c:numRef>
              <c:f>Sheet1!$B$7:$B$187</c:f>
              <c:numCache>
                <c:formatCode>General</c:formatCode>
                <c:ptCount val="181"/>
                <c:pt idx="0">
                  <c:v>220</c:v>
                </c:pt>
                <c:pt idx="1">
                  <c:v>221</c:v>
                </c:pt>
                <c:pt idx="2">
                  <c:v>222</c:v>
                </c:pt>
                <c:pt idx="3">
                  <c:v>223</c:v>
                </c:pt>
                <c:pt idx="4">
                  <c:v>224</c:v>
                </c:pt>
                <c:pt idx="5">
                  <c:v>225</c:v>
                </c:pt>
                <c:pt idx="6">
                  <c:v>226</c:v>
                </c:pt>
                <c:pt idx="7">
                  <c:v>227</c:v>
                </c:pt>
                <c:pt idx="8">
                  <c:v>228</c:v>
                </c:pt>
                <c:pt idx="9">
                  <c:v>229</c:v>
                </c:pt>
                <c:pt idx="10">
                  <c:v>230</c:v>
                </c:pt>
                <c:pt idx="11">
                  <c:v>231</c:v>
                </c:pt>
                <c:pt idx="12">
                  <c:v>232</c:v>
                </c:pt>
                <c:pt idx="13">
                  <c:v>233</c:v>
                </c:pt>
                <c:pt idx="14">
                  <c:v>234</c:v>
                </c:pt>
                <c:pt idx="15">
                  <c:v>235</c:v>
                </c:pt>
                <c:pt idx="16">
                  <c:v>236</c:v>
                </c:pt>
                <c:pt idx="17">
                  <c:v>237</c:v>
                </c:pt>
                <c:pt idx="18">
                  <c:v>238</c:v>
                </c:pt>
                <c:pt idx="19">
                  <c:v>239</c:v>
                </c:pt>
                <c:pt idx="20">
                  <c:v>240</c:v>
                </c:pt>
                <c:pt idx="21">
                  <c:v>241</c:v>
                </c:pt>
                <c:pt idx="22">
                  <c:v>242</c:v>
                </c:pt>
                <c:pt idx="23">
                  <c:v>243</c:v>
                </c:pt>
                <c:pt idx="24">
                  <c:v>244</c:v>
                </c:pt>
                <c:pt idx="25">
                  <c:v>245</c:v>
                </c:pt>
                <c:pt idx="26">
                  <c:v>246</c:v>
                </c:pt>
                <c:pt idx="27">
                  <c:v>247</c:v>
                </c:pt>
                <c:pt idx="28">
                  <c:v>248</c:v>
                </c:pt>
                <c:pt idx="29">
                  <c:v>249</c:v>
                </c:pt>
                <c:pt idx="30">
                  <c:v>250</c:v>
                </c:pt>
                <c:pt idx="31">
                  <c:v>251</c:v>
                </c:pt>
                <c:pt idx="32">
                  <c:v>252</c:v>
                </c:pt>
                <c:pt idx="33">
                  <c:v>253</c:v>
                </c:pt>
                <c:pt idx="34">
                  <c:v>254</c:v>
                </c:pt>
                <c:pt idx="35">
                  <c:v>255</c:v>
                </c:pt>
                <c:pt idx="36">
                  <c:v>256</c:v>
                </c:pt>
                <c:pt idx="37">
                  <c:v>257</c:v>
                </c:pt>
                <c:pt idx="38">
                  <c:v>258</c:v>
                </c:pt>
                <c:pt idx="39">
                  <c:v>259</c:v>
                </c:pt>
                <c:pt idx="40">
                  <c:v>260</c:v>
                </c:pt>
                <c:pt idx="41">
                  <c:v>261</c:v>
                </c:pt>
                <c:pt idx="42">
                  <c:v>262</c:v>
                </c:pt>
                <c:pt idx="43">
                  <c:v>263</c:v>
                </c:pt>
                <c:pt idx="44">
                  <c:v>264</c:v>
                </c:pt>
                <c:pt idx="45">
                  <c:v>265</c:v>
                </c:pt>
                <c:pt idx="46">
                  <c:v>266</c:v>
                </c:pt>
                <c:pt idx="47">
                  <c:v>267</c:v>
                </c:pt>
                <c:pt idx="48">
                  <c:v>268</c:v>
                </c:pt>
                <c:pt idx="49">
                  <c:v>269</c:v>
                </c:pt>
                <c:pt idx="50">
                  <c:v>270</c:v>
                </c:pt>
                <c:pt idx="51">
                  <c:v>271</c:v>
                </c:pt>
                <c:pt idx="52">
                  <c:v>272</c:v>
                </c:pt>
                <c:pt idx="53">
                  <c:v>273</c:v>
                </c:pt>
                <c:pt idx="54">
                  <c:v>274</c:v>
                </c:pt>
                <c:pt idx="55">
                  <c:v>275</c:v>
                </c:pt>
                <c:pt idx="56">
                  <c:v>276</c:v>
                </c:pt>
                <c:pt idx="57">
                  <c:v>277</c:v>
                </c:pt>
                <c:pt idx="58">
                  <c:v>278</c:v>
                </c:pt>
                <c:pt idx="59">
                  <c:v>279</c:v>
                </c:pt>
                <c:pt idx="60">
                  <c:v>280</c:v>
                </c:pt>
                <c:pt idx="61">
                  <c:v>281</c:v>
                </c:pt>
                <c:pt idx="62">
                  <c:v>282</c:v>
                </c:pt>
                <c:pt idx="63">
                  <c:v>283</c:v>
                </c:pt>
                <c:pt idx="64">
                  <c:v>284</c:v>
                </c:pt>
                <c:pt idx="65">
                  <c:v>285</c:v>
                </c:pt>
                <c:pt idx="66">
                  <c:v>286</c:v>
                </c:pt>
                <c:pt idx="67">
                  <c:v>287</c:v>
                </c:pt>
                <c:pt idx="68">
                  <c:v>288</c:v>
                </c:pt>
                <c:pt idx="69">
                  <c:v>289</c:v>
                </c:pt>
                <c:pt idx="70">
                  <c:v>290</c:v>
                </c:pt>
                <c:pt idx="71">
                  <c:v>291</c:v>
                </c:pt>
                <c:pt idx="72">
                  <c:v>292</c:v>
                </c:pt>
                <c:pt idx="73">
                  <c:v>293</c:v>
                </c:pt>
                <c:pt idx="74">
                  <c:v>294</c:v>
                </c:pt>
                <c:pt idx="75">
                  <c:v>295</c:v>
                </c:pt>
                <c:pt idx="76">
                  <c:v>296</c:v>
                </c:pt>
                <c:pt idx="77">
                  <c:v>297</c:v>
                </c:pt>
                <c:pt idx="78">
                  <c:v>298</c:v>
                </c:pt>
                <c:pt idx="79">
                  <c:v>299</c:v>
                </c:pt>
                <c:pt idx="80">
                  <c:v>300</c:v>
                </c:pt>
                <c:pt idx="81">
                  <c:v>301</c:v>
                </c:pt>
                <c:pt idx="82">
                  <c:v>302</c:v>
                </c:pt>
                <c:pt idx="83">
                  <c:v>303</c:v>
                </c:pt>
                <c:pt idx="84">
                  <c:v>304</c:v>
                </c:pt>
                <c:pt idx="85">
                  <c:v>305</c:v>
                </c:pt>
                <c:pt idx="86">
                  <c:v>306</c:v>
                </c:pt>
                <c:pt idx="87">
                  <c:v>307</c:v>
                </c:pt>
                <c:pt idx="88">
                  <c:v>308</c:v>
                </c:pt>
                <c:pt idx="89">
                  <c:v>309</c:v>
                </c:pt>
                <c:pt idx="90">
                  <c:v>310</c:v>
                </c:pt>
                <c:pt idx="91">
                  <c:v>311</c:v>
                </c:pt>
                <c:pt idx="92">
                  <c:v>312</c:v>
                </c:pt>
                <c:pt idx="93">
                  <c:v>313</c:v>
                </c:pt>
                <c:pt idx="94">
                  <c:v>314</c:v>
                </c:pt>
                <c:pt idx="95">
                  <c:v>315</c:v>
                </c:pt>
                <c:pt idx="96">
                  <c:v>316</c:v>
                </c:pt>
                <c:pt idx="97">
                  <c:v>317</c:v>
                </c:pt>
                <c:pt idx="98">
                  <c:v>318</c:v>
                </c:pt>
                <c:pt idx="99">
                  <c:v>319</c:v>
                </c:pt>
                <c:pt idx="100">
                  <c:v>320</c:v>
                </c:pt>
                <c:pt idx="101">
                  <c:v>321</c:v>
                </c:pt>
                <c:pt idx="102">
                  <c:v>322</c:v>
                </c:pt>
                <c:pt idx="103">
                  <c:v>323</c:v>
                </c:pt>
                <c:pt idx="104">
                  <c:v>324</c:v>
                </c:pt>
                <c:pt idx="105">
                  <c:v>325</c:v>
                </c:pt>
                <c:pt idx="106">
                  <c:v>326</c:v>
                </c:pt>
                <c:pt idx="107">
                  <c:v>327</c:v>
                </c:pt>
                <c:pt idx="108">
                  <c:v>328</c:v>
                </c:pt>
                <c:pt idx="109">
                  <c:v>329</c:v>
                </c:pt>
                <c:pt idx="110">
                  <c:v>330</c:v>
                </c:pt>
                <c:pt idx="111">
                  <c:v>331</c:v>
                </c:pt>
                <c:pt idx="112">
                  <c:v>332</c:v>
                </c:pt>
                <c:pt idx="113">
                  <c:v>333</c:v>
                </c:pt>
                <c:pt idx="114">
                  <c:v>334</c:v>
                </c:pt>
                <c:pt idx="115">
                  <c:v>335</c:v>
                </c:pt>
                <c:pt idx="116">
                  <c:v>336</c:v>
                </c:pt>
                <c:pt idx="117">
                  <c:v>337</c:v>
                </c:pt>
                <c:pt idx="118">
                  <c:v>338</c:v>
                </c:pt>
                <c:pt idx="119">
                  <c:v>339</c:v>
                </c:pt>
                <c:pt idx="120">
                  <c:v>340</c:v>
                </c:pt>
                <c:pt idx="121">
                  <c:v>341</c:v>
                </c:pt>
                <c:pt idx="122">
                  <c:v>342</c:v>
                </c:pt>
                <c:pt idx="123">
                  <c:v>343</c:v>
                </c:pt>
                <c:pt idx="124">
                  <c:v>344</c:v>
                </c:pt>
                <c:pt idx="125">
                  <c:v>345</c:v>
                </c:pt>
                <c:pt idx="126">
                  <c:v>346</c:v>
                </c:pt>
                <c:pt idx="127">
                  <c:v>347</c:v>
                </c:pt>
                <c:pt idx="128">
                  <c:v>348</c:v>
                </c:pt>
                <c:pt idx="129">
                  <c:v>349</c:v>
                </c:pt>
                <c:pt idx="130">
                  <c:v>350</c:v>
                </c:pt>
                <c:pt idx="131">
                  <c:v>351</c:v>
                </c:pt>
                <c:pt idx="132">
                  <c:v>352</c:v>
                </c:pt>
                <c:pt idx="133">
                  <c:v>353</c:v>
                </c:pt>
                <c:pt idx="134">
                  <c:v>354</c:v>
                </c:pt>
                <c:pt idx="135">
                  <c:v>355</c:v>
                </c:pt>
                <c:pt idx="136">
                  <c:v>356</c:v>
                </c:pt>
                <c:pt idx="137">
                  <c:v>357</c:v>
                </c:pt>
                <c:pt idx="138">
                  <c:v>358</c:v>
                </c:pt>
                <c:pt idx="139">
                  <c:v>359</c:v>
                </c:pt>
                <c:pt idx="140">
                  <c:v>360</c:v>
                </c:pt>
                <c:pt idx="141">
                  <c:v>361</c:v>
                </c:pt>
                <c:pt idx="142">
                  <c:v>362</c:v>
                </c:pt>
                <c:pt idx="143">
                  <c:v>363</c:v>
                </c:pt>
                <c:pt idx="144">
                  <c:v>364</c:v>
                </c:pt>
                <c:pt idx="145">
                  <c:v>365</c:v>
                </c:pt>
                <c:pt idx="146">
                  <c:v>366</c:v>
                </c:pt>
                <c:pt idx="147">
                  <c:v>367</c:v>
                </c:pt>
                <c:pt idx="148">
                  <c:v>368</c:v>
                </c:pt>
                <c:pt idx="149">
                  <c:v>369</c:v>
                </c:pt>
                <c:pt idx="150">
                  <c:v>370</c:v>
                </c:pt>
                <c:pt idx="151">
                  <c:v>371</c:v>
                </c:pt>
                <c:pt idx="152">
                  <c:v>372</c:v>
                </c:pt>
                <c:pt idx="153">
                  <c:v>373</c:v>
                </c:pt>
                <c:pt idx="154">
                  <c:v>374</c:v>
                </c:pt>
                <c:pt idx="155">
                  <c:v>375</c:v>
                </c:pt>
                <c:pt idx="156">
                  <c:v>376</c:v>
                </c:pt>
                <c:pt idx="157">
                  <c:v>377</c:v>
                </c:pt>
                <c:pt idx="158">
                  <c:v>378</c:v>
                </c:pt>
                <c:pt idx="159">
                  <c:v>379</c:v>
                </c:pt>
                <c:pt idx="160">
                  <c:v>380</c:v>
                </c:pt>
                <c:pt idx="161">
                  <c:v>381</c:v>
                </c:pt>
                <c:pt idx="162">
                  <c:v>382</c:v>
                </c:pt>
                <c:pt idx="163">
                  <c:v>383</c:v>
                </c:pt>
                <c:pt idx="164">
                  <c:v>384</c:v>
                </c:pt>
                <c:pt idx="165">
                  <c:v>385</c:v>
                </c:pt>
                <c:pt idx="166">
                  <c:v>386</c:v>
                </c:pt>
                <c:pt idx="167">
                  <c:v>387</c:v>
                </c:pt>
                <c:pt idx="168">
                  <c:v>388</c:v>
                </c:pt>
                <c:pt idx="169">
                  <c:v>389</c:v>
                </c:pt>
                <c:pt idx="170">
                  <c:v>390</c:v>
                </c:pt>
                <c:pt idx="171">
                  <c:v>391</c:v>
                </c:pt>
                <c:pt idx="172">
                  <c:v>392</c:v>
                </c:pt>
                <c:pt idx="173">
                  <c:v>393</c:v>
                </c:pt>
                <c:pt idx="174">
                  <c:v>394</c:v>
                </c:pt>
                <c:pt idx="175">
                  <c:v>395</c:v>
                </c:pt>
                <c:pt idx="176">
                  <c:v>396</c:v>
                </c:pt>
                <c:pt idx="177">
                  <c:v>397</c:v>
                </c:pt>
                <c:pt idx="178">
                  <c:v>398</c:v>
                </c:pt>
                <c:pt idx="179">
                  <c:v>399</c:v>
                </c:pt>
                <c:pt idx="180">
                  <c:v>400</c:v>
                </c:pt>
              </c:numCache>
            </c:numRef>
          </c:xVal>
          <c:yVal>
            <c:numRef>
              <c:f>Sheet1!$C$7:$C$187</c:f>
              <c:numCache>
                <c:formatCode>General</c:formatCode>
                <c:ptCount val="181"/>
                <c:pt idx="0">
                  <c:v>1.7491000000000001</c:v>
                </c:pt>
                <c:pt idx="1">
                  <c:v>1.7722</c:v>
                </c:pt>
                <c:pt idx="2">
                  <c:v>1.7963</c:v>
                </c:pt>
                <c:pt idx="3">
                  <c:v>1.8305</c:v>
                </c:pt>
                <c:pt idx="4">
                  <c:v>1.86</c:v>
                </c:pt>
                <c:pt idx="5">
                  <c:v>1.8878999999999999</c:v>
                </c:pt>
                <c:pt idx="6">
                  <c:v>1.9384999999999999</c:v>
                </c:pt>
                <c:pt idx="7">
                  <c:v>1.9811000000000001</c:v>
                </c:pt>
                <c:pt idx="8">
                  <c:v>2.0154999999999998</c:v>
                </c:pt>
                <c:pt idx="9">
                  <c:v>2.0529000000000002</c:v>
                </c:pt>
                <c:pt idx="10">
                  <c:v>2.0802999999999998</c:v>
                </c:pt>
                <c:pt idx="11">
                  <c:v>2.1112000000000002</c:v>
                </c:pt>
                <c:pt idx="12">
                  <c:v>2.1259000000000001</c:v>
                </c:pt>
                <c:pt idx="13">
                  <c:v>2.1354000000000002</c:v>
                </c:pt>
                <c:pt idx="14">
                  <c:v>2.1724999999999999</c:v>
                </c:pt>
                <c:pt idx="15">
                  <c:v>2.1949999999999998</c:v>
                </c:pt>
                <c:pt idx="16">
                  <c:v>2.202</c:v>
                </c:pt>
                <c:pt idx="17">
                  <c:v>2.2121</c:v>
                </c:pt>
                <c:pt idx="18">
                  <c:v>2.2282000000000002</c:v>
                </c:pt>
                <c:pt idx="19">
                  <c:v>2.2480000000000002</c:v>
                </c:pt>
                <c:pt idx="20">
                  <c:v>2.2551000000000001</c:v>
                </c:pt>
                <c:pt idx="21">
                  <c:v>2.2690000000000001</c:v>
                </c:pt>
                <c:pt idx="22">
                  <c:v>2.2953000000000001</c:v>
                </c:pt>
                <c:pt idx="23">
                  <c:v>2.3149999999999999</c:v>
                </c:pt>
                <c:pt idx="24">
                  <c:v>2.3281000000000001</c:v>
                </c:pt>
                <c:pt idx="25">
                  <c:v>2.3409</c:v>
                </c:pt>
                <c:pt idx="26">
                  <c:v>2.3540999999999999</c:v>
                </c:pt>
                <c:pt idx="27">
                  <c:v>2.3567</c:v>
                </c:pt>
                <c:pt idx="28">
                  <c:v>2.3521999999999998</c:v>
                </c:pt>
                <c:pt idx="29">
                  <c:v>2.3538999999999999</c:v>
                </c:pt>
                <c:pt idx="30">
                  <c:v>2.3677000000000001</c:v>
                </c:pt>
                <c:pt idx="31">
                  <c:v>2.3696000000000002</c:v>
                </c:pt>
                <c:pt idx="32">
                  <c:v>2.3730000000000002</c:v>
                </c:pt>
                <c:pt idx="33">
                  <c:v>2.3812000000000002</c:v>
                </c:pt>
                <c:pt idx="34">
                  <c:v>2.3866000000000001</c:v>
                </c:pt>
                <c:pt idx="35">
                  <c:v>2.3893</c:v>
                </c:pt>
                <c:pt idx="36">
                  <c:v>2.3778999999999999</c:v>
                </c:pt>
                <c:pt idx="37">
                  <c:v>2.3571</c:v>
                </c:pt>
                <c:pt idx="38">
                  <c:v>2.34</c:v>
                </c:pt>
                <c:pt idx="39">
                  <c:v>2.3212000000000002</c:v>
                </c:pt>
                <c:pt idx="40">
                  <c:v>2.3079999999999998</c:v>
                </c:pt>
                <c:pt idx="41">
                  <c:v>2.2993999999999999</c:v>
                </c:pt>
                <c:pt idx="42">
                  <c:v>2.2913000000000001</c:v>
                </c:pt>
                <c:pt idx="43">
                  <c:v>2.2831999999999999</c:v>
                </c:pt>
                <c:pt idx="44">
                  <c:v>2.2719999999999998</c:v>
                </c:pt>
                <c:pt idx="45">
                  <c:v>2.2690000000000001</c:v>
                </c:pt>
                <c:pt idx="46">
                  <c:v>2.2858000000000001</c:v>
                </c:pt>
                <c:pt idx="47">
                  <c:v>2.3086000000000002</c:v>
                </c:pt>
                <c:pt idx="48">
                  <c:v>2.3285</c:v>
                </c:pt>
                <c:pt idx="49">
                  <c:v>2.339</c:v>
                </c:pt>
                <c:pt idx="50">
                  <c:v>2.3399000000000001</c:v>
                </c:pt>
                <c:pt idx="51">
                  <c:v>2.3388</c:v>
                </c:pt>
                <c:pt idx="52">
                  <c:v>2.3281999999999998</c:v>
                </c:pt>
                <c:pt idx="53">
                  <c:v>2.3260000000000001</c:v>
                </c:pt>
                <c:pt idx="54">
                  <c:v>2.3353000000000002</c:v>
                </c:pt>
                <c:pt idx="55">
                  <c:v>2.3159999999999998</c:v>
                </c:pt>
                <c:pt idx="56">
                  <c:v>2.2682000000000002</c:v>
                </c:pt>
                <c:pt idx="57">
                  <c:v>2.2073999999999998</c:v>
                </c:pt>
                <c:pt idx="58">
                  <c:v>2.1402000000000001</c:v>
                </c:pt>
                <c:pt idx="59">
                  <c:v>2.0815000000000001</c:v>
                </c:pt>
                <c:pt idx="60">
                  <c:v>2.0314999999999999</c:v>
                </c:pt>
                <c:pt idx="61">
                  <c:v>1.9837</c:v>
                </c:pt>
                <c:pt idx="62">
                  <c:v>1.9379999999999999</c:v>
                </c:pt>
                <c:pt idx="63">
                  <c:v>1.8826000000000001</c:v>
                </c:pt>
                <c:pt idx="64">
                  <c:v>1.8138000000000001</c:v>
                </c:pt>
                <c:pt idx="65">
                  <c:v>1.7343</c:v>
                </c:pt>
                <c:pt idx="66">
                  <c:v>1.6508</c:v>
                </c:pt>
                <c:pt idx="67">
                  <c:v>1.5677000000000001</c:v>
                </c:pt>
                <c:pt idx="68">
                  <c:v>1.4883</c:v>
                </c:pt>
                <c:pt idx="69">
                  <c:v>1.4180999999999999</c:v>
                </c:pt>
                <c:pt idx="70">
                  <c:v>1.3580000000000001</c:v>
                </c:pt>
                <c:pt idx="71">
                  <c:v>1.3046</c:v>
                </c:pt>
                <c:pt idx="72">
                  <c:v>1.2571000000000001</c:v>
                </c:pt>
                <c:pt idx="73">
                  <c:v>1.2148000000000001</c:v>
                </c:pt>
                <c:pt idx="74">
                  <c:v>1.1773</c:v>
                </c:pt>
                <c:pt idx="75">
                  <c:v>1.1448</c:v>
                </c:pt>
                <c:pt idx="76">
                  <c:v>1.1164000000000001</c:v>
                </c:pt>
                <c:pt idx="77">
                  <c:v>1.0918000000000001</c:v>
                </c:pt>
                <c:pt idx="78">
                  <c:v>1.0708</c:v>
                </c:pt>
                <c:pt idx="79">
                  <c:v>1.052</c:v>
                </c:pt>
                <c:pt idx="80">
                  <c:v>1.0347999999999999</c:v>
                </c:pt>
                <c:pt idx="81">
                  <c:v>1.0195000000000001</c:v>
                </c:pt>
                <c:pt idx="82">
                  <c:v>1.0049999999999999</c:v>
                </c:pt>
                <c:pt idx="83">
                  <c:v>0.99119999999999997</c:v>
                </c:pt>
                <c:pt idx="84">
                  <c:v>0.97760000000000002</c:v>
                </c:pt>
                <c:pt idx="85">
                  <c:v>0.96360000000000001</c:v>
                </c:pt>
                <c:pt idx="86">
                  <c:v>0.95020000000000004</c:v>
                </c:pt>
                <c:pt idx="87">
                  <c:v>0.93620000000000003</c:v>
                </c:pt>
                <c:pt idx="88">
                  <c:v>0.92159999999999997</c:v>
                </c:pt>
                <c:pt idx="89">
                  <c:v>0.90629999999999999</c:v>
                </c:pt>
                <c:pt idx="90">
                  <c:v>0.88959999999999995</c:v>
                </c:pt>
                <c:pt idx="91">
                  <c:v>0.87139999999999995</c:v>
                </c:pt>
                <c:pt idx="92">
                  <c:v>0.85160000000000002</c:v>
                </c:pt>
                <c:pt idx="93">
                  <c:v>0.83040000000000003</c:v>
                </c:pt>
                <c:pt idx="94">
                  <c:v>0.80810000000000004</c:v>
                </c:pt>
                <c:pt idx="95">
                  <c:v>0.78400000000000003</c:v>
                </c:pt>
                <c:pt idx="96">
                  <c:v>0.75849999999999995</c:v>
                </c:pt>
                <c:pt idx="97">
                  <c:v>0.73219999999999996</c:v>
                </c:pt>
                <c:pt idx="98">
                  <c:v>0.70499999999999996</c:v>
                </c:pt>
                <c:pt idx="99">
                  <c:v>0.67710000000000004</c:v>
                </c:pt>
                <c:pt idx="100">
                  <c:v>0.64839999999999998</c:v>
                </c:pt>
                <c:pt idx="101">
                  <c:v>0.61929999999999996</c:v>
                </c:pt>
                <c:pt idx="102">
                  <c:v>0.59060000000000001</c:v>
                </c:pt>
                <c:pt idx="103">
                  <c:v>0.56179999999999997</c:v>
                </c:pt>
                <c:pt idx="104">
                  <c:v>0.53259999999999996</c:v>
                </c:pt>
                <c:pt idx="105">
                  <c:v>0.50349999999999995</c:v>
                </c:pt>
                <c:pt idx="106">
                  <c:v>0.47470000000000001</c:v>
                </c:pt>
                <c:pt idx="107">
                  <c:v>0.4451</c:v>
                </c:pt>
                <c:pt idx="108">
                  <c:v>0.41499999999999998</c:v>
                </c:pt>
                <c:pt idx="109">
                  <c:v>0.38569999999999999</c:v>
                </c:pt>
                <c:pt idx="110">
                  <c:v>0.35699999999999998</c:v>
                </c:pt>
                <c:pt idx="111">
                  <c:v>0.32879999999999998</c:v>
                </c:pt>
                <c:pt idx="112">
                  <c:v>0.30120000000000002</c:v>
                </c:pt>
                <c:pt idx="113">
                  <c:v>0.27439999999999998</c:v>
                </c:pt>
                <c:pt idx="114">
                  <c:v>0.24859999999999999</c:v>
                </c:pt>
                <c:pt idx="115">
                  <c:v>0.224</c:v>
                </c:pt>
                <c:pt idx="116">
                  <c:v>0.2006</c:v>
                </c:pt>
                <c:pt idx="117">
                  <c:v>0.17849999999999999</c:v>
                </c:pt>
                <c:pt idx="118">
                  <c:v>0.1578</c:v>
                </c:pt>
                <c:pt idx="119">
                  <c:v>0.1386</c:v>
                </c:pt>
                <c:pt idx="120">
                  <c:v>0.12089999999999999</c:v>
                </c:pt>
                <c:pt idx="121">
                  <c:v>0.1046</c:v>
                </c:pt>
                <c:pt idx="122">
                  <c:v>8.9800000000000005E-2</c:v>
                </c:pt>
                <c:pt idx="123">
                  <c:v>7.6700000000000004E-2</c:v>
                </c:pt>
                <c:pt idx="124">
                  <c:v>6.4899999999999999E-2</c:v>
                </c:pt>
                <c:pt idx="125">
                  <c:v>5.4600000000000003E-2</c:v>
                </c:pt>
                <c:pt idx="126">
                  <c:v>4.5600000000000002E-2</c:v>
                </c:pt>
                <c:pt idx="127">
                  <c:v>3.78E-2</c:v>
                </c:pt>
                <c:pt idx="128">
                  <c:v>3.1199999999999999E-2</c:v>
                </c:pt>
                <c:pt idx="129">
                  <c:v>2.5499999999999998E-2</c:v>
                </c:pt>
                <c:pt idx="130">
                  <c:v>2.07E-2</c:v>
                </c:pt>
                <c:pt idx="131">
                  <c:v>1.67E-2</c:v>
                </c:pt>
                <c:pt idx="132">
                  <c:v>1.35E-2</c:v>
                </c:pt>
                <c:pt idx="133">
                  <c:v>1.0800000000000001E-2</c:v>
                </c:pt>
                <c:pt idx="134">
                  <c:v>8.3999999999999995E-3</c:v>
                </c:pt>
                <c:pt idx="135">
                  <c:v>6.4000000000000003E-3</c:v>
                </c:pt>
                <c:pt idx="136">
                  <c:v>4.7999999999999996E-3</c:v>
                </c:pt>
                <c:pt idx="137">
                  <c:v>3.5000000000000001E-3</c:v>
                </c:pt>
                <c:pt idx="138">
                  <c:v>2.5999999999999999E-3</c:v>
                </c:pt>
                <c:pt idx="139">
                  <c:v>1.8E-3</c:v>
                </c:pt>
                <c:pt idx="140">
                  <c:v>1E-3</c:v>
                </c:pt>
                <c:pt idx="141">
                  <c:v>5.0000000000000001E-4</c:v>
                </c:pt>
                <c:pt idx="142">
                  <c:v>0</c:v>
                </c:pt>
                <c:pt idx="143">
                  <c:v>0</c:v>
                </c:pt>
                <c:pt idx="144">
                  <c:v>0</c:v>
                </c:pt>
                <c:pt idx="145">
                  <c:v>-1E-3</c:v>
                </c:pt>
                <c:pt idx="146">
                  <c:v>-1E-3</c:v>
                </c:pt>
                <c:pt idx="147">
                  <c:v>-1E-3</c:v>
                </c:pt>
                <c:pt idx="148">
                  <c:v>-1E-3</c:v>
                </c:pt>
                <c:pt idx="149">
                  <c:v>-1E-3</c:v>
                </c:pt>
                <c:pt idx="150">
                  <c:v>-1E-3</c:v>
                </c:pt>
                <c:pt idx="151">
                  <c:v>-1E-3</c:v>
                </c:pt>
                <c:pt idx="152">
                  <c:v>-2E-3</c:v>
                </c:pt>
                <c:pt idx="153">
                  <c:v>-2E-3</c:v>
                </c:pt>
                <c:pt idx="154">
                  <c:v>-2E-3</c:v>
                </c:pt>
                <c:pt idx="155">
                  <c:v>-2E-3</c:v>
                </c:pt>
                <c:pt idx="156">
                  <c:v>-2E-3</c:v>
                </c:pt>
                <c:pt idx="157">
                  <c:v>-2E-3</c:v>
                </c:pt>
                <c:pt idx="158">
                  <c:v>-2E-3</c:v>
                </c:pt>
                <c:pt idx="159">
                  <c:v>-2E-3</c:v>
                </c:pt>
                <c:pt idx="160">
                  <c:v>-2E-3</c:v>
                </c:pt>
                <c:pt idx="161">
                  <c:v>-2E-3</c:v>
                </c:pt>
                <c:pt idx="162">
                  <c:v>-2E-3</c:v>
                </c:pt>
                <c:pt idx="163">
                  <c:v>-2E-3</c:v>
                </c:pt>
                <c:pt idx="164">
                  <c:v>-2E-3</c:v>
                </c:pt>
                <c:pt idx="165">
                  <c:v>-2E-3</c:v>
                </c:pt>
                <c:pt idx="166">
                  <c:v>-2E-3</c:v>
                </c:pt>
                <c:pt idx="167">
                  <c:v>-2E-3</c:v>
                </c:pt>
                <c:pt idx="168">
                  <c:v>-2E-3</c:v>
                </c:pt>
                <c:pt idx="169">
                  <c:v>-2E-3</c:v>
                </c:pt>
                <c:pt idx="170">
                  <c:v>-2E-3</c:v>
                </c:pt>
                <c:pt idx="171">
                  <c:v>-2E-3</c:v>
                </c:pt>
                <c:pt idx="172">
                  <c:v>-2E-3</c:v>
                </c:pt>
                <c:pt idx="173">
                  <c:v>-2E-3</c:v>
                </c:pt>
                <c:pt idx="174">
                  <c:v>-2E-3</c:v>
                </c:pt>
                <c:pt idx="175">
                  <c:v>-2E-3</c:v>
                </c:pt>
                <c:pt idx="176">
                  <c:v>-2E-3</c:v>
                </c:pt>
                <c:pt idx="177">
                  <c:v>-2E-3</c:v>
                </c:pt>
                <c:pt idx="178">
                  <c:v>-2E-3</c:v>
                </c:pt>
                <c:pt idx="179">
                  <c:v>-3.0000000000000001E-3</c:v>
                </c:pt>
                <c:pt idx="180">
                  <c:v>-3.0000000000000001E-3</c:v>
                </c:pt>
              </c:numCache>
            </c:numRef>
          </c:yVal>
          <c:smooth val="1"/>
        </c:ser>
        <c:ser>
          <c:idx val="2"/>
          <c:order val="1"/>
          <c:tx>
            <c:strRef>
              <c:f>Sheet1!$F$5</c:f>
              <c:strCache>
                <c:ptCount val="1"/>
                <c:pt idx="0">
                  <c:v>DMSO</c:v>
                </c:pt>
              </c:strCache>
            </c:strRef>
          </c:tx>
          <c:spPr>
            <a:ln>
              <a:solidFill>
                <a:srgbClr val="7030A0"/>
              </a:solidFill>
            </a:ln>
          </c:spPr>
          <c:marker>
            <c:symbol val="none"/>
          </c:marker>
          <c:xVal>
            <c:numRef>
              <c:f>Sheet1!$F$52:$F$187</c:f>
              <c:numCache>
                <c:formatCode>General</c:formatCode>
                <c:ptCount val="136"/>
                <c:pt idx="0">
                  <c:v>265</c:v>
                </c:pt>
                <c:pt idx="1">
                  <c:v>266</c:v>
                </c:pt>
                <c:pt idx="2">
                  <c:v>267</c:v>
                </c:pt>
                <c:pt idx="3">
                  <c:v>268</c:v>
                </c:pt>
                <c:pt idx="4">
                  <c:v>269</c:v>
                </c:pt>
                <c:pt idx="5">
                  <c:v>270</c:v>
                </c:pt>
                <c:pt idx="6">
                  <c:v>271</c:v>
                </c:pt>
                <c:pt idx="7">
                  <c:v>272</c:v>
                </c:pt>
                <c:pt idx="8">
                  <c:v>273</c:v>
                </c:pt>
                <c:pt idx="9">
                  <c:v>274</c:v>
                </c:pt>
                <c:pt idx="10">
                  <c:v>275</c:v>
                </c:pt>
                <c:pt idx="11">
                  <c:v>276</c:v>
                </c:pt>
                <c:pt idx="12">
                  <c:v>277</c:v>
                </c:pt>
                <c:pt idx="13">
                  <c:v>278</c:v>
                </c:pt>
                <c:pt idx="14">
                  <c:v>279</c:v>
                </c:pt>
                <c:pt idx="15">
                  <c:v>280</c:v>
                </c:pt>
                <c:pt idx="16">
                  <c:v>281</c:v>
                </c:pt>
                <c:pt idx="17">
                  <c:v>282</c:v>
                </c:pt>
                <c:pt idx="18">
                  <c:v>283</c:v>
                </c:pt>
                <c:pt idx="19">
                  <c:v>284</c:v>
                </c:pt>
                <c:pt idx="20">
                  <c:v>285</c:v>
                </c:pt>
                <c:pt idx="21">
                  <c:v>286</c:v>
                </c:pt>
                <c:pt idx="22">
                  <c:v>287</c:v>
                </c:pt>
                <c:pt idx="23">
                  <c:v>288</c:v>
                </c:pt>
                <c:pt idx="24">
                  <c:v>289</c:v>
                </c:pt>
                <c:pt idx="25">
                  <c:v>290</c:v>
                </c:pt>
                <c:pt idx="26">
                  <c:v>291</c:v>
                </c:pt>
                <c:pt idx="27">
                  <c:v>292</c:v>
                </c:pt>
                <c:pt idx="28">
                  <c:v>293</c:v>
                </c:pt>
                <c:pt idx="29">
                  <c:v>294</c:v>
                </c:pt>
                <c:pt idx="30">
                  <c:v>295</c:v>
                </c:pt>
                <c:pt idx="31">
                  <c:v>296</c:v>
                </c:pt>
                <c:pt idx="32">
                  <c:v>297</c:v>
                </c:pt>
                <c:pt idx="33">
                  <c:v>298</c:v>
                </c:pt>
                <c:pt idx="34">
                  <c:v>299</c:v>
                </c:pt>
                <c:pt idx="35">
                  <c:v>300</c:v>
                </c:pt>
                <c:pt idx="36">
                  <c:v>301</c:v>
                </c:pt>
                <c:pt idx="37">
                  <c:v>302</c:v>
                </c:pt>
                <c:pt idx="38">
                  <c:v>303</c:v>
                </c:pt>
                <c:pt idx="39">
                  <c:v>304</c:v>
                </c:pt>
                <c:pt idx="40">
                  <c:v>305</c:v>
                </c:pt>
                <c:pt idx="41">
                  <c:v>306</c:v>
                </c:pt>
                <c:pt idx="42">
                  <c:v>307</c:v>
                </c:pt>
                <c:pt idx="43">
                  <c:v>308</c:v>
                </c:pt>
                <c:pt idx="44">
                  <c:v>309</c:v>
                </c:pt>
                <c:pt idx="45">
                  <c:v>310</c:v>
                </c:pt>
                <c:pt idx="46">
                  <c:v>311</c:v>
                </c:pt>
                <c:pt idx="47">
                  <c:v>312</c:v>
                </c:pt>
                <c:pt idx="48">
                  <c:v>313</c:v>
                </c:pt>
                <c:pt idx="49">
                  <c:v>314</c:v>
                </c:pt>
                <c:pt idx="50">
                  <c:v>315</c:v>
                </c:pt>
                <c:pt idx="51">
                  <c:v>316</c:v>
                </c:pt>
                <c:pt idx="52">
                  <c:v>317</c:v>
                </c:pt>
                <c:pt idx="53">
                  <c:v>318</c:v>
                </c:pt>
                <c:pt idx="54">
                  <c:v>319</c:v>
                </c:pt>
                <c:pt idx="55">
                  <c:v>320</c:v>
                </c:pt>
                <c:pt idx="56">
                  <c:v>321</c:v>
                </c:pt>
                <c:pt idx="57">
                  <c:v>322</c:v>
                </c:pt>
                <c:pt idx="58">
                  <c:v>323</c:v>
                </c:pt>
                <c:pt idx="59">
                  <c:v>324</c:v>
                </c:pt>
                <c:pt idx="60">
                  <c:v>325</c:v>
                </c:pt>
                <c:pt idx="61">
                  <c:v>326</c:v>
                </c:pt>
                <c:pt idx="62">
                  <c:v>327</c:v>
                </c:pt>
                <c:pt idx="63">
                  <c:v>328</c:v>
                </c:pt>
                <c:pt idx="64">
                  <c:v>329</c:v>
                </c:pt>
                <c:pt idx="65">
                  <c:v>330</c:v>
                </c:pt>
                <c:pt idx="66">
                  <c:v>331</c:v>
                </c:pt>
                <c:pt idx="67">
                  <c:v>332</c:v>
                </c:pt>
                <c:pt idx="68">
                  <c:v>333</c:v>
                </c:pt>
                <c:pt idx="69">
                  <c:v>334</c:v>
                </c:pt>
                <c:pt idx="70">
                  <c:v>335</c:v>
                </c:pt>
                <c:pt idx="71">
                  <c:v>336</c:v>
                </c:pt>
                <c:pt idx="72">
                  <c:v>337</c:v>
                </c:pt>
                <c:pt idx="73">
                  <c:v>338</c:v>
                </c:pt>
                <c:pt idx="74">
                  <c:v>339</c:v>
                </c:pt>
                <c:pt idx="75">
                  <c:v>340</c:v>
                </c:pt>
                <c:pt idx="76">
                  <c:v>341</c:v>
                </c:pt>
                <c:pt idx="77">
                  <c:v>342</c:v>
                </c:pt>
                <c:pt idx="78">
                  <c:v>343</c:v>
                </c:pt>
                <c:pt idx="79">
                  <c:v>344</c:v>
                </c:pt>
                <c:pt idx="80">
                  <c:v>345</c:v>
                </c:pt>
                <c:pt idx="81">
                  <c:v>346</c:v>
                </c:pt>
                <c:pt idx="82">
                  <c:v>347</c:v>
                </c:pt>
                <c:pt idx="83">
                  <c:v>348</c:v>
                </c:pt>
                <c:pt idx="84">
                  <c:v>349</c:v>
                </c:pt>
                <c:pt idx="85">
                  <c:v>350</c:v>
                </c:pt>
                <c:pt idx="86">
                  <c:v>351</c:v>
                </c:pt>
                <c:pt idx="87">
                  <c:v>352</c:v>
                </c:pt>
                <c:pt idx="88">
                  <c:v>353</c:v>
                </c:pt>
                <c:pt idx="89">
                  <c:v>354</c:v>
                </c:pt>
                <c:pt idx="90">
                  <c:v>355</c:v>
                </c:pt>
                <c:pt idx="91">
                  <c:v>356</c:v>
                </c:pt>
                <c:pt idx="92">
                  <c:v>357</c:v>
                </c:pt>
                <c:pt idx="93">
                  <c:v>358</c:v>
                </c:pt>
                <c:pt idx="94">
                  <c:v>359</c:v>
                </c:pt>
                <c:pt idx="95">
                  <c:v>360</c:v>
                </c:pt>
                <c:pt idx="96">
                  <c:v>361</c:v>
                </c:pt>
                <c:pt idx="97">
                  <c:v>362</c:v>
                </c:pt>
                <c:pt idx="98">
                  <c:v>363</c:v>
                </c:pt>
                <c:pt idx="99">
                  <c:v>364</c:v>
                </c:pt>
                <c:pt idx="100">
                  <c:v>365</c:v>
                </c:pt>
                <c:pt idx="101">
                  <c:v>366</c:v>
                </c:pt>
                <c:pt idx="102">
                  <c:v>367</c:v>
                </c:pt>
                <c:pt idx="103">
                  <c:v>368</c:v>
                </c:pt>
                <c:pt idx="104">
                  <c:v>369</c:v>
                </c:pt>
                <c:pt idx="105">
                  <c:v>370</c:v>
                </c:pt>
                <c:pt idx="106">
                  <c:v>371</c:v>
                </c:pt>
                <c:pt idx="107">
                  <c:v>372</c:v>
                </c:pt>
                <c:pt idx="108">
                  <c:v>373</c:v>
                </c:pt>
                <c:pt idx="109">
                  <c:v>374</c:v>
                </c:pt>
                <c:pt idx="110">
                  <c:v>375</c:v>
                </c:pt>
                <c:pt idx="111">
                  <c:v>376</c:v>
                </c:pt>
                <c:pt idx="112">
                  <c:v>377</c:v>
                </c:pt>
                <c:pt idx="113">
                  <c:v>378</c:v>
                </c:pt>
                <c:pt idx="114">
                  <c:v>379</c:v>
                </c:pt>
                <c:pt idx="115">
                  <c:v>380</c:v>
                </c:pt>
                <c:pt idx="116">
                  <c:v>381</c:v>
                </c:pt>
                <c:pt idx="117">
                  <c:v>382</c:v>
                </c:pt>
                <c:pt idx="118">
                  <c:v>383</c:v>
                </c:pt>
                <c:pt idx="119">
                  <c:v>384</c:v>
                </c:pt>
                <c:pt idx="120">
                  <c:v>385</c:v>
                </c:pt>
                <c:pt idx="121">
                  <c:v>386</c:v>
                </c:pt>
                <c:pt idx="122">
                  <c:v>387</c:v>
                </c:pt>
                <c:pt idx="123">
                  <c:v>388</c:v>
                </c:pt>
                <c:pt idx="124">
                  <c:v>389</c:v>
                </c:pt>
                <c:pt idx="125">
                  <c:v>390</c:v>
                </c:pt>
                <c:pt idx="126">
                  <c:v>391</c:v>
                </c:pt>
                <c:pt idx="127">
                  <c:v>392</c:v>
                </c:pt>
                <c:pt idx="128">
                  <c:v>393</c:v>
                </c:pt>
                <c:pt idx="129">
                  <c:v>394</c:v>
                </c:pt>
                <c:pt idx="130">
                  <c:v>395</c:v>
                </c:pt>
                <c:pt idx="131">
                  <c:v>396</c:v>
                </c:pt>
                <c:pt idx="132">
                  <c:v>397</c:v>
                </c:pt>
                <c:pt idx="133">
                  <c:v>398</c:v>
                </c:pt>
                <c:pt idx="134">
                  <c:v>399</c:v>
                </c:pt>
                <c:pt idx="135">
                  <c:v>400</c:v>
                </c:pt>
              </c:numCache>
            </c:numRef>
          </c:xVal>
          <c:yVal>
            <c:numRef>
              <c:f>Sheet1!$G$52:$G$188</c:f>
              <c:numCache>
                <c:formatCode>General</c:formatCode>
                <c:ptCount val="137"/>
                <c:pt idx="0">
                  <c:v>2.2254999999999998</c:v>
                </c:pt>
                <c:pt idx="1">
                  <c:v>2.2530000000000001</c:v>
                </c:pt>
                <c:pt idx="2">
                  <c:v>2.2869999999999999</c:v>
                </c:pt>
                <c:pt idx="3">
                  <c:v>2.2898000000000001</c:v>
                </c:pt>
                <c:pt idx="4">
                  <c:v>2.2957000000000001</c:v>
                </c:pt>
                <c:pt idx="5">
                  <c:v>2.2930999999999999</c:v>
                </c:pt>
                <c:pt idx="6">
                  <c:v>2.2915999999999999</c:v>
                </c:pt>
                <c:pt idx="7">
                  <c:v>2.2991000000000001</c:v>
                </c:pt>
                <c:pt idx="8">
                  <c:v>2.2999999999999998</c:v>
                </c:pt>
                <c:pt idx="9">
                  <c:v>2.3119000000000001</c:v>
                </c:pt>
                <c:pt idx="10">
                  <c:v>2.3142</c:v>
                </c:pt>
                <c:pt idx="11">
                  <c:v>2.2902999999999998</c:v>
                </c:pt>
                <c:pt idx="12">
                  <c:v>2.2486999999999999</c:v>
                </c:pt>
                <c:pt idx="13">
                  <c:v>2.2004000000000001</c:v>
                </c:pt>
                <c:pt idx="14">
                  <c:v>2.1536</c:v>
                </c:pt>
                <c:pt idx="15">
                  <c:v>2.1116000000000001</c:v>
                </c:pt>
                <c:pt idx="16">
                  <c:v>2.0787</c:v>
                </c:pt>
                <c:pt idx="17">
                  <c:v>2.0547</c:v>
                </c:pt>
                <c:pt idx="18">
                  <c:v>2.0238999999999998</c:v>
                </c:pt>
                <c:pt idx="19">
                  <c:v>1.9830000000000001</c:v>
                </c:pt>
                <c:pt idx="20">
                  <c:v>1.9366000000000001</c:v>
                </c:pt>
                <c:pt idx="21">
                  <c:v>1.8823000000000001</c:v>
                </c:pt>
                <c:pt idx="22">
                  <c:v>1.8240000000000001</c:v>
                </c:pt>
                <c:pt idx="23">
                  <c:v>1.7626999999999999</c:v>
                </c:pt>
                <c:pt idx="24">
                  <c:v>1.7041999999999999</c:v>
                </c:pt>
                <c:pt idx="25">
                  <c:v>1.6535</c:v>
                </c:pt>
                <c:pt idx="26">
                  <c:v>1.6026</c:v>
                </c:pt>
                <c:pt idx="27">
                  <c:v>1.5486</c:v>
                </c:pt>
                <c:pt idx="28">
                  <c:v>1.4944</c:v>
                </c:pt>
                <c:pt idx="29">
                  <c:v>1.4388000000000001</c:v>
                </c:pt>
                <c:pt idx="30">
                  <c:v>1.3822000000000001</c:v>
                </c:pt>
                <c:pt idx="31">
                  <c:v>1.3251999999999999</c:v>
                </c:pt>
                <c:pt idx="32">
                  <c:v>1.2684</c:v>
                </c:pt>
                <c:pt idx="33">
                  <c:v>1.2151000000000001</c:v>
                </c:pt>
                <c:pt idx="34">
                  <c:v>1.1649</c:v>
                </c:pt>
                <c:pt idx="35">
                  <c:v>1.1182000000000001</c:v>
                </c:pt>
                <c:pt idx="36">
                  <c:v>1.0764</c:v>
                </c:pt>
                <c:pt idx="37">
                  <c:v>1.0396000000000001</c:v>
                </c:pt>
                <c:pt idx="38">
                  <c:v>1.0081</c:v>
                </c:pt>
                <c:pt idx="39">
                  <c:v>0.98029999999999995</c:v>
                </c:pt>
                <c:pt idx="40">
                  <c:v>0.95650000000000002</c:v>
                </c:pt>
                <c:pt idx="41">
                  <c:v>0.93700000000000006</c:v>
                </c:pt>
                <c:pt idx="42">
                  <c:v>0.92030000000000001</c:v>
                </c:pt>
                <c:pt idx="43">
                  <c:v>0.90549999999999997</c:v>
                </c:pt>
                <c:pt idx="44">
                  <c:v>0.8921</c:v>
                </c:pt>
                <c:pt idx="45">
                  <c:v>0.88</c:v>
                </c:pt>
                <c:pt idx="46">
                  <c:v>0.86860000000000004</c:v>
                </c:pt>
                <c:pt idx="47">
                  <c:v>0.85709999999999997</c:v>
                </c:pt>
                <c:pt idx="48">
                  <c:v>0.84599999999999997</c:v>
                </c:pt>
                <c:pt idx="49">
                  <c:v>0.83499999999999996</c:v>
                </c:pt>
                <c:pt idx="50">
                  <c:v>0.82310000000000005</c:v>
                </c:pt>
                <c:pt idx="51">
                  <c:v>0.81059999999999999</c:v>
                </c:pt>
                <c:pt idx="52">
                  <c:v>0.79759999999999998</c:v>
                </c:pt>
                <c:pt idx="53">
                  <c:v>0.78369999999999995</c:v>
                </c:pt>
                <c:pt idx="54">
                  <c:v>0.76910000000000001</c:v>
                </c:pt>
                <c:pt idx="55">
                  <c:v>0.75370000000000004</c:v>
                </c:pt>
                <c:pt idx="56">
                  <c:v>0.73750000000000004</c:v>
                </c:pt>
                <c:pt idx="57">
                  <c:v>0.72099999999999997</c:v>
                </c:pt>
                <c:pt idx="58">
                  <c:v>0.70420000000000005</c:v>
                </c:pt>
                <c:pt idx="59">
                  <c:v>0.68679999999999997</c:v>
                </c:pt>
                <c:pt idx="60">
                  <c:v>0.66869999999999996</c:v>
                </c:pt>
                <c:pt idx="61">
                  <c:v>0.65069999999999995</c:v>
                </c:pt>
                <c:pt idx="62">
                  <c:v>0.63190000000000002</c:v>
                </c:pt>
                <c:pt idx="63">
                  <c:v>0.6119</c:v>
                </c:pt>
                <c:pt idx="64">
                  <c:v>0.59240000000000004</c:v>
                </c:pt>
                <c:pt idx="65">
                  <c:v>0.57279999999999998</c:v>
                </c:pt>
                <c:pt idx="66">
                  <c:v>0.55279999999999996</c:v>
                </c:pt>
                <c:pt idx="67">
                  <c:v>0.53239999999999998</c:v>
                </c:pt>
                <c:pt idx="68">
                  <c:v>0.51180000000000003</c:v>
                </c:pt>
                <c:pt idx="69">
                  <c:v>0.49099999999999999</c:v>
                </c:pt>
                <c:pt idx="70">
                  <c:v>0.4703</c:v>
                </c:pt>
                <c:pt idx="71">
                  <c:v>0.44990000000000002</c:v>
                </c:pt>
                <c:pt idx="72">
                  <c:v>0.42970000000000003</c:v>
                </c:pt>
                <c:pt idx="73">
                  <c:v>0.4098</c:v>
                </c:pt>
                <c:pt idx="74">
                  <c:v>0.39050000000000001</c:v>
                </c:pt>
                <c:pt idx="75">
                  <c:v>0.37190000000000001</c:v>
                </c:pt>
                <c:pt idx="76">
                  <c:v>0.3538</c:v>
                </c:pt>
                <c:pt idx="77">
                  <c:v>0.33639999999999998</c:v>
                </c:pt>
                <c:pt idx="78">
                  <c:v>0.3196</c:v>
                </c:pt>
                <c:pt idx="79">
                  <c:v>0.30370000000000003</c:v>
                </c:pt>
                <c:pt idx="80">
                  <c:v>0.28849999999999998</c:v>
                </c:pt>
                <c:pt idx="81">
                  <c:v>0.2742</c:v>
                </c:pt>
                <c:pt idx="82">
                  <c:v>0.2606</c:v>
                </c:pt>
                <c:pt idx="83">
                  <c:v>0.2477</c:v>
                </c:pt>
                <c:pt idx="84">
                  <c:v>0.23549999999999999</c:v>
                </c:pt>
                <c:pt idx="85">
                  <c:v>0.22409999999999999</c:v>
                </c:pt>
                <c:pt idx="86">
                  <c:v>0.21329999999999999</c:v>
                </c:pt>
                <c:pt idx="87">
                  <c:v>0.20330000000000001</c:v>
                </c:pt>
                <c:pt idx="88">
                  <c:v>0.19370000000000001</c:v>
                </c:pt>
                <c:pt idx="89">
                  <c:v>0.18490000000000001</c:v>
                </c:pt>
                <c:pt idx="90">
                  <c:v>0.1767</c:v>
                </c:pt>
                <c:pt idx="91">
                  <c:v>0.16880000000000001</c:v>
                </c:pt>
                <c:pt idx="92">
                  <c:v>0.1615</c:v>
                </c:pt>
                <c:pt idx="93">
                  <c:v>0.15479999999999999</c:v>
                </c:pt>
                <c:pt idx="94">
                  <c:v>0.1487</c:v>
                </c:pt>
                <c:pt idx="95">
                  <c:v>0.1429</c:v>
                </c:pt>
                <c:pt idx="96">
                  <c:v>0.13769999999999999</c:v>
                </c:pt>
                <c:pt idx="97">
                  <c:v>0.13300000000000001</c:v>
                </c:pt>
                <c:pt idx="98">
                  <c:v>0.12870000000000001</c:v>
                </c:pt>
                <c:pt idx="99">
                  <c:v>0.12479999999999999</c:v>
                </c:pt>
                <c:pt idx="100">
                  <c:v>0.12130000000000001</c:v>
                </c:pt>
                <c:pt idx="101">
                  <c:v>0.1181</c:v>
                </c:pt>
                <c:pt idx="102">
                  <c:v>0.1153</c:v>
                </c:pt>
                <c:pt idx="103">
                  <c:v>0.1129</c:v>
                </c:pt>
                <c:pt idx="104">
                  <c:v>0.1108</c:v>
                </c:pt>
                <c:pt idx="105">
                  <c:v>0.109</c:v>
                </c:pt>
                <c:pt idx="106">
                  <c:v>0.1075</c:v>
                </c:pt>
                <c:pt idx="107">
                  <c:v>0.1062</c:v>
                </c:pt>
                <c:pt idx="108">
                  <c:v>0.105</c:v>
                </c:pt>
                <c:pt idx="109">
                  <c:v>0.104</c:v>
                </c:pt>
                <c:pt idx="110">
                  <c:v>0.1033</c:v>
                </c:pt>
                <c:pt idx="111">
                  <c:v>0.1026</c:v>
                </c:pt>
                <c:pt idx="112">
                  <c:v>0.10199999999999999</c:v>
                </c:pt>
                <c:pt idx="113">
                  <c:v>0.1016</c:v>
                </c:pt>
                <c:pt idx="114">
                  <c:v>0.1012</c:v>
                </c:pt>
                <c:pt idx="115">
                  <c:v>0.10100000000000001</c:v>
                </c:pt>
                <c:pt idx="116">
                  <c:v>0.1008</c:v>
                </c:pt>
                <c:pt idx="117">
                  <c:v>0.10050000000000001</c:v>
                </c:pt>
                <c:pt idx="118">
                  <c:v>0.10050000000000001</c:v>
                </c:pt>
                <c:pt idx="119">
                  <c:v>0.10100000000000001</c:v>
                </c:pt>
                <c:pt idx="120">
                  <c:v>0.1011</c:v>
                </c:pt>
                <c:pt idx="121">
                  <c:v>0.1011</c:v>
                </c:pt>
                <c:pt idx="122">
                  <c:v>0.1011</c:v>
                </c:pt>
                <c:pt idx="123">
                  <c:v>0.1011</c:v>
                </c:pt>
                <c:pt idx="124">
                  <c:v>0.1012</c:v>
                </c:pt>
                <c:pt idx="125">
                  <c:v>0.1013</c:v>
                </c:pt>
                <c:pt idx="126">
                  <c:v>0.1013</c:v>
                </c:pt>
                <c:pt idx="127">
                  <c:v>0.1014</c:v>
                </c:pt>
                <c:pt idx="128">
                  <c:v>0.10150000000000001</c:v>
                </c:pt>
                <c:pt idx="129">
                  <c:v>0.1016</c:v>
                </c:pt>
                <c:pt idx="130">
                  <c:v>0.1018</c:v>
                </c:pt>
                <c:pt idx="131">
                  <c:v>0.10199999999999999</c:v>
                </c:pt>
                <c:pt idx="132">
                  <c:v>0.1021</c:v>
                </c:pt>
                <c:pt idx="133">
                  <c:v>0.1022</c:v>
                </c:pt>
                <c:pt idx="134">
                  <c:v>0.1023</c:v>
                </c:pt>
                <c:pt idx="135">
                  <c:v>0.10249999999999999</c:v>
                </c:pt>
              </c:numCache>
            </c:numRef>
          </c:yVal>
          <c:smooth val="1"/>
        </c:ser>
        <c:ser>
          <c:idx val="3"/>
          <c:order val="2"/>
          <c:tx>
            <c:strRef>
              <c:f>Sheet1!$H$5</c:f>
              <c:strCache>
                <c:ptCount val="1"/>
                <c:pt idx="0">
                  <c:v>MeCN</c:v>
                </c:pt>
              </c:strCache>
            </c:strRef>
          </c:tx>
          <c:spPr>
            <a:ln>
              <a:solidFill>
                <a:srgbClr val="00B050"/>
              </a:solidFill>
            </a:ln>
          </c:spPr>
          <c:marker>
            <c:symbol val="none"/>
          </c:marker>
          <c:xVal>
            <c:numRef>
              <c:f>Sheet1!$H$7:$H$187</c:f>
              <c:numCache>
                <c:formatCode>General</c:formatCode>
                <c:ptCount val="181"/>
                <c:pt idx="0">
                  <c:v>220</c:v>
                </c:pt>
                <c:pt idx="1">
                  <c:v>221</c:v>
                </c:pt>
                <c:pt idx="2">
                  <c:v>222</c:v>
                </c:pt>
                <c:pt idx="3">
                  <c:v>223</c:v>
                </c:pt>
                <c:pt idx="4">
                  <c:v>224</c:v>
                </c:pt>
                <c:pt idx="5">
                  <c:v>225</c:v>
                </c:pt>
                <c:pt idx="6">
                  <c:v>226</c:v>
                </c:pt>
                <c:pt idx="7">
                  <c:v>227</c:v>
                </c:pt>
                <c:pt idx="8">
                  <c:v>228</c:v>
                </c:pt>
                <c:pt idx="9">
                  <c:v>229</c:v>
                </c:pt>
                <c:pt idx="10">
                  <c:v>230</c:v>
                </c:pt>
                <c:pt idx="11">
                  <c:v>231</c:v>
                </c:pt>
                <c:pt idx="12">
                  <c:v>232</c:v>
                </c:pt>
                <c:pt idx="13">
                  <c:v>233</c:v>
                </c:pt>
                <c:pt idx="14">
                  <c:v>234</c:v>
                </c:pt>
                <c:pt idx="15">
                  <c:v>235</c:v>
                </c:pt>
                <c:pt idx="16">
                  <c:v>236</c:v>
                </c:pt>
                <c:pt idx="17">
                  <c:v>237</c:v>
                </c:pt>
                <c:pt idx="18">
                  <c:v>238</c:v>
                </c:pt>
                <c:pt idx="19">
                  <c:v>239</c:v>
                </c:pt>
                <c:pt idx="20">
                  <c:v>240</c:v>
                </c:pt>
                <c:pt idx="21">
                  <c:v>241</c:v>
                </c:pt>
                <c:pt idx="22">
                  <c:v>242</c:v>
                </c:pt>
                <c:pt idx="23">
                  <c:v>243</c:v>
                </c:pt>
                <c:pt idx="24">
                  <c:v>244</c:v>
                </c:pt>
                <c:pt idx="25">
                  <c:v>245</c:v>
                </c:pt>
                <c:pt idx="26">
                  <c:v>246</c:v>
                </c:pt>
                <c:pt idx="27">
                  <c:v>247</c:v>
                </c:pt>
                <c:pt idx="28">
                  <c:v>248</c:v>
                </c:pt>
                <c:pt idx="29">
                  <c:v>249</c:v>
                </c:pt>
                <c:pt idx="30">
                  <c:v>250</c:v>
                </c:pt>
                <c:pt idx="31">
                  <c:v>251</c:v>
                </c:pt>
                <c:pt idx="32">
                  <c:v>252</c:v>
                </c:pt>
                <c:pt idx="33">
                  <c:v>253</c:v>
                </c:pt>
                <c:pt idx="34">
                  <c:v>254</c:v>
                </c:pt>
                <c:pt idx="35">
                  <c:v>255</c:v>
                </c:pt>
                <c:pt idx="36">
                  <c:v>256</c:v>
                </c:pt>
                <c:pt idx="37">
                  <c:v>257</c:v>
                </c:pt>
                <c:pt idx="38">
                  <c:v>258</c:v>
                </c:pt>
                <c:pt idx="39">
                  <c:v>259</c:v>
                </c:pt>
                <c:pt idx="40">
                  <c:v>260</c:v>
                </c:pt>
                <c:pt idx="41">
                  <c:v>261</c:v>
                </c:pt>
                <c:pt idx="42">
                  <c:v>262</c:v>
                </c:pt>
                <c:pt idx="43">
                  <c:v>263</c:v>
                </c:pt>
                <c:pt idx="44">
                  <c:v>264</c:v>
                </c:pt>
                <c:pt idx="45">
                  <c:v>265</c:v>
                </c:pt>
                <c:pt idx="46">
                  <c:v>266</c:v>
                </c:pt>
                <c:pt idx="47">
                  <c:v>267</c:v>
                </c:pt>
                <c:pt idx="48">
                  <c:v>268</c:v>
                </c:pt>
                <c:pt idx="49">
                  <c:v>269</c:v>
                </c:pt>
                <c:pt idx="50">
                  <c:v>270</c:v>
                </c:pt>
                <c:pt idx="51">
                  <c:v>271</c:v>
                </c:pt>
                <c:pt idx="52">
                  <c:v>272</c:v>
                </c:pt>
                <c:pt idx="53">
                  <c:v>273</c:v>
                </c:pt>
                <c:pt idx="54">
                  <c:v>274</c:v>
                </c:pt>
                <c:pt idx="55">
                  <c:v>275</c:v>
                </c:pt>
                <c:pt idx="56">
                  <c:v>276</c:v>
                </c:pt>
                <c:pt idx="57">
                  <c:v>277</c:v>
                </c:pt>
                <c:pt idx="58">
                  <c:v>278</c:v>
                </c:pt>
                <c:pt idx="59">
                  <c:v>279</c:v>
                </c:pt>
                <c:pt idx="60">
                  <c:v>280</c:v>
                </c:pt>
                <c:pt idx="61">
                  <c:v>281</c:v>
                </c:pt>
                <c:pt idx="62">
                  <c:v>282</c:v>
                </c:pt>
                <c:pt idx="63">
                  <c:v>283</c:v>
                </c:pt>
                <c:pt idx="64">
                  <c:v>284</c:v>
                </c:pt>
                <c:pt idx="65">
                  <c:v>285</c:v>
                </c:pt>
                <c:pt idx="66">
                  <c:v>286</c:v>
                </c:pt>
                <c:pt idx="67">
                  <c:v>287</c:v>
                </c:pt>
                <c:pt idx="68">
                  <c:v>288</c:v>
                </c:pt>
                <c:pt idx="69">
                  <c:v>289</c:v>
                </c:pt>
                <c:pt idx="70">
                  <c:v>290</c:v>
                </c:pt>
                <c:pt idx="71">
                  <c:v>291</c:v>
                </c:pt>
                <c:pt idx="72">
                  <c:v>292</c:v>
                </c:pt>
                <c:pt idx="73">
                  <c:v>293</c:v>
                </c:pt>
                <c:pt idx="74">
                  <c:v>294</c:v>
                </c:pt>
                <c:pt idx="75">
                  <c:v>295</c:v>
                </c:pt>
                <c:pt idx="76">
                  <c:v>296</c:v>
                </c:pt>
                <c:pt idx="77">
                  <c:v>297</c:v>
                </c:pt>
                <c:pt idx="78">
                  <c:v>298</c:v>
                </c:pt>
                <c:pt idx="79">
                  <c:v>299</c:v>
                </c:pt>
                <c:pt idx="80">
                  <c:v>300</c:v>
                </c:pt>
                <c:pt idx="81">
                  <c:v>301</c:v>
                </c:pt>
                <c:pt idx="82">
                  <c:v>302</c:v>
                </c:pt>
                <c:pt idx="83">
                  <c:v>303</c:v>
                </c:pt>
                <c:pt idx="84">
                  <c:v>304</c:v>
                </c:pt>
                <c:pt idx="85">
                  <c:v>305</c:v>
                </c:pt>
                <c:pt idx="86">
                  <c:v>306</c:v>
                </c:pt>
                <c:pt idx="87">
                  <c:v>307</c:v>
                </c:pt>
                <c:pt idx="88">
                  <c:v>308</c:v>
                </c:pt>
                <c:pt idx="89">
                  <c:v>309</c:v>
                </c:pt>
                <c:pt idx="90">
                  <c:v>310</c:v>
                </c:pt>
                <c:pt idx="91">
                  <c:v>311</c:v>
                </c:pt>
                <c:pt idx="92">
                  <c:v>312</c:v>
                </c:pt>
                <c:pt idx="93">
                  <c:v>313</c:v>
                </c:pt>
                <c:pt idx="94">
                  <c:v>314</c:v>
                </c:pt>
                <c:pt idx="95">
                  <c:v>315</c:v>
                </c:pt>
                <c:pt idx="96">
                  <c:v>316</c:v>
                </c:pt>
                <c:pt idx="97">
                  <c:v>317</c:v>
                </c:pt>
                <c:pt idx="98">
                  <c:v>318</c:v>
                </c:pt>
                <c:pt idx="99">
                  <c:v>319</c:v>
                </c:pt>
                <c:pt idx="100">
                  <c:v>320</c:v>
                </c:pt>
                <c:pt idx="101">
                  <c:v>321</c:v>
                </c:pt>
                <c:pt idx="102">
                  <c:v>322</c:v>
                </c:pt>
                <c:pt idx="103">
                  <c:v>323</c:v>
                </c:pt>
                <c:pt idx="104">
                  <c:v>324</c:v>
                </c:pt>
                <c:pt idx="105">
                  <c:v>325</c:v>
                </c:pt>
                <c:pt idx="106">
                  <c:v>326</c:v>
                </c:pt>
                <c:pt idx="107">
                  <c:v>327</c:v>
                </c:pt>
                <c:pt idx="108">
                  <c:v>328</c:v>
                </c:pt>
                <c:pt idx="109">
                  <c:v>329</c:v>
                </c:pt>
                <c:pt idx="110">
                  <c:v>330</c:v>
                </c:pt>
                <c:pt idx="111">
                  <c:v>331</c:v>
                </c:pt>
                <c:pt idx="112">
                  <c:v>332</c:v>
                </c:pt>
                <c:pt idx="113">
                  <c:v>333</c:v>
                </c:pt>
                <c:pt idx="114">
                  <c:v>334</c:v>
                </c:pt>
                <c:pt idx="115">
                  <c:v>335</c:v>
                </c:pt>
                <c:pt idx="116">
                  <c:v>336</c:v>
                </c:pt>
                <c:pt idx="117">
                  <c:v>337</c:v>
                </c:pt>
                <c:pt idx="118">
                  <c:v>338</c:v>
                </c:pt>
                <c:pt idx="119">
                  <c:v>339</c:v>
                </c:pt>
                <c:pt idx="120">
                  <c:v>340</c:v>
                </c:pt>
                <c:pt idx="121">
                  <c:v>341</c:v>
                </c:pt>
                <c:pt idx="122">
                  <c:v>342</c:v>
                </c:pt>
                <c:pt idx="123">
                  <c:v>343</c:v>
                </c:pt>
                <c:pt idx="124">
                  <c:v>344</c:v>
                </c:pt>
                <c:pt idx="125">
                  <c:v>345</c:v>
                </c:pt>
                <c:pt idx="126">
                  <c:v>346</c:v>
                </c:pt>
                <c:pt idx="127">
                  <c:v>347</c:v>
                </c:pt>
                <c:pt idx="128">
                  <c:v>348</c:v>
                </c:pt>
                <c:pt idx="129">
                  <c:v>349</c:v>
                </c:pt>
                <c:pt idx="130">
                  <c:v>350</c:v>
                </c:pt>
                <c:pt idx="131">
                  <c:v>351</c:v>
                </c:pt>
                <c:pt idx="132">
                  <c:v>352</c:v>
                </c:pt>
                <c:pt idx="133">
                  <c:v>353</c:v>
                </c:pt>
                <c:pt idx="134">
                  <c:v>354</c:v>
                </c:pt>
                <c:pt idx="135">
                  <c:v>355</c:v>
                </c:pt>
                <c:pt idx="136">
                  <c:v>356</c:v>
                </c:pt>
                <c:pt idx="137">
                  <c:v>357</c:v>
                </c:pt>
                <c:pt idx="138">
                  <c:v>358</c:v>
                </c:pt>
                <c:pt idx="139">
                  <c:v>359</c:v>
                </c:pt>
                <c:pt idx="140">
                  <c:v>360</c:v>
                </c:pt>
                <c:pt idx="141">
                  <c:v>361</c:v>
                </c:pt>
                <c:pt idx="142">
                  <c:v>362</c:v>
                </c:pt>
                <c:pt idx="143">
                  <c:v>363</c:v>
                </c:pt>
                <c:pt idx="144">
                  <c:v>364</c:v>
                </c:pt>
                <c:pt idx="145">
                  <c:v>365</c:v>
                </c:pt>
                <c:pt idx="146">
                  <c:v>366</c:v>
                </c:pt>
                <c:pt idx="147">
                  <c:v>367</c:v>
                </c:pt>
                <c:pt idx="148">
                  <c:v>368</c:v>
                </c:pt>
                <c:pt idx="149">
                  <c:v>369</c:v>
                </c:pt>
                <c:pt idx="150">
                  <c:v>370</c:v>
                </c:pt>
                <c:pt idx="151">
                  <c:v>371</c:v>
                </c:pt>
                <c:pt idx="152">
                  <c:v>372</c:v>
                </c:pt>
                <c:pt idx="153">
                  <c:v>373</c:v>
                </c:pt>
                <c:pt idx="154">
                  <c:v>374</c:v>
                </c:pt>
                <c:pt idx="155">
                  <c:v>375</c:v>
                </c:pt>
                <c:pt idx="156">
                  <c:v>376</c:v>
                </c:pt>
                <c:pt idx="157">
                  <c:v>377</c:v>
                </c:pt>
                <c:pt idx="158">
                  <c:v>378</c:v>
                </c:pt>
                <c:pt idx="159">
                  <c:v>379</c:v>
                </c:pt>
                <c:pt idx="160">
                  <c:v>380</c:v>
                </c:pt>
                <c:pt idx="161">
                  <c:v>381</c:v>
                </c:pt>
                <c:pt idx="162">
                  <c:v>382</c:v>
                </c:pt>
                <c:pt idx="163">
                  <c:v>383</c:v>
                </c:pt>
                <c:pt idx="164">
                  <c:v>384</c:v>
                </c:pt>
                <c:pt idx="165">
                  <c:v>385</c:v>
                </c:pt>
                <c:pt idx="166">
                  <c:v>386</c:v>
                </c:pt>
                <c:pt idx="167">
                  <c:v>387</c:v>
                </c:pt>
                <c:pt idx="168">
                  <c:v>388</c:v>
                </c:pt>
                <c:pt idx="169">
                  <c:v>389</c:v>
                </c:pt>
                <c:pt idx="170">
                  <c:v>390</c:v>
                </c:pt>
                <c:pt idx="171">
                  <c:v>391</c:v>
                </c:pt>
                <c:pt idx="172">
                  <c:v>392</c:v>
                </c:pt>
                <c:pt idx="173">
                  <c:v>393</c:v>
                </c:pt>
                <c:pt idx="174">
                  <c:v>394</c:v>
                </c:pt>
                <c:pt idx="175">
                  <c:v>395</c:v>
                </c:pt>
                <c:pt idx="176">
                  <c:v>396</c:v>
                </c:pt>
                <c:pt idx="177">
                  <c:v>397</c:v>
                </c:pt>
                <c:pt idx="178">
                  <c:v>398</c:v>
                </c:pt>
                <c:pt idx="179">
                  <c:v>399</c:v>
                </c:pt>
                <c:pt idx="180">
                  <c:v>400</c:v>
                </c:pt>
              </c:numCache>
            </c:numRef>
          </c:xVal>
          <c:yVal>
            <c:numRef>
              <c:f>Sheet1!$I$7:$I$187</c:f>
              <c:numCache>
                <c:formatCode>General</c:formatCode>
                <c:ptCount val="181"/>
                <c:pt idx="0">
                  <c:v>1.8842000000000001</c:v>
                </c:pt>
                <c:pt idx="1">
                  <c:v>1.9087000000000001</c:v>
                </c:pt>
                <c:pt idx="2">
                  <c:v>1.9401999999999999</c:v>
                </c:pt>
                <c:pt idx="3">
                  <c:v>1.9762999999999999</c:v>
                </c:pt>
                <c:pt idx="4">
                  <c:v>2.0114999999999998</c:v>
                </c:pt>
                <c:pt idx="5">
                  <c:v>2.0486</c:v>
                </c:pt>
                <c:pt idx="6">
                  <c:v>2.09</c:v>
                </c:pt>
                <c:pt idx="7">
                  <c:v>2.1288999999999998</c:v>
                </c:pt>
                <c:pt idx="8">
                  <c:v>2.1646999999999998</c:v>
                </c:pt>
                <c:pt idx="9">
                  <c:v>2.1987999999999999</c:v>
                </c:pt>
                <c:pt idx="10">
                  <c:v>2.2309000000000001</c:v>
                </c:pt>
                <c:pt idx="11">
                  <c:v>2.2627000000000002</c:v>
                </c:pt>
                <c:pt idx="12">
                  <c:v>2.286</c:v>
                </c:pt>
                <c:pt idx="13">
                  <c:v>2.3067000000000002</c:v>
                </c:pt>
                <c:pt idx="14">
                  <c:v>2.3353999999999999</c:v>
                </c:pt>
                <c:pt idx="15">
                  <c:v>2.3553999999999999</c:v>
                </c:pt>
                <c:pt idx="16">
                  <c:v>2.3708</c:v>
                </c:pt>
                <c:pt idx="17">
                  <c:v>2.3885000000000001</c:v>
                </c:pt>
                <c:pt idx="18">
                  <c:v>2.4068999999999998</c:v>
                </c:pt>
                <c:pt idx="19">
                  <c:v>2.4249999999999998</c:v>
                </c:pt>
                <c:pt idx="20">
                  <c:v>2.4358</c:v>
                </c:pt>
                <c:pt idx="21">
                  <c:v>2.4497</c:v>
                </c:pt>
                <c:pt idx="22">
                  <c:v>2.4716</c:v>
                </c:pt>
                <c:pt idx="23">
                  <c:v>2.4861</c:v>
                </c:pt>
                <c:pt idx="24">
                  <c:v>2.4958999999999998</c:v>
                </c:pt>
                <c:pt idx="25">
                  <c:v>2.4954999999999998</c:v>
                </c:pt>
                <c:pt idx="26">
                  <c:v>2.4904999999999999</c:v>
                </c:pt>
                <c:pt idx="27">
                  <c:v>2.4845000000000002</c:v>
                </c:pt>
                <c:pt idx="28">
                  <c:v>2.4691999999999998</c:v>
                </c:pt>
                <c:pt idx="29">
                  <c:v>2.4565999999999999</c:v>
                </c:pt>
                <c:pt idx="30">
                  <c:v>2.4512</c:v>
                </c:pt>
                <c:pt idx="31">
                  <c:v>2.4424000000000001</c:v>
                </c:pt>
                <c:pt idx="32">
                  <c:v>2.4306999999999999</c:v>
                </c:pt>
                <c:pt idx="33">
                  <c:v>2.4180000000000001</c:v>
                </c:pt>
                <c:pt idx="34">
                  <c:v>2.4047999999999998</c:v>
                </c:pt>
                <c:pt idx="35">
                  <c:v>2.3864000000000001</c:v>
                </c:pt>
                <c:pt idx="36">
                  <c:v>2.3563999999999998</c:v>
                </c:pt>
                <c:pt idx="37">
                  <c:v>2.319</c:v>
                </c:pt>
                <c:pt idx="38">
                  <c:v>2.2839</c:v>
                </c:pt>
                <c:pt idx="39">
                  <c:v>2.2524000000000002</c:v>
                </c:pt>
                <c:pt idx="40">
                  <c:v>2.2250999999999999</c:v>
                </c:pt>
                <c:pt idx="41">
                  <c:v>2.2025999999999999</c:v>
                </c:pt>
                <c:pt idx="42">
                  <c:v>2.1840999999999999</c:v>
                </c:pt>
                <c:pt idx="43">
                  <c:v>2.1638999999999999</c:v>
                </c:pt>
                <c:pt idx="44">
                  <c:v>2.1448999999999998</c:v>
                </c:pt>
                <c:pt idx="45">
                  <c:v>2.1364000000000001</c:v>
                </c:pt>
                <c:pt idx="46">
                  <c:v>2.1404000000000001</c:v>
                </c:pt>
                <c:pt idx="47">
                  <c:v>2.1442000000000001</c:v>
                </c:pt>
                <c:pt idx="48">
                  <c:v>2.1448</c:v>
                </c:pt>
                <c:pt idx="49">
                  <c:v>2.1436000000000002</c:v>
                </c:pt>
                <c:pt idx="50">
                  <c:v>2.1374</c:v>
                </c:pt>
                <c:pt idx="51">
                  <c:v>2.1334</c:v>
                </c:pt>
                <c:pt idx="52">
                  <c:v>2.1282000000000001</c:v>
                </c:pt>
                <c:pt idx="53">
                  <c:v>2.1191</c:v>
                </c:pt>
                <c:pt idx="54">
                  <c:v>2.1065999999999998</c:v>
                </c:pt>
                <c:pt idx="55">
                  <c:v>2.0731000000000002</c:v>
                </c:pt>
                <c:pt idx="56">
                  <c:v>2.0246</c:v>
                </c:pt>
                <c:pt idx="57">
                  <c:v>1.972</c:v>
                </c:pt>
                <c:pt idx="58">
                  <c:v>1.9232</c:v>
                </c:pt>
                <c:pt idx="59">
                  <c:v>1.8795999999999999</c:v>
                </c:pt>
                <c:pt idx="60">
                  <c:v>1.8364</c:v>
                </c:pt>
                <c:pt idx="61">
                  <c:v>1.7944</c:v>
                </c:pt>
                <c:pt idx="62">
                  <c:v>1.7512000000000001</c:v>
                </c:pt>
                <c:pt idx="63">
                  <c:v>1.6979</c:v>
                </c:pt>
                <c:pt idx="64">
                  <c:v>1.6342000000000001</c:v>
                </c:pt>
                <c:pt idx="65">
                  <c:v>1.5641</c:v>
                </c:pt>
                <c:pt idx="66">
                  <c:v>1.4908999999999999</c:v>
                </c:pt>
                <c:pt idx="67">
                  <c:v>1.4179999999999999</c:v>
                </c:pt>
                <c:pt idx="68">
                  <c:v>1.3482000000000001</c:v>
                </c:pt>
                <c:pt idx="69">
                  <c:v>1.2844</c:v>
                </c:pt>
                <c:pt idx="70">
                  <c:v>1.2270000000000001</c:v>
                </c:pt>
                <c:pt idx="71">
                  <c:v>1.1745000000000001</c:v>
                </c:pt>
                <c:pt idx="72">
                  <c:v>1.1276999999999999</c:v>
                </c:pt>
                <c:pt idx="73">
                  <c:v>1.0865</c:v>
                </c:pt>
                <c:pt idx="74">
                  <c:v>1.0499000000000001</c:v>
                </c:pt>
                <c:pt idx="75">
                  <c:v>1.018</c:v>
                </c:pt>
                <c:pt idx="76">
                  <c:v>0.99029999999999996</c:v>
                </c:pt>
                <c:pt idx="77">
                  <c:v>0.96660000000000001</c:v>
                </c:pt>
                <c:pt idx="78">
                  <c:v>0.9466</c:v>
                </c:pt>
                <c:pt idx="79">
                  <c:v>0.92969999999999997</c:v>
                </c:pt>
                <c:pt idx="80">
                  <c:v>0.91500000000000004</c:v>
                </c:pt>
                <c:pt idx="81">
                  <c:v>0.9022</c:v>
                </c:pt>
                <c:pt idx="82">
                  <c:v>0.89119999999999999</c:v>
                </c:pt>
                <c:pt idx="83">
                  <c:v>0.88090000000000002</c:v>
                </c:pt>
                <c:pt idx="84">
                  <c:v>0.87060000000000004</c:v>
                </c:pt>
                <c:pt idx="85">
                  <c:v>0.86040000000000005</c:v>
                </c:pt>
                <c:pt idx="86">
                  <c:v>0.85029999999999994</c:v>
                </c:pt>
                <c:pt idx="87">
                  <c:v>0.83979999999999999</c:v>
                </c:pt>
                <c:pt idx="88">
                  <c:v>0.82840000000000003</c:v>
                </c:pt>
                <c:pt idx="89">
                  <c:v>0.81589999999999996</c:v>
                </c:pt>
                <c:pt idx="90">
                  <c:v>0.80249999999999999</c:v>
                </c:pt>
                <c:pt idx="91">
                  <c:v>0.78820000000000001</c:v>
                </c:pt>
                <c:pt idx="92">
                  <c:v>0.77300000000000002</c:v>
                </c:pt>
                <c:pt idx="93">
                  <c:v>0.75660000000000005</c:v>
                </c:pt>
                <c:pt idx="94">
                  <c:v>0.73909999999999998</c:v>
                </c:pt>
                <c:pt idx="95">
                  <c:v>0.72089999999999999</c:v>
                </c:pt>
                <c:pt idx="96">
                  <c:v>0.70169999999999999</c:v>
                </c:pt>
                <c:pt idx="97">
                  <c:v>0.68110000000000004</c:v>
                </c:pt>
                <c:pt idx="98">
                  <c:v>0.65969999999999995</c:v>
                </c:pt>
                <c:pt idx="99">
                  <c:v>0.63739999999999997</c:v>
                </c:pt>
                <c:pt idx="100">
                  <c:v>0.61419999999999997</c:v>
                </c:pt>
                <c:pt idx="101">
                  <c:v>0.59040000000000004</c:v>
                </c:pt>
                <c:pt idx="102">
                  <c:v>0.56620000000000004</c:v>
                </c:pt>
                <c:pt idx="103">
                  <c:v>0.54149999999999998</c:v>
                </c:pt>
                <c:pt idx="104">
                  <c:v>0.51629999999999998</c:v>
                </c:pt>
                <c:pt idx="105">
                  <c:v>0.49109999999999998</c:v>
                </c:pt>
                <c:pt idx="106">
                  <c:v>0.46610000000000001</c:v>
                </c:pt>
                <c:pt idx="107">
                  <c:v>0.44069999999999998</c:v>
                </c:pt>
                <c:pt idx="108">
                  <c:v>0.4153</c:v>
                </c:pt>
                <c:pt idx="109">
                  <c:v>0.39069999999999999</c:v>
                </c:pt>
                <c:pt idx="110">
                  <c:v>0.36659999999999998</c:v>
                </c:pt>
                <c:pt idx="111">
                  <c:v>0.3427</c:v>
                </c:pt>
                <c:pt idx="112">
                  <c:v>0.31900000000000001</c:v>
                </c:pt>
                <c:pt idx="113">
                  <c:v>0.29599999999999999</c:v>
                </c:pt>
                <c:pt idx="114">
                  <c:v>0.27329999999999999</c:v>
                </c:pt>
                <c:pt idx="115">
                  <c:v>0.251</c:v>
                </c:pt>
                <c:pt idx="116">
                  <c:v>0.22950000000000001</c:v>
                </c:pt>
                <c:pt idx="117">
                  <c:v>0.20880000000000001</c:v>
                </c:pt>
                <c:pt idx="118">
                  <c:v>0.1888</c:v>
                </c:pt>
                <c:pt idx="119">
                  <c:v>0.16969999999999999</c:v>
                </c:pt>
                <c:pt idx="120">
                  <c:v>0.152</c:v>
                </c:pt>
                <c:pt idx="121">
                  <c:v>0.1356</c:v>
                </c:pt>
                <c:pt idx="122">
                  <c:v>0.1206</c:v>
                </c:pt>
                <c:pt idx="123">
                  <c:v>0.10680000000000001</c:v>
                </c:pt>
                <c:pt idx="124">
                  <c:v>9.4399999999999998E-2</c:v>
                </c:pt>
                <c:pt idx="125">
                  <c:v>8.3199999999999996E-2</c:v>
                </c:pt>
                <c:pt idx="126">
                  <c:v>7.3400000000000007E-2</c:v>
                </c:pt>
                <c:pt idx="127">
                  <c:v>6.4799999999999996E-2</c:v>
                </c:pt>
                <c:pt idx="128">
                  <c:v>5.7299999999999997E-2</c:v>
                </c:pt>
                <c:pt idx="129">
                  <c:v>5.0799999999999998E-2</c:v>
                </c:pt>
                <c:pt idx="130">
                  <c:v>4.5100000000000001E-2</c:v>
                </c:pt>
                <c:pt idx="131">
                  <c:v>4.0300000000000002E-2</c:v>
                </c:pt>
                <c:pt idx="132">
                  <c:v>3.6299999999999999E-2</c:v>
                </c:pt>
                <c:pt idx="133">
                  <c:v>3.2800000000000003E-2</c:v>
                </c:pt>
                <c:pt idx="134">
                  <c:v>2.98E-2</c:v>
                </c:pt>
                <c:pt idx="135">
                  <c:v>2.7300000000000001E-2</c:v>
                </c:pt>
                <c:pt idx="136">
                  <c:v>2.5100000000000001E-2</c:v>
                </c:pt>
                <c:pt idx="137">
                  <c:v>2.3199999999999998E-2</c:v>
                </c:pt>
                <c:pt idx="138">
                  <c:v>2.1700000000000001E-2</c:v>
                </c:pt>
                <c:pt idx="139">
                  <c:v>2.0500000000000001E-2</c:v>
                </c:pt>
                <c:pt idx="140">
                  <c:v>1.95E-2</c:v>
                </c:pt>
                <c:pt idx="141">
                  <c:v>1.8599999999999998E-2</c:v>
                </c:pt>
                <c:pt idx="142">
                  <c:v>1.78E-2</c:v>
                </c:pt>
                <c:pt idx="143">
                  <c:v>1.72E-2</c:v>
                </c:pt>
                <c:pt idx="144">
                  <c:v>1.67E-2</c:v>
                </c:pt>
                <c:pt idx="145">
                  <c:v>1.6400000000000001E-2</c:v>
                </c:pt>
                <c:pt idx="146">
                  <c:v>1.61E-2</c:v>
                </c:pt>
                <c:pt idx="147">
                  <c:v>1.5800000000000002E-2</c:v>
                </c:pt>
                <c:pt idx="148">
                  <c:v>1.5599999999999999E-2</c:v>
                </c:pt>
                <c:pt idx="149">
                  <c:v>1.5299999999999999E-2</c:v>
                </c:pt>
                <c:pt idx="150">
                  <c:v>1.52E-2</c:v>
                </c:pt>
                <c:pt idx="151">
                  <c:v>1.5100000000000001E-2</c:v>
                </c:pt>
                <c:pt idx="152">
                  <c:v>1.5100000000000001E-2</c:v>
                </c:pt>
                <c:pt idx="153">
                  <c:v>1.4999999999999999E-2</c:v>
                </c:pt>
                <c:pt idx="154">
                  <c:v>1.49E-2</c:v>
                </c:pt>
                <c:pt idx="155">
                  <c:v>1.4800000000000001E-2</c:v>
                </c:pt>
                <c:pt idx="156">
                  <c:v>1.47E-2</c:v>
                </c:pt>
                <c:pt idx="157">
                  <c:v>1.47E-2</c:v>
                </c:pt>
                <c:pt idx="158">
                  <c:v>1.47E-2</c:v>
                </c:pt>
                <c:pt idx="159">
                  <c:v>1.46E-2</c:v>
                </c:pt>
                <c:pt idx="160">
                  <c:v>1.46E-2</c:v>
                </c:pt>
                <c:pt idx="161">
                  <c:v>1.46E-2</c:v>
                </c:pt>
                <c:pt idx="162">
                  <c:v>1.4800000000000001E-2</c:v>
                </c:pt>
                <c:pt idx="163">
                  <c:v>1.47E-2</c:v>
                </c:pt>
                <c:pt idx="164">
                  <c:v>1.46E-2</c:v>
                </c:pt>
                <c:pt idx="165">
                  <c:v>1.46E-2</c:v>
                </c:pt>
                <c:pt idx="166">
                  <c:v>1.46E-2</c:v>
                </c:pt>
                <c:pt idx="167">
                  <c:v>1.46E-2</c:v>
                </c:pt>
                <c:pt idx="168">
                  <c:v>1.46E-2</c:v>
                </c:pt>
                <c:pt idx="169">
                  <c:v>1.46E-2</c:v>
                </c:pt>
                <c:pt idx="170">
                  <c:v>1.46E-2</c:v>
                </c:pt>
                <c:pt idx="171">
                  <c:v>1.47E-2</c:v>
                </c:pt>
                <c:pt idx="172">
                  <c:v>1.47E-2</c:v>
                </c:pt>
                <c:pt idx="173">
                  <c:v>1.4800000000000001E-2</c:v>
                </c:pt>
                <c:pt idx="174">
                  <c:v>1.47E-2</c:v>
                </c:pt>
                <c:pt idx="175">
                  <c:v>1.47E-2</c:v>
                </c:pt>
                <c:pt idx="176">
                  <c:v>1.4800000000000001E-2</c:v>
                </c:pt>
                <c:pt idx="177">
                  <c:v>1.4800000000000001E-2</c:v>
                </c:pt>
                <c:pt idx="178">
                  <c:v>1.47E-2</c:v>
                </c:pt>
                <c:pt idx="179">
                  <c:v>1.4800000000000001E-2</c:v>
                </c:pt>
                <c:pt idx="180">
                  <c:v>1.4800000000000001E-2</c:v>
                </c:pt>
              </c:numCache>
            </c:numRef>
          </c:yVal>
          <c:smooth val="1"/>
        </c:ser>
        <c:ser>
          <c:idx val="1"/>
          <c:order val="3"/>
          <c:tx>
            <c:strRef>
              <c:f>Sheet1!$D$5</c:f>
              <c:strCache>
                <c:ptCount val="1"/>
                <c:pt idx="0">
                  <c:v>Chloroform</c:v>
                </c:pt>
              </c:strCache>
            </c:strRef>
          </c:tx>
          <c:spPr>
            <a:ln>
              <a:solidFill>
                <a:srgbClr val="FF0000"/>
              </a:solidFill>
            </a:ln>
          </c:spPr>
          <c:marker>
            <c:symbol val="none"/>
          </c:marker>
          <c:xVal>
            <c:numRef>
              <c:f>Sheet1!$D$32:$D$187</c:f>
              <c:numCache>
                <c:formatCode>General</c:formatCode>
                <c:ptCount val="156"/>
                <c:pt idx="0">
                  <c:v>245</c:v>
                </c:pt>
                <c:pt idx="1">
                  <c:v>246</c:v>
                </c:pt>
                <c:pt idx="2">
                  <c:v>247</c:v>
                </c:pt>
                <c:pt idx="3">
                  <c:v>248</c:v>
                </c:pt>
                <c:pt idx="4">
                  <c:v>249</c:v>
                </c:pt>
                <c:pt idx="5">
                  <c:v>250</c:v>
                </c:pt>
                <c:pt idx="6">
                  <c:v>251</c:v>
                </c:pt>
                <c:pt idx="7">
                  <c:v>252</c:v>
                </c:pt>
                <c:pt idx="8">
                  <c:v>253</c:v>
                </c:pt>
                <c:pt idx="9">
                  <c:v>254</c:v>
                </c:pt>
                <c:pt idx="10">
                  <c:v>255</c:v>
                </c:pt>
                <c:pt idx="11">
                  <c:v>256</c:v>
                </c:pt>
                <c:pt idx="12">
                  <c:v>257</c:v>
                </c:pt>
                <c:pt idx="13">
                  <c:v>258</c:v>
                </c:pt>
                <c:pt idx="14">
                  <c:v>259</c:v>
                </c:pt>
                <c:pt idx="15">
                  <c:v>260</c:v>
                </c:pt>
                <c:pt idx="16">
                  <c:v>261</c:v>
                </c:pt>
                <c:pt idx="17">
                  <c:v>262</c:v>
                </c:pt>
                <c:pt idx="18">
                  <c:v>263</c:v>
                </c:pt>
                <c:pt idx="19">
                  <c:v>264</c:v>
                </c:pt>
                <c:pt idx="20">
                  <c:v>265</c:v>
                </c:pt>
                <c:pt idx="21">
                  <c:v>266</c:v>
                </c:pt>
                <c:pt idx="22">
                  <c:v>267</c:v>
                </c:pt>
                <c:pt idx="23">
                  <c:v>268</c:v>
                </c:pt>
                <c:pt idx="24">
                  <c:v>269</c:v>
                </c:pt>
                <c:pt idx="25">
                  <c:v>270</c:v>
                </c:pt>
                <c:pt idx="26">
                  <c:v>271</c:v>
                </c:pt>
                <c:pt idx="27">
                  <c:v>272</c:v>
                </c:pt>
                <c:pt idx="28">
                  <c:v>273</c:v>
                </c:pt>
                <c:pt idx="29">
                  <c:v>274</c:v>
                </c:pt>
                <c:pt idx="30">
                  <c:v>275</c:v>
                </c:pt>
                <c:pt idx="31">
                  <c:v>276</c:v>
                </c:pt>
                <c:pt idx="32">
                  <c:v>277</c:v>
                </c:pt>
                <c:pt idx="33">
                  <c:v>278</c:v>
                </c:pt>
                <c:pt idx="34">
                  <c:v>279</c:v>
                </c:pt>
                <c:pt idx="35">
                  <c:v>280</c:v>
                </c:pt>
                <c:pt idx="36">
                  <c:v>281</c:v>
                </c:pt>
                <c:pt idx="37">
                  <c:v>282</c:v>
                </c:pt>
                <c:pt idx="38">
                  <c:v>283</c:v>
                </c:pt>
                <c:pt idx="39">
                  <c:v>284</c:v>
                </c:pt>
                <c:pt idx="40">
                  <c:v>285</c:v>
                </c:pt>
                <c:pt idx="41">
                  <c:v>286</c:v>
                </c:pt>
                <c:pt idx="42">
                  <c:v>287</c:v>
                </c:pt>
                <c:pt idx="43">
                  <c:v>288</c:v>
                </c:pt>
                <c:pt idx="44">
                  <c:v>289</c:v>
                </c:pt>
                <c:pt idx="45">
                  <c:v>290</c:v>
                </c:pt>
                <c:pt idx="46">
                  <c:v>291</c:v>
                </c:pt>
                <c:pt idx="47">
                  <c:v>292</c:v>
                </c:pt>
                <c:pt idx="48">
                  <c:v>293</c:v>
                </c:pt>
                <c:pt idx="49">
                  <c:v>294</c:v>
                </c:pt>
                <c:pt idx="50">
                  <c:v>295</c:v>
                </c:pt>
                <c:pt idx="51">
                  <c:v>296</c:v>
                </c:pt>
                <c:pt idx="52">
                  <c:v>297</c:v>
                </c:pt>
                <c:pt idx="53">
                  <c:v>298</c:v>
                </c:pt>
                <c:pt idx="54">
                  <c:v>299</c:v>
                </c:pt>
                <c:pt idx="55">
                  <c:v>300</c:v>
                </c:pt>
                <c:pt idx="56">
                  <c:v>301</c:v>
                </c:pt>
                <c:pt idx="57">
                  <c:v>302</c:v>
                </c:pt>
                <c:pt idx="58">
                  <c:v>303</c:v>
                </c:pt>
                <c:pt idx="59">
                  <c:v>304</c:v>
                </c:pt>
                <c:pt idx="60">
                  <c:v>305</c:v>
                </c:pt>
                <c:pt idx="61">
                  <c:v>306</c:v>
                </c:pt>
                <c:pt idx="62">
                  <c:v>307</c:v>
                </c:pt>
                <c:pt idx="63">
                  <c:v>308</c:v>
                </c:pt>
                <c:pt idx="64">
                  <c:v>309</c:v>
                </c:pt>
                <c:pt idx="65">
                  <c:v>310</c:v>
                </c:pt>
                <c:pt idx="66">
                  <c:v>311</c:v>
                </c:pt>
                <c:pt idx="67">
                  <c:v>312</c:v>
                </c:pt>
                <c:pt idx="68">
                  <c:v>313</c:v>
                </c:pt>
                <c:pt idx="69">
                  <c:v>314</c:v>
                </c:pt>
                <c:pt idx="70">
                  <c:v>315</c:v>
                </c:pt>
                <c:pt idx="71">
                  <c:v>316</c:v>
                </c:pt>
                <c:pt idx="72">
                  <c:v>317</c:v>
                </c:pt>
                <c:pt idx="73">
                  <c:v>318</c:v>
                </c:pt>
                <c:pt idx="74">
                  <c:v>319</c:v>
                </c:pt>
                <c:pt idx="75">
                  <c:v>320</c:v>
                </c:pt>
                <c:pt idx="76">
                  <c:v>321</c:v>
                </c:pt>
                <c:pt idx="77">
                  <c:v>322</c:v>
                </c:pt>
                <c:pt idx="78">
                  <c:v>323</c:v>
                </c:pt>
                <c:pt idx="79">
                  <c:v>324</c:v>
                </c:pt>
                <c:pt idx="80">
                  <c:v>325</c:v>
                </c:pt>
                <c:pt idx="81">
                  <c:v>326</c:v>
                </c:pt>
                <c:pt idx="82">
                  <c:v>327</c:v>
                </c:pt>
                <c:pt idx="83">
                  <c:v>328</c:v>
                </c:pt>
                <c:pt idx="84">
                  <c:v>329</c:v>
                </c:pt>
                <c:pt idx="85">
                  <c:v>330</c:v>
                </c:pt>
                <c:pt idx="86">
                  <c:v>331</c:v>
                </c:pt>
                <c:pt idx="87">
                  <c:v>332</c:v>
                </c:pt>
                <c:pt idx="88">
                  <c:v>333</c:v>
                </c:pt>
                <c:pt idx="89">
                  <c:v>334</c:v>
                </c:pt>
                <c:pt idx="90">
                  <c:v>335</c:v>
                </c:pt>
                <c:pt idx="91">
                  <c:v>336</c:v>
                </c:pt>
                <c:pt idx="92">
                  <c:v>337</c:v>
                </c:pt>
                <c:pt idx="93">
                  <c:v>338</c:v>
                </c:pt>
                <c:pt idx="94">
                  <c:v>339</c:v>
                </c:pt>
                <c:pt idx="95">
                  <c:v>340</c:v>
                </c:pt>
                <c:pt idx="96">
                  <c:v>341</c:v>
                </c:pt>
                <c:pt idx="97">
                  <c:v>342</c:v>
                </c:pt>
                <c:pt idx="98">
                  <c:v>343</c:v>
                </c:pt>
                <c:pt idx="99">
                  <c:v>344</c:v>
                </c:pt>
                <c:pt idx="100">
                  <c:v>345</c:v>
                </c:pt>
                <c:pt idx="101">
                  <c:v>346</c:v>
                </c:pt>
                <c:pt idx="102">
                  <c:v>347</c:v>
                </c:pt>
                <c:pt idx="103">
                  <c:v>348</c:v>
                </c:pt>
                <c:pt idx="104">
                  <c:v>349</c:v>
                </c:pt>
                <c:pt idx="105">
                  <c:v>350</c:v>
                </c:pt>
                <c:pt idx="106">
                  <c:v>351</c:v>
                </c:pt>
                <c:pt idx="107">
                  <c:v>352</c:v>
                </c:pt>
                <c:pt idx="108">
                  <c:v>353</c:v>
                </c:pt>
                <c:pt idx="109">
                  <c:v>354</c:v>
                </c:pt>
                <c:pt idx="110">
                  <c:v>355</c:v>
                </c:pt>
                <c:pt idx="111">
                  <c:v>356</c:v>
                </c:pt>
                <c:pt idx="112">
                  <c:v>357</c:v>
                </c:pt>
                <c:pt idx="113">
                  <c:v>358</c:v>
                </c:pt>
                <c:pt idx="114">
                  <c:v>359</c:v>
                </c:pt>
                <c:pt idx="115">
                  <c:v>360</c:v>
                </c:pt>
                <c:pt idx="116">
                  <c:v>361</c:v>
                </c:pt>
                <c:pt idx="117">
                  <c:v>362</c:v>
                </c:pt>
                <c:pt idx="118">
                  <c:v>363</c:v>
                </c:pt>
                <c:pt idx="119">
                  <c:v>364</c:v>
                </c:pt>
                <c:pt idx="120">
                  <c:v>365</c:v>
                </c:pt>
                <c:pt idx="121">
                  <c:v>366</c:v>
                </c:pt>
                <c:pt idx="122">
                  <c:v>367</c:v>
                </c:pt>
                <c:pt idx="123">
                  <c:v>368</c:v>
                </c:pt>
                <c:pt idx="124">
                  <c:v>369</c:v>
                </c:pt>
                <c:pt idx="125">
                  <c:v>370</c:v>
                </c:pt>
                <c:pt idx="126">
                  <c:v>371</c:v>
                </c:pt>
                <c:pt idx="127">
                  <c:v>372</c:v>
                </c:pt>
                <c:pt idx="128">
                  <c:v>373</c:v>
                </c:pt>
                <c:pt idx="129">
                  <c:v>374</c:v>
                </c:pt>
                <c:pt idx="130">
                  <c:v>375</c:v>
                </c:pt>
                <c:pt idx="131">
                  <c:v>376</c:v>
                </c:pt>
                <c:pt idx="132">
                  <c:v>377</c:v>
                </c:pt>
                <c:pt idx="133">
                  <c:v>378</c:v>
                </c:pt>
                <c:pt idx="134">
                  <c:v>379</c:v>
                </c:pt>
                <c:pt idx="135">
                  <c:v>380</c:v>
                </c:pt>
                <c:pt idx="136">
                  <c:v>381</c:v>
                </c:pt>
                <c:pt idx="137">
                  <c:v>382</c:v>
                </c:pt>
                <c:pt idx="138">
                  <c:v>383</c:v>
                </c:pt>
                <c:pt idx="139">
                  <c:v>384</c:v>
                </c:pt>
                <c:pt idx="140">
                  <c:v>385</c:v>
                </c:pt>
                <c:pt idx="141">
                  <c:v>386</c:v>
                </c:pt>
                <c:pt idx="142">
                  <c:v>387</c:v>
                </c:pt>
                <c:pt idx="143">
                  <c:v>388</c:v>
                </c:pt>
                <c:pt idx="144">
                  <c:v>389</c:v>
                </c:pt>
                <c:pt idx="145">
                  <c:v>390</c:v>
                </c:pt>
                <c:pt idx="146">
                  <c:v>391</c:v>
                </c:pt>
                <c:pt idx="147">
                  <c:v>392</c:v>
                </c:pt>
                <c:pt idx="148">
                  <c:v>393</c:v>
                </c:pt>
                <c:pt idx="149">
                  <c:v>394</c:v>
                </c:pt>
                <c:pt idx="150">
                  <c:v>395</c:v>
                </c:pt>
                <c:pt idx="151">
                  <c:v>396</c:v>
                </c:pt>
                <c:pt idx="152">
                  <c:v>397</c:v>
                </c:pt>
                <c:pt idx="153">
                  <c:v>398</c:v>
                </c:pt>
                <c:pt idx="154">
                  <c:v>399</c:v>
                </c:pt>
                <c:pt idx="155">
                  <c:v>400</c:v>
                </c:pt>
              </c:numCache>
            </c:numRef>
          </c:xVal>
          <c:yVal>
            <c:numRef>
              <c:f>Sheet1!$E$32:$E$187</c:f>
              <c:numCache>
                <c:formatCode>General</c:formatCode>
                <c:ptCount val="156"/>
                <c:pt idx="0">
                  <c:v>2.2679999999999998</c:v>
                </c:pt>
                <c:pt idx="1">
                  <c:v>2.3010000000000002</c:v>
                </c:pt>
                <c:pt idx="2">
                  <c:v>2.3206000000000002</c:v>
                </c:pt>
                <c:pt idx="3">
                  <c:v>2.3260999999999998</c:v>
                </c:pt>
                <c:pt idx="4">
                  <c:v>2.3222999999999998</c:v>
                </c:pt>
                <c:pt idx="5">
                  <c:v>2.3378999999999999</c:v>
                </c:pt>
                <c:pt idx="6">
                  <c:v>2.3429000000000002</c:v>
                </c:pt>
                <c:pt idx="7">
                  <c:v>2.3313999999999999</c:v>
                </c:pt>
                <c:pt idx="8">
                  <c:v>2.3098000000000001</c:v>
                </c:pt>
                <c:pt idx="9">
                  <c:v>2.298</c:v>
                </c:pt>
                <c:pt idx="10">
                  <c:v>2.2826</c:v>
                </c:pt>
                <c:pt idx="11">
                  <c:v>2.2515000000000001</c:v>
                </c:pt>
                <c:pt idx="12">
                  <c:v>2.2200000000000002</c:v>
                </c:pt>
                <c:pt idx="13">
                  <c:v>2.1959</c:v>
                </c:pt>
                <c:pt idx="14">
                  <c:v>2.1631999999999998</c:v>
                </c:pt>
                <c:pt idx="15">
                  <c:v>2.1254</c:v>
                </c:pt>
                <c:pt idx="16">
                  <c:v>2.0960000000000001</c:v>
                </c:pt>
                <c:pt idx="17">
                  <c:v>2.0781999999999998</c:v>
                </c:pt>
                <c:pt idx="18">
                  <c:v>2.0608</c:v>
                </c:pt>
                <c:pt idx="19">
                  <c:v>2.0379</c:v>
                </c:pt>
                <c:pt idx="20">
                  <c:v>2.0213000000000001</c:v>
                </c:pt>
                <c:pt idx="21">
                  <c:v>2.0211999999999999</c:v>
                </c:pt>
                <c:pt idx="22">
                  <c:v>2.0251999999999999</c:v>
                </c:pt>
                <c:pt idx="23">
                  <c:v>2.0289999999999999</c:v>
                </c:pt>
                <c:pt idx="24">
                  <c:v>2.0341999999999998</c:v>
                </c:pt>
                <c:pt idx="25">
                  <c:v>2.0371000000000001</c:v>
                </c:pt>
                <c:pt idx="26">
                  <c:v>2.0369999999999999</c:v>
                </c:pt>
                <c:pt idx="27">
                  <c:v>2.0371000000000001</c:v>
                </c:pt>
                <c:pt idx="28">
                  <c:v>2.0430000000000001</c:v>
                </c:pt>
                <c:pt idx="29">
                  <c:v>2.0581999999999998</c:v>
                </c:pt>
                <c:pt idx="30">
                  <c:v>2.0649999999999999</c:v>
                </c:pt>
                <c:pt idx="31">
                  <c:v>2.0531999999999999</c:v>
                </c:pt>
                <c:pt idx="32">
                  <c:v>2.0247000000000002</c:v>
                </c:pt>
                <c:pt idx="33">
                  <c:v>1.9858</c:v>
                </c:pt>
                <c:pt idx="34">
                  <c:v>1.9450000000000001</c:v>
                </c:pt>
                <c:pt idx="35">
                  <c:v>1.9044000000000001</c:v>
                </c:pt>
                <c:pt idx="36">
                  <c:v>1.8649</c:v>
                </c:pt>
                <c:pt idx="37">
                  <c:v>1.8315999999999999</c:v>
                </c:pt>
                <c:pt idx="38">
                  <c:v>1.7931999999999999</c:v>
                </c:pt>
                <c:pt idx="39">
                  <c:v>1.7473000000000001</c:v>
                </c:pt>
                <c:pt idx="40">
                  <c:v>1.6941999999999999</c:v>
                </c:pt>
                <c:pt idx="41">
                  <c:v>1.6332</c:v>
                </c:pt>
                <c:pt idx="42">
                  <c:v>1.569</c:v>
                </c:pt>
                <c:pt idx="43">
                  <c:v>1.5018</c:v>
                </c:pt>
                <c:pt idx="44">
                  <c:v>1.4343999999999999</c:v>
                </c:pt>
                <c:pt idx="45">
                  <c:v>1.3722000000000001</c:v>
                </c:pt>
                <c:pt idx="46">
                  <c:v>1.3134999999999999</c:v>
                </c:pt>
                <c:pt idx="47">
                  <c:v>1.2589999999999999</c:v>
                </c:pt>
                <c:pt idx="48">
                  <c:v>1.2101</c:v>
                </c:pt>
                <c:pt idx="49">
                  <c:v>1.1669</c:v>
                </c:pt>
                <c:pt idx="50">
                  <c:v>1.1288</c:v>
                </c:pt>
                <c:pt idx="51">
                  <c:v>1.0952999999999999</c:v>
                </c:pt>
                <c:pt idx="52">
                  <c:v>1.0669</c:v>
                </c:pt>
                <c:pt idx="53">
                  <c:v>1.0427</c:v>
                </c:pt>
                <c:pt idx="54">
                  <c:v>1.0212000000000001</c:v>
                </c:pt>
                <c:pt idx="55">
                  <c:v>1.0024</c:v>
                </c:pt>
                <c:pt idx="56">
                  <c:v>0.98550000000000004</c:v>
                </c:pt>
                <c:pt idx="57">
                  <c:v>0.9698</c:v>
                </c:pt>
                <c:pt idx="58">
                  <c:v>0.9556</c:v>
                </c:pt>
                <c:pt idx="59">
                  <c:v>0.94169999999999998</c:v>
                </c:pt>
                <c:pt idx="60">
                  <c:v>0.92830000000000001</c:v>
                </c:pt>
                <c:pt idx="61">
                  <c:v>0.91579999999999995</c:v>
                </c:pt>
                <c:pt idx="62">
                  <c:v>0.9032</c:v>
                </c:pt>
                <c:pt idx="63">
                  <c:v>0.88980000000000004</c:v>
                </c:pt>
                <c:pt idx="64">
                  <c:v>0.876</c:v>
                </c:pt>
                <c:pt idx="65">
                  <c:v>0.86160000000000003</c:v>
                </c:pt>
                <c:pt idx="66">
                  <c:v>0.84609999999999996</c:v>
                </c:pt>
                <c:pt idx="67">
                  <c:v>0.82899999999999996</c:v>
                </c:pt>
                <c:pt idx="68">
                  <c:v>0.81040000000000001</c:v>
                </c:pt>
                <c:pt idx="69">
                  <c:v>0.79069999999999996</c:v>
                </c:pt>
                <c:pt idx="70">
                  <c:v>0.76959999999999995</c:v>
                </c:pt>
                <c:pt idx="71">
                  <c:v>0.74729999999999996</c:v>
                </c:pt>
                <c:pt idx="72">
                  <c:v>0.72440000000000004</c:v>
                </c:pt>
                <c:pt idx="73">
                  <c:v>0.70050000000000001</c:v>
                </c:pt>
                <c:pt idx="74">
                  <c:v>0.67600000000000005</c:v>
                </c:pt>
                <c:pt idx="75">
                  <c:v>0.65100000000000002</c:v>
                </c:pt>
                <c:pt idx="76">
                  <c:v>0.62539999999999996</c:v>
                </c:pt>
                <c:pt idx="77">
                  <c:v>0.59970000000000001</c:v>
                </c:pt>
                <c:pt idx="78">
                  <c:v>0.57389999999999997</c:v>
                </c:pt>
                <c:pt idx="79">
                  <c:v>0.54769999999999996</c:v>
                </c:pt>
                <c:pt idx="80">
                  <c:v>0.52139999999999997</c:v>
                </c:pt>
                <c:pt idx="81">
                  <c:v>0.49480000000000002</c:v>
                </c:pt>
                <c:pt idx="82">
                  <c:v>0.46700000000000003</c:v>
                </c:pt>
                <c:pt idx="83">
                  <c:v>0.43819999999999998</c:v>
                </c:pt>
                <c:pt idx="84">
                  <c:v>0.4098</c:v>
                </c:pt>
                <c:pt idx="85">
                  <c:v>0.38159999999999999</c:v>
                </c:pt>
                <c:pt idx="86">
                  <c:v>0.35339999999999999</c:v>
                </c:pt>
                <c:pt idx="87">
                  <c:v>0.32579999999999998</c:v>
                </c:pt>
                <c:pt idx="88">
                  <c:v>0.29909999999999998</c:v>
                </c:pt>
                <c:pt idx="89">
                  <c:v>0.27360000000000001</c:v>
                </c:pt>
                <c:pt idx="90">
                  <c:v>0.24940000000000001</c:v>
                </c:pt>
                <c:pt idx="91">
                  <c:v>0.22650000000000001</c:v>
                </c:pt>
                <c:pt idx="92">
                  <c:v>0.2049</c:v>
                </c:pt>
                <c:pt idx="93">
                  <c:v>0.18459999999999999</c:v>
                </c:pt>
                <c:pt idx="94">
                  <c:v>0.16550000000000001</c:v>
                </c:pt>
                <c:pt idx="95">
                  <c:v>0.1479</c:v>
                </c:pt>
                <c:pt idx="96">
                  <c:v>0.13159999999999999</c:v>
                </c:pt>
                <c:pt idx="97">
                  <c:v>0.1166</c:v>
                </c:pt>
                <c:pt idx="98">
                  <c:v>0.1028</c:v>
                </c:pt>
                <c:pt idx="99">
                  <c:v>9.01E-2</c:v>
                </c:pt>
                <c:pt idx="100">
                  <c:v>7.8799999999999995E-2</c:v>
                </c:pt>
                <c:pt idx="101">
                  <c:v>6.8500000000000005E-2</c:v>
                </c:pt>
                <c:pt idx="102">
                  <c:v>5.9200000000000003E-2</c:v>
                </c:pt>
                <c:pt idx="103">
                  <c:v>5.0900000000000001E-2</c:v>
                </c:pt>
                <c:pt idx="104">
                  <c:v>4.36E-2</c:v>
                </c:pt>
                <c:pt idx="105">
                  <c:v>3.7100000000000001E-2</c:v>
                </c:pt>
                <c:pt idx="106">
                  <c:v>3.1300000000000001E-2</c:v>
                </c:pt>
                <c:pt idx="107">
                  <c:v>2.64E-2</c:v>
                </c:pt>
                <c:pt idx="108">
                  <c:v>2.2100000000000002E-2</c:v>
                </c:pt>
                <c:pt idx="109">
                  <c:v>1.8200000000000001E-2</c:v>
                </c:pt>
                <c:pt idx="110">
                  <c:v>1.49E-2</c:v>
                </c:pt>
                <c:pt idx="111">
                  <c:v>1.21E-2</c:v>
                </c:pt>
                <c:pt idx="112">
                  <c:v>9.7000000000000003E-3</c:v>
                </c:pt>
                <c:pt idx="113">
                  <c:v>7.6E-3</c:v>
                </c:pt>
                <c:pt idx="114">
                  <c:v>5.8999999999999999E-3</c:v>
                </c:pt>
                <c:pt idx="115">
                  <c:v>4.5999999999999999E-3</c:v>
                </c:pt>
                <c:pt idx="116">
                  <c:v>3.3999999999999998E-3</c:v>
                </c:pt>
                <c:pt idx="117">
                  <c:v>2.3999999999999998E-3</c:v>
                </c:pt>
                <c:pt idx="118">
                  <c:v>1.6000000000000001E-3</c:v>
                </c:pt>
                <c:pt idx="119">
                  <c:v>8.9999999999999998E-4</c:v>
                </c:pt>
                <c:pt idx="120">
                  <c:v>4.0000000000000002E-4</c:v>
                </c:pt>
                <c:pt idx="121">
                  <c:v>0</c:v>
                </c:pt>
                <c:pt idx="122">
                  <c:v>0</c:v>
                </c:pt>
                <c:pt idx="123">
                  <c:v>0</c:v>
                </c:pt>
                <c:pt idx="124">
                  <c:v>0</c:v>
                </c:pt>
                <c:pt idx="125">
                  <c:v>-1E-3</c:v>
                </c:pt>
                <c:pt idx="126">
                  <c:v>-1E-3</c:v>
                </c:pt>
                <c:pt idx="127">
                  <c:v>-1E-3</c:v>
                </c:pt>
                <c:pt idx="128">
                  <c:v>-1E-3</c:v>
                </c:pt>
                <c:pt idx="129">
                  <c:v>-1E-3</c:v>
                </c:pt>
                <c:pt idx="130">
                  <c:v>-1E-3</c:v>
                </c:pt>
                <c:pt idx="131">
                  <c:v>-1E-3</c:v>
                </c:pt>
                <c:pt idx="132">
                  <c:v>-1E-3</c:v>
                </c:pt>
                <c:pt idx="133">
                  <c:v>-1E-3</c:v>
                </c:pt>
                <c:pt idx="134">
                  <c:v>-1E-3</c:v>
                </c:pt>
                <c:pt idx="135">
                  <c:v>-2E-3</c:v>
                </c:pt>
                <c:pt idx="136">
                  <c:v>-2E-3</c:v>
                </c:pt>
                <c:pt idx="137">
                  <c:v>-2E-3</c:v>
                </c:pt>
                <c:pt idx="138">
                  <c:v>-2E-3</c:v>
                </c:pt>
                <c:pt idx="139">
                  <c:v>-2E-3</c:v>
                </c:pt>
                <c:pt idx="140">
                  <c:v>-2E-3</c:v>
                </c:pt>
                <c:pt idx="141">
                  <c:v>-2E-3</c:v>
                </c:pt>
                <c:pt idx="142">
                  <c:v>-2E-3</c:v>
                </c:pt>
                <c:pt idx="143">
                  <c:v>-2E-3</c:v>
                </c:pt>
                <c:pt idx="144">
                  <c:v>-2E-3</c:v>
                </c:pt>
                <c:pt idx="145">
                  <c:v>-2E-3</c:v>
                </c:pt>
                <c:pt idx="146">
                  <c:v>-2E-3</c:v>
                </c:pt>
                <c:pt idx="147">
                  <c:v>-2E-3</c:v>
                </c:pt>
                <c:pt idx="148">
                  <c:v>-2E-3</c:v>
                </c:pt>
                <c:pt idx="149">
                  <c:v>-2E-3</c:v>
                </c:pt>
                <c:pt idx="150">
                  <c:v>-2E-3</c:v>
                </c:pt>
                <c:pt idx="151">
                  <c:v>-2E-3</c:v>
                </c:pt>
                <c:pt idx="152">
                  <c:v>-2E-3</c:v>
                </c:pt>
                <c:pt idx="153">
                  <c:v>-2E-3</c:v>
                </c:pt>
                <c:pt idx="154">
                  <c:v>-2E-3</c:v>
                </c:pt>
                <c:pt idx="155">
                  <c:v>-2E-3</c:v>
                </c:pt>
              </c:numCache>
            </c:numRef>
          </c:yVal>
          <c:smooth val="1"/>
        </c:ser>
        <c:ser>
          <c:idx val="4"/>
          <c:order val="4"/>
          <c:tx>
            <c:strRef>
              <c:f>Sheet1!$J$5</c:f>
              <c:strCache>
                <c:ptCount val="1"/>
                <c:pt idx="0">
                  <c:v>MeOH</c:v>
                </c:pt>
              </c:strCache>
            </c:strRef>
          </c:tx>
          <c:spPr>
            <a:ln>
              <a:solidFill>
                <a:schemeClr val="tx1"/>
              </a:solidFill>
            </a:ln>
          </c:spPr>
          <c:marker>
            <c:symbol val="none"/>
          </c:marker>
          <c:xVal>
            <c:numRef>
              <c:f>Sheet1!$J$7:$J$187</c:f>
              <c:numCache>
                <c:formatCode>General</c:formatCode>
                <c:ptCount val="181"/>
                <c:pt idx="0">
                  <c:v>220</c:v>
                </c:pt>
                <c:pt idx="1">
                  <c:v>221</c:v>
                </c:pt>
                <c:pt idx="2">
                  <c:v>222</c:v>
                </c:pt>
                <c:pt idx="3">
                  <c:v>223</c:v>
                </c:pt>
                <c:pt idx="4">
                  <c:v>224</c:v>
                </c:pt>
                <c:pt idx="5">
                  <c:v>225</c:v>
                </c:pt>
                <c:pt idx="6">
                  <c:v>226</c:v>
                </c:pt>
                <c:pt idx="7">
                  <c:v>227</c:v>
                </c:pt>
                <c:pt idx="8">
                  <c:v>228</c:v>
                </c:pt>
                <c:pt idx="9">
                  <c:v>229</c:v>
                </c:pt>
                <c:pt idx="10">
                  <c:v>230</c:v>
                </c:pt>
                <c:pt idx="11">
                  <c:v>231</c:v>
                </c:pt>
                <c:pt idx="12">
                  <c:v>232</c:v>
                </c:pt>
                <c:pt idx="13">
                  <c:v>233</c:v>
                </c:pt>
                <c:pt idx="14">
                  <c:v>234</c:v>
                </c:pt>
                <c:pt idx="15">
                  <c:v>235</c:v>
                </c:pt>
                <c:pt idx="16">
                  <c:v>236</c:v>
                </c:pt>
                <c:pt idx="17">
                  <c:v>237</c:v>
                </c:pt>
                <c:pt idx="18">
                  <c:v>238</c:v>
                </c:pt>
                <c:pt idx="19">
                  <c:v>239</c:v>
                </c:pt>
                <c:pt idx="20">
                  <c:v>240</c:v>
                </c:pt>
                <c:pt idx="21">
                  <c:v>241</c:v>
                </c:pt>
                <c:pt idx="22">
                  <c:v>242</c:v>
                </c:pt>
                <c:pt idx="23">
                  <c:v>243</c:v>
                </c:pt>
                <c:pt idx="24">
                  <c:v>244</c:v>
                </c:pt>
                <c:pt idx="25">
                  <c:v>245</c:v>
                </c:pt>
                <c:pt idx="26">
                  <c:v>246</c:v>
                </c:pt>
                <c:pt idx="27">
                  <c:v>247</c:v>
                </c:pt>
                <c:pt idx="28">
                  <c:v>248</c:v>
                </c:pt>
                <c:pt idx="29">
                  <c:v>249</c:v>
                </c:pt>
                <c:pt idx="30">
                  <c:v>250</c:v>
                </c:pt>
                <c:pt idx="31">
                  <c:v>251</c:v>
                </c:pt>
                <c:pt idx="32">
                  <c:v>252</c:v>
                </c:pt>
                <c:pt idx="33">
                  <c:v>253</c:v>
                </c:pt>
                <c:pt idx="34">
                  <c:v>254</c:v>
                </c:pt>
                <c:pt idx="35">
                  <c:v>255</c:v>
                </c:pt>
                <c:pt idx="36">
                  <c:v>256</c:v>
                </c:pt>
                <c:pt idx="37">
                  <c:v>257</c:v>
                </c:pt>
                <c:pt idx="38">
                  <c:v>258</c:v>
                </c:pt>
                <c:pt idx="39">
                  <c:v>259</c:v>
                </c:pt>
                <c:pt idx="40">
                  <c:v>260</c:v>
                </c:pt>
                <c:pt idx="41">
                  <c:v>261</c:v>
                </c:pt>
                <c:pt idx="42">
                  <c:v>262</c:v>
                </c:pt>
                <c:pt idx="43">
                  <c:v>263</c:v>
                </c:pt>
                <c:pt idx="44">
                  <c:v>264</c:v>
                </c:pt>
                <c:pt idx="45">
                  <c:v>265</c:v>
                </c:pt>
                <c:pt idx="46">
                  <c:v>266</c:v>
                </c:pt>
                <c:pt idx="47">
                  <c:v>267</c:v>
                </c:pt>
                <c:pt idx="48">
                  <c:v>268</c:v>
                </c:pt>
                <c:pt idx="49">
                  <c:v>269</c:v>
                </c:pt>
                <c:pt idx="50">
                  <c:v>270</c:v>
                </c:pt>
                <c:pt idx="51">
                  <c:v>271</c:v>
                </c:pt>
                <c:pt idx="52">
                  <c:v>272</c:v>
                </c:pt>
                <c:pt idx="53">
                  <c:v>273</c:v>
                </c:pt>
                <c:pt idx="54">
                  <c:v>274</c:v>
                </c:pt>
                <c:pt idx="55">
                  <c:v>275</c:v>
                </c:pt>
                <c:pt idx="56">
                  <c:v>276</c:v>
                </c:pt>
                <c:pt idx="57">
                  <c:v>277</c:v>
                </c:pt>
                <c:pt idx="58">
                  <c:v>278</c:v>
                </c:pt>
                <c:pt idx="59">
                  <c:v>279</c:v>
                </c:pt>
                <c:pt idx="60">
                  <c:v>280</c:v>
                </c:pt>
                <c:pt idx="61">
                  <c:v>281</c:v>
                </c:pt>
                <c:pt idx="62">
                  <c:v>282</c:v>
                </c:pt>
                <c:pt idx="63">
                  <c:v>283</c:v>
                </c:pt>
                <c:pt idx="64">
                  <c:v>284</c:v>
                </c:pt>
                <c:pt idx="65">
                  <c:v>285</c:v>
                </c:pt>
                <c:pt idx="66">
                  <c:v>286</c:v>
                </c:pt>
                <c:pt idx="67">
                  <c:v>287</c:v>
                </c:pt>
                <c:pt idx="68">
                  <c:v>288</c:v>
                </c:pt>
                <c:pt idx="69">
                  <c:v>289</c:v>
                </c:pt>
                <c:pt idx="70">
                  <c:v>290</c:v>
                </c:pt>
                <c:pt idx="71">
                  <c:v>291</c:v>
                </c:pt>
                <c:pt idx="72">
                  <c:v>292</c:v>
                </c:pt>
                <c:pt idx="73">
                  <c:v>293</c:v>
                </c:pt>
                <c:pt idx="74">
                  <c:v>294</c:v>
                </c:pt>
                <c:pt idx="75">
                  <c:v>295</c:v>
                </c:pt>
                <c:pt idx="76">
                  <c:v>296</c:v>
                </c:pt>
                <c:pt idx="77">
                  <c:v>297</c:v>
                </c:pt>
                <c:pt idx="78">
                  <c:v>298</c:v>
                </c:pt>
                <c:pt idx="79">
                  <c:v>299</c:v>
                </c:pt>
                <c:pt idx="80">
                  <c:v>300</c:v>
                </c:pt>
                <c:pt idx="81">
                  <c:v>301</c:v>
                </c:pt>
                <c:pt idx="82">
                  <c:v>302</c:v>
                </c:pt>
                <c:pt idx="83">
                  <c:v>303</c:v>
                </c:pt>
                <c:pt idx="84">
                  <c:v>304</c:v>
                </c:pt>
                <c:pt idx="85">
                  <c:v>305</c:v>
                </c:pt>
                <c:pt idx="86">
                  <c:v>306</c:v>
                </c:pt>
                <c:pt idx="87">
                  <c:v>307</c:v>
                </c:pt>
                <c:pt idx="88">
                  <c:v>308</c:v>
                </c:pt>
                <c:pt idx="89">
                  <c:v>309</c:v>
                </c:pt>
                <c:pt idx="90">
                  <c:v>310</c:v>
                </c:pt>
                <c:pt idx="91">
                  <c:v>311</c:v>
                </c:pt>
                <c:pt idx="92">
                  <c:v>312</c:v>
                </c:pt>
                <c:pt idx="93">
                  <c:v>313</c:v>
                </c:pt>
                <c:pt idx="94">
                  <c:v>314</c:v>
                </c:pt>
                <c:pt idx="95">
                  <c:v>315</c:v>
                </c:pt>
                <c:pt idx="96">
                  <c:v>316</c:v>
                </c:pt>
                <c:pt idx="97">
                  <c:v>317</c:v>
                </c:pt>
                <c:pt idx="98">
                  <c:v>318</c:v>
                </c:pt>
                <c:pt idx="99">
                  <c:v>319</c:v>
                </c:pt>
                <c:pt idx="100">
                  <c:v>320</c:v>
                </c:pt>
                <c:pt idx="101">
                  <c:v>321</c:v>
                </c:pt>
                <c:pt idx="102">
                  <c:v>322</c:v>
                </c:pt>
                <c:pt idx="103">
                  <c:v>323</c:v>
                </c:pt>
                <c:pt idx="104">
                  <c:v>324</c:v>
                </c:pt>
                <c:pt idx="105">
                  <c:v>325</c:v>
                </c:pt>
                <c:pt idx="106">
                  <c:v>326</c:v>
                </c:pt>
                <c:pt idx="107">
                  <c:v>327</c:v>
                </c:pt>
                <c:pt idx="108">
                  <c:v>328</c:v>
                </c:pt>
                <c:pt idx="109">
                  <c:v>329</c:v>
                </c:pt>
                <c:pt idx="110">
                  <c:v>330</c:v>
                </c:pt>
                <c:pt idx="111">
                  <c:v>331</c:v>
                </c:pt>
                <c:pt idx="112">
                  <c:v>332</c:v>
                </c:pt>
                <c:pt idx="113">
                  <c:v>333</c:v>
                </c:pt>
                <c:pt idx="114">
                  <c:v>334</c:v>
                </c:pt>
                <c:pt idx="115">
                  <c:v>335</c:v>
                </c:pt>
                <c:pt idx="116">
                  <c:v>336</c:v>
                </c:pt>
                <c:pt idx="117">
                  <c:v>337</c:v>
                </c:pt>
                <c:pt idx="118">
                  <c:v>338</c:v>
                </c:pt>
                <c:pt idx="119">
                  <c:v>339</c:v>
                </c:pt>
                <c:pt idx="120">
                  <c:v>340</c:v>
                </c:pt>
                <c:pt idx="121">
                  <c:v>341</c:v>
                </c:pt>
                <c:pt idx="122">
                  <c:v>342</c:v>
                </c:pt>
                <c:pt idx="123">
                  <c:v>343</c:v>
                </c:pt>
                <c:pt idx="124">
                  <c:v>344</c:v>
                </c:pt>
                <c:pt idx="125">
                  <c:v>345</c:v>
                </c:pt>
                <c:pt idx="126">
                  <c:v>346</c:v>
                </c:pt>
                <c:pt idx="127">
                  <c:v>347</c:v>
                </c:pt>
                <c:pt idx="128">
                  <c:v>348</c:v>
                </c:pt>
                <c:pt idx="129">
                  <c:v>349</c:v>
                </c:pt>
                <c:pt idx="130">
                  <c:v>350</c:v>
                </c:pt>
                <c:pt idx="131">
                  <c:v>351</c:v>
                </c:pt>
                <c:pt idx="132">
                  <c:v>352</c:v>
                </c:pt>
                <c:pt idx="133">
                  <c:v>353</c:v>
                </c:pt>
                <c:pt idx="134">
                  <c:v>354</c:v>
                </c:pt>
                <c:pt idx="135">
                  <c:v>355</c:v>
                </c:pt>
                <c:pt idx="136">
                  <c:v>356</c:v>
                </c:pt>
                <c:pt idx="137">
                  <c:v>357</c:v>
                </c:pt>
                <c:pt idx="138">
                  <c:v>358</c:v>
                </c:pt>
                <c:pt idx="139">
                  <c:v>359</c:v>
                </c:pt>
                <c:pt idx="140">
                  <c:v>360</c:v>
                </c:pt>
                <c:pt idx="141">
                  <c:v>361</c:v>
                </c:pt>
                <c:pt idx="142">
                  <c:v>362</c:v>
                </c:pt>
                <c:pt idx="143">
                  <c:v>363</c:v>
                </c:pt>
                <c:pt idx="144">
                  <c:v>364</c:v>
                </c:pt>
                <c:pt idx="145">
                  <c:v>365</c:v>
                </c:pt>
                <c:pt idx="146">
                  <c:v>366</c:v>
                </c:pt>
                <c:pt idx="147">
                  <c:v>367</c:v>
                </c:pt>
                <c:pt idx="148">
                  <c:v>368</c:v>
                </c:pt>
                <c:pt idx="149">
                  <c:v>369</c:v>
                </c:pt>
                <c:pt idx="150">
                  <c:v>370</c:v>
                </c:pt>
                <c:pt idx="151">
                  <c:v>371</c:v>
                </c:pt>
                <c:pt idx="152">
                  <c:v>372</c:v>
                </c:pt>
                <c:pt idx="153">
                  <c:v>373</c:v>
                </c:pt>
                <c:pt idx="154">
                  <c:v>374</c:v>
                </c:pt>
                <c:pt idx="155">
                  <c:v>375</c:v>
                </c:pt>
                <c:pt idx="156">
                  <c:v>376</c:v>
                </c:pt>
                <c:pt idx="157">
                  <c:v>377</c:v>
                </c:pt>
                <c:pt idx="158">
                  <c:v>378</c:v>
                </c:pt>
                <c:pt idx="159">
                  <c:v>379</c:v>
                </c:pt>
                <c:pt idx="160">
                  <c:v>380</c:v>
                </c:pt>
                <c:pt idx="161">
                  <c:v>381</c:v>
                </c:pt>
                <c:pt idx="162">
                  <c:v>382</c:v>
                </c:pt>
                <c:pt idx="163">
                  <c:v>383</c:v>
                </c:pt>
                <c:pt idx="164">
                  <c:v>384</c:v>
                </c:pt>
                <c:pt idx="165">
                  <c:v>385</c:v>
                </c:pt>
                <c:pt idx="166">
                  <c:v>386</c:v>
                </c:pt>
                <c:pt idx="167">
                  <c:v>387</c:v>
                </c:pt>
                <c:pt idx="168">
                  <c:v>388</c:v>
                </c:pt>
                <c:pt idx="169">
                  <c:v>389</c:v>
                </c:pt>
                <c:pt idx="170">
                  <c:v>390</c:v>
                </c:pt>
                <c:pt idx="171">
                  <c:v>391</c:v>
                </c:pt>
                <c:pt idx="172">
                  <c:v>392</c:v>
                </c:pt>
                <c:pt idx="173">
                  <c:v>393</c:v>
                </c:pt>
                <c:pt idx="174">
                  <c:v>394</c:v>
                </c:pt>
                <c:pt idx="175">
                  <c:v>395</c:v>
                </c:pt>
                <c:pt idx="176">
                  <c:v>396</c:v>
                </c:pt>
                <c:pt idx="177">
                  <c:v>397</c:v>
                </c:pt>
                <c:pt idx="178">
                  <c:v>398</c:v>
                </c:pt>
                <c:pt idx="179">
                  <c:v>399</c:v>
                </c:pt>
                <c:pt idx="180">
                  <c:v>400</c:v>
                </c:pt>
              </c:numCache>
            </c:numRef>
          </c:xVal>
          <c:yVal>
            <c:numRef>
              <c:f>Sheet1!$K$7:$K$187</c:f>
              <c:numCache>
                <c:formatCode>General</c:formatCode>
                <c:ptCount val="181"/>
                <c:pt idx="0">
                  <c:v>1.8050999999999999</c:v>
                </c:pt>
                <c:pt idx="1">
                  <c:v>1.8546</c:v>
                </c:pt>
                <c:pt idx="2">
                  <c:v>1.9087000000000001</c:v>
                </c:pt>
                <c:pt idx="3">
                  <c:v>1.9674</c:v>
                </c:pt>
                <c:pt idx="4">
                  <c:v>2.0257000000000001</c:v>
                </c:pt>
                <c:pt idx="5">
                  <c:v>2.0846</c:v>
                </c:pt>
                <c:pt idx="6">
                  <c:v>2.1486000000000001</c:v>
                </c:pt>
                <c:pt idx="7">
                  <c:v>2.2101000000000002</c:v>
                </c:pt>
                <c:pt idx="8">
                  <c:v>2.2690999999999999</c:v>
                </c:pt>
                <c:pt idx="9">
                  <c:v>2.3281000000000001</c:v>
                </c:pt>
                <c:pt idx="10">
                  <c:v>2.3887999999999998</c:v>
                </c:pt>
                <c:pt idx="11">
                  <c:v>2.4453999999999998</c:v>
                </c:pt>
                <c:pt idx="12">
                  <c:v>2.4912000000000001</c:v>
                </c:pt>
                <c:pt idx="13">
                  <c:v>2.5316000000000001</c:v>
                </c:pt>
                <c:pt idx="14">
                  <c:v>2.5798000000000001</c:v>
                </c:pt>
                <c:pt idx="15">
                  <c:v>2.6242999999999999</c:v>
                </c:pt>
                <c:pt idx="16">
                  <c:v>2.6568999999999998</c:v>
                </c:pt>
                <c:pt idx="17">
                  <c:v>2.6932</c:v>
                </c:pt>
                <c:pt idx="18">
                  <c:v>2.7342</c:v>
                </c:pt>
                <c:pt idx="19">
                  <c:v>2.7667000000000002</c:v>
                </c:pt>
                <c:pt idx="20">
                  <c:v>2.7829999999999999</c:v>
                </c:pt>
                <c:pt idx="21">
                  <c:v>2.8140000000000001</c:v>
                </c:pt>
                <c:pt idx="22">
                  <c:v>2.8498999999999999</c:v>
                </c:pt>
                <c:pt idx="23">
                  <c:v>2.8631000000000002</c:v>
                </c:pt>
                <c:pt idx="24">
                  <c:v>2.8738000000000001</c:v>
                </c:pt>
                <c:pt idx="25">
                  <c:v>2.8767</c:v>
                </c:pt>
                <c:pt idx="26">
                  <c:v>2.8592</c:v>
                </c:pt>
                <c:pt idx="27">
                  <c:v>2.8315999999999999</c:v>
                </c:pt>
                <c:pt idx="28">
                  <c:v>2.8006000000000002</c:v>
                </c:pt>
                <c:pt idx="29">
                  <c:v>2.7639</c:v>
                </c:pt>
                <c:pt idx="30">
                  <c:v>2.7446000000000002</c:v>
                </c:pt>
                <c:pt idx="31">
                  <c:v>2.7195</c:v>
                </c:pt>
                <c:pt idx="32">
                  <c:v>2.6903000000000001</c:v>
                </c:pt>
                <c:pt idx="33">
                  <c:v>2.6526000000000001</c:v>
                </c:pt>
                <c:pt idx="34">
                  <c:v>2.6072000000000002</c:v>
                </c:pt>
                <c:pt idx="35">
                  <c:v>2.5474999999999999</c:v>
                </c:pt>
                <c:pt idx="36">
                  <c:v>2.4689000000000001</c:v>
                </c:pt>
                <c:pt idx="37">
                  <c:v>2.3904999999999998</c:v>
                </c:pt>
                <c:pt idx="38">
                  <c:v>2.3292000000000002</c:v>
                </c:pt>
                <c:pt idx="39">
                  <c:v>2.2799999999999998</c:v>
                </c:pt>
                <c:pt idx="40">
                  <c:v>2.2404000000000002</c:v>
                </c:pt>
                <c:pt idx="41">
                  <c:v>2.2071000000000001</c:v>
                </c:pt>
                <c:pt idx="42">
                  <c:v>2.1825000000000001</c:v>
                </c:pt>
                <c:pt idx="43">
                  <c:v>2.1661000000000001</c:v>
                </c:pt>
                <c:pt idx="44">
                  <c:v>2.1522999999999999</c:v>
                </c:pt>
                <c:pt idx="45">
                  <c:v>2.141</c:v>
                </c:pt>
                <c:pt idx="46">
                  <c:v>2.1419000000000001</c:v>
                </c:pt>
                <c:pt idx="47">
                  <c:v>2.1448999999999998</c:v>
                </c:pt>
                <c:pt idx="48">
                  <c:v>2.1444999999999999</c:v>
                </c:pt>
                <c:pt idx="49">
                  <c:v>2.1440000000000001</c:v>
                </c:pt>
                <c:pt idx="50">
                  <c:v>2.1473</c:v>
                </c:pt>
                <c:pt idx="51">
                  <c:v>2.1547000000000001</c:v>
                </c:pt>
                <c:pt idx="52">
                  <c:v>2.1539999999999999</c:v>
                </c:pt>
                <c:pt idx="53">
                  <c:v>2.145</c:v>
                </c:pt>
                <c:pt idx="54">
                  <c:v>2.1301999999999999</c:v>
                </c:pt>
                <c:pt idx="55">
                  <c:v>2.0949</c:v>
                </c:pt>
                <c:pt idx="56">
                  <c:v>2.0512000000000001</c:v>
                </c:pt>
                <c:pt idx="57">
                  <c:v>2.0127000000000002</c:v>
                </c:pt>
                <c:pt idx="58">
                  <c:v>1.9787999999999999</c:v>
                </c:pt>
                <c:pt idx="59">
                  <c:v>1.9494</c:v>
                </c:pt>
                <c:pt idx="60">
                  <c:v>1.9168000000000001</c:v>
                </c:pt>
                <c:pt idx="61">
                  <c:v>1.8761000000000001</c:v>
                </c:pt>
                <c:pt idx="62">
                  <c:v>1.8237000000000001</c:v>
                </c:pt>
                <c:pt idx="63">
                  <c:v>1.7501</c:v>
                </c:pt>
                <c:pt idx="64">
                  <c:v>1.6598999999999999</c:v>
                </c:pt>
                <c:pt idx="65">
                  <c:v>1.5611999999999999</c:v>
                </c:pt>
                <c:pt idx="66">
                  <c:v>1.4611000000000001</c:v>
                </c:pt>
                <c:pt idx="67">
                  <c:v>1.367</c:v>
                </c:pt>
                <c:pt idx="68">
                  <c:v>1.2818000000000001</c:v>
                </c:pt>
                <c:pt idx="69">
                  <c:v>1.2081999999999999</c:v>
                </c:pt>
                <c:pt idx="70">
                  <c:v>1.1456999999999999</c:v>
                </c:pt>
                <c:pt idx="71">
                  <c:v>1.0921000000000001</c:v>
                </c:pt>
                <c:pt idx="72">
                  <c:v>1.0471999999999999</c:v>
                </c:pt>
                <c:pt idx="73">
                  <c:v>1.01</c:v>
                </c:pt>
                <c:pt idx="74">
                  <c:v>0.9798</c:v>
                </c:pt>
                <c:pt idx="75">
                  <c:v>0.9556</c:v>
                </c:pt>
                <c:pt idx="76">
                  <c:v>0.93630000000000002</c:v>
                </c:pt>
                <c:pt idx="77">
                  <c:v>0.92110000000000003</c:v>
                </c:pt>
                <c:pt idx="78">
                  <c:v>0.90969999999999995</c:v>
                </c:pt>
                <c:pt idx="79">
                  <c:v>0.90110000000000001</c:v>
                </c:pt>
                <c:pt idx="80">
                  <c:v>0.89390000000000003</c:v>
                </c:pt>
                <c:pt idx="81">
                  <c:v>0.88790000000000002</c:v>
                </c:pt>
                <c:pt idx="82">
                  <c:v>0.88260000000000005</c:v>
                </c:pt>
                <c:pt idx="83">
                  <c:v>0.87739999999999996</c:v>
                </c:pt>
                <c:pt idx="84">
                  <c:v>0.87180000000000002</c:v>
                </c:pt>
                <c:pt idx="85">
                  <c:v>0.86550000000000005</c:v>
                </c:pt>
                <c:pt idx="86">
                  <c:v>0.85850000000000004</c:v>
                </c:pt>
                <c:pt idx="87">
                  <c:v>0.85040000000000004</c:v>
                </c:pt>
                <c:pt idx="88">
                  <c:v>0.84109999999999996</c:v>
                </c:pt>
                <c:pt idx="89">
                  <c:v>0.83069999999999999</c:v>
                </c:pt>
                <c:pt idx="90">
                  <c:v>0.81920000000000004</c:v>
                </c:pt>
                <c:pt idx="91">
                  <c:v>0.80659999999999998</c:v>
                </c:pt>
                <c:pt idx="92">
                  <c:v>0.79269999999999996</c:v>
                </c:pt>
                <c:pt idx="93">
                  <c:v>0.77749999999999997</c:v>
                </c:pt>
                <c:pt idx="94">
                  <c:v>0.7611</c:v>
                </c:pt>
                <c:pt idx="95">
                  <c:v>0.74350000000000005</c:v>
                </c:pt>
                <c:pt idx="96">
                  <c:v>0.72430000000000005</c:v>
                </c:pt>
                <c:pt idx="97">
                  <c:v>0.70389999999999997</c:v>
                </c:pt>
                <c:pt idx="98">
                  <c:v>0.68230000000000002</c:v>
                </c:pt>
                <c:pt idx="99">
                  <c:v>0.65939999999999999</c:v>
                </c:pt>
                <c:pt idx="100">
                  <c:v>0.63529999999999998</c:v>
                </c:pt>
                <c:pt idx="101">
                  <c:v>0.61040000000000005</c:v>
                </c:pt>
                <c:pt idx="102">
                  <c:v>0.58489999999999998</c:v>
                </c:pt>
                <c:pt idx="103">
                  <c:v>0.55889999999999995</c:v>
                </c:pt>
                <c:pt idx="104">
                  <c:v>0.53269999999999995</c:v>
                </c:pt>
                <c:pt idx="105">
                  <c:v>0.50629999999999997</c:v>
                </c:pt>
                <c:pt idx="106">
                  <c:v>0.47989999999999999</c:v>
                </c:pt>
                <c:pt idx="107">
                  <c:v>0.45300000000000001</c:v>
                </c:pt>
                <c:pt idx="108">
                  <c:v>0.42570000000000002</c:v>
                </c:pt>
                <c:pt idx="109">
                  <c:v>0.39939999999999998</c:v>
                </c:pt>
                <c:pt idx="110">
                  <c:v>0.37380000000000002</c:v>
                </c:pt>
                <c:pt idx="111">
                  <c:v>0.34849999999999998</c:v>
                </c:pt>
                <c:pt idx="112">
                  <c:v>0.32319999999999999</c:v>
                </c:pt>
                <c:pt idx="113">
                  <c:v>0.2984</c:v>
                </c:pt>
                <c:pt idx="114">
                  <c:v>0.2742</c:v>
                </c:pt>
                <c:pt idx="115">
                  <c:v>0.25080000000000002</c:v>
                </c:pt>
                <c:pt idx="116">
                  <c:v>0.22800000000000001</c:v>
                </c:pt>
                <c:pt idx="117">
                  <c:v>0.20599999999999999</c:v>
                </c:pt>
                <c:pt idx="118">
                  <c:v>0.18509999999999999</c:v>
                </c:pt>
                <c:pt idx="119">
                  <c:v>0.16520000000000001</c:v>
                </c:pt>
                <c:pt idx="120">
                  <c:v>0.14649999999999999</c:v>
                </c:pt>
                <c:pt idx="121">
                  <c:v>0.12909999999999999</c:v>
                </c:pt>
                <c:pt idx="122">
                  <c:v>0.11310000000000001</c:v>
                </c:pt>
                <c:pt idx="123">
                  <c:v>9.8500000000000004E-2</c:v>
                </c:pt>
                <c:pt idx="124">
                  <c:v>8.5099999999999995E-2</c:v>
                </c:pt>
                <c:pt idx="125">
                  <c:v>7.3300000000000004E-2</c:v>
                </c:pt>
                <c:pt idx="126">
                  <c:v>6.2700000000000006E-2</c:v>
                </c:pt>
                <c:pt idx="127">
                  <c:v>5.3400000000000003E-2</c:v>
                </c:pt>
                <c:pt idx="128">
                  <c:v>4.5100000000000001E-2</c:v>
                </c:pt>
                <c:pt idx="129">
                  <c:v>3.8100000000000002E-2</c:v>
                </c:pt>
                <c:pt idx="130">
                  <c:v>3.2000000000000001E-2</c:v>
                </c:pt>
                <c:pt idx="131">
                  <c:v>2.6700000000000002E-2</c:v>
                </c:pt>
                <c:pt idx="132">
                  <c:v>2.23E-2</c:v>
                </c:pt>
                <c:pt idx="133">
                  <c:v>1.8599999999999998E-2</c:v>
                </c:pt>
                <c:pt idx="134">
                  <c:v>1.5299999999999999E-2</c:v>
                </c:pt>
                <c:pt idx="135">
                  <c:v>1.24E-2</c:v>
                </c:pt>
                <c:pt idx="136">
                  <c:v>1.01E-2</c:v>
                </c:pt>
                <c:pt idx="137">
                  <c:v>8.2000000000000007E-3</c:v>
                </c:pt>
                <c:pt idx="138">
                  <c:v>6.6E-3</c:v>
                </c:pt>
                <c:pt idx="139">
                  <c:v>5.3E-3</c:v>
                </c:pt>
                <c:pt idx="140">
                  <c:v>4.1999999999999997E-3</c:v>
                </c:pt>
                <c:pt idx="141">
                  <c:v>3.2000000000000002E-3</c:v>
                </c:pt>
                <c:pt idx="142">
                  <c:v>2.5000000000000001E-3</c:v>
                </c:pt>
                <c:pt idx="143">
                  <c:v>2E-3</c:v>
                </c:pt>
                <c:pt idx="144">
                  <c:v>1.4E-3</c:v>
                </c:pt>
                <c:pt idx="145">
                  <c:v>1E-3</c:v>
                </c:pt>
                <c:pt idx="146">
                  <c:v>5.9999999999999995E-4</c:v>
                </c:pt>
                <c:pt idx="147">
                  <c:v>2.9999999999999997E-4</c:v>
                </c:pt>
                <c:pt idx="148">
                  <c:v>1E-4</c:v>
                </c:pt>
                <c:pt idx="149">
                  <c:v>0</c:v>
                </c:pt>
                <c:pt idx="150">
                  <c:v>0</c:v>
                </c:pt>
                <c:pt idx="151">
                  <c:v>0</c:v>
                </c:pt>
                <c:pt idx="152">
                  <c:v>0</c:v>
                </c:pt>
                <c:pt idx="153">
                  <c:v>0</c:v>
                </c:pt>
                <c:pt idx="154">
                  <c:v>0</c:v>
                </c:pt>
                <c:pt idx="155">
                  <c:v>0</c:v>
                </c:pt>
                <c:pt idx="156">
                  <c:v>0</c:v>
                </c:pt>
                <c:pt idx="157">
                  <c:v>-1E-3</c:v>
                </c:pt>
                <c:pt idx="158">
                  <c:v>-1E-3</c:v>
                </c:pt>
                <c:pt idx="159">
                  <c:v>-1E-3</c:v>
                </c:pt>
                <c:pt idx="160">
                  <c:v>-1E-3</c:v>
                </c:pt>
                <c:pt idx="161">
                  <c:v>-1E-3</c:v>
                </c:pt>
                <c:pt idx="162">
                  <c:v>-1E-3</c:v>
                </c:pt>
                <c:pt idx="163">
                  <c:v>-1E-3</c:v>
                </c:pt>
                <c:pt idx="164">
                  <c:v>-1E-3</c:v>
                </c:pt>
                <c:pt idx="165">
                  <c:v>-1E-3</c:v>
                </c:pt>
                <c:pt idx="166">
                  <c:v>-1E-3</c:v>
                </c:pt>
                <c:pt idx="167">
                  <c:v>-1E-3</c:v>
                </c:pt>
                <c:pt idx="168">
                  <c:v>-1E-3</c:v>
                </c:pt>
                <c:pt idx="169">
                  <c:v>-1E-3</c:v>
                </c:pt>
                <c:pt idx="170">
                  <c:v>-1E-3</c:v>
                </c:pt>
                <c:pt idx="171">
                  <c:v>-1E-3</c:v>
                </c:pt>
                <c:pt idx="172">
                  <c:v>-1E-3</c:v>
                </c:pt>
                <c:pt idx="173">
                  <c:v>-1E-3</c:v>
                </c:pt>
                <c:pt idx="174">
                  <c:v>-1E-3</c:v>
                </c:pt>
                <c:pt idx="175">
                  <c:v>-1E-3</c:v>
                </c:pt>
                <c:pt idx="176">
                  <c:v>-2E-3</c:v>
                </c:pt>
                <c:pt idx="177">
                  <c:v>-2E-3</c:v>
                </c:pt>
                <c:pt idx="178">
                  <c:v>-2E-3</c:v>
                </c:pt>
                <c:pt idx="179">
                  <c:v>-1E-3</c:v>
                </c:pt>
                <c:pt idx="180">
                  <c:v>-2E-3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03213824"/>
        <c:axId val="203367552"/>
      </c:scatterChart>
      <c:valAx>
        <c:axId val="203213824"/>
        <c:scaling>
          <c:orientation val="minMax"/>
          <c:max val="350"/>
          <c:min val="240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lv-LV"/>
                  <a:t>Wavelength, nm</a:t>
                </a:r>
              </a:p>
            </c:rich>
          </c:tx>
          <c:layout>
            <c:manualLayout>
              <c:xMode val="edge"/>
              <c:yMode val="edge"/>
              <c:x val="0.43373709536307964"/>
              <c:y val="0.92222222222222217"/>
            </c:manualLayout>
          </c:layout>
          <c:overlay val="0"/>
        </c:title>
        <c:numFmt formatCode="General" sourceLinked="1"/>
        <c:majorTickMark val="cross"/>
        <c:minorTickMark val="none"/>
        <c:tickLblPos val="nextTo"/>
        <c:spPr>
          <a:ln/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lv-LV"/>
          </a:p>
        </c:txPr>
        <c:crossAx val="203367552"/>
        <c:crosses val="autoZero"/>
        <c:crossBetween val="midCat"/>
      </c:valAx>
      <c:valAx>
        <c:axId val="203367552"/>
        <c:scaling>
          <c:orientation val="minMax"/>
          <c:max val="3"/>
          <c:min val="0"/>
        </c:scaling>
        <c:delete val="0"/>
        <c:axPos val="l"/>
        <c:title>
          <c:tx>
            <c:rich>
              <a:bodyPr/>
              <a:lstStyle/>
              <a:p>
                <a:pPr>
                  <a:defRPr/>
                </a:pPr>
                <a:r>
                  <a:rPr lang="lv-LV"/>
                  <a:t>Absorption</a:t>
                </a:r>
                <a:endParaRPr lang="en-US"/>
              </a:p>
            </c:rich>
          </c:tx>
          <c:layout>
            <c:manualLayout>
              <c:xMode val="edge"/>
              <c:yMode val="edge"/>
              <c:x val="3.344814814814815E-2"/>
              <c:y val="0.3394430555555556"/>
            </c:manualLayout>
          </c:layout>
          <c:overlay val="0"/>
        </c:title>
        <c:numFmt formatCode="General" sourceLinked="1"/>
        <c:majorTickMark val="cross"/>
        <c:minorTickMark val="none"/>
        <c:tickLblPos val="nextTo"/>
        <c:spPr>
          <a:ln/>
        </c:spPr>
        <c:txPr>
          <a:bodyPr rot="0" vert="horz"/>
          <a:lstStyle/>
          <a:p>
            <a:pPr>
              <a:defRPr/>
            </a:pPr>
            <a:endParaRPr lang="lv-LV"/>
          </a:p>
        </c:txPr>
        <c:crossAx val="203213824"/>
        <c:crosses val="autoZero"/>
        <c:crossBetween val="midCat"/>
      </c:valAx>
    </c:plotArea>
    <c:legend>
      <c:legendPos val="r"/>
      <c:layout>
        <c:manualLayout>
          <c:xMode val="edge"/>
          <c:yMode val="edge"/>
          <c:x val="0.70664378036091069"/>
          <c:y val="0.10369566538471556"/>
          <c:w val="0.23625046296296293"/>
          <c:h val="0.36848576388888882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000" b="0" i="0" u="none" strike="noStrike" baseline="0">
          <a:solidFill>
            <a:srgbClr val="000000"/>
          </a:solidFill>
          <a:latin typeface="Times New Roman" panose="02020603050405020304" pitchFamily="18" charset="0"/>
          <a:ea typeface="Calibri"/>
          <a:cs typeface="Times New Roman" panose="02020603050405020304" pitchFamily="18" charset="0"/>
        </a:defRPr>
      </a:pPr>
      <a:endParaRPr lang="lv-LV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lv-LV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5182590233545648"/>
          <c:y val="6.4722758067744426E-2"/>
          <c:w val="0.80146463379975608"/>
          <c:h val="0.77857845726744679"/>
        </c:manualLayout>
      </c:layout>
      <c:scatterChart>
        <c:scatterStyle val="smoothMarker"/>
        <c:varyColors val="0"/>
        <c:ser>
          <c:idx val="0"/>
          <c:order val="0"/>
          <c:tx>
            <c:v>THF</c:v>
          </c:tx>
          <c:spPr>
            <a:ln>
              <a:solidFill>
                <a:srgbClr val="FF07D0"/>
              </a:solidFill>
            </a:ln>
          </c:spPr>
          <c:marker>
            <c:symbol val="none"/>
          </c:marker>
          <c:xVal>
            <c:numRef>
              <c:f>Sheet1!$D$8:$D$273</c:f>
              <c:numCache>
                <c:formatCode>General</c:formatCode>
                <c:ptCount val="266"/>
                <c:pt idx="0">
                  <c:v>325</c:v>
                </c:pt>
                <c:pt idx="1">
                  <c:v>326</c:v>
                </c:pt>
                <c:pt idx="2">
                  <c:v>327</c:v>
                </c:pt>
                <c:pt idx="3">
                  <c:v>328</c:v>
                </c:pt>
                <c:pt idx="4">
                  <c:v>329</c:v>
                </c:pt>
                <c:pt idx="5">
                  <c:v>330</c:v>
                </c:pt>
                <c:pt idx="6">
                  <c:v>331</c:v>
                </c:pt>
                <c:pt idx="7">
                  <c:v>332</c:v>
                </c:pt>
                <c:pt idx="8">
                  <c:v>333</c:v>
                </c:pt>
                <c:pt idx="9">
                  <c:v>334</c:v>
                </c:pt>
                <c:pt idx="10">
                  <c:v>335</c:v>
                </c:pt>
                <c:pt idx="11">
                  <c:v>336</c:v>
                </c:pt>
                <c:pt idx="12">
                  <c:v>337</c:v>
                </c:pt>
                <c:pt idx="13">
                  <c:v>338</c:v>
                </c:pt>
                <c:pt idx="14">
                  <c:v>339</c:v>
                </c:pt>
                <c:pt idx="15">
                  <c:v>340</c:v>
                </c:pt>
                <c:pt idx="16">
                  <c:v>341</c:v>
                </c:pt>
                <c:pt idx="17">
                  <c:v>342</c:v>
                </c:pt>
                <c:pt idx="18">
                  <c:v>343</c:v>
                </c:pt>
                <c:pt idx="19">
                  <c:v>344</c:v>
                </c:pt>
                <c:pt idx="20">
                  <c:v>345</c:v>
                </c:pt>
                <c:pt idx="21">
                  <c:v>346</c:v>
                </c:pt>
                <c:pt idx="22">
                  <c:v>347</c:v>
                </c:pt>
                <c:pt idx="23">
                  <c:v>348</c:v>
                </c:pt>
                <c:pt idx="24">
                  <c:v>349</c:v>
                </c:pt>
                <c:pt idx="25">
                  <c:v>350</c:v>
                </c:pt>
                <c:pt idx="26">
                  <c:v>351</c:v>
                </c:pt>
                <c:pt idx="27">
                  <c:v>352</c:v>
                </c:pt>
                <c:pt idx="28">
                  <c:v>353</c:v>
                </c:pt>
                <c:pt idx="29">
                  <c:v>354</c:v>
                </c:pt>
                <c:pt idx="30">
                  <c:v>355</c:v>
                </c:pt>
                <c:pt idx="31">
                  <c:v>356</c:v>
                </c:pt>
                <c:pt idx="32">
                  <c:v>357</c:v>
                </c:pt>
                <c:pt idx="33">
                  <c:v>358</c:v>
                </c:pt>
                <c:pt idx="34">
                  <c:v>359</c:v>
                </c:pt>
                <c:pt idx="35">
                  <c:v>360</c:v>
                </c:pt>
                <c:pt idx="36">
                  <c:v>361</c:v>
                </c:pt>
                <c:pt idx="37">
                  <c:v>362</c:v>
                </c:pt>
                <c:pt idx="38">
                  <c:v>363</c:v>
                </c:pt>
                <c:pt idx="39">
                  <c:v>364</c:v>
                </c:pt>
                <c:pt idx="40">
                  <c:v>365</c:v>
                </c:pt>
                <c:pt idx="41">
                  <c:v>366</c:v>
                </c:pt>
                <c:pt idx="42">
                  <c:v>367</c:v>
                </c:pt>
                <c:pt idx="43">
                  <c:v>368</c:v>
                </c:pt>
                <c:pt idx="44">
                  <c:v>369</c:v>
                </c:pt>
                <c:pt idx="45">
                  <c:v>370</c:v>
                </c:pt>
                <c:pt idx="46">
                  <c:v>371</c:v>
                </c:pt>
                <c:pt idx="47">
                  <c:v>372</c:v>
                </c:pt>
                <c:pt idx="48">
                  <c:v>373</c:v>
                </c:pt>
                <c:pt idx="49">
                  <c:v>374</c:v>
                </c:pt>
                <c:pt idx="50">
                  <c:v>375</c:v>
                </c:pt>
                <c:pt idx="51">
                  <c:v>376</c:v>
                </c:pt>
                <c:pt idx="52">
                  <c:v>377</c:v>
                </c:pt>
                <c:pt idx="53">
                  <c:v>378</c:v>
                </c:pt>
                <c:pt idx="54">
                  <c:v>379</c:v>
                </c:pt>
                <c:pt idx="55">
                  <c:v>380</c:v>
                </c:pt>
                <c:pt idx="56">
                  <c:v>381</c:v>
                </c:pt>
                <c:pt idx="57">
                  <c:v>382</c:v>
                </c:pt>
                <c:pt idx="58">
                  <c:v>383</c:v>
                </c:pt>
                <c:pt idx="59">
                  <c:v>384</c:v>
                </c:pt>
                <c:pt idx="60">
                  <c:v>385</c:v>
                </c:pt>
                <c:pt idx="61">
                  <c:v>386</c:v>
                </c:pt>
                <c:pt idx="62">
                  <c:v>387</c:v>
                </c:pt>
                <c:pt idx="63">
                  <c:v>388</c:v>
                </c:pt>
                <c:pt idx="64">
                  <c:v>389</c:v>
                </c:pt>
                <c:pt idx="65">
                  <c:v>390</c:v>
                </c:pt>
                <c:pt idx="66">
                  <c:v>391</c:v>
                </c:pt>
                <c:pt idx="67">
                  <c:v>392</c:v>
                </c:pt>
                <c:pt idx="68">
                  <c:v>393</c:v>
                </c:pt>
                <c:pt idx="69">
                  <c:v>394</c:v>
                </c:pt>
                <c:pt idx="70">
                  <c:v>395</c:v>
                </c:pt>
                <c:pt idx="71">
                  <c:v>396</c:v>
                </c:pt>
                <c:pt idx="72">
                  <c:v>397</c:v>
                </c:pt>
                <c:pt idx="73">
                  <c:v>398</c:v>
                </c:pt>
                <c:pt idx="74">
                  <c:v>399</c:v>
                </c:pt>
                <c:pt idx="75">
                  <c:v>400</c:v>
                </c:pt>
                <c:pt idx="76">
                  <c:v>401</c:v>
                </c:pt>
                <c:pt idx="77">
                  <c:v>402</c:v>
                </c:pt>
                <c:pt idx="78">
                  <c:v>403</c:v>
                </c:pt>
                <c:pt idx="79">
                  <c:v>404</c:v>
                </c:pt>
                <c:pt idx="80">
                  <c:v>405</c:v>
                </c:pt>
                <c:pt idx="81">
                  <c:v>406</c:v>
                </c:pt>
                <c:pt idx="82">
                  <c:v>407</c:v>
                </c:pt>
                <c:pt idx="83">
                  <c:v>408</c:v>
                </c:pt>
                <c:pt idx="84">
                  <c:v>409</c:v>
                </c:pt>
                <c:pt idx="85">
                  <c:v>410</c:v>
                </c:pt>
                <c:pt idx="86">
                  <c:v>411</c:v>
                </c:pt>
                <c:pt idx="87">
                  <c:v>412</c:v>
                </c:pt>
                <c:pt idx="88">
                  <c:v>413</c:v>
                </c:pt>
                <c:pt idx="89">
                  <c:v>414</c:v>
                </c:pt>
                <c:pt idx="90">
                  <c:v>415</c:v>
                </c:pt>
                <c:pt idx="91">
                  <c:v>416</c:v>
                </c:pt>
                <c:pt idx="92">
                  <c:v>417</c:v>
                </c:pt>
                <c:pt idx="93">
                  <c:v>418</c:v>
                </c:pt>
                <c:pt idx="94">
                  <c:v>419</c:v>
                </c:pt>
                <c:pt idx="95">
                  <c:v>420</c:v>
                </c:pt>
                <c:pt idx="96">
                  <c:v>421</c:v>
                </c:pt>
                <c:pt idx="97">
                  <c:v>422</c:v>
                </c:pt>
                <c:pt idx="98">
                  <c:v>423</c:v>
                </c:pt>
                <c:pt idx="99">
                  <c:v>424</c:v>
                </c:pt>
                <c:pt idx="100">
                  <c:v>425</c:v>
                </c:pt>
                <c:pt idx="101">
                  <c:v>426</c:v>
                </c:pt>
                <c:pt idx="102">
                  <c:v>427</c:v>
                </c:pt>
                <c:pt idx="103">
                  <c:v>428</c:v>
                </c:pt>
                <c:pt idx="104">
                  <c:v>429</c:v>
                </c:pt>
                <c:pt idx="105">
                  <c:v>430</c:v>
                </c:pt>
                <c:pt idx="106">
                  <c:v>431</c:v>
                </c:pt>
                <c:pt idx="107">
                  <c:v>432</c:v>
                </c:pt>
                <c:pt idx="108">
                  <c:v>433</c:v>
                </c:pt>
                <c:pt idx="109">
                  <c:v>434</c:v>
                </c:pt>
                <c:pt idx="110">
                  <c:v>435</c:v>
                </c:pt>
                <c:pt idx="111">
                  <c:v>436</c:v>
                </c:pt>
                <c:pt idx="112">
                  <c:v>437</c:v>
                </c:pt>
                <c:pt idx="113">
                  <c:v>438</c:v>
                </c:pt>
                <c:pt idx="114">
                  <c:v>439</c:v>
                </c:pt>
                <c:pt idx="115">
                  <c:v>440</c:v>
                </c:pt>
                <c:pt idx="116">
                  <c:v>441</c:v>
                </c:pt>
                <c:pt idx="117">
                  <c:v>442</c:v>
                </c:pt>
                <c:pt idx="118">
                  <c:v>443</c:v>
                </c:pt>
                <c:pt idx="119">
                  <c:v>444</c:v>
                </c:pt>
                <c:pt idx="120">
                  <c:v>445</c:v>
                </c:pt>
                <c:pt idx="121">
                  <c:v>446</c:v>
                </c:pt>
                <c:pt idx="122">
                  <c:v>447</c:v>
                </c:pt>
                <c:pt idx="123">
                  <c:v>448</c:v>
                </c:pt>
                <c:pt idx="124">
                  <c:v>449</c:v>
                </c:pt>
                <c:pt idx="125">
                  <c:v>450</c:v>
                </c:pt>
                <c:pt idx="126">
                  <c:v>451</c:v>
                </c:pt>
                <c:pt idx="127">
                  <c:v>452</c:v>
                </c:pt>
                <c:pt idx="128">
                  <c:v>453</c:v>
                </c:pt>
                <c:pt idx="129">
                  <c:v>454</c:v>
                </c:pt>
                <c:pt idx="130">
                  <c:v>455</c:v>
                </c:pt>
                <c:pt idx="131">
                  <c:v>456</c:v>
                </c:pt>
                <c:pt idx="132">
                  <c:v>457</c:v>
                </c:pt>
                <c:pt idx="133">
                  <c:v>458</c:v>
                </c:pt>
                <c:pt idx="134">
                  <c:v>459</c:v>
                </c:pt>
                <c:pt idx="135">
                  <c:v>460</c:v>
                </c:pt>
                <c:pt idx="136">
                  <c:v>461</c:v>
                </c:pt>
                <c:pt idx="137">
                  <c:v>462</c:v>
                </c:pt>
                <c:pt idx="138">
                  <c:v>463</c:v>
                </c:pt>
                <c:pt idx="139">
                  <c:v>464</c:v>
                </c:pt>
                <c:pt idx="140">
                  <c:v>465</c:v>
                </c:pt>
                <c:pt idx="141">
                  <c:v>466</c:v>
                </c:pt>
                <c:pt idx="142">
                  <c:v>467</c:v>
                </c:pt>
                <c:pt idx="143">
                  <c:v>468</c:v>
                </c:pt>
                <c:pt idx="144">
                  <c:v>469</c:v>
                </c:pt>
                <c:pt idx="145">
                  <c:v>470</c:v>
                </c:pt>
                <c:pt idx="146">
                  <c:v>471</c:v>
                </c:pt>
                <c:pt idx="147">
                  <c:v>472</c:v>
                </c:pt>
                <c:pt idx="148">
                  <c:v>473</c:v>
                </c:pt>
                <c:pt idx="149">
                  <c:v>474</c:v>
                </c:pt>
                <c:pt idx="150">
                  <c:v>475</c:v>
                </c:pt>
                <c:pt idx="151">
                  <c:v>476</c:v>
                </c:pt>
                <c:pt idx="152">
                  <c:v>477</c:v>
                </c:pt>
                <c:pt idx="153">
                  <c:v>478</c:v>
                </c:pt>
                <c:pt idx="154">
                  <c:v>479</c:v>
                </c:pt>
                <c:pt idx="155">
                  <c:v>480</c:v>
                </c:pt>
                <c:pt idx="156">
                  <c:v>481</c:v>
                </c:pt>
                <c:pt idx="157">
                  <c:v>482</c:v>
                </c:pt>
                <c:pt idx="158">
                  <c:v>483</c:v>
                </c:pt>
                <c:pt idx="159">
                  <c:v>484</c:v>
                </c:pt>
                <c:pt idx="160">
                  <c:v>485</c:v>
                </c:pt>
                <c:pt idx="161">
                  <c:v>486</c:v>
                </c:pt>
                <c:pt idx="162">
                  <c:v>487</c:v>
                </c:pt>
                <c:pt idx="163">
                  <c:v>488</c:v>
                </c:pt>
                <c:pt idx="164">
                  <c:v>489</c:v>
                </c:pt>
                <c:pt idx="165">
                  <c:v>490</c:v>
                </c:pt>
                <c:pt idx="166">
                  <c:v>491</c:v>
                </c:pt>
                <c:pt idx="167">
                  <c:v>492</c:v>
                </c:pt>
                <c:pt idx="168">
                  <c:v>493</c:v>
                </c:pt>
                <c:pt idx="169">
                  <c:v>494</c:v>
                </c:pt>
                <c:pt idx="170">
                  <c:v>495</c:v>
                </c:pt>
                <c:pt idx="171">
                  <c:v>496</c:v>
                </c:pt>
                <c:pt idx="172">
                  <c:v>497</c:v>
                </c:pt>
                <c:pt idx="173">
                  <c:v>498</c:v>
                </c:pt>
                <c:pt idx="174">
                  <c:v>499</c:v>
                </c:pt>
                <c:pt idx="175">
                  <c:v>500</c:v>
                </c:pt>
                <c:pt idx="176">
                  <c:v>501</c:v>
                </c:pt>
                <c:pt idx="177">
                  <c:v>502</c:v>
                </c:pt>
                <c:pt idx="178">
                  <c:v>503</c:v>
                </c:pt>
                <c:pt idx="179">
                  <c:v>504</c:v>
                </c:pt>
                <c:pt idx="180">
                  <c:v>505</c:v>
                </c:pt>
                <c:pt idx="181">
                  <c:v>506</c:v>
                </c:pt>
                <c:pt idx="182">
                  <c:v>507</c:v>
                </c:pt>
                <c:pt idx="183">
                  <c:v>508</c:v>
                </c:pt>
                <c:pt idx="184">
                  <c:v>509</c:v>
                </c:pt>
                <c:pt idx="185">
                  <c:v>510</c:v>
                </c:pt>
                <c:pt idx="186">
                  <c:v>511</c:v>
                </c:pt>
                <c:pt idx="187">
                  <c:v>512</c:v>
                </c:pt>
                <c:pt idx="188">
                  <c:v>513</c:v>
                </c:pt>
                <c:pt idx="189">
                  <c:v>514</c:v>
                </c:pt>
                <c:pt idx="190">
                  <c:v>515</c:v>
                </c:pt>
                <c:pt idx="191">
                  <c:v>516</c:v>
                </c:pt>
                <c:pt idx="192">
                  <c:v>517</c:v>
                </c:pt>
                <c:pt idx="193">
                  <c:v>518</c:v>
                </c:pt>
                <c:pt idx="194">
                  <c:v>519</c:v>
                </c:pt>
                <c:pt idx="195">
                  <c:v>520</c:v>
                </c:pt>
                <c:pt idx="196">
                  <c:v>521</c:v>
                </c:pt>
                <c:pt idx="197">
                  <c:v>522</c:v>
                </c:pt>
                <c:pt idx="198">
                  <c:v>523</c:v>
                </c:pt>
                <c:pt idx="199">
                  <c:v>524</c:v>
                </c:pt>
                <c:pt idx="200">
                  <c:v>525</c:v>
                </c:pt>
                <c:pt idx="201">
                  <c:v>526</c:v>
                </c:pt>
                <c:pt idx="202">
                  <c:v>527</c:v>
                </c:pt>
                <c:pt idx="203">
                  <c:v>528</c:v>
                </c:pt>
                <c:pt idx="204">
                  <c:v>529</c:v>
                </c:pt>
                <c:pt idx="205">
                  <c:v>530</c:v>
                </c:pt>
                <c:pt idx="206">
                  <c:v>531</c:v>
                </c:pt>
                <c:pt idx="207">
                  <c:v>532</c:v>
                </c:pt>
                <c:pt idx="208">
                  <c:v>533</c:v>
                </c:pt>
                <c:pt idx="209">
                  <c:v>534</c:v>
                </c:pt>
                <c:pt idx="210">
                  <c:v>535</c:v>
                </c:pt>
                <c:pt idx="211">
                  <c:v>536</c:v>
                </c:pt>
                <c:pt idx="212">
                  <c:v>537</c:v>
                </c:pt>
                <c:pt idx="213">
                  <c:v>538</c:v>
                </c:pt>
                <c:pt idx="214">
                  <c:v>539</c:v>
                </c:pt>
                <c:pt idx="215">
                  <c:v>540</c:v>
                </c:pt>
                <c:pt idx="216">
                  <c:v>541</c:v>
                </c:pt>
                <c:pt idx="217">
                  <c:v>542</c:v>
                </c:pt>
                <c:pt idx="218">
                  <c:v>543</c:v>
                </c:pt>
                <c:pt idx="219">
                  <c:v>544</c:v>
                </c:pt>
                <c:pt idx="220">
                  <c:v>545</c:v>
                </c:pt>
                <c:pt idx="221">
                  <c:v>546</c:v>
                </c:pt>
                <c:pt idx="222">
                  <c:v>547</c:v>
                </c:pt>
                <c:pt idx="223">
                  <c:v>548</c:v>
                </c:pt>
                <c:pt idx="224">
                  <c:v>549</c:v>
                </c:pt>
                <c:pt idx="225">
                  <c:v>550</c:v>
                </c:pt>
                <c:pt idx="226">
                  <c:v>551</c:v>
                </c:pt>
                <c:pt idx="227">
                  <c:v>552</c:v>
                </c:pt>
                <c:pt idx="228">
                  <c:v>553</c:v>
                </c:pt>
                <c:pt idx="229">
                  <c:v>554</c:v>
                </c:pt>
                <c:pt idx="230">
                  <c:v>555</c:v>
                </c:pt>
                <c:pt idx="231">
                  <c:v>556</c:v>
                </c:pt>
                <c:pt idx="232">
                  <c:v>557</c:v>
                </c:pt>
                <c:pt idx="233">
                  <c:v>558</c:v>
                </c:pt>
                <c:pt idx="234">
                  <c:v>559</c:v>
                </c:pt>
                <c:pt idx="235">
                  <c:v>560</c:v>
                </c:pt>
                <c:pt idx="236">
                  <c:v>561</c:v>
                </c:pt>
                <c:pt idx="237">
                  <c:v>562</c:v>
                </c:pt>
                <c:pt idx="238">
                  <c:v>563</c:v>
                </c:pt>
                <c:pt idx="239">
                  <c:v>564</c:v>
                </c:pt>
                <c:pt idx="240">
                  <c:v>565</c:v>
                </c:pt>
                <c:pt idx="241">
                  <c:v>566</c:v>
                </c:pt>
                <c:pt idx="242">
                  <c:v>567</c:v>
                </c:pt>
                <c:pt idx="243">
                  <c:v>568</c:v>
                </c:pt>
                <c:pt idx="244">
                  <c:v>569</c:v>
                </c:pt>
                <c:pt idx="245">
                  <c:v>570</c:v>
                </c:pt>
                <c:pt idx="246">
                  <c:v>571</c:v>
                </c:pt>
                <c:pt idx="247">
                  <c:v>572</c:v>
                </c:pt>
                <c:pt idx="248">
                  <c:v>573</c:v>
                </c:pt>
                <c:pt idx="249">
                  <c:v>574</c:v>
                </c:pt>
                <c:pt idx="250">
                  <c:v>575</c:v>
                </c:pt>
                <c:pt idx="251">
                  <c:v>576</c:v>
                </c:pt>
                <c:pt idx="252">
                  <c:v>577</c:v>
                </c:pt>
                <c:pt idx="253">
                  <c:v>578</c:v>
                </c:pt>
                <c:pt idx="254">
                  <c:v>579</c:v>
                </c:pt>
                <c:pt idx="255">
                  <c:v>580</c:v>
                </c:pt>
                <c:pt idx="256">
                  <c:v>581</c:v>
                </c:pt>
                <c:pt idx="257">
                  <c:v>582</c:v>
                </c:pt>
                <c:pt idx="258">
                  <c:v>583</c:v>
                </c:pt>
                <c:pt idx="259">
                  <c:v>584</c:v>
                </c:pt>
                <c:pt idx="260">
                  <c:v>585</c:v>
                </c:pt>
                <c:pt idx="261">
                  <c:v>586</c:v>
                </c:pt>
                <c:pt idx="262">
                  <c:v>587</c:v>
                </c:pt>
                <c:pt idx="263">
                  <c:v>588</c:v>
                </c:pt>
                <c:pt idx="264">
                  <c:v>589</c:v>
                </c:pt>
                <c:pt idx="265">
                  <c:v>590</c:v>
                </c:pt>
              </c:numCache>
            </c:numRef>
          </c:xVal>
          <c:yVal>
            <c:numRef>
              <c:f>Sheet1!$E$8:$E$273</c:f>
              <c:numCache>
                <c:formatCode>General</c:formatCode>
                <c:ptCount val="266"/>
                <c:pt idx="0">
                  <c:v>15434.4</c:v>
                </c:pt>
                <c:pt idx="1">
                  <c:v>22459.200000000001</c:v>
                </c:pt>
                <c:pt idx="2">
                  <c:v>27531</c:v>
                </c:pt>
                <c:pt idx="3">
                  <c:v>38291</c:v>
                </c:pt>
                <c:pt idx="4">
                  <c:v>49762.9</c:v>
                </c:pt>
                <c:pt idx="5">
                  <c:v>68467.199999999997</c:v>
                </c:pt>
                <c:pt idx="6">
                  <c:v>87484.3</c:v>
                </c:pt>
                <c:pt idx="7">
                  <c:v>115706</c:v>
                </c:pt>
                <c:pt idx="8">
                  <c:v>143625</c:v>
                </c:pt>
                <c:pt idx="9">
                  <c:v>182682</c:v>
                </c:pt>
                <c:pt idx="10">
                  <c:v>227785</c:v>
                </c:pt>
                <c:pt idx="11">
                  <c:v>268482</c:v>
                </c:pt>
                <c:pt idx="12">
                  <c:v>317198</c:v>
                </c:pt>
                <c:pt idx="13">
                  <c:v>360871</c:v>
                </c:pt>
                <c:pt idx="14">
                  <c:v>431217</c:v>
                </c:pt>
                <c:pt idx="15">
                  <c:v>511991</c:v>
                </c:pt>
                <c:pt idx="16">
                  <c:v>586994</c:v>
                </c:pt>
                <c:pt idx="17">
                  <c:v>666752</c:v>
                </c:pt>
                <c:pt idx="18">
                  <c:v>754045</c:v>
                </c:pt>
                <c:pt idx="19">
                  <c:v>854140</c:v>
                </c:pt>
                <c:pt idx="20">
                  <c:v>967758</c:v>
                </c:pt>
                <c:pt idx="21" formatCode="0.00E+00">
                  <c:v>1082030</c:v>
                </c:pt>
                <c:pt idx="22" formatCode="0.00E+00">
                  <c:v>1165390</c:v>
                </c:pt>
                <c:pt idx="23" formatCode="0.00E+00">
                  <c:v>1263810</c:v>
                </c:pt>
                <c:pt idx="24" formatCode="0.00E+00">
                  <c:v>1380710</c:v>
                </c:pt>
                <c:pt idx="25" formatCode="0.00E+00">
                  <c:v>1506970</c:v>
                </c:pt>
                <c:pt idx="26" formatCode="0.00E+00">
                  <c:v>1605760</c:v>
                </c:pt>
                <c:pt idx="27" formatCode="0.00E+00">
                  <c:v>1714740</c:v>
                </c:pt>
                <c:pt idx="28" formatCode="0.00E+00">
                  <c:v>1821360</c:v>
                </c:pt>
                <c:pt idx="29" formatCode="0.00E+00">
                  <c:v>1935590</c:v>
                </c:pt>
                <c:pt idx="30" formatCode="0.00E+00">
                  <c:v>2054280</c:v>
                </c:pt>
                <c:pt idx="31" formatCode="0.00E+00">
                  <c:v>2162310</c:v>
                </c:pt>
                <c:pt idx="32" formatCode="0.00E+00">
                  <c:v>2243760</c:v>
                </c:pt>
                <c:pt idx="33" formatCode="0.00E+00">
                  <c:v>2313660</c:v>
                </c:pt>
                <c:pt idx="34" formatCode="0.00E+00">
                  <c:v>2365190</c:v>
                </c:pt>
                <c:pt idx="35" formatCode="0.00E+00">
                  <c:v>2426620</c:v>
                </c:pt>
                <c:pt idx="36" formatCode="0.00E+00">
                  <c:v>2545780</c:v>
                </c:pt>
                <c:pt idx="37" formatCode="0.00E+00">
                  <c:v>2642620</c:v>
                </c:pt>
                <c:pt idx="38" formatCode="0.00E+00">
                  <c:v>2713580</c:v>
                </c:pt>
                <c:pt idx="39" formatCode="0.00E+00">
                  <c:v>2764590</c:v>
                </c:pt>
                <c:pt idx="40" formatCode="0.00E+00">
                  <c:v>2827800</c:v>
                </c:pt>
                <c:pt idx="41" formatCode="0.00E+00">
                  <c:v>2876730</c:v>
                </c:pt>
                <c:pt idx="42" formatCode="0.00E+00">
                  <c:v>2942650</c:v>
                </c:pt>
                <c:pt idx="43" formatCode="0.00E+00">
                  <c:v>3014870</c:v>
                </c:pt>
                <c:pt idx="44" formatCode="0.00E+00">
                  <c:v>3063560</c:v>
                </c:pt>
                <c:pt idx="45" formatCode="0.00E+00">
                  <c:v>3106410</c:v>
                </c:pt>
                <c:pt idx="46" formatCode="0.00E+00">
                  <c:v>3170120</c:v>
                </c:pt>
                <c:pt idx="47" formatCode="0.00E+00">
                  <c:v>3213860</c:v>
                </c:pt>
                <c:pt idx="48" formatCode="0.00E+00">
                  <c:v>3240350</c:v>
                </c:pt>
                <c:pt idx="49" formatCode="0.00E+00">
                  <c:v>3299430</c:v>
                </c:pt>
                <c:pt idx="50" formatCode="0.00E+00">
                  <c:v>3286340</c:v>
                </c:pt>
                <c:pt idx="51" formatCode="0.00E+00">
                  <c:v>3305290</c:v>
                </c:pt>
                <c:pt idx="52" formatCode="0.00E+00">
                  <c:v>3328370</c:v>
                </c:pt>
                <c:pt idx="53" formatCode="0.00E+00">
                  <c:v>3341820</c:v>
                </c:pt>
                <c:pt idx="54" formatCode="0.00E+00">
                  <c:v>3337540</c:v>
                </c:pt>
                <c:pt idx="55" formatCode="0.00E+00">
                  <c:v>3321790</c:v>
                </c:pt>
                <c:pt idx="56" formatCode="0.00E+00">
                  <c:v>3312450</c:v>
                </c:pt>
                <c:pt idx="57" formatCode="0.00E+00">
                  <c:v>3277090</c:v>
                </c:pt>
                <c:pt idx="58" formatCode="0.00E+00">
                  <c:v>3296370</c:v>
                </c:pt>
                <c:pt idx="59" formatCode="0.00E+00">
                  <c:v>3288590</c:v>
                </c:pt>
                <c:pt idx="60" formatCode="0.00E+00">
                  <c:v>3265760</c:v>
                </c:pt>
                <c:pt idx="61" formatCode="0.00E+00">
                  <c:v>3268590</c:v>
                </c:pt>
                <c:pt idx="62" formatCode="0.00E+00">
                  <c:v>3197450</c:v>
                </c:pt>
                <c:pt idx="63" formatCode="0.00E+00">
                  <c:v>3161830</c:v>
                </c:pt>
                <c:pt idx="64" formatCode="0.00E+00">
                  <c:v>3122610</c:v>
                </c:pt>
                <c:pt idx="65" formatCode="0.00E+00">
                  <c:v>3101360</c:v>
                </c:pt>
                <c:pt idx="66" formatCode="0.00E+00">
                  <c:v>3061550</c:v>
                </c:pt>
                <c:pt idx="67" formatCode="0.00E+00">
                  <c:v>3009710</c:v>
                </c:pt>
                <c:pt idx="68" formatCode="0.00E+00">
                  <c:v>2951930</c:v>
                </c:pt>
                <c:pt idx="69" formatCode="0.00E+00">
                  <c:v>2916210</c:v>
                </c:pt>
                <c:pt idx="70" formatCode="0.00E+00">
                  <c:v>2859980</c:v>
                </c:pt>
                <c:pt idx="71" formatCode="0.00E+00">
                  <c:v>2803140</c:v>
                </c:pt>
                <c:pt idx="72" formatCode="0.00E+00">
                  <c:v>2756700</c:v>
                </c:pt>
                <c:pt idx="73" formatCode="0.00E+00">
                  <c:v>2733280</c:v>
                </c:pt>
                <c:pt idx="74" formatCode="0.00E+00">
                  <c:v>2664020</c:v>
                </c:pt>
                <c:pt idx="75" formatCode="0.00E+00">
                  <c:v>2626740</c:v>
                </c:pt>
                <c:pt idx="76" formatCode="0.00E+00">
                  <c:v>2570440</c:v>
                </c:pt>
                <c:pt idx="77" formatCode="0.00E+00">
                  <c:v>2512880</c:v>
                </c:pt>
                <c:pt idx="78" formatCode="0.00E+00">
                  <c:v>2481330</c:v>
                </c:pt>
                <c:pt idx="79" formatCode="0.00E+00">
                  <c:v>2440920</c:v>
                </c:pt>
                <c:pt idx="80" formatCode="0.00E+00">
                  <c:v>2394490</c:v>
                </c:pt>
                <c:pt idx="81" formatCode="0.00E+00">
                  <c:v>2339680</c:v>
                </c:pt>
                <c:pt idx="82" formatCode="0.00E+00">
                  <c:v>2293430</c:v>
                </c:pt>
                <c:pt idx="83" formatCode="0.00E+00">
                  <c:v>2248830</c:v>
                </c:pt>
                <c:pt idx="84" formatCode="0.00E+00">
                  <c:v>2193800</c:v>
                </c:pt>
                <c:pt idx="85" formatCode="0.00E+00">
                  <c:v>2135990</c:v>
                </c:pt>
                <c:pt idx="86" formatCode="0.00E+00">
                  <c:v>2096580</c:v>
                </c:pt>
                <c:pt idx="87" formatCode="0.00E+00">
                  <c:v>2040120</c:v>
                </c:pt>
                <c:pt idx="88" formatCode="0.00E+00">
                  <c:v>2005220</c:v>
                </c:pt>
                <c:pt idx="89" formatCode="0.00E+00">
                  <c:v>1944840</c:v>
                </c:pt>
                <c:pt idx="90" formatCode="0.00E+00">
                  <c:v>1900580</c:v>
                </c:pt>
                <c:pt idx="91" formatCode="0.00E+00">
                  <c:v>1853260</c:v>
                </c:pt>
                <c:pt idx="92" formatCode="0.00E+00">
                  <c:v>1805610</c:v>
                </c:pt>
                <c:pt idx="93" formatCode="0.00E+00">
                  <c:v>1758190</c:v>
                </c:pt>
                <c:pt idx="94" formatCode="0.00E+00">
                  <c:v>1705510</c:v>
                </c:pt>
                <c:pt idx="95" formatCode="0.00E+00">
                  <c:v>1665090</c:v>
                </c:pt>
                <c:pt idx="96" formatCode="0.00E+00">
                  <c:v>1623780</c:v>
                </c:pt>
                <c:pt idx="97" formatCode="0.00E+00">
                  <c:v>1579780</c:v>
                </c:pt>
                <c:pt idx="98" formatCode="0.00E+00">
                  <c:v>1546240</c:v>
                </c:pt>
                <c:pt idx="99" formatCode="0.00E+00">
                  <c:v>1494030</c:v>
                </c:pt>
                <c:pt idx="100" formatCode="0.00E+00">
                  <c:v>1450620</c:v>
                </c:pt>
                <c:pt idx="101" formatCode="0.00E+00">
                  <c:v>1416750</c:v>
                </c:pt>
                <c:pt idx="102" formatCode="0.00E+00">
                  <c:v>1374360</c:v>
                </c:pt>
                <c:pt idx="103" formatCode="0.00E+00">
                  <c:v>1343140</c:v>
                </c:pt>
                <c:pt idx="104" formatCode="0.00E+00">
                  <c:v>1306160</c:v>
                </c:pt>
                <c:pt idx="105" formatCode="0.00E+00">
                  <c:v>1265090</c:v>
                </c:pt>
                <c:pt idx="106" formatCode="0.00E+00">
                  <c:v>1232960</c:v>
                </c:pt>
                <c:pt idx="107" formatCode="0.00E+00">
                  <c:v>1199310</c:v>
                </c:pt>
                <c:pt idx="108" formatCode="0.00E+00">
                  <c:v>1171870</c:v>
                </c:pt>
                <c:pt idx="109" formatCode="0.00E+00">
                  <c:v>1134900</c:v>
                </c:pt>
                <c:pt idx="110" formatCode="0.00E+00">
                  <c:v>1107170</c:v>
                </c:pt>
                <c:pt idx="111" formatCode="0.00E+00">
                  <c:v>1068730</c:v>
                </c:pt>
                <c:pt idx="112" formatCode="0.00E+00">
                  <c:v>1041130</c:v>
                </c:pt>
                <c:pt idx="113" formatCode="0.00E+00">
                  <c:v>1013120</c:v>
                </c:pt>
                <c:pt idx="114">
                  <c:v>986060</c:v>
                </c:pt>
                <c:pt idx="115">
                  <c:v>957904</c:v>
                </c:pt>
                <c:pt idx="116">
                  <c:v>936616</c:v>
                </c:pt>
                <c:pt idx="117">
                  <c:v>909870</c:v>
                </c:pt>
                <c:pt idx="118">
                  <c:v>890398</c:v>
                </c:pt>
                <c:pt idx="119">
                  <c:v>863451</c:v>
                </c:pt>
                <c:pt idx="120">
                  <c:v>834244</c:v>
                </c:pt>
                <c:pt idx="121">
                  <c:v>811902</c:v>
                </c:pt>
                <c:pt idx="122">
                  <c:v>798316</c:v>
                </c:pt>
                <c:pt idx="123">
                  <c:v>773938</c:v>
                </c:pt>
                <c:pt idx="124">
                  <c:v>748067</c:v>
                </c:pt>
                <c:pt idx="125">
                  <c:v>724402</c:v>
                </c:pt>
                <c:pt idx="126">
                  <c:v>704161</c:v>
                </c:pt>
                <c:pt idx="127">
                  <c:v>690427</c:v>
                </c:pt>
                <c:pt idx="128">
                  <c:v>666025</c:v>
                </c:pt>
                <c:pt idx="129">
                  <c:v>655567</c:v>
                </c:pt>
                <c:pt idx="130">
                  <c:v>629471</c:v>
                </c:pt>
                <c:pt idx="131">
                  <c:v>612950</c:v>
                </c:pt>
                <c:pt idx="132">
                  <c:v>596959</c:v>
                </c:pt>
                <c:pt idx="133">
                  <c:v>576080</c:v>
                </c:pt>
                <c:pt idx="134">
                  <c:v>560758</c:v>
                </c:pt>
                <c:pt idx="135">
                  <c:v>542530</c:v>
                </c:pt>
                <c:pt idx="136">
                  <c:v>521320</c:v>
                </c:pt>
                <c:pt idx="137">
                  <c:v>514172</c:v>
                </c:pt>
                <c:pt idx="138">
                  <c:v>500673</c:v>
                </c:pt>
                <c:pt idx="139">
                  <c:v>480748</c:v>
                </c:pt>
                <c:pt idx="140">
                  <c:v>468036</c:v>
                </c:pt>
                <c:pt idx="141">
                  <c:v>450688</c:v>
                </c:pt>
                <c:pt idx="142">
                  <c:v>430579</c:v>
                </c:pt>
                <c:pt idx="143">
                  <c:v>419931</c:v>
                </c:pt>
                <c:pt idx="144">
                  <c:v>407667</c:v>
                </c:pt>
                <c:pt idx="145">
                  <c:v>391631</c:v>
                </c:pt>
                <c:pt idx="146">
                  <c:v>387817</c:v>
                </c:pt>
                <c:pt idx="147">
                  <c:v>373893</c:v>
                </c:pt>
                <c:pt idx="148">
                  <c:v>360320</c:v>
                </c:pt>
                <c:pt idx="149">
                  <c:v>346990</c:v>
                </c:pt>
                <c:pt idx="150">
                  <c:v>332579</c:v>
                </c:pt>
                <c:pt idx="151">
                  <c:v>327085</c:v>
                </c:pt>
                <c:pt idx="152">
                  <c:v>311659</c:v>
                </c:pt>
                <c:pt idx="153">
                  <c:v>307590</c:v>
                </c:pt>
                <c:pt idx="154">
                  <c:v>295238</c:v>
                </c:pt>
                <c:pt idx="155">
                  <c:v>289809</c:v>
                </c:pt>
                <c:pt idx="156">
                  <c:v>275566</c:v>
                </c:pt>
                <c:pt idx="157">
                  <c:v>269953</c:v>
                </c:pt>
                <c:pt idx="158">
                  <c:v>258729</c:v>
                </c:pt>
                <c:pt idx="159">
                  <c:v>248453</c:v>
                </c:pt>
                <c:pt idx="160">
                  <c:v>244463</c:v>
                </c:pt>
                <c:pt idx="161">
                  <c:v>234525</c:v>
                </c:pt>
                <c:pt idx="162">
                  <c:v>227219</c:v>
                </c:pt>
                <c:pt idx="163">
                  <c:v>218605</c:v>
                </c:pt>
                <c:pt idx="164">
                  <c:v>215824</c:v>
                </c:pt>
                <c:pt idx="165">
                  <c:v>206970</c:v>
                </c:pt>
                <c:pt idx="166">
                  <c:v>198770</c:v>
                </c:pt>
                <c:pt idx="167">
                  <c:v>193782</c:v>
                </c:pt>
                <c:pt idx="168">
                  <c:v>187356</c:v>
                </c:pt>
                <c:pt idx="169">
                  <c:v>178005</c:v>
                </c:pt>
                <c:pt idx="170">
                  <c:v>172558</c:v>
                </c:pt>
                <c:pt idx="171">
                  <c:v>169100</c:v>
                </c:pt>
                <c:pt idx="172">
                  <c:v>163737</c:v>
                </c:pt>
                <c:pt idx="173">
                  <c:v>156272</c:v>
                </c:pt>
                <c:pt idx="174">
                  <c:v>152862</c:v>
                </c:pt>
                <c:pt idx="175">
                  <c:v>149417</c:v>
                </c:pt>
                <c:pt idx="176">
                  <c:v>142041</c:v>
                </c:pt>
                <c:pt idx="177">
                  <c:v>141609</c:v>
                </c:pt>
                <c:pt idx="178">
                  <c:v>137403</c:v>
                </c:pt>
                <c:pt idx="179">
                  <c:v>132218</c:v>
                </c:pt>
                <c:pt idx="180">
                  <c:v>125901</c:v>
                </c:pt>
                <c:pt idx="181">
                  <c:v>123193</c:v>
                </c:pt>
                <c:pt idx="182">
                  <c:v>118139</c:v>
                </c:pt>
                <c:pt idx="183">
                  <c:v>115385</c:v>
                </c:pt>
                <c:pt idx="184">
                  <c:v>113484</c:v>
                </c:pt>
                <c:pt idx="185">
                  <c:v>108103</c:v>
                </c:pt>
                <c:pt idx="186">
                  <c:v>105263</c:v>
                </c:pt>
                <c:pt idx="187">
                  <c:v>101496</c:v>
                </c:pt>
                <c:pt idx="188">
                  <c:v>97916.2</c:v>
                </c:pt>
                <c:pt idx="189">
                  <c:v>95945.5</c:v>
                </c:pt>
                <c:pt idx="190">
                  <c:v>91149.5</c:v>
                </c:pt>
                <c:pt idx="191">
                  <c:v>90783.3</c:v>
                </c:pt>
                <c:pt idx="192">
                  <c:v>87083.7</c:v>
                </c:pt>
                <c:pt idx="193">
                  <c:v>84069.5</c:v>
                </c:pt>
                <c:pt idx="194">
                  <c:v>79376.600000000006</c:v>
                </c:pt>
                <c:pt idx="195">
                  <c:v>80974.399999999994</c:v>
                </c:pt>
                <c:pt idx="196">
                  <c:v>77458.100000000006</c:v>
                </c:pt>
                <c:pt idx="197">
                  <c:v>71944.7</c:v>
                </c:pt>
                <c:pt idx="198">
                  <c:v>74077.8</c:v>
                </c:pt>
                <c:pt idx="199">
                  <c:v>70490.399999999994</c:v>
                </c:pt>
                <c:pt idx="200">
                  <c:v>67641.5</c:v>
                </c:pt>
                <c:pt idx="201">
                  <c:v>65670.3</c:v>
                </c:pt>
                <c:pt idx="202">
                  <c:v>61260.4</c:v>
                </c:pt>
                <c:pt idx="203">
                  <c:v>62458.1</c:v>
                </c:pt>
                <c:pt idx="204">
                  <c:v>59156.9</c:v>
                </c:pt>
                <c:pt idx="205">
                  <c:v>57983.7</c:v>
                </c:pt>
                <c:pt idx="206">
                  <c:v>56515.1</c:v>
                </c:pt>
                <c:pt idx="207">
                  <c:v>54375.9</c:v>
                </c:pt>
                <c:pt idx="208">
                  <c:v>51837.7</c:v>
                </c:pt>
                <c:pt idx="209">
                  <c:v>51439.1</c:v>
                </c:pt>
                <c:pt idx="210">
                  <c:v>50335.199999999997</c:v>
                </c:pt>
                <c:pt idx="211">
                  <c:v>46908.4</c:v>
                </c:pt>
                <c:pt idx="212">
                  <c:v>46762.2</c:v>
                </c:pt>
                <c:pt idx="213">
                  <c:v>44359.8</c:v>
                </c:pt>
                <c:pt idx="214">
                  <c:v>44562.8</c:v>
                </c:pt>
                <c:pt idx="215">
                  <c:v>42424.6</c:v>
                </c:pt>
                <c:pt idx="216">
                  <c:v>40174.9</c:v>
                </c:pt>
                <c:pt idx="217">
                  <c:v>39849.1</c:v>
                </c:pt>
                <c:pt idx="218">
                  <c:v>39026.6</c:v>
                </c:pt>
                <c:pt idx="219">
                  <c:v>37438.5</c:v>
                </c:pt>
                <c:pt idx="220">
                  <c:v>34970.9</c:v>
                </c:pt>
                <c:pt idx="221">
                  <c:v>34841</c:v>
                </c:pt>
                <c:pt idx="222">
                  <c:v>34038.400000000001</c:v>
                </c:pt>
                <c:pt idx="223">
                  <c:v>32338.7</c:v>
                </c:pt>
                <c:pt idx="224">
                  <c:v>31591.1</c:v>
                </c:pt>
                <c:pt idx="225">
                  <c:v>29489.3</c:v>
                </c:pt>
                <c:pt idx="226">
                  <c:v>30064.7</c:v>
                </c:pt>
                <c:pt idx="227">
                  <c:v>28802.7</c:v>
                </c:pt>
                <c:pt idx="228">
                  <c:v>28954</c:v>
                </c:pt>
                <c:pt idx="229">
                  <c:v>27848.2</c:v>
                </c:pt>
                <c:pt idx="230">
                  <c:v>27805.7</c:v>
                </c:pt>
                <c:pt idx="231">
                  <c:v>26424.3</c:v>
                </c:pt>
                <c:pt idx="232">
                  <c:v>25525.7</c:v>
                </c:pt>
                <c:pt idx="233">
                  <c:v>26081.200000000001</c:v>
                </c:pt>
                <c:pt idx="234">
                  <c:v>23913.3</c:v>
                </c:pt>
                <c:pt idx="235">
                  <c:v>23535.200000000001</c:v>
                </c:pt>
                <c:pt idx="236">
                  <c:v>22759.9</c:v>
                </c:pt>
                <c:pt idx="237">
                  <c:v>22566.2</c:v>
                </c:pt>
                <c:pt idx="238">
                  <c:v>20320.400000000001</c:v>
                </c:pt>
                <c:pt idx="239">
                  <c:v>21052.3</c:v>
                </c:pt>
                <c:pt idx="240">
                  <c:v>21277.4</c:v>
                </c:pt>
                <c:pt idx="241">
                  <c:v>19410.7</c:v>
                </c:pt>
                <c:pt idx="242">
                  <c:v>20361.3</c:v>
                </c:pt>
                <c:pt idx="243">
                  <c:v>18997.099999999999</c:v>
                </c:pt>
                <c:pt idx="244">
                  <c:v>18576.599999999999</c:v>
                </c:pt>
                <c:pt idx="245">
                  <c:v>16445.099999999999</c:v>
                </c:pt>
                <c:pt idx="246">
                  <c:v>16932.3</c:v>
                </c:pt>
                <c:pt idx="247">
                  <c:v>16479.8</c:v>
                </c:pt>
                <c:pt idx="248">
                  <c:v>16868</c:v>
                </c:pt>
                <c:pt idx="249">
                  <c:v>15254.6</c:v>
                </c:pt>
                <c:pt idx="250">
                  <c:v>15664.6</c:v>
                </c:pt>
                <c:pt idx="251">
                  <c:v>15308.1</c:v>
                </c:pt>
                <c:pt idx="252">
                  <c:v>14382.5</c:v>
                </c:pt>
                <c:pt idx="253">
                  <c:v>15607.8</c:v>
                </c:pt>
                <c:pt idx="254">
                  <c:v>13597.2</c:v>
                </c:pt>
                <c:pt idx="255">
                  <c:v>14552.1</c:v>
                </c:pt>
                <c:pt idx="256">
                  <c:v>13180.8</c:v>
                </c:pt>
                <c:pt idx="257">
                  <c:v>12738.3</c:v>
                </c:pt>
                <c:pt idx="258">
                  <c:v>13257.2</c:v>
                </c:pt>
                <c:pt idx="259">
                  <c:v>13056.1</c:v>
                </c:pt>
                <c:pt idx="260">
                  <c:v>12119.8</c:v>
                </c:pt>
                <c:pt idx="261">
                  <c:v>11636.5</c:v>
                </c:pt>
                <c:pt idx="262">
                  <c:v>11499.1</c:v>
                </c:pt>
                <c:pt idx="263">
                  <c:v>10212.1</c:v>
                </c:pt>
                <c:pt idx="264">
                  <c:v>11042.8</c:v>
                </c:pt>
                <c:pt idx="265">
                  <c:v>9836.2099999999991</c:v>
                </c:pt>
              </c:numCache>
            </c:numRef>
          </c:yVal>
          <c:smooth val="1"/>
        </c:ser>
        <c:ser>
          <c:idx val="2"/>
          <c:order val="1"/>
          <c:tx>
            <c:v>DMSO</c:v>
          </c:tx>
          <c:spPr>
            <a:ln>
              <a:solidFill>
                <a:srgbClr val="7030A0"/>
              </a:solidFill>
            </a:ln>
          </c:spPr>
          <c:marker>
            <c:symbol val="none"/>
          </c:marker>
          <c:xVal>
            <c:numRef>
              <c:f>Sheet1!$H$8:$H$273</c:f>
              <c:numCache>
                <c:formatCode>General</c:formatCode>
                <c:ptCount val="266"/>
                <c:pt idx="0">
                  <c:v>325</c:v>
                </c:pt>
                <c:pt idx="1">
                  <c:v>326</c:v>
                </c:pt>
                <c:pt idx="2">
                  <c:v>327</c:v>
                </c:pt>
                <c:pt idx="3">
                  <c:v>328</c:v>
                </c:pt>
                <c:pt idx="4">
                  <c:v>329</c:v>
                </c:pt>
                <c:pt idx="5">
                  <c:v>330</c:v>
                </c:pt>
                <c:pt idx="6">
                  <c:v>331</c:v>
                </c:pt>
                <c:pt idx="7">
                  <c:v>332</c:v>
                </c:pt>
                <c:pt idx="8">
                  <c:v>333</c:v>
                </c:pt>
                <c:pt idx="9">
                  <c:v>334</c:v>
                </c:pt>
                <c:pt idx="10">
                  <c:v>335</c:v>
                </c:pt>
                <c:pt idx="11">
                  <c:v>336</c:v>
                </c:pt>
                <c:pt idx="12">
                  <c:v>337</c:v>
                </c:pt>
                <c:pt idx="13">
                  <c:v>338</c:v>
                </c:pt>
                <c:pt idx="14">
                  <c:v>339</c:v>
                </c:pt>
                <c:pt idx="15">
                  <c:v>340</c:v>
                </c:pt>
                <c:pt idx="16">
                  <c:v>341</c:v>
                </c:pt>
                <c:pt idx="17">
                  <c:v>342</c:v>
                </c:pt>
                <c:pt idx="18">
                  <c:v>343</c:v>
                </c:pt>
                <c:pt idx="19">
                  <c:v>344</c:v>
                </c:pt>
                <c:pt idx="20">
                  <c:v>345</c:v>
                </c:pt>
                <c:pt idx="21">
                  <c:v>346</c:v>
                </c:pt>
                <c:pt idx="22">
                  <c:v>347</c:v>
                </c:pt>
                <c:pt idx="23">
                  <c:v>348</c:v>
                </c:pt>
                <c:pt idx="24">
                  <c:v>349</c:v>
                </c:pt>
                <c:pt idx="25">
                  <c:v>350</c:v>
                </c:pt>
                <c:pt idx="26">
                  <c:v>351</c:v>
                </c:pt>
                <c:pt idx="27">
                  <c:v>352</c:v>
                </c:pt>
                <c:pt idx="28">
                  <c:v>353</c:v>
                </c:pt>
                <c:pt idx="29">
                  <c:v>354</c:v>
                </c:pt>
                <c:pt idx="30">
                  <c:v>355</c:v>
                </c:pt>
                <c:pt idx="31">
                  <c:v>356</c:v>
                </c:pt>
                <c:pt idx="32">
                  <c:v>357</c:v>
                </c:pt>
                <c:pt idx="33">
                  <c:v>358</c:v>
                </c:pt>
                <c:pt idx="34">
                  <c:v>359</c:v>
                </c:pt>
                <c:pt idx="35">
                  <c:v>360</c:v>
                </c:pt>
                <c:pt idx="36">
                  <c:v>361</c:v>
                </c:pt>
                <c:pt idx="37">
                  <c:v>362</c:v>
                </c:pt>
                <c:pt idx="38">
                  <c:v>363</c:v>
                </c:pt>
                <c:pt idx="39">
                  <c:v>364</c:v>
                </c:pt>
                <c:pt idx="40">
                  <c:v>365</c:v>
                </c:pt>
                <c:pt idx="41">
                  <c:v>366</c:v>
                </c:pt>
                <c:pt idx="42">
                  <c:v>367</c:v>
                </c:pt>
                <c:pt idx="43">
                  <c:v>368</c:v>
                </c:pt>
                <c:pt idx="44">
                  <c:v>369</c:v>
                </c:pt>
                <c:pt idx="45">
                  <c:v>370</c:v>
                </c:pt>
                <c:pt idx="46">
                  <c:v>371</c:v>
                </c:pt>
                <c:pt idx="47">
                  <c:v>372</c:v>
                </c:pt>
                <c:pt idx="48">
                  <c:v>373</c:v>
                </c:pt>
                <c:pt idx="49">
                  <c:v>374</c:v>
                </c:pt>
                <c:pt idx="50">
                  <c:v>375</c:v>
                </c:pt>
                <c:pt idx="51">
                  <c:v>376</c:v>
                </c:pt>
                <c:pt idx="52">
                  <c:v>377</c:v>
                </c:pt>
                <c:pt idx="53">
                  <c:v>378</c:v>
                </c:pt>
                <c:pt idx="54">
                  <c:v>379</c:v>
                </c:pt>
                <c:pt idx="55">
                  <c:v>380</c:v>
                </c:pt>
                <c:pt idx="56">
                  <c:v>381</c:v>
                </c:pt>
                <c:pt idx="57">
                  <c:v>382</c:v>
                </c:pt>
                <c:pt idx="58">
                  <c:v>383</c:v>
                </c:pt>
                <c:pt idx="59">
                  <c:v>384</c:v>
                </c:pt>
                <c:pt idx="60">
                  <c:v>385</c:v>
                </c:pt>
                <c:pt idx="61">
                  <c:v>386</c:v>
                </c:pt>
                <c:pt idx="62">
                  <c:v>387</c:v>
                </c:pt>
                <c:pt idx="63">
                  <c:v>388</c:v>
                </c:pt>
                <c:pt idx="64">
                  <c:v>389</c:v>
                </c:pt>
                <c:pt idx="65">
                  <c:v>390</c:v>
                </c:pt>
                <c:pt idx="66">
                  <c:v>391</c:v>
                </c:pt>
                <c:pt idx="67">
                  <c:v>392</c:v>
                </c:pt>
                <c:pt idx="68">
                  <c:v>393</c:v>
                </c:pt>
                <c:pt idx="69">
                  <c:v>394</c:v>
                </c:pt>
                <c:pt idx="70">
                  <c:v>395</c:v>
                </c:pt>
                <c:pt idx="71">
                  <c:v>396</c:v>
                </c:pt>
                <c:pt idx="72">
                  <c:v>397</c:v>
                </c:pt>
                <c:pt idx="73">
                  <c:v>398</c:v>
                </c:pt>
                <c:pt idx="74">
                  <c:v>399</c:v>
                </c:pt>
                <c:pt idx="75">
                  <c:v>400</c:v>
                </c:pt>
                <c:pt idx="76">
                  <c:v>401</c:v>
                </c:pt>
                <c:pt idx="77">
                  <c:v>402</c:v>
                </c:pt>
                <c:pt idx="78">
                  <c:v>403</c:v>
                </c:pt>
                <c:pt idx="79">
                  <c:v>404</c:v>
                </c:pt>
                <c:pt idx="80">
                  <c:v>405</c:v>
                </c:pt>
                <c:pt idx="81">
                  <c:v>406</c:v>
                </c:pt>
                <c:pt idx="82">
                  <c:v>407</c:v>
                </c:pt>
                <c:pt idx="83">
                  <c:v>408</c:v>
                </c:pt>
                <c:pt idx="84">
                  <c:v>409</c:v>
                </c:pt>
                <c:pt idx="85">
                  <c:v>410</c:v>
                </c:pt>
                <c:pt idx="86">
                  <c:v>411</c:v>
                </c:pt>
                <c:pt idx="87">
                  <c:v>412</c:v>
                </c:pt>
                <c:pt idx="88">
                  <c:v>413</c:v>
                </c:pt>
                <c:pt idx="89">
                  <c:v>414</c:v>
                </c:pt>
                <c:pt idx="90">
                  <c:v>415</c:v>
                </c:pt>
                <c:pt idx="91">
                  <c:v>416</c:v>
                </c:pt>
                <c:pt idx="92">
                  <c:v>417</c:v>
                </c:pt>
                <c:pt idx="93">
                  <c:v>418</c:v>
                </c:pt>
                <c:pt idx="94">
                  <c:v>419</c:v>
                </c:pt>
                <c:pt idx="95">
                  <c:v>420</c:v>
                </c:pt>
                <c:pt idx="96">
                  <c:v>421</c:v>
                </c:pt>
                <c:pt idx="97">
                  <c:v>422</c:v>
                </c:pt>
                <c:pt idx="98">
                  <c:v>423</c:v>
                </c:pt>
                <c:pt idx="99">
                  <c:v>424</c:v>
                </c:pt>
                <c:pt idx="100">
                  <c:v>425</c:v>
                </c:pt>
                <c:pt idx="101">
                  <c:v>426</c:v>
                </c:pt>
                <c:pt idx="102">
                  <c:v>427</c:v>
                </c:pt>
                <c:pt idx="103">
                  <c:v>428</c:v>
                </c:pt>
                <c:pt idx="104">
                  <c:v>429</c:v>
                </c:pt>
                <c:pt idx="105">
                  <c:v>430</c:v>
                </c:pt>
                <c:pt idx="106">
                  <c:v>431</c:v>
                </c:pt>
                <c:pt idx="107">
                  <c:v>432</c:v>
                </c:pt>
                <c:pt idx="108">
                  <c:v>433</c:v>
                </c:pt>
                <c:pt idx="109">
                  <c:v>434</c:v>
                </c:pt>
                <c:pt idx="110">
                  <c:v>435</c:v>
                </c:pt>
                <c:pt idx="111">
                  <c:v>436</c:v>
                </c:pt>
                <c:pt idx="112">
                  <c:v>437</c:v>
                </c:pt>
                <c:pt idx="113">
                  <c:v>438</c:v>
                </c:pt>
                <c:pt idx="114">
                  <c:v>439</c:v>
                </c:pt>
                <c:pt idx="115">
                  <c:v>440</c:v>
                </c:pt>
                <c:pt idx="116">
                  <c:v>441</c:v>
                </c:pt>
                <c:pt idx="117">
                  <c:v>442</c:v>
                </c:pt>
                <c:pt idx="118">
                  <c:v>443</c:v>
                </c:pt>
                <c:pt idx="119">
                  <c:v>444</c:v>
                </c:pt>
                <c:pt idx="120">
                  <c:v>445</c:v>
                </c:pt>
                <c:pt idx="121">
                  <c:v>446</c:v>
                </c:pt>
                <c:pt idx="122">
                  <c:v>447</c:v>
                </c:pt>
                <c:pt idx="123">
                  <c:v>448</c:v>
                </c:pt>
                <c:pt idx="124">
                  <c:v>449</c:v>
                </c:pt>
                <c:pt idx="125">
                  <c:v>450</c:v>
                </c:pt>
                <c:pt idx="126">
                  <c:v>451</c:v>
                </c:pt>
                <c:pt idx="127">
                  <c:v>452</c:v>
                </c:pt>
                <c:pt idx="128">
                  <c:v>453</c:v>
                </c:pt>
                <c:pt idx="129">
                  <c:v>454</c:v>
                </c:pt>
                <c:pt idx="130">
                  <c:v>455</c:v>
                </c:pt>
                <c:pt idx="131">
                  <c:v>456</c:v>
                </c:pt>
                <c:pt idx="132">
                  <c:v>457</c:v>
                </c:pt>
                <c:pt idx="133">
                  <c:v>458</c:v>
                </c:pt>
                <c:pt idx="134">
                  <c:v>459</c:v>
                </c:pt>
                <c:pt idx="135">
                  <c:v>460</c:v>
                </c:pt>
                <c:pt idx="136">
                  <c:v>461</c:v>
                </c:pt>
                <c:pt idx="137">
                  <c:v>462</c:v>
                </c:pt>
                <c:pt idx="138">
                  <c:v>463</c:v>
                </c:pt>
                <c:pt idx="139">
                  <c:v>464</c:v>
                </c:pt>
                <c:pt idx="140">
                  <c:v>465</c:v>
                </c:pt>
                <c:pt idx="141">
                  <c:v>466</c:v>
                </c:pt>
                <c:pt idx="142">
                  <c:v>467</c:v>
                </c:pt>
                <c:pt idx="143">
                  <c:v>468</c:v>
                </c:pt>
                <c:pt idx="144">
                  <c:v>469</c:v>
                </c:pt>
                <c:pt idx="145">
                  <c:v>470</c:v>
                </c:pt>
                <c:pt idx="146">
                  <c:v>471</c:v>
                </c:pt>
                <c:pt idx="147">
                  <c:v>472</c:v>
                </c:pt>
                <c:pt idx="148">
                  <c:v>473</c:v>
                </c:pt>
                <c:pt idx="149">
                  <c:v>474</c:v>
                </c:pt>
                <c:pt idx="150">
                  <c:v>475</c:v>
                </c:pt>
                <c:pt idx="151">
                  <c:v>476</c:v>
                </c:pt>
                <c:pt idx="152">
                  <c:v>477</c:v>
                </c:pt>
                <c:pt idx="153">
                  <c:v>478</c:v>
                </c:pt>
                <c:pt idx="154">
                  <c:v>479</c:v>
                </c:pt>
                <c:pt idx="155">
                  <c:v>480</c:v>
                </c:pt>
                <c:pt idx="156">
                  <c:v>481</c:v>
                </c:pt>
                <c:pt idx="157">
                  <c:v>482</c:v>
                </c:pt>
                <c:pt idx="158">
                  <c:v>483</c:v>
                </c:pt>
                <c:pt idx="159">
                  <c:v>484</c:v>
                </c:pt>
                <c:pt idx="160">
                  <c:v>485</c:v>
                </c:pt>
                <c:pt idx="161">
                  <c:v>486</c:v>
                </c:pt>
                <c:pt idx="162">
                  <c:v>487</c:v>
                </c:pt>
                <c:pt idx="163">
                  <c:v>488</c:v>
                </c:pt>
                <c:pt idx="164">
                  <c:v>489</c:v>
                </c:pt>
                <c:pt idx="165">
                  <c:v>490</c:v>
                </c:pt>
                <c:pt idx="166">
                  <c:v>491</c:v>
                </c:pt>
                <c:pt idx="167">
                  <c:v>492</c:v>
                </c:pt>
                <c:pt idx="168">
                  <c:v>493</c:v>
                </c:pt>
                <c:pt idx="169">
                  <c:v>494</c:v>
                </c:pt>
                <c:pt idx="170">
                  <c:v>495</c:v>
                </c:pt>
                <c:pt idx="171">
                  <c:v>496</c:v>
                </c:pt>
                <c:pt idx="172">
                  <c:v>497</c:v>
                </c:pt>
                <c:pt idx="173">
                  <c:v>498</c:v>
                </c:pt>
                <c:pt idx="174">
                  <c:v>499</c:v>
                </c:pt>
                <c:pt idx="175">
                  <c:v>500</c:v>
                </c:pt>
                <c:pt idx="176">
                  <c:v>501</c:v>
                </c:pt>
                <c:pt idx="177">
                  <c:v>502</c:v>
                </c:pt>
                <c:pt idx="178">
                  <c:v>503</c:v>
                </c:pt>
                <c:pt idx="179">
                  <c:v>504</c:v>
                </c:pt>
                <c:pt idx="180">
                  <c:v>505</c:v>
                </c:pt>
                <c:pt idx="181">
                  <c:v>506</c:v>
                </c:pt>
                <c:pt idx="182">
                  <c:v>507</c:v>
                </c:pt>
                <c:pt idx="183">
                  <c:v>508</c:v>
                </c:pt>
                <c:pt idx="184">
                  <c:v>509</c:v>
                </c:pt>
                <c:pt idx="185">
                  <c:v>510</c:v>
                </c:pt>
                <c:pt idx="186">
                  <c:v>511</c:v>
                </c:pt>
                <c:pt idx="187">
                  <c:v>512</c:v>
                </c:pt>
                <c:pt idx="188">
                  <c:v>513</c:v>
                </c:pt>
                <c:pt idx="189">
                  <c:v>514</c:v>
                </c:pt>
                <c:pt idx="190">
                  <c:v>515</c:v>
                </c:pt>
                <c:pt idx="191">
                  <c:v>516</c:v>
                </c:pt>
                <c:pt idx="192">
                  <c:v>517</c:v>
                </c:pt>
                <c:pt idx="193">
                  <c:v>518</c:v>
                </c:pt>
                <c:pt idx="194">
                  <c:v>519</c:v>
                </c:pt>
                <c:pt idx="195">
                  <c:v>520</c:v>
                </c:pt>
                <c:pt idx="196">
                  <c:v>521</c:v>
                </c:pt>
                <c:pt idx="197">
                  <c:v>522</c:v>
                </c:pt>
                <c:pt idx="198">
                  <c:v>523</c:v>
                </c:pt>
                <c:pt idx="199">
                  <c:v>524</c:v>
                </c:pt>
                <c:pt idx="200">
                  <c:v>525</c:v>
                </c:pt>
                <c:pt idx="201">
                  <c:v>526</c:v>
                </c:pt>
                <c:pt idx="202">
                  <c:v>527</c:v>
                </c:pt>
                <c:pt idx="203">
                  <c:v>528</c:v>
                </c:pt>
                <c:pt idx="204">
                  <c:v>529</c:v>
                </c:pt>
                <c:pt idx="205">
                  <c:v>530</c:v>
                </c:pt>
                <c:pt idx="206">
                  <c:v>531</c:v>
                </c:pt>
                <c:pt idx="207">
                  <c:v>532</c:v>
                </c:pt>
                <c:pt idx="208">
                  <c:v>533</c:v>
                </c:pt>
                <c:pt idx="209">
                  <c:v>534</c:v>
                </c:pt>
                <c:pt idx="210">
                  <c:v>535</c:v>
                </c:pt>
                <c:pt idx="211">
                  <c:v>536</c:v>
                </c:pt>
                <c:pt idx="212">
                  <c:v>537</c:v>
                </c:pt>
                <c:pt idx="213">
                  <c:v>538</c:v>
                </c:pt>
                <c:pt idx="214">
                  <c:v>539</c:v>
                </c:pt>
                <c:pt idx="215">
                  <c:v>540</c:v>
                </c:pt>
                <c:pt idx="216">
                  <c:v>541</c:v>
                </c:pt>
                <c:pt idx="217">
                  <c:v>542</c:v>
                </c:pt>
                <c:pt idx="218">
                  <c:v>543</c:v>
                </c:pt>
                <c:pt idx="219">
                  <c:v>544</c:v>
                </c:pt>
                <c:pt idx="220">
                  <c:v>545</c:v>
                </c:pt>
                <c:pt idx="221">
                  <c:v>546</c:v>
                </c:pt>
                <c:pt idx="222">
                  <c:v>547</c:v>
                </c:pt>
                <c:pt idx="223">
                  <c:v>548</c:v>
                </c:pt>
                <c:pt idx="224">
                  <c:v>549</c:v>
                </c:pt>
                <c:pt idx="225">
                  <c:v>550</c:v>
                </c:pt>
                <c:pt idx="226">
                  <c:v>551</c:v>
                </c:pt>
                <c:pt idx="227">
                  <c:v>552</c:v>
                </c:pt>
                <c:pt idx="228">
                  <c:v>553</c:v>
                </c:pt>
                <c:pt idx="229">
                  <c:v>554</c:v>
                </c:pt>
                <c:pt idx="230">
                  <c:v>555</c:v>
                </c:pt>
                <c:pt idx="231">
                  <c:v>556</c:v>
                </c:pt>
                <c:pt idx="232">
                  <c:v>557</c:v>
                </c:pt>
                <c:pt idx="233">
                  <c:v>558</c:v>
                </c:pt>
                <c:pt idx="234">
                  <c:v>559</c:v>
                </c:pt>
                <c:pt idx="235">
                  <c:v>560</c:v>
                </c:pt>
                <c:pt idx="236">
                  <c:v>561</c:v>
                </c:pt>
                <c:pt idx="237">
                  <c:v>562</c:v>
                </c:pt>
                <c:pt idx="238">
                  <c:v>563</c:v>
                </c:pt>
                <c:pt idx="239">
                  <c:v>564</c:v>
                </c:pt>
                <c:pt idx="240">
                  <c:v>565</c:v>
                </c:pt>
                <c:pt idx="241">
                  <c:v>566</c:v>
                </c:pt>
                <c:pt idx="242">
                  <c:v>567</c:v>
                </c:pt>
                <c:pt idx="243">
                  <c:v>568</c:v>
                </c:pt>
                <c:pt idx="244">
                  <c:v>569</c:v>
                </c:pt>
                <c:pt idx="245">
                  <c:v>570</c:v>
                </c:pt>
                <c:pt idx="246">
                  <c:v>571</c:v>
                </c:pt>
                <c:pt idx="247">
                  <c:v>572</c:v>
                </c:pt>
                <c:pt idx="248">
                  <c:v>573</c:v>
                </c:pt>
                <c:pt idx="249">
                  <c:v>574</c:v>
                </c:pt>
                <c:pt idx="250">
                  <c:v>575</c:v>
                </c:pt>
                <c:pt idx="251">
                  <c:v>576</c:v>
                </c:pt>
                <c:pt idx="252">
                  <c:v>577</c:v>
                </c:pt>
                <c:pt idx="253">
                  <c:v>578</c:v>
                </c:pt>
                <c:pt idx="254">
                  <c:v>579</c:v>
                </c:pt>
                <c:pt idx="255">
                  <c:v>580</c:v>
                </c:pt>
                <c:pt idx="256">
                  <c:v>581</c:v>
                </c:pt>
                <c:pt idx="257">
                  <c:v>582</c:v>
                </c:pt>
                <c:pt idx="258">
                  <c:v>583</c:v>
                </c:pt>
                <c:pt idx="259">
                  <c:v>584</c:v>
                </c:pt>
                <c:pt idx="260">
                  <c:v>585</c:v>
                </c:pt>
                <c:pt idx="261">
                  <c:v>586</c:v>
                </c:pt>
                <c:pt idx="262">
                  <c:v>587</c:v>
                </c:pt>
                <c:pt idx="263">
                  <c:v>588</c:v>
                </c:pt>
                <c:pt idx="264">
                  <c:v>589</c:v>
                </c:pt>
                <c:pt idx="265">
                  <c:v>590</c:v>
                </c:pt>
              </c:numCache>
            </c:numRef>
          </c:xVal>
          <c:yVal>
            <c:numRef>
              <c:f>Sheet1!$I$8:$I$273</c:f>
              <c:numCache>
                <c:formatCode>General</c:formatCode>
                <c:ptCount val="266"/>
                <c:pt idx="0">
                  <c:v>286.73200000000003</c:v>
                </c:pt>
                <c:pt idx="1">
                  <c:v>1137.7</c:v>
                </c:pt>
                <c:pt idx="2">
                  <c:v>3196.71</c:v>
                </c:pt>
                <c:pt idx="3">
                  <c:v>3823.78</c:v>
                </c:pt>
                <c:pt idx="4">
                  <c:v>4555.4399999999996</c:v>
                </c:pt>
                <c:pt idx="5">
                  <c:v>5374.18</c:v>
                </c:pt>
                <c:pt idx="6">
                  <c:v>9927.67</c:v>
                </c:pt>
                <c:pt idx="7">
                  <c:v>12012.5</c:v>
                </c:pt>
                <c:pt idx="8">
                  <c:v>14747.6</c:v>
                </c:pt>
                <c:pt idx="9">
                  <c:v>20786.2</c:v>
                </c:pt>
                <c:pt idx="10">
                  <c:v>24899.7</c:v>
                </c:pt>
                <c:pt idx="11">
                  <c:v>33384</c:v>
                </c:pt>
                <c:pt idx="12">
                  <c:v>41345.1</c:v>
                </c:pt>
                <c:pt idx="13">
                  <c:v>54331.3</c:v>
                </c:pt>
                <c:pt idx="14">
                  <c:v>65690.8</c:v>
                </c:pt>
                <c:pt idx="15">
                  <c:v>81118.7</c:v>
                </c:pt>
                <c:pt idx="16">
                  <c:v>96063.4</c:v>
                </c:pt>
                <c:pt idx="17">
                  <c:v>117848</c:v>
                </c:pt>
                <c:pt idx="18">
                  <c:v>150232</c:v>
                </c:pt>
                <c:pt idx="19">
                  <c:v>181789</c:v>
                </c:pt>
                <c:pt idx="20">
                  <c:v>219849</c:v>
                </c:pt>
                <c:pt idx="21">
                  <c:v>256860</c:v>
                </c:pt>
                <c:pt idx="22">
                  <c:v>288454</c:v>
                </c:pt>
                <c:pt idx="23">
                  <c:v>333961</c:v>
                </c:pt>
                <c:pt idx="24">
                  <c:v>372783</c:v>
                </c:pt>
                <c:pt idx="25">
                  <c:v>417802</c:v>
                </c:pt>
                <c:pt idx="26">
                  <c:v>461361</c:v>
                </c:pt>
                <c:pt idx="27">
                  <c:v>508046</c:v>
                </c:pt>
                <c:pt idx="28">
                  <c:v>552922</c:v>
                </c:pt>
                <c:pt idx="29">
                  <c:v>601982</c:v>
                </c:pt>
                <c:pt idx="30">
                  <c:v>655061</c:v>
                </c:pt>
                <c:pt idx="31">
                  <c:v>708682</c:v>
                </c:pt>
                <c:pt idx="32">
                  <c:v>756236</c:v>
                </c:pt>
                <c:pt idx="33">
                  <c:v>796800</c:v>
                </c:pt>
                <c:pt idx="34">
                  <c:v>839728</c:v>
                </c:pt>
                <c:pt idx="35">
                  <c:v>875589</c:v>
                </c:pt>
                <c:pt idx="36">
                  <c:v>926152</c:v>
                </c:pt>
                <c:pt idx="37">
                  <c:v>989704</c:v>
                </c:pt>
                <c:pt idx="38" formatCode="0.00E+00">
                  <c:v>1030120</c:v>
                </c:pt>
                <c:pt idx="39" formatCode="0.00E+00">
                  <c:v>1075120</c:v>
                </c:pt>
                <c:pt idx="40" formatCode="0.00E+00">
                  <c:v>1120540</c:v>
                </c:pt>
                <c:pt idx="41" formatCode="0.00E+00">
                  <c:v>1151770</c:v>
                </c:pt>
                <c:pt idx="42" formatCode="0.00E+00">
                  <c:v>1196600</c:v>
                </c:pt>
                <c:pt idx="43" formatCode="0.00E+00">
                  <c:v>1250090</c:v>
                </c:pt>
                <c:pt idx="44" formatCode="0.00E+00">
                  <c:v>1277890</c:v>
                </c:pt>
                <c:pt idx="45" formatCode="0.00E+00">
                  <c:v>1335830</c:v>
                </c:pt>
                <c:pt idx="46" formatCode="0.00E+00">
                  <c:v>1359730</c:v>
                </c:pt>
                <c:pt idx="47" formatCode="0.00E+00">
                  <c:v>1385140</c:v>
                </c:pt>
                <c:pt idx="48" formatCode="0.00E+00">
                  <c:v>1421960</c:v>
                </c:pt>
                <c:pt idx="49" formatCode="0.00E+00">
                  <c:v>1452710</c:v>
                </c:pt>
                <c:pt idx="50" formatCode="0.00E+00">
                  <c:v>1457440</c:v>
                </c:pt>
                <c:pt idx="51" formatCode="0.00E+00">
                  <c:v>1476720</c:v>
                </c:pt>
                <c:pt idx="52" formatCode="0.00E+00">
                  <c:v>1501350</c:v>
                </c:pt>
                <c:pt idx="53" formatCode="0.00E+00">
                  <c:v>1512280</c:v>
                </c:pt>
                <c:pt idx="54" formatCode="0.00E+00">
                  <c:v>1530890</c:v>
                </c:pt>
                <c:pt idx="55" formatCode="0.00E+00">
                  <c:v>1534110</c:v>
                </c:pt>
                <c:pt idx="56" formatCode="0.00E+00">
                  <c:v>1530090</c:v>
                </c:pt>
                <c:pt idx="57" formatCode="0.00E+00">
                  <c:v>1528100</c:v>
                </c:pt>
                <c:pt idx="58" formatCode="0.00E+00">
                  <c:v>1531670</c:v>
                </c:pt>
                <c:pt idx="59" formatCode="0.00E+00">
                  <c:v>1547150</c:v>
                </c:pt>
                <c:pt idx="60" formatCode="0.00E+00">
                  <c:v>1546000</c:v>
                </c:pt>
                <c:pt idx="61" formatCode="0.00E+00">
                  <c:v>1548090</c:v>
                </c:pt>
                <c:pt idx="62" formatCode="0.00E+00">
                  <c:v>1533680</c:v>
                </c:pt>
                <c:pt idx="63" formatCode="0.00E+00">
                  <c:v>1526080</c:v>
                </c:pt>
                <c:pt idx="64" formatCode="0.00E+00">
                  <c:v>1508070</c:v>
                </c:pt>
                <c:pt idx="65" formatCode="0.00E+00">
                  <c:v>1494110</c:v>
                </c:pt>
                <c:pt idx="66" formatCode="0.00E+00">
                  <c:v>1482170</c:v>
                </c:pt>
                <c:pt idx="67" formatCode="0.00E+00">
                  <c:v>1463680</c:v>
                </c:pt>
                <c:pt idx="68" formatCode="0.00E+00">
                  <c:v>1456580</c:v>
                </c:pt>
                <c:pt idx="69" formatCode="0.00E+00">
                  <c:v>1431420</c:v>
                </c:pt>
                <c:pt idx="70" formatCode="0.00E+00">
                  <c:v>1403880</c:v>
                </c:pt>
                <c:pt idx="71" formatCode="0.00E+00">
                  <c:v>1386460</c:v>
                </c:pt>
                <c:pt idx="72" formatCode="0.00E+00">
                  <c:v>1371430</c:v>
                </c:pt>
                <c:pt idx="73" formatCode="0.00E+00">
                  <c:v>1360860</c:v>
                </c:pt>
                <c:pt idx="74" formatCode="0.00E+00">
                  <c:v>1342260</c:v>
                </c:pt>
                <c:pt idx="75" formatCode="0.00E+00">
                  <c:v>1323780</c:v>
                </c:pt>
                <c:pt idx="76" formatCode="0.00E+00">
                  <c:v>1306230</c:v>
                </c:pt>
                <c:pt idx="77" formatCode="0.00E+00">
                  <c:v>1275250</c:v>
                </c:pt>
                <c:pt idx="78" formatCode="0.00E+00">
                  <c:v>1256690</c:v>
                </c:pt>
                <c:pt idx="79" formatCode="0.00E+00">
                  <c:v>1231930</c:v>
                </c:pt>
                <c:pt idx="80" formatCode="0.00E+00">
                  <c:v>1217570</c:v>
                </c:pt>
                <c:pt idx="81" formatCode="0.00E+00">
                  <c:v>1200420</c:v>
                </c:pt>
                <c:pt idx="82" formatCode="0.00E+00">
                  <c:v>1180800</c:v>
                </c:pt>
                <c:pt idx="83" formatCode="0.00E+00">
                  <c:v>1150530</c:v>
                </c:pt>
                <c:pt idx="84" formatCode="0.00E+00">
                  <c:v>1127230</c:v>
                </c:pt>
                <c:pt idx="85" formatCode="0.00E+00">
                  <c:v>1103420</c:v>
                </c:pt>
                <c:pt idx="86" formatCode="0.00E+00">
                  <c:v>1081210</c:v>
                </c:pt>
                <c:pt idx="87" formatCode="0.00E+00">
                  <c:v>1064820</c:v>
                </c:pt>
                <c:pt idx="88" formatCode="0.00E+00">
                  <c:v>1041420</c:v>
                </c:pt>
                <c:pt idx="89" formatCode="0.00E+00">
                  <c:v>1019580</c:v>
                </c:pt>
                <c:pt idx="90">
                  <c:v>988687</c:v>
                </c:pt>
                <c:pt idx="91">
                  <c:v>964240</c:v>
                </c:pt>
                <c:pt idx="92">
                  <c:v>943372</c:v>
                </c:pt>
                <c:pt idx="93">
                  <c:v>926042</c:v>
                </c:pt>
                <c:pt idx="94">
                  <c:v>900543</c:v>
                </c:pt>
                <c:pt idx="95">
                  <c:v>873624</c:v>
                </c:pt>
                <c:pt idx="96">
                  <c:v>864620</c:v>
                </c:pt>
                <c:pt idx="97">
                  <c:v>832771</c:v>
                </c:pt>
                <c:pt idx="98">
                  <c:v>821993</c:v>
                </c:pt>
                <c:pt idx="99">
                  <c:v>792515</c:v>
                </c:pt>
                <c:pt idx="100">
                  <c:v>784056</c:v>
                </c:pt>
                <c:pt idx="101">
                  <c:v>752825</c:v>
                </c:pt>
                <c:pt idx="102">
                  <c:v>736430</c:v>
                </c:pt>
                <c:pt idx="103">
                  <c:v>726388</c:v>
                </c:pt>
                <c:pt idx="104">
                  <c:v>705405</c:v>
                </c:pt>
                <c:pt idx="105">
                  <c:v>679563</c:v>
                </c:pt>
                <c:pt idx="106">
                  <c:v>665839</c:v>
                </c:pt>
                <c:pt idx="107">
                  <c:v>646621</c:v>
                </c:pt>
                <c:pt idx="108">
                  <c:v>631658</c:v>
                </c:pt>
                <c:pt idx="109">
                  <c:v>614699</c:v>
                </c:pt>
                <c:pt idx="110">
                  <c:v>590972</c:v>
                </c:pt>
                <c:pt idx="111">
                  <c:v>575234</c:v>
                </c:pt>
                <c:pt idx="112">
                  <c:v>559722</c:v>
                </c:pt>
                <c:pt idx="113">
                  <c:v>553302</c:v>
                </c:pt>
                <c:pt idx="114">
                  <c:v>536697</c:v>
                </c:pt>
                <c:pt idx="115">
                  <c:v>520550</c:v>
                </c:pt>
                <c:pt idx="116">
                  <c:v>514351</c:v>
                </c:pt>
                <c:pt idx="117">
                  <c:v>496851</c:v>
                </c:pt>
                <c:pt idx="118">
                  <c:v>485553</c:v>
                </c:pt>
                <c:pt idx="119">
                  <c:v>472012</c:v>
                </c:pt>
                <c:pt idx="120">
                  <c:v>464304</c:v>
                </c:pt>
                <c:pt idx="121">
                  <c:v>449603</c:v>
                </c:pt>
                <c:pt idx="122">
                  <c:v>439063</c:v>
                </c:pt>
                <c:pt idx="123">
                  <c:v>427145</c:v>
                </c:pt>
                <c:pt idx="124">
                  <c:v>414007</c:v>
                </c:pt>
                <c:pt idx="125">
                  <c:v>405471</c:v>
                </c:pt>
                <c:pt idx="126">
                  <c:v>391582</c:v>
                </c:pt>
                <c:pt idx="127">
                  <c:v>386079</c:v>
                </c:pt>
                <c:pt idx="128">
                  <c:v>374292</c:v>
                </c:pt>
                <c:pt idx="129">
                  <c:v>368509</c:v>
                </c:pt>
                <c:pt idx="130">
                  <c:v>357277</c:v>
                </c:pt>
                <c:pt idx="131">
                  <c:v>343905</c:v>
                </c:pt>
                <c:pt idx="132">
                  <c:v>332619</c:v>
                </c:pt>
                <c:pt idx="133">
                  <c:v>323432</c:v>
                </c:pt>
                <c:pt idx="134">
                  <c:v>310289</c:v>
                </c:pt>
                <c:pt idx="135">
                  <c:v>305777</c:v>
                </c:pt>
                <c:pt idx="136">
                  <c:v>296922</c:v>
                </c:pt>
                <c:pt idx="137">
                  <c:v>289496</c:v>
                </c:pt>
                <c:pt idx="138">
                  <c:v>278486</c:v>
                </c:pt>
                <c:pt idx="139">
                  <c:v>270254</c:v>
                </c:pt>
                <c:pt idx="140">
                  <c:v>261525</c:v>
                </c:pt>
                <c:pt idx="141">
                  <c:v>259316</c:v>
                </c:pt>
                <c:pt idx="142">
                  <c:v>245359</c:v>
                </c:pt>
                <c:pt idx="143">
                  <c:v>239075</c:v>
                </c:pt>
                <c:pt idx="144">
                  <c:v>235096</c:v>
                </c:pt>
                <c:pt idx="145">
                  <c:v>223485</c:v>
                </c:pt>
                <c:pt idx="146">
                  <c:v>217378</c:v>
                </c:pt>
                <c:pt idx="147">
                  <c:v>212696</c:v>
                </c:pt>
                <c:pt idx="148">
                  <c:v>208210</c:v>
                </c:pt>
                <c:pt idx="149">
                  <c:v>195056</c:v>
                </c:pt>
                <c:pt idx="150">
                  <c:v>192101</c:v>
                </c:pt>
                <c:pt idx="151">
                  <c:v>187118</c:v>
                </c:pt>
                <c:pt idx="152">
                  <c:v>182031</c:v>
                </c:pt>
                <c:pt idx="153">
                  <c:v>177278</c:v>
                </c:pt>
                <c:pt idx="154">
                  <c:v>171316</c:v>
                </c:pt>
                <c:pt idx="155">
                  <c:v>166731</c:v>
                </c:pt>
                <c:pt idx="156">
                  <c:v>160682</c:v>
                </c:pt>
                <c:pt idx="157">
                  <c:v>156198</c:v>
                </c:pt>
                <c:pt idx="158">
                  <c:v>153801</c:v>
                </c:pt>
                <c:pt idx="159">
                  <c:v>148275</c:v>
                </c:pt>
                <c:pt idx="160">
                  <c:v>142761</c:v>
                </c:pt>
                <c:pt idx="161">
                  <c:v>137291</c:v>
                </c:pt>
                <c:pt idx="162">
                  <c:v>134032</c:v>
                </c:pt>
                <c:pt idx="163">
                  <c:v>127854</c:v>
                </c:pt>
                <c:pt idx="164">
                  <c:v>124550</c:v>
                </c:pt>
                <c:pt idx="165">
                  <c:v>121091</c:v>
                </c:pt>
                <c:pt idx="166">
                  <c:v>117078</c:v>
                </c:pt>
                <c:pt idx="167">
                  <c:v>114720</c:v>
                </c:pt>
                <c:pt idx="168">
                  <c:v>111715</c:v>
                </c:pt>
                <c:pt idx="169">
                  <c:v>106115</c:v>
                </c:pt>
                <c:pt idx="170">
                  <c:v>104612</c:v>
                </c:pt>
                <c:pt idx="171">
                  <c:v>99763.5</c:v>
                </c:pt>
                <c:pt idx="172">
                  <c:v>96518.7</c:v>
                </c:pt>
                <c:pt idx="173">
                  <c:v>93687.5</c:v>
                </c:pt>
                <c:pt idx="174">
                  <c:v>90358.399999999994</c:v>
                </c:pt>
                <c:pt idx="175">
                  <c:v>90660.7</c:v>
                </c:pt>
                <c:pt idx="176">
                  <c:v>86982.2</c:v>
                </c:pt>
                <c:pt idx="177">
                  <c:v>81545.100000000006</c:v>
                </c:pt>
                <c:pt idx="178">
                  <c:v>80182.7</c:v>
                </c:pt>
                <c:pt idx="179">
                  <c:v>77998.8</c:v>
                </c:pt>
                <c:pt idx="180">
                  <c:v>75464.7</c:v>
                </c:pt>
                <c:pt idx="181">
                  <c:v>74117.8</c:v>
                </c:pt>
                <c:pt idx="182">
                  <c:v>70562.399999999994</c:v>
                </c:pt>
                <c:pt idx="183">
                  <c:v>69744.7</c:v>
                </c:pt>
                <c:pt idx="184">
                  <c:v>68128.7</c:v>
                </c:pt>
                <c:pt idx="185">
                  <c:v>64539.8</c:v>
                </c:pt>
                <c:pt idx="186">
                  <c:v>62125.2</c:v>
                </c:pt>
                <c:pt idx="187">
                  <c:v>61331.8</c:v>
                </c:pt>
                <c:pt idx="188">
                  <c:v>59656.6</c:v>
                </c:pt>
                <c:pt idx="189">
                  <c:v>58548.5</c:v>
                </c:pt>
                <c:pt idx="190">
                  <c:v>55239.3</c:v>
                </c:pt>
                <c:pt idx="191">
                  <c:v>53686.400000000001</c:v>
                </c:pt>
                <c:pt idx="192">
                  <c:v>51866.5</c:v>
                </c:pt>
                <c:pt idx="193">
                  <c:v>49443.8</c:v>
                </c:pt>
                <c:pt idx="194">
                  <c:v>49089.2</c:v>
                </c:pt>
                <c:pt idx="195">
                  <c:v>48531.4</c:v>
                </c:pt>
                <c:pt idx="196">
                  <c:v>45486.8</c:v>
                </c:pt>
                <c:pt idx="197">
                  <c:v>44297.1</c:v>
                </c:pt>
                <c:pt idx="198">
                  <c:v>44139.8</c:v>
                </c:pt>
                <c:pt idx="199">
                  <c:v>43731.9</c:v>
                </c:pt>
                <c:pt idx="200">
                  <c:v>40582.199999999997</c:v>
                </c:pt>
                <c:pt idx="201">
                  <c:v>41464.400000000001</c:v>
                </c:pt>
                <c:pt idx="202">
                  <c:v>37692.5</c:v>
                </c:pt>
                <c:pt idx="203">
                  <c:v>38495.699999999997</c:v>
                </c:pt>
                <c:pt idx="204">
                  <c:v>35075.5</c:v>
                </c:pt>
                <c:pt idx="205">
                  <c:v>34450.9</c:v>
                </c:pt>
                <c:pt idx="206">
                  <c:v>35003.699999999997</c:v>
                </c:pt>
                <c:pt idx="207">
                  <c:v>32513.9</c:v>
                </c:pt>
                <c:pt idx="208">
                  <c:v>31543.7</c:v>
                </c:pt>
                <c:pt idx="209">
                  <c:v>31262.400000000001</c:v>
                </c:pt>
                <c:pt idx="210">
                  <c:v>30800.799999999999</c:v>
                </c:pt>
                <c:pt idx="211">
                  <c:v>28825.200000000001</c:v>
                </c:pt>
                <c:pt idx="212">
                  <c:v>28866.400000000001</c:v>
                </c:pt>
                <c:pt idx="213">
                  <c:v>26975.9</c:v>
                </c:pt>
                <c:pt idx="214">
                  <c:v>26614.3</c:v>
                </c:pt>
                <c:pt idx="215">
                  <c:v>26806.3</c:v>
                </c:pt>
                <c:pt idx="216">
                  <c:v>26361.599999999999</c:v>
                </c:pt>
                <c:pt idx="217">
                  <c:v>24751.599999999999</c:v>
                </c:pt>
                <c:pt idx="218">
                  <c:v>23585</c:v>
                </c:pt>
                <c:pt idx="219">
                  <c:v>22121.200000000001</c:v>
                </c:pt>
                <c:pt idx="220">
                  <c:v>23170.6</c:v>
                </c:pt>
                <c:pt idx="221">
                  <c:v>21883.599999999999</c:v>
                </c:pt>
                <c:pt idx="222">
                  <c:v>20780.7</c:v>
                </c:pt>
                <c:pt idx="223">
                  <c:v>20804.7</c:v>
                </c:pt>
                <c:pt idx="224">
                  <c:v>21000</c:v>
                </c:pt>
                <c:pt idx="225">
                  <c:v>18819.3</c:v>
                </c:pt>
                <c:pt idx="226">
                  <c:v>19439.8</c:v>
                </c:pt>
                <c:pt idx="227">
                  <c:v>18244.599999999999</c:v>
                </c:pt>
                <c:pt idx="228">
                  <c:v>18325.099999999999</c:v>
                </c:pt>
                <c:pt idx="229">
                  <c:v>17636.3</c:v>
                </c:pt>
                <c:pt idx="230">
                  <c:v>17052.3</c:v>
                </c:pt>
                <c:pt idx="231">
                  <c:v>16684.099999999999</c:v>
                </c:pt>
                <c:pt idx="232">
                  <c:v>15291.7</c:v>
                </c:pt>
                <c:pt idx="233">
                  <c:v>16506.7</c:v>
                </c:pt>
                <c:pt idx="234">
                  <c:v>15100.4</c:v>
                </c:pt>
                <c:pt idx="235">
                  <c:v>13905.2</c:v>
                </c:pt>
                <c:pt idx="236">
                  <c:v>13767.7</c:v>
                </c:pt>
                <c:pt idx="237">
                  <c:v>14366.1</c:v>
                </c:pt>
                <c:pt idx="238">
                  <c:v>13969.2</c:v>
                </c:pt>
                <c:pt idx="239">
                  <c:v>13297.6</c:v>
                </c:pt>
                <c:pt idx="240">
                  <c:v>12331.9</c:v>
                </c:pt>
                <c:pt idx="241">
                  <c:v>12178.4</c:v>
                </c:pt>
                <c:pt idx="242">
                  <c:v>12251.8</c:v>
                </c:pt>
                <c:pt idx="243">
                  <c:v>11603.9</c:v>
                </c:pt>
                <c:pt idx="244">
                  <c:v>11805.7</c:v>
                </c:pt>
                <c:pt idx="245">
                  <c:v>11514.4</c:v>
                </c:pt>
                <c:pt idx="246">
                  <c:v>10532.2</c:v>
                </c:pt>
                <c:pt idx="247">
                  <c:v>11043.9</c:v>
                </c:pt>
                <c:pt idx="248">
                  <c:v>9384.2999999999993</c:v>
                </c:pt>
                <c:pt idx="249">
                  <c:v>10086.799999999999</c:v>
                </c:pt>
                <c:pt idx="250">
                  <c:v>8988.17</c:v>
                </c:pt>
                <c:pt idx="251">
                  <c:v>9001.98</c:v>
                </c:pt>
                <c:pt idx="252">
                  <c:v>8687.91</c:v>
                </c:pt>
                <c:pt idx="253">
                  <c:v>8851.5</c:v>
                </c:pt>
                <c:pt idx="254">
                  <c:v>8598.93</c:v>
                </c:pt>
                <c:pt idx="255">
                  <c:v>7825.51</c:v>
                </c:pt>
                <c:pt idx="256">
                  <c:v>7746.87</c:v>
                </c:pt>
                <c:pt idx="257">
                  <c:v>8165.99</c:v>
                </c:pt>
                <c:pt idx="258">
                  <c:v>7756.38</c:v>
                </c:pt>
                <c:pt idx="259">
                  <c:v>7290.09</c:v>
                </c:pt>
                <c:pt idx="260">
                  <c:v>7583.26</c:v>
                </c:pt>
                <c:pt idx="261">
                  <c:v>6406.73</c:v>
                </c:pt>
                <c:pt idx="262">
                  <c:v>7245</c:v>
                </c:pt>
                <c:pt idx="263">
                  <c:v>6649.89</c:v>
                </c:pt>
                <c:pt idx="264">
                  <c:v>6725.49</c:v>
                </c:pt>
                <c:pt idx="265">
                  <c:v>6169.21</c:v>
                </c:pt>
              </c:numCache>
            </c:numRef>
          </c:yVal>
          <c:smooth val="1"/>
        </c:ser>
        <c:ser>
          <c:idx val="3"/>
          <c:order val="2"/>
          <c:tx>
            <c:v>MeCN</c:v>
          </c:tx>
          <c:spPr>
            <a:ln>
              <a:solidFill>
                <a:srgbClr val="00B050"/>
              </a:solidFill>
            </a:ln>
          </c:spPr>
          <c:marker>
            <c:symbol val="none"/>
          </c:marker>
          <c:xVal>
            <c:numRef>
              <c:f>Sheet1!$J$8:$J$273</c:f>
              <c:numCache>
                <c:formatCode>General</c:formatCode>
                <c:ptCount val="266"/>
                <c:pt idx="0">
                  <c:v>325</c:v>
                </c:pt>
                <c:pt idx="1">
                  <c:v>326</c:v>
                </c:pt>
                <c:pt idx="2">
                  <c:v>327</c:v>
                </c:pt>
                <c:pt idx="3">
                  <c:v>328</c:v>
                </c:pt>
                <c:pt idx="4">
                  <c:v>329</c:v>
                </c:pt>
                <c:pt idx="5">
                  <c:v>330</c:v>
                </c:pt>
                <c:pt idx="6">
                  <c:v>331</c:v>
                </c:pt>
                <c:pt idx="7">
                  <c:v>332</c:v>
                </c:pt>
                <c:pt idx="8">
                  <c:v>333</c:v>
                </c:pt>
                <c:pt idx="9">
                  <c:v>334</c:v>
                </c:pt>
                <c:pt idx="10">
                  <c:v>335</c:v>
                </c:pt>
                <c:pt idx="11">
                  <c:v>336</c:v>
                </c:pt>
                <c:pt idx="12">
                  <c:v>337</c:v>
                </c:pt>
                <c:pt idx="13">
                  <c:v>338</c:v>
                </c:pt>
                <c:pt idx="14">
                  <c:v>339</c:v>
                </c:pt>
                <c:pt idx="15">
                  <c:v>340</c:v>
                </c:pt>
                <c:pt idx="16">
                  <c:v>341</c:v>
                </c:pt>
                <c:pt idx="17">
                  <c:v>342</c:v>
                </c:pt>
                <c:pt idx="18">
                  <c:v>343</c:v>
                </c:pt>
                <c:pt idx="19">
                  <c:v>344</c:v>
                </c:pt>
                <c:pt idx="20">
                  <c:v>345</c:v>
                </c:pt>
                <c:pt idx="21">
                  <c:v>346</c:v>
                </c:pt>
                <c:pt idx="22">
                  <c:v>347</c:v>
                </c:pt>
                <c:pt idx="23">
                  <c:v>348</c:v>
                </c:pt>
                <c:pt idx="24">
                  <c:v>349</c:v>
                </c:pt>
                <c:pt idx="25">
                  <c:v>350</c:v>
                </c:pt>
                <c:pt idx="26">
                  <c:v>351</c:v>
                </c:pt>
                <c:pt idx="27">
                  <c:v>352</c:v>
                </c:pt>
                <c:pt idx="28">
                  <c:v>353</c:v>
                </c:pt>
                <c:pt idx="29">
                  <c:v>354</c:v>
                </c:pt>
                <c:pt idx="30">
                  <c:v>355</c:v>
                </c:pt>
                <c:pt idx="31">
                  <c:v>356</c:v>
                </c:pt>
                <c:pt idx="32">
                  <c:v>357</c:v>
                </c:pt>
                <c:pt idx="33">
                  <c:v>358</c:v>
                </c:pt>
                <c:pt idx="34">
                  <c:v>359</c:v>
                </c:pt>
                <c:pt idx="35">
                  <c:v>360</c:v>
                </c:pt>
                <c:pt idx="36">
                  <c:v>361</c:v>
                </c:pt>
                <c:pt idx="37">
                  <c:v>362</c:v>
                </c:pt>
                <c:pt idx="38">
                  <c:v>363</c:v>
                </c:pt>
                <c:pt idx="39">
                  <c:v>364</c:v>
                </c:pt>
                <c:pt idx="40">
                  <c:v>365</c:v>
                </c:pt>
                <c:pt idx="41">
                  <c:v>366</c:v>
                </c:pt>
                <c:pt idx="42">
                  <c:v>367</c:v>
                </c:pt>
                <c:pt idx="43">
                  <c:v>368</c:v>
                </c:pt>
                <c:pt idx="44">
                  <c:v>369</c:v>
                </c:pt>
                <c:pt idx="45">
                  <c:v>370</c:v>
                </c:pt>
                <c:pt idx="46">
                  <c:v>371</c:v>
                </c:pt>
                <c:pt idx="47">
                  <c:v>372</c:v>
                </c:pt>
                <c:pt idx="48">
                  <c:v>373</c:v>
                </c:pt>
                <c:pt idx="49">
                  <c:v>374</c:v>
                </c:pt>
                <c:pt idx="50">
                  <c:v>375</c:v>
                </c:pt>
                <c:pt idx="51">
                  <c:v>376</c:v>
                </c:pt>
                <c:pt idx="52">
                  <c:v>377</c:v>
                </c:pt>
                <c:pt idx="53">
                  <c:v>378</c:v>
                </c:pt>
                <c:pt idx="54">
                  <c:v>379</c:v>
                </c:pt>
                <c:pt idx="55">
                  <c:v>380</c:v>
                </c:pt>
                <c:pt idx="56">
                  <c:v>381</c:v>
                </c:pt>
                <c:pt idx="57">
                  <c:v>382</c:v>
                </c:pt>
                <c:pt idx="58">
                  <c:v>383</c:v>
                </c:pt>
                <c:pt idx="59">
                  <c:v>384</c:v>
                </c:pt>
                <c:pt idx="60">
                  <c:v>385</c:v>
                </c:pt>
                <c:pt idx="61">
                  <c:v>386</c:v>
                </c:pt>
                <c:pt idx="62">
                  <c:v>387</c:v>
                </c:pt>
                <c:pt idx="63">
                  <c:v>388</c:v>
                </c:pt>
                <c:pt idx="64">
                  <c:v>389</c:v>
                </c:pt>
                <c:pt idx="65">
                  <c:v>390</c:v>
                </c:pt>
                <c:pt idx="66">
                  <c:v>391</c:v>
                </c:pt>
                <c:pt idx="67">
                  <c:v>392</c:v>
                </c:pt>
                <c:pt idx="68">
                  <c:v>393</c:v>
                </c:pt>
                <c:pt idx="69">
                  <c:v>394</c:v>
                </c:pt>
                <c:pt idx="70">
                  <c:v>395</c:v>
                </c:pt>
                <c:pt idx="71">
                  <c:v>396</c:v>
                </c:pt>
                <c:pt idx="72">
                  <c:v>397</c:v>
                </c:pt>
                <c:pt idx="73">
                  <c:v>398</c:v>
                </c:pt>
                <c:pt idx="74">
                  <c:v>399</c:v>
                </c:pt>
                <c:pt idx="75">
                  <c:v>400</c:v>
                </c:pt>
                <c:pt idx="76">
                  <c:v>401</c:v>
                </c:pt>
                <c:pt idx="77">
                  <c:v>402</c:v>
                </c:pt>
                <c:pt idx="78">
                  <c:v>403</c:v>
                </c:pt>
                <c:pt idx="79">
                  <c:v>404</c:v>
                </c:pt>
                <c:pt idx="80">
                  <c:v>405</c:v>
                </c:pt>
                <c:pt idx="81">
                  <c:v>406</c:v>
                </c:pt>
                <c:pt idx="82">
                  <c:v>407</c:v>
                </c:pt>
                <c:pt idx="83">
                  <c:v>408</c:v>
                </c:pt>
                <c:pt idx="84">
                  <c:v>409</c:v>
                </c:pt>
                <c:pt idx="85">
                  <c:v>410</c:v>
                </c:pt>
                <c:pt idx="86">
                  <c:v>411</c:v>
                </c:pt>
                <c:pt idx="87">
                  <c:v>412</c:v>
                </c:pt>
                <c:pt idx="88">
                  <c:v>413</c:v>
                </c:pt>
                <c:pt idx="89">
                  <c:v>414</c:v>
                </c:pt>
                <c:pt idx="90">
                  <c:v>415</c:v>
                </c:pt>
                <c:pt idx="91">
                  <c:v>416</c:v>
                </c:pt>
                <c:pt idx="92">
                  <c:v>417</c:v>
                </c:pt>
                <c:pt idx="93">
                  <c:v>418</c:v>
                </c:pt>
                <c:pt idx="94">
                  <c:v>419</c:v>
                </c:pt>
                <c:pt idx="95">
                  <c:v>420</c:v>
                </c:pt>
                <c:pt idx="96">
                  <c:v>421</c:v>
                </c:pt>
                <c:pt idx="97">
                  <c:v>422</c:v>
                </c:pt>
                <c:pt idx="98">
                  <c:v>423</c:v>
                </c:pt>
                <c:pt idx="99">
                  <c:v>424</c:v>
                </c:pt>
                <c:pt idx="100">
                  <c:v>425</c:v>
                </c:pt>
                <c:pt idx="101">
                  <c:v>426</c:v>
                </c:pt>
                <c:pt idx="102">
                  <c:v>427</c:v>
                </c:pt>
                <c:pt idx="103">
                  <c:v>428</c:v>
                </c:pt>
                <c:pt idx="104">
                  <c:v>429</c:v>
                </c:pt>
                <c:pt idx="105">
                  <c:v>430</c:v>
                </c:pt>
                <c:pt idx="106">
                  <c:v>431</c:v>
                </c:pt>
                <c:pt idx="107">
                  <c:v>432</c:v>
                </c:pt>
                <c:pt idx="108">
                  <c:v>433</c:v>
                </c:pt>
                <c:pt idx="109">
                  <c:v>434</c:v>
                </c:pt>
                <c:pt idx="110">
                  <c:v>435</c:v>
                </c:pt>
                <c:pt idx="111">
                  <c:v>436</c:v>
                </c:pt>
                <c:pt idx="112">
                  <c:v>437</c:v>
                </c:pt>
                <c:pt idx="113">
                  <c:v>438</c:v>
                </c:pt>
                <c:pt idx="114">
                  <c:v>439</c:v>
                </c:pt>
                <c:pt idx="115">
                  <c:v>440</c:v>
                </c:pt>
                <c:pt idx="116">
                  <c:v>441</c:v>
                </c:pt>
                <c:pt idx="117">
                  <c:v>442</c:v>
                </c:pt>
                <c:pt idx="118">
                  <c:v>443</c:v>
                </c:pt>
                <c:pt idx="119">
                  <c:v>444</c:v>
                </c:pt>
                <c:pt idx="120">
                  <c:v>445</c:v>
                </c:pt>
                <c:pt idx="121">
                  <c:v>446</c:v>
                </c:pt>
                <c:pt idx="122">
                  <c:v>447</c:v>
                </c:pt>
                <c:pt idx="123">
                  <c:v>448</c:v>
                </c:pt>
                <c:pt idx="124">
                  <c:v>449</c:v>
                </c:pt>
                <c:pt idx="125">
                  <c:v>450</c:v>
                </c:pt>
                <c:pt idx="126">
                  <c:v>451</c:v>
                </c:pt>
                <c:pt idx="127">
                  <c:v>452</c:v>
                </c:pt>
                <c:pt idx="128">
                  <c:v>453</c:v>
                </c:pt>
                <c:pt idx="129">
                  <c:v>454</c:v>
                </c:pt>
                <c:pt idx="130">
                  <c:v>455</c:v>
                </c:pt>
                <c:pt idx="131">
                  <c:v>456</c:v>
                </c:pt>
                <c:pt idx="132">
                  <c:v>457</c:v>
                </c:pt>
                <c:pt idx="133">
                  <c:v>458</c:v>
                </c:pt>
                <c:pt idx="134">
                  <c:v>459</c:v>
                </c:pt>
                <c:pt idx="135">
                  <c:v>460</c:v>
                </c:pt>
                <c:pt idx="136">
                  <c:v>461</c:v>
                </c:pt>
                <c:pt idx="137">
                  <c:v>462</c:v>
                </c:pt>
                <c:pt idx="138">
                  <c:v>463</c:v>
                </c:pt>
                <c:pt idx="139">
                  <c:v>464</c:v>
                </c:pt>
                <c:pt idx="140">
                  <c:v>465</c:v>
                </c:pt>
                <c:pt idx="141">
                  <c:v>466</c:v>
                </c:pt>
                <c:pt idx="142">
                  <c:v>467</c:v>
                </c:pt>
                <c:pt idx="143">
                  <c:v>468</c:v>
                </c:pt>
                <c:pt idx="144">
                  <c:v>469</c:v>
                </c:pt>
                <c:pt idx="145">
                  <c:v>470</c:v>
                </c:pt>
                <c:pt idx="146">
                  <c:v>471</c:v>
                </c:pt>
                <c:pt idx="147">
                  <c:v>472</c:v>
                </c:pt>
                <c:pt idx="148">
                  <c:v>473</c:v>
                </c:pt>
                <c:pt idx="149">
                  <c:v>474</c:v>
                </c:pt>
                <c:pt idx="150">
                  <c:v>475</c:v>
                </c:pt>
                <c:pt idx="151">
                  <c:v>476</c:v>
                </c:pt>
                <c:pt idx="152">
                  <c:v>477</c:v>
                </c:pt>
                <c:pt idx="153">
                  <c:v>478</c:v>
                </c:pt>
                <c:pt idx="154">
                  <c:v>479</c:v>
                </c:pt>
                <c:pt idx="155">
                  <c:v>480</c:v>
                </c:pt>
                <c:pt idx="156">
                  <c:v>481</c:v>
                </c:pt>
                <c:pt idx="157">
                  <c:v>482</c:v>
                </c:pt>
                <c:pt idx="158">
                  <c:v>483</c:v>
                </c:pt>
                <c:pt idx="159">
                  <c:v>484</c:v>
                </c:pt>
                <c:pt idx="160">
                  <c:v>485</c:v>
                </c:pt>
                <c:pt idx="161">
                  <c:v>486</c:v>
                </c:pt>
                <c:pt idx="162">
                  <c:v>487</c:v>
                </c:pt>
                <c:pt idx="163">
                  <c:v>488</c:v>
                </c:pt>
                <c:pt idx="164">
                  <c:v>489</c:v>
                </c:pt>
                <c:pt idx="165">
                  <c:v>490</c:v>
                </c:pt>
                <c:pt idx="166">
                  <c:v>491</c:v>
                </c:pt>
                <c:pt idx="167">
                  <c:v>492</c:v>
                </c:pt>
                <c:pt idx="168">
                  <c:v>493</c:v>
                </c:pt>
                <c:pt idx="169">
                  <c:v>494</c:v>
                </c:pt>
                <c:pt idx="170">
                  <c:v>495</c:v>
                </c:pt>
                <c:pt idx="171">
                  <c:v>496</c:v>
                </c:pt>
                <c:pt idx="172">
                  <c:v>497</c:v>
                </c:pt>
                <c:pt idx="173">
                  <c:v>498</c:v>
                </c:pt>
                <c:pt idx="174">
                  <c:v>499</c:v>
                </c:pt>
                <c:pt idx="175">
                  <c:v>500</c:v>
                </c:pt>
                <c:pt idx="176">
                  <c:v>501</c:v>
                </c:pt>
                <c:pt idx="177">
                  <c:v>502</c:v>
                </c:pt>
                <c:pt idx="178">
                  <c:v>503</c:v>
                </c:pt>
                <c:pt idx="179">
                  <c:v>504</c:v>
                </c:pt>
                <c:pt idx="180">
                  <c:v>505</c:v>
                </c:pt>
                <c:pt idx="181">
                  <c:v>506</c:v>
                </c:pt>
                <c:pt idx="182">
                  <c:v>507</c:v>
                </c:pt>
                <c:pt idx="183">
                  <c:v>508</c:v>
                </c:pt>
                <c:pt idx="184">
                  <c:v>509</c:v>
                </c:pt>
                <c:pt idx="185">
                  <c:v>510</c:v>
                </c:pt>
                <c:pt idx="186">
                  <c:v>511</c:v>
                </c:pt>
                <c:pt idx="187">
                  <c:v>512</c:v>
                </c:pt>
                <c:pt idx="188">
                  <c:v>513</c:v>
                </c:pt>
                <c:pt idx="189">
                  <c:v>514</c:v>
                </c:pt>
                <c:pt idx="190">
                  <c:v>515</c:v>
                </c:pt>
                <c:pt idx="191">
                  <c:v>516</c:v>
                </c:pt>
                <c:pt idx="192">
                  <c:v>517</c:v>
                </c:pt>
                <c:pt idx="193">
                  <c:v>518</c:v>
                </c:pt>
                <c:pt idx="194">
                  <c:v>519</c:v>
                </c:pt>
                <c:pt idx="195">
                  <c:v>520</c:v>
                </c:pt>
                <c:pt idx="196">
                  <c:v>521</c:v>
                </c:pt>
                <c:pt idx="197">
                  <c:v>522</c:v>
                </c:pt>
                <c:pt idx="198">
                  <c:v>523</c:v>
                </c:pt>
                <c:pt idx="199">
                  <c:v>524</c:v>
                </c:pt>
                <c:pt idx="200">
                  <c:v>525</c:v>
                </c:pt>
                <c:pt idx="201">
                  <c:v>526</c:v>
                </c:pt>
                <c:pt idx="202">
                  <c:v>527</c:v>
                </c:pt>
                <c:pt idx="203">
                  <c:v>528</c:v>
                </c:pt>
                <c:pt idx="204">
                  <c:v>529</c:v>
                </c:pt>
                <c:pt idx="205">
                  <c:v>530</c:v>
                </c:pt>
                <c:pt idx="206">
                  <c:v>531</c:v>
                </c:pt>
                <c:pt idx="207">
                  <c:v>532</c:v>
                </c:pt>
                <c:pt idx="208">
                  <c:v>533</c:v>
                </c:pt>
                <c:pt idx="209">
                  <c:v>534</c:v>
                </c:pt>
                <c:pt idx="210">
                  <c:v>535</c:v>
                </c:pt>
                <c:pt idx="211">
                  <c:v>536</c:v>
                </c:pt>
                <c:pt idx="212">
                  <c:v>537</c:v>
                </c:pt>
                <c:pt idx="213">
                  <c:v>538</c:v>
                </c:pt>
                <c:pt idx="214">
                  <c:v>539</c:v>
                </c:pt>
                <c:pt idx="215">
                  <c:v>540</c:v>
                </c:pt>
                <c:pt idx="216">
                  <c:v>541</c:v>
                </c:pt>
                <c:pt idx="217">
                  <c:v>542</c:v>
                </c:pt>
                <c:pt idx="218">
                  <c:v>543</c:v>
                </c:pt>
                <c:pt idx="219">
                  <c:v>544</c:v>
                </c:pt>
                <c:pt idx="220">
                  <c:v>545</c:v>
                </c:pt>
                <c:pt idx="221">
                  <c:v>546</c:v>
                </c:pt>
                <c:pt idx="222">
                  <c:v>547</c:v>
                </c:pt>
                <c:pt idx="223">
                  <c:v>548</c:v>
                </c:pt>
                <c:pt idx="224">
                  <c:v>549</c:v>
                </c:pt>
                <c:pt idx="225">
                  <c:v>550</c:v>
                </c:pt>
                <c:pt idx="226">
                  <c:v>551</c:v>
                </c:pt>
                <c:pt idx="227">
                  <c:v>552</c:v>
                </c:pt>
                <c:pt idx="228">
                  <c:v>553</c:v>
                </c:pt>
                <c:pt idx="229">
                  <c:v>554</c:v>
                </c:pt>
                <c:pt idx="230">
                  <c:v>555</c:v>
                </c:pt>
                <c:pt idx="231">
                  <c:v>556</c:v>
                </c:pt>
                <c:pt idx="232">
                  <c:v>557</c:v>
                </c:pt>
                <c:pt idx="233">
                  <c:v>558</c:v>
                </c:pt>
                <c:pt idx="234">
                  <c:v>559</c:v>
                </c:pt>
                <c:pt idx="235">
                  <c:v>560</c:v>
                </c:pt>
                <c:pt idx="236">
                  <c:v>561</c:v>
                </c:pt>
                <c:pt idx="237">
                  <c:v>562</c:v>
                </c:pt>
                <c:pt idx="238">
                  <c:v>563</c:v>
                </c:pt>
                <c:pt idx="239">
                  <c:v>564</c:v>
                </c:pt>
                <c:pt idx="240">
                  <c:v>565</c:v>
                </c:pt>
                <c:pt idx="241">
                  <c:v>566</c:v>
                </c:pt>
                <c:pt idx="242">
                  <c:v>567</c:v>
                </c:pt>
                <c:pt idx="243">
                  <c:v>568</c:v>
                </c:pt>
                <c:pt idx="244">
                  <c:v>569</c:v>
                </c:pt>
                <c:pt idx="245">
                  <c:v>570</c:v>
                </c:pt>
                <c:pt idx="246">
                  <c:v>571</c:v>
                </c:pt>
                <c:pt idx="247">
                  <c:v>572</c:v>
                </c:pt>
                <c:pt idx="248">
                  <c:v>573</c:v>
                </c:pt>
                <c:pt idx="249">
                  <c:v>574</c:v>
                </c:pt>
                <c:pt idx="250">
                  <c:v>575</c:v>
                </c:pt>
                <c:pt idx="251">
                  <c:v>576</c:v>
                </c:pt>
                <c:pt idx="252">
                  <c:v>577</c:v>
                </c:pt>
                <c:pt idx="253">
                  <c:v>578</c:v>
                </c:pt>
                <c:pt idx="254">
                  <c:v>579</c:v>
                </c:pt>
                <c:pt idx="255">
                  <c:v>580</c:v>
                </c:pt>
                <c:pt idx="256">
                  <c:v>581</c:v>
                </c:pt>
                <c:pt idx="257">
                  <c:v>582</c:v>
                </c:pt>
                <c:pt idx="258">
                  <c:v>583</c:v>
                </c:pt>
                <c:pt idx="259">
                  <c:v>584</c:v>
                </c:pt>
                <c:pt idx="260">
                  <c:v>585</c:v>
                </c:pt>
                <c:pt idx="261">
                  <c:v>586</c:v>
                </c:pt>
                <c:pt idx="262">
                  <c:v>587</c:v>
                </c:pt>
                <c:pt idx="263">
                  <c:v>588</c:v>
                </c:pt>
                <c:pt idx="264">
                  <c:v>589</c:v>
                </c:pt>
                <c:pt idx="265">
                  <c:v>590</c:v>
                </c:pt>
              </c:numCache>
            </c:numRef>
          </c:xVal>
          <c:yVal>
            <c:numRef>
              <c:f>Sheet1!$K$8:$K$273</c:f>
              <c:numCache>
                <c:formatCode>General</c:formatCode>
                <c:ptCount val="266"/>
                <c:pt idx="0">
                  <c:v>5630.62</c:v>
                </c:pt>
                <c:pt idx="1">
                  <c:v>7484.19</c:v>
                </c:pt>
                <c:pt idx="2">
                  <c:v>9763.6</c:v>
                </c:pt>
                <c:pt idx="3">
                  <c:v>11975</c:v>
                </c:pt>
                <c:pt idx="4">
                  <c:v>15994.9</c:v>
                </c:pt>
                <c:pt idx="5">
                  <c:v>19726.599999999999</c:v>
                </c:pt>
                <c:pt idx="6">
                  <c:v>25835.1</c:v>
                </c:pt>
                <c:pt idx="7">
                  <c:v>31112</c:v>
                </c:pt>
                <c:pt idx="8">
                  <c:v>38738.199999999997</c:v>
                </c:pt>
                <c:pt idx="9">
                  <c:v>49926.6</c:v>
                </c:pt>
                <c:pt idx="10">
                  <c:v>64067.5</c:v>
                </c:pt>
                <c:pt idx="11">
                  <c:v>82594.8</c:v>
                </c:pt>
                <c:pt idx="12">
                  <c:v>101662</c:v>
                </c:pt>
                <c:pt idx="13">
                  <c:v>124139</c:v>
                </c:pt>
                <c:pt idx="14">
                  <c:v>157091</c:v>
                </c:pt>
                <c:pt idx="15">
                  <c:v>182423</c:v>
                </c:pt>
                <c:pt idx="16">
                  <c:v>218666</c:v>
                </c:pt>
                <c:pt idx="17">
                  <c:v>254819</c:v>
                </c:pt>
                <c:pt idx="18">
                  <c:v>306183</c:v>
                </c:pt>
                <c:pt idx="19">
                  <c:v>359801</c:v>
                </c:pt>
                <c:pt idx="20">
                  <c:v>425772</c:v>
                </c:pt>
                <c:pt idx="21">
                  <c:v>483226</c:v>
                </c:pt>
                <c:pt idx="22">
                  <c:v>554135</c:v>
                </c:pt>
                <c:pt idx="23">
                  <c:v>617063</c:v>
                </c:pt>
                <c:pt idx="24">
                  <c:v>692744</c:v>
                </c:pt>
                <c:pt idx="25">
                  <c:v>782800</c:v>
                </c:pt>
                <c:pt idx="26">
                  <c:v>855690</c:v>
                </c:pt>
                <c:pt idx="27">
                  <c:v>929081</c:v>
                </c:pt>
                <c:pt idx="28" formatCode="0.00E+00">
                  <c:v>1032750</c:v>
                </c:pt>
                <c:pt idx="29" formatCode="0.00E+00">
                  <c:v>1123100</c:v>
                </c:pt>
                <c:pt idx="30" formatCode="0.00E+00">
                  <c:v>1226480</c:v>
                </c:pt>
                <c:pt idx="31" formatCode="0.00E+00">
                  <c:v>1326530</c:v>
                </c:pt>
                <c:pt idx="32" formatCode="0.00E+00">
                  <c:v>1413930</c:v>
                </c:pt>
                <c:pt idx="33" formatCode="0.00E+00">
                  <c:v>1508810</c:v>
                </c:pt>
                <c:pt idx="34" formatCode="0.00E+00">
                  <c:v>1593880</c:v>
                </c:pt>
                <c:pt idx="35" formatCode="0.00E+00">
                  <c:v>1683370</c:v>
                </c:pt>
                <c:pt idx="36" formatCode="0.00E+00">
                  <c:v>1791050</c:v>
                </c:pt>
                <c:pt idx="37" formatCode="0.00E+00">
                  <c:v>1895790</c:v>
                </c:pt>
                <c:pt idx="38" formatCode="0.00E+00">
                  <c:v>1992790</c:v>
                </c:pt>
                <c:pt idx="39" formatCode="0.00E+00">
                  <c:v>2095170</c:v>
                </c:pt>
                <c:pt idx="40" formatCode="0.00E+00">
                  <c:v>2165220</c:v>
                </c:pt>
                <c:pt idx="41" formatCode="0.00E+00">
                  <c:v>2246030</c:v>
                </c:pt>
                <c:pt idx="42" formatCode="0.00E+00">
                  <c:v>2342100</c:v>
                </c:pt>
                <c:pt idx="43" formatCode="0.00E+00">
                  <c:v>2431210</c:v>
                </c:pt>
                <c:pt idx="44" formatCode="0.00E+00">
                  <c:v>2514960</c:v>
                </c:pt>
                <c:pt idx="45" formatCode="0.00E+00">
                  <c:v>2597690</c:v>
                </c:pt>
                <c:pt idx="46" formatCode="0.00E+00">
                  <c:v>2676930</c:v>
                </c:pt>
                <c:pt idx="47" formatCode="0.00E+00">
                  <c:v>2762870</c:v>
                </c:pt>
                <c:pt idx="48" formatCode="0.00E+00">
                  <c:v>2822590</c:v>
                </c:pt>
                <c:pt idx="49" formatCode="0.00E+00">
                  <c:v>2897470</c:v>
                </c:pt>
                <c:pt idx="50" formatCode="0.00E+00">
                  <c:v>2966060</c:v>
                </c:pt>
                <c:pt idx="51" formatCode="0.00E+00">
                  <c:v>3018610</c:v>
                </c:pt>
                <c:pt idx="52" formatCode="0.00E+00">
                  <c:v>3055200</c:v>
                </c:pt>
                <c:pt idx="53" formatCode="0.00E+00">
                  <c:v>3125550</c:v>
                </c:pt>
                <c:pt idx="54" formatCode="0.00E+00">
                  <c:v>3149690</c:v>
                </c:pt>
                <c:pt idx="55" formatCode="0.00E+00">
                  <c:v>3202020</c:v>
                </c:pt>
                <c:pt idx="56" formatCode="0.00E+00">
                  <c:v>3222850</c:v>
                </c:pt>
                <c:pt idx="57" formatCode="0.00E+00">
                  <c:v>3243870</c:v>
                </c:pt>
                <c:pt idx="58" formatCode="0.00E+00">
                  <c:v>3286360</c:v>
                </c:pt>
                <c:pt idx="59" formatCode="0.00E+00">
                  <c:v>3314820</c:v>
                </c:pt>
                <c:pt idx="60" formatCode="0.00E+00">
                  <c:v>3341490</c:v>
                </c:pt>
                <c:pt idx="61" formatCode="0.00E+00">
                  <c:v>3367690</c:v>
                </c:pt>
                <c:pt idx="62" formatCode="0.00E+00">
                  <c:v>3362170</c:v>
                </c:pt>
                <c:pt idx="63" formatCode="0.00E+00">
                  <c:v>3344400</c:v>
                </c:pt>
                <c:pt idx="64" formatCode="0.00E+00">
                  <c:v>3340800</c:v>
                </c:pt>
                <c:pt idx="65" formatCode="0.00E+00">
                  <c:v>3329240</c:v>
                </c:pt>
                <c:pt idx="66" formatCode="0.00E+00">
                  <c:v>3293430</c:v>
                </c:pt>
                <c:pt idx="67" formatCode="0.00E+00">
                  <c:v>3278320</c:v>
                </c:pt>
                <c:pt idx="68" formatCode="0.00E+00">
                  <c:v>3260260</c:v>
                </c:pt>
                <c:pt idx="69" formatCode="0.00E+00">
                  <c:v>3243100</c:v>
                </c:pt>
                <c:pt idx="70" formatCode="0.00E+00">
                  <c:v>3212350</c:v>
                </c:pt>
                <c:pt idx="71" formatCode="0.00E+00">
                  <c:v>3170390</c:v>
                </c:pt>
                <c:pt idx="72" formatCode="0.00E+00">
                  <c:v>3148420</c:v>
                </c:pt>
                <c:pt idx="73" formatCode="0.00E+00">
                  <c:v>3129040</c:v>
                </c:pt>
                <c:pt idx="74" formatCode="0.00E+00">
                  <c:v>3108820</c:v>
                </c:pt>
                <c:pt idx="75" formatCode="0.00E+00">
                  <c:v>3075560</c:v>
                </c:pt>
                <c:pt idx="76" formatCode="0.00E+00">
                  <c:v>3045190</c:v>
                </c:pt>
                <c:pt idx="77" formatCode="0.00E+00">
                  <c:v>2999950</c:v>
                </c:pt>
                <c:pt idx="78" formatCode="0.00E+00">
                  <c:v>2967680</c:v>
                </c:pt>
                <c:pt idx="79" formatCode="0.00E+00">
                  <c:v>2954740</c:v>
                </c:pt>
                <c:pt idx="80" formatCode="0.00E+00">
                  <c:v>2914810</c:v>
                </c:pt>
                <c:pt idx="81" formatCode="0.00E+00">
                  <c:v>2864540</c:v>
                </c:pt>
                <c:pt idx="82" formatCode="0.00E+00">
                  <c:v>2837110</c:v>
                </c:pt>
                <c:pt idx="83" formatCode="0.00E+00">
                  <c:v>2796610</c:v>
                </c:pt>
                <c:pt idx="84" formatCode="0.00E+00">
                  <c:v>2748340</c:v>
                </c:pt>
                <c:pt idx="85" formatCode="0.00E+00">
                  <c:v>2705100</c:v>
                </c:pt>
                <c:pt idx="86" formatCode="0.00E+00">
                  <c:v>2667760</c:v>
                </c:pt>
                <c:pt idx="87" formatCode="0.00E+00">
                  <c:v>2617000</c:v>
                </c:pt>
                <c:pt idx="88" formatCode="0.00E+00">
                  <c:v>2579740</c:v>
                </c:pt>
                <c:pt idx="89" formatCode="0.00E+00">
                  <c:v>2546030</c:v>
                </c:pt>
                <c:pt idx="90" formatCode="0.00E+00">
                  <c:v>2472170</c:v>
                </c:pt>
                <c:pt idx="91" formatCode="0.00E+00">
                  <c:v>2422230</c:v>
                </c:pt>
                <c:pt idx="92" formatCode="0.00E+00">
                  <c:v>2388090</c:v>
                </c:pt>
                <c:pt idx="93" formatCode="0.00E+00">
                  <c:v>2329980</c:v>
                </c:pt>
                <c:pt idx="94" formatCode="0.00E+00">
                  <c:v>2288960</c:v>
                </c:pt>
                <c:pt idx="95" formatCode="0.00E+00">
                  <c:v>2235270</c:v>
                </c:pt>
                <c:pt idx="96" formatCode="0.00E+00">
                  <c:v>2190540</c:v>
                </c:pt>
                <c:pt idx="97" formatCode="0.00E+00">
                  <c:v>2152000</c:v>
                </c:pt>
                <c:pt idx="98" formatCode="0.00E+00">
                  <c:v>2114440</c:v>
                </c:pt>
                <c:pt idx="99" formatCode="0.00E+00">
                  <c:v>2064800</c:v>
                </c:pt>
                <c:pt idx="100" formatCode="0.00E+00">
                  <c:v>2015430</c:v>
                </c:pt>
                <c:pt idx="101" formatCode="0.00E+00">
                  <c:v>1967820</c:v>
                </c:pt>
                <c:pt idx="102" formatCode="0.00E+00">
                  <c:v>1928850</c:v>
                </c:pt>
                <c:pt idx="103" formatCode="0.00E+00">
                  <c:v>1885210</c:v>
                </c:pt>
                <c:pt idx="104" formatCode="0.00E+00">
                  <c:v>1838180</c:v>
                </c:pt>
                <c:pt idx="105" formatCode="0.00E+00">
                  <c:v>1799460</c:v>
                </c:pt>
                <c:pt idx="106" formatCode="0.00E+00">
                  <c:v>1766110</c:v>
                </c:pt>
                <c:pt idx="107" formatCode="0.00E+00">
                  <c:v>1718410</c:v>
                </c:pt>
                <c:pt idx="108" formatCode="0.00E+00">
                  <c:v>1686780</c:v>
                </c:pt>
                <c:pt idx="109" formatCode="0.00E+00">
                  <c:v>1665140</c:v>
                </c:pt>
                <c:pt idx="110" formatCode="0.00E+00">
                  <c:v>1610810</c:v>
                </c:pt>
                <c:pt idx="111" formatCode="0.00E+00">
                  <c:v>1571550</c:v>
                </c:pt>
                <c:pt idx="112" formatCode="0.00E+00">
                  <c:v>1533920</c:v>
                </c:pt>
                <c:pt idx="113" formatCode="0.00E+00">
                  <c:v>1494060</c:v>
                </c:pt>
                <c:pt idx="114" formatCode="0.00E+00">
                  <c:v>1472200</c:v>
                </c:pt>
                <c:pt idx="115" formatCode="0.00E+00">
                  <c:v>1443560</c:v>
                </c:pt>
                <c:pt idx="116" formatCode="0.00E+00">
                  <c:v>1408800</c:v>
                </c:pt>
                <c:pt idx="117" formatCode="0.00E+00">
                  <c:v>1374030</c:v>
                </c:pt>
                <c:pt idx="118" formatCode="0.00E+00">
                  <c:v>1345760</c:v>
                </c:pt>
                <c:pt idx="119" formatCode="0.00E+00">
                  <c:v>1302300</c:v>
                </c:pt>
                <c:pt idx="120" formatCode="0.00E+00">
                  <c:v>1273180</c:v>
                </c:pt>
                <c:pt idx="121" formatCode="0.00E+00">
                  <c:v>1246110</c:v>
                </c:pt>
                <c:pt idx="122" formatCode="0.00E+00">
                  <c:v>1213910</c:v>
                </c:pt>
                <c:pt idx="123" formatCode="0.00E+00">
                  <c:v>1186980</c:v>
                </c:pt>
                <c:pt idx="124" formatCode="0.00E+00">
                  <c:v>1166300</c:v>
                </c:pt>
                <c:pt idx="125" formatCode="0.00E+00">
                  <c:v>1129620</c:v>
                </c:pt>
                <c:pt idx="126" formatCode="0.00E+00">
                  <c:v>1110500</c:v>
                </c:pt>
                <c:pt idx="127" formatCode="0.00E+00">
                  <c:v>1075490</c:v>
                </c:pt>
                <c:pt idx="128" formatCode="0.00E+00">
                  <c:v>1046410</c:v>
                </c:pt>
                <c:pt idx="129" formatCode="0.00E+00">
                  <c:v>1028350</c:v>
                </c:pt>
                <c:pt idx="130">
                  <c:v>997051</c:v>
                </c:pt>
                <c:pt idx="131">
                  <c:v>973748</c:v>
                </c:pt>
                <c:pt idx="132">
                  <c:v>944659</c:v>
                </c:pt>
                <c:pt idx="133">
                  <c:v>918363</c:v>
                </c:pt>
                <c:pt idx="134">
                  <c:v>901388</c:v>
                </c:pt>
                <c:pt idx="135">
                  <c:v>875405</c:v>
                </c:pt>
                <c:pt idx="136">
                  <c:v>849198</c:v>
                </c:pt>
                <c:pt idx="137">
                  <c:v>825916</c:v>
                </c:pt>
                <c:pt idx="138">
                  <c:v>802406</c:v>
                </c:pt>
                <c:pt idx="139">
                  <c:v>773641</c:v>
                </c:pt>
                <c:pt idx="140">
                  <c:v>760491</c:v>
                </c:pt>
                <c:pt idx="141">
                  <c:v>737493</c:v>
                </c:pt>
                <c:pt idx="142">
                  <c:v>712571</c:v>
                </c:pt>
                <c:pt idx="143">
                  <c:v>689495</c:v>
                </c:pt>
                <c:pt idx="144">
                  <c:v>675290</c:v>
                </c:pt>
                <c:pt idx="145">
                  <c:v>658733</c:v>
                </c:pt>
                <c:pt idx="146">
                  <c:v>637013</c:v>
                </c:pt>
                <c:pt idx="147">
                  <c:v>618702</c:v>
                </c:pt>
                <c:pt idx="148">
                  <c:v>603395</c:v>
                </c:pt>
                <c:pt idx="149">
                  <c:v>583070</c:v>
                </c:pt>
                <c:pt idx="150">
                  <c:v>568898</c:v>
                </c:pt>
                <c:pt idx="151">
                  <c:v>549845</c:v>
                </c:pt>
                <c:pt idx="152">
                  <c:v>531505</c:v>
                </c:pt>
                <c:pt idx="153">
                  <c:v>517260</c:v>
                </c:pt>
                <c:pt idx="154">
                  <c:v>504908</c:v>
                </c:pt>
                <c:pt idx="155">
                  <c:v>491072</c:v>
                </c:pt>
                <c:pt idx="156">
                  <c:v>475660</c:v>
                </c:pt>
                <c:pt idx="157">
                  <c:v>464491</c:v>
                </c:pt>
                <c:pt idx="158">
                  <c:v>446853</c:v>
                </c:pt>
                <c:pt idx="159">
                  <c:v>433089</c:v>
                </c:pt>
                <c:pt idx="160">
                  <c:v>423692</c:v>
                </c:pt>
                <c:pt idx="161">
                  <c:v>406676</c:v>
                </c:pt>
                <c:pt idx="162">
                  <c:v>395176</c:v>
                </c:pt>
                <c:pt idx="163">
                  <c:v>385483</c:v>
                </c:pt>
                <c:pt idx="164">
                  <c:v>375746</c:v>
                </c:pt>
                <c:pt idx="165">
                  <c:v>358657</c:v>
                </c:pt>
                <c:pt idx="166">
                  <c:v>349223</c:v>
                </c:pt>
                <c:pt idx="167">
                  <c:v>336613</c:v>
                </c:pt>
                <c:pt idx="168">
                  <c:v>327437</c:v>
                </c:pt>
                <c:pt idx="169">
                  <c:v>317931</c:v>
                </c:pt>
                <c:pt idx="170">
                  <c:v>307701</c:v>
                </c:pt>
                <c:pt idx="171">
                  <c:v>298371</c:v>
                </c:pt>
                <c:pt idx="172">
                  <c:v>288116</c:v>
                </c:pt>
                <c:pt idx="173">
                  <c:v>284408</c:v>
                </c:pt>
                <c:pt idx="174">
                  <c:v>273137</c:v>
                </c:pt>
                <c:pt idx="175">
                  <c:v>264167</c:v>
                </c:pt>
                <c:pt idx="176">
                  <c:v>255220</c:v>
                </c:pt>
                <c:pt idx="177">
                  <c:v>250462</c:v>
                </c:pt>
                <c:pt idx="178">
                  <c:v>243630</c:v>
                </c:pt>
                <c:pt idx="179">
                  <c:v>238688</c:v>
                </c:pt>
                <c:pt idx="180">
                  <c:v>230052</c:v>
                </c:pt>
                <c:pt idx="181">
                  <c:v>224817</c:v>
                </c:pt>
                <c:pt idx="182">
                  <c:v>217319</c:v>
                </c:pt>
                <c:pt idx="183">
                  <c:v>209433</c:v>
                </c:pt>
                <c:pt idx="184">
                  <c:v>203781</c:v>
                </c:pt>
                <c:pt idx="185">
                  <c:v>198854</c:v>
                </c:pt>
                <c:pt idx="186">
                  <c:v>191342</c:v>
                </c:pt>
                <c:pt idx="187">
                  <c:v>185709</c:v>
                </c:pt>
                <c:pt idx="188">
                  <c:v>182403</c:v>
                </c:pt>
                <c:pt idx="189">
                  <c:v>178842</c:v>
                </c:pt>
                <c:pt idx="190">
                  <c:v>169455</c:v>
                </c:pt>
                <c:pt idx="191">
                  <c:v>166169</c:v>
                </c:pt>
                <c:pt idx="192">
                  <c:v>159382</c:v>
                </c:pt>
                <c:pt idx="193">
                  <c:v>156427</c:v>
                </c:pt>
                <c:pt idx="194">
                  <c:v>153249</c:v>
                </c:pt>
                <c:pt idx="195">
                  <c:v>148244</c:v>
                </c:pt>
                <c:pt idx="196">
                  <c:v>141443</c:v>
                </c:pt>
                <c:pt idx="197">
                  <c:v>139534</c:v>
                </c:pt>
                <c:pt idx="198">
                  <c:v>131598</c:v>
                </c:pt>
                <c:pt idx="199">
                  <c:v>127958</c:v>
                </c:pt>
                <c:pt idx="200">
                  <c:v>123997</c:v>
                </c:pt>
                <c:pt idx="201">
                  <c:v>120845</c:v>
                </c:pt>
                <c:pt idx="202">
                  <c:v>117385</c:v>
                </c:pt>
                <c:pt idx="203">
                  <c:v>115935</c:v>
                </c:pt>
                <c:pt idx="204">
                  <c:v>113766</c:v>
                </c:pt>
                <c:pt idx="205">
                  <c:v>108386</c:v>
                </c:pt>
                <c:pt idx="206">
                  <c:v>104982</c:v>
                </c:pt>
                <c:pt idx="207">
                  <c:v>101733</c:v>
                </c:pt>
                <c:pt idx="208">
                  <c:v>98129.5</c:v>
                </c:pt>
                <c:pt idx="209">
                  <c:v>94104</c:v>
                </c:pt>
                <c:pt idx="210">
                  <c:v>94051.199999999997</c:v>
                </c:pt>
                <c:pt idx="211">
                  <c:v>88106.6</c:v>
                </c:pt>
                <c:pt idx="212">
                  <c:v>88088.8</c:v>
                </c:pt>
                <c:pt idx="213">
                  <c:v>85585.8</c:v>
                </c:pt>
                <c:pt idx="214">
                  <c:v>82150.899999999994</c:v>
                </c:pt>
                <c:pt idx="215">
                  <c:v>82553.100000000006</c:v>
                </c:pt>
                <c:pt idx="216">
                  <c:v>78829.2</c:v>
                </c:pt>
                <c:pt idx="217">
                  <c:v>76811.8</c:v>
                </c:pt>
                <c:pt idx="218">
                  <c:v>74116.5</c:v>
                </c:pt>
                <c:pt idx="219">
                  <c:v>73339</c:v>
                </c:pt>
                <c:pt idx="220">
                  <c:v>68453.399999999994</c:v>
                </c:pt>
                <c:pt idx="221">
                  <c:v>65830.8</c:v>
                </c:pt>
                <c:pt idx="222">
                  <c:v>65205.9</c:v>
                </c:pt>
                <c:pt idx="223">
                  <c:v>62477.8</c:v>
                </c:pt>
                <c:pt idx="224">
                  <c:v>60839.3</c:v>
                </c:pt>
                <c:pt idx="225">
                  <c:v>58741.2</c:v>
                </c:pt>
                <c:pt idx="226">
                  <c:v>57767.7</c:v>
                </c:pt>
                <c:pt idx="227">
                  <c:v>56918.400000000001</c:v>
                </c:pt>
                <c:pt idx="228">
                  <c:v>55501.3</c:v>
                </c:pt>
                <c:pt idx="229">
                  <c:v>53828.800000000003</c:v>
                </c:pt>
                <c:pt idx="230">
                  <c:v>52723.199999999997</c:v>
                </c:pt>
                <c:pt idx="231">
                  <c:v>49586.7</c:v>
                </c:pt>
                <c:pt idx="232">
                  <c:v>48300.9</c:v>
                </c:pt>
                <c:pt idx="233">
                  <c:v>44801.4</c:v>
                </c:pt>
                <c:pt idx="234">
                  <c:v>45164.9</c:v>
                </c:pt>
                <c:pt idx="235">
                  <c:v>45036</c:v>
                </c:pt>
                <c:pt idx="236">
                  <c:v>42905</c:v>
                </c:pt>
                <c:pt idx="237">
                  <c:v>42931.7</c:v>
                </c:pt>
                <c:pt idx="238">
                  <c:v>42466.5</c:v>
                </c:pt>
                <c:pt idx="239">
                  <c:v>40412.6</c:v>
                </c:pt>
                <c:pt idx="240">
                  <c:v>39697.199999999997</c:v>
                </c:pt>
                <c:pt idx="241">
                  <c:v>36330.800000000003</c:v>
                </c:pt>
                <c:pt idx="242">
                  <c:v>35919.800000000003</c:v>
                </c:pt>
                <c:pt idx="243">
                  <c:v>36083.300000000003</c:v>
                </c:pt>
                <c:pt idx="244">
                  <c:v>33664.5</c:v>
                </c:pt>
                <c:pt idx="245">
                  <c:v>33486.199999999997</c:v>
                </c:pt>
                <c:pt idx="246">
                  <c:v>33858.199999999997</c:v>
                </c:pt>
                <c:pt idx="247">
                  <c:v>32687.1</c:v>
                </c:pt>
                <c:pt idx="248">
                  <c:v>32842</c:v>
                </c:pt>
                <c:pt idx="249">
                  <c:v>30677.5</c:v>
                </c:pt>
                <c:pt idx="250">
                  <c:v>31273.8</c:v>
                </c:pt>
                <c:pt idx="251">
                  <c:v>29038.7</c:v>
                </c:pt>
                <c:pt idx="252">
                  <c:v>29370.6</c:v>
                </c:pt>
                <c:pt idx="253">
                  <c:v>28319.599999999999</c:v>
                </c:pt>
                <c:pt idx="254">
                  <c:v>27831.7</c:v>
                </c:pt>
                <c:pt idx="255">
                  <c:v>25596.3</c:v>
                </c:pt>
                <c:pt idx="256">
                  <c:v>24431.200000000001</c:v>
                </c:pt>
                <c:pt idx="257">
                  <c:v>23959.599999999999</c:v>
                </c:pt>
                <c:pt idx="258">
                  <c:v>23878.5</c:v>
                </c:pt>
                <c:pt idx="259">
                  <c:v>23550.5</c:v>
                </c:pt>
                <c:pt idx="260">
                  <c:v>22587.4</c:v>
                </c:pt>
                <c:pt idx="261">
                  <c:v>21854.3</c:v>
                </c:pt>
                <c:pt idx="262">
                  <c:v>22657.8</c:v>
                </c:pt>
                <c:pt idx="263">
                  <c:v>20155</c:v>
                </c:pt>
                <c:pt idx="264">
                  <c:v>19755.400000000001</c:v>
                </c:pt>
                <c:pt idx="265">
                  <c:v>20612.599999999999</c:v>
                </c:pt>
              </c:numCache>
            </c:numRef>
          </c:yVal>
          <c:smooth val="1"/>
        </c:ser>
        <c:ser>
          <c:idx val="1"/>
          <c:order val="3"/>
          <c:tx>
            <c:strRef>
              <c:f>Sheet1!$F$6</c:f>
              <c:strCache>
                <c:ptCount val="1"/>
                <c:pt idx="0">
                  <c:v>Chloroform</c:v>
                </c:pt>
              </c:strCache>
            </c:strRef>
          </c:tx>
          <c:spPr>
            <a:ln>
              <a:solidFill>
                <a:srgbClr val="FF0000"/>
              </a:solidFill>
            </a:ln>
          </c:spPr>
          <c:marker>
            <c:symbol val="none"/>
          </c:marker>
          <c:xVal>
            <c:numRef>
              <c:f>Sheet1!$F$8:$F$273</c:f>
              <c:numCache>
                <c:formatCode>General</c:formatCode>
                <c:ptCount val="266"/>
                <c:pt idx="0">
                  <c:v>325</c:v>
                </c:pt>
                <c:pt idx="1">
                  <c:v>326</c:v>
                </c:pt>
                <c:pt idx="2">
                  <c:v>327</c:v>
                </c:pt>
                <c:pt idx="3">
                  <c:v>328</c:v>
                </c:pt>
                <c:pt idx="4">
                  <c:v>329</c:v>
                </c:pt>
                <c:pt idx="5">
                  <c:v>330</c:v>
                </c:pt>
                <c:pt idx="6">
                  <c:v>331</c:v>
                </c:pt>
                <c:pt idx="7">
                  <c:v>332</c:v>
                </c:pt>
                <c:pt idx="8">
                  <c:v>333</c:v>
                </c:pt>
                <c:pt idx="9">
                  <c:v>334</c:v>
                </c:pt>
                <c:pt idx="10">
                  <c:v>335</c:v>
                </c:pt>
                <c:pt idx="11">
                  <c:v>336</c:v>
                </c:pt>
                <c:pt idx="12">
                  <c:v>337</c:v>
                </c:pt>
                <c:pt idx="13">
                  <c:v>338</c:v>
                </c:pt>
                <c:pt idx="14">
                  <c:v>339</c:v>
                </c:pt>
                <c:pt idx="15">
                  <c:v>340</c:v>
                </c:pt>
                <c:pt idx="16">
                  <c:v>341</c:v>
                </c:pt>
                <c:pt idx="17">
                  <c:v>342</c:v>
                </c:pt>
                <c:pt idx="18">
                  <c:v>343</c:v>
                </c:pt>
                <c:pt idx="19">
                  <c:v>344</c:v>
                </c:pt>
                <c:pt idx="20">
                  <c:v>345</c:v>
                </c:pt>
                <c:pt idx="21">
                  <c:v>346</c:v>
                </c:pt>
                <c:pt idx="22">
                  <c:v>347</c:v>
                </c:pt>
                <c:pt idx="23">
                  <c:v>348</c:v>
                </c:pt>
                <c:pt idx="24">
                  <c:v>349</c:v>
                </c:pt>
                <c:pt idx="25">
                  <c:v>350</c:v>
                </c:pt>
                <c:pt idx="26">
                  <c:v>351</c:v>
                </c:pt>
                <c:pt idx="27">
                  <c:v>352</c:v>
                </c:pt>
                <c:pt idx="28">
                  <c:v>353</c:v>
                </c:pt>
                <c:pt idx="29">
                  <c:v>354</c:v>
                </c:pt>
                <c:pt idx="30">
                  <c:v>355</c:v>
                </c:pt>
                <c:pt idx="31">
                  <c:v>356</c:v>
                </c:pt>
                <c:pt idx="32">
                  <c:v>357</c:v>
                </c:pt>
                <c:pt idx="33">
                  <c:v>358</c:v>
                </c:pt>
                <c:pt idx="34">
                  <c:v>359</c:v>
                </c:pt>
                <c:pt idx="35">
                  <c:v>360</c:v>
                </c:pt>
                <c:pt idx="36">
                  <c:v>361</c:v>
                </c:pt>
                <c:pt idx="37">
                  <c:v>362</c:v>
                </c:pt>
                <c:pt idx="38">
                  <c:v>363</c:v>
                </c:pt>
                <c:pt idx="39">
                  <c:v>364</c:v>
                </c:pt>
                <c:pt idx="40">
                  <c:v>365</c:v>
                </c:pt>
                <c:pt idx="41">
                  <c:v>366</c:v>
                </c:pt>
                <c:pt idx="42">
                  <c:v>367</c:v>
                </c:pt>
                <c:pt idx="43">
                  <c:v>368</c:v>
                </c:pt>
                <c:pt idx="44">
                  <c:v>369</c:v>
                </c:pt>
                <c:pt idx="45">
                  <c:v>370</c:v>
                </c:pt>
                <c:pt idx="46">
                  <c:v>371</c:v>
                </c:pt>
                <c:pt idx="47">
                  <c:v>372</c:v>
                </c:pt>
                <c:pt idx="48">
                  <c:v>373</c:v>
                </c:pt>
                <c:pt idx="49">
                  <c:v>374</c:v>
                </c:pt>
                <c:pt idx="50">
                  <c:v>375</c:v>
                </c:pt>
                <c:pt idx="51">
                  <c:v>376</c:v>
                </c:pt>
                <c:pt idx="52">
                  <c:v>377</c:v>
                </c:pt>
                <c:pt idx="53">
                  <c:v>378</c:v>
                </c:pt>
                <c:pt idx="54">
                  <c:v>379</c:v>
                </c:pt>
                <c:pt idx="55">
                  <c:v>380</c:v>
                </c:pt>
                <c:pt idx="56">
                  <c:v>381</c:v>
                </c:pt>
                <c:pt idx="57">
                  <c:v>382</c:v>
                </c:pt>
                <c:pt idx="58">
                  <c:v>383</c:v>
                </c:pt>
                <c:pt idx="59">
                  <c:v>384</c:v>
                </c:pt>
                <c:pt idx="60">
                  <c:v>385</c:v>
                </c:pt>
                <c:pt idx="61">
                  <c:v>386</c:v>
                </c:pt>
                <c:pt idx="62">
                  <c:v>387</c:v>
                </c:pt>
                <c:pt idx="63">
                  <c:v>388</c:v>
                </c:pt>
                <c:pt idx="64">
                  <c:v>389</c:v>
                </c:pt>
                <c:pt idx="65">
                  <c:v>390</c:v>
                </c:pt>
                <c:pt idx="66">
                  <c:v>391</c:v>
                </c:pt>
                <c:pt idx="67">
                  <c:v>392</c:v>
                </c:pt>
                <c:pt idx="68">
                  <c:v>393</c:v>
                </c:pt>
                <c:pt idx="69">
                  <c:v>394</c:v>
                </c:pt>
                <c:pt idx="70">
                  <c:v>395</c:v>
                </c:pt>
                <c:pt idx="71">
                  <c:v>396</c:v>
                </c:pt>
                <c:pt idx="72">
                  <c:v>397</c:v>
                </c:pt>
                <c:pt idx="73">
                  <c:v>398</c:v>
                </c:pt>
                <c:pt idx="74">
                  <c:v>399</c:v>
                </c:pt>
                <c:pt idx="75">
                  <c:v>400</c:v>
                </c:pt>
                <c:pt idx="76">
                  <c:v>401</c:v>
                </c:pt>
                <c:pt idx="77">
                  <c:v>402</c:v>
                </c:pt>
                <c:pt idx="78">
                  <c:v>403</c:v>
                </c:pt>
                <c:pt idx="79">
                  <c:v>404</c:v>
                </c:pt>
                <c:pt idx="80">
                  <c:v>405</c:v>
                </c:pt>
                <c:pt idx="81">
                  <c:v>406</c:v>
                </c:pt>
                <c:pt idx="82">
                  <c:v>407</c:v>
                </c:pt>
                <c:pt idx="83">
                  <c:v>408</c:v>
                </c:pt>
                <c:pt idx="84">
                  <c:v>409</c:v>
                </c:pt>
                <c:pt idx="85">
                  <c:v>410</c:v>
                </c:pt>
                <c:pt idx="86">
                  <c:v>411</c:v>
                </c:pt>
                <c:pt idx="87">
                  <c:v>412</c:v>
                </c:pt>
                <c:pt idx="88">
                  <c:v>413</c:v>
                </c:pt>
                <c:pt idx="89">
                  <c:v>414</c:v>
                </c:pt>
                <c:pt idx="90">
                  <c:v>415</c:v>
                </c:pt>
                <c:pt idx="91">
                  <c:v>416</c:v>
                </c:pt>
                <c:pt idx="92">
                  <c:v>417</c:v>
                </c:pt>
                <c:pt idx="93">
                  <c:v>418</c:v>
                </c:pt>
                <c:pt idx="94">
                  <c:v>419</c:v>
                </c:pt>
                <c:pt idx="95">
                  <c:v>420</c:v>
                </c:pt>
                <c:pt idx="96">
                  <c:v>421</c:v>
                </c:pt>
                <c:pt idx="97">
                  <c:v>422</c:v>
                </c:pt>
                <c:pt idx="98">
                  <c:v>423</c:v>
                </c:pt>
                <c:pt idx="99">
                  <c:v>424</c:v>
                </c:pt>
                <c:pt idx="100">
                  <c:v>425</c:v>
                </c:pt>
                <c:pt idx="101">
                  <c:v>426</c:v>
                </c:pt>
                <c:pt idx="102">
                  <c:v>427</c:v>
                </c:pt>
                <c:pt idx="103">
                  <c:v>428</c:v>
                </c:pt>
                <c:pt idx="104">
                  <c:v>429</c:v>
                </c:pt>
                <c:pt idx="105">
                  <c:v>430</c:v>
                </c:pt>
                <c:pt idx="106">
                  <c:v>431</c:v>
                </c:pt>
                <c:pt idx="107">
                  <c:v>432</c:v>
                </c:pt>
                <c:pt idx="108">
                  <c:v>433</c:v>
                </c:pt>
                <c:pt idx="109">
                  <c:v>434</c:v>
                </c:pt>
                <c:pt idx="110">
                  <c:v>435</c:v>
                </c:pt>
                <c:pt idx="111">
                  <c:v>436</c:v>
                </c:pt>
                <c:pt idx="112">
                  <c:v>437</c:v>
                </c:pt>
                <c:pt idx="113">
                  <c:v>438</c:v>
                </c:pt>
                <c:pt idx="114">
                  <c:v>439</c:v>
                </c:pt>
                <c:pt idx="115">
                  <c:v>440</c:v>
                </c:pt>
                <c:pt idx="116">
                  <c:v>441</c:v>
                </c:pt>
                <c:pt idx="117">
                  <c:v>442</c:v>
                </c:pt>
                <c:pt idx="118">
                  <c:v>443</c:v>
                </c:pt>
                <c:pt idx="119">
                  <c:v>444</c:v>
                </c:pt>
                <c:pt idx="120">
                  <c:v>445</c:v>
                </c:pt>
                <c:pt idx="121">
                  <c:v>446</c:v>
                </c:pt>
                <c:pt idx="122">
                  <c:v>447</c:v>
                </c:pt>
                <c:pt idx="123">
                  <c:v>448</c:v>
                </c:pt>
                <c:pt idx="124">
                  <c:v>449</c:v>
                </c:pt>
                <c:pt idx="125">
                  <c:v>450</c:v>
                </c:pt>
                <c:pt idx="126">
                  <c:v>451</c:v>
                </c:pt>
                <c:pt idx="127">
                  <c:v>452</c:v>
                </c:pt>
                <c:pt idx="128">
                  <c:v>453</c:v>
                </c:pt>
                <c:pt idx="129">
                  <c:v>454</c:v>
                </c:pt>
                <c:pt idx="130">
                  <c:v>455</c:v>
                </c:pt>
                <c:pt idx="131">
                  <c:v>456</c:v>
                </c:pt>
                <c:pt idx="132">
                  <c:v>457</c:v>
                </c:pt>
                <c:pt idx="133">
                  <c:v>458</c:v>
                </c:pt>
                <c:pt idx="134">
                  <c:v>459</c:v>
                </c:pt>
                <c:pt idx="135">
                  <c:v>460</c:v>
                </c:pt>
                <c:pt idx="136">
                  <c:v>461</c:v>
                </c:pt>
                <c:pt idx="137">
                  <c:v>462</c:v>
                </c:pt>
                <c:pt idx="138">
                  <c:v>463</c:v>
                </c:pt>
                <c:pt idx="139">
                  <c:v>464</c:v>
                </c:pt>
                <c:pt idx="140">
                  <c:v>465</c:v>
                </c:pt>
                <c:pt idx="141">
                  <c:v>466</c:v>
                </c:pt>
                <c:pt idx="142">
                  <c:v>467</c:v>
                </c:pt>
                <c:pt idx="143">
                  <c:v>468</c:v>
                </c:pt>
                <c:pt idx="144">
                  <c:v>469</c:v>
                </c:pt>
                <c:pt idx="145">
                  <c:v>470</c:v>
                </c:pt>
                <c:pt idx="146">
                  <c:v>471</c:v>
                </c:pt>
                <c:pt idx="147">
                  <c:v>472</c:v>
                </c:pt>
                <c:pt idx="148">
                  <c:v>473</c:v>
                </c:pt>
                <c:pt idx="149">
                  <c:v>474</c:v>
                </c:pt>
                <c:pt idx="150">
                  <c:v>475</c:v>
                </c:pt>
                <c:pt idx="151">
                  <c:v>476</c:v>
                </c:pt>
                <c:pt idx="152">
                  <c:v>477</c:v>
                </c:pt>
                <c:pt idx="153">
                  <c:v>478</c:v>
                </c:pt>
                <c:pt idx="154">
                  <c:v>479</c:v>
                </c:pt>
                <c:pt idx="155">
                  <c:v>480</c:v>
                </c:pt>
                <c:pt idx="156">
                  <c:v>481</c:v>
                </c:pt>
                <c:pt idx="157">
                  <c:v>482</c:v>
                </c:pt>
                <c:pt idx="158">
                  <c:v>483</c:v>
                </c:pt>
                <c:pt idx="159">
                  <c:v>484</c:v>
                </c:pt>
                <c:pt idx="160">
                  <c:v>485</c:v>
                </c:pt>
                <c:pt idx="161">
                  <c:v>486</c:v>
                </c:pt>
                <c:pt idx="162">
                  <c:v>487</c:v>
                </c:pt>
                <c:pt idx="163">
                  <c:v>488</c:v>
                </c:pt>
                <c:pt idx="164">
                  <c:v>489</c:v>
                </c:pt>
                <c:pt idx="165">
                  <c:v>490</c:v>
                </c:pt>
                <c:pt idx="166">
                  <c:v>491</c:v>
                </c:pt>
                <c:pt idx="167">
                  <c:v>492</c:v>
                </c:pt>
                <c:pt idx="168">
                  <c:v>493</c:v>
                </c:pt>
                <c:pt idx="169">
                  <c:v>494</c:v>
                </c:pt>
                <c:pt idx="170">
                  <c:v>495</c:v>
                </c:pt>
                <c:pt idx="171">
                  <c:v>496</c:v>
                </c:pt>
                <c:pt idx="172">
                  <c:v>497</c:v>
                </c:pt>
                <c:pt idx="173">
                  <c:v>498</c:v>
                </c:pt>
                <c:pt idx="174">
                  <c:v>499</c:v>
                </c:pt>
                <c:pt idx="175">
                  <c:v>500</c:v>
                </c:pt>
                <c:pt idx="176">
                  <c:v>501</c:v>
                </c:pt>
                <c:pt idx="177">
                  <c:v>502</c:v>
                </c:pt>
                <c:pt idx="178">
                  <c:v>503</c:v>
                </c:pt>
                <c:pt idx="179">
                  <c:v>504</c:v>
                </c:pt>
                <c:pt idx="180">
                  <c:v>505</c:v>
                </c:pt>
                <c:pt idx="181">
                  <c:v>506</c:v>
                </c:pt>
                <c:pt idx="182">
                  <c:v>507</c:v>
                </c:pt>
                <c:pt idx="183">
                  <c:v>508</c:v>
                </c:pt>
                <c:pt idx="184">
                  <c:v>509</c:v>
                </c:pt>
                <c:pt idx="185">
                  <c:v>510</c:v>
                </c:pt>
                <c:pt idx="186">
                  <c:v>511</c:v>
                </c:pt>
                <c:pt idx="187">
                  <c:v>512</c:v>
                </c:pt>
                <c:pt idx="188">
                  <c:v>513</c:v>
                </c:pt>
                <c:pt idx="189">
                  <c:v>514</c:v>
                </c:pt>
                <c:pt idx="190">
                  <c:v>515</c:v>
                </c:pt>
                <c:pt idx="191">
                  <c:v>516</c:v>
                </c:pt>
                <c:pt idx="192">
                  <c:v>517</c:v>
                </c:pt>
                <c:pt idx="193">
                  <c:v>518</c:v>
                </c:pt>
                <c:pt idx="194">
                  <c:v>519</c:v>
                </c:pt>
                <c:pt idx="195">
                  <c:v>520</c:v>
                </c:pt>
                <c:pt idx="196">
                  <c:v>521</c:v>
                </c:pt>
                <c:pt idx="197">
                  <c:v>522</c:v>
                </c:pt>
                <c:pt idx="198">
                  <c:v>523</c:v>
                </c:pt>
                <c:pt idx="199">
                  <c:v>524</c:v>
                </c:pt>
                <c:pt idx="200">
                  <c:v>525</c:v>
                </c:pt>
                <c:pt idx="201">
                  <c:v>526</c:v>
                </c:pt>
                <c:pt idx="202">
                  <c:v>527</c:v>
                </c:pt>
                <c:pt idx="203">
                  <c:v>528</c:v>
                </c:pt>
                <c:pt idx="204">
                  <c:v>529</c:v>
                </c:pt>
                <c:pt idx="205">
                  <c:v>530</c:v>
                </c:pt>
                <c:pt idx="206">
                  <c:v>531</c:v>
                </c:pt>
                <c:pt idx="207">
                  <c:v>532</c:v>
                </c:pt>
                <c:pt idx="208">
                  <c:v>533</c:v>
                </c:pt>
                <c:pt idx="209">
                  <c:v>534</c:v>
                </c:pt>
                <c:pt idx="210">
                  <c:v>535</c:v>
                </c:pt>
                <c:pt idx="211">
                  <c:v>536</c:v>
                </c:pt>
                <c:pt idx="212">
                  <c:v>537</c:v>
                </c:pt>
                <c:pt idx="213">
                  <c:v>538</c:v>
                </c:pt>
                <c:pt idx="214">
                  <c:v>539</c:v>
                </c:pt>
                <c:pt idx="215">
                  <c:v>540</c:v>
                </c:pt>
                <c:pt idx="216">
                  <c:v>541</c:v>
                </c:pt>
                <c:pt idx="217">
                  <c:v>542</c:v>
                </c:pt>
                <c:pt idx="218">
                  <c:v>543</c:v>
                </c:pt>
                <c:pt idx="219">
                  <c:v>544</c:v>
                </c:pt>
                <c:pt idx="220">
                  <c:v>545</c:v>
                </c:pt>
                <c:pt idx="221">
                  <c:v>546</c:v>
                </c:pt>
                <c:pt idx="222">
                  <c:v>547</c:v>
                </c:pt>
                <c:pt idx="223">
                  <c:v>548</c:v>
                </c:pt>
                <c:pt idx="224">
                  <c:v>549</c:v>
                </c:pt>
                <c:pt idx="225">
                  <c:v>550</c:v>
                </c:pt>
                <c:pt idx="226">
                  <c:v>551</c:v>
                </c:pt>
                <c:pt idx="227">
                  <c:v>552</c:v>
                </c:pt>
                <c:pt idx="228">
                  <c:v>553</c:v>
                </c:pt>
                <c:pt idx="229">
                  <c:v>554</c:v>
                </c:pt>
                <c:pt idx="230">
                  <c:v>555</c:v>
                </c:pt>
                <c:pt idx="231">
                  <c:v>556</c:v>
                </c:pt>
                <c:pt idx="232">
                  <c:v>557</c:v>
                </c:pt>
                <c:pt idx="233">
                  <c:v>558</c:v>
                </c:pt>
                <c:pt idx="234">
                  <c:v>559</c:v>
                </c:pt>
                <c:pt idx="235">
                  <c:v>560</c:v>
                </c:pt>
                <c:pt idx="236">
                  <c:v>561</c:v>
                </c:pt>
                <c:pt idx="237">
                  <c:v>562</c:v>
                </c:pt>
                <c:pt idx="238">
                  <c:v>563</c:v>
                </c:pt>
                <c:pt idx="239">
                  <c:v>564</c:v>
                </c:pt>
                <c:pt idx="240">
                  <c:v>565</c:v>
                </c:pt>
                <c:pt idx="241">
                  <c:v>566</c:v>
                </c:pt>
                <c:pt idx="242">
                  <c:v>567</c:v>
                </c:pt>
                <c:pt idx="243">
                  <c:v>568</c:v>
                </c:pt>
                <c:pt idx="244">
                  <c:v>569</c:v>
                </c:pt>
                <c:pt idx="245">
                  <c:v>570</c:v>
                </c:pt>
                <c:pt idx="246">
                  <c:v>571</c:v>
                </c:pt>
                <c:pt idx="247">
                  <c:v>572</c:v>
                </c:pt>
                <c:pt idx="248">
                  <c:v>573</c:v>
                </c:pt>
                <c:pt idx="249">
                  <c:v>574</c:v>
                </c:pt>
                <c:pt idx="250">
                  <c:v>575</c:v>
                </c:pt>
                <c:pt idx="251">
                  <c:v>576</c:v>
                </c:pt>
                <c:pt idx="252">
                  <c:v>577</c:v>
                </c:pt>
                <c:pt idx="253">
                  <c:v>578</c:v>
                </c:pt>
                <c:pt idx="254">
                  <c:v>579</c:v>
                </c:pt>
                <c:pt idx="255">
                  <c:v>580</c:v>
                </c:pt>
                <c:pt idx="256">
                  <c:v>581</c:v>
                </c:pt>
                <c:pt idx="257">
                  <c:v>582</c:v>
                </c:pt>
                <c:pt idx="258">
                  <c:v>583</c:v>
                </c:pt>
                <c:pt idx="259">
                  <c:v>584</c:v>
                </c:pt>
                <c:pt idx="260">
                  <c:v>585</c:v>
                </c:pt>
                <c:pt idx="261">
                  <c:v>586</c:v>
                </c:pt>
                <c:pt idx="262">
                  <c:v>587</c:v>
                </c:pt>
                <c:pt idx="263">
                  <c:v>588</c:v>
                </c:pt>
                <c:pt idx="264">
                  <c:v>589</c:v>
                </c:pt>
                <c:pt idx="265">
                  <c:v>590</c:v>
                </c:pt>
              </c:numCache>
            </c:numRef>
          </c:xVal>
          <c:yVal>
            <c:numRef>
              <c:f>Sheet1!$G$8:$G$273</c:f>
              <c:numCache>
                <c:formatCode>General</c:formatCode>
                <c:ptCount val="266"/>
                <c:pt idx="0">
                  <c:v>8654.48</c:v>
                </c:pt>
                <c:pt idx="1">
                  <c:v>8723.36</c:v>
                </c:pt>
                <c:pt idx="2">
                  <c:v>11288.6</c:v>
                </c:pt>
                <c:pt idx="3">
                  <c:v>14318.8</c:v>
                </c:pt>
                <c:pt idx="4">
                  <c:v>18651.3</c:v>
                </c:pt>
                <c:pt idx="5">
                  <c:v>22844.3</c:v>
                </c:pt>
                <c:pt idx="6">
                  <c:v>30660</c:v>
                </c:pt>
                <c:pt idx="7">
                  <c:v>38213.5</c:v>
                </c:pt>
                <c:pt idx="8">
                  <c:v>45823.6</c:v>
                </c:pt>
                <c:pt idx="9">
                  <c:v>57679.3</c:v>
                </c:pt>
                <c:pt idx="10">
                  <c:v>69920</c:v>
                </c:pt>
                <c:pt idx="11">
                  <c:v>83498.899999999994</c:v>
                </c:pt>
                <c:pt idx="12">
                  <c:v>97372.3</c:v>
                </c:pt>
                <c:pt idx="13">
                  <c:v>110443</c:v>
                </c:pt>
                <c:pt idx="14">
                  <c:v>128157</c:v>
                </c:pt>
                <c:pt idx="15">
                  <c:v>151932</c:v>
                </c:pt>
                <c:pt idx="16">
                  <c:v>175505</c:v>
                </c:pt>
                <c:pt idx="17">
                  <c:v>211078</c:v>
                </c:pt>
                <c:pt idx="18">
                  <c:v>244861</c:v>
                </c:pt>
                <c:pt idx="19">
                  <c:v>278101</c:v>
                </c:pt>
                <c:pt idx="20">
                  <c:v>326078</c:v>
                </c:pt>
                <c:pt idx="21">
                  <c:v>380539</c:v>
                </c:pt>
                <c:pt idx="22">
                  <c:v>431759</c:v>
                </c:pt>
                <c:pt idx="23">
                  <c:v>496269</c:v>
                </c:pt>
                <c:pt idx="24">
                  <c:v>568492</c:v>
                </c:pt>
                <c:pt idx="25">
                  <c:v>631103</c:v>
                </c:pt>
                <c:pt idx="26">
                  <c:v>722465</c:v>
                </c:pt>
                <c:pt idx="27">
                  <c:v>801212</c:v>
                </c:pt>
                <c:pt idx="28">
                  <c:v>888331</c:v>
                </c:pt>
                <c:pt idx="29">
                  <c:v>979506</c:v>
                </c:pt>
                <c:pt idx="30" formatCode="0.00E+00">
                  <c:v>1080010</c:v>
                </c:pt>
                <c:pt idx="31" formatCode="0.00E+00">
                  <c:v>1170950</c:v>
                </c:pt>
                <c:pt idx="32" formatCode="0.00E+00">
                  <c:v>1269930</c:v>
                </c:pt>
                <c:pt idx="33" formatCode="0.00E+00">
                  <c:v>1347110</c:v>
                </c:pt>
                <c:pt idx="34" formatCode="0.00E+00">
                  <c:v>1427110</c:v>
                </c:pt>
                <c:pt idx="35" formatCode="0.00E+00">
                  <c:v>1506940</c:v>
                </c:pt>
                <c:pt idx="36" formatCode="0.00E+00">
                  <c:v>1606220</c:v>
                </c:pt>
                <c:pt idx="37" formatCode="0.00E+00">
                  <c:v>1701900</c:v>
                </c:pt>
                <c:pt idx="38" formatCode="0.00E+00">
                  <c:v>1783820</c:v>
                </c:pt>
                <c:pt idx="39" formatCode="0.00E+00">
                  <c:v>1862790</c:v>
                </c:pt>
                <c:pt idx="40" formatCode="0.00E+00">
                  <c:v>1933760</c:v>
                </c:pt>
                <c:pt idx="41" formatCode="0.00E+00">
                  <c:v>2002350</c:v>
                </c:pt>
                <c:pt idx="42" formatCode="0.00E+00">
                  <c:v>2084690</c:v>
                </c:pt>
                <c:pt idx="43" formatCode="0.00E+00">
                  <c:v>2175890</c:v>
                </c:pt>
                <c:pt idx="44" formatCode="0.00E+00">
                  <c:v>2239750</c:v>
                </c:pt>
                <c:pt idx="45" formatCode="0.00E+00">
                  <c:v>2318010</c:v>
                </c:pt>
                <c:pt idx="46" formatCode="0.00E+00">
                  <c:v>2402120</c:v>
                </c:pt>
                <c:pt idx="47" formatCode="0.00E+00">
                  <c:v>2479410</c:v>
                </c:pt>
                <c:pt idx="48" formatCode="0.00E+00">
                  <c:v>2543350</c:v>
                </c:pt>
                <c:pt idx="49" formatCode="0.00E+00">
                  <c:v>2612490</c:v>
                </c:pt>
                <c:pt idx="50" formatCode="0.00E+00">
                  <c:v>2665930</c:v>
                </c:pt>
                <c:pt idx="51" formatCode="0.00E+00">
                  <c:v>2733800</c:v>
                </c:pt>
                <c:pt idx="52" formatCode="0.00E+00">
                  <c:v>2796310</c:v>
                </c:pt>
                <c:pt idx="53" formatCode="0.00E+00">
                  <c:v>2834270</c:v>
                </c:pt>
                <c:pt idx="54" formatCode="0.00E+00">
                  <c:v>2865590</c:v>
                </c:pt>
                <c:pt idx="55" formatCode="0.00E+00">
                  <c:v>2902700</c:v>
                </c:pt>
                <c:pt idx="56" formatCode="0.00E+00">
                  <c:v>2927560</c:v>
                </c:pt>
                <c:pt idx="57" formatCode="0.00E+00">
                  <c:v>2926890</c:v>
                </c:pt>
                <c:pt idx="58" formatCode="0.00E+00">
                  <c:v>2975570</c:v>
                </c:pt>
                <c:pt idx="59" formatCode="0.00E+00">
                  <c:v>2993110</c:v>
                </c:pt>
                <c:pt idx="60" formatCode="0.00E+00">
                  <c:v>3029600</c:v>
                </c:pt>
                <c:pt idx="61" formatCode="0.00E+00">
                  <c:v>3010880</c:v>
                </c:pt>
                <c:pt idx="62" formatCode="0.00E+00">
                  <c:v>3003700</c:v>
                </c:pt>
                <c:pt idx="63" formatCode="0.00E+00">
                  <c:v>3002490</c:v>
                </c:pt>
                <c:pt idx="64" formatCode="0.00E+00">
                  <c:v>2984650</c:v>
                </c:pt>
                <c:pt idx="65" formatCode="0.00E+00">
                  <c:v>2977760</c:v>
                </c:pt>
                <c:pt idx="66" formatCode="0.00E+00">
                  <c:v>2954590</c:v>
                </c:pt>
                <c:pt idx="67" formatCode="0.00E+00">
                  <c:v>2931870</c:v>
                </c:pt>
                <c:pt idx="68" formatCode="0.00E+00">
                  <c:v>2907010</c:v>
                </c:pt>
                <c:pt idx="69" formatCode="0.00E+00">
                  <c:v>2894190</c:v>
                </c:pt>
                <c:pt idx="70" formatCode="0.00E+00">
                  <c:v>2863160</c:v>
                </c:pt>
                <c:pt idx="71" formatCode="0.00E+00">
                  <c:v>2832220</c:v>
                </c:pt>
                <c:pt idx="72" formatCode="0.00E+00">
                  <c:v>2824220</c:v>
                </c:pt>
                <c:pt idx="73" formatCode="0.00E+00">
                  <c:v>2802260</c:v>
                </c:pt>
                <c:pt idx="74" formatCode="0.00E+00">
                  <c:v>2780850</c:v>
                </c:pt>
                <c:pt idx="75" formatCode="0.00E+00">
                  <c:v>2757120</c:v>
                </c:pt>
                <c:pt idx="76" formatCode="0.00E+00">
                  <c:v>2717840</c:v>
                </c:pt>
                <c:pt idx="77" formatCode="0.00E+00">
                  <c:v>2696920</c:v>
                </c:pt>
                <c:pt idx="78" formatCode="0.00E+00">
                  <c:v>2674060</c:v>
                </c:pt>
                <c:pt idx="79" formatCode="0.00E+00">
                  <c:v>2643760</c:v>
                </c:pt>
                <c:pt idx="80" formatCode="0.00E+00">
                  <c:v>2596470</c:v>
                </c:pt>
                <c:pt idx="81" formatCode="0.00E+00">
                  <c:v>2566370</c:v>
                </c:pt>
                <c:pt idx="82" formatCode="0.00E+00">
                  <c:v>2535900</c:v>
                </c:pt>
                <c:pt idx="83" formatCode="0.00E+00">
                  <c:v>2500500</c:v>
                </c:pt>
                <c:pt idx="84" formatCode="0.00E+00">
                  <c:v>2458750</c:v>
                </c:pt>
                <c:pt idx="85" formatCode="0.00E+00">
                  <c:v>2422890</c:v>
                </c:pt>
                <c:pt idx="86" formatCode="0.00E+00">
                  <c:v>2371850</c:v>
                </c:pt>
                <c:pt idx="87" formatCode="0.00E+00">
                  <c:v>2343890</c:v>
                </c:pt>
                <c:pt idx="88" formatCode="0.00E+00">
                  <c:v>2287970</c:v>
                </c:pt>
                <c:pt idx="89" formatCode="0.00E+00">
                  <c:v>2252470</c:v>
                </c:pt>
                <c:pt idx="90" formatCode="0.00E+00">
                  <c:v>2192040</c:v>
                </c:pt>
                <c:pt idx="91" formatCode="0.00E+00">
                  <c:v>2133020</c:v>
                </c:pt>
                <c:pt idx="92" formatCode="0.00E+00">
                  <c:v>2097380</c:v>
                </c:pt>
                <c:pt idx="93" formatCode="0.00E+00">
                  <c:v>2068180</c:v>
                </c:pt>
                <c:pt idx="94" formatCode="0.00E+00">
                  <c:v>2008180</c:v>
                </c:pt>
                <c:pt idx="95" formatCode="0.00E+00">
                  <c:v>1974620</c:v>
                </c:pt>
                <c:pt idx="96" formatCode="0.00E+00">
                  <c:v>1937980</c:v>
                </c:pt>
                <c:pt idx="97" formatCode="0.00E+00">
                  <c:v>1900730</c:v>
                </c:pt>
                <c:pt idx="98" formatCode="0.00E+00">
                  <c:v>1856600</c:v>
                </c:pt>
                <c:pt idx="99" formatCode="0.00E+00">
                  <c:v>1817060</c:v>
                </c:pt>
                <c:pt idx="100" formatCode="0.00E+00">
                  <c:v>1772070</c:v>
                </c:pt>
                <c:pt idx="101" formatCode="0.00E+00">
                  <c:v>1730970</c:v>
                </c:pt>
                <c:pt idx="102" formatCode="0.00E+00">
                  <c:v>1703170</c:v>
                </c:pt>
                <c:pt idx="103" formatCode="0.00E+00">
                  <c:v>1668070</c:v>
                </c:pt>
                <c:pt idx="104" formatCode="0.00E+00">
                  <c:v>1638090</c:v>
                </c:pt>
                <c:pt idx="105" formatCode="0.00E+00">
                  <c:v>1595750</c:v>
                </c:pt>
                <c:pt idx="106" formatCode="0.00E+00">
                  <c:v>1558820</c:v>
                </c:pt>
                <c:pt idx="107" formatCode="0.00E+00">
                  <c:v>1511940</c:v>
                </c:pt>
                <c:pt idx="108" formatCode="0.00E+00">
                  <c:v>1483220</c:v>
                </c:pt>
                <c:pt idx="109" formatCode="0.00E+00">
                  <c:v>1453070</c:v>
                </c:pt>
                <c:pt idx="110" formatCode="0.00E+00">
                  <c:v>1414260</c:v>
                </c:pt>
                <c:pt idx="111" formatCode="0.00E+00">
                  <c:v>1377980</c:v>
                </c:pt>
                <c:pt idx="112" formatCode="0.00E+00">
                  <c:v>1347570</c:v>
                </c:pt>
                <c:pt idx="113" formatCode="0.00E+00">
                  <c:v>1310320</c:v>
                </c:pt>
                <c:pt idx="114" formatCode="0.00E+00">
                  <c:v>1290630</c:v>
                </c:pt>
                <c:pt idx="115" formatCode="0.00E+00">
                  <c:v>1250620</c:v>
                </c:pt>
                <c:pt idx="116" formatCode="0.00E+00">
                  <c:v>1226440</c:v>
                </c:pt>
                <c:pt idx="117" formatCode="0.00E+00">
                  <c:v>1193160</c:v>
                </c:pt>
                <c:pt idx="118" formatCode="0.00E+00">
                  <c:v>1168950</c:v>
                </c:pt>
                <c:pt idx="119" formatCode="0.00E+00">
                  <c:v>1135330</c:v>
                </c:pt>
                <c:pt idx="120" formatCode="0.00E+00">
                  <c:v>1108780</c:v>
                </c:pt>
                <c:pt idx="121" formatCode="0.00E+00">
                  <c:v>1078970</c:v>
                </c:pt>
                <c:pt idx="122" formatCode="0.00E+00">
                  <c:v>1057700</c:v>
                </c:pt>
                <c:pt idx="123" formatCode="0.00E+00">
                  <c:v>1034650</c:v>
                </c:pt>
                <c:pt idx="124" formatCode="0.00E+00">
                  <c:v>1008360</c:v>
                </c:pt>
                <c:pt idx="125">
                  <c:v>977924</c:v>
                </c:pt>
                <c:pt idx="126">
                  <c:v>953840</c:v>
                </c:pt>
                <c:pt idx="127">
                  <c:v>933833</c:v>
                </c:pt>
                <c:pt idx="128">
                  <c:v>912447</c:v>
                </c:pt>
                <c:pt idx="129">
                  <c:v>884465</c:v>
                </c:pt>
                <c:pt idx="130">
                  <c:v>865604</c:v>
                </c:pt>
                <c:pt idx="131">
                  <c:v>842816</c:v>
                </c:pt>
                <c:pt idx="132">
                  <c:v>817658</c:v>
                </c:pt>
                <c:pt idx="133">
                  <c:v>793957</c:v>
                </c:pt>
                <c:pt idx="134">
                  <c:v>774520</c:v>
                </c:pt>
                <c:pt idx="135">
                  <c:v>749370</c:v>
                </c:pt>
                <c:pt idx="136">
                  <c:v>735341</c:v>
                </c:pt>
                <c:pt idx="137">
                  <c:v>719119</c:v>
                </c:pt>
                <c:pt idx="138">
                  <c:v>694266</c:v>
                </c:pt>
                <c:pt idx="139">
                  <c:v>668467</c:v>
                </c:pt>
                <c:pt idx="140">
                  <c:v>656090</c:v>
                </c:pt>
                <c:pt idx="141">
                  <c:v>630810</c:v>
                </c:pt>
                <c:pt idx="142">
                  <c:v>615399</c:v>
                </c:pt>
                <c:pt idx="143">
                  <c:v>594501</c:v>
                </c:pt>
                <c:pt idx="144">
                  <c:v>573806</c:v>
                </c:pt>
                <c:pt idx="145">
                  <c:v>560825</c:v>
                </c:pt>
                <c:pt idx="146">
                  <c:v>546884</c:v>
                </c:pt>
                <c:pt idx="147">
                  <c:v>530893</c:v>
                </c:pt>
                <c:pt idx="148">
                  <c:v>517331</c:v>
                </c:pt>
                <c:pt idx="149">
                  <c:v>493598</c:v>
                </c:pt>
                <c:pt idx="150">
                  <c:v>484018</c:v>
                </c:pt>
                <c:pt idx="151">
                  <c:v>469646</c:v>
                </c:pt>
                <c:pt idx="152">
                  <c:v>456615</c:v>
                </c:pt>
                <c:pt idx="153">
                  <c:v>437129</c:v>
                </c:pt>
                <c:pt idx="154">
                  <c:v>426062</c:v>
                </c:pt>
                <c:pt idx="155">
                  <c:v>421187</c:v>
                </c:pt>
                <c:pt idx="156">
                  <c:v>405247</c:v>
                </c:pt>
                <c:pt idx="157">
                  <c:v>389478</c:v>
                </c:pt>
                <c:pt idx="158">
                  <c:v>384462</c:v>
                </c:pt>
                <c:pt idx="159">
                  <c:v>367902</c:v>
                </c:pt>
                <c:pt idx="160">
                  <c:v>356262</c:v>
                </c:pt>
                <c:pt idx="161">
                  <c:v>343499</c:v>
                </c:pt>
                <c:pt idx="162">
                  <c:v>335554</c:v>
                </c:pt>
                <c:pt idx="163">
                  <c:v>321473</c:v>
                </c:pt>
                <c:pt idx="164">
                  <c:v>313315</c:v>
                </c:pt>
                <c:pt idx="165">
                  <c:v>304224</c:v>
                </c:pt>
                <c:pt idx="166">
                  <c:v>292762</c:v>
                </c:pt>
                <c:pt idx="167">
                  <c:v>280824</c:v>
                </c:pt>
                <c:pt idx="168">
                  <c:v>277756</c:v>
                </c:pt>
                <c:pt idx="169">
                  <c:v>266145</c:v>
                </c:pt>
                <c:pt idx="170">
                  <c:v>263381</c:v>
                </c:pt>
                <c:pt idx="171">
                  <c:v>254766</c:v>
                </c:pt>
                <c:pt idx="172">
                  <c:v>245474</c:v>
                </c:pt>
                <c:pt idx="173">
                  <c:v>238481</c:v>
                </c:pt>
                <c:pt idx="174">
                  <c:v>229532</c:v>
                </c:pt>
                <c:pt idx="175">
                  <c:v>225442</c:v>
                </c:pt>
                <c:pt idx="176">
                  <c:v>215609</c:v>
                </c:pt>
                <c:pt idx="177">
                  <c:v>211356</c:v>
                </c:pt>
                <c:pt idx="178">
                  <c:v>203812</c:v>
                </c:pt>
                <c:pt idx="179">
                  <c:v>196366</c:v>
                </c:pt>
                <c:pt idx="180">
                  <c:v>193067</c:v>
                </c:pt>
                <c:pt idx="181">
                  <c:v>185447</c:v>
                </c:pt>
                <c:pt idx="182">
                  <c:v>182741</c:v>
                </c:pt>
                <c:pt idx="183">
                  <c:v>177002</c:v>
                </c:pt>
                <c:pt idx="184">
                  <c:v>171209</c:v>
                </c:pt>
                <c:pt idx="185">
                  <c:v>167585</c:v>
                </c:pt>
                <c:pt idx="186">
                  <c:v>160038</c:v>
                </c:pt>
                <c:pt idx="187">
                  <c:v>155798</c:v>
                </c:pt>
                <c:pt idx="188">
                  <c:v>149585</c:v>
                </c:pt>
                <c:pt idx="189">
                  <c:v>145680</c:v>
                </c:pt>
                <c:pt idx="190">
                  <c:v>144092</c:v>
                </c:pt>
                <c:pt idx="191">
                  <c:v>135240</c:v>
                </c:pt>
                <c:pt idx="192">
                  <c:v>134435</c:v>
                </c:pt>
                <c:pt idx="193">
                  <c:v>127364</c:v>
                </c:pt>
                <c:pt idx="194">
                  <c:v>125253</c:v>
                </c:pt>
                <c:pt idx="195">
                  <c:v>120055</c:v>
                </c:pt>
                <c:pt idx="196">
                  <c:v>117678</c:v>
                </c:pt>
                <c:pt idx="197">
                  <c:v>113439</c:v>
                </c:pt>
                <c:pt idx="198">
                  <c:v>110879</c:v>
                </c:pt>
                <c:pt idx="199">
                  <c:v>105206</c:v>
                </c:pt>
                <c:pt idx="200">
                  <c:v>103616</c:v>
                </c:pt>
                <c:pt idx="201">
                  <c:v>99046.3</c:v>
                </c:pt>
                <c:pt idx="202">
                  <c:v>98420.3</c:v>
                </c:pt>
                <c:pt idx="203">
                  <c:v>93788.2</c:v>
                </c:pt>
                <c:pt idx="204">
                  <c:v>90449.1</c:v>
                </c:pt>
                <c:pt idx="205">
                  <c:v>90312.6</c:v>
                </c:pt>
                <c:pt idx="206">
                  <c:v>87513.2</c:v>
                </c:pt>
                <c:pt idx="207">
                  <c:v>83585.2</c:v>
                </c:pt>
                <c:pt idx="208">
                  <c:v>81269.100000000006</c:v>
                </c:pt>
                <c:pt idx="209">
                  <c:v>79461.3</c:v>
                </c:pt>
                <c:pt idx="210">
                  <c:v>75396.5</c:v>
                </c:pt>
                <c:pt idx="211">
                  <c:v>74218.7</c:v>
                </c:pt>
                <c:pt idx="212">
                  <c:v>70861</c:v>
                </c:pt>
                <c:pt idx="213">
                  <c:v>67144.600000000006</c:v>
                </c:pt>
                <c:pt idx="214">
                  <c:v>67200</c:v>
                </c:pt>
                <c:pt idx="215">
                  <c:v>65705.600000000006</c:v>
                </c:pt>
                <c:pt idx="216">
                  <c:v>62908</c:v>
                </c:pt>
                <c:pt idx="217">
                  <c:v>61592</c:v>
                </c:pt>
                <c:pt idx="218">
                  <c:v>59699.4</c:v>
                </c:pt>
                <c:pt idx="219">
                  <c:v>56131</c:v>
                </c:pt>
                <c:pt idx="220">
                  <c:v>56382.3</c:v>
                </c:pt>
                <c:pt idx="221">
                  <c:v>55570.8</c:v>
                </c:pt>
                <c:pt idx="222">
                  <c:v>52707.7</c:v>
                </c:pt>
                <c:pt idx="223">
                  <c:v>50851.199999999997</c:v>
                </c:pt>
                <c:pt idx="224">
                  <c:v>50753.5</c:v>
                </c:pt>
                <c:pt idx="225">
                  <c:v>47725.4</c:v>
                </c:pt>
                <c:pt idx="226">
                  <c:v>46574.3</c:v>
                </c:pt>
                <c:pt idx="227">
                  <c:v>46046.2</c:v>
                </c:pt>
                <c:pt idx="228">
                  <c:v>45879.4</c:v>
                </c:pt>
                <c:pt idx="229">
                  <c:v>43938.5</c:v>
                </c:pt>
                <c:pt idx="230">
                  <c:v>42805.599999999999</c:v>
                </c:pt>
                <c:pt idx="231">
                  <c:v>41741.5</c:v>
                </c:pt>
                <c:pt idx="232">
                  <c:v>39994.300000000003</c:v>
                </c:pt>
                <c:pt idx="233">
                  <c:v>38333.599999999999</c:v>
                </c:pt>
                <c:pt idx="234">
                  <c:v>38800.300000000003</c:v>
                </c:pt>
                <c:pt idx="235">
                  <c:v>38069.199999999997</c:v>
                </c:pt>
                <c:pt idx="236">
                  <c:v>35631.300000000003</c:v>
                </c:pt>
                <c:pt idx="237">
                  <c:v>34763.599999999999</c:v>
                </c:pt>
                <c:pt idx="238">
                  <c:v>33718.699999999997</c:v>
                </c:pt>
                <c:pt idx="239">
                  <c:v>33773.1</c:v>
                </c:pt>
                <c:pt idx="240">
                  <c:v>33109.4</c:v>
                </c:pt>
                <c:pt idx="241">
                  <c:v>28325.5</c:v>
                </c:pt>
                <c:pt idx="242">
                  <c:v>30046.6</c:v>
                </c:pt>
                <c:pt idx="243">
                  <c:v>31524.1</c:v>
                </c:pt>
                <c:pt idx="244">
                  <c:v>29346.3</c:v>
                </c:pt>
                <c:pt idx="245">
                  <c:v>28486.7</c:v>
                </c:pt>
                <c:pt idx="246">
                  <c:v>27648.5</c:v>
                </c:pt>
                <c:pt idx="247">
                  <c:v>25881.1</c:v>
                </c:pt>
                <c:pt idx="248">
                  <c:v>25307.599999999999</c:v>
                </c:pt>
                <c:pt idx="249">
                  <c:v>25126.400000000001</c:v>
                </c:pt>
                <c:pt idx="250">
                  <c:v>22095.7</c:v>
                </c:pt>
                <c:pt idx="251">
                  <c:v>22864.1</c:v>
                </c:pt>
                <c:pt idx="252">
                  <c:v>22138.6</c:v>
                </c:pt>
                <c:pt idx="253">
                  <c:v>24027.599999999999</c:v>
                </c:pt>
                <c:pt idx="254">
                  <c:v>22317.9</c:v>
                </c:pt>
                <c:pt idx="255">
                  <c:v>20319.8</c:v>
                </c:pt>
                <c:pt idx="256">
                  <c:v>21074.5</c:v>
                </c:pt>
                <c:pt idx="257">
                  <c:v>20266.3</c:v>
                </c:pt>
                <c:pt idx="258">
                  <c:v>19023.8</c:v>
                </c:pt>
                <c:pt idx="259">
                  <c:v>20156.8</c:v>
                </c:pt>
                <c:pt idx="260">
                  <c:v>17584.8</c:v>
                </c:pt>
                <c:pt idx="261">
                  <c:v>17653.7</c:v>
                </c:pt>
                <c:pt idx="262">
                  <c:v>17683.8</c:v>
                </c:pt>
                <c:pt idx="263">
                  <c:v>16317.1</c:v>
                </c:pt>
                <c:pt idx="264">
                  <c:v>17244.2</c:v>
                </c:pt>
                <c:pt idx="265">
                  <c:v>14869.5</c:v>
                </c:pt>
              </c:numCache>
            </c:numRef>
          </c:yVal>
          <c:smooth val="1"/>
        </c:ser>
        <c:ser>
          <c:idx val="4"/>
          <c:order val="4"/>
          <c:tx>
            <c:strRef>
              <c:f>Sheet1!$B$6</c:f>
              <c:strCache>
                <c:ptCount val="1"/>
                <c:pt idx="0">
                  <c:v>MeOH</c:v>
                </c:pt>
              </c:strCache>
            </c:strRef>
          </c:tx>
          <c:spPr>
            <a:ln>
              <a:solidFill>
                <a:schemeClr val="tx1"/>
              </a:solidFill>
            </a:ln>
          </c:spPr>
          <c:marker>
            <c:symbol val="none"/>
          </c:marker>
          <c:xVal>
            <c:numRef>
              <c:f>Sheet1!$B$8:$B$283</c:f>
              <c:numCache>
                <c:formatCode>General</c:formatCode>
                <c:ptCount val="276"/>
                <c:pt idx="0">
                  <c:v>325</c:v>
                </c:pt>
                <c:pt idx="1">
                  <c:v>326</c:v>
                </c:pt>
                <c:pt idx="2">
                  <c:v>327</c:v>
                </c:pt>
                <c:pt idx="3">
                  <c:v>328</c:v>
                </c:pt>
                <c:pt idx="4">
                  <c:v>329</c:v>
                </c:pt>
                <c:pt idx="5">
                  <c:v>330</c:v>
                </c:pt>
                <c:pt idx="6">
                  <c:v>331</c:v>
                </c:pt>
                <c:pt idx="7">
                  <c:v>332</c:v>
                </c:pt>
                <c:pt idx="8">
                  <c:v>333</c:v>
                </c:pt>
                <c:pt idx="9">
                  <c:v>334</c:v>
                </c:pt>
                <c:pt idx="10">
                  <c:v>335</c:v>
                </c:pt>
                <c:pt idx="11">
                  <c:v>336</c:v>
                </c:pt>
                <c:pt idx="12">
                  <c:v>337</c:v>
                </c:pt>
                <c:pt idx="13">
                  <c:v>338</c:v>
                </c:pt>
                <c:pt idx="14">
                  <c:v>339</c:v>
                </c:pt>
                <c:pt idx="15">
                  <c:v>340</c:v>
                </c:pt>
                <c:pt idx="16">
                  <c:v>341</c:v>
                </c:pt>
                <c:pt idx="17">
                  <c:v>342</c:v>
                </c:pt>
                <c:pt idx="18">
                  <c:v>343</c:v>
                </c:pt>
                <c:pt idx="19">
                  <c:v>344</c:v>
                </c:pt>
                <c:pt idx="20">
                  <c:v>345</c:v>
                </c:pt>
                <c:pt idx="21">
                  <c:v>346</c:v>
                </c:pt>
                <c:pt idx="22">
                  <c:v>347</c:v>
                </c:pt>
                <c:pt idx="23">
                  <c:v>348</c:v>
                </c:pt>
                <c:pt idx="24">
                  <c:v>349</c:v>
                </c:pt>
                <c:pt idx="25">
                  <c:v>350</c:v>
                </c:pt>
                <c:pt idx="26">
                  <c:v>351</c:v>
                </c:pt>
                <c:pt idx="27">
                  <c:v>352</c:v>
                </c:pt>
                <c:pt idx="28">
                  <c:v>353</c:v>
                </c:pt>
                <c:pt idx="29">
                  <c:v>354</c:v>
                </c:pt>
                <c:pt idx="30">
                  <c:v>355</c:v>
                </c:pt>
                <c:pt idx="31">
                  <c:v>356</c:v>
                </c:pt>
                <c:pt idx="32">
                  <c:v>357</c:v>
                </c:pt>
                <c:pt idx="33">
                  <c:v>358</c:v>
                </c:pt>
                <c:pt idx="34">
                  <c:v>359</c:v>
                </c:pt>
                <c:pt idx="35">
                  <c:v>360</c:v>
                </c:pt>
                <c:pt idx="36">
                  <c:v>361</c:v>
                </c:pt>
                <c:pt idx="37">
                  <c:v>362</c:v>
                </c:pt>
                <c:pt idx="38">
                  <c:v>363</c:v>
                </c:pt>
                <c:pt idx="39">
                  <c:v>364</c:v>
                </c:pt>
                <c:pt idx="40">
                  <c:v>365</c:v>
                </c:pt>
                <c:pt idx="41">
                  <c:v>366</c:v>
                </c:pt>
                <c:pt idx="42">
                  <c:v>367</c:v>
                </c:pt>
                <c:pt idx="43">
                  <c:v>368</c:v>
                </c:pt>
                <c:pt idx="44">
                  <c:v>369</c:v>
                </c:pt>
                <c:pt idx="45">
                  <c:v>370</c:v>
                </c:pt>
                <c:pt idx="46">
                  <c:v>371</c:v>
                </c:pt>
                <c:pt idx="47">
                  <c:v>372</c:v>
                </c:pt>
                <c:pt idx="48">
                  <c:v>373</c:v>
                </c:pt>
                <c:pt idx="49">
                  <c:v>374</c:v>
                </c:pt>
                <c:pt idx="50">
                  <c:v>375</c:v>
                </c:pt>
                <c:pt idx="51">
                  <c:v>376</c:v>
                </c:pt>
                <c:pt idx="52">
                  <c:v>377</c:v>
                </c:pt>
                <c:pt idx="53">
                  <c:v>378</c:v>
                </c:pt>
                <c:pt idx="54">
                  <c:v>379</c:v>
                </c:pt>
                <c:pt idx="55">
                  <c:v>380</c:v>
                </c:pt>
                <c:pt idx="56">
                  <c:v>381</c:v>
                </c:pt>
                <c:pt idx="57">
                  <c:v>382</c:v>
                </c:pt>
                <c:pt idx="58">
                  <c:v>383</c:v>
                </c:pt>
                <c:pt idx="59">
                  <c:v>384</c:v>
                </c:pt>
                <c:pt idx="60">
                  <c:v>385</c:v>
                </c:pt>
                <c:pt idx="61">
                  <c:v>386</c:v>
                </c:pt>
                <c:pt idx="62">
                  <c:v>387</c:v>
                </c:pt>
                <c:pt idx="63">
                  <c:v>388</c:v>
                </c:pt>
                <c:pt idx="64">
                  <c:v>389</c:v>
                </c:pt>
                <c:pt idx="65">
                  <c:v>390</c:v>
                </c:pt>
                <c:pt idx="66">
                  <c:v>391</c:v>
                </c:pt>
                <c:pt idx="67">
                  <c:v>392</c:v>
                </c:pt>
                <c:pt idx="68">
                  <c:v>393</c:v>
                </c:pt>
                <c:pt idx="69">
                  <c:v>394</c:v>
                </c:pt>
                <c:pt idx="70">
                  <c:v>395</c:v>
                </c:pt>
                <c:pt idx="71">
                  <c:v>396</c:v>
                </c:pt>
                <c:pt idx="72">
                  <c:v>397</c:v>
                </c:pt>
                <c:pt idx="73">
                  <c:v>398</c:v>
                </c:pt>
                <c:pt idx="74">
                  <c:v>399</c:v>
                </c:pt>
                <c:pt idx="75">
                  <c:v>400</c:v>
                </c:pt>
                <c:pt idx="76">
                  <c:v>401</c:v>
                </c:pt>
                <c:pt idx="77">
                  <c:v>402</c:v>
                </c:pt>
                <c:pt idx="78">
                  <c:v>403</c:v>
                </c:pt>
                <c:pt idx="79">
                  <c:v>404</c:v>
                </c:pt>
                <c:pt idx="80">
                  <c:v>405</c:v>
                </c:pt>
                <c:pt idx="81">
                  <c:v>406</c:v>
                </c:pt>
                <c:pt idx="82">
                  <c:v>407</c:v>
                </c:pt>
                <c:pt idx="83">
                  <c:v>408</c:v>
                </c:pt>
                <c:pt idx="84">
                  <c:v>409</c:v>
                </c:pt>
                <c:pt idx="85">
                  <c:v>410</c:v>
                </c:pt>
                <c:pt idx="86">
                  <c:v>411</c:v>
                </c:pt>
                <c:pt idx="87">
                  <c:v>412</c:v>
                </c:pt>
                <c:pt idx="88">
                  <c:v>413</c:v>
                </c:pt>
                <c:pt idx="89">
                  <c:v>414</c:v>
                </c:pt>
                <c:pt idx="90">
                  <c:v>415</c:v>
                </c:pt>
                <c:pt idx="91">
                  <c:v>416</c:v>
                </c:pt>
                <c:pt idx="92">
                  <c:v>417</c:v>
                </c:pt>
                <c:pt idx="93">
                  <c:v>418</c:v>
                </c:pt>
                <c:pt idx="94">
                  <c:v>419</c:v>
                </c:pt>
                <c:pt idx="95">
                  <c:v>420</c:v>
                </c:pt>
                <c:pt idx="96">
                  <c:v>421</c:v>
                </c:pt>
                <c:pt idx="97">
                  <c:v>422</c:v>
                </c:pt>
                <c:pt idx="98">
                  <c:v>423</c:v>
                </c:pt>
                <c:pt idx="99">
                  <c:v>424</c:v>
                </c:pt>
                <c:pt idx="100">
                  <c:v>425</c:v>
                </c:pt>
                <c:pt idx="101">
                  <c:v>426</c:v>
                </c:pt>
                <c:pt idx="102">
                  <c:v>427</c:v>
                </c:pt>
                <c:pt idx="103">
                  <c:v>428</c:v>
                </c:pt>
                <c:pt idx="104">
                  <c:v>429</c:v>
                </c:pt>
                <c:pt idx="105">
                  <c:v>430</c:v>
                </c:pt>
                <c:pt idx="106">
                  <c:v>431</c:v>
                </c:pt>
                <c:pt idx="107">
                  <c:v>432</c:v>
                </c:pt>
                <c:pt idx="108">
                  <c:v>433</c:v>
                </c:pt>
                <c:pt idx="109">
                  <c:v>434</c:v>
                </c:pt>
                <c:pt idx="110">
                  <c:v>435</c:v>
                </c:pt>
                <c:pt idx="111">
                  <c:v>436</c:v>
                </c:pt>
                <c:pt idx="112">
                  <c:v>437</c:v>
                </c:pt>
                <c:pt idx="113">
                  <c:v>438</c:v>
                </c:pt>
                <c:pt idx="114">
                  <c:v>439</c:v>
                </c:pt>
                <c:pt idx="115">
                  <c:v>440</c:v>
                </c:pt>
                <c:pt idx="116">
                  <c:v>441</c:v>
                </c:pt>
                <c:pt idx="117">
                  <c:v>442</c:v>
                </c:pt>
                <c:pt idx="118">
                  <c:v>443</c:v>
                </c:pt>
                <c:pt idx="119">
                  <c:v>444</c:v>
                </c:pt>
                <c:pt idx="120">
                  <c:v>445</c:v>
                </c:pt>
                <c:pt idx="121">
                  <c:v>446</c:v>
                </c:pt>
                <c:pt idx="122">
                  <c:v>447</c:v>
                </c:pt>
                <c:pt idx="123">
                  <c:v>448</c:v>
                </c:pt>
                <c:pt idx="124">
                  <c:v>449</c:v>
                </c:pt>
                <c:pt idx="125">
                  <c:v>450</c:v>
                </c:pt>
                <c:pt idx="126">
                  <c:v>451</c:v>
                </c:pt>
                <c:pt idx="127">
                  <c:v>452</c:v>
                </c:pt>
                <c:pt idx="128">
                  <c:v>453</c:v>
                </c:pt>
                <c:pt idx="129">
                  <c:v>454</c:v>
                </c:pt>
                <c:pt idx="130">
                  <c:v>455</c:v>
                </c:pt>
                <c:pt idx="131">
                  <c:v>456</c:v>
                </c:pt>
                <c:pt idx="132">
                  <c:v>457</c:v>
                </c:pt>
                <c:pt idx="133">
                  <c:v>458</c:v>
                </c:pt>
                <c:pt idx="134">
                  <c:v>459</c:v>
                </c:pt>
                <c:pt idx="135">
                  <c:v>460</c:v>
                </c:pt>
                <c:pt idx="136">
                  <c:v>461</c:v>
                </c:pt>
                <c:pt idx="137">
                  <c:v>462</c:v>
                </c:pt>
                <c:pt idx="138">
                  <c:v>463</c:v>
                </c:pt>
                <c:pt idx="139">
                  <c:v>464</c:v>
                </c:pt>
                <c:pt idx="140">
                  <c:v>465</c:v>
                </c:pt>
                <c:pt idx="141">
                  <c:v>466</c:v>
                </c:pt>
                <c:pt idx="142">
                  <c:v>467</c:v>
                </c:pt>
                <c:pt idx="143">
                  <c:v>468</c:v>
                </c:pt>
                <c:pt idx="144">
                  <c:v>469</c:v>
                </c:pt>
                <c:pt idx="145">
                  <c:v>470</c:v>
                </c:pt>
                <c:pt idx="146">
                  <c:v>471</c:v>
                </c:pt>
                <c:pt idx="147">
                  <c:v>472</c:v>
                </c:pt>
                <c:pt idx="148">
                  <c:v>473</c:v>
                </c:pt>
                <c:pt idx="149">
                  <c:v>474</c:v>
                </c:pt>
                <c:pt idx="150">
                  <c:v>475</c:v>
                </c:pt>
                <c:pt idx="151">
                  <c:v>476</c:v>
                </c:pt>
                <c:pt idx="152">
                  <c:v>477</c:v>
                </c:pt>
                <c:pt idx="153">
                  <c:v>478</c:v>
                </c:pt>
                <c:pt idx="154">
                  <c:v>479</c:v>
                </c:pt>
                <c:pt idx="155">
                  <c:v>480</c:v>
                </c:pt>
                <c:pt idx="156">
                  <c:v>481</c:v>
                </c:pt>
                <c:pt idx="157">
                  <c:v>482</c:v>
                </c:pt>
                <c:pt idx="158">
                  <c:v>483</c:v>
                </c:pt>
                <c:pt idx="159">
                  <c:v>484</c:v>
                </c:pt>
                <c:pt idx="160">
                  <c:v>485</c:v>
                </c:pt>
                <c:pt idx="161">
                  <c:v>486</c:v>
                </c:pt>
                <c:pt idx="162">
                  <c:v>487</c:v>
                </c:pt>
                <c:pt idx="163">
                  <c:v>488</c:v>
                </c:pt>
                <c:pt idx="164">
                  <c:v>489</c:v>
                </c:pt>
                <c:pt idx="165">
                  <c:v>490</c:v>
                </c:pt>
                <c:pt idx="166">
                  <c:v>491</c:v>
                </c:pt>
                <c:pt idx="167">
                  <c:v>492</c:v>
                </c:pt>
                <c:pt idx="168">
                  <c:v>493</c:v>
                </c:pt>
                <c:pt idx="169">
                  <c:v>494</c:v>
                </c:pt>
                <c:pt idx="170">
                  <c:v>495</c:v>
                </c:pt>
                <c:pt idx="171">
                  <c:v>496</c:v>
                </c:pt>
                <c:pt idx="172">
                  <c:v>497</c:v>
                </c:pt>
                <c:pt idx="173">
                  <c:v>498</c:v>
                </c:pt>
                <c:pt idx="174">
                  <c:v>499</c:v>
                </c:pt>
                <c:pt idx="175">
                  <c:v>500</c:v>
                </c:pt>
                <c:pt idx="176">
                  <c:v>501</c:v>
                </c:pt>
                <c:pt idx="177">
                  <c:v>502</c:v>
                </c:pt>
                <c:pt idx="178">
                  <c:v>503</c:v>
                </c:pt>
                <c:pt idx="179">
                  <c:v>504</c:v>
                </c:pt>
                <c:pt idx="180">
                  <c:v>505</c:v>
                </c:pt>
                <c:pt idx="181">
                  <c:v>506</c:v>
                </c:pt>
                <c:pt idx="182">
                  <c:v>507</c:v>
                </c:pt>
                <c:pt idx="183">
                  <c:v>508</c:v>
                </c:pt>
                <c:pt idx="184">
                  <c:v>509</c:v>
                </c:pt>
                <c:pt idx="185">
                  <c:v>510</c:v>
                </c:pt>
                <c:pt idx="186">
                  <c:v>511</c:v>
                </c:pt>
                <c:pt idx="187">
                  <c:v>512</c:v>
                </c:pt>
                <c:pt idx="188">
                  <c:v>513</c:v>
                </c:pt>
                <c:pt idx="189">
                  <c:v>514</c:v>
                </c:pt>
                <c:pt idx="190">
                  <c:v>515</c:v>
                </c:pt>
                <c:pt idx="191">
                  <c:v>516</c:v>
                </c:pt>
                <c:pt idx="192">
                  <c:v>517</c:v>
                </c:pt>
                <c:pt idx="193">
                  <c:v>518</c:v>
                </c:pt>
                <c:pt idx="194">
                  <c:v>519</c:v>
                </c:pt>
                <c:pt idx="195">
                  <c:v>520</c:v>
                </c:pt>
                <c:pt idx="196">
                  <c:v>521</c:v>
                </c:pt>
                <c:pt idx="197">
                  <c:v>522</c:v>
                </c:pt>
                <c:pt idx="198">
                  <c:v>523</c:v>
                </c:pt>
                <c:pt idx="199">
                  <c:v>524</c:v>
                </c:pt>
                <c:pt idx="200">
                  <c:v>525</c:v>
                </c:pt>
                <c:pt idx="201">
                  <c:v>526</c:v>
                </c:pt>
                <c:pt idx="202">
                  <c:v>527</c:v>
                </c:pt>
                <c:pt idx="203">
                  <c:v>528</c:v>
                </c:pt>
                <c:pt idx="204">
                  <c:v>529</c:v>
                </c:pt>
                <c:pt idx="205">
                  <c:v>530</c:v>
                </c:pt>
                <c:pt idx="206">
                  <c:v>531</c:v>
                </c:pt>
                <c:pt idx="207">
                  <c:v>532</c:v>
                </c:pt>
                <c:pt idx="208">
                  <c:v>533</c:v>
                </c:pt>
                <c:pt idx="209">
                  <c:v>534</c:v>
                </c:pt>
                <c:pt idx="210">
                  <c:v>535</c:v>
                </c:pt>
                <c:pt idx="211">
                  <c:v>536</c:v>
                </c:pt>
                <c:pt idx="212">
                  <c:v>537</c:v>
                </c:pt>
                <c:pt idx="213">
                  <c:v>538</c:v>
                </c:pt>
                <c:pt idx="214">
                  <c:v>539</c:v>
                </c:pt>
                <c:pt idx="215">
                  <c:v>540</c:v>
                </c:pt>
                <c:pt idx="216">
                  <c:v>541</c:v>
                </c:pt>
                <c:pt idx="217">
                  <c:v>542</c:v>
                </c:pt>
                <c:pt idx="218">
                  <c:v>543</c:v>
                </c:pt>
                <c:pt idx="219">
                  <c:v>544</c:v>
                </c:pt>
                <c:pt idx="220">
                  <c:v>545</c:v>
                </c:pt>
                <c:pt idx="221">
                  <c:v>546</c:v>
                </c:pt>
                <c:pt idx="222">
                  <c:v>547</c:v>
                </c:pt>
                <c:pt idx="223">
                  <c:v>548</c:v>
                </c:pt>
                <c:pt idx="224">
                  <c:v>549</c:v>
                </c:pt>
                <c:pt idx="225">
                  <c:v>550</c:v>
                </c:pt>
                <c:pt idx="226">
                  <c:v>551</c:v>
                </c:pt>
                <c:pt idx="227">
                  <c:v>552</c:v>
                </c:pt>
                <c:pt idx="228">
                  <c:v>553</c:v>
                </c:pt>
                <c:pt idx="229">
                  <c:v>554</c:v>
                </c:pt>
                <c:pt idx="230">
                  <c:v>555</c:v>
                </c:pt>
                <c:pt idx="231">
                  <c:v>556</c:v>
                </c:pt>
                <c:pt idx="232">
                  <c:v>557</c:v>
                </c:pt>
                <c:pt idx="233">
                  <c:v>558</c:v>
                </c:pt>
                <c:pt idx="234">
                  <c:v>559</c:v>
                </c:pt>
                <c:pt idx="235">
                  <c:v>560</c:v>
                </c:pt>
                <c:pt idx="236">
                  <c:v>561</c:v>
                </c:pt>
                <c:pt idx="237">
                  <c:v>562</c:v>
                </c:pt>
                <c:pt idx="238">
                  <c:v>563</c:v>
                </c:pt>
                <c:pt idx="239">
                  <c:v>564</c:v>
                </c:pt>
                <c:pt idx="240">
                  <c:v>565</c:v>
                </c:pt>
                <c:pt idx="241">
                  <c:v>566</c:v>
                </c:pt>
                <c:pt idx="242">
                  <c:v>567</c:v>
                </c:pt>
                <c:pt idx="243">
                  <c:v>568</c:v>
                </c:pt>
                <c:pt idx="244">
                  <c:v>569</c:v>
                </c:pt>
                <c:pt idx="245">
                  <c:v>570</c:v>
                </c:pt>
                <c:pt idx="246">
                  <c:v>571</c:v>
                </c:pt>
                <c:pt idx="247">
                  <c:v>572</c:v>
                </c:pt>
                <c:pt idx="248">
                  <c:v>573</c:v>
                </c:pt>
                <c:pt idx="249">
                  <c:v>574</c:v>
                </c:pt>
                <c:pt idx="250">
                  <c:v>575</c:v>
                </c:pt>
                <c:pt idx="251">
                  <c:v>576</c:v>
                </c:pt>
                <c:pt idx="252">
                  <c:v>577</c:v>
                </c:pt>
                <c:pt idx="253">
                  <c:v>578</c:v>
                </c:pt>
                <c:pt idx="254">
                  <c:v>579</c:v>
                </c:pt>
                <c:pt idx="255">
                  <c:v>580</c:v>
                </c:pt>
                <c:pt idx="256">
                  <c:v>581</c:v>
                </c:pt>
                <c:pt idx="257">
                  <c:v>582</c:v>
                </c:pt>
                <c:pt idx="258">
                  <c:v>583</c:v>
                </c:pt>
                <c:pt idx="259">
                  <c:v>584</c:v>
                </c:pt>
                <c:pt idx="260">
                  <c:v>585</c:v>
                </c:pt>
                <c:pt idx="261">
                  <c:v>586</c:v>
                </c:pt>
                <c:pt idx="262">
                  <c:v>587</c:v>
                </c:pt>
                <c:pt idx="263">
                  <c:v>588</c:v>
                </c:pt>
                <c:pt idx="264">
                  <c:v>589</c:v>
                </c:pt>
                <c:pt idx="265">
                  <c:v>590</c:v>
                </c:pt>
                <c:pt idx="266">
                  <c:v>591</c:v>
                </c:pt>
                <c:pt idx="267">
                  <c:v>592</c:v>
                </c:pt>
                <c:pt idx="268">
                  <c:v>593</c:v>
                </c:pt>
                <c:pt idx="269">
                  <c:v>594</c:v>
                </c:pt>
                <c:pt idx="270">
                  <c:v>595</c:v>
                </c:pt>
                <c:pt idx="271">
                  <c:v>596</c:v>
                </c:pt>
                <c:pt idx="272">
                  <c:v>597</c:v>
                </c:pt>
                <c:pt idx="273">
                  <c:v>598</c:v>
                </c:pt>
                <c:pt idx="274">
                  <c:v>599</c:v>
                </c:pt>
                <c:pt idx="275">
                  <c:v>600</c:v>
                </c:pt>
              </c:numCache>
            </c:numRef>
          </c:xVal>
          <c:yVal>
            <c:numRef>
              <c:f>Sheet1!$C$8:$C$283</c:f>
              <c:numCache>
                <c:formatCode>General</c:formatCode>
                <c:ptCount val="276"/>
                <c:pt idx="0">
                  <c:v>-703.73099999999999</c:v>
                </c:pt>
                <c:pt idx="1">
                  <c:v>505.61700000000002</c:v>
                </c:pt>
                <c:pt idx="2">
                  <c:v>836.01099999999997</c:v>
                </c:pt>
                <c:pt idx="3">
                  <c:v>2389.71</c:v>
                </c:pt>
                <c:pt idx="4">
                  <c:v>2653.21</c:v>
                </c:pt>
                <c:pt idx="5">
                  <c:v>3459.4</c:v>
                </c:pt>
                <c:pt idx="6">
                  <c:v>4454.28</c:v>
                </c:pt>
                <c:pt idx="7">
                  <c:v>4919.18</c:v>
                </c:pt>
                <c:pt idx="8">
                  <c:v>6258.95</c:v>
                </c:pt>
                <c:pt idx="9">
                  <c:v>8351.07</c:v>
                </c:pt>
                <c:pt idx="10">
                  <c:v>10867.4</c:v>
                </c:pt>
                <c:pt idx="11">
                  <c:v>13691.1</c:v>
                </c:pt>
                <c:pt idx="12">
                  <c:v>17033.5</c:v>
                </c:pt>
                <c:pt idx="13">
                  <c:v>20659.2</c:v>
                </c:pt>
                <c:pt idx="14">
                  <c:v>22674</c:v>
                </c:pt>
                <c:pt idx="15">
                  <c:v>27200.5</c:v>
                </c:pt>
                <c:pt idx="16">
                  <c:v>30234.3</c:v>
                </c:pt>
                <c:pt idx="17">
                  <c:v>41258.6</c:v>
                </c:pt>
                <c:pt idx="18">
                  <c:v>53526.6</c:v>
                </c:pt>
                <c:pt idx="19">
                  <c:v>62274.3</c:v>
                </c:pt>
                <c:pt idx="20">
                  <c:v>75713</c:v>
                </c:pt>
                <c:pt idx="21">
                  <c:v>90864.2</c:v>
                </c:pt>
                <c:pt idx="22">
                  <c:v>102900</c:v>
                </c:pt>
                <c:pt idx="23">
                  <c:v>118722</c:v>
                </c:pt>
                <c:pt idx="24">
                  <c:v>135549</c:v>
                </c:pt>
                <c:pt idx="25">
                  <c:v>151486</c:v>
                </c:pt>
                <c:pt idx="26">
                  <c:v>170753</c:v>
                </c:pt>
                <c:pt idx="27">
                  <c:v>188673</c:v>
                </c:pt>
                <c:pt idx="28">
                  <c:v>209634</c:v>
                </c:pt>
                <c:pt idx="29">
                  <c:v>229858</c:v>
                </c:pt>
                <c:pt idx="30">
                  <c:v>249079</c:v>
                </c:pt>
                <c:pt idx="31">
                  <c:v>272673</c:v>
                </c:pt>
                <c:pt idx="32">
                  <c:v>300748</c:v>
                </c:pt>
                <c:pt idx="33">
                  <c:v>320605</c:v>
                </c:pt>
                <c:pt idx="34">
                  <c:v>342275</c:v>
                </c:pt>
                <c:pt idx="35">
                  <c:v>360812</c:v>
                </c:pt>
                <c:pt idx="36">
                  <c:v>388345</c:v>
                </c:pt>
                <c:pt idx="37">
                  <c:v>411636</c:v>
                </c:pt>
                <c:pt idx="38">
                  <c:v>443540</c:v>
                </c:pt>
                <c:pt idx="39">
                  <c:v>456104</c:v>
                </c:pt>
                <c:pt idx="40">
                  <c:v>484601</c:v>
                </c:pt>
                <c:pt idx="41">
                  <c:v>507837</c:v>
                </c:pt>
                <c:pt idx="42">
                  <c:v>535389</c:v>
                </c:pt>
                <c:pt idx="43">
                  <c:v>565143</c:v>
                </c:pt>
                <c:pt idx="44">
                  <c:v>587617</c:v>
                </c:pt>
                <c:pt idx="45">
                  <c:v>608961</c:v>
                </c:pt>
                <c:pt idx="46">
                  <c:v>636394</c:v>
                </c:pt>
                <c:pt idx="47">
                  <c:v>665995</c:v>
                </c:pt>
                <c:pt idx="48">
                  <c:v>684746</c:v>
                </c:pt>
                <c:pt idx="49">
                  <c:v>705154</c:v>
                </c:pt>
                <c:pt idx="50">
                  <c:v>723847</c:v>
                </c:pt>
                <c:pt idx="51">
                  <c:v>747954</c:v>
                </c:pt>
                <c:pt idx="52">
                  <c:v>770248</c:v>
                </c:pt>
                <c:pt idx="53">
                  <c:v>790961</c:v>
                </c:pt>
                <c:pt idx="54">
                  <c:v>805021</c:v>
                </c:pt>
                <c:pt idx="55">
                  <c:v>821441</c:v>
                </c:pt>
                <c:pt idx="56">
                  <c:v>833867</c:v>
                </c:pt>
                <c:pt idx="57">
                  <c:v>843598</c:v>
                </c:pt>
                <c:pt idx="58">
                  <c:v>858056</c:v>
                </c:pt>
                <c:pt idx="59">
                  <c:v>876192</c:v>
                </c:pt>
                <c:pt idx="60">
                  <c:v>893443</c:v>
                </c:pt>
                <c:pt idx="61">
                  <c:v>905230</c:v>
                </c:pt>
                <c:pt idx="62">
                  <c:v>916137</c:v>
                </c:pt>
                <c:pt idx="63">
                  <c:v>915230</c:v>
                </c:pt>
                <c:pt idx="64">
                  <c:v>917818</c:v>
                </c:pt>
                <c:pt idx="65">
                  <c:v>920194</c:v>
                </c:pt>
                <c:pt idx="66">
                  <c:v>928555</c:v>
                </c:pt>
                <c:pt idx="67">
                  <c:v>927738</c:v>
                </c:pt>
                <c:pt idx="68">
                  <c:v>928645</c:v>
                </c:pt>
                <c:pt idx="69">
                  <c:v>931932</c:v>
                </c:pt>
                <c:pt idx="70">
                  <c:v>925473</c:v>
                </c:pt>
                <c:pt idx="71">
                  <c:v>921686</c:v>
                </c:pt>
                <c:pt idx="72">
                  <c:v>923312</c:v>
                </c:pt>
                <c:pt idx="73">
                  <c:v>926290</c:v>
                </c:pt>
                <c:pt idx="74">
                  <c:v>924496</c:v>
                </c:pt>
                <c:pt idx="75">
                  <c:v>926639</c:v>
                </c:pt>
                <c:pt idx="76">
                  <c:v>918064</c:v>
                </c:pt>
                <c:pt idx="77">
                  <c:v>918434</c:v>
                </c:pt>
                <c:pt idx="78">
                  <c:v>916680</c:v>
                </c:pt>
                <c:pt idx="79">
                  <c:v>909289</c:v>
                </c:pt>
                <c:pt idx="80">
                  <c:v>909446</c:v>
                </c:pt>
                <c:pt idx="81">
                  <c:v>900736</c:v>
                </c:pt>
                <c:pt idx="82">
                  <c:v>898429</c:v>
                </c:pt>
                <c:pt idx="83">
                  <c:v>897466</c:v>
                </c:pt>
                <c:pt idx="84">
                  <c:v>889680</c:v>
                </c:pt>
                <c:pt idx="85">
                  <c:v>877330</c:v>
                </c:pt>
                <c:pt idx="86">
                  <c:v>865899</c:v>
                </c:pt>
                <c:pt idx="87">
                  <c:v>858886</c:v>
                </c:pt>
                <c:pt idx="88">
                  <c:v>848688</c:v>
                </c:pt>
                <c:pt idx="89">
                  <c:v>839621</c:v>
                </c:pt>
                <c:pt idx="90">
                  <c:v>832942</c:v>
                </c:pt>
                <c:pt idx="91">
                  <c:v>817674</c:v>
                </c:pt>
                <c:pt idx="92">
                  <c:v>808426</c:v>
                </c:pt>
                <c:pt idx="93">
                  <c:v>796501</c:v>
                </c:pt>
                <c:pt idx="94">
                  <c:v>787283</c:v>
                </c:pt>
                <c:pt idx="95">
                  <c:v>770678</c:v>
                </c:pt>
                <c:pt idx="96">
                  <c:v>765167</c:v>
                </c:pt>
                <c:pt idx="97">
                  <c:v>756591</c:v>
                </c:pt>
                <c:pt idx="98">
                  <c:v>746849</c:v>
                </c:pt>
                <c:pt idx="99">
                  <c:v>738335</c:v>
                </c:pt>
                <c:pt idx="100">
                  <c:v>727719</c:v>
                </c:pt>
                <c:pt idx="101">
                  <c:v>711019</c:v>
                </c:pt>
                <c:pt idx="102">
                  <c:v>700923</c:v>
                </c:pt>
                <c:pt idx="103">
                  <c:v>698523</c:v>
                </c:pt>
                <c:pt idx="104">
                  <c:v>680576</c:v>
                </c:pt>
                <c:pt idx="105">
                  <c:v>668614</c:v>
                </c:pt>
                <c:pt idx="106">
                  <c:v>652236</c:v>
                </c:pt>
                <c:pt idx="107">
                  <c:v>648010</c:v>
                </c:pt>
                <c:pt idx="108">
                  <c:v>644915</c:v>
                </c:pt>
                <c:pt idx="109">
                  <c:v>631696</c:v>
                </c:pt>
                <c:pt idx="110">
                  <c:v>619145</c:v>
                </c:pt>
                <c:pt idx="111">
                  <c:v>608382</c:v>
                </c:pt>
                <c:pt idx="112">
                  <c:v>592458</c:v>
                </c:pt>
                <c:pt idx="113">
                  <c:v>585666</c:v>
                </c:pt>
                <c:pt idx="114">
                  <c:v>581405</c:v>
                </c:pt>
                <c:pt idx="115">
                  <c:v>567288</c:v>
                </c:pt>
                <c:pt idx="116">
                  <c:v>558453</c:v>
                </c:pt>
                <c:pt idx="117">
                  <c:v>550149</c:v>
                </c:pt>
                <c:pt idx="118">
                  <c:v>541351</c:v>
                </c:pt>
                <c:pt idx="119">
                  <c:v>529529</c:v>
                </c:pt>
                <c:pt idx="120">
                  <c:v>523297</c:v>
                </c:pt>
                <c:pt idx="121">
                  <c:v>508462</c:v>
                </c:pt>
                <c:pt idx="122">
                  <c:v>505349</c:v>
                </c:pt>
                <c:pt idx="123">
                  <c:v>494755</c:v>
                </c:pt>
                <c:pt idx="124">
                  <c:v>484296</c:v>
                </c:pt>
                <c:pt idx="125">
                  <c:v>474089</c:v>
                </c:pt>
                <c:pt idx="126">
                  <c:v>468242</c:v>
                </c:pt>
                <c:pt idx="127">
                  <c:v>460615</c:v>
                </c:pt>
                <c:pt idx="128">
                  <c:v>446762</c:v>
                </c:pt>
                <c:pt idx="129">
                  <c:v>437997</c:v>
                </c:pt>
                <c:pt idx="130">
                  <c:v>428453</c:v>
                </c:pt>
                <c:pt idx="131">
                  <c:v>425542</c:v>
                </c:pt>
                <c:pt idx="132">
                  <c:v>414001</c:v>
                </c:pt>
                <c:pt idx="133">
                  <c:v>406055</c:v>
                </c:pt>
                <c:pt idx="134">
                  <c:v>394527</c:v>
                </c:pt>
                <c:pt idx="135">
                  <c:v>389410</c:v>
                </c:pt>
                <c:pt idx="136">
                  <c:v>379709</c:v>
                </c:pt>
                <c:pt idx="137">
                  <c:v>372913</c:v>
                </c:pt>
                <c:pt idx="138">
                  <c:v>363665</c:v>
                </c:pt>
                <c:pt idx="139">
                  <c:v>352887</c:v>
                </c:pt>
                <c:pt idx="140">
                  <c:v>345166</c:v>
                </c:pt>
                <c:pt idx="141">
                  <c:v>338144</c:v>
                </c:pt>
                <c:pt idx="142">
                  <c:v>329485</c:v>
                </c:pt>
                <c:pt idx="143">
                  <c:v>320491</c:v>
                </c:pt>
                <c:pt idx="144">
                  <c:v>311513</c:v>
                </c:pt>
                <c:pt idx="145">
                  <c:v>304285</c:v>
                </c:pt>
                <c:pt idx="146">
                  <c:v>297034</c:v>
                </c:pt>
                <c:pt idx="147">
                  <c:v>297002</c:v>
                </c:pt>
                <c:pt idx="148">
                  <c:v>282962</c:v>
                </c:pt>
                <c:pt idx="149">
                  <c:v>281702</c:v>
                </c:pt>
                <c:pt idx="150">
                  <c:v>274849</c:v>
                </c:pt>
                <c:pt idx="151">
                  <c:v>270028</c:v>
                </c:pt>
                <c:pt idx="152">
                  <c:v>260348</c:v>
                </c:pt>
                <c:pt idx="153">
                  <c:v>252925</c:v>
                </c:pt>
                <c:pt idx="154">
                  <c:v>250061</c:v>
                </c:pt>
                <c:pt idx="155">
                  <c:v>241060</c:v>
                </c:pt>
                <c:pt idx="156">
                  <c:v>236710</c:v>
                </c:pt>
                <c:pt idx="157">
                  <c:v>233072</c:v>
                </c:pt>
                <c:pt idx="158">
                  <c:v>223687</c:v>
                </c:pt>
                <c:pt idx="159">
                  <c:v>217673</c:v>
                </c:pt>
                <c:pt idx="160">
                  <c:v>213391</c:v>
                </c:pt>
                <c:pt idx="161">
                  <c:v>209045</c:v>
                </c:pt>
                <c:pt idx="162">
                  <c:v>202775</c:v>
                </c:pt>
                <c:pt idx="163">
                  <c:v>195857</c:v>
                </c:pt>
                <c:pt idx="164">
                  <c:v>192353</c:v>
                </c:pt>
                <c:pt idx="165">
                  <c:v>186831</c:v>
                </c:pt>
                <c:pt idx="166">
                  <c:v>181189</c:v>
                </c:pt>
                <c:pt idx="167">
                  <c:v>177821</c:v>
                </c:pt>
                <c:pt idx="168">
                  <c:v>170403</c:v>
                </c:pt>
                <c:pt idx="169">
                  <c:v>171362</c:v>
                </c:pt>
                <c:pt idx="170">
                  <c:v>162790</c:v>
                </c:pt>
                <c:pt idx="171">
                  <c:v>161835</c:v>
                </c:pt>
                <c:pt idx="172">
                  <c:v>155840</c:v>
                </c:pt>
                <c:pt idx="173">
                  <c:v>155460</c:v>
                </c:pt>
                <c:pt idx="174">
                  <c:v>148987</c:v>
                </c:pt>
                <c:pt idx="175">
                  <c:v>145732</c:v>
                </c:pt>
                <c:pt idx="176">
                  <c:v>144892</c:v>
                </c:pt>
                <c:pt idx="177">
                  <c:v>136251</c:v>
                </c:pt>
                <c:pt idx="178">
                  <c:v>132640</c:v>
                </c:pt>
                <c:pt idx="179">
                  <c:v>130238</c:v>
                </c:pt>
                <c:pt idx="180">
                  <c:v>127396</c:v>
                </c:pt>
                <c:pt idx="181">
                  <c:v>122981</c:v>
                </c:pt>
                <c:pt idx="182">
                  <c:v>120894</c:v>
                </c:pt>
                <c:pt idx="183">
                  <c:v>118268</c:v>
                </c:pt>
                <c:pt idx="184">
                  <c:v>115326</c:v>
                </c:pt>
                <c:pt idx="185">
                  <c:v>111904</c:v>
                </c:pt>
                <c:pt idx="186">
                  <c:v>109062</c:v>
                </c:pt>
                <c:pt idx="187">
                  <c:v>108190</c:v>
                </c:pt>
                <c:pt idx="188">
                  <c:v>105735</c:v>
                </c:pt>
                <c:pt idx="189">
                  <c:v>100792</c:v>
                </c:pt>
                <c:pt idx="190">
                  <c:v>99879.7</c:v>
                </c:pt>
                <c:pt idx="191">
                  <c:v>93578.6</c:v>
                </c:pt>
                <c:pt idx="192">
                  <c:v>90350.7</c:v>
                </c:pt>
                <c:pt idx="193">
                  <c:v>92776.3</c:v>
                </c:pt>
                <c:pt idx="194">
                  <c:v>87860.1</c:v>
                </c:pt>
                <c:pt idx="195">
                  <c:v>87124.2</c:v>
                </c:pt>
                <c:pt idx="196">
                  <c:v>84629.1</c:v>
                </c:pt>
                <c:pt idx="197">
                  <c:v>83307.399999999994</c:v>
                </c:pt>
                <c:pt idx="198">
                  <c:v>80370.600000000006</c:v>
                </c:pt>
                <c:pt idx="199">
                  <c:v>78818.2</c:v>
                </c:pt>
                <c:pt idx="200">
                  <c:v>76618.600000000006</c:v>
                </c:pt>
                <c:pt idx="201">
                  <c:v>73910.600000000006</c:v>
                </c:pt>
                <c:pt idx="202">
                  <c:v>71489.8</c:v>
                </c:pt>
                <c:pt idx="203">
                  <c:v>70617.899999999994</c:v>
                </c:pt>
                <c:pt idx="204">
                  <c:v>68877</c:v>
                </c:pt>
                <c:pt idx="205">
                  <c:v>67646.399999999994</c:v>
                </c:pt>
                <c:pt idx="206">
                  <c:v>63736.800000000003</c:v>
                </c:pt>
                <c:pt idx="207">
                  <c:v>62387.5</c:v>
                </c:pt>
                <c:pt idx="208">
                  <c:v>62507.5</c:v>
                </c:pt>
                <c:pt idx="209">
                  <c:v>58182.3</c:v>
                </c:pt>
                <c:pt idx="210">
                  <c:v>56271.7</c:v>
                </c:pt>
                <c:pt idx="211">
                  <c:v>57575</c:v>
                </c:pt>
                <c:pt idx="212">
                  <c:v>54101.599999999999</c:v>
                </c:pt>
                <c:pt idx="213">
                  <c:v>53379.5</c:v>
                </c:pt>
                <c:pt idx="214">
                  <c:v>51332.9</c:v>
                </c:pt>
                <c:pt idx="215">
                  <c:v>51555.1</c:v>
                </c:pt>
                <c:pt idx="216">
                  <c:v>49705.2</c:v>
                </c:pt>
                <c:pt idx="217">
                  <c:v>48077</c:v>
                </c:pt>
                <c:pt idx="218">
                  <c:v>47448.7</c:v>
                </c:pt>
                <c:pt idx="219">
                  <c:v>44343.6</c:v>
                </c:pt>
                <c:pt idx="220">
                  <c:v>43211.7</c:v>
                </c:pt>
                <c:pt idx="221">
                  <c:v>43638.7</c:v>
                </c:pt>
                <c:pt idx="222">
                  <c:v>41588.5</c:v>
                </c:pt>
                <c:pt idx="223">
                  <c:v>41673.300000000003</c:v>
                </c:pt>
                <c:pt idx="224">
                  <c:v>40148.9</c:v>
                </c:pt>
                <c:pt idx="225">
                  <c:v>37714.9</c:v>
                </c:pt>
                <c:pt idx="226">
                  <c:v>39122.800000000003</c:v>
                </c:pt>
                <c:pt idx="227">
                  <c:v>36878.6</c:v>
                </c:pt>
                <c:pt idx="228">
                  <c:v>36540.400000000001</c:v>
                </c:pt>
                <c:pt idx="229">
                  <c:v>34954.199999999997</c:v>
                </c:pt>
                <c:pt idx="230">
                  <c:v>33706.300000000003</c:v>
                </c:pt>
                <c:pt idx="231">
                  <c:v>32469</c:v>
                </c:pt>
                <c:pt idx="232">
                  <c:v>32921.9</c:v>
                </c:pt>
                <c:pt idx="233">
                  <c:v>31751.4</c:v>
                </c:pt>
                <c:pt idx="234">
                  <c:v>31013.4</c:v>
                </c:pt>
                <c:pt idx="235">
                  <c:v>30181.7</c:v>
                </c:pt>
                <c:pt idx="236">
                  <c:v>28737.9</c:v>
                </c:pt>
                <c:pt idx="237">
                  <c:v>31071</c:v>
                </c:pt>
                <c:pt idx="238">
                  <c:v>29305.3</c:v>
                </c:pt>
                <c:pt idx="239">
                  <c:v>26074.3</c:v>
                </c:pt>
                <c:pt idx="240">
                  <c:v>27367.3</c:v>
                </c:pt>
                <c:pt idx="241">
                  <c:v>26189.3</c:v>
                </c:pt>
                <c:pt idx="242">
                  <c:v>25958.2</c:v>
                </c:pt>
                <c:pt idx="243">
                  <c:v>25397.599999999999</c:v>
                </c:pt>
                <c:pt idx="244">
                  <c:v>24879.599999999999</c:v>
                </c:pt>
                <c:pt idx="245">
                  <c:v>24306.7</c:v>
                </c:pt>
                <c:pt idx="246">
                  <c:v>23139</c:v>
                </c:pt>
                <c:pt idx="247">
                  <c:v>22534.2</c:v>
                </c:pt>
                <c:pt idx="248">
                  <c:v>21674.5</c:v>
                </c:pt>
                <c:pt idx="249">
                  <c:v>20156.5</c:v>
                </c:pt>
                <c:pt idx="250">
                  <c:v>19892.2</c:v>
                </c:pt>
                <c:pt idx="251">
                  <c:v>19936.599999999999</c:v>
                </c:pt>
                <c:pt idx="252">
                  <c:v>20696.7</c:v>
                </c:pt>
                <c:pt idx="253">
                  <c:v>18537.3</c:v>
                </c:pt>
                <c:pt idx="254">
                  <c:v>19015.5</c:v>
                </c:pt>
                <c:pt idx="255">
                  <c:v>17248.099999999999</c:v>
                </c:pt>
                <c:pt idx="256">
                  <c:v>16701.8</c:v>
                </c:pt>
                <c:pt idx="257">
                  <c:v>17669.3</c:v>
                </c:pt>
                <c:pt idx="258">
                  <c:v>17966.5</c:v>
                </c:pt>
                <c:pt idx="259">
                  <c:v>15794.2</c:v>
                </c:pt>
                <c:pt idx="260">
                  <c:v>16389.099999999999</c:v>
                </c:pt>
                <c:pt idx="261">
                  <c:v>15492.3</c:v>
                </c:pt>
                <c:pt idx="262">
                  <c:v>15061.3</c:v>
                </c:pt>
                <c:pt idx="263">
                  <c:v>14099.2</c:v>
                </c:pt>
                <c:pt idx="264">
                  <c:v>14206.1</c:v>
                </c:pt>
                <c:pt idx="265">
                  <c:v>14110.8</c:v>
                </c:pt>
                <c:pt idx="266">
                  <c:v>13758.6</c:v>
                </c:pt>
                <c:pt idx="267">
                  <c:v>12295.6</c:v>
                </c:pt>
                <c:pt idx="268">
                  <c:v>12508.5</c:v>
                </c:pt>
                <c:pt idx="269">
                  <c:v>12017.9</c:v>
                </c:pt>
                <c:pt idx="270">
                  <c:v>12863.2</c:v>
                </c:pt>
                <c:pt idx="271">
                  <c:v>12845.2</c:v>
                </c:pt>
                <c:pt idx="272">
                  <c:v>12617.9</c:v>
                </c:pt>
                <c:pt idx="273">
                  <c:v>11925.6</c:v>
                </c:pt>
                <c:pt idx="274">
                  <c:v>10445.799999999999</c:v>
                </c:pt>
                <c:pt idx="275">
                  <c:v>11573.3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15327744"/>
        <c:axId val="115329664"/>
      </c:scatterChart>
      <c:valAx>
        <c:axId val="115327744"/>
        <c:scaling>
          <c:orientation val="minMax"/>
          <c:max val="570"/>
          <c:min val="320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lv-LV"/>
                  <a:t>Wavelength, nm</a:t>
                </a:r>
                <a:endParaRPr lang="en-US"/>
              </a:p>
            </c:rich>
          </c:tx>
          <c:layout>
            <c:manualLayout>
              <c:xMode val="edge"/>
              <c:yMode val="edge"/>
              <c:x val="0.44955988615490389"/>
              <c:y val="0.91121513338947291"/>
            </c:manualLayout>
          </c:layout>
          <c:overlay val="0"/>
        </c:title>
        <c:numFmt formatCode="General" sourceLinked="1"/>
        <c:majorTickMark val="cross"/>
        <c:minorTickMark val="none"/>
        <c:tickLblPos val="nextTo"/>
        <c:spPr>
          <a:ln/>
        </c:spPr>
        <c:crossAx val="115329664"/>
        <c:crosses val="autoZero"/>
        <c:crossBetween val="midCat"/>
      </c:valAx>
      <c:valAx>
        <c:axId val="115329664"/>
        <c:scaling>
          <c:orientation val="minMax"/>
          <c:min val="1"/>
        </c:scaling>
        <c:delete val="0"/>
        <c:axPos val="l"/>
        <c:title>
          <c:tx>
            <c:rich>
              <a:bodyPr/>
              <a:lstStyle/>
              <a:p>
                <a:pPr>
                  <a:defRPr/>
                </a:pPr>
                <a:r>
                  <a:rPr lang="lv-LV"/>
                  <a:t>Fluorescence intensity </a:t>
                </a:r>
                <a:r>
                  <a:rPr lang="lv-LV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∙ 10</a:t>
                </a:r>
                <a:r>
                  <a:rPr lang="lv-LV" baseline="30000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6</a:t>
                </a:r>
                <a:endParaRPr lang="en-US"/>
              </a:p>
            </c:rich>
          </c:tx>
          <c:layout>
            <c:manualLayout>
              <c:xMode val="edge"/>
              <c:yMode val="edge"/>
              <c:x val="2.2829205734848337E-2"/>
              <c:y val="0.21657345753500767"/>
            </c:manualLayout>
          </c:layout>
          <c:overlay val="0"/>
        </c:title>
        <c:numFmt formatCode="#,##0.0" sourceLinked="0"/>
        <c:majorTickMark val="cross"/>
        <c:minorTickMark val="none"/>
        <c:tickLblPos val="nextTo"/>
        <c:spPr>
          <a:ln/>
        </c:spPr>
        <c:crossAx val="115327744"/>
        <c:crosses val="autoZero"/>
        <c:crossBetween val="midCat"/>
        <c:dispUnits>
          <c:builtInUnit val="millions"/>
        </c:dispUnits>
      </c:valAx>
    </c:plotArea>
    <c:legend>
      <c:legendPos val="r"/>
      <c:layout>
        <c:manualLayout>
          <c:xMode val="edge"/>
          <c:yMode val="edge"/>
          <c:x val="0.72677408415231348"/>
          <c:y val="0.17605986682756164"/>
          <c:w val="0.21427577689787156"/>
          <c:h val="0.3910324770594415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000" b="0">
          <a:latin typeface="Times New Roman" panose="02020603050405020304" pitchFamily="18" charset="0"/>
          <a:cs typeface="Times New Roman" panose="02020603050405020304" pitchFamily="18" charset="0"/>
        </a:defRPr>
      </a:pPr>
      <a:endParaRPr lang="lv-LV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lv-LV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4404629629629628"/>
          <c:y val="5.3912219305920092E-2"/>
          <c:w val="0.75503634259259256"/>
          <c:h val="0.80050902777777777"/>
        </c:manualLayout>
      </c:layout>
      <c:scatterChart>
        <c:scatterStyle val="smoothMarker"/>
        <c:varyColors val="0"/>
        <c:ser>
          <c:idx val="0"/>
          <c:order val="0"/>
          <c:tx>
            <c:strRef>
              <c:f>Sheet1!$C$4</c:f>
              <c:strCache>
                <c:ptCount val="1"/>
                <c:pt idx="0">
                  <c:v>THF</c:v>
                </c:pt>
              </c:strCache>
            </c:strRef>
          </c:tx>
          <c:spPr>
            <a:ln>
              <a:solidFill>
                <a:srgbClr val="FF07AC"/>
              </a:solidFill>
            </a:ln>
          </c:spPr>
          <c:marker>
            <c:symbol val="none"/>
          </c:marker>
          <c:xVal>
            <c:numRef>
              <c:f>Sheet1!$C$6:$C$166</c:f>
              <c:numCache>
                <c:formatCode>General</c:formatCode>
                <c:ptCount val="161"/>
                <c:pt idx="0">
                  <c:v>240</c:v>
                </c:pt>
                <c:pt idx="1">
                  <c:v>241</c:v>
                </c:pt>
                <c:pt idx="2">
                  <c:v>242</c:v>
                </c:pt>
                <c:pt idx="3">
                  <c:v>243</c:v>
                </c:pt>
                <c:pt idx="4">
                  <c:v>244</c:v>
                </c:pt>
                <c:pt idx="5">
                  <c:v>245</c:v>
                </c:pt>
                <c:pt idx="6">
                  <c:v>246</c:v>
                </c:pt>
                <c:pt idx="7">
                  <c:v>247</c:v>
                </c:pt>
                <c:pt idx="8">
                  <c:v>248</c:v>
                </c:pt>
                <c:pt idx="9">
                  <c:v>249</c:v>
                </c:pt>
                <c:pt idx="10">
                  <c:v>250</c:v>
                </c:pt>
                <c:pt idx="11">
                  <c:v>251</c:v>
                </c:pt>
                <c:pt idx="12">
                  <c:v>252</c:v>
                </c:pt>
                <c:pt idx="13">
                  <c:v>253</c:v>
                </c:pt>
                <c:pt idx="14">
                  <c:v>254</c:v>
                </c:pt>
                <c:pt idx="15">
                  <c:v>255</c:v>
                </c:pt>
                <c:pt idx="16">
                  <c:v>256</c:v>
                </c:pt>
                <c:pt idx="17">
                  <c:v>257</c:v>
                </c:pt>
                <c:pt idx="18">
                  <c:v>258</c:v>
                </c:pt>
                <c:pt idx="19">
                  <c:v>259</c:v>
                </c:pt>
                <c:pt idx="20">
                  <c:v>260</c:v>
                </c:pt>
                <c:pt idx="21">
                  <c:v>261</c:v>
                </c:pt>
                <c:pt idx="22">
                  <c:v>262</c:v>
                </c:pt>
                <c:pt idx="23">
                  <c:v>263</c:v>
                </c:pt>
                <c:pt idx="24">
                  <c:v>264</c:v>
                </c:pt>
                <c:pt idx="25">
                  <c:v>265</c:v>
                </c:pt>
                <c:pt idx="26">
                  <c:v>266</c:v>
                </c:pt>
                <c:pt idx="27">
                  <c:v>267</c:v>
                </c:pt>
                <c:pt idx="28">
                  <c:v>268</c:v>
                </c:pt>
                <c:pt idx="29">
                  <c:v>269</c:v>
                </c:pt>
                <c:pt idx="30">
                  <c:v>270</c:v>
                </c:pt>
                <c:pt idx="31">
                  <c:v>271</c:v>
                </c:pt>
                <c:pt idx="32">
                  <c:v>272</c:v>
                </c:pt>
                <c:pt idx="33">
                  <c:v>273</c:v>
                </c:pt>
                <c:pt idx="34">
                  <c:v>274</c:v>
                </c:pt>
                <c:pt idx="35">
                  <c:v>275</c:v>
                </c:pt>
                <c:pt idx="36">
                  <c:v>276</c:v>
                </c:pt>
                <c:pt idx="37">
                  <c:v>277</c:v>
                </c:pt>
                <c:pt idx="38">
                  <c:v>278</c:v>
                </c:pt>
                <c:pt idx="39">
                  <c:v>279</c:v>
                </c:pt>
                <c:pt idx="40">
                  <c:v>280</c:v>
                </c:pt>
                <c:pt idx="41">
                  <c:v>281</c:v>
                </c:pt>
                <c:pt idx="42">
                  <c:v>282</c:v>
                </c:pt>
                <c:pt idx="43">
                  <c:v>283</c:v>
                </c:pt>
                <c:pt idx="44">
                  <c:v>284</c:v>
                </c:pt>
                <c:pt idx="45">
                  <c:v>285</c:v>
                </c:pt>
                <c:pt idx="46">
                  <c:v>286</c:v>
                </c:pt>
                <c:pt idx="47">
                  <c:v>287</c:v>
                </c:pt>
                <c:pt idx="48">
                  <c:v>288</c:v>
                </c:pt>
                <c:pt idx="49">
                  <c:v>289</c:v>
                </c:pt>
                <c:pt idx="50">
                  <c:v>290</c:v>
                </c:pt>
                <c:pt idx="51">
                  <c:v>291</c:v>
                </c:pt>
                <c:pt idx="52">
                  <c:v>292</c:v>
                </c:pt>
                <c:pt idx="53">
                  <c:v>293</c:v>
                </c:pt>
                <c:pt idx="54">
                  <c:v>294</c:v>
                </c:pt>
                <c:pt idx="55">
                  <c:v>295</c:v>
                </c:pt>
                <c:pt idx="56">
                  <c:v>296</c:v>
                </c:pt>
                <c:pt idx="57">
                  <c:v>297</c:v>
                </c:pt>
                <c:pt idx="58">
                  <c:v>298</c:v>
                </c:pt>
                <c:pt idx="59">
                  <c:v>299</c:v>
                </c:pt>
                <c:pt idx="60">
                  <c:v>300</c:v>
                </c:pt>
                <c:pt idx="61">
                  <c:v>301</c:v>
                </c:pt>
                <c:pt idx="62">
                  <c:v>302</c:v>
                </c:pt>
                <c:pt idx="63">
                  <c:v>303</c:v>
                </c:pt>
                <c:pt idx="64">
                  <c:v>304</c:v>
                </c:pt>
                <c:pt idx="65">
                  <c:v>305</c:v>
                </c:pt>
                <c:pt idx="66">
                  <c:v>306</c:v>
                </c:pt>
                <c:pt idx="67">
                  <c:v>307</c:v>
                </c:pt>
                <c:pt idx="68">
                  <c:v>308</c:v>
                </c:pt>
                <c:pt idx="69">
                  <c:v>309</c:v>
                </c:pt>
                <c:pt idx="70">
                  <c:v>310</c:v>
                </c:pt>
                <c:pt idx="71">
                  <c:v>311</c:v>
                </c:pt>
                <c:pt idx="72">
                  <c:v>312</c:v>
                </c:pt>
                <c:pt idx="73">
                  <c:v>313</c:v>
                </c:pt>
                <c:pt idx="74">
                  <c:v>314</c:v>
                </c:pt>
                <c:pt idx="75">
                  <c:v>315</c:v>
                </c:pt>
                <c:pt idx="76">
                  <c:v>316</c:v>
                </c:pt>
                <c:pt idx="77">
                  <c:v>317</c:v>
                </c:pt>
                <c:pt idx="78">
                  <c:v>318</c:v>
                </c:pt>
                <c:pt idx="79">
                  <c:v>319</c:v>
                </c:pt>
                <c:pt idx="80">
                  <c:v>320</c:v>
                </c:pt>
                <c:pt idx="81">
                  <c:v>321</c:v>
                </c:pt>
                <c:pt idx="82">
                  <c:v>322</c:v>
                </c:pt>
                <c:pt idx="83">
                  <c:v>323</c:v>
                </c:pt>
                <c:pt idx="84">
                  <c:v>324</c:v>
                </c:pt>
                <c:pt idx="85">
                  <c:v>325</c:v>
                </c:pt>
                <c:pt idx="86">
                  <c:v>326</c:v>
                </c:pt>
                <c:pt idx="87">
                  <c:v>327</c:v>
                </c:pt>
                <c:pt idx="88">
                  <c:v>328</c:v>
                </c:pt>
                <c:pt idx="89">
                  <c:v>329</c:v>
                </c:pt>
                <c:pt idx="90">
                  <c:v>330</c:v>
                </c:pt>
                <c:pt idx="91">
                  <c:v>331</c:v>
                </c:pt>
                <c:pt idx="92">
                  <c:v>332</c:v>
                </c:pt>
                <c:pt idx="93">
                  <c:v>333</c:v>
                </c:pt>
                <c:pt idx="94">
                  <c:v>334</c:v>
                </c:pt>
                <c:pt idx="95">
                  <c:v>335</c:v>
                </c:pt>
                <c:pt idx="96">
                  <c:v>336</c:v>
                </c:pt>
                <c:pt idx="97">
                  <c:v>337</c:v>
                </c:pt>
                <c:pt idx="98">
                  <c:v>338</c:v>
                </c:pt>
                <c:pt idx="99">
                  <c:v>339</c:v>
                </c:pt>
                <c:pt idx="100">
                  <c:v>340</c:v>
                </c:pt>
                <c:pt idx="101">
                  <c:v>341</c:v>
                </c:pt>
                <c:pt idx="102">
                  <c:v>342</c:v>
                </c:pt>
                <c:pt idx="103">
                  <c:v>343</c:v>
                </c:pt>
                <c:pt idx="104">
                  <c:v>344</c:v>
                </c:pt>
                <c:pt idx="105">
                  <c:v>345</c:v>
                </c:pt>
                <c:pt idx="106">
                  <c:v>346</c:v>
                </c:pt>
                <c:pt idx="107">
                  <c:v>347</c:v>
                </c:pt>
                <c:pt idx="108">
                  <c:v>348</c:v>
                </c:pt>
                <c:pt idx="109">
                  <c:v>349</c:v>
                </c:pt>
                <c:pt idx="110">
                  <c:v>350</c:v>
                </c:pt>
                <c:pt idx="111">
                  <c:v>351</c:v>
                </c:pt>
                <c:pt idx="112">
                  <c:v>352</c:v>
                </c:pt>
                <c:pt idx="113">
                  <c:v>353</c:v>
                </c:pt>
                <c:pt idx="114">
                  <c:v>354</c:v>
                </c:pt>
                <c:pt idx="115">
                  <c:v>355</c:v>
                </c:pt>
                <c:pt idx="116">
                  <c:v>356</c:v>
                </c:pt>
                <c:pt idx="117">
                  <c:v>357</c:v>
                </c:pt>
                <c:pt idx="118">
                  <c:v>358</c:v>
                </c:pt>
                <c:pt idx="119">
                  <c:v>359</c:v>
                </c:pt>
                <c:pt idx="120">
                  <c:v>360</c:v>
                </c:pt>
                <c:pt idx="121">
                  <c:v>361</c:v>
                </c:pt>
                <c:pt idx="122">
                  <c:v>362</c:v>
                </c:pt>
                <c:pt idx="123">
                  <c:v>363</c:v>
                </c:pt>
                <c:pt idx="124">
                  <c:v>364</c:v>
                </c:pt>
                <c:pt idx="125">
                  <c:v>365</c:v>
                </c:pt>
                <c:pt idx="126">
                  <c:v>366</c:v>
                </c:pt>
                <c:pt idx="127">
                  <c:v>367</c:v>
                </c:pt>
                <c:pt idx="128">
                  <c:v>368</c:v>
                </c:pt>
                <c:pt idx="129">
                  <c:v>369</c:v>
                </c:pt>
                <c:pt idx="130">
                  <c:v>370</c:v>
                </c:pt>
                <c:pt idx="131">
                  <c:v>371</c:v>
                </c:pt>
                <c:pt idx="132">
                  <c:v>372</c:v>
                </c:pt>
                <c:pt idx="133">
                  <c:v>373</c:v>
                </c:pt>
                <c:pt idx="134">
                  <c:v>374</c:v>
                </c:pt>
                <c:pt idx="135">
                  <c:v>375</c:v>
                </c:pt>
                <c:pt idx="136">
                  <c:v>376</c:v>
                </c:pt>
                <c:pt idx="137">
                  <c:v>377</c:v>
                </c:pt>
                <c:pt idx="138">
                  <c:v>378</c:v>
                </c:pt>
                <c:pt idx="139">
                  <c:v>379</c:v>
                </c:pt>
                <c:pt idx="140">
                  <c:v>380</c:v>
                </c:pt>
                <c:pt idx="141">
                  <c:v>381</c:v>
                </c:pt>
                <c:pt idx="142">
                  <c:v>382</c:v>
                </c:pt>
                <c:pt idx="143">
                  <c:v>383</c:v>
                </c:pt>
                <c:pt idx="144">
                  <c:v>384</c:v>
                </c:pt>
                <c:pt idx="145">
                  <c:v>385</c:v>
                </c:pt>
                <c:pt idx="146">
                  <c:v>386</c:v>
                </c:pt>
                <c:pt idx="147">
                  <c:v>387</c:v>
                </c:pt>
                <c:pt idx="148">
                  <c:v>388</c:v>
                </c:pt>
                <c:pt idx="149">
                  <c:v>389</c:v>
                </c:pt>
                <c:pt idx="150">
                  <c:v>390</c:v>
                </c:pt>
                <c:pt idx="151">
                  <c:v>391</c:v>
                </c:pt>
                <c:pt idx="152">
                  <c:v>392</c:v>
                </c:pt>
                <c:pt idx="153">
                  <c:v>393</c:v>
                </c:pt>
                <c:pt idx="154">
                  <c:v>394</c:v>
                </c:pt>
                <c:pt idx="155">
                  <c:v>395</c:v>
                </c:pt>
                <c:pt idx="156">
                  <c:v>396</c:v>
                </c:pt>
                <c:pt idx="157">
                  <c:v>397</c:v>
                </c:pt>
                <c:pt idx="158">
                  <c:v>398</c:v>
                </c:pt>
                <c:pt idx="159">
                  <c:v>399</c:v>
                </c:pt>
                <c:pt idx="160">
                  <c:v>400</c:v>
                </c:pt>
              </c:numCache>
            </c:numRef>
          </c:xVal>
          <c:yVal>
            <c:numRef>
              <c:f>Sheet1!$D$6:$D$166</c:f>
              <c:numCache>
                <c:formatCode>General</c:formatCode>
                <c:ptCount val="161"/>
                <c:pt idx="0">
                  <c:v>2.2858999999999998</c:v>
                </c:pt>
                <c:pt idx="1">
                  <c:v>2.3026</c:v>
                </c:pt>
                <c:pt idx="2">
                  <c:v>2.3201000000000001</c:v>
                </c:pt>
                <c:pt idx="3">
                  <c:v>2.3405</c:v>
                </c:pt>
                <c:pt idx="4">
                  <c:v>2.3462000000000001</c:v>
                </c:pt>
                <c:pt idx="5">
                  <c:v>2.3649</c:v>
                </c:pt>
                <c:pt idx="6">
                  <c:v>2.4</c:v>
                </c:pt>
                <c:pt idx="7">
                  <c:v>2.4192999999999998</c:v>
                </c:pt>
                <c:pt idx="8">
                  <c:v>2.4306000000000001</c:v>
                </c:pt>
                <c:pt idx="9">
                  <c:v>2.4487000000000001</c:v>
                </c:pt>
                <c:pt idx="10">
                  <c:v>2.4723000000000002</c:v>
                </c:pt>
                <c:pt idx="11">
                  <c:v>2.4963000000000002</c:v>
                </c:pt>
                <c:pt idx="12">
                  <c:v>2.5068000000000001</c:v>
                </c:pt>
                <c:pt idx="13">
                  <c:v>2.5049000000000001</c:v>
                </c:pt>
                <c:pt idx="14">
                  <c:v>2.5331999999999999</c:v>
                </c:pt>
                <c:pt idx="15">
                  <c:v>2.5592999999999999</c:v>
                </c:pt>
                <c:pt idx="16">
                  <c:v>2.5510000000000002</c:v>
                </c:pt>
                <c:pt idx="17">
                  <c:v>2.5436999999999999</c:v>
                </c:pt>
                <c:pt idx="18">
                  <c:v>2.5379999999999998</c:v>
                </c:pt>
                <c:pt idx="19">
                  <c:v>2.5274000000000001</c:v>
                </c:pt>
                <c:pt idx="20">
                  <c:v>2.5150000000000001</c:v>
                </c:pt>
                <c:pt idx="21">
                  <c:v>2.5089000000000001</c:v>
                </c:pt>
                <c:pt idx="22">
                  <c:v>2.5095999999999998</c:v>
                </c:pt>
                <c:pt idx="23">
                  <c:v>2.4984999999999999</c:v>
                </c:pt>
                <c:pt idx="24">
                  <c:v>2.4868999999999999</c:v>
                </c:pt>
                <c:pt idx="25">
                  <c:v>2.4765999999999999</c:v>
                </c:pt>
                <c:pt idx="26">
                  <c:v>2.4615999999999998</c:v>
                </c:pt>
                <c:pt idx="27">
                  <c:v>2.4514</c:v>
                </c:pt>
                <c:pt idx="28">
                  <c:v>2.4220999999999999</c:v>
                </c:pt>
                <c:pt idx="29">
                  <c:v>2.3858000000000001</c:v>
                </c:pt>
                <c:pt idx="30">
                  <c:v>2.3599000000000001</c:v>
                </c:pt>
                <c:pt idx="31">
                  <c:v>2.3224</c:v>
                </c:pt>
                <c:pt idx="32">
                  <c:v>2.2888000000000002</c:v>
                </c:pt>
                <c:pt idx="33">
                  <c:v>2.2576999999999998</c:v>
                </c:pt>
                <c:pt idx="34">
                  <c:v>2.2212000000000001</c:v>
                </c:pt>
                <c:pt idx="35">
                  <c:v>2.1705999999999999</c:v>
                </c:pt>
                <c:pt idx="36">
                  <c:v>2.0931000000000002</c:v>
                </c:pt>
                <c:pt idx="37">
                  <c:v>2.0004</c:v>
                </c:pt>
                <c:pt idx="38">
                  <c:v>1.9037999999999999</c:v>
                </c:pt>
                <c:pt idx="39">
                  <c:v>1.8042</c:v>
                </c:pt>
                <c:pt idx="40">
                  <c:v>1.7090000000000001</c:v>
                </c:pt>
                <c:pt idx="41">
                  <c:v>1.6229</c:v>
                </c:pt>
                <c:pt idx="42">
                  <c:v>1.546</c:v>
                </c:pt>
                <c:pt idx="43">
                  <c:v>1.4769000000000001</c:v>
                </c:pt>
                <c:pt idx="44">
                  <c:v>1.4134</c:v>
                </c:pt>
                <c:pt idx="45">
                  <c:v>1.3562000000000001</c:v>
                </c:pt>
                <c:pt idx="46">
                  <c:v>1.3089999999999999</c:v>
                </c:pt>
                <c:pt idx="47">
                  <c:v>1.2718</c:v>
                </c:pt>
                <c:pt idx="48">
                  <c:v>1.246</c:v>
                </c:pt>
                <c:pt idx="49">
                  <c:v>1.2315</c:v>
                </c:pt>
                <c:pt idx="50">
                  <c:v>1.2257</c:v>
                </c:pt>
                <c:pt idx="51">
                  <c:v>1.2259</c:v>
                </c:pt>
                <c:pt idx="52">
                  <c:v>1.2282</c:v>
                </c:pt>
                <c:pt idx="53">
                  <c:v>1.2309000000000001</c:v>
                </c:pt>
                <c:pt idx="54">
                  <c:v>1.2341</c:v>
                </c:pt>
                <c:pt idx="55">
                  <c:v>1.2347999999999999</c:v>
                </c:pt>
                <c:pt idx="56">
                  <c:v>1.2329000000000001</c:v>
                </c:pt>
                <c:pt idx="57">
                  <c:v>1.2297</c:v>
                </c:pt>
                <c:pt idx="58">
                  <c:v>1.2242999999999999</c:v>
                </c:pt>
                <c:pt idx="59">
                  <c:v>1.2164999999999999</c:v>
                </c:pt>
                <c:pt idx="60">
                  <c:v>1.206</c:v>
                </c:pt>
                <c:pt idx="61">
                  <c:v>1.1937</c:v>
                </c:pt>
                <c:pt idx="62">
                  <c:v>1.1801999999999999</c:v>
                </c:pt>
                <c:pt idx="63">
                  <c:v>1.1642999999999999</c:v>
                </c:pt>
                <c:pt idx="64">
                  <c:v>1.1455</c:v>
                </c:pt>
                <c:pt idx="65">
                  <c:v>1.1242000000000001</c:v>
                </c:pt>
                <c:pt idx="66">
                  <c:v>1.1008</c:v>
                </c:pt>
                <c:pt idx="67">
                  <c:v>1.0750999999999999</c:v>
                </c:pt>
                <c:pt idx="68">
                  <c:v>1.0468999999999999</c:v>
                </c:pt>
                <c:pt idx="69">
                  <c:v>1.0161</c:v>
                </c:pt>
                <c:pt idx="70">
                  <c:v>0.98329999999999995</c:v>
                </c:pt>
                <c:pt idx="71">
                  <c:v>0.94820000000000004</c:v>
                </c:pt>
                <c:pt idx="72">
                  <c:v>0.91069999999999995</c:v>
                </c:pt>
                <c:pt idx="73">
                  <c:v>0.87119999999999997</c:v>
                </c:pt>
                <c:pt idx="74">
                  <c:v>0.83040000000000003</c:v>
                </c:pt>
                <c:pt idx="75">
                  <c:v>0.78890000000000005</c:v>
                </c:pt>
                <c:pt idx="76">
                  <c:v>0.74719999999999998</c:v>
                </c:pt>
                <c:pt idx="77">
                  <c:v>0.70569999999999999</c:v>
                </c:pt>
                <c:pt idx="78">
                  <c:v>0.66479999999999995</c:v>
                </c:pt>
                <c:pt idx="79">
                  <c:v>0.62439999999999996</c:v>
                </c:pt>
                <c:pt idx="80">
                  <c:v>0.5847</c:v>
                </c:pt>
                <c:pt idx="81">
                  <c:v>0.54559999999999997</c:v>
                </c:pt>
                <c:pt idx="82">
                  <c:v>0.50729999999999997</c:v>
                </c:pt>
                <c:pt idx="83">
                  <c:v>0.46949999999999997</c:v>
                </c:pt>
                <c:pt idx="84">
                  <c:v>0.432</c:v>
                </c:pt>
                <c:pt idx="85">
                  <c:v>0.3952</c:v>
                </c:pt>
                <c:pt idx="86">
                  <c:v>0.35949999999999999</c:v>
                </c:pt>
                <c:pt idx="87">
                  <c:v>0.32369999999999999</c:v>
                </c:pt>
                <c:pt idx="88">
                  <c:v>0.2888</c:v>
                </c:pt>
                <c:pt idx="89">
                  <c:v>0.25629999999999997</c:v>
                </c:pt>
                <c:pt idx="90">
                  <c:v>0.2258</c:v>
                </c:pt>
                <c:pt idx="91">
                  <c:v>0.1973</c:v>
                </c:pt>
                <c:pt idx="92">
                  <c:v>0.17080000000000001</c:v>
                </c:pt>
                <c:pt idx="93">
                  <c:v>0.1469</c:v>
                </c:pt>
                <c:pt idx="94">
                  <c:v>0.12520000000000001</c:v>
                </c:pt>
                <c:pt idx="95">
                  <c:v>0.1062</c:v>
                </c:pt>
                <c:pt idx="96">
                  <c:v>8.9499999999999996E-2</c:v>
                </c:pt>
                <c:pt idx="97">
                  <c:v>7.4999999999999997E-2</c:v>
                </c:pt>
                <c:pt idx="98">
                  <c:v>6.2799999999999995E-2</c:v>
                </c:pt>
                <c:pt idx="99">
                  <c:v>5.2299999999999999E-2</c:v>
                </c:pt>
                <c:pt idx="100">
                  <c:v>4.36E-2</c:v>
                </c:pt>
                <c:pt idx="101">
                  <c:v>3.6400000000000002E-2</c:v>
                </c:pt>
                <c:pt idx="102">
                  <c:v>3.04E-2</c:v>
                </c:pt>
                <c:pt idx="103">
                  <c:v>2.5600000000000001E-2</c:v>
                </c:pt>
                <c:pt idx="104">
                  <c:v>2.18E-2</c:v>
                </c:pt>
                <c:pt idx="105">
                  <c:v>1.8700000000000001E-2</c:v>
                </c:pt>
                <c:pt idx="106">
                  <c:v>1.6199999999999999E-2</c:v>
                </c:pt>
                <c:pt idx="107">
                  <c:v>1.41E-2</c:v>
                </c:pt>
                <c:pt idx="108">
                  <c:v>1.26E-2</c:v>
                </c:pt>
                <c:pt idx="109">
                  <c:v>1.14E-2</c:v>
                </c:pt>
                <c:pt idx="110">
                  <c:v>1.03E-2</c:v>
                </c:pt>
                <c:pt idx="111">
                  <c:v>9.4999999999999998E-3</c:v>
                </c:pt>
                <c:pt idx="112">
                  <c:v>8.8999999999999999E-3</c:v>
                </c:pt>
                <c:pt idx="113">
                  <c:v>8.2000000000000007E-3</c:v>
                </c:pt>
                <c:pt idx="114">
                  <c:v>7.7000000000000002E-3</c:v>
                </c:pt>
                <c:pt idx="115">
                  <c:v>7.4000000000000003E-3</c:v>
                </c:pt>
                <c:pt idx="116">
                  <c:v>7.1000000000000004E-3</c:v>
                </c:pt>
                <c:pt idx="117">
                  <c:v>6.7999999999999996E-3</c:v>
                </c:pt>
                <c:pt idx="118">
                  <c:v>6.6E-3</c:v>
                </c:pt>
                <c:pt idx="119">
                  <c:v>6.4000000000000003E-3</c:v>
                </c:pt>
                <c:pt idx="120">
                  <c:v>6.1999999999999998E-3</c:v>
                </c:pt>
                <c:pt idx="121">
                  <c:v>6.1000000000000004E-3</c:v>
                </c:pt>
                <c:pt idx="122">
                  <c:v>6.0000000000000001E-3</c:v>
                </c:pt>
                <c:pt idx="123">
                  <c:v>5.8999999999999999E-3</c:v>
                </c:pt>
                <c:pt idx="124">
                  <c:v>5.7999999999999996E-3</c:v>
                </c:pt>
                <c:pt idx="125">
                  <c:v>5.7000000000000002E-3</c:v>
                </c:pt>
                <c:pt idx="126">
                  <c:v>5.5999999999999999E-3</c:v>
                </c:pt>
                <c:pt idx="127">
                  <c:v>5.5999999999999999E-3</c:v>
                </c:pt>
                <c:pt idx="128">
                  <c:v>5.4999999999999997E-3</c:v>
                </c:pt>
                <c:pt idx="129">
                  <c:v>5.4000000000000003E-3</c:v>
                </c:pt>
                <c:pt idx="130">
                  <c:v>5.1999999999999998E-3</c:v>
                </c:pt>
                <c:pt idx="131">
                  <c:v>5.1999999999999998E-3</c:v>
                </c:pt>
                <c:pt idx="132">
                  <c:v>5.1999999999999998E-3</c:v>
                </c:pt>
                <c:pt idx="133">
                  <c:v>5.1000000000000004E-3</c:v>
                </c:pt>
                <c:pt idx="134">
                  <c:v>5.0000000000000001E-3</c:v>
                </c:pt>
                <c:pt idx="135">
                  <c:v>5.0000000000000001E-3</c:v>
                </c:pt>
                <c:pt idx="136">
                  <c:v>5.0000000000000001E-3</c:v>
                </c:pt>
                <c:pt idx="137">
                  <c:v>4.8999999999999998E-3</c:v>
                </c:pt>
                <c:pt idx="138">
                  <c:v>4.8999999999999998E-3</c:v>
                </c:pt>
                <c:pt idx="139">
                  <c:v>4.7999999999999996E-3</c:v>
                </c:pt>
                <c:pt idx="140">
                  <c:v>4.7000000000000002E-3</c:v>
                </c:pt>
                <c:pt idx="141">
                  <c:v>4.7999999999999996E-3</c:v>
                </c:pt>
                <c:pt idx="142">
                  <c:v>4.7000000000000002E-3</c:v>
                </c:pt>
                <c:pt idx="143">
                  <c:v>4.5999999999999999E-3</c:v>
                </c:pt>
                <c:pt idx="144">
                  <c:v>4.4999999999999997E-3</c:v>
                </c:pt>
                <c:pt idx="145">
                  <c:v>4.4999999999999997E-3</c:v>
                </c:pt>
                <c:pt idx="146">
                  <c:v>4.4000000000000003E-3</c:v>
                </c:pt>
                <c:pt idx="147">
                  <c:v>4.4000000000000003E-3</c:v>
                </c:pt>
                <c:pt idx="148">
                  <c:v>4.3E-3</c:v>
                </c:pt>
                <c:pt idx="149">
                  <c:v>4.3E-3</c:v>
                </c:pt>
                <c:pt idx="150">
                  <c:v>4.4000000000000003E-3</c:v>
                </c:pt>
                <c:pt idx="151">
                  <c:v>4.3E-3</c:v>
                </c:pt>
                <c:pt idx="152">
                  <c:v>4.1999999999999997E-3</c:v>
                </c:pt>
                <c:pt idx="153">
                  <c:v>4.1999999999999997E-3</c:v>
                </c:pt>
                <c:pt idx="154">
                  <c:v>4.1999999999999997E-3</c:v>
                </c:pt>
                <c:pt idx="155">
                  <c:v>4.1000000000000003E-3</c:v>
                </c:pt>
                <c:pt idx="156">
                  <c:v>4.1000000000000003E-3</c:v>
                </c:pt>
                <c:pt idx="157">
                  <c:v>4.1000000000000003E-3</c:v>
                </c:pt>
                <c:pt idx="158">
                  <c:v>4.0000000000000001E-3</c:v>
                </c:pt>
                <c:pt idx="159">
                  <c:v>4.0000000000000001E-3</c:v>
                </c:pt>
                <c:pt idx="160">
                  <c:v>4.0000000000000001E-3</c:v>
                </c:pt>
              </c:numCache>
            </c:numRef>
          </c:yVal>
          <c:smooth val="1"/>
        </c:ser>
        <c:ser>
          <c:idx val="1"/>
          <c:order val="1"/>
          <c:tx>
            <c:strRef>
              <c:f>Sheet1!$E$4</c:f>
              <c:strCache>
                <c:ptCount val="1"/>
                <c:pt idx="0">
                  <c:v>DMSO</c:v>
                </c:pt>
              </c:strCache>
            </c:strRef>
          </c:tx>
          <c:spPr>
            <a:ln>
              <a:solidFill>
                <a:srgbClr val="7030A0"/>
              </a:solidFill>
            </a:ln>
          </c:spPr>
          <c:marker>
            <c:symbol val="none"/>
          </c:marker>
          <c:xVal>
            <c:numRef>
              <c:f>Sheet1!$E$6:$E$166</c:f>
              <c:numCache>
                <c:formatCode>General</c:formatCode>
                <c:ptCount val="161"/>
                <c:pt idx="26">
                  <c:v>266</c:v>
                </c:pt>
                <c:pt idx="27">
                  <c:v>267</c:v>
                </c:pt>
                <c:pt idx="28">
                  <c:v>268</c:v>
                </c:pt>
                <c:pt idx="29">
                  <c:v>269</c:v>
                </c:pt>
                <c:pt idx="30">
                  <c:v>270</c:v>
                </c:pt>
                <c:pt idx="31">
                  <c:v>271</c:v>
                </c:pt>
                <c:pt idx="32">
                  <c:v>272</c:v>
                </c:pt>
                <c:pt idx="33">
                  <c:v>273</c:v>
                </c:pt>
                <c:pt idx="34">
                  <c:v>274</c:v>
                </c:pt>
                <c:pt idx="35">
                  <c:v>275</c:v>
                </c:pt>
                <c:pt idx="36">
                  <c:v>276</c:v>
                </c:pt>
                <c:pt idx="37">
                  <c:v>277</c:v>
                </c:pt>
                <c:pt idx="38">
                  <c:v>278</c:v>
                </c:pt>
                <c:pt idx="39">
                  <c:v>279</c:v>
                </c:pt>
                <c:pt idx="40">
                  <c:v>280</c:v>
                </c:pt>
                <c:pt idx="41">
                  <c:v>281</c:v>
                </c:pt>
                <c:pt idx="42">
                  <c:v>282</c:v>
                </c:pt>
                <c:pt idx="43">
                  <c:v>283</c:v>
                </c:pt>
                <c:pt idx="44">
                  <c:v>284</c:v>
                </c:pt>
                <c:pt idx="45">
                  <c:v>285</c:v>
                </c:pt>
                <c:pt idx="46">
                  <c:v>286</c:v>
                </c:pt>
                <c:pt idx="47">
                  <c:v>287</c:v>
                </c:pt>
                <c:pt idx="48">
                  <c:v>288</c:v>
                </c:pt>
                <c:pt idx="49">
                  <c:v>289</c:v>
                </c:pt>
                <c:pt idx="50">
                  <c:v>290</c:v>
                </c:pt>
                <c:pt idx="51">
                  <c:v>291</c:v>
                </c:pt>
                <c:pt idx="52">
                  <c:v>292</c:v>
                </c:pt>
                <c:pt idx="53">
                  <c:v>293</c:v>
                </c:pt>
                <c:pt idx="54">
                  <c:v>294</c:v>
                </c:pt>
                <c:pt idx="55">
                  <c:v>295</c:v>
                </c:pt>
                <c:pt idx="56">
                  <c:v>296</c:v>
                </c:pt>
                <c:pt idx="57">
                  <c:v>297</c:v>
                </c:pt>
                <c:pt idx="58">
                  <c:v>298</c:v>
                </c:pt>
                <c:pt idx="59">
                  <c:v>299</c:v>
                </c:pt>
                <c:pt idx="60">
                  <c:v>300</c:v>
                </c:pt>
                <c:pt idx="61">
                  <c:v>301</c:v>
                </c:pt>
                <c:pt idx="62">
                  <c:v>302</c:v>
                </c:pt>
                <c:pt idx="63">
                  <c:v>303</c:v>
                </c:pt>
                <c:pt idx="64">
                  <c:v>304</c:v>
                </c:pt>
                <c:pt idx="65">
                  <c:v>305</c:v>
                </c:pt>
                <c:pt idx="66">
                  <c:v>306</c:v>
                </c:pt>
                <c:pt idx="67">
                  <c:v>307</c:v>
                </c:pt>
                <c:pt idx="68">
                  <c:v>308</c:v>
                </c:pt>
                <c:pt idx="69">
                  <c:v>309</c:v>
                </c:pt>
                <c:pt idx="70">
                  <c:v>310</c:v>
                </c:pt>
                <c:pt idx="71">
                  <c:v>311</c:v>
                </c:pt>
                <c:pt idx="72">
                  <c:v>312</c:v>
                </c:pt>
                <c:pt idx="73">
                  <c:v>313</c:v>
                </c:pt>
                <c:pt idx="74">
                  <c:v>314</c:v>
                </c:pt>
                <c:pt idx="75">
                  <c:v>315</c:v>
                </c:pt>
                <c:pt idx="76">
                  <c:v>316</c:v>
                </c:pt>
                <c:pt idx="77">
                  <c:v>317</c:v>
                </c:pt>
                <c:pt idx="78">
                  <c:v>318</c:v>
                </c:pt>
                <c:pt idx="79">
                  <c:v>319</c:v>
                </c:pt>
                <c:pt idx="80">
                  <c:v>320</c:v>
                </c:pt>
                <c:pt idx="81">
                  <c:v>321</c:v>
                </c:pt>
                <c:pt idx="82">
                  <c:v>322</c:v>
                </c:pt>
                <c:pt idx="83">
                  <c:v>323</c:v>
                </c:pt>
                <c:pt idx="84">
                  <c:v>324</c:v>
                </c:pt>
                <c:pt idx="85">
                  <c:v>325</c:v>
                </c:pt>
                <c:pt idx="86">
                  <c:v>326</c:v>
                </c:pt>
                <c:pt idx="87">
                  <c:v>327</c:v>
                </c:pt>
                <c:pt idx="88">
                  <c:v>328</c:v>
                </c:pt>
                <c:pt idx="89">
                  <c:v>329</c:v>
                </c:pt>
                <c:pt idx="90">
                  <c:v>330</c:v>
                </c:pt>
                <c:pt idx="91">
                  <c:v>331</c:v>
                </c:pt>
                <c:pt idx="92">
                  <c:v>332</c:v>
                </c:pt>
                <c:pt idx="93">
                  <c:v>333</c:v>
                </c:pt>
                <c:pt idx="94">
                  <c:v>334</c:v>
                </c:pt>
                <c:pt idx="95">
                  <c:v>335</c:v>
                </c:pt>
                <c:pt idx="96">
                  <c:v>336</c:v>
                </c:pt>
                <c:pt idx="97">
                  <c:v>337</c:v>
                </c:pt>
                <c:pt idx="98">
                  <c:v>338</c:v>
                </c:pt>
                <c:pt idx="99">
                  <c:v>339</c:v>
                </c:pt>
                <c:pt idx="100">
                  <c:v>340</c:v>
                </c:pt>
                <c:pt idx="101">
                  <c:v>341</c:v>
                </c:pt>
                <c:pt idx="102">
                  <c:v>342</c:v>
                </c:pt>
                <c:pt idx="103">
                  <c:v>343</c:v>
                </c:pt>
                <c:pt idx="104">
                  <c:v>344</c:v>
                </c:pt>
                <c:pt idx="105">
                  <c:v>345</c:v>
                </c:pt>
                <c:pt idx="106">
                  <c:v>346</c:v>
                </c:pt>
                <c:pt idx="107">
                  <c:v>347</c:v>
                </c:pt>
                <c:pt idx="108">
                  <c:v>348</c:v>
                </c:pt>
                <c:pt idx="109">
                  <c:v>349</c:v>
                </c:pt>
                <c:pt idx="110">
                  <c:v>350</c:v>
                </c:pt>
                <c:pt idx="111">
                  <c:v>351</c:v>
                </c:pt>
                <c:pt idx="112">
                  <c:v>352</c:v>
                </c:pt>
                <c:pt idx="113">
                  <c:v>353</c:v>
                </c:pt>
                <c:pt idx="114">
                  <c:v>354</c:v>
                </c:pt>
                <c:pt idx="115">
                  <c:v>355</c:v>
                </c:pt>
                <c:pt idx="116">
                  <c:v>356</c:v>
                </c:pt>
                <c:pt idx="117">
                  <c:v>357</c:v>
                </c:pt>
                <c:pt idx="118">
                  <c:v>358</c:v>
                </c:pt>
                <c:pt idx="119">
                  <c:v>359</c:v>
                </c:pt>
                <c:pt idx="120">
                  <c:v>360</c:v>
                </c:pt>
                <c:pt idx="121">
                  <c:v>361</c:v>
                </c:pt>
                <c:pt idx="122">
                  <c:v>362</c:v>
                </c:pt>
                <c:pt idx="123">
                  <c:v>363</c:v>
                </c:pt>
                <c:pt idx="124">
                  <c:v>364</c:v>
                </c:pt>
                <c:pt idx="125">
                  <c:v>365</c:v>
                </c:pt>
                <c:pt idx="126">
                  <c:v>366</c:v>
                </c:pt>
                <c:pt idx="127">
                  <c:v>367</c:v>
                </c:pt>
                <c:pt idx="128">
                  <c:v>368</c:v>
                </c:pt>
                <c:pt idx="129">
                  <c:v>369</c:v>
                </c:pt>
                <c:pt idx="130">
                  <c:v>370</c:v>
                </c:pt>
                <c:pt idx="131">
                  <c:v>371</c:v>
                </c:pt>
                <c:pt idx="132">
                  <c:v>372</c:v>
                </c:pt>
                <c:pt idx="133">
                  <c:v>373</c:v>
                </c:pt>
                <c:pt idx="134">
                  <c:v>374</c:v>
                </c:pt>
                <c:pt idx="135">
                  <c:v>375</c:v>
                </c:pt>
                <c:pt idx="136">
                  <c:v>376</c:v>
                </c:pt>
                <c:pt idx="137">
                  <c:v>377</c:v>
                </c:pt>
                <c:pt idx="138">
                  <c:v>378</c:v>
                </c:pt>
                <c:pt idx="139">
                  <c:v>379</c:v>
                </c:pt>
                <c:pt idx="140">
                  <c:v>380</c:v>
                </c:pt>
                <c:pt idx="141">
                  <c:v>381</c:v>
                </c:pt>
                <c:pt idx="142">
                  <c:v>382</c:v>
                </c:pt>
                <c:pt idx="143">
                  <c:v>383</c:v>
                </c:pt>
                <c:pt idx="144">
                  <c:v>384</c:v>
                </c:pt>
                <c:pt idx="145">
                  <c:v>385</c:v>
                </c:pt>
                <c:pt idx="146">
                  <c:v>386</c:v>
                </c:pt>
                <c:pt idx="147">
                  <c:v>387</c:v>
                </c:pt>
                <c:pt idx="148">
                  <c:v>388</c:v>
                </c:pt>
                <c:pt idx="149">
                  <c:v>389</c:v>
                </c:pt>
                <c:pt idx="150">
                  <c:v>390</c:v>
                </c:pt>
                <c:pt idx="151">
                  <c:v>391</c:v>
                </c:pt>
                <c:pt idx="152">
                  <c:v>392</c:v>
                </c:pt>
                <c:pt idx="153">
                  <c:v>393</c:v>
                </c:pt>
                <c:pt idx="154">
                  <c:v>394</c:v>
                </c:pt>
                <c:pt idx="155">
                  <c:v>395</c:v>
                </c:pt>
                <c:pt idx="156">
                  <c:v>396</c:v>
                </c:pt>
                <c:pt idx="157">
                  <c:v>397</c:v>
                </c:pt>
                <c:pt idx="158">
                  <c:v>398</c:v>
                </c:pt>
                <c:pt idx="159">
                  <c:v>399</c:v>
                </c:pt>
                <c:pt idx="160">
                  <c:v>400</c:v>
                </c:pt>
              </c:numCache>
            </c:numRef>
          </c:xVal>
          <c:yVal>
            <c:numRef>
              <c:f>Sheet1!$F$6:$F$166</c:f>
              <c:numCache>
                <c:formatCode>General</c:formatCode>
                <c:ptCount val="161"/>
                <c:pt idx="26">
                  <c:v>2.3513000000000002</c:v>
                </c:pt>
                <c:pt idx="27">
                  <c:v>2.3513000000000002</c:v>
                </c:pt>
                <c:pt idx="28">
                  <c:v>2.3488000000000002</c:v>
                </c:pt>
                <c:pt idx="29">
                  <c:v>2.3409</c:v>
                </c:pt>
                <c:pt idx="30">
                  <c:v>2.3506</c:v>
                </c:pt>
                <c:pt idx="31">
                  <c:v>2.3334999999999999</c:v>
                </c:pt>
                <c:pt idx="32">
                  <c:v>2.3056000000000001</c:v>
                </c:pt>
                <c:pt idx="33">
                  <c:v>2.2867999999999999</c:v>
                </c:pt>
                <c:pt idx="34">
                  <c:v>2.2633000000000001</c:v>
                </c:pt>
                <c:pt idx="35">
                  <c:v>2.2267000000000001</c:v>
                </c:pt>
                <c:pt idx="36">
                  <c:v>2.1644000000000001</c:v>
                </c:pt>
                <c:pt idx="37">
                  <c:v>2.0945</c:v>
                </c:pt>
                <c:pt idx="38">
                  <c:v>2.0255999999999998</c:v>
                </c:pt>
                <c:pt idx="39">
                  <c:v>1.9403999999999999</c:v>
                </c:pt>
                <c:pt idx="40">
                  <c:v>1.8522000000000001</c:v>
                </c:pt>
                <c:pt idx="41">
                  <c:v>1.7642</c:v>
                </c:pt>
                <c:pt idx="42">
                  <c:v>1.6712</c:v>
                </c:pt>
                <c:pt idx="43">
                  <c:v>1.5790999999999999</c:v>
                </c:pt>
                <c:pt idx="44">
                  <c:v>1.4870000000000001</c:v>
                </c:pt>
                <c:pt idx="45">
                  <c:v>1.4011</c:v>
                </c:pt>
                <c:pt idx="46">
                  <c:v>1.3257000000000001</c:v>
                </c:pt>
                <c:pt idx="47">
                  <c:v>1.26</c:v>
                </c:pt>
                <c:pt idx="48">
                  <c:v>1.206</c:v>
                </c:pt>
                <c:pt idx="49">
                  <c:v>1.1641999999999999</c:v>
                </c:pt>
                <c:pt idx="50">
                  <c:v>1.1341000000000001</c:v>
                </c:pt>
                <c:pt idx="51">
                  <c:v>1.1122000000000001</c:v>
                </c:pt>
                <c:pt idx="52">
                  <c:v>1.0952999999999999</c:v>
                </c:pt>
                <c:pt idx="53">
                  <c:v>1.0813999999999999</c:v>
                </c:pt>
                <c:pt idx="54">
                  <c:v>1.0707</c:v>
                </c:pt>
                <c:pt idx="55">
                  <c:v>1.0618000000000001</c:v>
                </c:pt>
                <c:pt idx="56">
                  <c:v>1.0530999999999999</c:v>
                </c:pt>
                <c:pt idx="57">
                  <c:v>1.0455000000000001</c:v>
                </c:pt>
                <c:pt idx="58">
                  <c:v>1.0388999999999999</c:v>
                </c:pt>
                <c:pt idx="59">
                  <c:v>1.0330999999999999</c:v>
                </c:pt>
                <c:pt idx="60">
                  <c:v>1.0275000000000001</c:v>
                </c:pt>
                <c:pt idx="61">
                  <c:v>1.0222</c:v>
                </c:pt>
                <c:pt idx="62">
                  <c:v>1.0176000000000001</c:v>
                </c:pt>
                <c:pt idx="63">
                  <c:v>1.0123</c:v>
                </c:pt>
                <c:pt idx="64">
                  <c:v>1.0059</c:v>
                </c:pt>
                <c:pt idx="65">
                  <c:v>0.99860000000000004</c:v>
                </c:pt>
                <c:pt idx="66">
                  <c:v>0.99039999999999995</c:v>
                </c:pt>
                <c:pt idx="67">
                  <c:v>0.98099999999999998</c:v>
                </c:pt>
                <c:pt idx="68">
                  <c:v>0.96940000000000004</c:v>
                </c:pt>
                <c:pt idx="69">
                  <c:v>0.95620000000000005</c:v>
                </c:pt>
                <c:pt idx="70">
                  <c:v>0.94199999999999995</c:v>
                </c:pt>
                <c:pt idx="71">
                  <c:v>0.92569999999999997</c:v>
                </c:pt>
                <c:pt idx="72">
                  <c:v>0.90759999999999996</c:v>
                </c:pt>
                <c:pt idx="73">
                  <c:v>0.88819999999999999</c:v>
                </c:pt>
                <c:pt idx="74">
                  <c:v>0.86719999999999997</c:v>
                </c:pt>
                <c:pt idx="75">
                  <c:v>0.84470000000000001</c:v>
                </c:pt>
                <c:pt idx="76">
                  <c:v>0.82079999999999997</c:v>
                </c:pt>
                <c:pt idx="77">
                  <c:v>0.79559999999999997</c:v>
                </c:pt>
                <c:pt idx="78">
                  <c:v>0.76939999999999997</c:v>
                </c:pt>
                <c:pt idx="79">
                  <c:v>0.7419</c:v>
                </c:pt>
                <c:pt idx="80">
                  <c:v>0.71309999999999996</c:v>
                </c:pt>
                <c:pt idx="81">
                  <c:v>0.6835</c:v>
                </c:pt>
                <c:pt idx="82">
                  <c:v>0.65290000000000004</c:v>
                </c:pt>
                <c:pt idx="83">
                  <c:v>0.62160000000000004</c:v>
                </c:pt>
                <c:pt idx="84">
                  <c:v>0.58989999999999998</c:v>
                </c:pt>
                <c:pt idx="85">
                  <c:v>0.55789999999999995</c:v>
                </c:pt>
                <c:pt idx="86">
                  <c:v>0.52639999999999998</c:v>
                </c:pt>
                <c:pt idx="87">
                  <c:v>0.49430000000000002</c:v>
                </c:pt>
                <c:pt idx="88">
                  <c:v>0.46210000000000001</c:v>
                </c:pt>
                <c:pt idx="89">
                  <c:v>0.43130000000000002</c:v>
                </c:pt>
                <c:pt idx="90">
                  <c:v>0.40129999999999999</c:v>
                </c:pt>
                <c:pt idx="91">
                  <c:v>0.372</c:v>
                </c:pt>
                <c:pt idx="92">
                  <c:v>0.34329999999999999</c:v>
                </c:pt>
                <c:pt idx="93">
                  <c:v>0.3155</c:v>
                </c:pt>
                <c:pt idx="94">
                  <c:v>0.28860000000000002</c:v>
                </c:pt>
                <c:pt idx="95">
                  <c:v>0.26279999999999998</c:v>
                </c:pt>
                <c:pt idx="96">
                  <c:v>0.23780000000000001</c:v>
                </c:pt>
                <c:pt idx="97">
                  <c:v>0.21379999999999999</c:v>
                </c:pt>
                <c:pt idx="98">
                  <c:v>0.19089999999999999</c:v>
                </c:pt>
                <c:pt idx="99">
                  <c:v>0.1691</c:v>
                </c:pt>
                <c:pt idx="100">
                  <c:v>0.1487</c:v>
                </c:pt>
                <c:pt idx="101">
                  <c:v>0.12970000000000001</c:v>
                </c:pt>
                <c:pt idx="102">
                  <c:v>0.1123</c:v>
                </c:pt>
                <c:pt idx="103">
                  <c:v>9.6500000000000002E-2</c:v>
                </c:pt>
                <c:pt idx="104">
                  <c:v>8.2299999999999998E-2</c:v>
                </c:pt>
                <c:pt idx="105">
                  <c:v>6.9599999999999995E-2</c:v>
                </c:pt>
                <c:pt idx="106">
                  <c:v>5.8599999999999999E-2</c:v>
                </c:pt>
                <c:pt idx="107">
                  <c:v>4.9000000000000002E-2</c:v>
                </c:pt>
                <c:pt idx="108">
                  <c:v>4.07E-2</c:v>
                </c:pt>
                <c:pt idx="109">
                  <c:v>3.3799999999999997E-2</c:v>
                </c:pt>
                <c:pt idx="110">
                  <c:v>2.7900000000000001E-2</c:v>
                </c:pt>
                <c:pt idx="111">
                  <c:v>2.3E-2</c:v>
                </c:pt>
                <c:pt idx="112">
                  <c:v>1.9E-2</c:v>
                </c:pt>
                <c:pt idx="113">
                  <c:v>1.5699999999999999E-2</c:v>
                </c:pt>
                <c:pt idx="114">
                  <c:v>1.29E-2</c:v>
                </c:pt>
                <c:pt idx="115">
                  <c:v>1.0699999999999999E-2</c:v>
                </c:pt>
                <c:pt idx="116">
                  <c:v>8.8999999999999999E-3</c:v>
                </c:pt>
                <c:pt idx="117">
                  <c:v>7.4000000000000003E-3</c:v>
                </c:pt>
                <c:pt idx="118">
                  <c:v>6.3E-3</c:v>
                </c:pt>
                <c:pt idx="119">
                  <c:v>5.4000000000000003E-3</c:v>
                </c:pt>
                <c:pt idx="120">
                  <c:v>4.7999999999999996E-3</c:v>
                </c:pt>
                <c:pt idx="121">
                  <c:v>4.1999999999999997E-3</c:v>
                </c:pt>
                <c:pt idx="122">
                  <c:v>3.7000000000000002E-3</c:v>
                </c:pt>
                <c:pt idx="123">
                  <c:v>3.3E-3</c:v>
                </c:pt>
                <c:pt idx="124">
                  <c:v>3.0000000000000001E-3</c:v>
                </c:pt>
                <c:pt idx="125">
                  <c:v>2.8E-3</c:v>
                </c:pt>
                <c:pt idx="126">
                  <c:v>2.5999999999999999E-3</c:v>
                </c:pt>
                <c:pt idx="127">
                  <c:v>2.3999999999999998E-3</c:v>
                </c:pt>
                <c:pt idx="128">
                  <c:v>2.3E-3</c:v>
                </c:pt>
                <c:pt idx="129">
                  <c:v>2.2000000000000001E-3</c:v>
                </c:pt>
                <c:pt idx="130">
                  <c:v>2E-3</c:v>
                </c:pt>
                <c:pt idx="131">
                  <c:v>2E-3</c:v>
                </c:pt>
                <c:pt idx="132">
                  <c:v>2E-3</c:v>
                </c:pt>
                <c:pt idx="133">
                  <c:v>1.9E-3</c:v>
                </c:pt>
                <c:pt idx="134">
                  <c:v>1.9E-3</c:v>
                </c:pt>
                <c:pt idx="135">
                  <c:v>1.8E-3</c:v>
                </c:pt>
                <c:pt idx="136">
                  <c:v>1.6999999999999999E-3</c:v>
                </c:pt>
                <c:pt idx="137">
                  <c:v>1.6999999999999999E-3</c:v>
                </c:pt>
                <c:pt idx="138">
                  <c:v>1.6999999999999999E-3</c:v>
                </c:pt>
                <c:pt idx="139">
                  <c:v>1.6999999999999999E-3</c:v>
                </c:pt>
                <c:pt idx="140">
                  <c:v>1.8E-3</c:v>
                </c:pt>
                <c:pt idx="141">
                  <c:v>1.6999999999999999E-3</c:v>
                </c:pt>
                <c:pt idx="142">
                  <c:v>1.6000000000000001E-3</c:v>
                </c:pt>
                <c:pt idx="143">
                  <c:v>1.5E-3</c:v>
                </c:pt>
                <c:pt idx="144">
                  <c:v>1.4E-3</c:v>
                </c:pt>
                <c:pt idx="145">
                  <c:v>1.4E-3</c:v>
                </c:pt>
                <c:pt idx="146">
                  <c:v>1.4E-3</c:v>
                </c:pt>
                <c:pt idx="147">
                  <c:v>1.2999999999999999E-3</c:v>
                </c:pt>
                <c:pt idx="148">
                  <c:v>1.2999999999999999E-3</c:v>
                </c:pt>
                <c:pt idx="149">
                  <c:v>1.2999999999999999E-3</c:v>
                </c:pt>
                <c:pt idx="150">
                  <c:v>1.2999999999999999E-3</c:v>
                </c:pt>
                <c:pt idx="151">
                  <c:v>1.2999999999999999E-3</c:v>
                </c:pt>
                <c:pt idx="152">
                  <c:v>1.2999999999999999E-3</c:v>
                </c:pt>
                <c:pt idx="153">
                  <c:v>1.2999999999999999E-3</c:v>
                </c:pt>
                <c:pt idx="154">
                  <c:v>1.1999999999999999E-3</c:v>
                </c:pt>
                <c:pt idx="155">
                  <c:v>1.1000000000000001E-3</c:v>
                </c:pt>
                <c:pt idx="156">
                  <c:v>1.1000000000000001E-3</c:v>
                </c:pt>
                <c:pt idx="157">
                  <c:v>1.1000000000000001E-3</c:v>
                </c:pt>
                <c:pt idx="158">
                  <c:v>1.1000000000000001E-3</c:v>
                </c:pt>
                <c:pt idx="159">
                  <c:v>1.1000000000000001E-3</c:v>
                </c:pt>
                <c:pt idx="160">
                  <c:v>1.1000000000000001E-3</c:v>
                </c:pt>
              </c:numCache>
            </c:numRef>
          </c:yVal>
          <c:smooth val="1"/>
        </c:ser>
        <c:ser>
          <c:idx val="2"/>
          <c:order val="2"/>
          <c:tx>
            <c:strRef>
              <c:f>Sheet1!$G$4</c:f>
              <c:strCache>
                <c:ptCount val="1"/>
                <c:pt idx="0">
                  <c:v>MeCN</c:v>
                </c:pt>
              </c:strCache>
            </c:strRef>
          </c:tx>
          <c:spPr>
            <a:ln>
              <a:solidFill>
                <a:srgbClr val="00B050"/>
              </a:solidFill>
            </a:ln>
          </c:spPr>
          <c:marker>
            <c:symbol val="none"/>
          </c:marker>
          <c:xVal>
            <c:numRef>
              <c:f>Sheet1!$G$6:$G$166</c:f>
              <c:numCache>
                <c:formatCode>General</c:formatCode>
                <c:ptCount val="161"/>
                <c:pt idx="0">
                  <c:v>240</c:v>
                </c:pt>
                <c:pt idx="1">
                  <c:v>241</c:v>
                </c:pt>
                <c:pt idx="2">
                  <c:v>242</c:v>
                </c:pt>
                <c:pt idx="3">
                  <c:v>243</c:v>
                </c:pt>
                <c:pt idx="4">
                  <c:v>244</c:v>
                </c:pt>
                <c:pt idx="5">
                  <c:v>245</c:v>
                </c:pt>
                <c:pt idx="6">
                  <c:v>246</c:v>
                </c:pt>
                <c:pt idx="7">
                  <c:v>247</c:v>
                </c:pt>
                <c:pt idx="8">
                  <c:v>248</c:v>
                </c:pt>
                <c:pt idx="9">
                  <c:v>249</c:v>
                </c:pt>
                <c:pt idx="10">
                  <c:v>250</c:v>
                </c:pt>
                <c:pt idx="11">
                  <c:v>251</c:v>
                </c:pt>
                <c:pt idx="12">
                  <c:v>252</c:v>
                </c:pt>
                <c:pt idx="13">
                  <c:v>253</c:v>
                </c:pt>
                <c:pt idx="14">
                  <c:v>254</c:v>
                </c:pt>
                <c:pt idx="15">
                  <c:v>255</c:v>
                </c:pt>
                <c:pt idx="16">
                  <c:v>256</c:v>
                </c:pt>
                <c:pt idx="17">
                  <c:v>257</c:v>
                </c:pt>
                <c:pt idx="18">
                  <c:v>258</c:v>
                </c:pt>
                <c:pt idx="19">
                  <c:v>259</c:v>
                </c:pt>
                <c:pt idx="20">
                  <c:v>260</c:v>
                </c:pt>
                <c:pt idx="21">
                  <c:v>261</c:v>
                </c:pt>
                <c:pt idx="22">
                  <c:v>262</c:v>
                </c:pt>
                <c:pt idx="23">
                  <c:v>263</c:v>
                </c:pt>
                <c:pt idx="24">
                  <c:v>264</c:v>
                </c:pt>
                <c:pt idx="25">
                  <c:v>265</c:v>
                </c:pt>
                <c:pt idx="26">
                  <c:v>266</c:v>
                </c:pt>
                <c:pt idx="27">
                  <c:v>267</c:v>
                </c:pt>
                <c:pt idx="28">
                  <c:v>268</c:v>
                </c:pt>
                <c:pt idx="29">
                  <c:v>269</c:v>
                </c:pt>
                <c:pt idx="30">
                  <c:v>270</c:v>
                </c:pt>
                <c:pt idx="31">
                  <c:v>271</c:v>
                </c:pt>
                <c:pt idx="32">
                  <c:v>272</c:v>
                </c:pt>
                <c:pt idx="33">
                  <c:v>273</c:v>
                </c:pt>
                <c:pt idx="34">
                  <c:v>274</c:v>
                </c:pt>
                <c:pt idx="35">
                  <c:v>275</c:v>
                </c:pt>
                <c:pt idx="36">
                  <c:v>276</c:v>
                </c:pt>
                <c:pt idx="37">
                  <c:v>277</c:v>
                </c:pt>
                <c:pt idx="38">
                  <c:v>278</c:v>
                </c:pt>
                <c:pt idx="39">
                  <c:v>279</c:v>
                </c:pt>
                <c:pt idx="40">
                  <c:v>280</c:v>
                </c:pt>
                <c:pt idx="41">
                  <c:v>281</c:v>
                </c:pt>
                <c:pt idx="42">
                  <c:v>282</c:v>
                </c:pt>
                <c:pt idx="43">
                  <c:v>283</c:v>
                </c:pt>
                <c:pt idx="44">
                  <c:v>284</c:v>
                </c:pt>
                <c:pt idx="45">
                  <c:v>285</c:v>
                </c:pt>
                <c:pt idx="46">
                  <c:v>286</c:v>
                </c:pt>
                <c:pt idx="47">
                  <c:v>287</c:v>
                </c:pt>
                <c:pt idx="48">
                  <c:v>288</c:v>
                </c:pt>
                <c:pt idx="49">
                  <c:v>289</c:v>
                </c:pt>
                <c:pt idx="50">
                  <c:v>290</c:v>
                </c:pt>
                <c:pt idx="51">
                  <c:v>291</c:v>
                </c:pt>
                <c:pt idx="52">
                  <c:v>292</c:v>
                </c:pt>
                <c:pt idx="53">
                  <c:v>293</c:v>
                </c:pt>
                <c:pt idx="54">
                  <c:v>294</c:v>
                </c:pt>
                <c:pt idx="55">
                  <c:v>295</c:v>
                </c:pt>
                <c:pt idx="56">
                  <c:v>296</c:v>
                </c:pt>
                <c:pt idx="57">
                  <c:v>297</c:v>
                </c:pt>
                <c:pt idx="58">
                  <c:v>298</c:v>
                </c:pt>
                <c:pt idx="59">
                  <c:v>299</c:v>
                </c:pt>
                <c:pt idx="60">
                  <c:v>300</c:v>
                </c:pt>
                <c:pt idx="61">
                  <c:v>301</c:v>
                </c:pt>
                <c:pt idx="62">
                  <c:v>302</c:v>
                </c:pt>
                <c:pt idx="63">
                  <c:v>303</c:v>
                </c:pt>
                <c:pt idx="64">
                  <c:v>304</c:v>
                </c:pt>
                <c:pt idx="65">
                  <c:v>305</c:v>
                </c:pt>
                <c:pt idx="66">
                  <c:v>306</c:v>
                </c:pt>
                <c:pt idx="67">
                  <c:v>307</c:v>
                </c:pt>
                <c:pt idx="68">
                  <c:v>308</c:v>
                </c:pt>
                <c:pt idx="69">
                  <c:v>309</c:v>
                </c:pt>
                <c:pt idx="70">
                  <c:v>310</c:v>
                </c:pt>
                <c:pt idx="71">
                  <c:v>311</c:v>
                </c:pt>
                <c:pt idx="72">
                  <c:v>312</c:v>
                </c:pt>
                <c:pt idx="73">
                  <c:v>313</c:v>
                </c:pt>
                <c:pt idx="74">
                  <c:v>314</c:v>
                </c:pt>
                <c:pt idx="75">
                  <c:v>315</c:v>
                </c:pt>
                <c:pt idx="76">
                  <c:v>316</c:v>
                </c:pt>
                <c:pt idx="77">
                  <c:v>317</c:v>
                </c:pt>
                <c:pt idx="78">
                  <c:v>318</c:v>
                </c:pt>
                <c:pt idx="79">
                  <c:v>319</c:v>
                </c:pt>
                <c:pt idx="80">
                  <c:v>320</c:v>
                </c:pt>
                <c:pt idx="81">
                  <c:v>321</c:v>
                </c:pt>
                <c:pt idx="82">
                  <c:v>322</c:v>
                </c:pt>
                <c:pt idx="83">
                  <c:v>323</c:v>
                </c:pt>
                <c:pt idx="84">
                  <c:v>324</c:v>
                </c:pt>
                <c:pt idx="85">
                  <c:v>325</c:v>
                </c:pt>
                <c:pt idx="86">
                  <c:v>326</c:v>
                </c:pt>
                <c:pt idx="87">
                  <c:v>327</c:v>
                </c:pt>
                <c:pt idx="88">
                  <c:v>328</c:v>
                </c:pt>
                <c:pt idx="89">
                  <c:v>329</c:v>
                </c:pt>
                <c:pt idx="90">
                  <c:v>330</c:v>
                </c:pt>
                <c:pt idx="91">
                  <c:v>331</c:v>
                </c:pt>
                <c:pt idx="92">
                  <c:v>332</c:v>
                </c:pt>
                <c:pt idx="93">
                  <c:v>333</c:v>
                </c:pt>
                <c:pt idx="94">
                  <c:v>334</c:v>
                </c:pt>
                <c:pt idx="95">
                  <c:v>335</c:v>
                </c:pt>
                <c:pt idx="96">
                  <c:v>336</c:v>
                </c:pt>
                <c:pt idx="97">
                  <c:v>337</c:v>
                </c:pt>
                <c:pt idx="98">
                  <c:v>338</c:v>
                </c:pt>
                <c:pt idx="99">
                  <c:v>339</c:v>
                </c:pt>
                <c:pt idx="100">
                  <c:v>340</c:v>
                </c:pt>
                <c:pt idx="101">
                  <c:v>341</c:v>
                </c:pt>
                <c:pt idx="102">
                  <c:v>342</c:v>
                </c:pt>
                <c:pt idx="103">
                  <c:v>343</c:v>
                </c:pt>
                <c:pt idx="104">
                  <c:v>344</c:v>
                </c:pt>
                <c:pt idx="105">
                  <c:v>345</c:v>
                </c:pt>
                <c:pt idx="106">
                  <c:v>346</c:v>
                </c:pt>
                <c:pt idx="107">
                  <c:v>347</c:v>
                </c:pt>
                <c:pt idx="108">
                  <c:v>348</c:v>
                </c:pt>
                <c:pt idx="109">
                  <c:v>349</c:v>
                </c:pt>
                <c:pt idx="110">
                  <c:v>350</c:v>
                </c:pt>
                <c:pt idx="111">
                  <c:v>351</c:v>
                </c:pt>
                <c:pt idx="112">
                  <c:v>352</c:v>
                </c:pt>
                <c:pt idx="113">
                  <c:v>353</c:v>
                </c:pt>
                <c:pt idx="114">
                  <c:v>354</c:v>
                </c:pt>
                <c:pt idx="115">
                  <c:v>355</c:v>
                </c:pt>
                <c:pt idx="116">
                  <c:v>356</c:v>
                </c:pt>
                <c:pt idx="117">
                  <c:v>357</c:v>
                </c:pt>
                <c:pt idx="118">
                  <c:v>358</c:v>
                </c:pt>
                <c:pt idx="119">
                  <c:v>359</c:v>
                </c:pt>
                <c:pt idx="120">
                  <c:v>360</c:v>
                </c:pt>
                <c:pt idx="121">
                  <c:v>361</c:v>
                </c:pt>
                <c:pt idx="122">
                  <c:v>362</c:v>
                </c:pt>
                <c:pt idx="123">
                  <c:v>363</c:v>
                </c:pt>
                <c:pt idx="124">
                  <c:v>364</c:v>
                </c:pt>
                <c:pt idx="125">
                  <c:v>365</c:v>
                </c:pt>
                <c:pt idx="126">
                  <c:v>366</c:v>
                </c:pt>
                <c:pt idx="127">
                  <c:v>367</c:v>
                </c:pt>
                <c:pt idx="128">
                  <c:v>368</c:v>
                </c:pt>
                <c:pt idx="129">
                  <c:v>369</c:v>
                </c:pt>
                <c:pt idx="130">
                  <c:v>370</c:v>
                </c:pt>
                <c:pt idx="131">
                  <c:v>371</c:v>
                </c:pt>
                <c:pt idx="132">
                  <c:v>372</c:v>
                </c:pt>
                <c:pt idx="133">
                  <c:v>373</c:v>
                </c:pt>
                <c:pt idx="134">
                  <c:v>374</c:v>
                </c:pt>
                <c:pt idx="135">
                  <c:v>375</c:v>
                </c:pt>
                <c:pt idx="136">
                  <c:v>376</c:v>
                </c:pt>
                <c:pt idx="137">
                  <c:v>377</c:v>
                </c:pt>
                <c:pt idx="138">
                  <c:v>378</c:v>
                </c:pt>
                <c:pt idx="139">
                  <c:v>379</c:v>
                </c:pt>
                <c:pt idx="140">
                  <c:v>380</c:v>
                </c:pt>
                <c:pt idx="141">
                  <c:v>381</c:v>
                </c:pt>
                <c:pt idx="142">
                  <c:v>382</c:v>
                </c:pt>
                <c:pt idx="143">
                  <c:v>383</c:v>
                </c:pt>
                <c:pt idx="144">
                  <c:v>384</c:v>
                </c:pt>
                <c:pt idx="145">
                  <c:v>385</c:v>
                </c:pt>
                <c:pt idx="146">
                  <c:v>386</c:v>
                </c:pt>
                <c:pt idx="147">
                  <c:v>387</c:v>
                </c:pt>
                <c:pt idx="148">
                  <c:v>388</c:v>
                </c:pt>
                <c:pt idx="149">
                  <c:v>389</c:v>
                </c:pt>
                <c:pt idx="150">
                  <c:v>390</c:v>
                </c:pt>
                <c:pt idx="151">
                  <c:v>391</c:v>
                </c:pt>
                <c:pt idx="152">
                  <c:v>392</c:v>
                </c:pt>
                <c:pt idx="153">
                  <c:v>393</c:v>
                </c:pt>
                <c:pt idx="154">
                  <c:v>394</c:v>
                </c:pt>
                <c:pt idx="155">
                  <c:v>395</c:v>
                </c:pt>
                <c:pt idx="156">
                  <c:v>396</c:v>
                </c:pt>
                <c:pt idx="157">
                  <c:v>397</c:v>
                </c:pt>
                <c:pt idx="158">
                  <c:v>398</c:v>
                </c:pt>
                <c:pt idx="159">
                  <c:v>399</c:v>
                </c:pt>
                <c:pt idx="160">
                  <c:v>400</c:v>
                </c:pt>
              </c:numCache>
            </c:numRef>
          </c:xVal>
          <c:yVal>
            <c:numRef>
              <c:f>Sheet1!$H$6:$H$166</c:f>
              <c:numCache>
                <c:formatCode>General</c:formatCode>
                <c:ptCount val="161"/>
                <c:pt idx="0">
                  <c:v>2.5137</c:v>
                </c:pt>
                <c:pt idx="1">
                  <c:v>2.5459999999999998</c:v>
                </c:pt>
                <c:pt idx="2">
                  <c:v>2.5811999999999999</c:v>
                </c:pt>
                <c:pt idx="3">
                  <c:v>2.6095000000000002</c:v>
                </c:pt>
                <c:pt idx="4">
                  <c:v>2.6267999999999998</c:v>
                </c:pt>
                <c:pt idx="5">
                  <c:v>2.6404999999999998</c:v>
                </c:pt>
                <c:pt idx="6">
                  <c:v>2.6577999999999999</c:v>
                </c:pt>
                <c:pt idx="7">
                  <c:v>2.6676000000000002</c:v>
                </c:pt>
                <c:pt idx="8">
                  <c:v>2.6778</c:v>
                </c:pt>
                <c:pt idx="9">
                  <c:v>2.6808000000000001</c:v>
                </c:pt>
                <c:pt idx="10">
                  <c:v>2.6753</c:v>
                </c:pt>
                <c:pt idx="11">
                  <c:v>2.6724999999999999</c:v>
                </c:pt>
                <c:pt idx="12">
                  <c:v>2.6602999999999999</c:v>
                </c:pt>
                <c:pt idx="13">
                  <c:v>2.6518000000000002</c:v>
                </c:pt>
                <c:pt idx="14">
                  <c:v>2.6553</c:v>
                </c:pt>
                <c:pt idx="15">
                  <c:v>2.6463000000000001</c:v>
                </c:pt>
                <c:pt idx="16">
                  <c:v>2.6190000000000002</c:v>
                </c:pt>
                <c:pt idx="17">
                  <c:v>2.5806</c:v>
                </c:pt>
                <c:pt idx="18">
                  <c:v>2.5381999999999998</c:v>
                </c:pt>
                <c:pt idx="19">
                  <c:v>2.5024000000000002</c:v>
                </c:pt>
                <c:pt idx="20">
                  <c:v>2.4607000000000001</c:v>
                </c:pt>
                <c:pt idx="21">
                  <c:v>2.415</c:v>
                </c:pt>
                <c:pt idx="22">
                  <c:v>2.3742999999999999</c:v>
                </c:pt>
                <c:pt idx="23">
                  <c:v>2.3330000000000002</c:v>
                </c:pt>
                <c:pt idx="24">
                  <c:v>2.2938999999999998</c:v>
                </c:pt>
                <c:pt idx="25">
                  <c:v>2.2563</c:v>
                </c:pt>
                <c:pt idx="26">
                  <c:v>2.2212999999999998</c:v>
                </c:pt>
                <c:pt idx="27">
                  <c:v>2.1850999999999998</c:v>
                </c:pt>
                <c:pt idx="28">
                  <c:v>2.1389</c:v>
                </c:pt>
                <c:pt idx="29">
                  <c:v>2.0888</c:v>
                </c:pt>
                <c:pt idx="30">
                  <c:v>2.0451000000000001</c:v>
                </c:pt>
                <c:pt idx="31">
                  <c:v>2.0043000000000002</c:v>
                </c:pt>
                <c:pt idx="32">
                  <c:v>1.9684999999999999</c:v>
                </c:pt>
                <c:pt idx="33">
                  <c:v>1.9319999999999999</c:v>
                </c:pt>
                <c:pt idx="34">
                  <c:v>1.8894</c:v>
                </c:pt>
                <c:pt idx="35">
                  <c:v>1.8354999999999999</c:v>
                </c:pt>
                <c:pt idx="36">
                  <c:v>1.7685999999999999</c:v>
                </c:pt>
                <c:pt idx="37">
                  <c:v>1.6981999999999999</c:v>
                </c:pt>
                <c:pt idx="38">
                  <c:v>1.6293</c:v>
                </c:pt>
                <c:pt idx="39">
                  <c:v>1.5629999999999999</c:v>
                </c:pt>
                <c:pt idx="40">
                  <c:v>1.5033000000000001</c:v>
                </c:pt>
                <c:pt idx="41">
                  <c:v>1.4513</c:v>
                </c:pt>
                <c:pt idx="42">
                  <c:v>1.4066000000000001</c:v>
                </c:pt>
                <c:pt idx="43">
                  <c:v>1.3665</c:v>
                </c:pt>
                <c:pt idx="44">
                  <c:v>1.3283</c:v>
                </c:pt>
                <c:pt idx="45">
                  <c:v>1.2914000000000001</c:v>
                </c:pt>
                <c:pt idx="46">
                  <c:v>1.2546999999999999</c:v>
                </c:pt>
                <c:pt idx="47">
                  <c:v>1.2169000000000001</c:v>
                </c:pt>
                <c:pt idx="48">
                  <c:v>1.1797</c:v>
                </c:pt>
                <c:pt idx="49">
                  <c:v>1.1435999999999999</c:v>
                </c:pt>
                <c:pt idx="50">
                  <c:v>1.1105</c:v>
                </c:pt>
                <c:pt idx="51">
                  <c:v>1.0813999999999999</c:v>
                </c:pt>
                <c:pt idx="52">
                  <c:v>1.0562</c:v>
                </c:pt>
                <c:pt idx="53">
                  <c:v>1.0348999999999999</c:v>
                </c:pt>
                <c:pt idx="54">
                  <c:v>1.0178</c:v>
                </c:pt>
                <c:pt idx="55">
                  <c:v>1.0042</c:v>
                </c:pt>
                <c:pt idx="56">
                  <c:v>0.9929</c:v>
                </c:pt>
                <c:pt idx="57">
                  <c:v>0.98409999999999997</c:v>
                </c:pt>
                <c:pt idx="58">
                  <c:v>0.97629999999999995</c:v>
                </c:pt>
                <c:pt idx="59">
                  <c:v>0.96899999999999997</c:v>
                </c:pt>
                <c:pt idx="60">
                  <c:v>0.96250000000000002</c:v>
                </c:pt>
                <c:pt idx="61">
                  <c:v>0.95589999999999997</c:v>
                </c:pt>
                <c:pt idx="62">
                  <c:v>0.94940000000000002</c:v>
                </c:pt>
                <c:pt idx="63">
                  <c:v>0.94240000000000002</c:v>
                </c:pt>
                <c:pt idx="64">
                  <c:v>0.93410000000000004</c:v>
                </c:pt>
                <c:pt idx="65">
                  <c:v>0.9244</c:v>
                </c:pt>
                <c:pt idx="66">
                  <c:v>0.91359999999999997</c:v>
                </c:pt>
                <c:pt idx="67">
                  <c:v>0.90159999999999996</c:v>
                </c:pt>
                <c:pt idx="68">
                  <c:v>0.88759999999999994</c:v>
                </c:pt>
                <c:pt idx="69">
                  <c:v>0.87180000000000002</c:v>
                </c:pt>
                <c:pt idx="70">
                  <c:v>0.85429999999999995</c:v>
                </c:pt>
                <c:pt idx="71">
                  <c:v>0.83460000000000001</c:v>
                </c:pt>
                <c:pt idx="72">
                  <c:v>0.81320000000000003</c:v>
                </c:pt>
                <c:pt idx="73">
                  <c:v>0.79010000000000002</c:v>
                </c:pt>
                <c:pt idx="74">
                  <c:v>0.76549999999999996</c:v>
                </c:pt>
                <c:pt idx="75">
                  <c:v>0.73960000000000004</c:v>
                </c:pt>
                <c:pt idx="76">
                  <c:v>0.71279999999999999</c:v>
                </c:pt>
                <c:pt idx="77">
                  <c:v>0.68540000000000001</c:v>
                </c:pt>
                <c:pt idx="78">
                  <c:v>0.65780000000000005</c:v>
                </c:pt>
                <c:pt idx="79">
                  <c:v>0.62980000000000003</c:v>
                </c:pt>
                <c:pt idx="80">
                  <c:v>0.60150000000000003</c:v>
                </c:pt>
                <c:pt idx="81">
                  <c:v>0.57330000000000003</c:v>
                </c:pt>
                <c:pt idx="82">
                  <c:v>0.54490000000000005</c:v>
                </c:pt>
                <c:pt idx="83">
                  <c:v>0.51659999999999995</c:v>
                </c:pt>
                <c:pt idx="84">
                  <c:v>0.48870000000000002</c:v>
                </c:pt>
                <c:pt idx="85">
                  <c:v>0.46100000000000002</c:v>
                </c:pt>
                <c:pt idx="86">
                  <c:v>0.43369999999999997</c:v>
                </c:pt>
                <c:pt idx="87">
                  <c:v>0.40620000000000001</c:v>
                </c:pt>
                <c:pt idx="88">
                  <c:v>0.37890000000000001</c:v>
                </c:pt>
                <c:pt idx="89">
                  <c:v>0.35299999999999998</c:v>
                </c:pt>
                <c:pt idx="90">
                  <c:v>0.32779999999999998</c:v>
                </c:pt>
                <c:pt idx="91">
                  <c:v>0.3034</c:v>
                </c:pt>
                <c:pt idx="92">
                  <c:v>0.28010000000000002</c:v>
                </c:pt>
                <c:pt idx="93">
                  <c:v>0.25779999999999997</c:v>
                </c:pt>
                <c:pt idx="94">
                  <c:v>0.2366</c:v>
                </c:pt>
                <c:pt idx="95">
                  <c:v>0.21659999999999999</c:v>
                </c:pt>
                <c:pt idx="96">
                  <c:v>0.1978</c:v>
                </c:pt>
                <c:pt idx="97">
                  <c:v>0.1802</c:v>
                </c:pt>
                <c:pt idx="98">
                  <c:v>0.1638</c:v>
                </c:pt>
                <c:pt idx="99">
                  <c:v>0.1487</c:v>
                </c:pt>
                <c:pt idx="100">
                  <c:v>0.13489999999999999</c:v>
                </c:pt>
                <c:pt idx="101">
                  <c:v>0.1222</c:v>
                </c:pt>
                <c:pt idx="102">
                  <c:v>0.1106</c:v>
                </c:pt>
                <c:pt idx="103">
                  <c:v>0.1</c:v>
                </c:pt>
                <c:pt idx="104">
                  <c:v>9.0300000000000005E-2</c:v>
                </c:pt>
                <c:pt idx="105">
                  <c:v>8.1500000000000003E-2</c:v>
                </c:pt>
                <c:pt idx="106">
                  <c:v>7.3400000000000007E-2</c:v>
                </c:pt>
                <c:pt idx="107">
                  <c:v>6.6000000000000003E-2</c:v>
                </c:pt>
                <c:pt idx="108">
                  <c:v>5.9299999999999999E-2</c:v>
                </c:pt>
                <c:pt idx="109">
                  <c:v>5.3199999999999997E-2</c:v>
                </c:pt>
                <c:pt idx="110">
                  <c:v>4.7899999999999998E-2</c:v>
                </c:pt>
                <c:pt idx="111">
                  <c:v>4.3200000000000002E-2</c:v>
                </c:pt>
                <c:pt idx="112">
                  <c:v>3.9100000000000003E-2</c:v>
                </c:pt>
                <c:pt idx="113">
                  <c:v>3.5499999999999997E-2</c:v>
                </c:pt>
                <c:pt idx="114">
                  <c:v>3.2500000000000001E-2</c:v>
                </c:pt>
                <c:pt idx="115">
                  <c:v>2.9700000000000001E-2</c:v>
                </c:pt>
                <c:pt idx="116">
                  <c:v>2.7199999999999998E-2</c:v>
                </c:pt>
                <c:pt idx="117">
                  <c:v>2.52E-2</c:v>
                </c:pt>
                <c:pt idx="118">
                  <c:v>2.3599999999999999E-2</c:v>
                </c:pt>
                <c:pt idx="119">
                  <c:v>2.2200000000000001E-2</c:v>
                </c:pt>
                <c:pt idx="120">
                  <c:v>2.1100000000000001E-2</c:v>
                </c:pt>
                <c:pt idx="121">
                  <c:v>2.0199999999999999E-2</c:v>
                </c:pt>
                <c:pt idx="122">
                  <c:v>1.9300000000000001E-2</c:v>
                </c:pt>
                <c:pt idx="123">
                  <c:v>1.8599999999999998E-2</c:v>
                </c:pt>
                <c:pt idx="124">
                  <c:v>1.8100000000000002E-2</c:v>
                </c:pt>
                <c:pt idx="125">
                  <c:v>1.7600000000000001E-2</c:v>
                </c:pt>
                <c:pt idx="126">
                  <c:v>1.7299999999999999E-2</c:v>
                </c:pt>
                <c:pt idx="127">
                  <c:v>1.7100000000000001E-2</c:v>
                </c:pt>
                <c:pt idx="128">
                  <c:v>1.6899999999999998E-2</c:v>
                </c:pt>
                <c:pt idx="129">
                  <c:v>1.66E-2</c:v>
                </c:pt>
                <c:pt idx="130">
                  <c:v>1.6400000000000001E-2</c:v>
                </c:pt>
                <c:pt idx="131">
                  <c:v>1.6199999999999999E-2</c:v>
                </c:pt>
                <c:pt idx="132">
                  <c:v>1.6199999999999999E-2</c:v>
                </c:pt>
                <c:pt idx="133">
                  <c:v>1.6E-2</c:v>
                </c:pt>
                <c:pt idx="134">
                  <c:v>1.5800000000000002E-2</c:v>
                </c:pt>
                <c:pt idx="135">
                  <c:v>1.5699999999999999E-2</c:v>
                </c:pt>
                <c:pt idx="136">
                  <c:v>1.5599999999999999E-2</c:v>
                </c:pt>
                <c:pt idx="137">
                  <c:v>1.5599999999999999E-2</c:v>
                </c:pt>
                <c:pt idx="138">
                  <c:v>1.54E-2</c:v>
                </c:pt>
                <c:pt idx="139">
                  <c:v>1.54E-2</c:v>
                </c:pt>
                <c:pt idx="140">
                  <c:v>1.52E-2</c:v>
                </c:pt>
                <c:pt idx="141">
                  <c:v>1.5100000000000001E-2</c:v>
                </c:pt>
                <c:pt idx="142">
                  <c:v>1.52E-2</c:v>
                </c:pt>
                <c:pt idx="143">
                  <c:v>1.4999999999999999E-2</c:v>
                </c:pt>
                <c:pt idx="144">
                  <c:v>1.46E-2</c:v>
                </c:pt>
                <c:pt idx="145">
                  <c:v>1.4500000000000001E-2</c:v>
                </c:pt>
                <c:pt idx="146">
                  <c:v>1.4500000000000001E-2</c:v>
                </c:pt>
                <c:pt idx="147">
                  <c:v>1.44E-2</c:v>
                </c:pt>
                <c:pt idx="148">
                  <c:v>1.44E-2</c:v>
                </c:pt>
                <c:pt idx="149">
                  <c:v>1.43E-2</c:v>
                </c:pt>
                <c:pt idx="150">
                  <c:v>1.4200000000000001E-2</c:v>
                </c:pt>
                <c:pt idx="151">
                  <c:v>1.4200000000000001E-2</c:v>
                </c:pt>
                <c:pt idx="152">
                  <c:v>1.41E-2</c:v>
                </c:pt>
                <c:pt idx="153">
                  <c:v>1.4E-2</c:v>
                </c:pt>
                <c:pt idx="154">
                  <c:v>1.3899999999999999E-2</c:v>
                </c:pt>
                <c:pt idx="155">
                  <c:v>1.38E-2</c:v>
                </c:pt>
                <c:pt idx="156">
                  <c:v>1.38E-2</c:v>
                </c:pt>
                <c:pt idx="157">
                  <c:v>1.37E-2</c:v>
                </c:pt>
                <c:pt idx="158">
                  <c:v>1.3599999999999999E-2</c:v>
                </c:pt>
                <c:pt idx="159">
                  <c:v>1.3599999999999999E-2</c:v>
                </c:pt>
                <c:pt idx="160">
                  <c:v>1.3599999999999999E-2</c:v>
                </c:pt>
              </c:numCache>
            </c:numRef>
          </c:yVal>
          <c:smooth val="1"/>
        </c:ser>
        <c:ser>
          <c:idx val="3"/>
          <c:order val="3"/>
          <c:tx>
            <c:strRef>
              <c:f>Sheet1!$I$4</c:f>
              <c:strCache>
                <c:ptCount val="1"/>
                <c:pt idx="0">
                  <c:v>Chloroform</c:v>
                </c:pt>
              </c:strCache>
            </c:strRef>
          </c:tx>
          <c:spPr>
            <a:ln>
              <a:solidFill>
                <a:srgbClr val="FF0000"/>
              </a:solidFill>
            </a:ln>
          </c:spPr>
          <c:marker>
            <c:symbol val="none"/>
          </c:marker>
          <c:xVal>
            <c:numRef>
              <c:f>Sheet1!$I$6:$I$166</c:f>
              <c:numCache>
                <c:formatCode>General</c:formatCode>
                <c:ptCount val="161"/>
                <c:pt idx="6">
                  <c:v>246</c:v>
                </c:pt>
                <c:pt idx="7">
                  <c:v>247</c:v>
                </c:pt>
                <c:pt idx="8">
                  <c:v>248</c:v>
                </c:pt>
                <c:pt idx="9">
                  <c:v>249</c:v>
                </c:pt>
                <c:pt idx="10">
                  <c:v>250</c:v>
                </c:pt>
                <c:pt idx="11">
                  <c:v>251</c:v>
                </c:pt>
                <c:pt idx="12">
                  <c:v>252</c:v>
                </c:pt>
                <c:pt idx="13">
                  <c:v>253</c:v>
                </c:pt>
                <c:pt idx="14">
                  <c:v>254</c:v>
                </c:pt>
                <c:pt idx="15">
                  <c:v>255</c:v>
                </c:pt>
                <c:pt idx="16">
                  <c:v>256</c:v>
                </c:pt>
                <c:pt idx="17">
                  <c:v>257</c:v>
                </c:pt>
                <c:pt idx="18">
                  <c:v>258</c:v>
                </c:pt>
                <c:pt idx="19">
                  <c:v>259</c:v>
                </c:pt>
                <c:pt idx="20">
                  <c:v>260</c:v>
                </c:pt>
                <c:pt idx="21">
                  <c:v>261</c:v>
                </c:pt>
                <c:pt idx="22">
                  <c:v>262</c:v>
                </c:pt>
                <c:pt idx="23">
                  <c:v>263</c:v>
                </c:pt>
                <c:pt idx="24">
                  <c:v>264</c:v>
                </c:pt>
                <c:pt idx="25">
                  <c:v>265</c:v>
                </c:pt>
                <c:pt idx="26">
                  <c:v>266</c:v>
                </c:pt>
                <c:pt idx="27">
                  <c:v>267</c:v>
                </c:pt>
                <c:pt idx="28">
                  <c:v>268</c:v>
                </c:pt>
                <c:pt idx="29">
                  <c:v>269</c:v>
                </c:pt>
                <c:pt idx="30">
                  <c:v>270</c:v>
                </c:pt>
                <c:pt idx="31">
                  <c:v>271</c:v>
                </c:pt>
                <c:pt idx="32">
                  <c:v>272</c:v>
                </c:pt>
                <c:pt idx="33">
                  <c:v>273</c:v>
                </c:pt>
                <c:pt idx="34">
                  <c:v>274</c:v>
                </c:pt>
                <c:pt idx="35">
                  <c:v>275</c:v>
                </c:pt>
                <c:pt idx="36">
                  <c:v>276</c:v>
                </c:pt>
                <c:pt idx="37">
                  <c:v>277</c:v>
                </c:pt>
                <c:pt idx="38">
                  <c:v>278</c:v>
                </c:pt>
                <c:pt idx="39">
                  <c:v>279</c:v>
                </c:pt>
                <c:pt idx="40">
                  <c:v>280</c:v>
                </c:pt>
                <c:pt idx="41">
                  <c:v>281</c:v>
                </c:pt>
                <c:pt idx="42">
                  <c:v>282</c:v>
                </c:pt>
                <c:pt idx="43">
                  <c:v>283</c:v>
                </c:pt>
                <c:pt idx="44">
                  <c:v>284</c:v>
                </c:pt>
                <c:pt idx="45">
                  <c:v>285</c:v>
                </c:pt>
                <c:pt idx="46">
                  <c:v>286</c:v>
                </c:pt>
                <c:pt idx="47">
                  <c:v>287</c:v>
                </c:pt>
                <c:pt idx="48">
                  <c:v>288</c:v>
                </c:pt>
                <c:pt idx="49">
                  <c:v>289</c:v>
                </c:pt>
                <c:pt idx="50">
                  <c:v>290</c:v>
                </c:pt>
                <c:pt idx="51">
                  <c:v>291</c:v>
                </c:pt>
                <c:pt idx="52">
                  <c:v>292</c:v>
                </c:pt>
                <c:pt idx="53">
                  <c:v>293</c:v>
                </c:pt>
                <c:pt idx="54">
                  <c:v>294</c:v>
                </c:pt>
                <c:pt idx="55">
                  <c:v>295</c:v>
                </c:pt>
                <c:pt idx="56">
                  <c:v>296</c:v>
                </c:pt>
                <c:pt idx="57">
                  <c:v>297</c:v>
                </c:pt>
                <c:pt idx="58">
                  <c:v>298</c:v>
                </c:pt>
                <c:pt idx="59">
                  <c:v>299</c:v>
                </c:pt>
                <c:pt idx="60">
                  <c:v>300</c:v>
                </c:pt>
                <c:pt idx="61">
                  <c:v>301</c:v>
                </c:pt>
                <c:pt idx="62">
                  <c:v>302</c:v>
                </c:pt>
                <c:pt idx="63">
                  <c:v>303</c:v>
                </c:pt>
                <c:pt idx="64">
                  <c:v>304</c:v>
                </c:pt>
                <c:pt idx="65">
                  <c:v>305</c:v>
                </c:pt>
                <c:pt idx="66">
                  <c:v>306</c:v>
                </c:pt>
                <c:pt idx="67">
                  <c:v>307</c:v>
                </c:pt>
                <c:pt idx="68">
                  <c:v>308</c:v>
                </c:pt>
                <c:pt idx="69">
                  <c:v>309</c:v>
                </c:pt>
                <c:pt idx="70">
                  <c:v>310</c:v>
                </c:pt>
                <c:pt idx="71">
                  <c:v>311</c:v>
                </c:pt>
                <c:pt idx="72">
                  <c:v>312</c:v>
                </c:pt>
                <c:pt idx="73">
                  <c:v>313</c:v>
                </c:pt>
                <c:pt idx="74">
                  <c:v>314</c:v>
                </c:pt>
                <c:pt idx="75">
                  <c:v>315</c:v>
                </c:pt>
                <c:pt idx="76">
                  <c:v>316</c:v>
                </c:pt>
                <c:pt idx="77">
                  <c:v>317</c:v>
                </c:pt>
                <c:pt idx="78">
                  <c:v>318</c:v>
                </c:pt>
                <c:pt idx="79">
                  <c:v>319</c:v>
                </c:pt>
                <c:pt idx="80">
                  <c:v>320</c:v>
                </c:pt>
                <c:pt idx="81">
                  <c:v>321</c:v>
                </c:pt>
                <c:pt idx="82">
                  <c:v>322</c:v>
                </c:pt>
                <c:pt idx="83">
                  <c:v>323</c:v>
                </c:pt>
                <c:pt idx="84">
                  <c:v>324</c:v>
                </c:pt>
                <c:pt idx="85">
                  <c:v>325</c:v>
                </c:pt>
                <c:pt idx="86">
                  <c:v>326</c:v>
                </c:pt>
                <c:pt idx="87">
                  <c:v>327</c:v>
                </c:pt>
                <c:pt idx="88">
                  <c:v>328</c:v>
                </c:pt>
                <c:pt idx="89">
                  <c:v>329</c:v>
                </c:pt>
                <c:pt idx="90">
                  <c:v>330</c:v>
                </c:pt>
                <c:pt idx="91">
                  <c:v>331</c:v>
                </c:pt>
                <c:pt idx="92">
                  <c:v>332</c:v>
                </c:pt>
                <c:pt idx="93">
                  <c:v>333</c:v>
                </c:pt>
                <c:pt idx="94">
                  <c:v>334</c:v>
                </c:pt>
                <c:pt idx="95">
                  <c:v>335</c:v>
                </c:pt>
                <c:pt idx="96">
                  <c:v>336</c:v>
                </c:pt>
                <c:pt idx="97">
                  <c:v>337</c:v>
                </c:pt>
                <c:pt idx="98">
                  <c:v>338</c:v>
                </c:pt>
                <c:pt idx="99">
                  <c:v>339</c:v>
                </c:pt>
                <c:pt idx="100">
                  <c:v>340</c:v>
                </c:pt>
                <c:pt idx="101">
                  <c:v>341</c:v>
                </c:pt>
                <c:pt idx="102">
                  <c:v>342</c:v>
                </c:pt>
                <c:pt idx="103">
                  <c:v>343</c:v>
                </c:pt>
                <c:pt idx="104">
                  <c:v>344</c:v>
                </c:pt>
                <c:pt idx="105">
                  <c:v>345</c:v>
                </c:pt>
                <c:pt idx="106">
                  <c:v>346</c:v>
                </c:pt>
                <c:pt idx="107">
                  <c:v>347</c:v>
                </c:pt>
                <c:pt idx="108">
                  <c:v>348</c:v>
                </c:pt>
                <c:pt idx="109">
                  <c:v>349</c:v>
                </c:pt>
                <c:pt idx="110">
                  <c:v>350</c:v>
                </c:pt>
                <c:pt idx="111">
                  <c:v>351</c:v>
                </c:pt>
                <c:pt idx="112">
                  <c:v>352</c:v>
                </c:pt>
                <c:pt idx="113">
                  <c:v>353</c:v>
                </c:pt>
                <c:pt idx="114">
                  <c:v>354</c:v>
                </c:pt>
                <c:pt idx="115">
                  <c:v>355</c:v>
                </c:pt>
                <c:pt idx="116">
                  <c:v>356</c:v>
                </c:pt>
                <c:pt idx="117">
                  <c:v>357</c:v>
                </c:pt>
                <c:pt idx="118">
                  <c:v>358</c:v>
                </c:pt>
                <c:pt idx="119">
                  <c:v>359</c:v>
                </c:pt>
                <c:pt idx="120">
                  <c:v>360</c:v>
                </c:pt>
                <c:pt idx="121">
                  <c:v>361</c:v>
                </c:pt>
                <c:pt idx="122">
                  <c:v>362</c:v>
                </c:pt>
                <c:pt idx="123">
                  <c:v>363</c:v>
                </c:pt>
                <c:pt idx="124">
                  <c:v>364</c:v>
                </c:pt>
                <c:pt idx="125">
                  <c:v>365</c:v>
                </c:pt>
                <c:pt idx="126">
                  <c:v>366</c:v>
                </c:pt>
                <c:pt idx="127">
                  <c:v>367</c:v>
                </c:pt>
                <c:pt idx="128">
                  <c:v>368</c:v>
                </c:pt>
                <c:pt idx="129">
                  <c:v>369</c:v>
                </c:pt>
                <c:pt idx="130">
                  <c:v>370</c:v>
                </c:pt>
                <c:pt idx="131">
                  <c:v>371</c:v>
                </c:pt>
                <c:pt idx="132">
                  <c:v>372</c:v>
                </c:pt>
                <c:pt idx="133">
                  <c:v>373</c:v>
                </c:pt>
                <c:pt idx="134">
                  <c:v>374</c:v>
                </c:pt>
                <c:pt idx="135">
                  <c:v>375</c:v>
                </c:pt>
                <c:pt idx="136">
                  <c:v>376</c:v>
                </c:pt>
                <c:pt idx="137">
                  <c:v>377</c:v>
                </c:pt>
                <c:pt idx="138">
                  <c:v>378</c:v>
                </c:pt>
                <c:pt idx="139">
                  <c:v>379</c:v>
                </c:pt>
                <c:pt idx="140">
                  <c:v>380</c:v>
                </c:pt>
                <c:pt idx="141">
                  <c:v>381</c:v>
                </c:pt>
                <c:pt idx="142">
                  <c:v>382</c:v>
                </c:pt>
                <c:pt idx="143">
                  <c:v>383</c:v>
                </c:pt>
                <c:pt idx="144">
                  <c:v>384</c:v>
                </c:pt>
                <c:pt idx="145">
                  <c:v>385</c:v>
                </c:pt>
                <c:pt idx="146">
                  <c:v>386</c:v>
                </c:pt>
                <c:pt idx="147">
                  <c:v>387</c:v>
                </c:pt>
                <c:pt idx="148">
                  <c:v>388</c:v>
                </c:pt>
                <c:pt idx="149">
                  <c:v>389</c:v>
                </c:pt>
                <c:pt idx="150">
                  <c:v>390</c:v>
                </c:pt>
                <c:pt idx="151">
                  <c:v>391</c:v>
                </c:pt>
                <c:pt idx="152">
                  <c:v>392</c:v>
                </c:pt>
                <c:pt idx="153">
                  <c:v>393</c:v>
                </c:pt>
                <c:pt idx="154">
                  <c:v>394</c:v>
                </c:pt>
                <c:pt idx="155">
                  <c:v>395</c:v>
                </c:pt>
                <c:pt idx="156">
                  <c:v>396</c:v>
                </c:pt>
                <c:pt idx="157">
                  <c:v>397</c:v>
                </c:pt>
                <c:pt idx="158">
                  <c:v>398</c:v>
                </c:pt>
                <c:pt idx="159">
                  <c:v>399</c:v>
                </c:pt>
                <c:pt idx="160">
                  <c:v>400</c:v>
                </c:pt>
              </c:numCache>
            </c:numRef>
          </c:xVal>
          <c:yVal>
            <c:numRef>
              <c:f>Sheet1!$J$6:$J$166</c:f>
              <c:numCache>
                <c:formatCode>General</c:formatCode>
                <c:ptCount val="161"/>
                <c:pt idx="6">
                  <c:v>2.1844000000000001</c:v>
                </c:pt>
                <c:pt idx="7">
                  <c:v>2.2301000000000002</c:v>
                </c:pt>
                <c:pt idx="8">
                  <c:v>2.2492999999999999</c:v>
                </c:pt>
                <c:pt idx="9">
                  <c:v>2.2585000000000002</c:v>
                </c:pt>
                <c:pt idx="10">
                  <c:v>2.2395999999999998</c:v>
                </c:pt>
                <c:pt idx="11">
                  <c:v>2.2450000000000001</c:v>
                </c:pt>
                <c:pt idx="12">
                  <c:v>2.2376999999999998</c:v>
                </c:pt>
                <c:pt idx="13">
                  <c:v>2.2198000000000002</c:v>
                </c:pt>
                <c:pt idx="14">
                  <c:v>2.2250000000000001</c:v>
                </c:pt>
                <c:pt idx="15">
                  <c:v>2.2183999999999999</c:v>
                </c:pt>
                <c:pt idx="16">
                  <c:v>2.1962999999999999</c:v>
                </c:pt>
                <c:pt idx="17">
                  <c:v>2.1684000000000001</c:v>
                </c:pt>
                <c:pt idx="18">
                  <c:v>2.1349</c:v>
                </c:pt>
                <c:pt idx="19">
                  <c:v>2.0985</c:v>
                </c:pt>
                <c:pt idx="20">
                  <c:v>2.0649000000000002</c:v>
                </c:pt>
                <c:pt idx="21">
                  <c:v>2.0339999999999998</c:v>
                </c:pt>
                <c:pt idx="22">
                  <c:v>2.0124</c:v>
                </c:pt>
                <c:pt idx="23">
                  <c:v>1.9905999999999999</c:v>
                </c:pt>
                <c:pt idx="24">
                  <c:v>1.9678</c:v>
                </c:pt>
                <c:pt idx="25">
                  <c:v>1.948</c:v>
                </c:pt>
                <c:pt idx="26">
                  <c:v>1.9319</c:v>
                </c:pt>
                <c:pt idx="27">
                  <c:v>1.9145000000000001</c:v>
                </c:pt>
                <c:pt idx="28">
                  <c:v>1.8897999999999999</c:v>
                </c:pt>
                <c:pt idx="29">
                  <c:v>1.865</c:v>
                </c:pt>
                <c:pt idx="30">
                  <c:v>1.8383</c:v>
                </c:pt>
                <c:pt idx="31">
                  <c:v>1.804</c:v>
                </c:pt>
                <c:pt idx="32">
                  <c:v>1.7727999999999999</c:v>
                </c:pt>
                <c:pt idx="33">
                  <c:v>1.7497</c:v>
                </c:pt>
                <c:pt idx="34">
                  <c:v>1.7285999999999999</c:v>
                </c:pt>
                <c:pt idx="35">
                  <c:v>1.7030000000000001</c:v>
                </c:pt>
                <c:pt idx="36">
                  <c:v>1.667</c:v>
                </c:pt>
                <c:pt idx="37">
                  <c:v>1.6203000000000001</c:v>
                </c:pt>
                <c:pt idx="38">
                  <c:v>1.5682</c:v>
                </c:pt>
                <c:pt idx="39">
                  <c:v>1.5108999999999999</c:v>
                </c:pt>
                <c:pt idx="40">
                  <c:v>1.4512</c:v>
                </c:pt>
                <c:pt idx="41">
                  <c:v>1.3914</c:v>
                </c:pt>
                <c:pt idx="42">
                  <c:v>1.3323</c:v>
                </c:pt>
                <c:pt idx="43">
                  <c:v>1.2754000000000001</c:v>
                </c:pt>
                <c:pt idx="44">
                  <c:v>1.2204999999999999</c:v>
                </c:pt>
                <c:pt idx="45">
                  <c:v>1.1688000000000001</c:v>
                </c:pt>
                <c:pt idx="46">
                  <c:v>1.1224000000000001</c:v>
                </c:pt>
                <c:pt idx="47">
                  <c:v>1.0817000000000001</c:v>
                </c:pt>
                <c:pt idx="48">
                  <c:v>1.0466</c:v>
                </c:pt>
                <c:pt idx="49">
                  <c:v>1.0177</c:v>
                </c:pt>
                <c:pt idx="50">
                  <c:v>0.99480000000000002</c:v>
                </c:pt>
                <c:pt idx="51">
                  <c:v>0.97699999999999998</c:v>
                </c:pt>
                <c:pt idx="52">
                  <c:v>0.9637</c:v>
                </c:pt>
                <c:pt idx="53">
                  <c:v>0.95420000000000005</c:v>
                </c:pt>
                <c:pt idx="54">
                  <c:v>0.94810000000000005</c:v>
                </c:pt>
                <c:pt idx="55">
                  <c:v>0.94389999999999996</c:v>
                </c:pt>
                <c:pt idx="56">
                  <c:v>0.94079999999999997</c:v>
                </c:pt>
                <c:pt idx="57">
                  <c:v>0.93869999999999998</c:v>
                </c:pt>
                <c:pt idx="58">
                  <c:v>0.93700000000000006</c:v>
                </c:pt>
                <c:pt idx="59">
                  <c:v>0.93520000000000003</c:v>
                </c:pt>
                <c:pt idx="60">
                  <c:v>0.9325</c:v>
                </c:pt>
                <c:pt idx="61">
                  <c:v>0.92910000000000004</c:v>
                </c:pt>
                <c:pt idx="62">
                  <c:v>0.92479999999999996</c:v>
                </c:pt>
                <c:pt idx="63">
                  <c:v>0.91879999999999995</c:v>
                </c:pt>
                <c:pt idx="64">
                  <c:v>0.91149999999999998</c:v>
                </c:pt>
                <c:pt idx="65">
                  <c:v>0.90249999999999997</c:v>
                </c:pt>
                <c:pt idx="66">
                  <c:v>0.89200000000000002</c:v>
                </c:pt>
                <c:pt idx="67">
                  <c:v>0.87960000000000005</c:v>
                </c:pt>
                <c:pt idx="68">
                  <c:v>0.86509999999999998</c:v>
                </c:pt>
                <c:pt idx="69">
                  <c:v>0.84930000000000005</c:v>
                </c:pt>
                <c:pt idx="70">
                  <c:v>0.83230000000000004</c:v>
                </c:pt>
                <c:pt idx="71">
                  <c:v>0.81330000000000002</c:v>
                </c:pt>
                <c:pt idx="72">
                  <c:v>0.79249999999999998</c:v>
                </c:pt>
                <c:pt idx="73">
                  <c:v>0.76980000000000004</c:v>
                </c:pt>
                <c:pt idx="74">
                  <c:v>0.74529999999999996</c:v>
                </c:pt>
                <c:pt idx="75">
                  <c:v>0.71930000000000005</c:v>
                </c:pt>
                <c:pt idx="76">
                  <c:v>0.69210000000000005</c:v>
                </c:pt>
                <c:pt idx="77">
                  <c:v>0.66390000000000005</c:v>
                </c:pt>
                <c:pt idx="78">
                  <c:v>0.63519999999999999</c:v>
                </c:pt>
                <c:pt idx="79">
                  <c:v>0.60589999999999999</c:v>
                </c:pt>
                <c:pt idx="80">
                  <c:v>0.5766</c:v>
                </c:pt>
                <c:pt idx="81">
                  <c:v>0.54700000000000004</c:v>
                </c:pt>
                <c:pt idx="82">
                  <c:v>0.51749999999999996</c:v>
                </c:pt>
                <c:pt idx="83">
                  <c:v>0.48849999999999999</c:v>
                </c:pt>
                <c:pt idx="84">
                  <c:v>0.45950000000000002</c:v>
                </c:pt>
                <c:pt idx="85">
                  <c:v>0.43099999999999999</c:v>
                </c:pt>
                <c:pt idx="86">
                  <c:v>0.4032</c:v>
                </c:pt>
                <c:pt idx="87">
                  <c:v>0.37519999999999998</c:v>
                </c:pt>
                <c:pt idx="88">
                  <c:v>0.34720000000000001</c:v>
                </c:pt>
                <c:pt idx="89">
                  <c:v>0.32</c:v>
                </c:pt>
                <c:pt idx="90">
                  <c:v>0.29349999999999998</c:v>
                </c:pt>
                <c:pt idx="91">
                  <c:v>0.2676</c:v>
                </c:pt>
                <c:pt idx="92">
                  <c:v>0.24249999999999999</c:v>
                </c:pt>
                <c:pt idx="93">
                  <c:v>0.21870000000000001</c:v>
                </c:pt>
                <c:pt idx="94">
                  <c:v>0.1963</c:v>
                </c:pt>
                <c:pt idx="95">
                  <c:v>0.17530000000000001</c:v>
                </c:pt>
                <c:pt idx="96">
                  <c:v>0.15609999999999999</c:v>
                </c:pt>
                <c:pt idx="97">
                  <c:v>0.1386</c:v>
                </c:pt>
                <c:pt idx="98">
                  <c:v>0.123</c:v>
                </c:pt>
                <c:pt idx="99">
                  <c:v>0.1091</c:v>
                </c:pt>
                <c:pt idx="100">
                  <c:v>9.69E-2</c:v>
                </c:pt>
                <c:pt idx="101">
                  <c:v>8.5999999999999993E-2</c:v>
                </c:pt>
                <c:pt idx="102">
                  <c:v>7.6600000000000001E-2</c:v>
                </c:pt>
                <c:pt idx="103">
                  <c:v>6.8400000000000002E-2</c:v>
                </c:pt>
                <c:pt idx="104">
                  <c:v>6.1199999999999997E-2</c:v>
                </c:pt>
                <c:pt idx="105">
                  <c:v>5.5E-2</c:v>
                </c:pt>
                <c:pt idx="106">
                  <c:v>4.9500000000000002E-2</c:v>
                </c:pt>
                <c:pt idx="107">
                  <c:v>4.4699999999999997E-2</c:v>
                </c:pt>
                <c:pt idx="108">
                  <c:v>4.0500000000000001E-2</c:v>
                </c:pt>
                <c:pt idx="109">
                  <c:v>3.6700000000000003E-2</c:v>
                </c:pt>
                <c:pt idx="110">
                  <c:v>3.3500000000000002E-2</c:v>
                </c:pt>
                <c:pt idx="111">
                  <c:v>3.0700000000000002E-2</c:v>
                </c:pt>
                <c:pt idx="112">
                  <c:v>2.8199999999999999E-2</c:v>
                </c:pt>
                <c:pt idx="113">
                  <c:v>2.6100000000000002E-2</c:v>
                </c:pt>
                <c:pt idx="114">
                  <c:v>2.4199999999999999E-2</c:v>
                </c:pt>
                <c:pt idx="115">
                  <c:v>2.24E-2</c:v>
                </c:pt>
                <c:pt idx="116">
                  <c:v>2.0899999999999998E-2</c:v>
                </c:pt>
                <c:pt idx="117">
                  <c:v>1.9599999999999999E-2</c:v>
                </c:pt>
                <c:pt idx="118">
                  <c:v>1.8499999999999999E-2</c:v>
                </c:pt>
                <c:pt idx="119">
                  <c:v>1.7500000000000002E-2</c:v>
                </c:pt>
                <c:pt idx="120">
                  <c:v>1.67E-2</c:v>
                </c:pt>
                <c:pt idx="121">
                  <c:v>1.5900000000000001E-2</c:v>
                </c:pt>
                <c:pt idx="122">
                  <c:v>1.5299999999999999E-2</c:v>
                </c:pt>
                <c:pt idx="123">
                  <c:v>1.4800000000000001E-2</c:v>
                </c:pt>
                <c:pt idx="124">
                  <c:v>1.4200000000000001E-2</c:v>
                </c:pt>
                <c:pt idx="125">
                  <c:v>1.38E-2</c:v>
                </c:pt>
                <c:pt idx="126">
                  <c:v>1.34E-2</c:v>
                </c:pt>
                <c:pt idx="127">
                  <c:v>1.3100000000000001E-2</c:v>
                </c:pt>
                <c:pt idx="128">
                  <c:v>1.2800000000000001E-2</c:v>
                </c:pt>
                <c:pt idx="129">
                  <c:v>1.26E-2</c:v>
                </c:pt>
                <c:pt idx="130">
                  <c:v>1.24E-2</c:v>
                </c:pt>
                <c:pt idx="131">
                  <c:v>1.2200000000000001E-2</c:v>
                </c:pt>
                <c:pt idx="132">
                  <c:v>1.21E-2</c:v>
                </c:pt>
                <c:pt idx="133">
                  <c:v>1.2E-2</c:v>
                </c:pt>
                <c:pt idx="134">
                  <c:v>1.18E-2</c:v>
                </c:pt>
                <c:pt idx="135">
                  <c:v>1.1599999999999999E-2</c:v>
                </c:pt>
                <c:pt idx="136">
                  <c:v>1.1599999999999999E-2</c:v>
                </c:pt>
                <c:pt idx="137">
                  <c:v>1.15E-2</c:v>
                </c:pt>
                <c:pt idx="138">
                  <c:v>1.15E-2</c:v>
                </c:pt>
                <c:pt idx="139">
                  <c:v>1.14E-2</c:v>
                </c:pt>
                <c:pt idx="140">
                  <c:v>1.1299999999999999E-2</c:v>
                </c:pt>
                <c:pt idx="141">
                  <c:v>1.1299999999999999E-2</c:v>
                </c:pt>
                <c:pt idx="142">
                  <c:v>1.1299999999999999E-2</c:v>
                </c:pt>
                <c:pt idx="143">
                  <c:v>1.12E-2</c:v>
                </c:pt>
                <c:pt idx="144">
                  <c:v>1.0999999999999999E-2</c:v>
                </c:pt>
                <c:pt idx="145">
                  <c:v>1.09E-2</c:v>
                </c:pt>
                <c:pt idx="146">
                  <c:v>1.09E-2</c:v>
                </c:pt>
                <c:pt idx="147">
                  <c:v>1.0800000000000001E-2</c:v>
                </c:pt>
                <c:pt idx="148">
                  <c:v>1.0699999999999999E-2</c:v>
                </c:pt>
                <c:pt idx="149">
                  <c:v>1.0699999999999999E-2</c:v>
                </c:pt>
                <c:pt idx="150">
                  <c:v>1.06E-2</c:v>
                </c:pt>
                <c:pt idx="151">
                  <c:v>1.06E-2</c:v>
                </c:pt>
                <c:pt idx="152">
                  <c:v>1.06E-2</c:v>
                </c:pt>
                <c:pt idx="153">
                  <c:v>1.06E-2</c:v>
                </c:pt>
                <c:pt idx="154">
                  <c:v>1.0500000000000001E-2</c:v>
                </c:pt>
                <c:pt idx="155">
                  <c:v>1.04E-2</c:v>
                </c:pt>
                <c:pt idx="156">
                  <c:v>1.04E-2</c:v>
                </c:pt>
                <c:pt idx="157">
                  <c:v>1.04E-2</c:v>
                </c:pt>
                <c:pt idx="158">
                  <c:v>1.04E-2</c:v>
                </c:pt>
                <c:pt idx="159">
                  <c:v>1.03E-2</c:v>
                </c:pt>
                <c:pt idx="160">
                  <c:v>1.03E-2</c:v>
                </c:pt>
              </c:numCache>
            </c:numRef>
          </c:yVal>
          <c:smooth val="1"/>
        </c:ser>
        <c:ser>
          <c:idx val="4"/>
          <c:order val="4"/>
          <c:tx>
            <c:strRef>
              <c:f>Sheet1!$L$4</c:f>
              <c:strCache>
                <c:ptCount val="1"/>
                <c:pt idx="0">
                  <c:v>MeOH</c:v>
                </c:pt>
              </c:strCache>
            </c:strRef>
          </c:tx>
          <c:spPr>
            <a:ln>
              <a:solidFill>
                <a:schemeClr val="tx1"/>
              </a:solidFill>
            </a:ln>
          </c:spPr>
          <c:marker>
            <c:symbol val="none"/>
          </c:marker>
          <c:xVal>
            <c:numRef>
              <c:f>Sheet1!$K$6:$K$166</c:f>
              <c:numCache>
                <c:formatCode>General</c:formatCode>
                <c:ptCount val="161"/>
                <c:pt idx="0">
                  <c:v>240</c:v>
                </c:pt>
                <c:pt idx="1">
                  <c:v>241</c:v>
                </c:pt>
                <c:pt idx="2">
                  <c:v>242</c:v>
                </c:pt>
                <c:pt idx="3">
                  <c:v>243</c:v>
                </c:pt>
                <c:pt idx="4">
                  <c:v>244</c:v>
                </c:pt>
                <c:pt idx="5">
                  <c:v>245</c:v>
                </c:pt>
                <c:pt idx="6">
                  <c:v>246</c:v>
                </c:pt>
                <c:pt idx="7">
                  <c:v>247</c:v>
                </c:pt>
                <c:pt idx="8">
                  <c:v>248</c:v>
                </c:pt>
                <c:pt idx="9">
                  <c:v>249</c:v>
                </c:pt>
                <c:pt idx="10">
                  <c:v>250</c:v>
                </c:pt>
                <c:pt idx="11">
                  <c:v>251</c:v>
                </c:pt>
                <c:pt idx="12">
                  <c:v>252</c:v>
                </c:pt>
                <c:pt idx="13">
                  <c:v>253</c:v>
                </c:pt>
                <c:pt idx="14">
                  <c:v>254</c:v>
                </c:pt>
                <c:pt idx="15">
                  <c:v>255</c:v>
                </c:pt>
                <c:pt idx="16">
                  <c:v>256</c:v>
                </c:pt>
                <c:pt idx="17">
                  <c:v>257</c:v>
                </c:pt>
                <c:pt idx="18">
                  <c:v>258</c:v>
                </c:pt>
                <c:pt idx="19">
                  <c:v>259</c:v>
                </c:pt>
                <c:pt idx="20">
                  <c:v>260</c:v>
                </c:pt>
                <c:pt idx="21">
                  <c:v>261</c:v>
                </c:pt>
                <c:pt idx="22">
                  <c:v>262</c:v>
                </c:pt>
                <c:pt idx="23">
                  <c:v>263</c:v>
                </c:pt>
                <c:pt idx="24">
                  <c:v>264</c:v>
                </c:pt>
                <c:pt idx="25">
                  <c:v>265</c:v>
                </c:pt>
                <c:pt idx="26">
                  <c:v>266</c:v>
                </c:pt>
                <c:pt idx="27">
                  <c:v>267</c:v>
                </c:pt>
                <c:pt idx="28">
                  <c:v>268</c:v>
                </c:pt>
                <c:pt idx="29">
                  <c:v>269</c:v>
                </c:pt>
                <c:pt idx="30">
                  <c:v>270</c:v>
                </c:pt>
                <c:pt idx="31">
                  <c:v>271</c:v>
                </c:pt>
                <c:pt idx="32">
                  <c:v>272</c:v>
                </c:pt>
                <c:pt idx="33">
                  <c:v>273</c:v>
                </c:pt>
                <c:pt idx="34">
                  <c:v>274</c:v>
                </c:pt>
                <c:pt idx="35">
                  <c:v>275</c:v>
                </c:pt>
                <c:pt idx="36">
                  <c:v>276</c:v>
                </c:pt>
                <c:pt idx="37">
                  <c:v>277</c:v>
                </c:pt>
                <c:pt idx="38">
                  <c:v>278</c:v>
                </c:pt>
                <c:pt idx="39">
                  <c:v>279</c:v>
                </c:pt>
                <c:pt idx="40">
                  <c:v>280</c:v>
                </c:pt>
                <c:pt idx="41">
                  <c:v>281</c:v>
                </c:pt>
                <c:pt idx="42">
                  <c:v>282</c:v>
                </c:pt>
                <c:pt idx="43">
                  <c:v>283</c:v>
                </c:pt>
                <c:pt idx="44">
                  <c:v>284</c:v>
                </c:pt>
                <c:pt idx="45">
                  <c:v>285</c:v>
                </c:pt>
                <c:pt idx="46">
                  <c:v>286</c:v>
                </c:pt>
                <c:pt idx="47">
                  <c:v>287</c:v>
                </c:pt>
                <c:pt idx="48">
                  <c:v>288</c:v>
                </c:pt>
                <c:pt idx="49">
                  <c:v>289</c:v>
                </c:pt>
                <c:pt idx="50">
                  <c:v>290</c:v>
                </c:pt>
                <c:pt idx="51">
                  <c:v>291</c:v>
                </c:pt>
                <c:pt idx="52">
                  <c:v>292</c:v>
                </c:pt>
                <c:pt idx="53">
                  <c:v>293</c:v>
                </c:pt>
                <c:pt idx="54">
                  <c:v>294</c:v>
                </c:pt>
                <c:pt idx="55">
                  <c:v>295</c:v>
                </c:pt>
                <c:pt idx="56">
                  <c:v>296</c:v>
                </c:pt>
                <c:pt idx="57">
                  <c:v>297</c:v>
                </c:pt>
                <c:pt idx="58">
                  <c:v>298</c:v>
                </c:pt>
                <c:pt idx="59">
                  <c:v>299</c:v>
                </c:pt>
                <c:pt idx="60">
                  <c:v>300</c:v>
                </c:pt>
                <c:pt idx="61">
                  <c:v>301</c:v>
                </c:pt>
                <c:pt idx="62">
                  <c:v>302</c:v>
                </c:pt>
                <c:pt idx="63">
                  <c:v>303</c:v>
                </c:pt>
                <c:pt idx="64">
                  <c:v>304</c:v>
                </c:pt>
                <c:pt idx="65">
                  <c:v>305</c:v>
                </c:pt>
                <c:pt idx="66">
                  <c:v>306</c:v>
                </c:pt>
                <c:pt idx="67">
                  <c:v>307</c:v>
                </c:pt>
                <c:pt idx="68">
                  <c:v>308</c:v>
                </c:pt>
                <c:pt idx="69">
                  <c:v>309</c:v>
                </c:pt>
                <c:pt idx="70">
                  <c:v>310</c:v>
                </c:pt>
                <c:pt idx="71">
                  <c:v>311</c:v>
                </c:pt>
                <c:pt idx="72">
                  <c:v>312</c:v>
                </c:pt>
                <c:pt idx="73">
                  <c:v>313</c:v>
                </c:pt>
                <c:pt idx="74">
                  <c:v>314</c:v>
                </c:pt>
                <c:pt idx="75">
                  <c:v>315</c:v>
                </c:pt>
                <c:pt idx="76">
                  <c:v>316</c:v>
                </c:pt>
                <c:pt idx="77">
                  <c:v>317</c:v>
                </c:pt>
                <c:pt idx="78">
                  <c:v>318</c:v>
                </c:pt>
                <c:pt idx="79">
                  <c:v>319</c:v>
                </c:pt>
                <c:pt idx="80">
                  <c:v>320</c:v>
                </c:pt>
                <c:pt idx="81">
                  <c:v>321</c:v>
                </c:pt>
                <c:pt idx="82">
                  <c:v>322</c:v>
                </c:pt>
                <c:pt idx="83">
                  <c:v>323</c:v>
                </c:pt>
                <c:pt idx="84">
                  <c:v>324</c:v>
                </c:pt>
                <c:pt idx="85">
                  <c:v>325</c:v>
                </c:pt>
                <c:pt idx="86">
                  <c:v>326</c:v>
                </c:pt>
                <c:pt idx="87">
                  <c:v>327</c:v>
                </c:pt>
                <c:pt idx="88">
                  <c:v>328</c:v>
                </c:pt>
                <c:pt idx="89">
                  <c:v>329</c:v>
                </c:pt>
                <c:pt idx="90">
                  <c:v>330</c:v>
                </c:pt>
                <c:pt idx="91">
                  <c:v>331</c:v>
                </c:pt>
                <c:pt idx="92">
                  <c:v>332</c:v>
                </c:pt>
                <c:pt idx="93">
                  <c:v>333</c:v>
                </c:pt>
                <c:pt idx="94">
                  <c:v>334</c:v>
                </c:pt>
                <c:pt idx="95">
                  <c:v>335</c:v>
                </c:pt>
                <c:pt idx="96">
                  <c:v>336</c:v>
                </c:pt>
                <c:pt idx="97">
                  <c:v>337</c:v>
                </c:pt>
                <c:pt idx="98">
                  <c:v>338</c:v>
                </c:pt>
                <c:pt idx="99">
                  <c:v>339</c:v>
                </c:pt>
                <c:pt idx="100">
                  <c:v>340</c:v>
                </c:pt>
                <c:pt idx="101">
                  <c:v>341</c:v>
                </c:pt>
                <c:pt idx="102">
                  <c:v>342</c:v>
                </c:pt>
                <c:pt idx="103">
                  <c:v>343</c:v>
                </c:pt>
                <c:pt idx="104">
                  <c:v>344</c:v>
                </c:pt>
                <c:pt idx="105">
                  <c:v>345</c:v>
                </c:pt>
                <c:pt idx="106">
                  <c:v>346</c:v>
                </c:pt>
                <c:pt idx="107">
                  <c:v>347</c:v>
                </c:pt>
                <c:pt idx="108">
                  <c:v>348</c:v>
                </c:pt>
                <c:pt idx="109">
                  <c:v>349</c:v>
                </c:pt>
                <c:pt idx="110">
                  <c:v>350</c:v>
                </c:pt>
                <c:pt idx="111">
                  <c:v>351</c:v>
                </c:pt>
                <c:pt idx="112">
                  <c:v>352</c:v>
                </c:pt>
                <c:pt idx="113">
                  <c:v>353</c:v>
                </c:pt>
                <c:pt idx="114">
                  <c:v>354</c:v>
                </c:pt>
                <c:pt idx="115">
                  <c:v>355</c:v>
                </c:pt>
                <c:pt idx="116">
                  <c:v>356</c:v>
                </c:pt>
                <c:pt idx="117">
                  <c:v>357</c:v>
                </c:pt>
                <c:pt idx="118">
                  <c:v>358</c:v>
                </c:pt>
                <c:pt idx="119">
                  <c:v>359</c:v>
                </c:pt>
                <c:pt idx="120">
                  <c:v>360</c:v>
                </c:pt>
                <c:pt idx="121">
                  <c:v>361</c:v>
                </c:pt>
                <c:pt idx="122">
                  <c:v>362</c:v>
                </c:pt>
                <c:pt idx="123">
                  <c:v>363</c:v>
                </c:pt>
                <c:pt idx="124">
                  <c:v>364</c:v>
                </c:pt>
                <c:pt idx="125">
                  <c:v>365</c:v>
                </c:pt>
                <c:pt idx="126">
                  <c:v>366</c:v>
                </c:pt>
                <c:pt idx="127">
                  <c:v>367</c:v>
                </c:pt>
                <c:pt idx="128">
                  <c:v>368</c:v>
                </c:pt>
                <c:pt idx="129">
                  <c:v>369</c:v>
                </c:pt>
                <c:pt idx="130">
                  <c:v>370</c:v>
                </c:pt>
                <c:pt idx="131">
                  <c:v>371</c:v>
                </c:pt>
                <c:pt idx="132">
                  <c:v>372</c:v>
                </c:pt>
                <c:pt idx="133">
                  <c:v>373</c:v>
                </c:pt>
                <c:pt idx="134">
                  <c:v>374</c:v>
                </c:pt>
                <c:pt idx="135">
                  <c:v>375</c:v>
                </c:pt>
                <c:pt idx="136">
                  <c:v>376</c:v>
                </c:pt>
                <c:pt idx="137">
                  <c:v>377</c:v>
                </c:pt>
                <c:pt idx="138">
                  <c:v>378</c:v>
                </c:pt>
                <c:pt idx="139">
                  <c:v>379</c:v>
                </c:pt>
                <c:pt idx="140">
                  <c:v>380</c:v>
                </c:pt>
                <c:pt idx="141">
                  <c:v>381</c:v>
                </c:pt>
                <c:pt idx="142">
                  <c:v>382</c:v>
                </c:pt>
                <c:pt idx="143">
                  <c:v>383</c:v>
                </c:pt>
                <c:pt idx="144">
                  <c:v>384</c:v>
                </c:pt>
                <c:pt idx="145">
                  <c:v>385</c:v>
                </c:pt>
                <c:pt idx="146">
                  <c:v>386</c:v>
                </c:pt>
                <c:pt idx="147">
                  <c:v>387</c:v>
                </c:pt>
                <c:pt idx="148">
                  <c:v>388</c:v>
                </c:pt>
                <c:pt idx="149">
                  <c:v>389</c:v>
                </c:pt>
                <c:pt idx="150">
                  <c:v>390</c:v>
                </c:pt>
                <c:pt idx="151">
                  <c:v>391</c:v>
                </c:pt>
                <c:pt idx="152">
                  <c:v>392</c:v>
                </c:pt>
                <c:pt idx="153">
                  <c:v>393</c:v>
                </c:pt>
                <c:pt idx="154">
                  <c:v>394</c:v>
                </c:pt>
                <c:pt idx="155">
                  <c:v>395</c:v>
                </c:pt>
                <c:pt idx="156">
                  <c:v>396</c:v>
                </c:pt>
                <c:pt idx="157">
                  <c:v>397</c:v>
                </c:pt>
                <c:pt idx="158">
                  <c:v>398</c:v>
                </c:pt>
                <c:pt idx="159">
                  <c:v>399</c:v>
                </c:pt>
                <c:pt idx="160">
                  <c:v>400</c:v>
                </c:pt>
              </c:numCache>
            </c:numRef>
          </c:xVal>
          <c:yVal>
            <c:numRef>
              <c:f>Sheet1!$L$6:$L$166</c:f>
              <c:numCache>
                <c:formatCode>General</c:formatCode>
                <c:ptCount val="161"/>
                <c:pt idx="0">
                  <c:v>2.7875999999999999</c:v>
                </c:pt>
                <c:pt idx="1">
                  <c:v>2.8012000000000001</c:v>
                </c:pt>
                <c:pt idx="2">
                  <c:v>2.8431000000000002</c:v>
                </c:pt>
                <c:pt idx="3">
                  <c:v>2.8620999999999999</c:v>
                </c:pt>
                <c:pt idx="4">
                  <c:v>2.8500999999999999</c:v>
                </c:pt>
                <c:pt idx="5">
                  <c:v>2.8239999999999998</c:v>
                </c:pt>
                <c:pt idx="6">
                  <c:v>2.8029999999999999</c:v>
                </c:pt>
                <c:pt idx="7">
                  <c:v>2.7894000000000001</c:v>
                </c:pt>
                <c:pt idx="8">
                  <c:v>2.7656999999999998</c:v>
                </c:pt>
                <c:pt idx="9">
                  <c:v>2.7480000000000002</c:v>
                </c:pt>
                <c:pt idx="10">
                  <c:v>2.7399</c:v>
                </c:pt>
                <c:pt idx="11">
                  <c:v>2.7248000000000001</c:v>
                </c:pt>
                <c:pt idx="12">
                  <c:v>2.7038000000000002</c:v>
                </c:pt>
                <c:pt idx="13">
                  <c:v>2.6728000000000001</c:v>
                </c:pt>
                <c:pt idx="14">
                  <c:v>2.6276000000000002</c:v>
                </c:pt>
                <c:pt idx="15">
                  <c:v>2.5697999999999999</c:v>
                </c:pt>
                <c:pt idx="16">
                  <c:v>2.4994000000000001</c:v>
                </c:pt>
                <c:pt idx="17">
                  <c:v>2.4377</c:v>
                </c:pt>
                <c:pt idx="18">
                  <c:v>2.4003999999999999</c:v>
                </c:pt>
                <c:pt idx="19">
                  <c:v>2.3683000000000001</c:v>
                </c:pt>
                <c:pt idx="20">
                  <c:v>2.3376999999999999</c:v>
                </c:pt>
                <c:pt idx="21">
                  <c:v>2.3159999999999998</c:v>
                </c:pt>
                <c:pt idx="22">
                  <c:v>2.2951000000000001</c:v>
                </c:pt>
                <c:pt idx="23">
                  <c:v>2.2747000000000002</c:v>
                </c:pt>
                <c:pt idx="24">
                  <c:v>2.2524999999999999</c:v>
                </c:pt>
                <c:pt idx="25">
                  <c:v>2.2309000000000001</c:v>
                </c:pt>
                <c:pt idx="26">
                  <c:v>2.2158000000000002</c:v>
                </c:pt>
                <c:pt idx="27">
                  <c:v>2.1911999999999998</c:v>
                </c:pt>
                <c:pt idx="28">
                  <c:v>2.1545000000000001</c:v>
                </c:pt>
                <c:pt idx="29">
                  <c:v>2.1128</c:v>
                </c:pt>
                <c:pt idx="30">
                  <c:v>2.0708000000000002</c:v>
                </c:pt>
                <c:pt idx="31">
                  <c:v>2.0350999999999999</c:v>
                </c:pt>
                <c:pt idx="32">
                  <c:v>2.0066000000000002</c:v>
                </c:pt>
                <c:pt idx="33">
                  <c:v>1.9809000000000001</c:v>
                </c:pt>
                <c:pt idx="34">
                  <c:v>1.9515</c:v>
                </c:pt>
                <c:pt idx="35">
                  <c:v>1.9051</c:v>
                </c:pt>
                <c:pt idx="36">
                  <c:v>1.84</c:v>
                </c:pt>
                <c:pt idx="37">
                  <c:v>1.7565999999999999</c:v>
                </c:pt>
                <c:pt idx="38">
                  <c:v>1.6592</c:v>
                </c:pt>
                <c:pt idx="39">
                  <c:v>1.5570999999999999</c:v>
                </c:pt>
                <c:pt idx="40">
                  <c:v>1.4583999999999999</c:v>
                </c:pt>
                <c:pt idx="41">
                  <c:v>1.3677999999999999</c:v>
                </c:pt>
                <c:pt idx="42">
                  <c:v>1.2904</c:v>
                </c:pt>
                <c:pt idx="43">
                  <c:v>1.2254</c:v>
                </c:pt>
                <c:pt idx="44">
                  <c:v>1.1722999999999999</c:v>
                </c:pt>
                <c:pt idx="45">
                  <c:v>1.1315999999999999</c:v>
                </c:pt>
                <c:pt idx="46">
                  <c:v>1.1011</c:v>
                </c:pt>
                <c:pt idx="47">
                  <c:v>1.0791999999999999</c:v>
                </c:pt>
                <c:pt idx="48">
                  <c:v>1.0648</c:v>
                </c:pt>
                <c:pt idx="49">
                  <c:v>1.0571999999999999</c:v>
                </c:pt>
                <c:pt idx="50">
                  <c:v>1.0550999999999999</c:v>
                </c:pt>
                <c:pt idx="51">
                  <c:v>1.0561</c:v>
                </c:pt>
                <c:pt idx="52">
                  <c:v>1.0589999999999999</c:v>
                </c:pt>
                <c:pt idx="53">
                  <c:v>1.0629999999999999</c:v>
                </c:pt>
                <c:pt idx="54">
                  <c:v>1.0674999999999999</c:v>
                </c:pt>
                <c:pt idx="55">
                  <c:v>1.0714999999999999</c:v>
                </c:pt>
                <c:pt idx="56">
                  <c:v>1.0747</c:v>
                </c:pt>
                <c:pt idx="57">
                  <c:v>1.0773999999999999</c:v>
                </c:pt>
                <c:pt idx="58">
                  <c:v>1.0791999999999999</c:v>
                </c:pt>
                <c:pt idx="59">
                  <c:v>1.0784</c:v>
                </c:pt>
                <c:pt idx="60">
                  <c:v>1.0750999999999999</c:v>
                </c:pt>
                <c:pt idx="61">
                  <c:v>1.07</c:v>
                </c:pt>
                <c:pt idx="62">
                  <c:v>1.0628</c:v>
                </c:pt>
                <c:pt idx="63">
                  <c:v>1.0532999999999999</c:v>
                </c:pt>
                <c:pt idx="64">
                  <c:v>1.0409999999999999</c:v>
                </c:pt>
                <c:pt idx="65">
                  <c:v>1.0262</c:v>
                </c:pt>
                <c:pt idx="66">
                  <c:v>1.0101</c:v>
                </c:pt>
                <c:pt idx="67">
                  <c:v>0.99129999999999996</c:v>
                </c:pt>
                <c:pt idx="68">
                  <c:v>0.97009999999999996</c:v>
                </c:pt>
                <c:pt idx="69">
                  <c:v>0.9466</c:v>
                </c:pt>
                <c:pt idx="70">
                  <c:v>0.9204</c:v>
                </c:pt>
                <c:pt idx="71">
                  <c:v>0.89170000000000005</c:v>
                </c:pt>
                <c:pt idx="72">
                  <c:v>0.86060000000000003</c:v>
                </c:pt>
                <c:pt idx="73">
                  <c:v>0.82699999999999996</c:v>
                </c:pt>
                <c:pt idx="74">
                  <c:v>0.7923</c:v>
                </c:pt>
                <c:pt idx="75">
                  <c:v>0.75619999999999998</c:v>
                </c:pt>
                <c:pt idx="76">
                  <c:v>0.71940000000000004</c:v>
                </c:pt>
                <c:pt idx="77">
                  <c:v>0.68220000000000003</c:v>
                </c:pt>
                <c:pt idx="78">
                  <c:v>0.64490000000000003</c:v>
                </c:pt>
                <c:pt idx="79">
                  <c:v>0.60780000000000001</c:v>
                </c:pt>
                <c:pt idx="80">
                  <c:v>0.57110000000000005</c:v>
                </c:pt>
                <c:pt idx="81">
                  <c:v>0.53500000000000003</c:v>
                </c:pt>
                <c:pt idx="82">
                  <c:v>0.49969999999999998</c:v>
                </c:pt>
                <c:pt idx="83">
                  <c:v>0.46479999999999999</c:v>
                </c:pt>
                <c:pt idx="84">
                  <c:v>0.4304</c:v>
                </c:pt>
                <c:pt idx="85">
                  <c:v>0.39639999999999997</c:v>
                </c:pt>
                <c:pt idx="86">
                  <c:v>0.36309999999999998</c:v>
                </c:pt>
                <c:pt idx="87">
                  <c:v>0.3291</c:v>
                </c:pt>
                <c:pt idx="88">
                  <c:v>0.29559999999999997</c:v>
                </c:pt>
                <c:pt idx="89">
                  <c:v>0.2641</c:v>
                </c:pt>
                <c:pt idx="90">
                  <c:v>0.23419999999999999</c:v>
                </c:pt>
                <c:pt idx="91">
                  <c:v>0.2059</c:v>
                </c:pt>
                <c:pt idx="92">
                  <c:v>0.17929999999999999</c:v>
                </c:pt>
                <c:pt idx="93">
                  <c:v>0.15479999999999999</c:v>
                </c:pt>
                <c:pt idx="94">
                  <c:v>0.13239999999999999</c:v>
                </c:pt>
                <c:pt idx="95">
                  <c:v>0.1124</c:v>
                </c:pt>
                <c:pt idx="96">
                  <c:v>9.4799999999999995E-2</c:v>
                </c:pt>
                <c:pt idx="97">
                  <c:v>7.9399999999999998E-2</c:v>
                </c:pt>
                <c:pt idx="98">
                  <c:v>6.6100000000000006E-2</c:v>
                </c:pt>
                <c:pt idx="99">
                  <c:v>5.4600000000000003E-2</c:v>
                </c:pt>
                <c:pt idx="100">
                  <c:v>4.4999999999999998E-2</c:v>
                </c:pt>
                <c:pt idx="101">
                  <c:v>3.6900000000000002E-2</c:v>
                </c:pt>
                <c:pt idx="102">
                  <c:v>3.0200000000000001E-2</c:v>
                </c:pt>
                <c:pt idx="103">
                  <c:v>2.46E-2</c:v>
                </c:pt>
                <c:pt idx="104">
                  <c:v>2.01E-2</c:v>
                </c:pt>
                <c:pt idx="105">
                  <c:v>1.6400000000000001E-2</c:v>
                </c:pt>
                <c:pt idx="106">
                  <c:v>1.34E-2</c:v>
                </c:pt>
                <c:pt idx="107">
                  <c:v>1.0999999999999999E-2</c:v>
                </c:pt>
                <c:pt idx="108">
                  <c:v>9.1000000000000004E-3</c:v>
                </c:pt>
                <c:pt idx="109">
                  <c:v>7.6E-3</c:v>
                </c:pt>
                <c:pt idx="110">
                  <c:v>6.3E-3</c:v>
                </c:pt>
                <c:pt idx="111">
                  <c:v>5.1999999999999998E-3</c:v>
                </c:pt>
                <c:pt idx="112">
                  <c:v>4.4000000000000003E-3</c:v>
                </c:pt>
                <c:pt idx="113">
                  <c:v>3.8999999999999998E-3</c:v>
                </c:pt>
                <c:pt idx="114">
                  <c:v>3.3999999999999998E-3</c:v>
                </c:pt>
                <c:pt idx="115">
                  <c:v>3.0000000000000001E-3</c:v>
                </c:pt>
                <c:pt idx="116">
                  <c:v>2.5999999999999999E-3</c:v>
                </c:pt>
                <c:pt idx="117">
                  <c:v>2.3999999999999998E-3</c:v>
                </c:pt>
                <c:pt idx="118">
                  <c:v>2.2000000000000001E-3</c:v>
                </c:pt>
                <c:pt idx="119">
                  <c:v>2E-3</c:v>
                </c:pt>
                <c:pt idx="120">
                  <c:v>1.8E-3</c:v>
                </c:pt>
                <c:pt idx="121">
                  <c:v>1.6999999999999999E-3</c:v>
                </c:pt>
                <c:pt idx="122">
                  <c:v>1.6000000000000001E-3</c:v>
                </c:pt>
                <c:pt idx="123">
                  <c:v>1.4E-3</c:v>
                </c:pt>
                <c:pt idx="124">
                  <c:v>1.2999999999999999E-3</c:v>
                </c:pt>
                <c:pt idx="125">
                  <c:v>1.1999999999999999E-3</c:v>
                </c:pt>
                <c:pt idx="126">
                  <c:v>1.1999999999999999E-3</c:v>
                </c:pt>
                <c:pt idx="127">
                  <c:v>1.1999999999999999E-3</c:v>
                </c:pt>
                <c:pt idx="128">
                  <c:v>1.1000000000000001E-3</c:v>
                </c:pt>
                <c:pt idx="129">
                  <c:v>1E-3</c:v>
                </c:pt>
                <c:pt idx="130">
                  <c:v>8.9999999999999998E-4</c:v>
                </c:pt>
                <c:pt idx="131">
                  <c:v>8.9999999999999998E-4</c:v>
                </c:pt>
                <c:pt idx="132">
                  <c:v>8.0000000000000004E-4</c:v>
                </c:pt>
                <c:pt idx="133">
                  <c:v>8.0000000000000004E-4</c:v>
                </c:pt>
                <c:pt idx="134">
                  <c:v>6.9999999999999999E-4</c:v>
                </c:pt>
                <c:pt idx="135">
                  <c:v>6.9999999999999999E-4</c:v>
                </c:pt>
                <c:pt idx="136">
                  <c:v>6.9999999999999999E-4</c:v>
                </c:pt>
                <c:pt idx="137">
                  <c:v>8.0000000000000004E-4</c:v>
                </c:pt>
                <c:pt idx="138">
                  <c:v>6.9999999999999999E-4</c:v>
                </c:pt>
                <c:pt idx="139">
                  <c:v>5.9999999999999995E-4</c:v>
                </c:pt>
                <c:pt idx="140">
                  <c:v>5.9999999999999995E-4</c:v>
                </c:pt>
                <c:pt idx="141">
                  <c:v>6.9999999999999999E-4</c:v>
                </c:pt>
                <c:pt idx="142">
                  <c:v>5.9999999999999995E-4</c:v>
                </c:pt>
                <c:pt idx="143">
                  <c:v>5.9999999999999995E-4</c:v>
                </c:pt>
                <c:pt idx="144">
                  <c:v>5.9999999999999995E-4</c:v>
                </c:pt>
                <c:pt idx="145">
                  <c:v>5.0000000000000001E-4</c:v>
                </c:pt>
                <c:pt idx="146">
                  <c:v>5.0000000000000001E-4</c:v>
                </c:pt>
                <c:pt idx="147">
                  <c:v>5.0000000000000001E-4</c:v>
                </c:pt>
                <c:pt idx="148">
                  <c:v>5.0000000000000001E-4</c:v>
                </c:pt>
                <c:pt idx="149">
                  <c:v>5.0000000000000001E-4</c:v>
                </c:pt>
                <c:pt idx="150">
                  <c:v>4.0000000000000002E-4</c:v>
                </c:pt>
                <c:pt idx="151">
                  <c:v>2.9999999999999997E-4</c:v>
                </c:pt>
                <c:pt idx="152">
                  <c:v>2.9999999999999997E-4</c:v>
                </c:pt>
                <c:pt idx="153">
                  <c:v>2.9999999999999997E-4</c:v>
                </c:pt>
                <c:pt idx="154">
                  <c:v>2.9999999999999997E-4</c:v>
                </c:pt>
                <c:pt idx="155">
                  <c:v>2.9999999999999997E-4</c:v>
                </c:pt>
                <c:pt idx="156">
                  <c:v>2.0000000000000001E-4</c:v>
                </c:pt>
                <c:pt idx="157">
                  <c:v>2.0000000000000001E-4</c:v>
                </c:pt>
                <c:pt idx="158">
                  <c:v>1E-4</c:v>
                </c:pt>
                <c:pt idx="159">
                  <c:v>1E-4</c:v>
                </c:pt>
                <c:pt idx="160">
                  <c:v>1E-4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03504256"/>
        <c:axId val="203506432"/>
      </c:scatterChart>
      <c:valAx>
        <c:axId val="203504256"/>
        <c:scaling>
          <c:orientation val="minMax"/>
          <c:max val="350"/>
          <c:min val="240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lv-LV"/>
                  <a:t>Wavelength, nm</a:t>
                </a:r>
                <a:endParaRPr lang="en-US"/>
              </a:p>
            </c:rich>
          </c:tx>
          <c:overlay val="0"/>
        </c:title>
        <c:numFmt formatCode="General" sourceLinked="1"/>
        <c:majorTickMark val="cross"/>
        <c:minorTickMark val="none"/>
        <c:tickLblPos val="nextTo"/>
        <c:spPr>
          <a:ln/>
        </c:spPr>
        <c:txPr>
          <a:bodyPr rot="0" vert="horz"/>
          <a:lstStyle/>
          <a:p>
            <a:pPr>
              <a:defRPr/>
            </a:pPr>
            <a:endParaRPr lang="lv-LV"/>
          </a:p>
        </c:txPr>
        <c:crossAx val="203506432"/>
        <c:crosses val="autoZero"/>
        <c:crossBetween val="midCat"/>
      </c:valAx>
      <c:valAx>
        <c:axId val="203506432"/>
        <c:scaling>
          <c:orientation val="minMax"/>
        </c:scaling>
        <c:delete val="0"/>
        <c:axPos val="l"/>
        <c:title>
          <c:tx>
            <c:rich>
              <a:bodyPr/>
              <a:lstStyle/>
              <a:p>
                <a:pPr>
                  <a:defRPr/>
                </a:pPr>
                <a:r>
                  <a:rPr lang="lv-LV"/>
                  <a:t>Absorption</a:t>
                </a:r>
                <a:endParaRPr lang="en-US"/>
              </a:p>
            </c:rich>
          </c:tx>
          <c:layout>
            <c:manualLayout>
              <c:xMode val="edge"/>
              <c:yMode val="edge"/>
              <c:x val="2.8276870015525517E-2"/>
              <c:y val="0.34176957099506139"/>
            </c:manualLayout>
          </c:layout>
          <c:overlay val="0"/>
        </c:title>
        <c:numFmt formatCode="General" sourceLinked="1"/>
        <c:majorTickMark val="cross"/>
        <c:minorTickMark val="none"/>
        <c:tickLblPos val="nextTo"/>
        <c:spPr>
          <a:ln/>
        </c:spPr>
        <c:crossAx val="203504256"/>
        <c:crosses val="autoZero"/>
        <c:crossBetween val="midCat"/>
      </c:valAx>
    </c:plotArea>
    <c:legend>
      <c:legendPos val="r"/>
      <c:layout>
        <c:manualLayout>
          <c:xMode val="edge"/>
          <c:yMode val="edge"/>
          <c:x val="0.65355534438836038"/>
          <c:y val="0.16457786767833735"/>
          <c:w val="0.2676663028469376"/>
          <c:h val="0.36866541075970805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b="0">
          <a:ln>
            <a:noFill/>
          </a:ln>
          <a:latin typeface="Times New Roman" panose="02020603050405020304" pitchFamily="18" charset="0"/>
          <a:cs typeface="Times New Roman" panose="02020603050405020304" pitchFamily="18" charset="0"/>
        </a:defRPr>
      </a:pPr>
      <a:endParaRPr lang="lv-LV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lv-LV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4832270617062182"/>
          <c:y val="5.1400554097404488E-2"/>
          <c:w val="0.78391307216246653"/>
          <c:h val="0.78537401574803145"/>
        </c:manualLayout>
      </c:layout>
      <c:scatterChart>
        <c:scatterStyle val="smoothMarker"/>
        <c:varyColors val="0"/>
        <c:ser>
          <c:idx val="0"/>
          <c:order val="0"/>
          <c:tx>
            <c:strRef>
              <c:f>Sheet1!$C$8</c:f>
              <c:strCache>
                <c:ptCount val="1"/>
                <c:pt idx="0">
                  <c:v>THF</c:v>
                </c:pt>
              </c:strCache>
            </c:strRef>
          </c:tx>
          <c:spPr>
            <a:ln>
              <a:solidFill>
                <a:srgbClr val="FF01BC"/>
              </a:solidFill>
            </a:ln>
          </c:spPr>
          <c:marker>
            <c:symbol val="none"/>
          </c:marker>
          <c:xVal>
            <c:numRef>
              <c:f>Sheet1!$C$10:$C$285</c:f>
              <c:numCache>
                <c:formatCode>General</c:formatCode>
                <c:ptCount val="276"/>
                <c:pt idx="0">
                  <c:v>310</c:v>
                </c:pt>
                <c:pt idx="1">
                  <c:v>311</c:v>
                </c:pt>
                <c:pt idx="2">
                  <c:v>312</c:v>
                </c:pt>
                <c:pt idx="3">
                  <c:v>313</c:v>
                </c:pt>
                <c:pt idx="4">
                  <c:v>314</c:v>
                </c:pt>
                <c:pt idx="5">
                  <c:v>315</c:v>
                </c:pt>
                <c:pt idx="6">
                  <c:v>316</c:v>
                </c:pt>
                <c:pt idx="7">
                  <c:v>317</c:v>
                </c:pt>
                <c:pt idx="8">
                  <c:v>318</c:v>
                </c:pt>
                <c:pt idx="9">
                  <c:v>319</c:v>
                </c:pt>
                <c:pt idx="10">
                  <c:v>320</c:v>
                </c:pt>
                <c:pt idx="11">
                  <c:v>321</c:v>
                </c:pt>
                <c:pt idx="12">
                  <c:v>322</c:v>
                </c:pt>
                <c:pt idx="13">
                  <c:v>323</c:v>
                </c:pt>
                <c:pt idx="14">
                  <c:v>324</c:v>
                </c:pt>
                <c:pt idx="15">
                  <c:v>325</c:v>
                </c:pt>
                <c:pt idx="16">
                  <c:v>326</c:v>
                </c:pt>
                <c:pt idx="17">
                  <c:v>327</c:v>
                </c:pt>
                <c:pt idx="18">
                  <c:v>328</c:v>
                </c:pt>
                <c:pt idx="19">
                  <c:v>329</c:v>
                </c:pt>
                <c:pt idx="20">
                  <c:v>330</c:v>
                </c:pt>
                <c:pt idx="21">
                  <c:v>331</c:v>
                </c:pt>
                <c:pt idx="22">
                  <c:v>332</c:v>
                </c:pt>
                <c:pt idx="23">
                  <c:v>333</c:v>
                </c:pt>
                <c:pt idx="24">
                  <c:v>334</c:v>
                </c:pt>
                <c:pt idx="25">
                  <c:v>335</c:v>
                </c:pt>
                <c:pt idx="26">
                  <c:v>336</c:v>
                </c:pt>
                <c:pt idx="27">
                  <c:v>337</c:v>
                </c:pt>
                <c:pt idx="28">
                  <c:v>338</c:v>
                </c:pt>
                <c:pt idx="29">
                  <c:v>339</c:v>
                </c:pt>
                <c:pt idx="30">
                  <c:v>340</c:v>
                </c:pt>
                <c:pt idx="31">
                  <c:v>341</c:v>
                </c:pt>
                <c:pt idx="32">
                  <c:v>342</c:v>
                </c:pt>
                <c:pt idx="33">
                  <c:v>343</c:v>
                </c:pt>
                <c:pt idx="34">
                  <c:v>344</c:v>
                </c:pt>
                <c:pt idx="35">
                  <c:v>345</c:v>
                </c:pt>
                <c:pt idx="36">
                  <c:v>346</c:v>
                </c:pt>
                <c:pt idx="37">
                  <c:v>347</c:v>
                </c:pt>
                <c:pt idx="38">
                  <c:v>348</c:v>
                </c:pt>
                <c:pt idx="39">
                  <c:v>349</c:v>
                </c:pt>
                <c:pt idx="40">
                  <c:v>350</c:v>
                </c:pt>
                <c:pt idx="41">
                  <c:v>351</c:v>
                </c:pt>
                <c:pt idx="42">
                  <c:v>352</c:v>
                </c:pt>
                <c:pt idx="43">
                  <c:v>353</c:v>
                </c:pt>
                <c:pt idx="44">
                  <c:v>354</c:v>
                </c:pt>
                <c:pt idx="45">
                  <c:v>355</c:v>
                </c:pt>
                <c:pt idx="46">
                  <c:v>356</c:v>
                </c:pt>
                <c:pt idx="47">
                  <c:v>357</c:v>
                </c:pt>
                <c:pt idx="48">
                  <c:v>358</c:v>
                </c:pt>
                <c:pt idx="49">
                  <c:v>359</c:v>
                </c:pt>
                <c:pt idx="50">
                  <c:v>360</c:v>
                </c:pt>
                <c:pt idx="51">
                  <c:v>361</c:v>
                </c:pt>
                <c:pt idx="52">
                  <c:v>362</c:v>
                </c:pt>
                <c:pt idx="53">
                  <c:v>363</c:v>
                </c:pt>
                <c:pt idx="54">
                  <c:v>364</c:v>
                </c:pt>
                <c:pt idx="55">
                  <c:v>365</c:v>
                </c:pt>
                <c:pt idx="56">
                  <c:v>366</c:v>
                </c:pt>
                <c:pt idx="57">
                  <c:v>367</c:v>
                </c:pt>
                <c:pt idx="58">
                  <c:v>368</c:v>
                </c:pt>
                <c:pt idx="59">
                  <c:v>369</c:v>
                </c:pt>
                <c:pt idx="60">
                  <c:v>370</c:v>
                </c:pt>
                <c:pt idx="61">
                  <c:v>371</c:v>
                </c:pt>
                <c:pt idx="62">
                  <c:v>372</c:v>
                </c:pt>
                <c:pt idx="63">
                  <c:v>373</c:v>
                </c:pt>
                <c:pt idx="64">
                  <c:v>374</c:v>
                </c:pt>
                <c:pt idx="65">
                  <c:v>375</c:v>
                </c:pt>
                <c:pt idx="66">
                  <c:v>376</c:v>
                </c:pt>
                <c:pt idx="67">
                  <c:v>377</c:v>
                </c:pt>
                <c:pt idx="68">
                  <c:v>378</c:v>
                </c:pt>
                <c:pt idx="69">
                  <c:v>379</c:v>
                </c:pt>
                <c:pt idx="70">
                  <c:v>380</c:v>
                </c:pt>
                <c:pt idx="71">
                  <c:v>381</c:v>
                </c:pt>
                <c:pt idx="72">
                  <c:v>382</c:v>
                </c:pt>
                <c:pt idx="73">
                  <c:v>383</c:v>
                </c:pt>
                <c:pt idx="74">
                  <c:v>384</c:v>
                </c:pt>
                <c:pt idx="75">
                  <c:v>385</c:v>
                </c:pt>
                <c:pt idx="76">
                  <c:v>386</c:v>
                </c:pt>
                <c:pt idx="77">
                  <c:v>387</c:v>
                </c:pt>
                <c:pt idx="78">
                  <c:v>388</c:v>
                </c:pt>
                <c:pt idx="79">
                  <c:v>389</c:v>
                </c:pt>
                <c:pt idx="80">
                  <c:v>390</c:v>
                </c:pt>
                <c:pt idx="81">
                  <c:v>391</c:v>
                </c:pt>
                <c:pt idx="82">
                  <c:v>392</c:v>
                </c:pt>
                <c:pt idx="83">
                  <c:v>393</c:v>
                </c:pt>
                <c:pt idx="84">
                  <c:v>394</c:v>
                </c:pt>
                <c:pt idx="85">
                  <c:v>395</c:v>
                </c:pt>
                <c:pt idx="86">
                  <c:v>396</c:v>
                </c:pt>
                <c:pt idx="87">
                  <c:v>397</c:v>
                </c:pt>
                <c:pt idx="88">
                  <c:v>398</c:v>
                </c:pt>
                <c:pt idx="89">
                  <c:v>399</c:v>
                </c:pt>
                <c:pt idx="90">
                  <c:v>400</c:v>
                </c:pt>
                <c:pt idx="91">
                  <c:v>401</c:v>
                </c:pt>
                <c:pt idx="92">
                  <c:v>402</c:v>
                </c:pt>
                <c:pt idx="93">
                  <c:v>403</c:v>
                </c:pt>
                <c:pt idx="94">
                  <c:v>404</c:v>
                </c:pt>
                <c:pt idx="95">
                  <c:v>405</c:v>
                </c:pt>
                <c:pt idx="96">
                  <c:v>406</c:v>
                </c:pt>
                <c:pt idx="97">
                  <c:v>407</c:v>
                </c:pt>
                <c:pt idx="98">
                  <c:v>408</c:v>
                </c:pt>
                <c:pt idx="99">
                  <c:v>409</c:v>
                </c:pt>
                <c:pt idx="100">
                  <c:v>410</c:v>
                </c:pt>
                <c:pt idx="101">
                  <c:v>411</c:v>
                </c:pt>
                <c:pt idx="102">
                  <c:v>412</c:v>
                </c:pt>
                <c:pt idx="103">
                  <c:v>413</c:v>
                </c:pt>
                <c:pt idx="104">
                  <c:v>414</c:v>
                </c:pt>
                <c:pt idx="105">
                  <c:v>415</c:v>
                </c:pt>
                <c:pt idx="106">
                  <c:v>416</c:v>
                </c:pt>
                <c:pt idx="107">
                  <c:v>417</c:v>
                </c:pt>
                <c:pt idx="108">
                  <c:v>418</c:v>
                </c:pt>
                <c:pt idx="109">
                  <c:v>419</c:v>
                </c:pt>
                <c:pt idx="110">
                  <c:v>420</c:v>
                </c:pt>
                <c:pt idx="111">
                  <c:v>421</c:v>
                </c:pt>
                <c:pt idx="112">
                  <c:v>422</c:v>
                </c:pt>
                <c:pt idx="113">
                  <c:v>423</c:v>
                </c:pt>
                <c:pt idx="114">
                  <c:v>424</c:v>
                </c:pt>
                <c:pt idx="115">
                  <c:v>425</c:v>
                </c:pt>
                <c:pt idx="116">
                  <c:v>426</c:v>
                </c:pt>
                <c:pt idx="117">
                  <c:v>427</c:v>
                </c:pt>
                <c:pt idx="118">
                  <c:v>428</c:v>
                </c:pt>
                <c:pt idx="119">
                  <c:v>429</c:v>
                </c:pt>
                <c:pt idx="120">
                  <c:v>430</c:v>
                </c:pt>
                <c:pt idx="121">
                  <c:v>431</c:v>
                </c:pt>
                <c:pt idx="122">
                  <c:v>432</c:v>
                </c:pt>
                <c:pt idx="123">
                  <c:v>433</c:v>
                </c:pt>
                <c:pt idx="124">
                  <c:v>434</c:v>
                </c:pt>
                <c:pt idx="125">
                  <c:v>435</c:v>
                </c:pt>
                <c:pt idx="126">
                  <c:v>436</c:v>
                </c:pt>
                <c:pt idx="127">
                  <c:v>437</c:v>
                </c:pt>
                <c:pt idx="128">
                  <c:v>438</c:v>
                </c:pt>
                <c:pt idx="129">
                  <c:v>439</c:v>
                </c:pt>
                <c:pt idx="130">
                  <c:v>440</c:v>
                </c:pt>
                <c:pt idx="131">
                  <c:v>441</c:v>
                </c:pt>
                <c:pt idx="132">
                  <c:v>442</c:v>
                </c:pt>
                <c:pt idx="133">
                  <c:v>443</c:v>
                </c:pt>
                <c:pt idx="134">
                  <c:v>444</c:v>
                </c:pt>
                <c:pt idx="135">
                  <c:v>445</c:v>
                </c:pt>
                <c:pt idx="136">
                  <c:v>446</c:v>
                </c:pt>
                <c:pt idx="137">
                  <c:v>447</c:v>
                </c:pt>
                <c:pt idx="138">
                  <c:v>448</c:v>
                </c:pt>
                <c:pt idx="139">
                  <c:v>449</c:v>
                </c:pt>
                <c:pt idx="140">
                  <c:v>450</c:v>
                </c:pt>
                <c:pt idx="141">
                  <c:v>451</c:v>
                </c:pt>
                <c:pt idx="142">
                  <c:v>452</c:v>
                </c:pt>
                <c:pt idx="143">
                  <c:v>453</c:v>
                </c:pt>
                <c:pt idx="144">
                  <c:v>454</c:v>
                </c:pt>
                <c:pt idx="145">
                  <c:v>455</c:v>
                </c:pt>
                <c:pt idx="146">
                  <c:v>456</c:v>
                </c:pt>
                <c:pt idx="147">
                  <c:v>457</c:v>
                </c:pt>
                <c:pt idx="148">
                  <c:v>458</c:v>
                </c:pt>
                <c:pt idx="149">
                  <c:v>459</c:v>
                </c:pt>
                <c:pt idx="150">
                  <c:v>460</c:v>
                </c:pt>
                <c:pt idx="151">
                  <c:v>461</c:v>
                </c:pt>
                <c:pt idx="152">
                  <c:v>462</c:v>
                </c:pt>
                <c:pt idx="153">
                  <c:v>463</c:v>
                </c:pt>
                <c:pt idx="154">
                  <c:v>464</c:v>
                </c:pt>
                <c:pt idx="155">
                  <c:v>465</c:v>
                </c:pt>
                <c:pt idx="156">
                  <c:v>466</c:v>
                </c:pt>
                <c:pt idx="157">
                  <c:v>467</c:v>
                </c:pt>
                <c:pt idx="158">
                  <c:v>468</c:v>
                </c:pt>
                <c:pt idx="159">
                  <c:v>469</c:v>
                </c:pt>
                <c:pt idx="160">
                  <c:v>470</c:v>
                </c:pt>
                <c:pt idx="161">
                  <c:v>471</c:v>
                </c:pt>
                <c:pt idx="162">
                  <c:v>472</c:v>
                </c:pt>
                <c:pt idx="163">
                  <c:v>473</c:v>
                </c:pt>
                <c:pt idx="164">
                  <c:v>474</c:v>
                </c:pt>
                <c:pt idx="165">
                  <c:v>475</c:v>
                </c:pt>
                <c:pt idx="166">
                  <c:v>476</c:v>
                </c:pt>
                <c:pt idx="167">
                  <c:v>477</c:v>
                </c:pt>
                <c:pt idx="168">
                  <c:v>478</c:v>
                </c:pt>
                <c:pt idx="169">
                  <c:v>479</c:v>
                </c:pt>
                <c:pt idx="170">
                  <c:v>480</c:v>
                </c:pt>
                <c:pt idx="171">
                  <c:v>481</c:v>
                </c:pt>
                <c:pt idx="172">
                  <c:v>482</c:v>
                </c:pt>
                <c:pt idx="173">
                  <c:v>483</c:v>
                </c:pt>
                <c:pt idx="174">
                  <c:v>484</c:v>
                </c:pt>
                <c:pt idx="175">
                  <c:v>485</c:v>
                </c:pt>
                <c:pt idx="176">
                  <c:v>486</c:v>
                </c:pt>
                <c:pt idx="177">
                  <c:v>487</c:v>
                </c:pt>
                <c:pt idx="178">
                  <c:v>488</c:v>
                </c:pt>
                <c:pt idx="179">
                  <c:v>489</c:v>
                </c:pt>
                <c:pt idx="180">
                  <c:v>490</c:v>
                </c:pt>
                <c:pt idx="181">
                  <c:v>491</c:v>
                </c:pt>
                <c:pt idx="182">
                  <c:v>492</c:v>
                </c:pt>
                <c:pt idx="183">
                  <c:v>493</c:v>
                </c:pt>
                <c:pt idx="184">
                  <c:v>494</c:v>
                </c:pt>
                <c:pt idx="185">
                  <c:v>495</c:v>
                </c:pt>
                <c:pt idx="186">
                  <c:v>496</c:v>
                </c:pt>
                <c:pt idx="187">
                  <c:v>497</c:v>
                </c:pt>
                <c:pt idx="188">
                  <c:v>498</c:v>
                </c:pt>
                <c:pt idx="189">
                  <c:v>499</c:v>
                </c:pt>
                <c:pt idx="190">
                  <c:v>500</c:v>
                </c:pt>
                <c:pt idx="191">
                  <c:v>501</c:v>
                </c:pt>
                <c:pt idx="192">
                  <c:v>502</c:v>
                </c:pt>
                <c:pt idx="193">
                  <c:v>503</c:v>
                </c:pt>
                <c:pt idx="194">
                  <c:v>504</c:v>
                </c:pt>
                <c:pt idx="195">
                  <c:v>505</c:v>
                </c:pt>
                <c:pt idx="196">
                  <c:v>506</c:v>
                </c:pt>
                <c:pt idx="197">
                  <c:v>507</c:v>
                </c:pt>
                <c:pt idx="198">
                  <c:v>508</c:v>
                </c:pt>
                <c:pt idx="199">
                  <c:v>509</c:v>
                </c:pt>
                <c:pt idx="200">
                  <c:v>510</c:v>
                </c:pt>
                <c:pt idx="201">
                  <c:v>511</c:v>
                </c:pt>
                <c:pt idx="202">
                  <c:v>512</c:v>
                </c:pt>
                <c:pt idx="203">
                  <c:v>513</c:v>
                </c:pt>
                <c:pt idx="204">
                  <c:v>514</c:v>
                </c:pt>
                <c:pt idx="205">
                  <c:v>515</c:v>
                </c:pt>
                <c:pt idx="206">
                  <c:v>516</c:v>
                </c:pt>
                <c:pt idx="207">
                  <c:v>517</c:v>
                </c:pt>
                <c:pt idx="208">
                  <c:v>518</c:v>
                </c:pt>
                <c:pt idx="209">
                  <c:v>519</c:v>
                </c:pt>
                <c:pt idx="210">
                  <c:v>520</c:v>
                </c:pt>
                <c:pt idx="211">
                  <c:v>521</c:v>
                </c:pt>
                <c:pt idx="212">
                  <c:v>522</c:v>
                </c:pt>
                <c:pt idx="213">
                  <c:v>523</c:v>
                </c:pt>
                <c:pt idx="214">
                  <c:v>524</c:v>
                </c:pt>
                <c:pt idx="215">
                  <c:v>525</c:v>
                </c:pt>
                <c:pt idx="216">
                  <c:v>526</c:v>
                </c:pt>
                <c:pt idx="217">
                  <c:v>527</c:v>
                </c:pt>
                <c:pt idx="218">
                  <c:v>528</c:v>
                </c:pt>
                <c:pt idx="219">
                  <c:v>529</c:v>
                </c:pt>
                <c:pt idx="220">
                  <c:v>530</c:v>
                </c:pt>
                <c:pt idx="221">
                  <c:v>531</c:v>
                </c:pt>
                <c:pt idx="222">
                  <c:v>532</c:v>
                </c:pt>
                <c:pt idx="223">
                  <c:v>533</c:v>
                </c:pt>
                <c:pt idx="224">
                  <c:v>534</c:v>
                </c:pt>
                <c:pt idx="225">
                  <c:v>535</c:v>
                </c:pt>
                <c:pt idx="226">
                  <c:v>536</c:v>
                </c:pt>
                <c:pt idx="227">
                  <c:v>537</c:v>
                </c:pt>
                <c:pt idx="228">
                  <c:v>538</c:v>
                </c:pt>
                <c:pt idx="229">
                  <c:v>539</c:v>
                </c:pt>
                <c:pt idx="230">
                  <c:v>540</c:v>
                </c:pt>
                <c:pt idx="231">
                  <c:v>541</c:v>
                </c:pt>
                <c:pt idx="232">
                  <c:v>542</c:v>
                </c:pt>
                <c:pt idx="233">
                  <c:v>543</c:v>
                </c:pt>
                <c:pt idx="234">
                  <c:v>544</c:v>
                </c:pt>
                <c:pt idx="235">
                  <c:v>545</c:v>
                </c:pt>
                <c:pt idx="236">
                  <c:v>546</c:v>
                </c:pt>
                <c:pt idx="237">
                  <c:v>547</c:v>
                </c:pt>
                <c:pt idx="238">
                  <c:v>548</c:v>
                </c:pt>
                <c:pt idx="239">
                  <c:v>549</c:v>
                </c:pt>
                <c:pt idx="240">
                  <c:v>550</c:v>
                </c:pt>
                <c:pt idx="241">
                  <c:v>551</c:v>
                </c:pt>
                <c:pt idx="242">
                  <c:v>552</c:v>
                </c:pt>
                <c:pt idx="243">
                  <c:v>553</c:v>
                </c:pt>
                <c:pt idx="244">
                  <c:v>554</c:v>
                </c:pt>
                <c:pt idx="245">
                  <c:v>555</c:v>
                </c:pt>
                <c:pt idx="246">
                  <c:v>556</c:v>
                </c:pt>
                <c:pt idx="247">
                  <c:v>557</c:v>
                </c:pt>
                <c:pt idx="248">
                  <c:v>558</c:v>
                </c:pt>
                <c:pt idx="249">
                  <c:v>559</c:v>
                </c:pt>
                <c:pt idx="250">
                  <c:v>560</c:v>
                </c:pt>
                <c:pt idx="251">
                  <c:v>561</c:v>
                </c:pt>
                <c:pt idx="252">
                  <c:v>562</c:v>
                </c:pt>
                <c:pt idx="253">
                  <c:v>563</c:v>
                </c:pt>
                <c:pt idx="254">
                  <c:v>564</c:v>
                </c:pt>
                <c:pt idx="255">
                  <c:v>565</c:v>
                </c:pt>
                <c:pt idx="256">
                  <c:v>566</c:v>
                </c:pt>
                <c:pt idx="257">
                  <c:v>567</c:v>
                </c:pt>
                <c:pt idx="258">
                  <c:v>568</c:v>
                </c:pt>
                <c:pt idx="259">
                  <c:v>569</c:v>
                </c:pt>
                <c:pt idx="260">
                  <c:v>570</c:v>
                </c:pt>
                <c:pt idx="261">
                  <c:v>571</c:v>
                </c:pt>
                <c:pt idx="262">
                  <c:v>572</c:v>
                </c:pt>
                <c:pt idx="263">
                  <c:v>573</c:v>
                </c:pt>
                <c:pt idx="264">
                  <c:v>574</c:v>
                </c:pt>
                <c:pt idx="265">
                  <c:v>575</c:v>
                </c:pt>
                <c:pt idx="266">
                  <c:v>576</c:v>
                </c:pt>
                <c:pt idx="267">
                  <c:v>577</c:v>
                </c:pt>
                <c:pt idx="268">
                  <c:v>578</c:v>
                </c:pt>
                <c:pt idx="269">
                  <c:v>579</c:v>
                </c:pt>
                <c:pt idx="270">
                  <c:v>580</c:v>
                </c:pt>
                <c:pt idx="271">
                  <c:v>581</c:v>
                </c:pt>
                <c:pt idx="272">
                  <c:v>582</c:v>
                </c:pt>
                <c:pt idx="273">
                  <c:v>583</c:v>
                </c:pt>
                <c:pt idx="274">
                  <c:v>584</c:v>
                </c:pt>
                <c:pt idx="275">
                  <c:v>585</c:v>
                </c:pt>
              </c:numCache>
            </c:numRef>
          </c:xVal>
          <c:yVal>
            <c:numRef>
              <c:f>Sheet1!$D$10:$D$285</c:f>
              <c:numCache>
                <c:formatCode>General</c:formatCode>
                <c:ptCount val="276"/>
                <c:pt idx="0">
                  <c:v>-8501.19</c:v>
                </c:pt>
                <c:pt idx="1">
                  <c:v>-7499.96</c:v>
                </c:pt>
                <c:pt idx="2">
                  <c:v>-6798.75</c:v>
                </c:pt>
                <c:pt idx="3">
                  <c:v>-4277.53</c:v>
                </c:pt>
                <c:pt idx="4">
                  <c:v>-4999</c:v>
                </c:pt>
                <c:pt idx="5">
                  <c:v>-6301.8</c:v>
                </c:pt>
                <c:pt idx="6">
                  <c:v>-5023.32</c:v>
                </c:pt>
                <c:pt idx="7">
                  <c:v>-4160.6499999999996</c:v>
                </c:pt>
                <c:pt idx="8">
                  <c:v>-3997.38</c:v>
                </c:pt>
                <c:pt idx="9">
                  <c:v>-4164.0600000000004</c:v>
                </c:pt>
                <c:pt idx="10">
                  <c:v>-6447.32</c:v>
                </c:pt>
                <c:pt idx="11">
                  <c:v>-11655.5</c:v>
                </c:pt>
                <c:pt idx="12">
                  <c:v>-21971.9</c:v>
                </c:pt>
                <c:pt idx="13">
                  <c:v>-24939.3</c:v>
                </c:pt>
                <c:pt idx="14">
                  <c:v>-15855.4</c:v>
                </c:pt>
                <c:pt idx="15">
                  <c:v>2373.66</c:v>
                </c:pt>
                <c:pt idx="16">
                  <c:v>9613.5300000000007</c:v>
                </c:pt>
                <c:pt idx="17">
                  <c:v>19417.8</c:v>
                </c:pt>
                <c:pt idx="18">
                  <c:v>26555.1</c:v>
                </c:pt>
                <c:pt idx="19">
                  <c:v>40419.9</c:v>
                </c:pt>
                <c:pt idx="20">
                  <c:v>54478.2</c:v>
                </c:pt>
                <c:pt idx="21">
                  <c:v>75625.3</c:v>
                </c:pt>
                <c:pt idx="22">
                  <c:v>94504</c:v>
                </c:pt>
                <c:pt idx="23">
                  <c:v>119653</c:v>
                </c:pt>
                <c:pt idx="24">
                  <c:v>150204</c:v>
                </c:pt>
                <c:pt idx="25">
                  <c:v>184130</c:v>
                </c:pt>
                <c:pt idx="26">
                  <c:v>223285</c:v>
                </c:pt>
                <c:pt idx="27">
                  <c:v>259372</c:v>
                </c:pt>
                <c:pt idx="28">
                  <c:v>296260</c:v>
                </c:pt>
                <c:pt idx="29">
                  <c:v>344575</c:v>
                </c:pt>
                <c:pt idx="30">
                  <c:v>405442</c:v>
                </c:pt>
                <c:pt idx="31">
                  <c:v>443328</c:v>
                </c:pt>
                <c:pt idx="32">
                  <c:v>491612</c:v>
                </c:pt>
                <c:pt idx="33">
                  <c:v>541253</c:v>
                </c:pt>
                <c:pt idx="34">
                  <c:v>598054</c:v>
                </c:pt>
                <c:pt idx="35">
                  <c:v>655841</c:v>
                </c:pt>
                <c:pt idx="36">
                  <c:v>714595</c:v>
                </c:pt>
                <c:pt idx="37">
                  <c:v>749416</c:v>
                </c:pt>
                <c:pt idx="38">
                  <c:v>802355</c:v>
                </c:pt>
                <c:pt idx="39">
                  <c:v>856105</c:v>
                </c:pt>
                <c:pt idx="40">
                  <c:v>906192</c:v>
                </c:pt>
                <c:pt idx="41">
                  <c:v>954016</c:v>
                </c:pt>
                <c:pt idx="42">
                  <c:v>989205</c:v>
                </c:pt>
                <c:pt idx="43" formatCode="0.00E+00">
                  <c:v>1043520</c:v>
                </c:pt>
                <c:pt idx="44" formatCode="0.00E+00">
                  <c:v>1090160</c:v>
                </c:pt>
                <c:pt idx="45" formatCode="0.00E+00">
                  <c:v>1146230</c:v>
                </c:pt>
                <c:pt idx="46" formatCode="0.00E+00">
                  <c:v>1204170</c:v>
                </c:pt>
                <c:pt idx="47" formatCode="0.00E+00">
                  <c:v>1235250</c:v>
                </c:pt>
                <c:pt idx="48" formatCode="0.00E+00">
                  <c:v>1279840</c:v>
                </c:pt>
                <c:pt idx="49" formatCode="0.00E+00">
                  <c:v>1305800</c:v>
                </c:pt>
                <c:pt idx="50" formatCode="0.00E+00">
                  <c:v>1339000</c:v>
                </c:pt>
                <c:pt idx="51" formatCode="0.00E+00">
                  <c:v>1395010</c:v>
                </c:pt>
                <c:pt idx="52" formatCode="0.00E+00">
                  <c:v>1433040</c:v>
                </c:pt>
                <c:pt idx="53" formatCode="0.00E+00">
                  <c:v>1466420</c:v>
                </c:pt>
                <c:pt idx="54" formatCode="0.00E+00">
                  <c:v>1491640</c:v>
                </c:pt>
                <c:pt idx="55" formatCode="0.00E+00">
                  <c:v>1520630</c:v>
                </c:pt>
                <c:pt idx="56" formatCode="0.00E+00">
                  <c:v>1527460</c:v>
                </c:pt>
                <c:pt idx="57" formatCode="0.00E+00">
                  <c:v>1563250</c:v>
                </c:pt>
                <c:pt idx="58" formatCode="0.00E+00">
                  <c:v>1586750</c:v>
                </c:pt>
                <c:pt idx="59" formatCode="0.00E+00">
                  <c:v>1607720</c:v>
                </c:pt>
                <c:pt idx="60" formatCode="0.00E+00">
                  <c:v>1618020</c:v>
                </c:pt>
                <c:pt idx="61" formatCode="0.00E+00">
                  <c:v>1639600</c:v>
                </c:pt>
                <c:pt idx="62" formatCode="0.00E+00">
                  <c:v>1667810</c:v>
                </c:pt>
                <c:pt idx="63" formatCode="0.00E+00">
                  <c:v>1673720</c:v>
                </c:pt>
                <c:pt idx="64" formatCode="0.00E+00">
                  <c:v>1663020</c:v>
                </c:pt>
                <c:pt idx="65" formatCode="0.00E+00">
                  <c:v>1679950</c:v>
                </c:pt>
                <c:pt idx="66" formatCode="0.00E+00">
                  <c:v>1684020</c:v>
                </c:pt>
                <c:pt idx="67" formatCode="0.00E+00">
                  <c:v>1688280</c:v>
                </c:pt>
                <c:pt idx="68" formatCode="0.00E+00">
                  <c:v>1683250</c:v>
                </c:pt>
                <c:pt idx="69" formatCode="0.00E+00">
                  <c:v>1684740</c:v>
                </c:pt>
                <c:pt idx="70" formatCode="0.00E+00">
                  <c:v>1679780</c:v>
                </c:pt>
                <c:pt idx="71" formatCode="0.00E+00">
                  <c:v>1651920</c:v>
                </c:pt>
                <c:pt idx="72" formatCode="0.00E+00">
                  <c:v>1650380</c:v>
                </c:pt>
                <c:pt idx="73" formatCode="0.00E+00">
                  <c:v>1654190</c:v>
                </c:pt>
                <c:pt idx="74" formatCode="0.00E+00">
                  <c:v>1654270</c:v>
                </c:pt>
                <c:pt idx="75" formatCode="0.00E+00">
                  <c:v>1642520</c:v>
                </c:pt>
                <c:pt idx="76" formatCode="0.00E+00">
                  <c:v>1636250</c:v>
                </c:pt>
                <c:pt idx="77" formatCode="0.00E+00">
                  <c:v>1603440</c:v>
                </c:pt>
                <c:pt idx="78" formatCode="0.00E+00">
                  <c:v>1573410</c:v>
                </c:pt>
                <c:pt idx="79" formatCode="0.00E+00">
                  <c:v>1558470</c:v>
                </c:pt>
                <c:pt idx="80" formatCode="0.00E+00">
                  <c:v>1518050</c:v>
                </c:pt>
                <c:pt idx="81" formatCode="0.00E+00">
                  <c:v>1507770</c:v>
                </c:pt>
                <c:pt idx="82" formatCode="0.00E+00">
                  <c:v>1480660</c:v>
                </c:pt>
                <c:pt idx="83" formatCode="0.00E+00">
                  <c:v>1466470</c:v>
                </c:pt>
                <c:pt idx="84" formatCode="0.00E+00">
                  <c:v>1433050</c:v>
                </c:pt>
                <c:pt idx="85" formatCode="0.00E+00">
                  <c:v>1405030</c:v>
                </c:pt>
                <c:pt idx="86" formatCode="0.00E+00">
                  <c:v>1369390</c:v>
                </c:pt>
                <c:pt idx="87" formatCode="0.00E+00">
                  <c:v>1350590</c:v>
                </c:pt>
                <c:pt idx="88" formatCode="0.00E+00">
                  <c:v>1323070</c:v>
                </c:pt>
                <c:pt idx="89" formatCode="0.00E+00">
                  <c:v>1318250</c:v>
                </c:pt>
                <c:pt idx="90" formatCode="0.00E+00">
                  <c:v>1288970</c:v>
                </c:pt>
                <c:pt idx="91" formatCode="0.00E+00">
                  <c:v>1253200</c:v>
                </c:pt>
                <c:pt idx="92" formatCode="0.00E+00">
                  <c:v>1230050</c:v>
                </c:pt>
                <c:pt idx="93" formatCode="0.00E+00">
                  <c:v>1207830</c:v>
                </c:pt>
                <c:pt idx="94" formatCode="0.00E+00">
                  <c:v>1192150</c:v>
                </c:pt>
                <c:pt idx="95" formatCode="0.00E+00">
                  <c:v>1167220</c:v>
                </c:pt>
                <c:pt idx="96" formatCode="0.00E+00">
                  <c:v>1142240</c:v>
                </c:pt>
                <c:pt idx="97" formatCode="0.00E+00">
                  <c:v>1119090</c:v>
                </c:pt>
                <c:pt idx="98" formatCode="0.00E+00">
                  <c:v>1098720</c:v>
                </c:pt>
                <c:pt idx="99" formatCode="0.00E+00">
                  <c:v>1067600</c:v>
                </c:pt>
                <c:pt idx="100" formatCode="0.00E+00">
                  <c:v>1049980</c:v>
                </c:pt>
                <c:pt idx="101" formatCode="0.00E+00">
                  <c:v>1027160</c:v>
                </c:pt>
                <c:pt idx="102" formatCode="0.00E+00">
                  <c:v>1007840</c:v>
                </c:pt>
                <c:pt idx="103">
                  <c:v>971031</c:v>
                </c:pt>
                <c:pt idx="104">
                  <c:v>952735</c:v>
                </c:pt>
                <c:pt idx="105">
                  <c:v>919674</c:v>
                </c:pt>
                <c:pt idx="106">
                  <c:v>901990</c:v>
                </c:pt>
                <c:pt idx="107">
                  <c:v>874204</c:v>
                </c:pt>
                <c:pt idx="108">
                  <c:v>850079</c:v>
                </c:pt>
                <c:pt idx="109">
                  <c:v>825372</c:v>
                </c:pt>
                <c:pt idx="110">
                  <c:v>808881</c:v>
                </c:pt>
                <c:pt idx="111">
                  <c:v>788253</c:v>
                </c:pt>
                <c:pt idx="112">
                  <c:v>769098</c:v>
                </c:pt>
                <c:pt idx="113">
                  <c:v>745232</c:v>
                </c:pt>
                <c:pt idx="114">
                  <c:v>724220</c:v>
                </c:pt>
                <c:pt idx="115">
                  <c:v>706447</c:v>
                </c:pt>
                <c:pt idx="116">
                  <c:v>687195</c:v>
                </c:pt>
                <c:pt idx="117">
                  <c:v>666439</c:v>
                </c:pt>
                <c:pt idx="118">
                  <c:v>654525</c:v>
                </c:pt>
                <c:pt idx="119">
                  <c:v>632967</c:v>
                </c:pt>
                <c:pt idx="120">
                  <c:v>619600</c:v>
                </c:pt>
                <c:pt idx="121">
                  <c:v>602406</c:v>
                </c:pt>
                <c:pt idx="122">
                  <c:v>588349</c:v>
                </c:pt>
                <c:pt idx="123">
                  <c:v>574648</c:v>
                </c:pt>
                <c:pt idx="124">
                  <c:v>557700</c:v>
                </c:pt>
                <c:pt idx="125">
                  <c:v>544368</c:v>
                </c:pt>
                <c:pt idx="126">
                  <c:v>523743</c:v>
                </c:pt>
                <c:pt idx="127">
                  <c:v>510642</c:v>
                </c:pt>
                <c:pt idx="128">
                  <c:v>496205</c:v>
                </c:pt>
                <c:pt idx="129">
                  <c:v>480824</c:v>
                </c:pt>
                <c:pt idx="130">
                  <c:v>468109</c:v>
                </c:pt>
                <c:pt idx="131">
                  <c:v>461503</c:v>
                </c:pt>
                <c:pt idx="132">
                  <c:v>447151</c:v>
                </c:pt>
                <c:pt idx="133">
                  <c:v>432353</c:v>
                </c:pt>
                <c:pt idx="134">
                  <c:v>424599</c:v>
                </c:pt>
                <c:pt idx="135">
                  <c:v>413261</c:v>
                </c:pt>
                <c:pt idx="136">
                  <c:v>402732</c:v>
                </c:pt>
                <c:pt idx="137">
                  <c:v>388534</c:v>
                </c:pt>
                <c:pt idx="138">
                  <c:v>382470</c:v>
                </c:pt>
                <c:pt idx="139">
                  <c:v>368171</c:v>
                </c:pt>
                <c:pt idx="140">
                  <c:v>356586</c:v>
                </c:pt>
                <c:pt idx="141">
                  <c:v>348653</c:v>
                </c:pt>
                <c:pt idx="142">
                  <c:v>341861</c:v>
                </c:pt>
                <c:pt idx="143">
                  <c:v>331181</c:v>
                </c:pt>
                <c:pt idx="144">
                  <c:v>320502</c:v>
                </c:pt>
                <c:pt idx="145">
                  <c:v>313082</c:v>
                </c:pt>
                <c:pt idx="146">
                  <c:v>302530</c:v>
                </c:pt>
                <c:pt idx="147">
                  <c:v>293355</c:v>
                </c:pt>
                <c:pt idx="148">
                  <c:v>286194</c:v>
                </c:pt>
                <c:pt idx="149">
                  <c:v>277257</c:v>
                </c:pt>
                <c:pt idx="150">
                  <c:v>270203</c:v>
                </c:pt>
                <c:pt idx="151">
                  <c:v>259605</c:v>
                </c:pt>
                <c:pt idx="152">
                  <c:v>250994</c:v>
                </c:pt>
                <c:pt idx="153">
                  <c:v>246143</c:v>
                </c:pt>
                <c:pt idx="154">
                  <c:v>239862</c:v>
                </c:pt>
                <c:pt idx="155">
                  <c:v>230296</c:v>
                </c:pt>
                <c:pt idx="156">
                  <c:v>225521</c:v>
                </c:pt>
                <c:pt idx="157">
                  <c:v>217109</c:v>
                </c:pt>
                <c:pt idx="158">
                  <c:v>213831</c:v>
                </c:pt>
                <c:pt idx="159">
                  <c:v>202319</c:v>
                </c:pt>
                <c:pt idx="160">
                  <c:v>196837</c:v>
                </c:pt>
                <c:pt idx="161">
                  <c:v>192527</c:v>
                </c:pt>
                <c:pt idx="162">
                  <c:v>185039</c:v>
                </c:pt>
                <c:pt idx="163">
                  <c:v>179877</c:v>
                </c:pt>
                <c:pt idx="164">
                  <c:v>172682</c:v>
                </c:pt>
                <c:pt idx="165">
                  <c:v>166000</c:v>
                </c:pt>
                <c:pt idx="166">
                  <c:v>163938</c:v>
                </c:pt>
                <c:pt idx="167">
                  <c:v>157487</c:v>
                </c:pt>
                <c:pt idx="168">
                  <c:v>151177</c:v>
                </c:pt>
                <c:pt idx="169">
                  <c:v>149046</c:v>
                </c:pt>
                <c:pt idx="170">
                  <c:v>147350</c:v>
                </c:pt>
                <c:pt idx="171">
                  <c:v>140700</c:v>
                </c:pt>
                <c:pt idx="172">
                  <c:v>135445</c:v>
                </c:pt>
                <c:pt idx="173">
                  <c:v>130393</c:v>
                </c:pt>
                <c:pt idx="174">
                  <c:v>126573</c:v>
                </c:pt>
                <c:pt idx="175">
                  <c:v>124052</c:v>
                </c:pt>
                <c:pt idx="176">
                  <c:v>118677</c:v>
                </c:pt>
                <c:pt idx="177">
                  <c:v>115130</c:v>
                </c:pt>
                <c:pt idx="178">
                  <c:v>110065</c:v>
                </c:pt>
                <c:pt idx="179">
                  <c:v>106468</c:v>
                </c:pt>
                <c:pt idx="180">
                  <c:v>103044</c:v>
                </c:pt>
                <c:pt idx="181">
                  <c:v>100327</c:v>
                </c:pt>
                <c:pt idx="182">
                  <c:v>98573.9</c:v>
                </c:pt>
                <c:pt idx="183">
                  <c:v>95506</c:v>
                </c:pt>
                <c:pt idx="184">
                  <c:v>91952.4</c:v>
                </c:pt>
                <c:pt idx="185">
                  <c:v>88266.2</c:v>
                </c:pt>
                <c:pt idx="186">
                  <c:v>87285.5</c:v>
                </c:pt>
                <c:pt idx="187">
                  <c:v>83619.8</c:v>
                </c:pt>
                <c:pt idx="188">
                  <c:v>82029.600000000006</c:v>
                </c:pt>
                <c:pt idx="189">
                  <c:v>77017</c:v>
                </c:pt>
                <c:pt idx="190">
                  <c:v>75753.5</c:v>
                </c:pt>
                <c:pt idx="191">
                  <c:v>73941.3</c:v>
                </c:pt>
                <c:pt idx="192">
                  <c:v>72391.7</c:v>
                </c:pt>
                <c:pt idx="193">
                  <c:v>68778.2</c:v>
                </c:pt>
                <c:pt idx="194">
                  <c:v>65636.2</c:v>
                </c:pt>
                <c:pt idx="195">
                  <c:v>66519.899999999994</c:v>
                </c:pt>
                <c:pt idx="196">
                  <c:v>64767.5</c:v>
                </c:pt>
                <c:pt idx="197">
                  <c:v>61508.6</c:v>
                </c:pt>
                <c:pt idx="198">
                  <c:v>59322.1</c:v>
                </c:pt>
                <c:pt idx="199">
                  <c:v>57119.199999999997</c:v>
                </c:pt>
                <c:pt idx="200">
                  <c:v>56510.5</c:v>
                </c:pt>
                <c:pt idx="201">
                  <c:v>54980.2</c:v>
                </c:pt>
                <c:pt idx="202">
                  <c:v>54031.6</c:v>
                </c:pt>
                <c:pt idx="203">
                  <c:v>50522.2</c:v>
                </c:pt>
                <c:pt idx="204">
                  <c:v>49333.4</c:v>
                </c:pt>
                <c:pt idx="205">
                  <c:v>48358.1</c:v>
                </c:pt>
                <c:pt idx="206">
                  <c:v>45966.8</c:v>
                </c:pt>
                <c:pt idx="207">
                  <c:v>44790.3</c:v>
                </c:pt>
                <c:pt idx="208">
                  <c:v>43809.9</c:v>
                </c:pt>
                <c:pt idx="209">
                  <c:v>43664.4</c:v>
                </c:pt>
                <c:pt idx="210">
                  <c:v>40513.300000000003</c:v>
                </c:pt>
                <c:pt idx="211">
                  <c:v>39291.300000000003</c:v>
                </c:pt>
                <c:pt idx="212">
                  <c:v>39659.300000000003</c:v>
                </c:pt>
                <c:pt idx="213">
                  <c:v>37017.4</c:v>
                </c:pt>
                <c:pt idx="214">
                  <c:v>36950.9</c:v>
                </c:pt>
                <c:pt idx="215">
                  <c:v>36435.300000000003</c:v>
                </c:pt>
                <c:pt idx="216">
                  <c:v>32378</c:v>
                </c:pt>
                <c:pt idx="217">
                  <c:v>33376.9</c:v>
                </c:pt>
                <c:pt idx="218">
                  <c:v>33538.699999999997</c:v>
                </c:pt>
                <c:pt idx="219">
                  <c:v>31757.7</c:v>
                </c:pt>
                <c:pt idx="220">
                  <c:v>29518.9</c:v>
                </c:pt>
                <c:pt idx="221">
                  <c:v>29590.5</c:v>
                </c:pt>
                <c:pt idx="222">
                  <c:v>27791</c:v>
                </c:pt>
                <c:pt idx="223">
                  <c:v>28917.8</c:v>
                </c:pt>
                <c:pt idx="224">
                  <c:v>26747.4</c:v>
                </c:pt>
                <c:pt idx="225">
                  <c:v>25597.1</c:v>
                </c:pt>
                <c:pt idx="226">
                  <c:v>25931.5</c:v>
                </c:pt>
                <c:pt idx="227">
                  <c:v>24253.3</c:v>
                </c:pt>
                <c:pt idx="228">
                  <c:v>24141.4</c:v>
                </c:pt>
                <c:pt idx="229">
                  <c:v>22871.5</c:v>
                </c:pt>
                <c:pt idx="230">
                  <c:v>22704.9</c:v>
                </c:pt>
                <c:pt idx="231">
                  <c:v>21970.3</c:v>
                </c:pt>
                <c:pt idx="232">
                  <c:v>20617.8</c:v>
                </c:pt>
                <c:pt idx="233">
                  <c:v>20636.8</c:v>
                </c:pt>
                <c:pt idx="234">
                  <c:v>20113.099999999999</c:v>
                </c:pt>
                <c:pt idx="235">
                  <c:v>19379.400000000001</c:v>
                </c:pt>
                <c:pt idx="236">
                  <c:v>18001.5</c:v>
                </c:pt>
                <c:pt idx="237">
                  <c:v>18930.7</c:v>
                </c:pt>
                <c:pt idx="238">
                  <c:v>18258.400000000001</c:v>
                </c:pt>
                <c:pt idx="239">
                  <c:v>16418.900000000001</c:v>
                </c:pt>
                <c:pt idx="240">
                  <c:v>16950.5</c:v>
                </c:pt>
                <c:pt idx="241">
                  <c:v>16131.2</c:v>
                </c:pt>
                <c:pt idx="242">
                  <c:v>15739.6</c:v>
                </c:pt>
                <c:pt idx="243">
                  <c:v>15464.4</c:v>
                </c:pt>
                <c:pt idx="244">
                  <c:v>15276.2</c:v>
                </c:pt>
                <c:pt idx="245">
                  <c:v>15295.3</c:v>
                </c:pt>
                <c:pt idx="246">
                  <c:v>13940.4</c:v>
                </c:pt>
                <c:pt idx="247">
                  <c:v>13986.4</c:v>
                </c:pt>
                <c:pt idx="248">
                  <c:v>13625.4</c:v>
                </c:pt>
                <c:pt idx="249">
                  <c:v>13814</c:v>
                </c:pt>
                <c:pt idx="250">
                  <c:v>11586.9</c:v>
                </c:pt>
                <c:pt idx="251">
                  <c:v>11941.8</c:v>
                </c:pt>
                <c:pt idx="252">
                  <c:v>12161.2</c:v>
                </c:pt>
                <c:pt idx="253">
                  <c:v>10935.8</c:v>
                </c:pt>
                <c:pt idx="254">
                  <c:v>11461.4</c:v>
                </c:pt>
                <c:pt idx="255">
                  <c:v>11694.5</c:v>
                </c:pt>
                <c:pt idx="256">
                  <c:v>10500.2</c:v>
                </c:pt>
                <c:pt idx="257">
                  <c:v>9863.58</c:v>
                </c:pt>
                <c:pt idx="258">
                  <c:v>9845.74</c:v>
                </c:pt>
                <c:pt idx="259">
                  <c:v>10567.2</c:v>
                </c:pt>
                <c:pt idx="260">
                  <c:v>9124.89</c:v>
                </c:pt>
                <c:pt idx="261">
                  <c:v>8769.02</c:v>
                </c:pt>
                <c:pt idx="262">
                  <c:v>8667.36</c:v>
                </c:pt>
                <c:pt idx="263">
                  <c:v>9450.5499999999993</c:v>
                </c:pt>
                <c:pt idx="264">
                  <c:v>8461.08</c:v>
                </c:pt>
                <c:pt idx="265">
                  <c:v>8268.9500000000007</c:v>
                </c:pt>
                <c:pt idx="266">
                  <c:v>7845.4</c:v>
                </c:pt>
                <c:pt idx="267">
                  <c:v>7841.78</c:v>
                </c:pt>
                <c:pt idx="268">
                  <c:v>7514.27</c:v>
                </c:pt>
                <c:pt idx="269">
                  <c:v>6902.17</c:v>
                </c:pt>
                <c:pt idx="270">
                  <c:v>6982.04</c:v>
                </c:pt>
                <c:pt idx="271">
                  <c:v>6967.4</c:v>
                </c:pt>
                <c:pt idx="272">
                  <c:v>6808.88</c:v>
                </c:pt>
                <c:pt idx="273">
                  <c:v>6627.7</c:v>
                </c:pt>
                <c:pt idx="274">
                  <c:v>5788.5</c:v>
                </c:pt>
                <c:pt idx="275">
                  <c:v>3535.77</c:v>
                </c:pt>
              </c:numCache>
            </c:numRef>
          </c:yVal>
          <c:smooth val="1"/>
        </c:ser>
        <c:ser>
          <c:idx val="1"/>
          <c:order val="1"/>
          <c:tx>
            <c:strRef>
              <c:f>Sheet1!$E$8</c:f>
              <c:strCache>
                <c:ptCount val="1"/>
                <c:pt idx="0">
                  <c:v>DMSO</c:v>
                </c:pt>
              </c:strCache>
            </c:strRef>
          </c:tx>
          <c:spPr>
            <a:ln>
              <a:solidFill>
                <a:srgbClr val="7030A0"/>
              </a:solidFill>
            </a:ln>
          </c:spPr>
          <c:marker>
            <c:symbol val="none"/>
          </c:marker>
          <c:xVal>
            <c:numRef>
              <c:f>Sheet1!$E$10:$E$280</c:f>
              <c:numCache>
                <c:formatCode>General</c:formatCode>
                <c:ptCount val="271"/>
                <c:pt idx="0">
                  <c:v>325</c:v>
                </c:pt>
                <c:pt idx="1">
                  <c:v>326</c:v>
                </c:pt>
                <c:pt idx="2">
                  <c:v>327</c:v>
                </c:pt>
                <c:pt idx="3">
                  <c:v>328</c:v>
                </c:pt>
                <c:pt idx="4">
                  <c:v>329</c:v>
                </c:pt>
                <c:pt idx="5">
                  <c:v>330</c:v>
                </c:pt>
                <c:pt idx="6">
                  <c:v>331</c:v>
                </c:pt>
                <c:pt idx="7">
                  <c:v>332</c:v>
                </c:pt>
                <c:pt idx="8">
                  <c:v>333</c:v>
                </c:pt>
                <c:pt idx="9">
                  <c:v>334</c:v>
                </c:pt>
                <c:pt idx="10">
                  <c:v>335</c:v>
                </c:pt>
                <c:pt idx="11">
                  <c:v>336</c:v>
                </c:pt>
                <c:pt idx="12">
                  <c:v>337</c:v>
                </c:pt>
                <c:pt idx="13">
                  <c:v>338</c:v>
                </c:pt>
                <c:pt idx="14">
                  <c:v>339</c:v>
                </c:pt>
                <c:pt idx="15">
                  <c:v>340</c:v>
                </c:pt>
                <c:pt idx="16">
                  <c:v>341</c:v>
                </c:pt>
                <c:pt idx="17">
                  <c:v>342</c:v>
                </c:pt>
                <c:pt idx="18">
                  <c:v>343</c:v>
                </c:pt>
                <c:pt idx="19">
                  <c:v>344</c:v>
                </c:pt>
                <c:pt idx="20">
                  <c:v>345</c:v>
                </c:pt>
                <c:pt idx="21">
                  <c:v>346</c:v>
                </c:pt>
                <c:pt idx="22">
                  <c:v>347</c:v>
                </c:pt>
                <c:pt idx="23">
                  <c:v>348</c:v>
                </c:pt>
                <c:pt idx="24">
                  <c:v>349</c:v>
                </c:pt>
                <c:pt idx="25">
                  <c:v>350</c:v>
                </c:pt>
                <c:pt idx="26">
                  <c:v>351</c:v>
                </c:pt>
                <c:pt idx="27">
                  <c:v>352</c:v>
                </c:pt>
                <c:pt idx="28">
                  <c:v>353</c:v>
                </c:pt>
                <c:pt idx="29">
                  <c:v>354</c:v>
                </c:pt>
                <c:pt idx="30">
                  <c:v>355</c:v>
                </c:pt>
                <c:pt idx="31">
                  <c:v>356</c:v>
                </c:pt>
                <c:pt idx="32">
                  <c:v>357</c:v>
                </c:pt>
                <c:pt idx="33">
                  <c:v>358</c:v>
                </c:pt>
                <c:pt idx="34">
                  <c:v>359</c:v>
                </c:pt>
                <c:pt idx="35">
                  <c:v>360</c:v>
                </c:pt>
                <c:pt idx="36">
                  <c:v>361</c:v>
                </c:pt>
                <c:pt idx="37">
                  <c:v>362</c:v>
                </c:pt>
                <c:pt idx="38">
                  <c:v>363</c:v>
                </c:pt>
                <c:pt idx="39">
                  <c:v>364</c:v>
                </c:pt>
                <c:pt idx="40">
                  <c:v>365</c:v>
                </c:pt>
                <c:pt idx="41">
                  <c:v>366</c:v>
                </c:pt>
                <c:pt idx="42">
                  <c:v>367</c:v>
                </c:pt>
                <c:pt idx="43">
                  <c:v>368</c:v>
                </c:pt>
                <c:pt idx="44">
                  <c:v>369</c:v>
                </c:pt>
                <c:pt idx="45">
                  <c:v>370</c:v>
                </c:pt>
                <c:pt idx="46">
                  <c:v>371</c:v>
                </c:pt>
                <c:pt idx="47">
                  <c:v>372</c:v>
                </c:pt>
                <c:pt idx="48">
                  <c:v>373</c:v>
                </c:pt>
                <c:pt idx="49">
                  <c:v>374</c:v>
                </c:pt>
                <c:pt idx="50">
                  <c:v>375</c:v>
                </c:pt>
                <c:pt idx="51">
                  <c:v>376</c:v>
                </c:pt>
                <c:pt idx="52">
                  <c:v>377</c:v>
                </c:pt>
                <c:pt idx="53">
                  <c:v>378</c:v>
                </c:pt>
                <c:pt idx="54">
                  <c:v>379</c:v>
                </c:pt>
                <c:pt idx="55">
                  <c:v>380</c:v>
                </c:pt>
                <c:pt idx="56">
                  <c:v>381</c:v>
                </c:pt>
                <c:pt idx="57">
                  <c:v>382</c:v>
                </c:pt>
                <c:pt idx="58">
                  <c:v>383</c:v>
                </c:pt>
                <c:pt idx="59">
                  <c:v>384</c:v>
                </c:pt>
                <c:pt idx="60">
                  <c:v>385</c:v>
                </c:pt>
                <c:pt idx="61">
                  <c:v>386</c:v>
                </c:pt>
                <c:pt idx="62">
                  <c:v>387</c:v>
                </c:pt>
                <c:pt idx="63">
                  <c:v>388</c:v>
                </c:pt>
                <c:pt idx="64">
                  <c:v>389</c:v>
                </c:pt>
                <c:pt idx="65">
                  <c:v>390</c:v>
                </c:pt>
                <c:pt idx="66">
                  <c:v>391</c:v>
                </c:pt>
                <c:pt idx="67">
                  <c:v>392</c:v>
                </c:pt>
                <c:pt idx="68">
                  <c:v>393</c:v>
                </c:pt>
                <c:pt idx="69">
                  <c:v>394</c:v>
                </c:pt>
                <c:pt idx="70">
                  <c:v>395</c:v>
                </c:pt>
                <c:pt idx="71">
                  <c:v>396</c:v>
                </c:pt>
                <c:pt idx="72">
                  <c:v>397</c:v>
                </c:pt>
                <c:pt idx="73">
                  <c:v>398</c:v>
                </c:pt>
                <c:pt idx="74">
                  <c:v>399</c:v>
                </c:pt>
                <c:pt idx="75">
                  <c:v>400</c:v>
                </c:pt>
                <c:pt idx="76">
                  <c:v>401</c:v>
                </c:pt>
                <c:pt idx="77">
                  <c:v>402</c:v>
                </c:pt>
                <c:pt idx="78">
                  <c:v>403</c:v>
                </c:pt>
                <c:pt idx="79">
                  <c:v>404</c:v>
                </c:pt>
                <c:pt idx="80">
                  <c:v>405</c:v>
                </c:pt>
                <c:pt idx="81">
                  <c:v>406</c:v>
                </c:pt>
                <c:pt idx="82">
                  <c:v>407</c:v>
                </c:pt>
                <c:pt idx="83">
                  <c:v>408</c:v>
                </c:pt>
                <c:pt idx="84">
                  <c:v>409</c:v>
                </c:pt>
                <c:pt idx="85">
                  <c:v>410</c:v>
                </c:pt>
                <c:pt idx="86">
                  <c:v>411</c:v>
                </c:pt>
                <c:pt idx="87">
                  <c:v>412</c:v>
                </c:pt>
                <c:pt idx="88">
                  <c:v>413</c:v>
                </c:pt>
                <c:pt idx="89">
                  <c:v>414</c:v>
                </c:pt>
                <c:pt idx="90">
                  <c:v>415</c:v>
                </c:pt>
                <c:pt idx="91">
                  <c:v>416</c:v>
                </c:pt>
                <c:pt idx="92">
                  <c:v>417</c:v>
                </c:pt>
                <c:pt idx="93">
                  <c:v>418</c:v>
                </c:pt>
                <c:pt idx="94">
                  <c:v>419</c:v>
                </c:pt>
                <c:pt idx="95">
                  <c:v>420</c:v>
                </c:pt>
                <c:pt idx="96">
                  <c:v>421</c:v>
                </c:pt>
                <c:pt idx="97">
                  <c:v>422</c:v>
                </c:pt>
                <c:pt idx="98">
                  <c:v>423</c:v>
                </c:pt>
                <c:pt idx="99">
                  <c:v>424</c:v>
                </c:pt>
                <c:pt idx="100">
                  <c:v>425</c:v>
                </c:pt>
                <c:pt idx="101">
                  <c:v>426</c:v>
                </c:pt>
                <c:pt idx="102">
                  <c:v>427</c:v>
                </c:pt>
                <c:pt idx="103">
                  <c:v>428</c:v>
                </c:pt>
                <c:pt idx="104">
                  <c:v>429</c:v>
                </c:pt>
                <c:pt idx="105">
                  <c:v>430</c:v>
                </c:pt>
                <c:pt idx="106">
                  <c:v>431</c:v>
                </c:pt>
                <c:pt idx="107">
                  <c:v>432</c:v>
                </c:pt>
                <c:pt idx="108">
                  <c:v>433</c:v>
                </c:pt>
                <c:pt idx="109">
                  <c:v>434</c:v>
                </c:pt>
                <c:pt idx="110">
                  <c:v>435</c:v>
                </c:pt>
                <c:pt idx="111">
                  <c:v>436</c:v>
                </c:pt>
                <c:pt idx="112">
                  <c:v>437</c:v>
                </c:pt>
                <c:pt idx="113">
                  <c:v>438</c:v>
                </c:pt>
                <c:pt idx="114">
                  <c:v>439</c:v>
                </c:pt>
                <c:pt idx="115">
                  <c:v>440</c:v>
                </c:pt>
                <c:pt idx="116">
                  <c:v>441</c:v>
                </c:pt>
                <c:pt idx="117">
                  <c:v>442</c:v>
                </c:pt>
                <c:pt idx="118">
                  <c:v>443</c:v>
                </c:pt>
                <c:pt idx="119">
                  <c:v>444</c:v>
                </c:pt>
                <c:pt idx="120">
                  <c:v>445</c:v>
                </c:pt>
                <c:pt idx="121">
                  <c:v>446</c:v>
                </c:pt>
                <c:pt idx="122">
                  <c:v>447</c:v>
                </c:pt>
                <c:pt idx="123">
                  <c:v>448</c:v>
                </c:pt>
                <c:pt idx="124">
                  <c:v>449</c:v>
                </c:pt>
                <c:pt idx="125">
                  <c:v>450</c:v>
                </c:pt>
                <c:pt idx="126">
                  <c:v>451</c:v>
                </c:pt>
                <c:pt idx="127">
                  <c:v>452</c:v>
                </c:pt>
                <c:pt idx="128">
                  <c:v>453</c:v>
                </c:pt>
                <c:pt idx="129">
                  <c:v>454</c:v>
                </c:pt>
                <c:pt idx="130">
                  <c:v>455</c:v>
                </c:pt>
                <c:pt idx="131">
                  <c:v>456</c:v>
                </c:pt>
                <c:pt idx="132">
                  <c:v>457</c:v>
                </c:pt>
                <c:pt idx="133">
                  <c:v>458</c:v>
                </c:pt>
                <c:pt idx="134">
                  <c:v>459</c:v>
                </c:pt>
                <c:pt idx="135">
                  <c:v>460</c:v>
                </c:pt>
                <c:pt idx="136">
                  <c:v>461</c:v>
                </c:pt>
                <c:pt idx="137">
                  <c:v>462</c:v>
                </c:pt>
                <c:pt idx="138">
                  <c:v>463</c:v>
                </c:pt>
                <c:pt idx="139">
                  <c:v>464</c:v>
                </c:pt>
                <c:pt idx="140">
                  <c:v>465</c:v>
                </c:pt>
                <c:pt idx="141">
                  <c:v>466</c:v>
                </c:pt>
                <c:pt idx="142">
                  <c:v>467</c:v>
                </c:pt>
                <c:pt idx="143">
                  <c:v>468</c:v>
                </c:pt>
                <c:pt idx="144">
                  <c:v>469</c:v>
                </c:pt>
                <c:pt idx="145">
                  <c:v>470</c:v>
                </c:pt>
                <c:pt idx="146">
                  <c:v>471</c:v>
                </c:pt>
                <c:pt idx="147">
                  <c:v>472</c:v>
                </c:pt>
                <c:pt idx="148">
                  <c:v>473</c:v>
                </c:pt>
                <c:pt idx="149">
                  <c:v>474</c:v>
                </c:pt>
                <c:pt idx="150">
                  <c:v>475</c:v>
                </c:pt>
                <c:pt idx="151">
                  <c:v>476</c:v>
                </c:pt>
                <c:pt idx="152">
                  <c:v>477</c:v>
                </c:pt>
                <c:pt idx="153">
                  <c:v>478</c:v>
                </c:pt>
                <c:pt idx="154">
                  <c:v>479</c:v>
                </c:pt>
                <c:pt idx="155">
                  <c:v>480</c:v>
                </c:pt>
                <c:pt idx="156">
                  <c:v>481</c:v>
                </c:pt>
                <c:pt idx="157">
                  <c:v>482</c:v>
                </c:pt>
                <c:pt idx="158">
                  <c:v>483</c:v>
                </c:pt>
                <c:pt idx="159">
                  <c:v>484</c:v>
                </c:pt>
                <c:pt idx="160">
                  <c:v>485</c:v>
                </c:pt>
                <c:pt idx="161">
                  <c:v>486</c:v>
                </c:pt>
                <c:pt idx="162">
                  <c:v>487</c:v>
                </c:pt>
                <c:pt idx="163">
                  <c:v>488</c:v>
                </c:pt>
                <c:pt idx="164">
                  <c:v>489</c:v>
                </c:pt>
                <c:pt idx="165">
                  <c:v>490</c:v>
                </c:pt>
                <c:pt idx="166">
                  <c:v>491</c:v>
                </c:pt>
                <c:pt idx="167">
                  <c:v>492</c:v>
                </c:pt>
                <c:pt idx="168">
                  <c:v>493</c:v>
                </c:pt>
                <c:pt idx="169">
                  <c:v>494</c:v>
                </c:pt>
                <c:pt idx="170">
                  <c:v>495</c:v>
                </c:pt>
                <c:pt idx="171">
                  <c:v>496</c:v>
                </c:pt>
                <c:pt idx="172">
                  <c:v>497</c:v>
                </c:pt>
                <c:pt idx="173">
                  <c:v>498</c:v>
                </c:pt>
                <c:pt idx="174">
                  <c:v>499</c:v>
                </c:pt>
                <c:pt idx="175">
                  <c:v>500</c:v>
                </c:pt>
                <c:pt idx="176">
                  <c:v>501</c:v>
                </c:pt>
                <c:pt idx="177">
                  <c:v>502</c:v>
                </c:pt>
                <c:pt idx="178">
                  <c:v>503</c:v>
                </c:pt>
                <c:pt idx="179">
                  <c:v>504</c:v>
                </c:pt>
                <c:pt idx="180">
                  <c:v>505</c:v>
                </c:pt>
                <c:pt idx="181">
                  <c:v>506</c:v>
                </c:pt>
                <c:pt idx="182">
                  <c:v>507</c:v>
                </c:pt>
                <c:pt idx="183">
                  <c:v>508</c:v>
                </c:pt>
                <c:pt idx="184">
                  <c:v>509</c:v>
                </c:pt>
                <c:pt idx="185">
                  <c:v>510</c:v>
                </c:pt>
                <c:pt idx="186">
                  <c:v>511</c:v>
                </c:pt>
                <c:pt idx="187">
                  <c:v>512</c:v>
                </c:pt>
                <c:pt idx="188">
                  <c:v>513</c:v>
                </c:pt>
                <c:pt idx="189">
                  <c:v>514</c:v>
                </c:pt>
                <c:pt idx="190">
                  <c:v>515</c:v>
                </c:pt>
                <c:pt idx="191">
                  <c:v>516</c:v>
                </c:pt>
                <c:pt idx="192">
                  <c:v>517</c:v>
                </c:pt>
                <c:pt idx="193">
                  <c:v>518</c:v>
                </c:pt>
                <c:pt idx="194">
                  <c:v>519</c:v>
                </c:pt>
                <c:pt idx="195">
                  <c:v>520</c:v>
                </c:pt>
                <c:pt idx="196">
                  <c:v>521</c:v>
                </c:pt>
                <c:pt idx="197">
                  <c:v>522</c:v>
                </c:pt>
                <c:pt idx="198">
                  <c:v>523</c:v>
                </c:pt>
                <c:pt idx="199">
                  <c:v>524</c:v>
                </c:pt>
                <c:pt idx="200">
                  <c:v>525</c:v>
                </c:pt>
                <c:pt idx="201">
                  <c:v>526</c:v>
                </c:pt>
                <c:pt idx="202">
                  <c:v>527</c:v>
                </c:pt>
                <c:pt idx="203">
                  <c:v>528</c:v>
                </c:pt>
                <c:pt idx="204">
                  <c:v>529</c:v>
                </c:pt>
                <c:pt idx="205">
                  <c:v>530</c:v>
                </c:pt>
                <c:pt idx="206">
                  <c:v>531</c:v>
                </c:pt>
                <c:pt idx="207">
                  <c:v>532</c:v>
                </c:pt>
                <c:pt idx="208">
                  <c:v>533</c:v>
                </c:pt>
                <c:pt idx="209">
                  <c:v>534</c:v>
                </c:pt>
                <c:pt idx="210">
                  <c:v>535</c:v>
                </c:pt>
                <c:pt idx="211">
                  <c:v>536</c:v>
                </c:pt>
                <c:pt idx="212">
                  <c:v>537</c:v>
                </c:pt>
                <c:pt idx="213">
                  <c:v>538</c:v>
                </c:pt>
                <c:pt idx="214">
                  <c:v>539</c:v>
                </c:pt>
                <c:pt idx="215">
                  <c:v>540</c:v>
                </c:pt>
                <c:pt idx="216">
                  <c:v>541</c:v>
                </c:pt>
                <c:pt idx="217">
                  <c:v>542</c:v>
                </c:pt>
                <c:pt idx="218">
                  <c:v>543</c:v>
                </c:pt>
                <c:pt idx="219">
                  <c:v>544</c:v>
                </c:pt>
                <c:pt idx="220">
                  <c:v>545</c:v>
                </c:pt>
                <c:pt idx="221">
                  <c:v>546</c:v>
                </c:pt>
                <c:pt idx="222">
                  <c:v>547</c:v>
                </c:pt>
                <c:pt idx="223">
                  <c:v>548</c:v>
                </c:pt>
                <c:pt idx="224">
                  <c:v>549</c:v>
                </c:pt>
                <c:pt idx="225">
                  <c:v>550</c:v>
                </c:pt>
                <c:pt idx="226">
                  <c:v>551</c:v>
                </c:pt>
                <c:pt idx="227">
                  <c:v>552</c:v>
                </c:pt>
                <c:pt idx="228">
                  <c:v>553</c:v>
                </c:pt>
                <c:pt idx="229">
                  <c:v>554</c:v>
                </c:pt>
                <c:pt idx="230">
                  <c:v>555</c:v>
                </c:pt>
                <c:pt idx="231">
                  <c:v>556</c:v>
                </c:pt>
                <c:pt idx="232">
                  <c:v>557</c:v>
                </c:pt>
                <c:pt idx="233">
                  <c:v>558</c:v>
                </c:pt>
                <c:pt idx="234">
                  <c:v>559</c:v>
                </c:pt>
                <c:pt idx="235">
                  <c:v>560</c:v>
                </c:pt>
                <c:pt idx="236">
                  <c:v>561</c:v>
                </c:pt>
                <c:pt idx="237">
                  <c:v>562</c:v>
                </c:pt>
                <c:pt idx="238">
                  <c:v>563</c:v>
                </c:pt>
                <c:pt idx="239">
                  <c:v>564</c:v>
                </c:pt>
                <c:pt idx="240">
                  <c:v>565</c:v>
                </c:pt>
                <c:pt idx="241">
                  <c:v>566</c:v>
                </c:pt>
                <c:pt idx="242">
                  <c:v>567</c:v>
                </c:pt>
                <c:pt idx="243">
                  <c:v>568</c:v>
                </c:pt>
                <c:pt idx="244">
                  <c:v>569</c:v>
                </c:pt>
                <c:pt idx="245">
                  <c:v>570</c:v>
                </c:pt>
                <c:pt idx="246">
                  <c:v>571</c:v>
                </c:pt>
                <c:pt idx="247">
                  <c:v>572</c:v>
                </c:pt>
                <c:pt idx="248">
                  <c:v>573</c:v>
                </c:pt>
                <c:pt idx="249">
                  <c:v>574</c:v>
                </c:pt>
                <c:pt idx="250">
                  <c:v>575</c:v>
                </c:pt>
                <c:pt idx="251">
                  <c:v>576</c:v>
                </c:pt>
                <c:pt idx="252">
                  <c:v>577</c:v>
                </c:pt>
                <c:pt idx="253">
                  <c:v>578</c:v>
                </c:pt>
                <c:pt idx="254">
                  <c:v>579</c:v>
                </c:pt>
                <c:pt idx="255">
                  <c:v>580</c:v>
                </c:pt>
                <c:pt idx="256">
                  <c:v>581</c:v>
                </c:pt>
                <c:pt idx="257">
                  <c:v>582</c:v>
                </c:pt>
                <c:pt idx="258">
                  <c:v>583</c:v>
                </c:pt>
                <c:pt idx="259">
                  <c:v>584</c:v>
                </c:pt>
                <c:pt idx="260">
                  <c:v>585</c:v>
                </c:pt>
                <c:pt idx="261">
                  <c:v>586</c:v>
                </c:pt>
                <c:pt idx="262">
                  <c:v>587</c:v>
                </c:pt>
                <c:pt idx="263">
                  <c:v>588</c:v>
                </c:pt>
                <c:pt idx="264">
                  <c:v>589</c:v>
                </c:pt>
                <c:pt idx="265">
                  <c:v>590</c:v>
                </c:pt>
                <c:pt idx="266">
                  <c:v>591</c:v>
                </c:pt>
                <c:pt idx="267">
                  <c:v>592</c:v>
                </c:pt>
                <c:pt idx="268">
                  <c:v>593</c:v>
                </c:pt>
                <c:pt idx="269">
                  <c:v>594</c:v>
                </c:pt>
                <c:pt idx="270">
                  <c:v>595</c:v>
                </c:pt>
              </c:numCache>
            </c:numRef>
          </c:xVal>
          <c:yVal>
            <c:numRef>
              <c:f>Sheet1!$F$10:$F$280</c:f>
              <c:numCache>
                <c:formatCode>General</c:formatCode>
                <c:ptCount val="271"/>
                <c:pt idx="0">
                  <c:v>964.40700000000004</c:v>
                </c:pt>
                <c:pt idx="1">
                  <c:v>-75.846699999999998</c:v>
                </c:pt>
                <c:pt idx="2">
                  <c:v>1106.5899999999999</c:v>
                </c:pt>
                <c:pt idx="3">
                  <c:v>2437.81</c:v>
                </c:pt>
                <c:pt idx="4">
                  <c:v>4485.38</c:v>
                </c:pt>
                <c:pt idx="5">
                  <c:v>5143.83</c:v>
                </c:pt>
                <c:pt idx="6">
                  <c:v>9182.23</c:v>
                </c:pt>
                <c:pt idx="7">
                  <c:v>11992.6</c:v>
                </c:pt>
                <c:pt idx="8">
                  <c:v>12833.6</c:v>
                </c:pt>
                <c:pt idx="9">
                  <c:v>12373.4</c:v>
                </c:pt>
                <c:pt idx="10">
                  <c:v>15856.3</c:v>
                </c:pt>
                <c:pt idx="11">
                  <c:v>26264.799999999999</c:v>
                </c:pt>
                <c:pt idx="12">
                  <c:v>43465.4</c:v>
                </c:pt>
                <c:pt idx="13">
                  <c:v>54888.7</c:v>
                </c:pt>
                <c:pt idx="14">
                  <c:v>67757.600000000006</c:v>
                </c:pt>
                <c:pt idx="15">
                  <c:v>82100</c:v>
                </c:pt>
                <c:pt idx="16">
                  <c:v>99250.9</c:v>
                </c:pt>
                <c:pt idx="17">
                  <c:v>115254</c:v>
                </c:pt>
                <c:pt idx="18">
                  <c:v>132284</c:v>
                </c:pt>
                <c:pt idx="19">
                  <c:v>148819</c:v>
                </c:pt>
                <c:pt idx="20">
                  <c:v>171382</c:v>
                </c:pt>
                <c:pt idx="21">
                  <c:v>189807</c:v>
                </c:pt>
                <c:pt idx="22">
                  <c:v>211675</c:v>
                </c:pt>
                <c:pt idx="23">
                  <c:v>228686</c:v>
                </c:pt>
                <c:pt idx="24">
                  <c:v>252067</c:v>
                </c:pt>
                <c:pt idx="25">
                  <c:v>272753</c:v>
                </c:pt>
                <c:pt idx="26">
                  <c:v>293775</c:v>
                </c:pt>
                <c:pt idx="27">
                  <c:v>307255</c:v>
                </c:pt>
                <c:pt idx="28">
                  <c:v>331292</c:v>
                </c:pt>
                <c:pt idx="29">
                  <c:v>353312</c:v>
                </c:pt>
                <c:pt idx="30">
                  <c:v>373002</c:v>
                </c:pt>
                <c:pt idx="31">
                  <c:v>388850</c:v>
                </c:pt>
                <c:pt idx="32">
                  <c:v>413092</c:v>
                </c:pt>
                <c:pt idx="33">
                  <c:v>427937</c:v>
                </c:pt>
                <c:pt idx="34">
                  <c:v>447991</c:v>
                </c:pt>
                <c:pt idx="35">
                  <c:v>457264</c:v>
                </c:pt>
                <c:pt idx="36">
                  <c:v>484897</c:v>
                </c:pt>
                <c:pt idx="37">
                  <c:v>501301</c:v>
                </c:pt>
                <c:pt idx="38">
                  <c:v>518242</c:v>
                </c:pt>
                <c:pt idx="39">
                  <c:v>532614</c:v>
                </c:pt>
                <c:pt idx="40">
                  <c:v>544656</c:v>
                </c:pt>
                <c:pt idx="41">
                  <c:v>553506</c:v>
                </c:pt>
                <c:pt idx="42">
                  <c:v>571832</c:v>
                </c:pt>
                <c:pt idx="43">
                  <c:v>591690</c:v>
                </c:pt>
                <c:pt idx="44">
                  <c:v>598937</c:v>
                </c:pt>
                <c:pt idx="45">
                  <c:v>609005</c:v>
                </c:pt>
                <c:pt idx="46">
                  <c:v>617080</c:v>
                </c:pt>
                <c:pt idx="47">
                  <c:v>623302</c:v>
                </c:pt>
                <c:pt idx="48">
                  <c:v>633330</c:v>
                </c:pt>
                <c:pt idx="49">
                  <c:v>638955</c:v>
                </c:pt>
                <c:pt idx="50">
                  <c:v>644900</c:v>
                </c:pt>
                <c:pt idx="51">
                  <c:v>648890</c:v>
                </c:pt>
                <c:pt idx="52">
                  <c:v>654513</c:v>
                </c:pt>
                <c:pt idx="53">
                  <c:v>655726</c:v>
                </c:pt>
                <c:pt idx="54">
                  <c:v>656437</c:v>
                </c:pt>
                <c:pt idx="55">
                  <c:v>663346</c:v>
                </c:pt>
                <c:pt idx="56">
                  <c:v>657113</c:v>
                </c:pt>
                <c:pt idx="57">
                  <c:v>652123</c:v>
                </c:pt>
                <c:pt idx="58">
                  <c:v>657341</c:v>
                </c:pt>
                <c:pt idx="59">
                  <c:v>658600</c:v>
                </c:pt>
                <c:pt idx="60">
                  <c:v>657189</c:v>
                </c:pt>
                <c:pt idx="61">
                  <c:v>659699</c:v>
                </c:pt>
                <c:pt idx="62">
                  <c:v>653074</c:v>
                </c:pt>
                <c:pt idx="63">
                  <c:v>636868</c:v>
                </c:pt>
                <c:pt idx="64">
                  <c:v>632016</c:v>
                </c:pt>
                <c:pt idx="65">
                  <c:v>625773</c:v>
                </c:pt>
                <c:pt idx="66">
                  <c:v>617960</c:v>
                </c:pt>
                <c:pt idx="67">
                  <c:v>608186</c:v>
                </c:pt>
                <c:pt idx="68">
                  <c:v>604226</c:v>
                </c:pt>
                <c:pt idx="69">
                  <c:v>588801</c:v>
                </c:pt>
                <c:pt idx="70">
                  <c:v>582180</c:v>
                </c:pt>
                <c:pt idx="71">
                  <c:v>570730</c:v>
                </c:pt>
                <c:pt idx="72">
                  <c:v>563250</c:v>
                </c:pt>
                <c:pt idx="73">
                  <c:v>559047</c:v>
                </c:pt>
                <c:pt idx="74">
                  <c:v>545135</c:v>
                </c:pt>
                <c:pt idx="75">
                  <c:v>538047</c:v>
                </c:pt>
                <c:pt idx="76">
                  <c:v>530162</c:v>
                </c:pt>
                <c:pt idx="77">
                  <c:v>519031</c:v>
                </c:pt>
                <c:pt idx="78">
                  <c:v>509682</c:v>
                </c:pt>
                <c:pt idx="79">
                  <c:v>507391</c:v>
                </c:pt>
                <c:pt idx="80">
                  <c:v>493561</c:v>
                </c:pt>
                <c:pt idx="81">
                  <c:v>487056</c:v>
                </c:pt>
                <c:pt idx="82">
                  <c:v>475674</c:v>
                </c:pt>
                <c:pt idx="83">
                  <c:v>470312</c:v>
                </c:pt>
                <c:pt idx="84">
                  <c:v>460286</c:v>
                </c:pt>
                <c:pt idx="85">
                  <c:v>446331</c:v>
                </c:pt>
                <c:pt idx="86">
                  <c:v>439420</c:v>
                </c:pt>
                <c:pt idx="87">
                  <c:v>424929</c:v>
                </c:pt>
                <c:pt idx="88">
                  <c:v>418018</c:v>
                </c:pt>
                <c:pt idx="89">
                  <c:v>406385</c:v>
                </c:pt>
                <c:pt idx="90">
                  <c:v>400189</c:v>
                </c:pt>
                <c:pt idx="91">
                  <c:v>389009</c:v>
                </c:pt>
                <c:pt idx="92">
                  <c:v>380342</c:v>
                </c:pt>
                <c:pt idx="93">
                  <c:v>374916</c:v>
                </c:pt>
                <c:pt idx="94">
                  <c:v>364564</c:v>
                </c:pt>
                <c:pt idx="95">
                  <c:v>349770</c:v>
                </c:pt>
                <c:pt idx="96">
                  <c:v>345871</c:v>
                </c:pt>
                <c:pt idx="97">
                  <c:v>335210</c:v>
                </c:pt>
                <c:pt idx="98">
                  <c:v>327908</c:v>
                </c:pt>
                <c:pt idx="99">
                  <c:v>318385</c:v>
                </c:pt>
                <c:pt idx="100">
                  <c:v>307982</c:v>
                </c:pt>
                <c:pt idx="101">
                  <c:v>300954</c:v>
                </c:pt>
                <c:pt idx="102">
                  <c:v>294941</c:v>
                </c:pt>
                <c:pt idx="103">
                  <c:v>288959</c:v>
                </c:pt>
                <c:pt idx="104">
                  <c:v>278537</c:v>
                </c:pt>
                <c:pt idx="105">
                  <c:v>272598</c:v>
                </c:pt>
                <c:pt idx="106">
                  <c:v>267249</c:v>
                </c:pt>
                <c:pt idx="107">
                  <c:v>261686</c:v>
                </c:pt>
                <c:pt idx="108">
                  <c:v>256806</c:v>
                </c:pt>
                <c:pt idx="109">
                  <c:v>247840</c:v>
                </c:pt>
                <c:pt idx="110">
                  <c:v>240530</c:v>
                </c:pt>
                <c:pt idx="111">
                  <c:v>233810</c:v>
                </c:pt>
                <c:pt idx="112">
                  <c:v>228155</c:v>
                </c:pt>
                <c:pt idx="113">
                  <c:v>220846</c:v>
                </c:pt>
                <c:pt idx="114">
                  <c:v>218862</c:v>
                </c:pt>
                <c:pt idx="115">
                  <c:v>210433</c:v>
                </c:pt>
                <c:pt idx="116">
                  <c:v>206586</c:v>
                </c:pt>
                <c:pt idx="117">
                  <c:v>202070</c:v>
                </c:pt>
                <c:pt idx="118">
                  <c:v>196619</c:v>
                </c:pt>
                <c:pt idx="119">
                  <c:v>190788</c:v>
                </c:pt>
                <c:pt idx="120">
                  <c:v>185858</c:v>
                </c:pt>
                <c:pt idx="121">
                  <c:v>181833</c:v>
                </c:pt>
                <c:pt idx="122">
                  <c:v>175185</c:v>
                </c:pt>
                <c:pt idx="123">
                  <c:v>174103</c:v>
                </c:pt>
                <c:pt idx="124">
                  <c:v>167819</c:v>
                </c:pt>
                <c:pt idx="125">
                  <c:v>164072</c:v>
                </c:pt>
                <c:pt idx="126">
                  <c:v>158407</c:v>
                </c:pt>
                <c:pt idx="127">
                  <c:v>154308</c:v>
                </c:pt>
                <c:pt idx="128">
                  <c:v>148615</c:v>
                </c:pt>
                <c:pt idx="129">
                  <c:v>146269</c:v>
                </c:pt>
                <c:pt idx="130">
                  <c:v>145004</c:v>
                </c:pt>
                <c:pt idx="131">
                  <c:v>140214</c:v>
                </c:pt>
                <c:pt idx="132">
                  <c:v>136243</c:v>
                </c:pt>
                <c:pt idx="133">
                  <c:v>131820</c:v>
                </c:pt>
                <c:pt idx="134">
                  <c:v>128207</c:v>
                </c:pt>
                <c:pt idx="135">
                  <c:v>121868</c:v>
                </c:pt>
                <c:pt idx="136">
                  <c:v>120263</c:v>
                </c:pt>
                <c:pt idx="137">
                  <c:v>119695</c:v>
                </c:pt>
                <c:pt idx="138">
                  <c:v>114728</c:v>
                </c:pt>
                <c:pt idx="139">
                  <c:v>111581</c:v>
                </c:pt>
                <c:pt idx="140">
                  <c:v>106662</c:v>
                </c:pt>
                <c:pt idx="141">
                  <c:v>103858</c:v>
                </c:pt>
                <c:pt idx="142">
                  <c:v>102686</c:v>
                </c:pt>
                <c:pt idx="143">
                  <c:v>99526.399999999994</c:v>
                </c:pt>
                <c:pt idx="144">
                  <c:v>94914.1</c:v>
                </c:pt>
                <c:pt idx="145">
                  <c:v>94021.6</c:v>
                </c:pt>
                <c:pt idx="146">
                  <c:v>90898.7</c:v>
                </c:pt>
                <c:pt idx="147">
                  <c:v>88679.5</c:v>
                </c:pt>
                <c:pt idx="148">
                  <c:v>86502.1</c:v>
                </c:pt>
                <c:pt idx="149">
                  <c:v>82216.3</c:v>
                </c:pt>
                <c:pt idx="150">
                  <c:v>79846.5</c:v>
                </c:pt>
                <c:pt idx="151">
                  <c:v>77417.899999999994</c:v>
                </c:pt>
                <c:pt idx="152">
                  <c:v>74153.399999999994</c:v>
                </c:pt>
                <c:pt idx="153">
                  <c:v>73374.7</c:v>
                </c:pt>
                <c:pt idx="154">
                  <c:v>69976.399999999994</c:v>
                </c:pt>
                <c:pt idx="155">
                  <c:v>70107.600000000006</c:v>
                </c:pt>
                <c:pt idx="156">
                  <c:v>67052.3</c:v>
                </c:pt>
                <c:pt idx="157">
                  <c:v>66614</c:v>
                </c:pt>
                <c:pt idx="158">
                  <c:v>63288.9</c:v>
                </c:pt>
                <c:pt idx="159">
                  <c:v>60179.5</c:v>
                </c:pt>
                <c:pt idx="160">
                  <c:v>58456.9</c:v>
                </c:pt>
                <c:pt idx="161">
                  <c:v>59623.6</c:v>
                </c:pt>
                <c:pt idx="162">
                  <c:v>55335.8</c:v>
                </c:pt>
                <c:pt idx="163">
                  <c:v>54571.9</c:v>
                </c:pt>
                <c:pt idx="164">
                  <c:v>52752.6</c:v>
                </c:pt>
                <c:pt idx="165">
                  <c:v>51459.5</c:v>
                </c:pt>
                <c:pt idx="166">
                  <c:v>50083.6</c:v>
                </c:pt>
                <c:pt idx="167">
                  <c:v>49666.7</c:v>
                </c:pt>
                <c:pt idx="168">
                  <c:v>46952.1</c:v>
                </c:pt>
                <c:pt idx="169">
                  <c:v>46022.9</c:v>
                </c:pt>
                <c:pt idx="170">
                  <c:v>44458.2</c:v>
                </c:pt>
                <c:pt idx="171">
                  <c:v>43784.3</c:v>
                </c:pt>
                <c:pt idx="172">
                  <c:v>42062.3</c:v>
                </c:pt>
                <c:pt idx="173">
                  <c:v>40723.599999999999</c:v>
                </c:pt>
                <c:pt idx="174">
                  <c:v>40568.5</c:v>
                </c:pt>
                <c:pt idx="175">
                  <c:v>37556</c:v>
                </c:pt>
                <c:pt idx="176">
                  <c:v>36983.4</c:v>
                </c:pt>
                <c:pt idx="177">
                  <c:v>36500.5</c:v>
                </c:pt>
                <c:pt idx="178">
                  <c:v>36866.6</c:v>
                </c:pt>
                <c:pt idx="179">
                  <c:v>34232.699999999997</c:v>
                </c:pt>
                <c:pt idx="180">
                  <c:v>33828.199999999997</c:v>
                </c:pt>
                <c:pt idx="181">
                  <c:v>32124.9</c:v>
                </c:pt>
                <c:pt idx="182">
                  <c:v>32453.7</c:v>
                </c:pt>
                <c:pt idx="183">
                  <c:v>31395.7</c:v>
                </c:pt>
                <c:pt idx="184">
                  <c:v>29610.400000000001</c:v>
                </c:pt>
                <c:pt idx="185">
                  <c:v>28858.799999999999</c:v>
                </c:pt>
                <c:pt idx="186">
                  <c:v>27522.400000000001</c:v>
                </c:pt>
                <c:pt idx="187">
                  <c:v>27904.1</c:v>
                </c:pt>
                <c:pt idx="188">
                  <c:v>27620</c:v>
                </c:pt>
                <c:pt idx="189">
                  <c:v>27598.1</c:v>
                </c:pt>
                <c:pt idx="190">
                  <c:v>24907.200000000001</c:v>
                </c:pt>
                <c:pt idx="191">
                  <c:v>25245.200000000001</c:v>
                </c:pt>
                <c:pt idx="192">
                  <c:v>23426.5</c:v>
                </c:pt>
                <c:pt idx="193">
                  <c:v>24033.7</c:v>
                </c:pt>
                <c:pt idx="194">
                  <c:v>23403</c:v>
                </c:pt>
                <c:pt idx="195">
                  <c:v>21308.2</c:v>
                </c:pt>
                <c:pt idx="196">
                  <c:v>20890.2</c:v>
                </c:pt>
                <c:pt idx="197">
                  <c:v>20301.900000000001</c:v>
                </c:pt>
                <c:pt idx="198">
                  <c:v>21243.9</c:v>
                </c:pt>
                <c:pt idx="199">
                  <c:v>20098.3</c:v>
                </c:pt>
                <c:pt idx="200">
                  <c:v>19739.2</c:v>
                </c:pt>
                <c:pt idx="201">
                  <c:v>19819.7</c:v>
                </c:pt>
                <c:pt idx="202">
                  <c:v>17635.3</c:v>
                </c:pt>
                <c:pt idx="203">
                  <c:v>18411.900000000001</c:v>
                </c:pt>
                <c:pt idx="204">
                  <c:v>17755.400000000001</c:v>
                </c:pt>
                <c:pt idx="205">
                  <c:v>17198.599999999999</c:v>
                </c:pt>
                <c:pt idx="206">
                  <c:v>16979.099999999999</c:v>
                </c:pt>
                <c:pt idx="207">
                  <c:v>17093.2</c:v>
                </c:pt>
                <c:pt idx="208">
                  <c:v>16103.4</c:v>
                </c:pt>
                <c:pt idx="209">
                  <c:v>14808.5</c:v>
                </c:pt>
                <c:pt idx="210">
                  <c:v>14736.3</c:v>
                </c:pt>
                <c:pt idx="211">
                  <c:v>15421.6</c:v>
                </c:pt>
                <c:pt idx="212">
                  <c:v>14583.9</c:v>
                </c:pt>
                <c:pt idx="213">
                  <c:v>13247.1</c:v>
                </c:pt>
                <c:pt idx="214">
                  <c:v>13132.8</c:v>
                </c:pt>
                <c:pt idx="215">
                  <c:v>13371.8</c:v>
                </c:pt>
                <c:pt idx="216">
                  <c:v>12372.6</c:v>
                </c:pt>
                <c:pt idx="217">
                  <c:v>12147</c:v>
                </c:pt>
                <c:pt idx="218">
                  <c:v>12368.4</c:v>
                </c:pt>
                <c:pt idx="219">
                  <c:v>13237.1</c:v>
                </c:pt>
                <c:pt idx="220">
                  <c:v>11642.4</c:v>
                </c:pt>
                <c:pt idx="221">
                  <c:v>11105.5</c:v>
                </c:pt>
                <c:pt idx="222">
                  <c:v>10822.4</c:v>
                </c:pt>
                <c:pt idx="223">
                  <c:v>10497.5</c:v>
                </c:pt>
                <c:pt idx="224">
                  <c:v>11172.4</c:v>
                </c:pt>
                <c:pt idx="225">
                  <c:v>10168.200000000001</c:v>
                </c:pt>
                <c:pt idx="226">
                  <c:v>9625.7800000000007</c:v>
                </c:pt>
                <c:pt idx="227">
                  <c:v>9478.9</c:v>
                </c:pt>
                <c:pt idx="228">
                  <c:v>9113.61</c:v>
                </c:pt>
                <c:pt idx="229">
                  <c:v>9003.1299999999992</c:v>
                </c:pt>
                <c:pt idx="230">
                  <c:v>10044.200000000001</c:v>
                </c:pt>
                <c:pt idx="231">
                  <c:v>8111.44</c:v>
                </c:pt>
                <c:pt idx="232">
                  <c:v>9553.2099999999991</c:v>
                </c:pt>
                <c:pt idx="233">
                  <c:v>7903.43</c:v>
                </c:pt>
                <c:pt idx="234">
                  <c:v>8668.9</c:v>
                </c:pt>
                <c:pt idx="235">
                  <c:v>8031.55</c:v>
                </c:pt>
                <c:pt idx="236">
                  <c:v>8608.4699999999993</c:v>
                </c:pt>
                <c:pt idx="237">
                  <c:v>7712.6</c:v>
                </c:pt>
                <c:pt idx="238">
                  <c:v>6508.14</c:v>
                </c:pt>
                <c:pt idx="239">
                  <c:v>7177.85</c:v>
                </c:pt>
                <c:pt idx="240">
                  <c:v>7007.65</c:v>
                </c:pt>
                <c:pt idx="241">
                  <c:v>5984.68</c:v>
                </c:pt>
                <c:pt idx="242">
                  <c:v>6617.09</c:v>
                </c:pt>
                <c:pt idx="243">
                  <c:v>6584.32</c:v>
                </c:pt>
                <c:pt idx="244">
                  <c:v>6659.93</c:v>
                </c:pt>
                <c:pt idx="245">
                  <c:v>6240.62</c:v>
                </c:pt>
                <c:pt idx="246">
                  <c:v>6527.45</c:v>
                </c:pt>
                <c:pt idx="247">
                  <c:v>5741.06</c:v>
                </c:pt>
                <c:pt idx="248">
                  <c:v>5532.59</c:v>
                </c:pt>
                <c:pt idx="249">
                  <c:v>6256.35</c:v>
                </c:pt>
                <c:pt idx="250">
                  <c:v>6426.2</c:v>
                </c:pt>
                <c:pt idx="251">
                  <c:v>5985.71</c:v>
                </c:pt>
                <c:pt idx="252">
                  <c:v>4869.32</c:v>
                </c:pt>
                <c:pt idx="253">
                  <c:v>5255.1</c:v>
                </c:pt>
                <c:pt idx="254">
                  <c:v>5089.22</c:v>
                </c:pt>
                <c:pt idx="255">
                  <c:v>5669.71</c:v>
                </c:pt>
                <c:pt idx="256">
                  <c:v>4959.49</c:v>
                </c:pt>
                <c:pt idx="257">
                  <c:v>4689.74</c:v>
                </c:pt>
                <c:pt idx="258">
                  <c:v>4850.3900000000003</c:v>
                </c:pt>
                <c:pt idx="259">
                  <c:v>4577.21</c:v>
                </c:pt>
                <c:pt idx="260">
                  <c:v>4510.63</c:v>
                </c:pt>
                <c:pt idx="261">
                  <c:v>4737.26</c:v>
                </c:pt>
                <c:pt idx="262">
                  <c:v>4351.63</c:v>
                </c:pt>
                <c:pt idx="263">
                  <c:v>5155.32</c:v>
                </c:pt>
                <c:pt idx="264">
                  <c:v>4190.6400000000003</c:v>
                </c:pt>
                <c:pt idx="265">
                  <c:v>3691.19</c:v>
                </c:pt>
                <c:pt idx="266">
                  <c:v>4228.62</c:v>
                </c:pt>
                <c:pt idx="267">
                  <c:v>4517.01</c:v>
                </c:pt>
                <c:pt idx="268">
                  <c:v>4168.76</c:v>
                </c:pt>
                <c:pt idx="269">
                  <c:v>3604.67</c:v>
                </c:pt>
                <c:pt idx="270">
                  <c:v>3050.82</c:v>
                </c:pt>
              </c:numCache>
            </c:numRef>
          </c:yVal>
          <c:smooth val="1"/>
        </c:ser>
        <c:ser>
          <c:idx val="2"/>
          <c:order val="2"/>
          <c:tx>
            <c:strRef>
              <c:f>Sheet1!$G$8</c:f>
              <c:strCache>
                <c:ptCount val="1"/>
                <c:pt idx="0">
                  <c:v>MeCN</c:v>
                </c:pt>
              </c:strCache>
            </c:strRef>
          </c:tx>
          <c:spPr>
            <a:ln>
              <a:solidFill>
                <a:srgbClr val="00B050"/>
              </a:solidFill>
            </a:ln>
          </c:spPr>
          <c:marker>
            <c:symbol val="none"/>
          </c:marker>
          <c:xVal>
            <c:numRef>
              <c:f>Sheet1!$G$10:$G$280</c:f>
              <c:numCache>
                <c:formatCode>General</c:formatCode>
                <c:ptCount val="271"/>
                <c:pt idx="0">
                  <c:v>325</c:v>
                </c:pt>
                <c:pt idx="1">
                  <c:v>326</c:v>
                </c:pt>
                <c:pt idx="2">
                  <c:v>327</c:v>
                </c:pt>
                <c:pt idx="3">
                  <c:v>328</c:v>
                </c:pt>
                <c:pt idx="4">
                  <c:v>329</c:v>
                </c:pt>
                <c:pt idx="5">
                  <c:v>330</c:v>
                </c:pt>
                <c:pt idx="6">
                  <c:v>331</c:v>
                </c:pt>
                <c:pt idx="7">
                  <c:v>332</c:v>
                </c:pt>
                <c:pt idx="8">
                  <c:v>333</c:v>
                </c:pt>
                <c:pt idx="9">
                  <c:v>334</c:v>
                </c:pt>
                <c:pt idx="10">
                  <c:v>335</c:v>
                </c:pt>
                <c:pt idx="11">
                  <c:v>336</c:v>
                </c:pt>
                <c:pt idx="12">
                  <c:v>337</c:v>
                </c:pt>
                <c:pt idx="13">
                  <c:v>338</c:v>
                </c:pt>
                <c:pt idx="14">
                  <c:v>339</c:v>
                </c:pt>
                <c:pt idx="15">
                  <c:v>340</c:v>
                </c:pt>
                <c:pt idx="16">
                  <c:v>341</c:v>
                </c:pt>
                <c:pt idx="17">
                  <c:v>342</c:v>
                </c:pt>
                <c:pt idx="18">
                  <c:v>343</c:v>
                </c:pt>
                <c:pt idx="19">
                  <c:v>344</c:v>
                </c:pt>
                <c:pt idx="20">
                  <c:v>345</c:v>
                </c:pt>
                <c:pt idx="21">
                  <c:v>346</c:v>
                </c:pt>
                <c:pt idx="22">
                  <c:v>347</c:v>
                </c:pt>
                <c:pt idx="23">
                  <c:v>348</c:v>
                </c:pt>
                <c:pt idx="24">
                  <c:v>349</c:v>
                </c:pt>
                <c:pt idx="25">
                  <c:v>350</c:v>
                </c:pt>
                <c:pt idx="26">
                  <c:v>351</c:v>
                </c:pt>
                <c:pt idx="27">
                  <c:v>352</c:v>
                </c:pt>
                <c:pt idx="28">
                  <c:v>353</c:v>
                </c:pt>
                <c:pt idx="29">
                  <c:v>354</c:v>
                </c:pt>
                <c:pt idx="30">
                  <c:v>355</c:v>
                </c:pt>
                <c:pt idx="31">
                  <c:v>356</c:v>
                </c:pt>
                <c:pt idx="32">
                  <c:v>357</c:v>
                </c:pt>
                <c:pt idx="33">
                  <c:v>358</c:v>
                </c:pt>
                <c:pt idx="34">
                  <c:v>359</c:v>
                </c:pt>
                <c:pt idx="35">
                  <c:v>360</c:v>
                </c:pt>
                <c:pt idx="36">
                  <c:v>361</c:v>
                </c:pt>
                <c:pt idx="37">
                  <c:v>362</c:v>
                </c:pt>
                <c:pt idx="38">
                  <c:v>363</c:v>
                </c:pt>
                <c:pt idx="39">
                  <c:v>364</c:v>
                </c:pt>
                <c:pt idx="40">
                  <c:v>365</c:v>
                </c:pt>
                <c:pt idx="41">
                  <c:v>366</c:v>
                </c:pt>
                <c:pt idx="42">
                  <c:v>367</c:v>
                </c:pt>
                <c:pt idx="43">
                  <c:v>368</c:v>
                </c:pt>
                <c:pt idx="44">
                  <c:v>369</c:v>
                </c:pt>
                <c:pt idx="45">
                  <c:v>370</c:v>
                </c:pt>
                <c:pt idx="46">
                  <c:v>371</c:v>
                </c:pt>
                <c:pt idx="47">
                  <c:v>372</c:v>
                </c:pt>
                <c:pt idx="48">
                  <c:v>373</c:v>
                </c:pt>
                <c:pt idx="49">
                  <c:v>374</c:v>
                </c:pt>
                <c:pt idx="50">
                  <c:v>375</c:v>
                </c:pt>
                <c:pt idx="51">
                  <c:v>376</c:v>
                </c:pt>
                <c:pt idx="52">
                  <c:v>377</c:v>
                </c:pt>
                <c:pt idx="53">
                  <c:v>378</c:v>
                </c:pt>
                <c:pt idx="54">
                  <c:v>379</c:v>
                </c:pt>
                <c:pt idx="55">
                  <c:v>380</c:v>
                </c:pt>
                <c:pt idx="56">
                  <c:v>381</c:v>
                </c:pt>
                <c:pt idx="57">
                  <c:v>382</c:v>
                </c:pt>
                <c:pt idx="58">
                  <c:v>383</c:v>
                </c:pt>
                <c:pt idx="59">
                  <c:v>384</c:v>
                </c:pt>
                <c:pt idx="60">
                  <c:v>385</c:v>
                </c:pt>
                <c:pt idx="61">
                  <c:v>386</c:v>
                </c:pt>
                <c:pt idx="62">
                  <c:v>387</c:v>
                </c:pt>
                <c:pt idx="63">
                  <c:v>388</c:v>
                </c:pt>
                <c:pt idx="64">
                  <c:v>389</c:v>
                </c:pt>
                <c:pt idx="65">
                  <c:v>390</c:v>
                </c:pt>
                <c:pt idx="66">
                  <c:v>391</c:v>
                </c:pt>
                <c:pt idx="67">
                  <c:v>392</c:v>
                </c:pt>
                <c:pt idx="68">
                  <c:v>393</c:v>
                </c:pt>
                <c:pt idx="69">
                  <c:v>394</c:v>
                </c:pt>
                <c:pt idx="70">
                  <c:v>395</c:v>
                </c:pt>
                <c:pt idx="71">
                  <c:v>396</c:v>
                </c:pt>
                <c:pt idx="72">
                  <c:v>397</c:v>
                </c:pt>
                <c:pt idx="73">
                  <c:v>398</c:v>
                </c:pt>
                <c:pt idx="74">
                  <c:v>399</c:v>
                </c:pt>
                <c:pt idx="75">
                  <c:v>400</c:v>
                </c:pt>
                <c:pt idx="76">
                  <c:v>401</c:v>
                </c:pt>
                <c:pt idx="77">
                  <c:v>402</c:v>
                </c:pt>
                <c:pt idx="78">
                  <c:v>403</c:v>
                </c:pt>
                <c:pt idx="79">
                  <c:v>404</c:v>
                </c:pt>
                <c:pt idx="80">
                  <c:v>405</c:v>
                </c:pt>
                <c:pt idx="81">
                  <c:v>406</c:v>
                </c:pt>
                <c:pt idx="82">
                  <c:v>407</c:v>
                </c:pt>
                <c:pt idx="83">
                  <c:v>408</c:v>
                </c:pt>
                <c:pt idx="84">
                  <c:v>409</c:v>
                </c:pt>
                <c:pt idx="85">
                  <c:v>410</c:v>
                </c:pt>
                <c:pt idx="86">
                  <c:v>411</c:v>
                </c:pt>
                <c:pt idx="87">
                  <c:v>412</c:v>
                </c:pt>
                <c:pt idx="88">
                  <c:v>413</c:v>
                </c:pt>
                <c:pt idx="89">
                  <c:v>414</c:v>
                </c:pt>
                <c:pt idx="90">
                  <c:v>415</c:v>
                </c:pt>
                <c:pt idx="91">
                  <c:v>416</c:v>
                </c:pt>
                <c:pt idx="92">
                  <c:v>417</c:v>
                </c:pt>
                <c:pt idx="93">
                  <c:v>418</c:v>
                </c:pt>
                <c:pt idx="94">
                  <c:v>419</c:v>
                </c:pt>
                <c:pt idx="95">
                  <c:v>420</c:v>
                </c:pt>
                <c:pt idx="96">
                  <c:v>421</c:v>
                </c:pt>
                <c:pt idx="97">
                  <c:v>422</c:v>
                </c:pt>
                <c:pt idx="98">
                  <c:v>423</c:v>
                </c:pt>
                <c:pt idx="99">
                  <c:v>424</c:v>
                </c:pt>
                <c:pt idx="100">
                  <c:v>425</c:v>
                </c:pt>
                <c:pt idx="101">
                  <c:v>426</c:v>
                </c:pt>
                <c:pt idx="102">
                  <c:v>427</c:v>
                </c:pt>
                <c:pt idx="103">
                  <c:v>428</c:v>
                </c:pt>
                <c:pt idx="104">
                  <c:v>429</c:v>
                </c:pt>
                <c:pt idx="105">
                  <c:v>430</c:v>
                </c:pt>
                <c:pt idx="106">
                  <c:v>431</c:v>
                </c:pt>
                <c:pt idx="107">
                  <c:v>432</c:v>
                </c:pt>
                <c:pt idx="108">
                  <c:v>433</c:v>
                </c:pt>
                <c:pt idx="109">
                  <c:v>434</c:v>
                </c:pt>
                <c:pt idx="110">
                  <c:v>435</c:v>
                </c:pt>
                <c:pt idx="111">
                  <c:v>436</c:v>
                </c:pt>
                <c:pt idx="112">
                  <c:v>437</c:v>
                </c:pt>
                <c:pt idx="113">
                  <c:v>438</c:v>
                </c:pt>
                <c:pt idx="114">
                  <c:v>439</c:v>
                </c:pt>
                <c:pt idx="115">
                  <c:v>440</c:v>
                </c:pt>
                <c:pt idx="116">
                  <c:v>441</c:v>
                </c:pt>
                <c:pt idx="117">
                  <c:v>442</c:v>
                </c:pt>
                <c:pt idx="118">
                  <c:v>443</c:v>
                </c:pt>
                <c:pt idx="119">
                  <c:v>444</c:v>
                </c:pt>
                <c:pt idx="120">
                  <c:v>445</c:v>
                </c:pt>
                <c:pt idx="121">
                  <c:v>446</c:v>
                </c:pt>
                <c:pt idx="122">
                  <c:v>447</c:v>
                </c:pt>
                <c:pt idx="123">
                  <c:v>448</c:v>
                </c:pt>
                <c:pt idx="124">
                  <c:v>449</c:v>
                </c:pt>
                <c:pt idx="125">
                  <c:v>450</c:v>
                </c:pt>
                <c:pt idx="126">
                  <c:v>451</c:v>
                </c:pt>
                <c:pt idx="127">
                  <c:v>452</c:v>
                </c:pt>
                <c:pt idx="128">
                  <c:v>453</c:v>
                </c:pt>
                <c:pt idx="129">
                  <c:v>454</c:v>
                </c:pt>
                <c:pt idx="130">
                  <c:v>455</c:v>
                </c:pt>
                <c:pt idx="131">
                  <c:v>456</c:v>
                </c:pt>
                <c:pt idx="132">
                  <c:v>457</c:v>
                </c:pt>
                <c:pt idx="133">
                  <c:v>458</c:v>
                </c:pt>
                <c:pt idx="134">
                  <c:v>459</c:v>
                </c:pt>
                <c:pt idx="135">
                  <c:v>460</c:v>
                </c:pt>
                <c:pt idx="136">
                  <c:v>461</c:v>
                </c:pt>
                <c:pt idx="137">
                  <c:v>462</c:v>
                </c:pt>
                <c:pt idx="138">
                  <c:v>463</c:v>
                </c:pt>
                <c:pt idx="139">
                  <c:v>464</c:v>
                </c:pt>
                <c:pt idx="140">
                  <c:v>465</c:v>
                </c:pt>
                <c:pt idx="141">
                  <c:v>466</c:v>
                </c:pt>
                <c:pt idx="142">
                  <c:v>467</c:v>
                </c:pt>
                <c:pt idx="143">
                  <c:v>468</c:v>
                </c:pt>
                <c:pt idx="144">
                  <c:v>469</c:v>
                </c:pt>
                <c:pt idx="145">
                  <c:v>470</c:v>
                </c:pt>
                <c:pt idx="146">
                  <c:v>471</c:v>
                </c:pt>
                <c:pt idx="147">
                  <c:v>472</c:v>
                </c:pt>
                <c:pt idx="148">
                  <c:v>473</c:v>
                </c:pt>
                <c:pt idx="149">
                  <c:v>474</c:v>
                </c:pt>
                <c:pt idx="150">
                  <c:v>475</c:v>
                </c:pt>
                <c:pt idx="151">
                  <c:v>476</c:v>
                </c:pt>
                <c:pt idx="152">
                  <c:v>477</c:v>
                </c:pt>
                <c:pt idx="153">
                  <c:v>478</c:v>
                </c:pt>
                <c:pt idx="154">
                  <c:v>479</c:v>
                </c:pt>
                <c:pt idx="155">
                  <c:v>480</c:v>
                </c:pt>
                <c:pt idx="156">
                  <c:v>481</c:v>
                </c:pt>
                <c:pt idx="157">
                  <c:v>482</c:v>
                </c:pt>
                <c:pt idx="158">
                  <c:v>483</c:v>
                </c:pt>
                <c:pt idx="159">
                  <c:v>484</c:v>
                </c:pt>
                <c:pt idx="160">
                  <c:v>485</c:v>
                </c:pt>
                <c:pt idx="161">
                  <c:v>486</c:v>
                </c:pt>
                <c:pt idx="162">
                  <c:v>487</c:v>
                </c:pt>
                <c:pt idx="163">
                  <c:v>488</c:v>
                </c:pt>
                <c:pt idx="164">
                  <c:v>489</c:v>
                </c:pt>
                <c:pt idx="165">
                  <c:v>490</c:v>
                </c:pt>
                <c:pt idx="166">
                  <c:v>491</c:v>
                </c:pt>
                <c:pt idx="167">
                  <c:v>492</c:v>
                </c:pt>
                <c:pt idx="168">
                  <c:v>493</c:v>
                </c:pt>
                <c:pt idx="169">
                  <c:v>494</c:v>
                </c:pt>
                <c:pt idx="170">
                  <c:v>495</c:v>
                </c:pt>
                <c:pt idx="171">
                  <c:v>496</c:v>
                </c:pt>
                <c:pt idx="172">
                  <c:v>497</c:v>
                </c:pt>
                <c:pt idx="173">
                  <c:v>498</c:v>
                </c:pt>
                <c:pt idx="174">
                  <c:v>499</c:v>
                </c:pt>
                <c:pt idx="175">
                  <c:v>500</c:v>
                </c:pt>
                <c:pt idx="176">
                  <c:v>501</c:v>
                </c:pt>
                <c:pt idx="177">
                  <c:v>502</c:v>
                </c:pt>
                <c:pt idx="178">
                  <c:v>503</c:v>
                </c:pt>
                <c:pt idx="179">
                  <c:v>504</c:v>
                </c:pt>
                <c:pt idx="180">
                  <c:v>505</c:v>
                </c:pt>
                <c:pt idx="181">
                  <c:v>506</c:v>
                </c:pt>
                <c:pt idx="182">
                  <c:v>507</c:v>
                </c:pt>
                <c:pt idx="183">
                  <c:v>508</c:v>
                </c:pt>
                <c:pt idx="184">
                  <c:v>509</c:v>
                </c:pt>
                <c:pt idx="185">
                  <c:v>510</c:v>
                </c:pt>
                <c:pt idx="186">
                  <c:v>511</c:v>
                </c:pt>
                <c:pt idx="187">
                  <c:v>512</c:v>
                </c:pt>
                <c:pt idx="188">
                  <c:v>513</c:v>
                </c:pt>
                <c:pt idx="189">
                  <c:v>514</c:v>
                </c:pt>
                <c:pt idx="190">
                  <c:v>515</c:v>
                </c:pt>
                <c:pt idx="191">
                  <c:v>516</c:v>
                </c:pt>
                <c:pt idx="192">
                  <c:v>517</c:v>
                </c:pt>
                <c:pt idx="193">
                  <c:v>518</c:v>
                </c:pt>
                <c:pt idx="194">
                  <c:v>519</c:v>
                </c:pt>
                <c:pt idx="195">
                  <c:v>520</c:v>
                </c:pt>
                <c:pt idx="196">
                  <c:v>521</c:v>
                </c:pt>
                <c:pt idx="197">
                  <c:v>522</c:v>
                </c:pt>
                <c:pt idx="198">
                  <c:v>523</c:v>
                </c:pt>
                <c:pt idx="199">
                  <c:v>524</c:v>
                </c:pt>
                <c:pt idx="200">
                  <c:v>525</c:v>
                </c:pt>
                <c:pt idx="201">
                  <c:v>526</c:v>
                </c:pt>
                <c:pt idx="202">
                  <c:v>527</c:v>
                </c:pt>
                <c:pt idx="203">
                  <c:v>528</c:v>
                </c:pt>
                <c:pt idx="204">
                  <c:v>529</c:v>
                </c:pt>
                <c:pt idx="205">
                  <c:v>530</c:v>
                </c:pt>
                <c:pt idx="206">
                  <c:v>531</c:v>
                </c:pt>
                <c:pt idx="207">
                  <c:v>532</c:v>
                </c:pt>
                <c:pt idx="208">
                  <c:v>533</c:v>
                </c:pt>
                <c:pt idx="209">
                  <c:v>534</c:v>
                </c:pt>
                <c:pt idx="210">
                  <c:v>535</c:v>
                </c:pt>
                <c:pt idx="211">
                  <c:v>536</c:v>
                </c:pt>
                <c:pt idx="212">
                  <c:v>537</c:v>
                </c:pt>
                <c:pt idx="213">
                  <c:v>538</c:v>
                </c:pt>
                <c:pt idx="214">
                  <c:v>539</c:v>
                </c:pt>
                <c:pt idx="215">
                  <c:v>540</c:v>
                </c:pt>
                <c:pt idx="216">
                  <c:v>541</c:v>
                </c:pt>
                <c:pt idx="217">
                  <c:v>542</c:v>
                </c:pt>
                <c:pt idx="218">
                  <c:v>543</c:v>
                </c:pt>
                <c:pt idx="219">
                  <c:v>544</c:v>
                </c:pt>
                <c:pt idx="220">
                  <c:v>545</c:v>
                </c:pt>
                <c:pt idx="221">
                  <c:v>546</c:v>
                </c:pt>
                <c:pt idx="222">
                  <c:v>547</c:v>
                </c:pt>
                <c:pt idx="223">
                  <c:v>548</c:v>
                </c:pt>
                <c:pt idx="224">
                  <c:v>549</c:v>
                </c:pt>
                <c:pt idx="225">
                  <c:v>550</c:v>
                </c:pt>
                <c:pt idx="226">
                  <c:v>551</c:v>
                </c:pt>
                <c:pt idx="227">
                  <c:v>552</c:v>
                </c:pt>
                <c:pt idx="228">
                  <c:v>553</c:v>
                </c:pt>
                <c:pt idx="229">
                  <c:v>554</c:v>
                </c:pt>
                <c:pt idx="230">
                  <c:v>555</c:v>
                </c:pt>
                <c:pt idx="231">
                  <c:v>556</c:v>
                </c:pt>
                <c:pt idx="232">
                  <c:v>557</c:v>
                </c:pt>
                <c:pt idx="233">
                  <c:v>558</c:v>
                </c:pt>
                <c:pt idx="234">
                  <c:v>559</c:v>
                </c:pt>
                <c:pt idx="235">
                  <c:v>560</c:v>
                </c:pt>
                <c:pt idx="236">
                  <c:v>561</c:v>
                </c:pt>
                <c:pt idx="237">
                  <c:v>562</c:v>
                </c:pt>
                <c:pt idx="238">
                  <c:v>563</c:v>
                </c:pt>
                <c:pt idx="239">
                  <c:v>564</c:v>
                </c:pt>
                <c:pt idx="240">
                  <c:v>565</c:v>
                </c:pt>
                <c:pt idx="241">
                  <c:v>566</c:v>
                </c:pt>
                <c:pt idx="242">
                  <c:v>567</c:v>
                </c:pt>
                <c:pt idx="243">
                  <c:v>568</c:v>
                </c:pt>
                <c:pt idx="244">
                  <c:v>569</c:v>
                </c:pt>
                <c:pt idx="245">
                  <c:v>570</c:v>
                </c:pt>
                <c:pt idx="246">
                  <c:v>571</c:v>
                </c:pt>
                <c:pt idx="247">
                  <c:v>572</c:v>
                </c:pt>
                <c:pt idx="248">
                  <c:v>573</c:v>
                </c:pt>
                <c:pt idx="249">
                  <c:v>574</c:v>
                </c:pt>
                <c:pt idx="250">
                  <c:v>575</c:v>
                </c:pt>
                <c:pt idx="251">
                  <c:v>576</c:v>
                </c:pt>
                <c:pt idx="252">
                  <c:v>577</c:v>
                </c:pt>
                <c:pt idx="253">
                  <c:v>578</c:v>
                </c:pt>
                <c:pt idx="254">
                  <c:v>579</c:v>
                </c:pt>
                <c:pt idx="255">
                  <c:v>580</c:v>
                </c:pt>
                <c:pt idx="256">
                  <c:v>581</c:v>
                </c:pt>
                <c:pt idx="257">
                  <c:v>582</c:v>
                </c:pt>
                <c:pt idx="258">
                  <c:v>583</c:v>
                </c:pt>
                <c:pt idx="259">
                  <c:v>584</c:v>
                </c:pt>
                <c:pt idx="260">
                  <c:v>585</c:v>
                </c:pt>
                <c:pt idx="261">
                  <c:v>586</c:v>
                </c:pt>
                <c:pt idx="262">
                  <c:v>587</c:v>
                </c:pt>
                <c:pt idx="263">
                  <c:v>588</c:v>
                </c:pt>
                <c:pt idx="264">
                  <c:v>589</c:v>
                </c:pt>
                <c:pt idx="265">
                  <c:v>590</c:v>
                </c:pt>
                <c:pt idx="266">
                  <c:v>591</c:v>
                </c:pt>
                <c:pt idx="267">
                  <c:v>592</c:v>
                </c:pt>
                <c:pt idx="268">
                  <c:v>593</c:v>
                </c:pt>
                <c:pt idx="269">
                  <c:v>594</c:v>
                </c:pt>
                <c:pt idx="270">
                  <c:v>595</c:v>
                </c:pt>
              </c:numCache>
            </c:numRef>
          </c:xVal>
          <c:yVal>
            <c:numRef>
              <c:f>Sheet1!$H$10:$H$280</c:f>
              <c:numCache>
                <c:formatCode>General</c:formatCode>
                <c:ptCount val="271"/>
                <c:pt idx="0">
                  <c:v>8628.4599999999991</c:v>
                </c:pt>
                <c:pt idx="1">
                  <c:v>10190.700000000001</c:v>
                </c:pt>
                <c:pt idx="2">
                  <c:v>11487.4</c:v>
                </c:pt>
                <c:pt idx="3">
                  <c:v>12742.5</c:v>
                </c:pt>
                <c:pt idx="4">
                  <c:v>18534.3</c:v>
                </c:pt>
                <c:pt idx="5">
                  <c:v>25568.5</c:v>
                </c:pt>
                <c:pt idx="6">
                  <c:v>30906.799999999999</c:v>
                </c:pt>
                <c:pt idx="7">
                  <c:v>34194</c:v>
                </c:pt>
                <c:pt idx="8">
                  <c:v>43925</c:v>
                </c:pt>
                <c:pt idx="9">
                  <c:v>47517.2</c:v>
                </c:pt>
                <c:pt idx="10">
                  <c:v>55790.9</c:v>
                </c:pt>
                <c:pt idx="11">
                  <c:v>69977.8</c:v>
                </c:pt>
                <c:pt idx="12">
                  <c:v>82426.3</c:v>
                </c:pt>
                <c:pt idx="13">
                  <c:v>100135</c:v>
                </c:pt>
                <c:pt idx="14">
                  <c:v>119265</c:v>
                </c:pt>
                <c:pt idx="15">
                  <c:v>138867</c:v>
                </c:pt>
                <c:pt idx="16">
                  <c:v>161083</c:v>
                </c:pt>
                <c:pt idx="17">
                  <c:v>178546</c:v>
                </c:pt>
                <c:pt idx="18">
                  <c:v>207782</c:v>
                </c:pt>
                <c:pt idx="19">
                  <c:v>238151</c:v>
                </c:pt>
                <c:pt idx="20">
                  <c:v>274875</c:v>
                </c:pt>
                <c:pt idx="21">
                  <c:v>312476</c:v>
                </c:pt>
                <c:pt idx="22">
                  <c:v>349109</c:v>
                </c:pt>
                <c:pt idx="23">
                  <c:v>390663</c:v>
                </c:pt>
                <c:pt idx="24">
                  <c:v>448673</c:v>
                </c:pt>
                <c:pt idx="25">
                  <c:v>498743</c:v>
                </c:pt>
                <c:pt idx="26">
                  <c:v>565787</c:v>
                </c:pt>
                <c:pt idx="27">
                  <c:v>629745</c:v>
                </c:pt>
                <c:pt idx="28">
                  <c:v>712387</c:v>
                </c:pt>
                <c:pt idx="29">
                  <c:v>781527</c:v>
                </c:pt>
                <c:pt idx="30">
                  <c:v>874409</c:v>
                </c:pt>
                <c:pt idx="31">
                  <c:v>963071</c:v>
                </c:pt>
                <c:pt idx="32" formatCode="0.00E+00">
                  <c:v>1050230</c:v>
                </c:pt>
                <c:pt idx="33" formatCode="0.00E+00">
                  <c:v>1136780</c:v>
                </c:pt>
                <c:pt idx="34" formatCode="0.00E+00">
                  <c:v>1218000</c:v>
                </c:pt>
                <c:pt idx="35" formatCode="0.00E+00">
                  <c:v>1300120</c:v>
                </c:pt>
                <c:pt idx="36" formatCode="0.00E+00">
                  <c:v>1402640</c:v>
                </c:pt>
                <c:pt idx="37" formatCode="0.00E+00">
                  <c:v>1496310</c:v>
                </c:pt>
                <c:pt idx="38" formatCode="0.00E+00">
                  <c:v>1604650</c:v>
                </c:pt>
                <c:pt idx="39" formatCode="0.00E+00">
                  <c:v>1685040</c:v>
                </c:pt>
                <c:pt idx="40" formatCode="0.00E+00">
                  <c:v>1752530</c:v>
                </c:pt>
                <c:pt idx="41" formatCode="0.00E+00">
                  <c:v>1829050</c:v>
                </c:pt>
                <c:pt idx="42" formatCode="0.00E+00">
                  <c:v>1910680</c:v>
                </c:pt>
                <c:pt idx="43" formatCode="0.00E+00">
                  <c:v>2004650</c:v>
                </c:pt>
                <c:pt idx="44" formatCode="0.00E+00">
                  <c:v>2087220</c:v>
                </c:pt>
                <c:pt idx="45" formatCode="0.00E+00">
                  <c:v>2168440</c:v>
                </c:pt>
                <c:pt idx="46" formatCode="0.00E+00">
                  <c:v>2244470</c:v>
                </c:pt>
                <c:pt idx="47" formatCode="0.00E+00">
                  <c:v>2324770</c:v>
                </c:pt>
                <c:pt idx="48" formatCode="0.00E+00">
                  <c:v>2416560</c:v>
                </c:pt>
                <c:pt idx="49" formatCode="0.00E+00">
                  <c:v>2474150</c:v>
                </c:pt>
                <c:pt idx="50" formatCode="0.00E+00">
                  <c:v>2570550</c:v>
                </c:pt>
                <c:pt idx="51" formatCode="0.00E+00">
                  <c:v>2631560</c:v>
                </c:pt>
                <c:pt idx="52" formatCode="0.00E+00">
                  <c:v>2700980</c:v>
                </c:pt>
                <c:pt idx="53" formatCode="0.00E+00">
                  <c:v>2768730</c:v>
                </c:pt>
                <c:pt idx="54" formatCode="0.00E+00">
                  <c:v>2833750</c:v>
                </c:pt>
                <c:pt idx="55" formatCode="0.00E+00">
                  <c:v>2873730</c:v>
                </c:pt>
                <c:pt idx="56" formatCode="0.00E+00">
                  <c:v>2922900</c:v>
                </c:pt>
                <c:pt idx="57" formatCode="0.00E+00">
                  <c:v>2947040</c:v>
                </c:pt>
                <c:pt idx="58" formatCode="0.00E+00">
                  <c:v>3006480</c:v>
                </c:pt>
                <c:pt idx="59" formatCode="0.00E+00">
                  <c:v>3069020</c:v>
                </c:pt>
                <c:pt idx="60" formatCode="0.00E+00">
                  <c:v>3106410</c:v>
                </c:pt>
                <c:pt idx="61" formatCode="0.00E+00">
                  <c:v>3147020</c:v>
                </c:pt>
                <c:pt idx="62" formatCode="0.00E+00">
                  <c:v>3138580</c:v>
                </c:pt>
                <c:pt idx="63" formatCode="0.00E+00">
                  <c:v>3151650</c:v>
                </c:pt>
                <c:pt idx="64" formatCode="0.00E+00">
                  <c:v>3130560</c:v>
                </c:pt>
                <c:pt idx="65" formatCode="0.00E+00">
                  <c:v>3127200</c:v>
                </c:pt>
                <c:pt idx="66" formatCode="0.00E+00">
                  <c:v>3133180</c:v>
                </c:pt>
                <c:pt idx="67" formatCode="0.00E+00">
                  <c:v>3124150</c:v>
                </c:pt>
                <c:pt idx="68" formatCode="0.00E+00">
                  <c:v>3121680</c:v>
                </c:pt>
                <c:pt idx="69" formatCode="0.00E+00">
                  <c:v>3108460</c:v>
                </c:pt>
                <c:pt idx="70" formatCode="0.00E+00">
                  <c:v>3079320</c:v>
                </c:pt>
                <c:pt idx="71" formatCode="0.00E+00">
                  <c:v>3067280</c:v>
                </c:pt>
                <c:pt idx="72" formatCode="0.00E+00">
                  <c:v>3044880</c:v>
                </c:pt>
                <c:pt idx="73" formatCode="0.00E+00">
                  <c:v>3053040</c:v>
                </c:pt>
                <c:pt idx="74" formatCode="0.00E+00">
                  <c:v>3047100</c:v>
                </c:pt>
                <c:pt idx="75" formatCode="0.00E+00">
                  <c:v>3020810</c:v>
                </c:pt>
                <c:pt idx="76" formatCode="0.00E+00">
                  <c:v>3001370</c:v>
                </c:pt>
                <c:pt idx="77" formatCode="0.00E+00">
                  <c:v>2973560</c:v>
                </c:pt>
                <c:pt idx="78" formatCode="0.00E+00">
                  <c:v>2967910</c:v>
                </c:pt>
                <c:pt idx="79" formatCode="0.00E+00">
                  <c:v>2940870</c:v>
                </c:pt>
                <c:pt idx="80" formatCode="0.00E+00">
                  <c:v>2919540</c:v>
                </c:pt>
                <c:pt idx="81" formatCode="0.00E+00">
                  <c:v>2901890</c:v>
                </c:pt>
                <c:pt idx="82" formatCode="0.00E+00">
                  <c:v>2859710</c:v>
                </c:pt>
                <c:pt idx="83" formatCode="0.00E+00">
                  <c:v>2849580</c:v>
                </c:pt>
                <c:pt idx="84" formatCode="0.00E+00">
                  <c:v>2802560</c:v>
                </c:pt>
                <c:pt idx="85" formatCode="0.00E+00">
                  <c:v>2765380</c:v>
                </c:pt>
                <c:pt idx="86" formatCode="0.00E+00">
                  <c:v>2714280</c:v>
                </c:pt>
                <c:pt idx="87" formatCode="0.00E+00">
                  <c:v>2689950</c:v>
                </c:pt>
                <c:pt idx="88" formatCode="0.00E+00">
                  <c:v>2649760</c:v>
                </c:pt>
                <c:pt idx="89" formatCode="0.00E+00">
                  <c:v>2608790</c:v>
                </c:pt>
                <c:pt idx="90" formatCode="0.00E+00">
                  <c:v>2543620</c:v>
                </c:pt>
                <c:pt idx="91" formatCode="0.00E+00">
                  <c:v>2496200</c:v>
                </c:pt>
                <c:pt idx="92" formatCode="0.00E+00">
                  <c:v>2453890</c:v>
                </c:pt>
                <c:pt idx="93" formatCode="0.00E+00">
                  <c:v>2414940</c:v>
                </c:pt>
                <c:pt idx="94" formatCode="0.00E+00">
                  <c:v>2360830</c:v>
                </c:pt>
                <c:pt idx="95" formatCode="0.00E+00">
                  <c:v>2333160</c:v>
                </c:pt>
                <c:pt idx="96" formatCode="0.00E+00">
                  <c:v>2290750</c:v>
                </c:pt>
                <c:pt idx="97" formatCode="0.00E+00">
                  <c:v>2240950</c:v>
                </c:pt>
                <c:pt idx="98" formatCode="0.00E+00">
                  <c:v>2209850</c:v>
                </c:pt>
                <c:pt idx="99" formatCode="0.00E+00">
                  <c:v>2165830</c:v>
                </c:pt>
                <c:pt idx="100" formatCode="0.00E+00">
                  <c:v>2111560</c:v>
                </c:pt>
                <c:pt idx="101" formatCode="0.00E+00">
                  <c:v>2072560</c:v>
                </c:pt>
                <c:pt idx="102" formatCode="0.00E+00">
                  <c:v>2025310</c:v>
                </c:pt>
                <c:pt idx="103" formatCode="0.00E+00">
                  <c:v>1994350</c:v>
                </c:pt>
                <c:pt idx="104" formatCode="0.00E+00">
                  <c:v>1956890</c:v>
                </c:pt>
                <c:pt idx="105" formatCode="0.00E+00">
                  <c:v>1914280</c:v>
                </c:pt>
                <c:pt idx="106" formatCode="0.00E+00">
                  <c:v>1874860</c:v>
                </c:pt>
                <c:pt idx="107" formatCode="0.00E+00">
                  <c:v>1833530</c:v>
                </c:pt>
                <c:pt idx="108" formatCode="0.00E+00">
                  <c:v>1819270</c:v>
                </c:pt>
                <c:pt idx="109" formatCode="0.00E+00">
                  <c:v>1783770</c:v>
                </c:pt>
                <c:pt idx="110" formatCode="0.00E+00">
                  <c:v>1729210</c:v>
                </c:pt>
                <c:pt idx="111" formatCode="0.00E+00">
                  <c:v>1683950</c:v>
                </c:pt>
                <c:pt idx="112" formatCode="0.00E+00">
                  <c:v>1655330</c:v>
                </c:pt>
                <c:pt idx="113" formatCode="0.00E+00">
                  <c:v>1617140</c:v>
                </c:pt>
                <c:pt idx="114" formatCode="0.00E+00">
                  <c:v>1592060</c:v>
                </c:pt>
                <c:pt idx="115" formatCode="0.00E+00">
                  <c:v>1549980</c:v>
                </c:pt>
                <c:pt idx="116" formatCode="0.00E+00">
                  <c:v>1519760</c:v>
                </c:pt>
                <c:pt idx="117" formatCode="0.00E+00">
                  <c:v>1492620</c:v>
                </c:pt>
                <c:pt idx="118" formatCode="0.00E+00">
                  <c:v>1457020</c:v>
                </c:pt>
                <c:pt idx="119" formatCode="0.00E+00">
                  <c:v>1425800</c:v>
                </c:pt>
                <c:pt idx="120" formatCode="0.00E+00">
                  <c:v>1384190</c:v>
                </c:pt>
                <c:pt idx="121" formatCode="0.00E+00">
                  <c:v>1353260</c:v>
                </c:pt>
                <c:pt idx="122" formatCode="0.00E+00">
                  <c:v>1329590</c:v>
                </c:pt>
                <c:pt idx="123" formatCode="0.00E+00">
                  <c:v>1300650</c:v>
                </c:pt>
                <c:pt idx="124" formatCode="0.00E+00">
                  <c:v>1265980</c:v>
                </c:pt>
                <c:pt idx="125" formatCode="0.00E+00">
                  <c:v>1233810</c:v>
                </c:pt>
                <c:pt idx="126" formatCode="0.00E+00">
                  <c:v>1210970</c:v>
                </c:pt>
                <c:pt idx="127" formatCode="0.00E+00">
                  <c:v>1186690</c:v>
                </c:pt>
                <c:pt idx="128" formatCode="0.00E+00">
                  <c:v>1153820</c:v>
                </c:pt>
                <c:pt idx="129" formatCode="0.00E+00">
                  <c:v>1128030</c:v>
                </c:pt>
                <c:pt idx="130" formatCode="0.00E+00">
                  <c:v>1105600</c:v>
                </c:pt>
                <c:pt idx="131" formatCode="0.00E+00">
                  <c:v>1071770</c:v>
                </c:pt>
                <c:pt idx="132" formatCode="0.00E+00">
                  <c:v>1040410</c:v>
                </c:pt>
                <c:pt idx="133" formatCode="0.00E+00">
                  <c:v>1008910</c:v>
                </c:pt>
                <c:pt idx="134">
                  <c:v>989601</c:v>
                </c:pt>
                <c:pt idx="135">
                  <c:v>969022</c:v>
                </c:pt>
                <c:pt idx="136">
                  <c:v>941384</c:v>
                </c:pt>
                <c:pt idx="137">
                  <c:v>916938</c:v>
                </c:pt>
                <c:pt idx="138">
                  <c:v>895929</c:v>
                </c:pt>
                <c:pt idx="139">
                  <c:v>866790</c:v>
                </c:pt>
                <c:pt idx="140">
                  <c:v>844105</c:v>
                </c:pt>
                <c:pt idx="141">
                  <c:v>828415</c:v>
                </c:pt>
                <c:pt idx="142">
                  <c:v>797477</c:v>
                </c:pt>
                <c:pt idx="143">
                  <c:v>776850</c:v>
                </c:pt>
                <c:pt idx="144">
                  <c:v>755076</c:v>
                </c:pt>
                <c:pt idx="145">
                  <c:v>727838</c:v>
                </c:pt>
                <c:pt idx="146">
                  <c:v>711757</c:v>
                </c:pt>
                <c:pt idx="147">
                  <c:v>693555</c:v>
                </c:pt>
                <c:pt idx="148">
                  <c:v>671581</c:v>
                </c:pt>
                <c:pt idx="149">
                  <c:v>651890</c:v>
                </c:pt>
                <c:pt idx="150">
                  <c:v>629524</c:v>
                </c:pt>
                <c:pt idx="151">
                  <c:v>615236</c:v>
                </c:pt>
                <c:pt idx="152">
                  <c:v>602369</c:v>
                </c:pt>
                <c:pt idx="153">
                  <c:v>578930</c:v>
                </c:pt>
                <c:pt idx="154">
                  <c:v>569369</c:v>
                </c:pt>
                <c:pt idx="155">
                  <c:v>545166</c:v>
                </c:pt>
                <c:pt idx="156">
                  <c:v>532396</c:v>
                </c:pt>
                <c:pt idx="157">
                  <c:v>520979</c:v>
                </c:pt>
                <c:pt idx="158">
                  <c:v>497620</c:v>
                </c:pt>
                <c:pt idx="159">
                  <c:v>489993</c:v>
                </c:pt>
                <c:pt idx="160">
                  <c:v>477588</c:v>
                </c:pt>
                <c:pt idx="161">
                  <c:v>456368</c:v>
                </c:pt>
                <c:pt idx="162">
                  <c:v>449272</c:v>
                </c:pt>
                <c:pt idx="163">
                  <c:v>434119</c:v>
                </c:pt>
                <c:pt idx="164">
                  <c:v>417954</c:v>
                </c:pt>
                <c:pt idx="165">
                  <c:v>411790</c:v>
                </c:pt>
                <c:pt idx="166">
                  <c:v>392164</c:v>
                </c:pt>
                <c:pt idx="167">
                  <c:v>381518</c:v>
                </c:pt>
                <c:pt idx="168">
                  <c:v>372127</c:v>
                </c:pt>
                <c:pt idx="169">
                  <c:v>357668</c:v>
                </c:pt>
                <c:pt idx="170">
                  <c:v>349743</c:v>
                </c:pt>
                <c:pt idx="171">
                  <c:v>340245</c:v>
                </c:pt>
                <c:pt idx="172">
                  <c:v>333498</c:v>
                </c:pt>
                <c:pt idx="173">
                  <c:v>323030</c:v>
                </c:pt>
                <c:pt idx="174">
                  <c:v>310802</c:v>
                </c:pt>
                <c:pt idx="175">
                  <c:v>304006</c:v>
                </c:pt>
                <c:pt idx="176">
                  <c:v>292925</c:v>
                </c:pt>
                <c:pt idx="177">
                  <c:v>284384</c:v>
                </c:pt>
                <c:pt idx="178">
                  <c:v>276047</c:v>
                </c:pt>
                <c:pt idx="179">
                  <c:v>266471</c:v>
                </c:pt>
                <c:pt idx="180">
                  <c:v>262845</c:v>
                </c:pt>
                <c:pt idx="181">
                  <c:v>255327</c:v>
                </c:pt>
                <c:pt idx="182">
                  <c:v>247554</c:v>
                </c:pt>
                <c:pt idx="183">
                  <c:v>238927</c:v>
                </c:pt>
                <c:pt idx="184">
                  <c:v>232479</c:v>
                </c:pt>
                <c:pt idx="185">
                  <c:v>227947</c:v>
                </c:pt>
                <c:pt idx="186">
                  <c:v>220822</c:v>
                </c:pt>
                <c:pt idx="187">
                  <c:v>212497</c:v>
                </c:pt>
                <c:pt idx="188">
                  <c:v>204903</c:v>
                </c:pt>
                <c:pt idx="189">
                  <c:v>201793</c:v>
                </c:pt>
                <c:pt idx="190">
                  <c:v>195061</c:v>
                </c:pt>
                <c:pt idx="191">
                  <c:v>189688</c:v>
                </c:pt>
                <c:pt idx="192">
                  <c:v>183160</c:v>
                </c:pt>
                <c:pt idx="193">
                  <c:v>177250</c:v>
                </c:pt>
                <c:pt idx="194">
                  <c:v>170335</c:v>
                </c:pt>
                <c:pt idx="195">
                  <c:v>167996</c:v>
                </c:pt>
                <c:pt idx="196">
                  <c:v>164293</c:v>
                </c:pt>
                <c:pt idx="197">
                  <c:v>155963</c:v>
                </c:pt>
                <c:pt idx="198">
                  <c:v>155979</c:v>
                </c:pt>
                <c:pt idx="199">
                  <c:v>150291</c:v>
                </c:pt>
                <c:pt idx="200">
                  <c:v>144520</c:v>
                </c:pt>
                <c:pt idx="201">
                  <c:v>141557</c:v>
                </c:pt>
                <c:pt idx="202">
                  <c:v>135125</c:v>
                </c:pt>
                <c:pt idx="203">
                  <c:v>134439</c:v>
                </c:pt>
                <c:pt idx="204">
                  <c:v>129361</c:v>
                </c:pt>
                <c:pt idx="205">
                  <c:v>123014</c:v>
                </c:pt>
                <c:pt idx="206">
                  <c:v>121749</c:v>
                </c:pt>
                <c:pt idx="207">
                  <c:v>117197</c:v>
                </c:pt>
                <c:pt idx="208">
                  <c:v>113284</c:v>
                </c:pt>
                <c:pt idx="209">
                  <c:v>109223</c:v>
                </c:pt>
                <c:pt idx="210">
                  <c:v>110071</c:v>
                </c:pt>
                <c:pt idx="211">
                  <c:v>104786</c:v>
                </c:pt>
                <c:pt idx="212">
                  <c:v>99931.4</c:v>
                </c:pt>
                <c:pt idx="213">
                  <c:v>98438</c:v>
                </c:pt>
                <c:pt idx="214">
                  <c:v>93204.1</c:v>
                </c:pt>
                <c:pt idx="215">
                  <c:v>92322.3</c:v>
                </c:pt>
                <c:pt idx="216">
                  <c:v>89961</c:v>
                </c:pt>
                <c:pt idx="217">
                  <c:v>86963.5</c:v>
                </c:pt>
                <c:pt idx="218">
                  <c:v>84316.2</c:v>
                </c:pt>
                <c:pt idx="219">
                  <c:v>83169.399999999994</c:v>
                </c:pt>
                <c:pt idx="220">
                  <c:v>81856.5</c:v>
                </c:pt>
                <c:pt idx="221">
                  <c:v>76788.600000000006</c:v>
                </c:pt>
                <c:pt idx="222">
                  <c:v>73093.7</c:v>
                </c:pt>
                <c:pt idx="223">
                  <c:v>73610</c:v>
                </c:pt>
                <c:pt idx="224">
                  <c:v>72109.3</c:v>
                </c:pt>
                <c:pt idx="225">
                  <c:v>69383.399999999994</c:v>
                </c:pt>
                <c:pt idx="226">
                  <c:v>65702.7</c:v>
                </c:pt>
                <c:pt idx="227">
                  <c:v>63252.800000000003</c:v>
                </c:pt>
                <c:pt idx="228">
                  <c:v>64701.9</c:v>
                </c:pt>
                <c:pt idx="229">
                  <c:v>61246.400000000001</c:v>
                </c:pt>
                <c:pt idx="230">
                  <c:v>61227.1</c:v>
                </c:pt>
                <c:pt idx="231">
                  <c:v>56327.4</c:v>
                </c:pt>
                <c:pt idx="232">
                  <c:v>55918.400000000001</c:v>
                </c:pt>
                <c:pt idx="233">
                  <c:v>54819.199999999997</c:v>
                </c:pt>
                <c:pt idx="234">
                  <c:v>53407.7</c:v>
                </c:pt>
                <c:pt idx="235">
                  <c:v>52045.1</c:v>
                </c:pt>
                <c:pt idx="236">
                  <c:v>50839</c:v>
                </c:pt>
                <c:pt idx="237">
                  <c:v>48935.6</c:v>
                </c:pt>
                <c:pt idx="238">
                  <c:v>45586.3</c:v>
                </c:pt>
                <c:pt idx="239">
                  <c:v>45154.1</c:v>
                </c:pt>
                <c:pt idx="240">
                  <c:v>45154.6</c:v>
                </c:pt>
                <c:pt idx="241">
                  <c:v>41580.400000000001</c:v>
                </c:pt>
                <c:pt idx="242">
                  <c:v>43409.8</c:v>
                </c:pt>
                <c:pt idx="243">
                  <c:v>41216.9</c:v>
                </c:pt>
                <c:pt idx="244">
                  <c:v>39695</c:v>
                </c:pt>
                <c:pt idx="245">
                  <c:v>39953.300000000003</c:v>
                </c:pt>
                <c:pt idx="246">
                  <c:v>37868.1</c:v>
                </c:pt>
                <c:pt idx="247">
                  <c:v>37116.199999999997</c:v>
                </c:pt>
                <c:pt idx="248">
                  <c:v>36588.5</c:v>
                </c:pt>
                <c:pt idx="249">
                  <c:v>35694.199999999997</c:v>
                </c:pt>
                <c:pt idx="250">
                  <c:v>35369.4</c:v>
                </c:pt>
                <c:pt idx="251">
                  <c:v>32171.3</c:v>
                </c:pt>
                <c:pt idx="252">
                  <c:v>30309.5</c:v>
                </c:pt>
                <c:pt idx="253">
                  <c:v>32220.6</c:v>
                </c:pt>
                <c:pt idx="254">
                  <c:v>30251.7</c:v>
                </c:pt>
                <c:pt idx="255">
                  <c:v>28058.9</c:v>
                </c:pt>
                <c:pt idx="256">
                  <c:v>28568.9</c:v>
                </c:pt>
                <c:pt idx="257">
                  <c:v>27105.4</c:v>
                </c:pt>
                <c:pt idx="258">
                  <c:v>25633.4</c:v>
                </c:pt>
                <c:pt idx="259">
                  <c:v>27841.5</c:v>
                </c:pt>
                <c:pt idx="260">
                  <c:v>24661.4</c:v>
                </c:pt>
                <c:pt idx="261">
                  <c:v>23255</c:v>
                </c:pt>
                <c:pt idx="262">
                  <c:v>24192.3</c:v>
                </c:pt>
                <c:pt idx="263">
                  <c:v>22224.1</c:v>
                </c:pt>
                <c:pt idx="264">
                  <c:v>22894.9</c:v>
                </c:pt>
                <c:pt idx="265">
                  <c:v>22991.200000000001</c:v>
                </c:pt>
                <c:pt idx="266">
                  <c:v>21456.7</c:v>
                </c:pt>
                <c:pt idx="267">
                  <c:v>22259.8</c:v>
                </c:pt>
                <c:pt idx="268">
                  <c:v>20203.5</c:v>
                </c:pt>
                <c:pt idx="269">
                  <c:v>19858.900000000001</c:v>
                </c:pt>
                <c:pt idx="270">
                  <c:v>19179.2</c:v>
                </c:pt>
              </c:numCache>
            </c:numRef>
          </c:yVal>
          <c:smooth val="1"/>
        </c:ser>
        <c:ser>
          <c:idx val="3"/>
          <c:order val="3"/>
          <c:tx>
            <c:strRef>
              <c:f>Sheet1!$I$8</c:f>
              <c:strCache>
                <c:ptCount val="1"/>
                <c:pt idx="0">
                  <c:v>Chloroform</c:v>
                </c:pt>
              </c:strCache>
            </c:strRef>
          </c:tx>
          <c:spPr>
            <a:ln>
              <a:solidFill>
                <a:srgbClr val="FF0000"/>
              </a:solidFill>
            </a:ln>
          </c:spPr>
          <c:marker>
            <c:symbol val="none"/>
          </c:marker>
          <c:xVal>
            <c:numRef>
              <c:f>Sheet1!$I$10:$I$290</c:f>
              <c:numCache>
                <c:formatCode>General</c:formatCode>
                <c:ptCount val="281"/>
                <c:pt idx="0">
                  <c:v>310</c:v>
                </c:pt>
                <c:pt idx="1">
                  <c:v>311</c:v>
                </c:pt>
                <c:pt idx="2">
                  <c:v>312</c:v>
                </c:pt>
                <c:pt idx="3">
                  <c:v>313</c:v>
                </c:pt>
                <c:pt idx="4">
                  <c:v>314</c:v>
                </c:pt>
                <c:pt idx="5">
                  <c:v>315</c:v>
                </c:pt>
                <c:pt idx="6">
                  <c:v>316</c:v>
                </c:pt>
                <c:pt idx="7">
                  <c:v>317</c:v>
                </c:pt>
                <c:pt idx="8">
                  <c:v>318</c:v>
                </c:pt>
                <c:pt idx="9">
                  <c:v>319</c:v>
                </c:pt>
                <c:pt idx="10">
                  <c:v>320</c:v>
                </c:pt>
                <c:pt idx="11">
                  <c:v>321</c:v>
                </c:pt>
                <c:pt idx="12">
                  <c:v>322</c:v>
                </c:pt>
                <c:pt idx="13">
                  <c:v>323</c:v>
                </c:pt>
                <c:pt idx="14">
                  <c:v>324</c:v>
                </c:pt>
                <c:pt idx="15">
                  <c:v>325</c:v>
                </c:pt>
                <c:pt idx="16">
                  <c:v>326</c:v>
                </c:pt>
                <c:pt idx="17">
                  <c:v>327</c:v>
                </c:pt>
                <c:pt idx="18">
                  <c:v>328</c:v>
                </c:pt>
                <c:pt idx="19">
                  <c:v>329</c:v>
                </c:pt>
                <c:pt idx="20">
                  <c:v>330</c:v>
                </c:pt>
                <c:pt idx="21">
                  <c:v>331</c:v>
                </c:pt>
                <c:pt idx="22">
                  <c:v>332</c:v>
                </c:pt>
                <c:pt idx="23">
                  <c:v>333</c:v>
                </c:pt>
                <c:pt idx="24">
                  <c:v>334</c:v>
                </c:pt>
                <c:pt idx="25">
                  <c:v>335</c:v>
                </c:pt>
                <c:pt idx="26">
                  <c:v>336</c:v>
                </c:pt>
                <c:pt idx="27">
                  <c:v>337</c:v>
                </c:pt>
                <c:pt idx="28">
                  <c:v>338</c:v>
                </c:pt>
                <c:pt idx="29">
                  <c:v>339</c:v>
                </c:pt>
                <c:pt idx="30">
                  <c:v>340</c:v>
                </c:pt>
                <c:pt idx="31">
                  <c:v>341</c:v>
                </c:pt>
                <c:pt idx="32">
                  <c:v>342</c:v>
                </c:pt>
                <c:pt idx="33">
                  <c:v>343</c:v>
                </c:pt>
                <c:pt idx="34">
                  <c:v>344</c:v>
                </c:pt>
                <c:pt idx="35">
                  <c:v>345</c:v>
                </c:pt>
                <c:pt idx="36">
                  <c:v>346</c:v>
                </c:pt>
                <c:pt idx="37">
                  <c:v>347</c:v>
                </c:pt>
                <c:pt idx="38">
                  <c:v>348</c:v>
                </c:pt>
                <c:pt idx="39">
                  <c:v>349</c:v>
                </c:pt>
                <c:pt idx="40">
                  <c:v>350</c:v>
                </c:pt>
                <c:pt idx="41">
                  <c:v>351</c:v>
                </c:pt>
                <c:pt idx="42">
                  <c:v>352</c:v>
                </c:pt>
                <c:pt idx="43">
                  <c:v>353</c:v>
                </c:pt>
                <c:pt idx="44">
                  <c:v>354</c:v>
                </c:pt>
                <c:pt idx="45">
                  <c:v>355</c:v>
                </c:pt>
                <c:pt idx="46">
                  <c:v>356</c:v>
                </c:pt>
                <c:pt idx="47">
                  <c:v>357</c:v>
                </c:pt>
                <c:pt idx="48">
                  <c:v>358</c:v>
                </c:pt>
                <c:pt idx="49">
                  <c:v>359</c:v>
                </c:pt>
                <c:pt idx="50">
                  <c:v>360</c:v>
                </c:pt>
                <c:pt idx="51">
                  <c:v>361</c:v>
                </c:pt>
                <c:pt idx="52">
                  <c:v>362</c:v>
                </c:pt>
                <c:pt idx="53">
                  <c:v>363</c:v>
                </c:pt>
                <c:pt idx="54">
                  <c:v>364</c:v>
                </c:pt>
                <c:pt idx="55">
                  <c:v>365</c:v>
                </c:pt>
                <c:pt idx="56">
                  <c:v>366</c:v>
                </c:pt>
                <c:pt idx="57">
                  <c:v>367</c:v>
                </c:pt>
                <c:pt idx="58">
                  <c:v>368</c:v>
                </c:pt>
                <c:pt idx="59">
                  <c:v>369</c:v>
                </c:pt>
                <c:pt idx="60">
                  <c:v>370</c:v>
                </c:pt>
                <c:pt idx="61">
                  <c:v>371</c:v>
                </c:pt>
                <c:pt idx="62">
                  <c:v>372</c:v>
                </c:pt>
                <c:pt idx="63">
                  <c:v>373</c:v>
                </c:pt>
                <c:pt idx="64">
                  <c:v>374</c:v>
                </c:pt>
                <c:pt idx="65">
                  <c:v>375</c:v>
                </c:pt>
                <c:pt idx="66">
                  <c:v>376</c:v>
                </c:pt>
                <c:pt idx="67">
                  <c:v>377</c:v>
                </c:pt>
                <c:pt idx="68">
                  <c:v>378</c:v>
                </c:pt>
                <c:pt idx="69">
                  <c:v>379</c:v>
                </c:pt>
                <c:pt idx="70">
                  <c:v>380</c:v>
                </c:pt>
                <c:pt idx="71">
                  <c:v>381</c:v>
                </c:pt>
                <c:pt idx="72">
                  <c:v>382</c:v>
                </c:pt>
                <c:pt idx="73">
                  <c:v>383</c:v>
                </c:pt>
                <c:pt idx="74">
                  <c:v>384</c:v>
                </c:pt>
                <c:pt idx="75">
                  <c:v>385</c:v>
                </c:pt>
                <c:pt idx="76">
                  <c:v>386</c:v>
                </c:pt>
                <c:pt idx="77">
                  <c:v>387</c:v>
                </c:pt>
                <c:pt idx="78">
                  <c:v>388</c:v>
                </c:pt>
                <c:pt idx="79">
                  <c:v>389</c:v>
                </c:pt>
                <c:pt idx="80">
                  <c:v>390</c:v>
                </c:pt>
                <c:pt idx="81">
                  <c:v>391</c:v>
                </c:pt>
                <c:pt idx="82">
                  <c:v>392</c:v>
                </c:pt>
                <c:pt idx="83">
                  <c:v>393</c:v>
                </c:pt>
                <c:pt idx="84">
                  <c:v>394</c:v>
                </c:pt>
                <c:pt idx="85">
                  <c:v>395</c:v>
                </c:pt>
                <c:pt idx="86">
                  <c:v>396</c:v>
                </c:pt>
                <c:pt idx="87">
                  <c:v>397</c:v>
                </c:pt>
                <c:pt idx="88">
                  <c:v>398</c:v>
                </c:pt>
                <c:pt idx="89">
                  <c:v>399</c:v>
                </c:pt>
                <c:pt idx="90">
                  <c:v>400</c:v>
                </c:pt>
                <c:pt idx="91">
                  <c:v>401</c:v>
                </c:pt>
                <c:pt idx="92">
                  <c:v>402</c:v>
                </c:pt>
                <c:pt idx="93">
                  <c:v>403</c:v>
                </c:pt>
                <c:pt idx="94">
                  <c:v>404</c:v>
                </c:pt>
                <c:pt idx="95">
                  <c:v>405</c:v>
                </c:pt>
                <c:pt idx="96">
                  <c:v>406</c:v>
                </c:pt>
                <c:pt idx="97">
                  <c:v>407</c:v>
                </c:pt>
                <c:pt idx="98">
                  <c:v>408</c:v>
                </c:pt>
                <c:pt idx="99">
                  <c:v>409</c:v>
                </c:pt>
                <c:pt idx="100">
                  <c:v>410</c:v>
                </c:pt>
                <c:pt idx="101">
                  <c:v>411</c:v>
                </c:pt>
                <c:pt idx="102">
                  <c:v>412</c:v>
                </c:pt>
                <c:pt idx="103">
                  <c:v>413</c:v>
                </c:pt>
                <c:pt idx="104">
                  <c:v>414</c:v>
                </c:pt>
                <c:pt idx="105">
                  <c:v>415</c:v>
                </c:pt>
                <c:pt idx="106">
                  <c:v>416</c:v>
                </c:pt>
                <c:pt idx="107">
                  <c:v>417</c:v>
                </c:pt>
                <c:pt idx="108">
                  <c:v>418</c:v>
                </c:pt>
                <c:pt idx="109">
                  <c:v>419</c:v>
                </c:pt>
                <c:pt idx="110">
                  <c:v>420</c:v>
                </c:pt>
                <c:pt idx="111">
                  <c:v>421</c:v>
                </c:pt>
                <c:pt idx="112">
                  <c:v>422</c:v>
                </c:pt>
                <c:pt idx="113">
                  <c:v>423</c:v>
                </c:pt>
                <c:pt idx="114">
                  <c:v>424</c:v>
                </c:pt>
                <c:pt idx="115">
                  <c:v>425</c:v>
                </c:pt>
                <c:pt idx="116">
                  <c:v>426</c:v>
                </c:pt>
                <c:pt idx="117">
                  <c:v>427</c:v>
                </c:pt>
                <c:pt idx="118">
                  <c:v>428</c:v>
                </c:pt>
                <c:pt idx="119">
                  <c:v>429</c:v>
                </c:pt>
                <c:pt idx="120">
                  <c:v>430</c:v>
                </c:pt>
                <c:pt idx="121">
                  <c:v>431</c:v>
                </c:pt>
                <c:pt idx="122">
                  <c:v>432</c:v>
                </c:pt>
                <c:pt idx="123">
                  <c:v>433</c:v>
                </c:pt>
                <c:pt idx="124">
                  <c:v>434</c:v>
                </c:pt>
                <c:pt idx="125">
                  <c:v>435</c:v>
                </c:pt>
                <c:pt idx="126">
                  <c:v>436</c:v>
                </c:pt>
                <c:pt idx="127">
                  <c:v>437</c:v>
                </c:pt>
                <c:pt idx="128">
                  <c:v>438</c:v>
                </c:pt>
                <c:pt idx="129">
                  <c:v>439</c:v>
                </c:pt>
                <c:pt idx="130">
                  <c:v>440</c:v>
                </c:pt>
                <c:pt idx="131">
                  <c:v>441</c:v>
                </c:pt>
                <c:pt idx="132">
                  <c:v>442</c:v>
                </c:pt>
                <c:pt idx="133">
                  <c:v>443</c:v>
                </c:pt>
                <c:pt idx="134">
                  <c:v>444</c:v>
                </c:pt>
                <c:pt idx="135">
                  <c:v>445</c:v>
                </c:pt>
                <c:pt idx="136">
                  <c:v>446</c:v>
                </c:pt>
                <c:pt idx="137">
                  <c:v>447</c:v>
                </c:pt>
                <c:pt idx="138">
                  <c:v>448</c:v>
                </c:pt>
                <c:pt idx="139">
                  <c:v>449</c:v>
                </c:pt>
                <c:pt idx="140">
                  <c:v>450</c:v>
                </c:pt>
                <c:pt idx="141">
                  <c:v>451</c:v>
                </c:pt>
                <c:pt idx="142">
                  <c:v>452</c:v>
                </c:pt>
                <c:pt idx="143">
                  <c:v>453</c:v>
                </c:pt>
                <c:pt idx="144">
                  <c:v>454</c:v>
                </c:pt>
                <c:pt idx="145">
                  <c:v>455</c:v>
                </c:pt>
                <c:pt idx="146">
                  <c:v>456</c:v>
                </c:pt>
                <c:pt idx="147">
                  <c:v>457</c:v>
                </c:pt>
                <c:pt idx="148">
                  <c:v>458</c:v>
                </c:pt>
                <c:pt idx="149">
                  <c:v>459</c:v>
                </c:pt>
                <c:pt idx="150">
                  <c:v>460</c:v>
                </c:pt>
                <c:pt idx="151">
                  <c:v>461</c:v>
                </c:pt>
                <c:pt idx="152">
                  <c:v>462</c:v>
                </c:pt>
                <c:pt idx="153">
                  <c:v>463</c:v>
                </c:pt>
                <c:pt idx="154">
                  <c:v>464</c:v>
                </c:pt>
                <c:pt idx="155">
                  <c:v>465</c:v>
                </c:pt>
                <c:pt idx="156">
                  <c:v>466</c:v>
                </c:pt>
                <c:pt idx="157">
                  <c:v>467</c:v>
                </c:pt>
                <c:pt idx="158">
                  <c:v>468</c:v>
                </c:pt>
                <c:pt idx="159">
                  <c:v>469</c:v>
                </c:pt>
                <c:pt idx="160">
                  <c:v>470</c:v>
                </c:pt>
                <c:pt idx="161">
                  <c:v>471</c:v>
                </c:pt>
                <c:pt idx="162">
                  <c:v>472</c:v>
                </c:pt>
                <c:pt idx="163">
                  <c:v>473</c:v>
                </c:pt>
                <c:pt idx="164">
                  <c:v>474</c:v>
                </c:pt>
                <c:pt idx="165">
                  <c:v>475</c:v>
                </c:pt>
                <c:pt idx="166">
                  <c:v>476</c:v>
                </c:pt>
                <c:pt idx="167">
                  <c:v>477</c:v>
                </c:pt>
                <c:pt idx="168">
                  <c:v>478</c:v>
                </c:pt>
                <c:pt idx="169">
                  <c:v>479</c:v>
                </c:pt>
                <c:pt idx="170">
                  <c:v>480</c:v>
                </c:pt>
                <c:pt idx="171">
                  <c:v>481</c:v>
                </c:pt>
                <c:pt idx="172">
                  <c:v>482</c:v>
                </c:pt>
                <c:pt idx="173">
                  <c:v>483</c:v>
                </c:pt>
                <c:pt idx="174">
                  <c:v>484</c:v>
                </c:pt>
                <c:pt idx="175">
                  <c:v>485</c:v>
                </c:pt>
                <c:pt idx="176">
                  <c:v>486</c:v>
                </c:pt>
                <c:pt idx="177">
                  <c:v>487</c:v>
                </c:pt>
                <c:pt idx="178">
                  <c:v>488</c:v>
                </c:pt>
                <c:pt idx="179">
                  <c:v>489</c:v>
                </c:pt>
                <c:pt idx="180">
                  <c:v>490</c:v>
                </c:pt>
                <c:pt idx="181">
                  <c:v>491</c:v>
                </c:pt>
                <c:pt idx="182">
                  <c:v>492</c:v>
                </c:pt>
                <c:pt idx="183">
                  <c:v>493</c:v>
                </c:pt>
                <c:pt idx="184">
                  <c:v>494</c:v>
                </c:pt>
                <c:pt idx="185">
                  <c:v>495</c:v>
                </c:pt>
                <c:pt idx="186">
                  <c:v>496</c:v>
                </c:pt>
                <c:pt idx="187">
                  <c:v>497</c:v>
                </c:pt>
                <c:pt idx="188">
                  <c:v>498</c:v>
                </c:pt>
                <c:pt idx="189">
                  <c:v>499</c:v>
                </c:pt>
                <c:pt idx="190">
                  <c:v>500</c:v>
                </c:pt>
                <c:pt idx="191">
                  <c:v>501</c:v>
                </c:pt>
                <c:pt idx="192">
                  <c:v>502</c:v>
                </c:pt>
                <c:pt idx="193">
                  <c:v>503</c:v>
                </c:pt>
                <c:pt idx="194">
                  <c:v>504</c:v>
                </c:pt>
                <c:pt idx="195">
                  <c:v>505</c:v>
                </c:pt>
                <c:pt idx="196">
                  <c:v>506</c:v>
                </c:pt>
                <c:pt idx="197">
                  <c:v>507</c:v>
                </c:pt>
                <c:pt idx="198">
                  <c:v>508</c:v>
                </c:pt>
                <c:pt idx="199">
                  <c:v>509</c:v>
                </c:pt>
                <c:pt idx="200">
                  <c:v>510</c:v>
                </c:pt>
                <c:pt idx="201">
                  <c:v>511</c:v>
                </c:pt>
                <c:pt idx="202">
                  <c:v>512</c:v>
                </c:pt>
                <c:pt idx="203">
                  <c:v>513</c:v>
                </c:pt>
                <c:pt idx="204">
                  <c:v>514</c:v>
                </c:pt>
                <c:pt idx="205">
                  <c:v>515</c:v>
                </c:pt>
                <c:pt idx="206">
                  <c:v>516</c:v>
                </c:pt>
                <c:pt idx="207">
                  <c:v>517</c:v>
                </c:pt>
                <c:pt idx="208">
                  <c:v>518</c:v>
                </c:pt>
                <c:pt idx="209">
                  <c:v>519</c:v>
                </c:pt>
                <c:pt idx="210">
                  <c:v>520</c:v>
                </c:pt>
                <c:pt idx="211">
                  <c:v>521</c:v>
                </c:pt>
                <c:pt idx="212">
                  <c:v>522</c:v>
                </c:pt>
                <c:pt idx="213">
                  <c:v>523</c:v>
                </c:pt>
                <c:pt idx="214">
                  <c:v>524</c:v>
                </c:pt>
                <c:pt idx="215">
                  <c:v>525</c:v>
                </c:pt>
                <c:pt idx="216">
                  <c:v>526</c:v>
                </c:pt>
                <c:pt idx="217">
                  <c:v>527</c:v>
                </c:pt>
                <c:pt idx="218">
                  <c:v>528</c:v>
                </c:pt>
                <c:pt idx="219">
                  <c:v>529</c:v>
                </c:pt>
                <c:pt idx="220">
                  <c:v>530</c:v>
                </c:pt>
                <c:pt idx="221">
                  <c:v>531</c:v>
                </c:pt>
                <c:pt idx="222">
                  <c:v>532</c:v>
                </c:pt>
                <c:pt idx="223">
                  <c:v>533</c:v>
                </c:pt>
                <c:pt idx="224">
                  <c:v>534</c:v>
                </c:pt>
                <c:pt idx="225">
                  <c:v>535</c:v>
                </c:pt>
                <c:pt idx="226">
                  <c:v>536</c:v>
                </c:pt>
                <c:pt idx="227">
                  <c:v>537</c:v>
                </c:pt>
                <c:pt idx="228">
                  <c:v>538</c:v>
                </c:pt>
                <c:pt idx="229">
                  <c:v>539</c:v>
                </c:pt>
                <c:pt idx="230">
                  <c:v>540</c:v>
                </c:pt>
                <c:pt idx="231">
                  <c:v>541</c:v>
                </c:pt>
                <c:pt idx="232">
                  <c:v>542</c:v>
                </c:pt>
                <c:pt idx="233">
                  <c:v>543</c:v>
                </c:pt>
                <c:pt idx="234">
                  <c:v>544</c:v>
                </c:pt>
                <c:pt idx="235">
                  <c:v>545</c:v>
                </c:pt>
                <c:pt idx="236">
                  <c:v>546</c:v>
                </c:pt>
                <c:pt idx="237">
                  <c:v>547</c:v>
                </c:pt>
                <c:pt idx="238">
                  <c:v>548</c:v>
                </c:pt>
                <c:pt idx="239">
                  <c:v>549</c:v>
                </c:pt>
                <c:pt idx="240">
                  <c:v>550</c:v>
                </c:pt>
                <c:pt idx="241">
                  <c:v>551</c:v>
                </c:pt>
                <c:pt idx="242">
                  <c:v>552</c:v>
                </c:pt>
                <c:pt idx="243">
                  <c:v>553</c:v>
                </c:pt>
                <c:pt idx="244">
                  <c:v>554</c:v>
                </c:pt>
                <c:pt idx="245">
                  <c:v>555</c:v>
                </c:pt>
                <c:pt idx="246">
                  <c:v>556</c:v>
                </c:pt>
                <c:pt idx="247">
                  <c:v>557</c:v>
                </c:pt>
                <c:pt idx="248">
                  <c:v>558</c:v>
                </c:pt>
                <c:pt idx="249">
                  <c:v>559</c:v>
                </c:pt>
                <c:pt idx="250">
                  <c:v>560</c:v>
                </c:pt>
                <c:pt idx="251">
                  <c:v>561</c:v>
                </c:pt>
                <c:pt idx="252">
                  <c:v>562</c:v>
                </c:pt>
                <c:pt idx="253">
                  <c:v>563</c:v>
                </c:pt>
                <c:pt idx="254">
                  <c:v>564</c:v>
                </c:pt>
                <c:pt idx="255">
                  <c:v>565</c:v>
                </c:pt>
                <c:pt idx="256">
                  <c:v>566</c:v>
                </c:pt>
                <c:pt idx="257">
                  <c:v>567</c:v>
                </c:pt>
                <c:pt idx="258">
                  <c:v>568</c:v>
                </c:pt>
                <c:pt idx="259">
                  <c:v>569</c:v>
                </c:pt>
                <c:pt idx="260">
                  <c:v>570</c:v>
                </c:pt>
                <c:pt idx="261">
                  <c:v>571</c:v>
                </c:pt>
                <c:pt idx="262">
                  <c:v>572</c:v>
                </c:pt>
                <c:pt idx="263">
                  <c:v>573</c:v>
                </c:pt>
                <c:pt idx="264">
                  <c:v>574</c:v>
                </c:pt>
                <c:pt idx="265">
                  <c:v>575</c:v>
                </c:pt>
                <c:pt idx="266">
                  <c:v>576</c:v>
                </c:pt>
                <c:pt idx="267">
                  <c:v>577</c:v>
                </c:pt>
                <c:pt idx="268">
                  <c:v>578</c:v>
                </c:pt>
                <c:pt idx="269">
                  <c:v>579</c:v>
                </c:pt>
                <c:pt idx="270">
                  <c:v>580</c:v>
                </c:pt>
                <c:pt idx="271">
                  <c:v>581</c:v>
                </c:pt>
                <c:pt idx="272">
                  <c:v>582</c:v>
                </c:pt>
                <c:pt idx="273">
                  <c:v>583</c:v>
                </c:pt>
                <c:pt idx="274">
                  <c:v>584</c:v>
                </c:pt>
                <c:pt idx="275">
                  <c:v>585</c:v>
                </c:pt>
                <c:pt idx="276">
                  <c:v>586</c:v>
                </c:pt>
                <c:pt idx="277">
                  <c:v>587</c:v>
                </c:pt>
                <c:pt idx="278">
                  <c:v>588</c:v>
                </c:pt>
                <c:pt idx="279">
                  <c:v>589</c:v>
                </c:pt>
                <c:pt idx="280">
                  <c:v>590</c:v>
                </c:pt>
              </c:numCache>
            </c:numRef>
          </c:xVal>
          <c:yVal>
            <c:numRef>
              <c:f>Sheet1!$J$10:$J$290</c:f>
              <c:numCache>
                <c:formatCode>General</c:formatCode>
                <c:ptCount val="281"/>
                <c:pt idx="0">
                  <c:v>-34907.800000000003</c:v>
                </c:pt>
                <c:pt idx="1">
                  <c:v>-32261.1</c:v>
                </c:pt>
                <c:pt idx="2">
                  <c:v>-29029.3</c:v>
                </c:pt>
                <c:pt idx="3">
                  <c:v>-27348.9</c:v>
                </c:pt>
                <c:pt idx="4">
                  <c:v>-24482.400000000001</c:v>
                </c:pt>
                <c:pt idx="5">
                  <c:v>-22572.3</c:v>
                </c:pt>
                <c:pt idx="6">
                  <c:v>-21611.9</c:v>
                </c:pt>
                <c:pt idx="7">
                  <c:v>-20273.7</c:v>
                </c:pt>
                <c:pt idx="8">
                  <c:v>-17115</c:v>
                </c:pt>
                <c:pt idx="9">
                  <c:v>-15951.5</c:v>
                </c:pt>
                <c:pt idx="10">
                  <c:v>-14591.5</c:v>
                </c:pt>
                <c:pt idx="11">
                  <c:v>-12405</c:v>
                </c:pt>
                <c:pt idx="12">
                  <c:v>-13487.6</c:v>
                </c:pt>
                <c:pt idx="13">
                  <c:v>-9789.92</c:v>
                </c:pt>
                <c:pt idx="14">
                  <c:v>-8032.03</c:v>
                </c:pt>
                <c:pt idx="15">
                  <c:v>-6441.41</c:v>
                </c:pt>
                <c:pt idx="16">
                  <c:v>25.294899999999998</c:v>
                </c:pt>
                <c:pt idx="17">
                  <c:v>910.3</c:v>
                </c:pt>
                <c:pt idx="18">
                  <c:v>5476.12</c:v>
                </c:pt>
                <c:pt idx="19">
                  <c:v>10197.5</c:v>
                </c:pt>
                <c:pt idx="20">
                  <c:v>16665.7</c:v>
                </c:pt>
                <c:pt idx="21">
                  <c:v>22450.6</c:v>
                </c:pt>
                <c:pt idx="22">
                  <c:v>32256.9</c:v>
                </c:pt>
                <c:pt idx="23">
                  <c:v>42084.9</c:v>
                </c:pt>
                <c:pt idx="24">
                  <c:v>54577.1</c:v>
                </c:pt>
                <c:pt idx="25">
                  <c:v>67882.2</c:v>
                </c:pt>
                <c:pt idx="26">
                  <c:v>85791.9</c:v>
                </c:pt>
                <c:pt idx="27">
                  <c:v>104496</c:v>
                </c:pt>
                <c:pt idx="28">
                  <c:v>126012</c:v>
                </c:pt>
                <c:pt idx="29">
                  <c:v>151782</c:v>
                </c:pt>
                <c:pt idx="30">
                  <c:v>183020</c:v>
                </c:pt>
                <c:pt idx="31">
                  <c:v>211288</c:v>
                </c:pt>
                <c:pt idx="32">
                  <c:v>243050</c:v>
                </c:pt>
                <c:pt idx="33">
                  <c:v>281130</c:v>
                </c:pt>
                <c:pt idx="34">
                  <c:v>321857</c:v>
                </c:pt>
                <c:pt idx="35">
                  <c:v>366857</c:v>
                </c:pt>
                <c:pt idx="36">
                  <c:v>423167</c:v>
                </c:pt>
                <c:pt idx="37">
                  <c:v>471183</c:v>
                </c:pt>
                <c:pt idx="38">
                  <c:v>523278</c:v>
                </c:pt>
                <c:pt idx="39">
                  <c:v>588563</c:v>
                </c:pt>
                <c:pt idx="40">
                  <c:v>660308</c:v>
                </c:pt>
                <c:pt idx="41">
                  <c:v>727242</c:v>
                </c:pt>
                <c:pt idx="42">
                  <c:v>790745</c:v>
                </c:pt>
                <c:pt idx="43">
                  <c:v>871522</c:v>
                </c:pt>
                <c:pt idx="44">
                  <c:v>951971</c:v>
                </c:pt>
                <c:pt idx="45" formatCode="0.00E+00">
                  <c:v>1034700</c:v>
                </c:pt>
                <c:pt idx="46" formatCode="0.00E+00">
                  <c:v>1124330</c:v>
                </c:pt>
                <c:pt idx="47" formatCode="0.00E+00">
                  <c:v>1195180</c:v>
                </c:pt>
                <c:pt idx="48" formatCode="0.00E+00">
                  <c:v>1271900</c:v>
                </c:pt>
                <c:pt idx="49" formatCode="0.00E+00">
                  <c:v>1349530</c:v>
                </c:pt>
                <c:pt idx="50" formatCode="0.00E+00">
                  <c:v>1417240</c:v>
                </c:pt>
                <c:pt idx="51" formatCode="0.00E+00">
                  <c:v>1515600</c:v>
                </c:pt>
                <c:pt idx="52" formatCode="0.00E+00">
                  <c:v>1613280</c:v>
                </c:pt>
                <c:pt idx="53" formatCode="0.00E+00">
                  <c:v>1677940</c:v>
                </c:pt>
                <c:pt idx="54" formatCode="0.00E+00">
                  <c:v>1764160</c:v>
                </c:pt>
                <c:pt idx="55" formatCode="0.00E+00">
                  <c:v>1833010</c:v>
                </c:pt>
                <c:pt idx="56" formatCode="0.00E+00">
                  <c:v>1913390</c:v>
                </c:pt>
                <c:pt idx="57" formatCode="0.00E+00">
                  <c:v>1994270</c:v>
                </c:pt>
                <c:pt idx="58" formatCode="0.00E+00">
                  <c:v>2076010</c:v>
                </c:pt>
                <c:pt idx="59" formatCode="0.00E+00">
                  <c:v>2162870</c:v>
                </c:pt>
                <c:pt idx="60" formatCode="0.00E+00">
                  <c:v>2237490</c:v>
                </c:pt>
                <c:pt idx="61" formatCode="0.00E+00">
                  <c:v>2308120</c:v>
                </c:pt>
                <c:pt idx="62" formatCode="0.00E+00">
                  <c:v>2387400</c:v>
                </c:pt>
                <c:pt idx="63" formatCode="0.00E+00">
                  <c:v>2446560</c:v>
                </c:pt>
                <c:pt idx="64" formatCode="0.00E+00">
                  <c:v>2513550</c:v>
                </c:pt>
                <c:pt idx="65" formatCode="0.00E+00">
                  <c:v>2581220</c:v>
                </c:pt>
                <c:pt idx="66" formatCode="0.00E+00">
                  <c:v>2648760</c:v>
                </c:pt>
                <c:pt idx="67" formatCode="0.00E+00">
                  <c:v>2702580</c:v>
                </c:pt>
                <c:pt idx="68" formatCode="0.00E+00">
                  <c:v>2766470</c:v>
                </c:pt>
                <c:pt idx="69" formatCode="0.00E+00">
                  <c:v>2817760</c:v>
                </c:pt>
                <c:pt idx="70" formatCode="0.00E+00">
                  <c:v>2859750</c:v>
                </c:pt>
                <c:pt idx="71" formatCode="0.00E+00">
                  <c:v>2866980</c:v>
                </c:pt>
                <c:pt idx="72" formatCode="0.00E+00">
                  <c:v>2890860</c:v>
                </c:pt>
                <c:pt idx="73" formatCode="0.00E+00">
                  <c:v>2947400</c:v>
                </c:pt>
                <c:pt idx="74" formatCode="0.00E+00">
                  <c:v>2946450</c:v>
                </c:pt>
                <c:pt idx="75" formatCode="0.00E+00">
                  <c:v>2953950</c:v>
                </c:pt>
                <c:pt idx="76" formatCode="0.00E+00">
                  <c:v>2980280</c:v>
                </c:pt>
                <c:pt idx="77" formatCode="0.00E+00">
                  <c:v>3010300</c:v>
                </c:pt>
                <c:pt idx="78" formatCode="0.00E+00">
                  <c:v>3019160</c:v>
                </c:pt>
                <c:pt idx="79" formatCode="0.00E+00">
                  <c:v>3003280</c:v>
                </c:pt>
                <c:pt idx="80" formatCode="0.00E+00">
                  <c:v>3008910</c:v>
                </c:pt>
                <c:pt idx="81" formatCode="0.00E+00">
                  <c:v>3008300</c:v>
                </c:pt>
                <c:pt idx="82" formatCode="0.00E+00">
                  <c:v>2997550</c:v>
                </c:pt>
                <c:pt idx="83" formatCode="0.00E+00">
                  <c:v>3009590</c:v>
                </c:pt>
                <c:pt idx="84" formatCode="0.00E+00">
                  <c:v>2996620</c:v>
                </c:pt>
                <c:pt idx="85" formatCode="0.00E+00">
                  <c:v>2963370</c:v>
                </c:pt>
                <c:pt idx="86" formatCode="0.00E+00">
                  <c:v>2942110</c:v>
                </c:pt>
                <c:pt idx="87" formatCode="0.00E+00">
                  <c:v>2930630</c:v>
                </c:pt>
                <c:pt idx="88" formatCode="0.00E+00">
                  <c:v>2928290</c:v>
                </c:pt>
                <c:pt idx="89" formatCode="0.00E+00">
                  <c:v>2904900</c:v>
                </c:pt>
                <c:pt idx="90" formatCode="0.00E+00">
                  <c:v>2895360</c:v>
                </c:pt>
                <c:pt idx="91" formatCode="0.00E+00">
                  <c:v>2870650</c:v>
                </c:pt>
                <c:pt idx="92" formatCode="0.00E+00">
                  <c:v>2838180</c:v>
                </c:pt>
                <c:pt idx="93" formatCode="0.00E+00">
                  <c:v>2825550</c:v>
                </c:pt>
                <c:pt idx="94" formatCode="0.00E+00">
                  <c:v>2818950</c:v>
                </c:pt>
                <c:pt idx="95" formatCode="0.00E+00">
                  <c:v>2790080</c:v>
                </c:pt>
                <c:pt idx="96" formatCode="0.00E+00">
                  <c:v>2751560</c:v>
                </c:pt>
                <c:pt idx="97" formatCode="0.00E+00">
                  <c:v>2724950</c:v>
                </c:pt>
                <c:pt idx="98" formatCode="0.00E+00">
                  <c:v>2694660</c:v>
                </c:pt>
                <c:pt idx="99" formatCode="0.00E+00">
                  <c:v>2656740</c:v>
                </c:pt>
                <c:pt idx="100" formatCode="0.00E+00">
                  <c:v>2628520</c:v>
                </c:pt>
                <c:pt idx="101" formatCode="0.00E+00">
                  <c:v>2590490</c:v>
                </c:pt>
                <c:pt idx="102" formatCode="0.00E+00">
                  <c:v>2553470</c:v>
                </c:pt>
                <c:pt idx="103" formatCode="0.00E+00">
                  <c:v>2516500</c:v>
                </c:pt>
                <c:pt idx="104" formatCode="0.00E+00">
                  <c:v>2468110</c:v>
                </c:pt>
                <c:pt idx="105" formatCode="0.00E+00">
                  <c:v>2423460</c:v>
                </c:pt>
                <c:pt idx="106" formatCode="0.00E+00">
                  <c:v>2377330</c:v>
                </c:pt>
                <c:pt idx="107" formatCode="0.00E+00">
                  <c:v>2337990</c:v>
                </c:pt>
                <c:pt idx="108" formatCode="0.00E+00">
                  <c:v>2299150</c:v>
                </c:pt>
                <c:pt idx="109" formatCode="0.00E+00">
                  <c:v>2261840</c:v>
                </c:pt>
                <c:pt idx="110" formatCode="0.00E+00">
                  <c:v>2215640</c:v>
                </c:pt>
                <c:pt idx="111" formatCode="0.00E+00">
                  <c:v>2190050</c:v>
                </c:pt>
                <c:pt idx="112" formatCode="0.00E+00">
                  <c:v>2150210</c:v>
                </c:pt>
                <c:pt idx="113" formatCode="0.00E+00">
                  <c:v>2112490</c:v>
                </c:pt>
                <c:pt idx="114" formatCode="0.00E+00">
                  <c:v>2078840</c:v>
                </c:pt>
                <c:pt idx="115" formatCode="0.00E+00">
                  <c:v>2028490</c:v>
                </c:pt>
                <c:pt idx="116" formatCode="0.00E+00">
                  <c:v>1995690</c:v>
                </c:pt>
                <c:pt idx="117" formatCode="0.00E+00">
                  <c:v>1952370</c:v>
                </c:pt>
                <c:pt idx="118" formatCode="0.00E+00">
                  <c:v>1915060</c:v>
                </c:pt>
                <c:pt idx="119" formatCode="0.00E+00">
                  <c:v>1879870</c:v>
                </c:pt>
                <c:pt idx="120" formatCode="0.00E+00">
                  <c:v>1848230</c:v>
                </c:pt>
                <c:pt idx="121" formatCode="0.00E+00">
                  <c:v>1804780</c:v>
                </c:pt>
                <c:pt idx="122" formatCode="0.00E+00">
                  <c:v>1772480</c:v>
                </c:pt>
                <c:pt idx="123" formatCode="0.00E+00">
                  <c:v>1739730</c:v>
                </c:pt>
                <c:pt idx="124" formatCode="0.00E+00">
                  <c:v>1713230</c:v>
                </c:pt>
                <c:pt idx="125" formatCode="0.00E+00">
                  <c:v>1664950</c:v>
                </c:pt>
                <c:pt idx="126" formatCode="0.00E+00">
                  <c:v>1622630</c:v>
                </c:pt>
                <c:pt idx="127" formatCode="0.00E+00">
                  <c:v>1590680</c:v>
                </c:pt>
                <c:pt idx="128" formatCode="0.00E+00">
                  <c:v>1554540</c:v>
                </c:pt>
                <c:pt idx="129" formatCode="0.00E+00">
                  <c:v>1531600</c:v>
                </c:pt>
                <c:pt idx="130" formatCode="0.00E+00">
                  <c:v>1501090</c:v>
                </c:pt>
                <c:pt idx="131" formatCode="0.00E+00">
                  <c:v>1470400</c:v>
                </c:pt>
                <c:pt idx="132" formatCode="0.00E+00">
                  <c:v>1433960</c:v>
                </c:pt>
                <c:pt idx="133" formatCode="0.00E+00">
                  <c:v>1406710</c:v>
                </c:pt>
                <c:pt idx="134" formatCode="0.00E+00">
                  <c:v>1379710</c:v>
                </c:pt>
                <c:pt idx="135" formatCode="0.00E+00">
                  <c:v>1349180</c:v>
                </c:pt>
                <c:pt idx="136" formatCode="0.00E+00">
                  <c:v>1324720</c:v>
                </c:pt>
                <c:pt idx="137" formatCode="0.00E+00">
                  <c:v>1292570</c:v>
                </c:pt>
                <c:pt idx="138" formatCode="0.00E+00">
                  <c:v>1265060</c:v>
                </c:pt>
                <c:pt idx="139" formatCode="0.00E+00">
                  <c:v>1234740</c:v>
                </c:pt>
                <c:pt idx="140" formatCode="0.00E+00">
                  <c:v>1204020</c:v>
                </c:pt>
                <c:pt idx="141" formatCode="0.00E+00">
                  <c:v>1183580</c:v>
                </c:pt>
                <c:pt idx="142" formatCode="0.00E+00">
                  <c:v>1154380</c:v>
                </c:pt>
                <c:pt idx="143" formatCode="0.00E+00">
                  <c:v>1129640</c:v>
                </c:pt>
                <c:pt idx="144" formatCode="0.00E+00">
                  <c:v>1094040</c:v>
                </c:pt>
                <c:pt idx="145" formatCode="0.00E+00">
                  <c:v>1073900</c:v>
                </c:pt>
                <c:pt idx="146" formatCode="0.00E+00">
                  <c:v>1049120</c:v>
                </c:pt>
                <c:pt idx="147" formatCode="0.00E+00">
                  <c:v>1021510</c:v>
                </c:pt>
                <c:pt idx="148">
                  <c:v>999616</c:v>
                </c:pt>
                <c:pt idx="149">
                  <c:v>972030</c:v>
                </c:pt>
                <c:pt idx="150">
                  <c:v>942095</c:v>
                </c:pt>
                <c:pt idx="151">
                  <c:v>927226</c:v>
                </c:pt>
                <c:pt idx="152">
                  <c:v>906579</c:v>
                </c:pt>
                <c:pt idx="153">
                  <c:v>881766</c:v>
                </c:pt>
                <c:pt idx="154">
                  <c:v>848035</c:v>
                </c:pt>
                <c:pt idx="155">
                  <c:v>827265</c:v>
                </c:pt>
                <c:pt idx="156">
                  <c:v>812390</c:v>
                </c:pt>
                <c:pt idx="157">
                  <c:v>784999</c:v>
                </c:pt>
                <c:pt idx="158">
                  <c:v>765970</c:v>
                </c:pt>
                <c:pt idx="159">
                  <c:v>743781</c:v>
                </c:pt>
                <c:pt idx="160">
                  <c:v>723157</c:v>
                </c:pt>
                <c:pt idx="161">
                  <c:v>705667</c:v>
                </c:pt>
                <c:pt idx="162">
                  <c:v>683738</c:v>
                </c:pt>
                <c:pt idx="163">
                  <c:v>666986</c:v>
                </c:pt>
                <c:pt idx="164">
                  <c:v>645323</c:v>
                </c:pt>
                <c:pt idx="165">
                  <c:v>626668</c:v>
                </c:pt>
                <c:pt idx="166">
                  <c:v>612500</c:v>
                </c:pt>
                <c:pt idx="167">
                  <c:v>596758</c:v>
                </c:pt>
                <c:pt idx="168">
                  <c:v>578182</c:v>
                </c:pt>
                <c:pt idx="169">
                  <c:v>567014</c:v>
                </c:pt>
                <c:pt idx="170">
                  <c:v>545623</c:v>
                </c:pt>
                <c:pt idx="171">
                  <c:v>529809</c:v>
                </c:pt>
                <c:pt idx="172">
                  <c:v>521230</c:v>
                </c:pt>
                <c:pt idx="173">
                  <c:v>502248</c:v>
                </c:pt>
                <c:pt idx="174">
                  <c:v>492195</c:v>
                </c:pt>
                <c:pt idx="175">
                  <c:v>476046</c:v>
                </c:pt>
                <c:pt idx="176">
                  <c:v>461122</c:v>
                </c:pt>
                <c:pt idx="177">
                  <c:v>446922</c:v>
                </c:pt>
                <c:pt idx="178">
                  <c:v>434254</c:v>
                </c:pt>
                <c:pt idx="179">
                  <c:v>422367</c:v>
                </c:pt>
                <c:pt idx="180">
                  <c:v>408196</c:v>
                </c:pt>
                <c:pt idx="181">
                  <c:v>399061</c:v>
                </c:pt>
                <c:pt idx="182">
                  <c:v>383891</c:v>
                </c:pt>
                <c:pt idx="183">
                  <c:v>368562</c:v>
                </c:pt>
                <c:pt idx="184">
                  <c:v>366257</c:v>
                </c:pt>
                <c:pt idx="185">
                  <c:v>354796</c:v>
                </c:pt>
                <c:pt idx="186">
                  <c:v>347581</c:v>
                </c:pt>
                <c:pt idx="187">
                  <c:v>335625</c:v>
                </c:pt>
                <c:pt idx="188">
                  <c:v>322681</c:v>
                </c:pt>
                <c:pt idx="189">
                  <c:v>314728</c:v>
                </c:pt>
                <c:pt idx="190">
                  <c:v>308083</c:v>
                </c:pt>
                <c:pt idx="191">
                  <c:v>296863</c:v>
                </c:pt>
                <c:pt idx="192">
                  <c:v>290019</c:v>
                </c:pt>
                <c:pt idx="193">
                  <c:v>281441</c:v>
                </c:pt>
                <c:pt idx="194">
                  <c:v>273371</c:v>
                </c:pt>
                <c:pt idx="195">
                  <c:v>268121</c:v>
                </c:pt>
                <c:pt idx="196">
                  <c:v>257613</c:v>
                </c:pt>
                <c:pt idx="197">
                  <c:v>250661</c:v>
                </c:pt>
                <c:pt idx="198">
                  <c:v>244017</c:v>
                </c:pt>
                <c:pt idx="199">
                  <c:v>238598</c:v>
                </c:pt>
                <c:pt idx="200">
                  <c:v>230859</c:v>
                </c:pt>
                <c:pt idx="201">
                  <c:v>222237</c:v>
                </c:pt>
                <c:pt idx="202">
                  <c:v>218967</c:v>
                </c:pt>
                <c:pt idx="203">
                  <c:v>210989</c:v>
                </c:pt>
                <c:pt idx="204">
                  <c:v>206164</c:v>
                </c:pt>
                <c:pt idx="205">
                  <c:v>201455</c:v>
                </c:pt>
                <c:pt idx="206">
                  <c:v>191088</c:v>
                </c:pt>
                <c:pt idx="207">
                  <c:v>187684</c:v>
                </c:pt>
                <c:pt idx="208">
                  <c:v>183727</c:v>
                </c:pt>
                <c:pt idx="209">
                  <c:v>177690</c:v>
                </c:pt>
                <c:pt idx="210">
                  <c:v>173016</c:v>
                </c:pt>
                <c:pt idx="211">
                  <c:v>165059</c:v>
                </c:pt>
                <c:pt idx="212">
                  <c:v>160507</c:v>
                </c:pt>
                <c:pt idx="213">
                  <c:v>156222</c:v>
                </c:pt>
                <c:pt idx="214">
                  <c:v>153045</c:v>
                </c:pt>
                <c:pt idx="215">
                  <c:v>152572</c:v>
                </c:pt>
                <c:pt idx="216">
                  <c:v>146427</c:v>
                </c:pt>
                <c:pt idx="217">
                  <c:v>141879</c:v>
                </c:pt>
                <c:pt idx="218">
                  <c:v>136053</c:v>
                </c:pt>
                <c:pt idx="219">
                  <c:v>133083</c:v>
                </c:pt>
                <c:pt idx="220">
                  <c:v>127320</c:v>
                </c:pt>
                <c:pt idx="221">
                  <c:v>121219</c:v>
                </c:pt>
                <c:pt idx="222">
                  <c:v>124337</c:v>
                </c:pt>
                <c:pt idx="223">
                  <c:v>116758</c:v>
                </c:pt>
                <c:pt idx="224">
                  <c:v>111961</c:v>
                </c:pt>
                <c:pt idx="225">
                  <c:v>112152</c:v>
                </c:pt>
                <c:pt idx="226">
                  <c:v>108642</c:v>
                </c:pt>
                <c:pt idx="227">
                  <c:v>105271</c:v>
                </c:pt>
                <c:pt idx="228">
                  <c:v>100494</c:v>
                </c:pt>
                <c:pt idx="229">
                  <c:v>98796.7</c:v>
                </c:pt>
                <c:pt idx="230">
                  <c:v>93939.6</c:v>
                </c:pt>
                <c:pt idx="231">
                  <c:v>93925.9</c:v>
                </c:pt>
                <c:pt idx="232">
                  <c:v>88070.399999999994</c:v>
                </c:pt>
                <c:pt idx="233">
                  <c:v>88006.8</c:v>
                </c:pt>
                <c:pt idx="234">
                  <c:v>84045</c:v>
                </c:pt>
                <c:pt idx="235">
                  <c:v>79390.899999999994</c:v>
                </c:pt>
                <c:pt idx="236">
                  <c:v>79834.5</c:v>
                </c:pt>
                <c:pt idx="237">
                  <c:v>77502.3</c:v>
                </c:pt>
                <c:pt idx="238">
                  <c:v>73900.3</c:v>
                </c:pt>
                <c:pt idx="239">
                  <c:v>71928.899999999994</c:v>
                </c:pt>
                <c:pt idx="240">
                  <c:v>70603.899999999994</c:v>
                </c:pt>
                <c:pt idx="241">
                  <c:v>68234.5</c:v>
                </c:pt>
                <c:pt idx="242">
                  <c:v>68240.899999999994</c:v>
                </c:pt>
                <c:pt idx="243">
                  <c:v>67460.2</c:v>
                </c:pt>
                <c:pt idx="244">
                  <c:v>63162.7</c:v>
                </c:pt>
                <c:pt idx="245">
                  <c:v>64960.3</c:v>
                </c:pt>
                <c:pt idx="246">
                  <c:v>58982.8</c:v>
                </c:pt>
                <c:pt idx="247">
                  <c:v>57765.5</c:v>
                </c:pt>
                <c:pt idx="248">
                  <c:v>59083.3</c:v>
                </c:pt>
                <c:pt idx="249">
                  <c:v>54775.4</c:v>
                </c:pt>
                <c:pt idx="250">
                  <c:v>53246.5</c:v>
                </c:pt>
                <c:pt idx="251">
                  <c:v>51793.5</c:v>
                </c:pt>
                <c:pt idx="252">
                  <c:v>52571.7</c:v>
                </c:pt>
                <c:pt idx="253">
                  <c:v>47714.3</c:v>
                </c:pt>
                <c:pt idx="254">
                  <c:v>48240.4</c:v>
                </c:pt>
                <c:pt idx="255">
                  <c:v>46328.7</c:v>
                </c:pt>
                <c:pt idx="256">
                  <c:v>45794.1</c:v>
                </c:pt>
                <c:pt idx="257">
                  <c:v>45236.2</c:v>
                </c:pt>
                <c:pt idx="258">
                  <c:v>43891</c:v>
                </c:pt>
                <c:pt idx="259">
                  <c:v>43673.9</c:v>
                </c:pt>
                <c:pt idx="260">
                  <c:v>41744.1</c:v>
                </c:pt>
                <c:pt idx="261">
                  <c:v>38436</c:v>
                </c:pt>
                <c:pt idx="262">
                  <c:v>38416.300000000003</c:v>
                </c:pt>
                <c:pt idx="263">
                  <c:v>38206.800000000003</c:v>
                </c:pt>
                <c:pt idx="264">
                  <c:v>37077.800000000003</c:v>
                </c:pt>
                <c:pt idx="265">
                  <c:v>33885.199999999997</c:v>
                </c:pt>
                <c:pt idx="266">
                  <c:v>35123.699999999997</c:v>
                </c:pt>
                <c:pt idx="267">
                  <c:v>33126.5</c:v>
                </c:pt>
                <c:pt idx="268">
                  <c:v>32197.8</c:v>
                </c:pt>
                <c:pt idx="269">
                  <c:v>32906.1</c:v>
                </c:pt>
                <c:pt idx="270">
                  <c:v>30664.400000000001</c:v>
                </c:pt>
                <c:pt idx="271">
                  <c:v>29162.1</c:v>
                </c:pt>
                <c:pt idx="272">
                  <c:v>25916.400000000001</c:v>
                </c:pt>
                <c:pt idx="273">
                  <c:v>27295</c:v>
                </c:pt>
                <c:pt idx="274">
                  <c:v>22221.4</c:v>
                </c:pt>
                <c:pt idx="275">
                  <c:v>18886.5</c:v>
                </c:pt>
                <c:pt idx="276">
                  <c:v>2408.29</c:v>
                </c:pt>
                <c:pt idx="277">
                  <c:v>-34169.599999999999</c:v>
                </c:pt>
                <c:pt idx="278">
                  <c:v>-79259.899999999994</c:v>
                </c:pt>
                <c:pt idx="279">
                  <c:v>-111418</c:v>
                </c:pt>
                <c:pt idx="280">
                  <c:v>-101154</c:v>
                </c:pt>
              </c:numCache>
            </c:numRef>
          </c:yVal>
          <c:smooth val="1"/>
        </c:ser>
        <c:ser>
          <c:idx val="4"/>
          <c:order val="4"/>
          <c:tx>
            <c:strRef>
              <c:f>Sheet1!$K$8</c:f>
              <c:strCache>
                <c:ptCount val="1"/>
                <c:pt idx="0">
                  <c:v>MeOH</c:v>
                </c:pt>
              </c:strCache>
            </c:strRef>
          </c:tx>
          <c:spPr>
            <a:ln>
              <a:solidFill>
                <a:schemeClr val="tx1"/>
              </a:solidFill>
            </a:ln>
          </c:spPr>
          <c:marker>
            <c:symbol val="none"/>
          </c:marker>
          <c:xVal>
            <c:numRef>
              <c:f>Sheet1!$K$10:$K$295</c:f>
              <c:numCache>
                <c:formatCode>General</c:formatCode>
                <c:ptCount val="286"/>
                <c:pt idx="0">
                  <c:v>315</c:v>
                </c:pt>
                <c:pt idx="1">
                  <c:v>316</c:v>
                </c:pt>
                <c:pt idx="2">
                  <c:v>317</c:v>
                </c:pt>
                <c:pt idx="3">
                  <c:v>318</c:v>
                </c:pt>
                <c:pt idx="4">
                  <c:v>319</c:v>
                </c:pt>
                <c:pt idx="5">
                  <c:v>320</c:v>
                </c:pt>
                <c:pt idx="6">
                  <c:v>321</c:v>
                </c:pt>
                <c:pt idx="7">
                  <c:v>322</c:v>
                </c:pt>
                <c:pt idx="8">
                  <c:v>323</c:v>
                </c:pt>
                <c:pt idx="9">
                  <c:v>324</c:v>
                </c:pt>
                <c:pt idx="10">
                  <c:v>325</c:v>
                </c:pt>
                <c:pt idx="11">
                  <c:v>326</c:v>
                </c:pt>
                <c:pt idx="12">
                  <c:v>327</c:v>
                </c:pt>
                <c:pt idx="13">
                  <c:v>328</c:v>
                </c:pt>
                <c:pt idx="14">
                  <c:v>329</c:v>
                </c:pt>
                <c:pt idx="15">
                  <c:v>330</c:v>
                </c:pt>
                <c:pt idx="16">
                  <c:v>331</c:v>
                </c:pt>
                <c:pt idx="17">
                  <c:v>332</c:v>
                </c:pt>
                <c:pt idx="18">
                  <c:v>333</c:v>
                </c:pt>
                <c:pt idx="19">
                  <c:v>334</c:v>
                </c:pt>
                <c:pt idx="20">
                  <c:v>335</c:v>
                </c:pt>
                <c:pt idx="21">
                  <c:v>336</c:v>
                </c:pt>
                <c:pt idx="22">
                  <c:v>337</c:v>
                </c:pt>
                <c:pt idx="23">
                  <c:v>338</c:v>
                </c:pt>
                <c:pt idx="24">
                  <c:v>339</c:v>
                </c:pt>
                <c:pt idx="25">
                  <c:v>340</c:v>
                </c:pt>
                <c:pt idx="26">
                  <c:v>341</c:v>
                </c:pt>
                <c:pt idx="27">
                  <c:v>342</c:v>
                </c:pt>
                <c:pt idx="28">
                  <c:v>343</c:v>
                </c:pt>
                <c:pt idx="29">
                  <c:v>344</c:v>
                </c:pt>
                <c:pt idx="30">
                  <c:v>345</c:v>
                </c:pt>
                <c:pt idx="31">
                  <c:v>346</c:v>
                </c:pt>
                <c:pt idx="32">
                  <c:v>347</c:v>
                </c:pt>
                <c:pt idx="33">
                  <c:v>348</c:v>
                </c:pt>
                <c:pt idx="34">
                  <c:v>349</c:v>
                </c:pt>
                <c:pt idx="35">
                  <c:v>350</c:v>
                </c:pt>
                <c:pt idx="36">
                  <c:v>351</c:v>
                </c:pt>
                <c:pt idx="37">
                  <c:v>352</c:v>
                </c:pt>
                <c:pt idx="38">
                  <c:v>353</c:v>
                </c:pt>
                <c:pt idx="39">
                  <c:v>354</c:v>
                </c:pt>
                <c:pt idx="40">
                  <c:v>355</c:v>
                </c:pt>
                <c:pt idx="41">
                  <c:v>356</c:v>
                </c:pt>
                <c:pt idx="42">
                  <c:v>357</c:v>
                </c:pt>
                <c:pt idx="43">
                  <c:v>358</c:v>
                </c:pt>
                <c:pt idx="44">
                  <c:v>359</c:v>
                </c:pt>
                <c:pt idx="45">
                  <c:v>360</c:v>
                </c:pt>
                <c:pt idx="46">
                  <c:v>361</c:v>
                </c:pt>
                <c:pt idx="47">
                  <c:v>362</c:v>
                </c:pt>
                <c:pt idx="48">
                  <c:v>363</c:v>
                </c:pt>
                <c:pt idx="49">
                  <c:v>364</c:v>
                </c:pt>
                <c:pt idx="50">
                  <c:v>365</c:v>
                </c:pt>
                <c:pt idx="51">
                  <c:v>366</c:v>
                </c:pt>
                <c:pt idx="52">
                  <c:v>367</c:v>
                </c:pt>
                <c:pt idx="53">
                  <c:v>368</c:v>
                </c:pt>
                <c:pt idx="54">
                  <c:v>369</c:v>
                </c:pt>
                <c:pt idx="55">
                  <c:v>370</c:v>
                </c:pt>
                <c:pt idx="56">
                  <c:v>371</c:v>
                </c:pt>
                <c:pt idx="57">
                  <c:v>372</c:v>
                </c:pt>
                <c:pt idx="58">
                  <c:v>373</c:v>
                </c:pt>
                <c:pt idx="59">
                  <c:v>374</c:v>
                </c:pt>
                <c:pt idx="60">
                  <c:v>375</c:v>
                </c:pt>
                <c:pt idx="61">
                  <c:v>376</c:v>
                </c:pt>
                <c:pt idx="62">
                  <c:v>377</c:v>
                </c:pt>
                <c:pt idx="63">
                  <c:v>378</c:v>
                </c:pt>
                <c:pt idx="64">
                  <c:v>379</c:v>
                </c:pt>
                <c:pt idx="65">
                  <c:v>380</c:v>
                </c:pt>
                <c:pt idx="66">
                  <c:v>381</c:v>
                </c:pt>
                <c:pt idx="67">
                  <c:v>382</c:v>
                </c:pt>
                <c:pt idx="68">
                  <c:v>383</c:v>
                </c:pt>
                <c:pt idx="69">
                  <c:v>384</c:v>
                </c:pt>
                <c:pt idx="70">
                  <c:v>385</c:v>
                </c:pt>
                <c:pt idx="71">
                  <c:v>386</c:v>
                </c:pt>
                <c:pt idx="72">
                  <c:v>387</c:v>
                </c:pt>
                <c:pt idx="73">
                  <c:v>388</c:v>
                </c:pt>
                <c:pt idx="74">
                  <c:v>389</c:v>
                </c:pt>
                <c:pt idx="75">
                  <c:v>390</c:v>
                </c:pt>
                <c:pt idx="76">
                  <c:v>391</c:v>
                </c:pt>
                <c:pt idx="77">
                  <c:v>392</c:v>
                </c:pt>
                <c:pt idx="78">
                  <c:v>393</c:v>
                </c:pt>
                <c:pt idx="79">
                  <c:v>394</c:v>
                </c:pt>
                <c:pt idx="80">
                  <c:v>395</c:v>
                </c:pt>
                <c:pt idx="81">
                  <c:v>396</c:v>
                </c:pt>
                <c:pt idx="82">
                  <c:v>397</c:v>
                </c:pt>
                <c:pt idx="83">
                  <c:v>398</c:v>
                </c:pt>
                <c:pt idx="84">
                  <c:v>399</c:v>
                </c:pt>
                <c:pt idx="85">
                  <c:v>400</c:v>
                </c:pt>
                <c:pt idx="86">
                  <c:v>401</c:v>
                </c:pt>
                <c:pt idx="87">
                  <c:v>402</c:v>
                </c:pt>
                <c:pt idx="88">
                  <c:v>403</c:v>
                </c:pt>
                <c:pt idx="89">
                  <c:v>404</c:v>
                </c:pt>
                <c:pt idx="90">
                  <c:v>405</c:v>
                </c:pt>
                <c:pt idx="91">
                  <c:v>406</c:v>
                </c:pt>
                <c:pt idx="92">
                  <c:v>407</c:v>
                </c:pt>
                <c:pt idx="93">
                  <c:v>408</c:v>
                </c:pt>
                <c:pt idx="94">
                  <c:v>409</c:v>
                </c:pt>
                <c:pt idx="95">
                  <c:v>410</c:v>
                </c:pt>
                <c:pt idx="96">
                  <c:v>411</c:v>
                </c:pt>
                <c:pt idx="97">
                  <c:v>412</c:v>
                </c:pt>
                <c:pt idx="98">
                  <c:v>413</c:v>
                </c:pt>
                <c:pt idx="99">
                  <c:v>414</c:v>
                </c:pt>
                <c:pt idx="100">
                  <c:v>415</c:v>
                </c:pt>
                <c:pt idx="101">
                  <c:v>416</c:v>
                </c:pt>
                <c:pt idx="102">
                  <c:v>417</c:v>
                </c:pt>
                <c:pt idx="103">
                  <c:v>418</c:v>
                </c:pt>
                <c:pt idx="104">
                  <c:v>419</c:v>
                </c:pt>
                <c:pt idx="105">
                  <c:v>420</c:v>
                </c:pt>
                <c:pt idx="106">
                  <c:v>421</c:v>
                </c:pt>
                <c:pt idx="107">
                  <c:v>422</c:v>
                </c:pt>
                <c:pt idx="108">
                  <c:v>423</c:v>
                </c:pt>
                <c:pt idx="109">
                  <c:v>424</c:v>
                </c:pt>
                <c:pt idx="110">
                  <c:v>425</c:v>
                </c:pt>
                <c:pt idx="111">
                  <c:v>426</c:v>
                </c:pt>
                <c:pt idx="112">
                  <c:v>427</c:v>
                </c:pt>
                <c:pt idx="113">
                  <c:v>428</c:v>
                </c:pt>
                <c:pt idx="114">
                  <c:v>429</c:v>
                </c:pt>
                <c:pt idx="115">
                  <c:v>430</c:v>
                </c:pt>
                <c:pt idx="116">
                  <c:v>431</c:v>
                </c:pt>
                <c:pt idx="117">
                  <c:v>432</c:v>
                </c:pt>
                <c:pt idx="118">
                  <c:v>433</c:v>
                </c:pt>
                <c:pt idx="119">
                  <c:v>434</c:v>
                </c:pt>
                <c:pt idx="120">
                  <c:v>435</c:v>
                </c:pt>
                <c:pt idx="121">
                  <c:v>436</c:v>
                </c:pt>
                <c:pt idx="122">
                  <c:v>437</c:v>
                </c:pt>
                <c:pt idx="123">
                  <c:v>438</c:v>
                </c:pt>
                <c:pt idx="124">
                  <c:v>439</c:v>
                </c:pt>
                <c:pt idx="125">
                  <c:v>440</c:v>
                </c:pt>
                <c:pt idx="126">
                  <c:v>441</c:v>
                </c:pt>
                <c:pt idx="127">
                  <c:v>442</c:v>
                </c:pt>
                <c:pt idx="128">
                  <c:v>443</c:v>
                </c:pt>
                <c:pt idx="129">
                  <c:v>444</c:v>
                </c:pt>
                <c:pt idx="130">
                  <c:v>445</c:v>
                </c:pt>
                <c:pt idx="131">
                  <c:v>446</c:v>
                </c:pt>
                <c:pt idx="132">
                  <c:v>447</c:v>
                </c:pt>
                <c:pt idx="133">
                  <c:v>448</c:v>
                </c:pt>
                <c:pt idx="134">
                  <c:v>449</c:v>
                </c:pt>
                <c:pt idx="135">
                  <c:v>450</c:v>
                </c:pt>
                <c:pt idx="136">
                  <c:v>451</c:v>
                </c:pt>
                <c:pt idx="137">
                  <c:v>452</c:v>
                </c:pt>
                <c:pt idx="138">
                  <c:v>453</c:v>
                </c:pt>
                <c:pt idx="139">
                  <c:v>454</c:v>
                </c:pt>
                <c:pt idx="140">
                  <c:v>455</c:v>
                </c:pt>
                <c:pt idx="141">
                  <c:v>456</c:v>
                </c:pt>
                <c:pt idx="142">
                  <c:v>457</c:v>
                </c:pt>
                <c:pt idx="143">
                  <c:v>458</c:v>
                </c:pt>
                <c:pt idx="144">
                  <c:v>459</c:v>
                </c:pt>
                <c:pt idx="145">
                  <c:v>460</c:v>
                </c:pt>
                <c:pt idx="146">
                  <c:v>461</c:v>
                </c:pt>
                <c:pt idx="147">
                  <c:v>462</c:v>
                </c:pt>
                <c:pt idx="148">
                  <c:v>463</c:v>
                </c:pt>
                <c:pt idx="149">
                  <c:v>464</c:v>
                </c:pt>
                <c:pt idx="150">
                  <c:v>465</c:v>
                </c:pt>
                <c:pt idx="151">
                  <c:v>466</c:v>
                </c:pt>
                <c:pt idx="152">
                  <c:v>467</c:v>
                </c:pt>
                <c:pt idx="153">
                  <c:v>468</c:v>
                </c:pt>
                <c:pt idx="154">
                  <c:v>469</c:v>
                </c:pt>
                <c:pt idx="155">
                  <c:v>470</c:v>
                </c:pt>
                <c:pt idx="156">
                  <c:v>471</c:v>
                </c:pt>
                <c:pt idx="157">
                  <c:v>472</c:v>
                </c:pt>
                <c:pt idx="158">
                  <c:v>473</c:v>
                </c:pt>
                <c:pt idx="159">
                  <c:v>474</c:v>
                </c:pt>
                <c:pt idx="160">
                  <c:v>475</c:v>
                </c:pt>
                <c:pt idx="161">
                  <c:v>476</c:v>
                </c:pt>
                <c:pt idx="162">
                  <c:v>477</c:v>
                </c:pt>
                <c:pt idx="163">
                  <c:v>478</c:v>
                </c:pt>
                <c:pt idx="164">
                  <c:v>479</c:v>
                </c:pt>
                <c:pt idx="165">
                  <c:v>480</c:v>
                </c:pt>
                <c:pt idx="166">
                  <c:v>481</c:v>
                </c:pt>
                <c:pt idx="167">
                  <c:v>482</c:v>
                </c:pt>
                <c:pt idx="168">
                  <c:v>483</c:v>
                </c:pt>
                <c:pt idx="169">
                  <c:v>484</c:v>
                </c:pt>
                <c:pt idx="170">
                  <c:v>485</c:v>
                </c:pt>
                <c:pt idx="171">
                  <c:v>486</c:v>
                </c:pt>
                <c:pt idx="172">
                  <c:v>487</c:v>
                </c:pt>
                <c:pt idx="173">
                  <c:v>488</c:v>
                </c:pt>
                <c:pt idx="174">
                  <c:v>489</c:v>
                </c:pt>
                <c:pt idx="175">
                  <c:v>490</c:v>
                </c:pt>
                <c:pt idx="176">
                  <c:v>491</c:v>
                </c:pt>
                <c:pt idx="177">
                  <c:v>492</c:v>
                </c:pt>
                <c:pt idx="178">
                  <c:v>493</c:v>
                </c:pt>
                <c:pt idx="179">
                  <c:v>494</c:v>
                </c:pt>
                <c:pt idx="180">
                  <c:v>495</c:v>
                </c:pt>
                <c:pt idx="181">
                  <c:v>496</c:v>
                </c:pt>
                <c:pt idx="182">
                  <c:v>497</c:v>
                </c:pt>
                <c:pt idx="183">
                  <c:v>498</c:v>
                </c:pt>
                <c:pt idx="184">
                  <c:v>499</c:v>
                </c:pt>
                <c:pt idx="185">
                  <c:v>500</c:v>
                </c:pt>
                <c:pt idx="186">
                  <c:v>501</c:v>
                </c:pt>
                <c:pt idx="187">
                  <c:v>502</c:v>
                </c:pt>
                <c:pt idx="188">
                  <c:v>503</c:v>
                </c:pt>
                <c:pt idx="189">
                  <c:v>504</c:v>
                </c:pt>
                <c:pt idx="190">
                  <c:v>505</c:v>
                </c:pt>
                <c:pt idx="191">
                  <c:v>506</c:v>
                </c:pt>
                <c:pt idx="192">
                  <c:v>507</c:v>
                </c:pt>
                <c:pt idx="193">
                  <c:v>508</c:v>
                </c:pt>
                <c:pt idx="194">
                  <c:v>509</c:v>
                </c:pt>
                <c:pt idx="195">
                  <c:v>510</c:v>
                </c:pt>
                <c:pt idx="196">
                  <c:v>511</c:v>
                </c:pt>
                <c:pt idx="197">
                  <c:v>512</c:v>
                </c:pt>
                <c:pt idx="198">
                  <c:v>513</c:v>
                </c:pt>
                <c:pt idx="199">
                  <c:v>514</c:v>
                </c:pt>
                <c:pt idx="200">
                  <c:v>515</c:v>
                </c:pt>
                <c:pt idx="201">
                  <c:v>516</c:v>
                </c:pt>
                <c:pt idx="202">
                  <c:v>517</c:v>
                </c:pt>
                <c:pt idx="203">
                  <c:v>518</c:v>
                </c:pt>
                <c:pt idx="204">
                  <c:v>519</c:v>
                </c:pt>
                <c:pt idx="205">
                  <c:v>520</c:v>
                </c:pt>
                <c:pt idx="206">
                  <c:v>521</c:v>
                </c:pt>
                <c:pt idx="207">
                  <c:v>522</c:v>
                </c:pt>
                <c:pt idx="208">
                  <c:v>523</c:v>
                </c:pt>
                <c:pt idx="209">
                  <c:v>524</c:v>
                </c:pt>
                <c:pt idx="210">
                  <c:v>525</c:v>
                </c:pt>
                <c:pt idx="211">
                  <c:v>526</c:v>
                </c:pt>
                <c:pt idx="212">
                  <c:v>527</c:v>
                </c:pt>
                <c:pt idx="213">
                  <c:v>528</c:v>
                </c:pt>
                <c:pt idx="214">
                  <c:v>529</c:v>
                </c:pt>
                <c:pt idx="215">
                  <c:v>530</c:v>
                </c:pt>
                <c:pt idx="216">
                  <c:v>531</c:v>
                </c:pt>
                <c:pt idx="217">
                  <c:v>532</c:v>
                </c:pt>
                <c:pt idx="218">
                  <c:v>533</c:v>
                </c:pt>
                <c:pt idx="219">
                  <c:v>534</c:v>
                </c:pt>
                <c:pt idx="220">
                  <c:v>535</c:v>
                </c:pt>
                <c:pt idx="221">
                  <c:v>536</c:v>
                </c:pt>
                <c:pt idx="222">
                  <c:v>537</c:v>
                </c:pt>
                <c:pt idx="223">
                  <c:v>538</c:v>
                </c:pt>
                <c:pt idx="224">
                  <c:v>539</c:v>
                </c:pt>
                <c:pt idx="225">
                  <c:v>540</c:v>
                </c:pt>
                <c:pt idx="226">
                  <c:v>541</c:v>
                </c:pt>
                <c:pt idx="227">
                  <c:v>542</c:v>
                </c:pt>
                <c:pt idx="228">
                  <c:v>543</c:v>
                </c:pt>
                <c:pt idx="229">
                  <c:v>544</c:v>
                </c:pt>
                <c:pt idx="230">
                  <c:v>545</c:v>
                </c:pt>
                <c:pt idx="231">
                  <c:v>546</c:v>
                </c:pt>
                <c:pt idx="232">
                  <c:v>547</c:v>
                </c:pt>
                <c:pt idx="233">
                  <c:v>548</c:v>
                </c:pt>
                <c:pt idx="234">
                  <c:v>549</c:v>
                </c:pt>
                <c:pt idx="235">
                  <c:v>550</c:v>
                </c:pt>
                <c:pt idx="236">
                  <c:v>551</c:v>
                </c:pt>
                <c:pt idx="237">
                  <c:v>552</c:v>
                </c:pt>
                <c:pt idx="238">
                  <c:v>553</c:v>
                </c:pt>
                <c:pt idx="239">
                  <c:v>554</c:v>
                </c:pt>
                <c:pt idx="240">
                  <c:v>555</c:v>
                </c:pt>
                <c:pt idx="241">
                  <c:v>556</c:v>
                </c:pt>
                <c:pt idx="242">
                  <c:v>557</c:v>
                </c:pt>
                <c:pt idx="243">
                  <c:v>558</c:v>
                </c:pt>
                <c:pt idx="244">
                  <c:v>559</c:v>
                </c:pt>
                <c:pt idx="245">
                  <c:v>560</c:v>
                </c:pt>
                <c:pt idx="246">
                  <c:v>561</c:v>
                </c:pt>
                <c:pt idx="247">
                  <c:v>562</c:v>
                </c:pt>
                <c:pt idx="248">
                  <c:v>563</c:v>
                </c:pt>
                <c:pt idx="249">
                  <c:v>564</c:v>
                </c:pt>
                <c:pt idx="250">
                  <c:v>565</c:v>
                </c:pt>
                <c:pt idx="251">
                  <c:v>566</c:v>
                </c:pt>
                <c:pt idx="252">
                  <c:v>567</c:v>
                </c:pt>
                <c:pt idx="253">
                  <c:v>568</c:v>
                </c:pt>
                <c:pt idx="254">
                  <c:v>569</c:v>
                </c:pt>
                <c:pt idx="255">
                  <c:v>570</c:v>
                </c:pt>
                <c:pt idx="256">
                  <c:v>571</c:v>
                </c:pt>
                <c:pt idx="257">
                  <c:v>572</c:v>
                </c:pt>
                <c:pt idx="258">
                  <c:v>573</c:v>
                </c:pt>
                <c:pt idx="259">
                  <c:v>574</c:v>
                </c:pt>
                <c:pt idx="260">
                  <c:v>575</c:v>
                </c:pt>
                <c:pt idx="261">
                  <c:v>576</c:v>
                </c:pt>
                <c:pt idx="262">
                  <c:v>577</c:v>
                </c:pt>
                <c:pt idx="263">
                  <c:v>578</c:v>
                </c:pt>
                <c:pt idx="264">
                  <c:v>579</c:v>
                </c:pt>
                <c:pt idx="265">
                  <c:v>580</c:v>
                </c:pt>
                <c:pt idx="266">
                  <c:v>581</c:v>
                </c:pt>
                <c:pt idx="267">
                  <c:v>582</c:v>
                </c:pt>
                <c:pt idx="268">
                  <c:v>583</c:v>
                </c:pt>
                <c:pt idx="269">
                  <c:v>584</c:v>
                </c:pt>
                <c:pt idx="270">
                  <c:v>585</c:v>
                </c:pt>
                <c:pt idx="271">
                  <c:v>586</c:v>
                </c:pt>
                <c:pt idx="272">
                  <c:v>587</c:v>
                </c:pt>
                <c:pt idx="273">
                  <c:v>588</c:v>
                </c:pt>
                <c:pt idx="274">
                  <c:v>589</c:v>
                </c:pt>
                <c:pt idx="275">
                  <c:v>590</c:v>
                </c:pt>
                <c:pt idx="276">
                  <c:v>591</c:v>
                </c:pt>
                <c:pt idx="277">
                  <c:v>592</c:v>
                </c:pt>
                <c:pt idx="278">
                  <c:v>593</c:v>
                </c:pt>
                <c:pt idx="279">
                  <c:v>594</c:v>
                </c:pt>
                <c:pt idx="280">
                  <c:v>595</c:v>
                </c:pt>
                <c:pt idx="281">
                  <c:v>596</c:v>
                </c:pt>
                <c:pt idx="282">
                  <c:v>597</c:v>
                </c:pt>
                <c:pt idx="283">
                  <c:v>598</c:v>
                </c:pt>
                <c:pt idx="284">
                  <c:v>599</c:v>
                </c:pt>
                <c:pt idx="285">
                  <c:v>600</c:v>
                </c:pt>
              </c:numCache>
            </c:numRef>
          </c:xVal>
          <c:yVal>
            <c:numRef>
              <c:f>Sheet1!$L$10:$L$295</c:f>
              <c:numCache>
                <c:formatCode>General</c:formatCode>
                <c:ptCount val="286"/>
                <c:pt idx="0">
                  <c:v>-6156.82</c:v>
                </c:pt>
                <c:pt idx="1">
                  <c:v>-5514.81</c:v>
                </c:pt>
                <c:pt idx="2">
                  <c:v>-2918.92</c:v>
                </c:pt>
                <c:pt idx="3">
                  <c:v>-3677.32</c:v>
                </c:pt>
                <c:pt idx="4">
                  <c:v>-2837.39</c:v>
                </c:pt>
                <c:pt idx="5">
                  <c:v>-3030.01</c:v>
                </c:pt>
                <c:pt idx="6">
                  <c:v>-2797.31</c:v>
                </c:pt>
                <c:pt idx="7">
                  <c:v>-2153.84</c:v>
                </c:pt>
                <c:pt idx="8">
                  <c:v>-4962.1099999999997</c:v>
                </c:pt>
                <c:pt idx="9">
                  <c:v>-10019.299999999999</c:v>
                </c:pt>
                <c:pt idx="10">
                  <c:v>-15937.8</c:v>
                </c:pt>
                <c:pt idx="11">
                  <c:v>-19182.5</c:v>
                </c:pt>
                <c:pt idx="12">
                  <c:v>-16986</c:v>
                </c:pt>
                <c:pt idx="13">
                  <c:v>-10047.6</c:v>
                </c:pt>
                <c:pt idx="14">
                  <c:v>-2279.87</c:v>
                </c:pt>
                <c:pt idx="15">
                  <c:v>9164.59</c:v>
                </c:pt>
                <c:pt idx="16">
                  <c:v>14235.8</c:v>
                </c:pt>
                <c:pt idx="17">
                  <c:v>22692</c:v>
                </c:pt>
                <c:pt idx="18">
                  <c:v>30380.6</c:v>
                </c:pt>
                <c:pt idx="19">
                  <c:v>39437.300000000003</c:v>
                </c:pt>
                <c:pt idx="20">
                  <c:v>54611.7</c:v>
                </c:pt>
                <c:pt idx="21">
                  <c:v>64192.2</c:v>
                </c:pt>
                <c:pt idx="22">
                  <c:v>74912.800000000003</c:v>
                </c:pt>
                <c:pt idx="23">
                  <c:v>90480.2</c:v>
                </c:pt>
                <c:pt idx="24">
                  <c:v>106122</c:v>
                </c:pt>
                <c:pt idx="25">
                  <c:v>125080</c:v>
                </c:pt>
                <c:pt idx="26">
                  <c:v>139325</c:v>
                </c:pt>
                <c:pt idx="27">
                  <c:v>160095</c:v>
                </c:pt>
                <c:pt idx="28">
                  <c:v>181109</c:v>
                </c:pt>
                <c:pt idx="29">
                  <c:v>203352</c:v>
                </c:pt>
                <c:pt idx="30">
                  <c:v>220975</c:v>
                </c:pt>
                <c:pt idx="31">
                  <c:v>248750</c:v>
                </c:pt>
                <c:pt idx="32">
                  <c:v>270679</c:v>
                </c:pt>
                <c:pt idx="33">
                  <c:v>293804</c:v>
                </c:pt>
                <c:pt idx="34">
                  <c:v>316953</c:v>
                </c:pt>
                <c:pt idx="35">
                  <c:v>349328</c:v>
                </c:pt>
                <c:pt idx="36">
                  <c:v>368983</c:v>
                </c:pt>
                <c:pt idx="37">
                  <c:v>397237</c:v>
                </c:pt>
                <c:pt idx="38">
                  <c:v>417728</c:v>
                </c:pt>
                <c:pt idx="39">
                  <c:v>449633</c:v>
                </c:pt>
                <c:pt idx="40">
                  <c:v>483743</c:v>
                </c:pt>
                <c:pt idx="41">
                  <c:v>511395</c:v>
                </c:pt>
                <c:pt idx="42">
                  <c:v>530933</c:v>
                </c:pt>
                <c:pt idx="43">
                  <c:v>563372</c:v>
                </c:pt>
                <c:pt idx="44">
                  <c:v>580734</c:v>
                </c:pt>
                <c:pt idx="45">
                  <c:v>604440</c:v>
                </c:pt>
                <c:pt idx="46">
                  <c:v>635590</c:v>
                </c:pt>
                <c:pt idx="47">
                  <c:v>671328</c:v>
                </c:pt>
                <c:pt idx="48">
                  <c:v>699192</c:v>
                </c:pt>
                <c:pt idx="49">
                  <c:v>714721</c:v>
                </c:pt>
                <c:pt idx="50">
                  <c:v>737332</c:v>
                </c:pt>
                <c:pt idx="51">
                  <c:v>764032</c:v>
                </c:pt>
                <c:pt idx="52">
                  <c:v>783622</c:v>
                </c:pt>
                <c:pt idx="53">
                  <c:v>815236</c:v>
                </c:pt>
                <c:pt idx="54">
                  <c:v>846909</c:v>
                </c:pt>
                <c:pt idx="55">
                  <c:v>859112</c:v>
                </c:pt>
                <c:pt idx="56">
                  <c:v>893732</c:v>
                </c:pt>
                <c:pt idx="57">
                  <c:v>904642</c:v>
                </c:pt>
                <c:pt idx="58">
                  <c:v>925923</c:v>
                </c:pt>
                <c:pt idx="59">
                  <c:v>944852</c:v>
                </c:pt>
                <c:pt idx="60">
                  <c:v>963604</c:v>
                </c:pt>
                <c:pt idx="61">
                  <c:v>974986</c:v>
                </c:pt>
                <c:pt idx="62">
                  <c:v>992445</c:v>
                </c:pt>
                <c:pt idx="63" formatCode="0.00E+00">
                  <c:v>1008050</c:v>
                </c:pt>
                <c:pt idx="64" formatCode="0.00E+00">
                  <c:v>1020620</c:v>
                </c:pt>
                <c:pt idx="65" formatCode="0.00E+00">
                  <c:v>1026710</c:v>
                </c:pt>
                <c:pt idx="66" formatCode="0.00E+00">
                  <c:v>1030860</c:v>
                </c:pt>
                <c:pt idx="67" formatCode="0.00E+00">
                  <c:v>1039930</c:v>
                </c:pt>
                <c:pt idx="68" formatCode="0.00E+00">
                  <c:v>1048760</c:v>
                </c:pt>
                <c:pt idx="69" formatCode="0.00E+00">
                  <c:v>1056070</c:v>
                </c:pt>
                <c:pt idx="70" formatCode="0.00E+00">
                  <c:v>1067460</c:v>
                </c:pt>
                <c:pt idx="71" formatCode="0.00E+00">
                  <c:v>1070900</c:v>
                </c:pt>
                <c:pt idx="72" formatCode="0.00E+00">
                  <c:v>1065810</c:v>
                </c:pt>
                <c:pt idx="73" formatCode="0.00E+00">
                  <c:v>1062550</c:v>
                </c:pt>
                <c:pt idx="74" formatCode="0.00E+00">
                  <c:v>1059850</c:v>
                </c:pt>
                <c:pt idx="75" formatCode="0.00E+00">
                  <c:v>1053340</c:v>
                </c:pt>
                <c:pt idx="76" formatCode="0.00E+00">
                  <c:v>1049330</c:v>
                </c:pt>
                <c:pt idx="77" formatCode="0.00E+00">
                  <c:v>1046200</c:v>
                </c:pt>
                <c:pt idx="78" formatCode="0.00E+00">
                  <c:v>1039470</c:v>
                </c:pt>
                <c:pt idx="79" formatCode="0.00E+00">
                  <c:v>1032720</c:v>
                </c:pt>
                <c:pt idx="80" formatCode="0.00E+00">
                  <c:v>1030720</c:v>
                </c:pt>
                <c:pt idx="81" formatCode="0.00E+00">
                  <c:v>1011150</c:v>
                </c:pt>
                <c:pt idx="82" formatCode="0.00E+00">
                  <c:v>1008390</c:v>
                </c:pt>
                <c:pt idx="83" formatCode="0.00E+00">
                  <c:v>1006590</c:v>
                </c:pt>
                <c:pt idx="84">
                  <c:v>992962</c:v>
                </c:pt>
                <c:pt idx="85">
                  <c:v>989557</c:v>
                </c:pt>
                <c:pt idx="86">
                  <c:v>975430</c:v>
                </c:pt>
                <c:pt idx="87">
                  <c:v>968095</c:v>
                </c:pt>
                <c:pt idx="88">
                  <c:v>958960</c:v>
                </c:pt>
                <c:pt idx="89">
                  <c:v>947866</c:v>
                </c:pt>
                <c:pt idx="90">
                  <c:v>944146</c:v>
                </c:pt>
                <c:pt idx="91">
                  <c:v>928958</c:v>
                </c:pt>
                <c:pt idx="92">
                  <c:v>918824</c:v>
                </c:pt>
                <c:pt idx="93">
                  <c:v>910024</c:v>
                </c:pt>
                <c:pt idx="94">
                  <c:v>896072</c:v>
                </c:pt>
                <c:pt idx="95">
                  <c:v>882325</c:v>
                </c:pt>
                <c:pt idx="96">
                  <c:v>874310</c:v>
                </c:pt>
                <c:pt idx="97">
                  <c:v>861072</c:v>
                </c:pt>
                <c:pt idx="98">
                  <c:v>840755</c:v>
                </c:pt>
                <c:pt idx="99">
                  <c:v>831278</c:v>
                </c:pt>
                <c:pt idx="100">
                  <c:v>807015</c:v>
                </c:pt>
                <c:pt idx="101">
                  <c:v>802315</c:v>
                </c:pt>
                <c:pt idx="102">
                  <c:v>785982</c:v>
                </c:pt>
                <c:pt idx="103">
                  <c:v>776974</c:v>
                </c:pt>
                <c:pt idx="104">
                  <c:v>757331</c:v>
                </c:pt>
                <c:pt idx="105">
                  <c:v>742226</c:v>
                </c:pt>
                <c:pt idx="106">
                  <c:v>736604</c:v>
                </c:pt>
                <c:pt idx="107">
                  <c:v>718740</c:v>
                </c:pt>
                <c:pt idx="108">
                  <c:v>707938</c:v>
                </c:pt>
                <c:pt idx="109">
                  <c:v>695588</c:v>
                </c:pt>
                <c:pt idx="110">
                  <c:v>677361</c:v>
                </c:pt>
                <c:pt idx="111">
                  <c:v>664693</c:v>
                </c:pt>
                <c:pt idx="112">
                  <c:v>652503</c:v>
                </c:pt>
                <c:pt idx="113">
                  <c:v>643205</c:v>
                </c:pt>
                <c:pt idx="114">
                  <c:v>633995</c:v>
                </c:pt>
                <c:pt idx="115">
                  <c:v>615521</c:v>
                </c:pt>
                <c:pt idx="116">
                  <c:v>607559</c:v>
                </c:pt>
                <c:pt idx="117">
                  <c:v>591203</c:v>
                </c:pt>
                <c:pt idx="118">
                  <c:v>583306</c:v>
                </c:pt>
                <c:pt idx="119">
                  <c:v>570031</c:v>
                </c:pt>
                <c:pt idx="120">
                  <c:v>562316</c:v>
                </c:pt>
                <c:pt idx="121">
                  <c:v>549074</c:v>
                </c:pt>
                <c:pt idx="122">
                  <c:v>535721</c:v>
                </c:pt>
                <c:pt idx="123">
                  <c:v>523691</c:v>
                </c:pt>
                <c:pt idx="124">
                  <c:v>515832</c:v>
                </c:pt>
                <c:pt idx="125">
                  <c:v>507235</c:v>
                </c:pt>
                <c:pt idx="126">
                  <c:v>496229</c:v>
                </c:pt>
                <c:pt idx="127">
                  <c:v>485872</c:v>
                </c:pt>
                <c:pt idx="128">
                  <c:v>477579</c:v>
                </c:pt>
                <c:pt idx="129">
                  <c:v>467182</c:v>
                </c:pt>
                <c:pt idx="130">
                  <c:v>452524</c:v>
                </c:pt>
                <c:pt idx="131">
                  <c:v>447050</c:v>
                </c:pt>
                <c:pt idx="132">
                  <c:v>435176</c:v>
                </c:pt>
                <c:pt idx="133">
                  <c:v>431742</c:v>
                </c:pt>
                <c:pt idx="134">
                  <c:v>422184</c:v>
                </c:pt>
                <c:pt idx="135">
                  <c:v>411015</c:v>
                </c:pt>
                <c:pt idx="136">
                  <c:v>403428</c:v>
                </c:pt>
                <c:pt idx="137">
                  <c:v>393287</c:v>
                </c:pt>
                <c:pt idx="138">
                  <c:v>387590</c:v>
                </c:pt>
                <c:pt idx="139">
                  <c:v>376436</c:v>
                </c:pt>
                <c:pt idx="140">
                  <c:v>370503</c:v>
                </c:pt>
                <c:pt idx="141">
                  <c:v>363829</c:v>
                </c:pt>
                <c:pt idx="142">
                  <c:v>348282</c:v>
                </c:pt>
                <c:pt idx="143">
                  <c:v>340906</c:v>
                </c:pt>
                <c:pt idx="144">
                  <c:v>335640</c:v>
                </c:pt>
                <c:pt idx="145">
                  <c:v>325268</c:v>
                </c:pt>
                <c:pt idx="146">
                  <c:v>317112</c:v>
                </c:pt>
                <c:pt idx="147">
                  <c:v>311911</c:v>
                </c:pt>
                <c:pt idx="148">
                  <c:v>303570</c:v>
                </c:pt>
                <c:pt idx="149">
                  <c:v>296118</c:v>
                </c:pt>
                <c:pt idx="150">
                  <c:v>291085</c:v>
                </c:pt>
                <c:pt idx="151">
                  <c:v>281660</c:v>
                </c:pt>
                <c:pt idx="152">
                  <c:v>276992</c:v>
                </c:pt>
                <c:pt idx="153">
                  <c:v>269168</c:v>
                </c:pt>
                <c:pt idx="154">
                  <c:v>260331</c:v>
                </c:pt>
                <c:pt idx="155">
                  <c:v>251796</c:v>
                </c:pt>
                <c:pt idx="156">
                  <c:v>249745</c:v>
                </c:pt>
                <c:pt idx="157">
                  <c:v>244441</c:v>
                </c:pt>
                <c:pt idx="158">
                  <c:v>232900</c:v>
                </c:pt>
                <c:pt idx="159">
                  <c:v>227494</c:v>
                </c:pt>
                <c:pt idx="160">
                  <c:v>221987</c:v>
                </c:pt>
                <c:pt idx="161">
                  <c:v>219137</c:v>
                </c:pt>
                <c:pt idx="162">
                  <c:v>211926</c:v>
                </c:pt>
                <c:pt idx="163">
                  <c:v>207933</c:v>
                </c:pt>
                <c:pt idx="164">
                  <c:v>201359</c:v>
                </c:pt>
                <c:pt idx="165">
                  <c:v>195393</c:v>
                </c:pt>
                <c:pt idx="166">
                  <c:v>189494</c:v>
                </c:pt>
                <c:pt idx="167">
                  <c:v>186989</c:v>
                </c:pt>
                <c:pt idx="168">
                  <c:v>177797</c:v>
                </c:pt>
                <c:pt idx="169">
                  <c:v>178106</c:v>
                </c:pt>
                <c:pt idx="170">
                  <c:v>174635</c:v>
                </c:pt>
                <c:pt idx="171">
                  <c:v>167799</c:v>
                </c:pt>
                <c:pt idx="172">
                  <c:v>162725</c:v>
                </c:pt>
                <c:pt idx="173">
                  <c:v>157034</c:v>
                </c:pt>
                <c:pt idx="174">
                  <c:v>152777</c:v>
                </c:pt>
                <c:pt idx="175">
                  <c:v>150058</c:v>
                </c:pt>
                <c:pt idx="176">
                  <c:v>144284</c:v>
                </c:pt>
                <c:pt idx="177">
                  <c:v>139611</c:v>
                </c:pt>
                <c:pt idx="178">
                  <c:v>136293</c:v>
                </c:pt>
                <c:pt idx="179">
                  <c:v>134773</c:v>
                </c:pt>
                <c:pt idx="180">
                  <c:v>130060</c:v>
                </c:pt>
                <c:pt idx="181">
                  <c:v>127426</c:v>
                </c:pt>
                <c:pt idx="182">
                  <c:v>121258</c:v>
                </c:pt>
                <c:pt idx="183">
                  <c:v>120956</c:v>
                </c:pt>
                <c:pt idx="184">
                  <c:v>117696</c:v>
                </c:pt>
                <c:pt idx="185">
                  <c:v>112121</c:v>
                </c:pt>
                <c:pt idx="186">
                  <c:v>110420</c:v>
                </c:pt>
                <c:pt idx="187">
                  <c:v>107881</c:v>
                </c:pt>
                <c:pt idx="188">
                  <c:v>106436</c:v>
                </c:pt>
                <c:pt idx="189">
                  <c:v>102600</c:v>
                </c:pt>
                <c:pt idx="190">
                  <c:v>101684</c:v>
                </c:pt>
                <c:pt idx="191">
                  <c:v>98773.6</c:v>
                </c:pt>
                <c:pt idx="192">
                  <c:v>95151.8</c:v>
                </c:pt>
                <c:pt idx="193">
                  <c:v>90902.9</c:v>
                </c:pt>
                <c:pt idx="194">
                  <c:v>89310.7</c:v>
                </c:pt>
                <c:pt idx="195">
                  <c:v>88143.1</c:v>
                </c:pt>
                <c:pt idx="196">
                  <c:v>83451.899999999994</c:v>
                </c:pt>
                <c:pt idx="197">
                  <c:v>82537.3</c:v>
                </c:pt>
                <c:pt idx="198">
                  <c:v>81088.7</c:v>
                </c:pt>
                <c:pt idx="199">
                  <c:v>78753.8</c:v>
                </c:pt>
                <c:pt idx="200">
                  <c:v>77153.8</c:v>
                </c:pt>
                <c:pt idx="201">
                  <c:v>74932.100000000006</c:v>
                </c:pt>
                <c:pt idx="202">
                  <c:v>72883.8</c:v>
                </c:pt>
                <c:pt idx="203">
                  <c:v>70960.3</c:v>
                </c:pt>
                <c:pt idx="204">
                  <c:v>68786.100000000006</c:v>
                </c:pt>
                <c:pt idx="205">
                  <c:v>67256.100000000006</c:v>
                </c:pt>
                <c:pt idx="206">
                  <c:v>65941.600000000006</c:v>
                </c:pt>
                <c:pt idx="207">
                  <c:v>62533.5</c:v>
                </c:pt>
                <c:pt idx="208">
                  <c:v>61410.9</c:v>
                </c:pt>
                <c:pt idx="209">
                  <c:v>60111.4</c:v>
                </c:pt>
                <c:pt idx="210">
                  <c:v>58596.9</c:v>
                </c:pt>
                <c:pt idx="211">
                  <c:v>57453.2</c:v>
                </c:pt>
                <c:pt idx="212">
                  <c:v>56360.4</c:v>
                </c:pt>
                <c:pt idx="213">
                  <c:v>53347.1</c:v>
                </c:pt>
                <c:pt idx="214">
                  <c:v>52148.800000000003</c:v>
                </c:pt>
                <c:pt idx="215">
                  <c:v>50082.9</c:v>
                </c:pt>
                <c:pt idx="216">
                  <c:v>50373.5</c:v>
                </c:pt>
                <c:pt idx="217">
                  <c:v>48033</c:v>
                </c:pt>
                <c:pt idx="218">
                  <c:v>46952.9</c:v>
                </c:pt>
                <c:pt idx="219">
                  <c:v>45499.199999999997</c:v>
                </c:pt>
                <c:pt idx="220">
                  <c:v>45059.1</c:v>
                </c:pt>
                <c:pt idx="221">
                  <c:v>42638.9</c:v>
                </c:pt>
                <c:pt idx="222">
                  <c:v>39861.4</c:v>
                </c:pt>
                <c:pt idx="223">
                  <c:v>41204.400000000001</c:v>
                </c:pt>
                <c:pt idx="224">
                  <c:v>39045.300000000003</c:v>
                </c:pt>
                <c:pt idx="225">
                  <c:v>37947.1</c:v>
                </c:pt>
                <c:pt idx="226">
                  <c:v>37679.199999999997</c:v>
                </c:pt>
                <c:pt idx="227">
                  <c:v>36401.5</c:v>
                </c:pt>
                <c:pt idx="228">
                  <c:v>35260.800000000003</c:v>
                </c:pt>
                <c:pt idx="229">
                  <c:v>34276.5</c:v>
                </c:pt>
                <c:pt idx="230">
                  <c:v>33074.400000000001</c:v>
                </c:pt>
                <c:pt idx="231">
                  <c:v>31062.9</c:v>
                </c:pt>
                <c:pt idx="232">
                  <c:v>32240.5</c:v>
                </c:pt>
                <c:pt idx="233">
                  <c:v>31693</c:v>
                </c:pt>
                <c:pt idx="234">
                  <c:v>30779.200000000001</c:v>
                </c:pt>
                <c:pt idx="235">
                  <c:v>28455.4</c:v>
                </c:pt>
                <c:pt idx="236">
                  <c:v>27852</c:v>
                </c:pt>
                <c:pt idx="237">
                  <c:v>26572.9</c:v>
                </c:pt>
                <c:pt idx="238">
                  <c:v>27375</c:v>
                </c:pt>
                <c:pt idx="239">
                  <c:v>26405.9</c:v>
                </c:pt>
                <c:pt idx="240">
                  <c:v>26653.1</c:v>
                </c:pt>
                <c:pt idx="241">
                  <c:v>24727.9</c:v>
                </c:pt>
                <c:pt idx="242">
                  <c:v>24623</c:v>
                </c:pt>
                <c:pt idx="243">
                  <c:v>24920.6</c:v>
                </c:pt>
                <c:pt idx="244">
                  <c:v>23387.200000000001</c:v>
                </c:pt>
                <c:pt idx="245">
                  <c:v>23850</c:v>
                </c:pt>
                <c:pt idx="246">
                  <c:v>22681.1</c:v>
                </c:pt>
                <c:pt idx="247">
                  <c:v>20320.400000000001</c:v>
                </c:pt>
                <c:pt idx="248">
                  <c:v>21129.9</c:v>
                </c:pt>
                <c:pt idx="249">
                  <c:v>21072.799999999999</c:v>
                </c:pt>
                <c:pt idx="250">
                  <c:v>19550.3</c:v>
                </c:pt>
                <c:pt idx="251">
                  <c:v>19473.2</c:v>
                </c:pt>
                <c:pt idx="252">
                  <c:v>19334.3</c:v>
                </c:pt>
                <c:pt idx="253">
                  <c:v>19675.8</c:v>
                </c:pt>
                <c:pt idx="254">
                  <c:v>17701.099999999999</c:v>
                </c:pt>
                <c:pt idx="255">
                  <c:v>16725.400000000001</c:v>
                </c:pt>
                <c:pt idx="256">
                  <c:v>16388.400000000001</c:v>
                </c:pt>
                <c:pt idx="257">
                  <c:v>17316.7</c:v>
                </c:pt>
                <c:pt idx="258">
                  <c:v>16691.2</c:v>
                </c:pt>
                <c:pt idx="259">
                  <c:v>15277.1</c:v>
                </c:pt>
                <c:pt idx="260">
                  <c:v>14833.1</c:v>
                </c:pt>
                <c:pt idx="261">
                  <c:v>14673.3</c:v>
                </c:pt>
                <c:pt idx="262">
                  <c:v>15252.2</c:v>
                </c:pt>
                <c:pt idx="263">
                  <c:v>13947.7</c:v>
                </c:pt>
                <c:pt idx="264">
                  <c:v>13713.7</c:v>
                </c:pt>
                <c:pt idx="265">
                  <c:v>13568</c:v>
                </c:pt>
                <c:pt idx="266">
                  <c:v>13748.2</c:v>
                </c:pt>
                <c:pt idx="267">
                  <c:v>12905.5</c:v>
                </c:pt>
                <c:pt idx="268">
                  <c:v>12560.8</c:v>
                </c:pt>
                <c:pt idx="269">
                  <c:v>11626.9</c:v>
                </c:pt>
                <c:pt idx="270">
                  <c:v>11730</c:v>
                </c:pt>
                <c:pt idx="271">
                  <c:v>9697.17</c:v>
                </c:pt>
                <c:pt idx="272">
                  <c:v>11078.8</c:v>
                </c:pt>
                <c:pt idx="273">
                  <c:v>9988.61</c:v>
                </c:pt>
                <c:pt idx="274">
                  <c:v>8909.75</c:v>
                </c:pt>
                <c:pt idx="275">
                  <c:v>6625.44</c:v>
                </c:pt>
                <c:pt idx="276">
                  <c:v>-840.98299999999995</c:v>
                </c:pt>
                <c:pt idx="277">
                  <c:v>-20704.7</c:v>
                </c:pt>
                <c:pt idx="278">
                  <c:v>-45878.8</c:v>
                </c:pt>
                <c:pt idx="279">
                  <c:v>-81600</c:v>
                </c:pt>
                <c:pt idx="280">
                  <c:v>-102908</c:v>
                </c:pt>
                <c:pt idx="281">
                  <c:v>-103316</c:v>
                </c:pt>
                <c:pt idx="282">
                  <c:v>-91648.8</c:v>
                </c:pt>
                <c:pt idx="283">
                  <c:v>-56723.1</c:v>
                </c:pt>
                <c:pt idx="284">
                  <c:v>-27007.4</c:v>
                </c:pt>
                <c:pt idx="285">
                  <c:v>-9656.74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03387264"/>
        <c:axId val="203389184"/>
      </c:scatterChart>
      <c:valAx>
        <c:axId val="203387264"/>
        <c:scaling>
          <c:orientation val="minMax"/>
          <c:max val="570"/>
          <c:min val="320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lv-LV"/>
                  <a:t>Wavelength, nm</a:t>
                </a:r>
                <a:endParaRPr lang="en-US"/>
              </a:p>
            </c:rich>
          </c:tx>
          <c:overlay val="0"/>
        </c:title>
        <c:numFmt formatCode="General" sourceLinked="1"/>
        <c:majorTickMark val="cross"/>
        <c:minorTickMark val="none"/>
        <c:tickLblPos val="nextTo"/>
        <c:spPr>
          <a:ln/>
        </c:spPr>
        <c:crossAx val="203389184"/>
        <c:crosses val="autoZero"/>
        <c:crossBetween val="midCat"/>
      </c:valAx>
      <c:valAx>
        <c:axId val="203389184"/>
        <c:scaling>
          <c:orientation val="minMax"/>
          <c:min val="0"/>
        </c:scaling>
        <c:delete val="0"/>
        <c:axPos val="l"/>
        <c:title>
          <c:tx>
            <c:rich>
              <a:bodyPr/>
              <a:lstStyle/>
              <a:p>
                <a:pPr>
                  <a:defRPr sz="1000"/>
                </a:pPr>
                <a:r>
                  <a:rPr lang="lv-LV" sz="1000"/>
                  <a:t>Fluorescence intensity </a:t>
                </a:r>
                <a:r>
                  <a:rPr lang="lv-LV" sz="1000" b="0" i="0" baseline="0">
                    <a:effectLst/>
                  </a:rPr>
                  <a:t>∙ 10</a:t>
                </a:r>
                <a:r>
                  <a:rPr lang="lv-LV" sz="1000" b="0" i="0" baseline="30000">
                    <a:effectLst/>
                  </a:rPr>
                  <a:t>6</a:t>
                </a:r>
                <a:endParaRPr lang="en-US" sz="1000">
                  <a:effectLst/>
                </a:endParaRPr>
              </a:p>
              <a:p>
                <a:pPr>
                  <a:defRPr sz="1000"/>
                </a:pPr>
                <a:endParaRPr lang="en-US" sz="1000"/>
              </a:p>
            </c:rich>
          </c:tx>
          <c:layout>
            <c:manualLayout>
              <c:xMode val="edge"/>
              <c:yMode val="edge"/>
              <c:x val="2.8377546296296303E-2"/>
              <c:y val="0.22428506944444446"/>
            </c:manualLayout>
          </c:layout>
          <c:overlay val="0"/>
        </c:title>
        <c:numFmt formatCode="General" sourceLinked="0"/>
        <c:majorTickMark val="cross"/>
        <c:minorTickMark val="none"/>
        <c:tickLblPos val="nextTo"/>
        <c:spPr>
          <a:ln/>
        </c:spPr>
        <c:crossAx val="203387264"/>
        <c:crosses val="autoZero"/>
        <c:crossBetween val="midCat"/>
        <c:dispUnits>
          <c:builtInUnit val="millions"/>
        </c:dispUnits>
      </c:valAx>
    </c:plotArea>
    <c:legend>
      <c:legendPos val="r"/>
      <c:layout>
        <c:manualLayout>
          <c:xMode val="edge"/>
          <c:yMode val="edge"/>
          <c:x val="0.69776117761848933"/>
          <c:y val="0.16146090338487182"/>
          <c:w val="0.24489751510739241"/>
          <c:h val="0.36847858736511296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000" b="0">
          <a:latin typeface="Times New Roman" panose="02020603050405020304" pitchFamily="18" charset="0"/>
          <a:cs typeface="Times New Roman" panose="02020603050405020304" pitchFamily="18" charset="0"/>
        </a:defRPr>
      </a:pPr>
      <a:endParaRPr lang="lv-LV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lv-LV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4211087962962962"/>
          <c:y val="7.243073782443861E-2"/>
          <c:w val="0.78219444444444441"/>
          <c:h val="0.77608778069407991"/>
        </c:manualLayout>
      </c:layout>
      <c:scatterChart>
        <c:scatterStyle val="smoothMarker"/>
        <c:varyColors val="0"/>
        <c:ser>
          <c:idx val="0"/>
          <c:order val="0"/>
          <c:tx>
            <c:strRef>
              <c:f>'[OSP-32-UV-VIS.xls]Sheet1'!$B$4</c:f>
              <c:strCache>
                <c:ptCount val="1"/>
                <c:pt idx="0">
                  <c:v>THF</c:v>
                </c:pt>
              </c:strCache>
            </c:strRef>
          </c:tx>
          <c:spPr>
            <a:ln>
              <a:solidFill>
                <a:srgbClr val="FF07BE"/>
              </a:solidFill>
            </a:ln>
          </c:spPr>
          <c:marker>
            <c:symbol val="none"/>
          </c:marker>
          <c:xVal>
            <c:numRef>
              <c:f>'[OSP-32-UV-VIS.xls]Sheet1'!$B$6:$B$166</c:f>
              <c:numCache>
                <c:formatCode>General</c:formatCode>
                <c:ptCount val="161"/>
                <c:pt idx="0">
                  <c:v>240</c:v>
                </c:pt>
                <c:pt idx="1">
                  <c:v>241</c:v>
                </c:pt>
                <c:pt idx="2">
                  <c:v>242</c:v>
                </c:pt>
                <c:pt idx="3">
                  <c:v>243</c:v>
                </c:pt>
                <c:pt idx="4">
                  <c:v>244</c:v>
                </c:pt>
                <c:pt idx="5">
                  <c:v>245</c:v>
                </c:pt>
                <c:pt idx="6">
                  <c:v>246</c:v>
                </c:pt>
                <c:pt idx="7">
                  <c:v>247</c:v>
                </c:pt>
                <c:pt idx="8">
                  <c:v>248</c:v>
                </c:pt>
                <c:pt idx="9">
                  <c:v>249</c:v>
                </c:pt>
                <c:pt idx="10">
                  <c:v>250</c:v>
                </c:pt>
                <c:pt idx="11">
                  <c:v>251</c:v>
                </c:pt>
                <c:pt idx="12">
                  <c:v>252</c:v>
                </c:pt>
                <c:pt idx="13">
                  <c:v>253</c:v>
                </c:pt>
                <c:pt idx="14">
                  <c:v>254</c:v>
                </c:pt>
                <c:pt idx="15">
                  <c:v>255</c:v>
                </c:pt>
                <c:pt idx="16">
                  <c:v>256</c:v>
                </c:pt>
                <c:pt idx="17">
                  <c:v>257</c:v>
                </c:pt>
                <c:pt idx="18">
                  <c:v>258</c:v>
                </c:pt>
                <c:pt idx="19">
                  <c:v>259</c:v>
                </c:pt>
                <c:pt idx="20">
                  <c:v>260</c:v>
                </c:pt>
                <c:pt idx="21">
                  <c:v>261</c:v>
                </c:pt>
                <c:pt idx="22">
                  <c:v>262</c:v>
                </c:pt>
                <c:pt idx="23">
                  <c:v>263</c:v>
                </c:pt>
                <c:pt idx="24">
                  <c:v>264</c:v>
                </c:pt>
                <c:pt idx="25">
                  <c:v>265</c:v>
                </c:pt>
                <c:pt idx="26">
                  <c:v>266</c:v>
                </c:pt>
                <c:pt idx="27">
                  <c:v>267</c:v>
                </c:pt>
                <c:pt idx="28">
                  <c:v>268</c:v>
                </c:pt>
                <c:pt idx="29">
                  <c:v>269</c:v>
                </c:pt>
                <c:pt idx="30">
                  <c:v>270</c:v>
                </c:pt>
                <c:pt idx="31">
                  <c:v>271</c:v>
                </c:pt>
                <c:pt idx="32">
                  <c:v>272</c:v>
                </c:pt>
                <c:pt idx="33">
                  <c:v>273</c:v>
                </c:pt>
                <c:pt idx="34">
                  <c:v>274</c:v>
                </c:pt>
                <c:pt idx="35">
                  <c:v>275</c:v>
                </c:pt>
                <c:pt idx="36">
                  <c:v>276</c:v>
                </c:pt>
                <c:pt idx="37">
                  <c:v>277</c:v>
                </c:pt>
                <c:pt idx="38">
                  <c:v>278</c:v>
                </c:pt>
                <c:pt idx="39">
                  <c:v>279</c:v>
                </c:pt>
                <c:pt idx="40">
                  <c:v>280</c:v>
                </c:pt>
                <c:pt idx="41">
                  <c:v>281</c:v>
                </c:pt>
                <c:pt idx="42">
                  <c:v>282</c:v>
                </c:pt>
                <c:pt idx="43">
                  <c:v>283</c:v>
                </c:pt>
                <c:pt idx="44">
                  <c:v>284</c:v>
                </c:pt>
                <c:pt idx="45">
                  <c:v>285</c:v>
                </c:pt>
                <c:pt idx="46">
                  <c:v>286</c:v>
                </c:pt>
                <c:pt idx="47">
                  <c:v>287</c:v>
                </c:pt>
                <c:pt idx="48">
                  <c:v>288</c:v>
                </c:pt>
                <c:pt idx="49">
                  <c:v>289</c:v>
                </c:pt>
                <c:pt idx="50">
                  <c:v>290</c:v>
                </c:pt>
                <c:pt idx="51">
                  <c:v>291</c:v>
                </c:pt>
                <c:pt idx="52">
                  <c:v>292</c:v>
                </c:pt>
                <c:pt idx="53">
                  <c:v>293</c:v>
                </c:pt>
                <c:pt idx="54">
                  <c:v>294</c:v>
                </c:pt>
                <c:pt idx="55">
                  <c:v>295</c:v>
                </c:pt>
                <c:pt idx="56">
                  <c:v>296</c:v>
                </c:pt>
                <c:pt idx="57">
                  <c:v>297</c:v>
                </c:pt>
                <c:pt idx="58">
                  <c:v>298</c:v>
                </c:pt>
                <c:pt idx="59">
                  <c:v>299</c:v>
                </c:pt>
                <c:pt idx="60">
                  <c:v>300</c:v>
                </c:pt>
                <c:pt idx="61">
                  <c:v>301</c:v>
                </c:pt>
                <c:pt idx="62">
                  <c:v>302</c:v>
                </c:pt>
                <c:pt idx="63">
                  <c:v>303</c:v>
                </c:pt>
                <c:pt idx="64">
                  <c:v>304</c:v>
                </c:pt>
                <c:pt idx="65">
                  <c:v>305</c:v>
                </c:pt>
                <c:pt idx="66">
                  <c:v>306</c:v>
                </c:pt>
                <c:pt idx="67">
                  <c:v>307</c:v>
                </c:pt>
                <c:pt idx="68">
                  <c:v>308</c:v>
                </c:pt>
                <c:pt idx="69">
                  <c:v>309</c:v>
                </c:pt>
                <c:pt idx="70">
                  <c:v>310</c:v>
                </c:pt>
                <c:pt idx="71">
                  <c:v>311</c:v>
                </c:pt>
                <c:pt idx="72">
                  <c:v>312</c:v>
                </c:pt>
                <c:pt idx="73">
                  <c:v>313</c:v>
                </c:pt>
                <c:pt idx="74">
                  <c:v>314</c:v>
                </c:pt>
                <c:pt idx="75">
                  <c:v>315</c:v>
                </c:pt>
                <c:pt idx="76">
                  <c:v>316</c:v>
                </c:pt>
                <c:pt idx="77">
                  <c:v>317</c:v>
                </c:pt>
                <c:pt idx="78">
                  <c:v>318</c:v>
                </c:pt>
                <c:pt idx="79">
                  <c:v>319</c:v>
                </c:pt>
                <c:pt idx="80">
                  <c:v>320</c:v>
                </c:pt>
                <c:pt idx="81">
                  <c:v>321</c:v>
                </c:pt>
                <c:pt idx="82">
                  <c:v>322</c:v>
                </c:pt>
                <c:pt idx="83">
                  <c:v>323</c:v>
                </c:pt>
                <c:pt idx="84">
                  <c:v>324</c:v>
                </c:pt>
                <c:pt idx="85">
                  <c:v>325</c:v>
                </c:pt>
                <c:pt idx="86">
                  <c:v>326</c:v>
                </c:pt>
                <c:pt idx="87">
                  <c:v>327</c:v>
                </c:pt>
                <c:pt idx="88">
                  <c:v>328</c:v>
                </c:pt>
                <c:pt idx="89">
                  <c:v>329</c:v>
                </c:pt>
                <c:pt idx="90">
                  <c:v>330</c:v>
                </c:pt>
                <c:pt idx="91">
                  <c:v>331</c:v>
                </c:pt>
                <c:pt idx="92">
                  <c:v>332</c:v>
                </c:pt>
                <c:pt idx="93">
                  <c:v>333</c:v>
                </c:pt>
                <c:pt idx="94">
                  <c:v>334</c:v>
                </c:pt>
                <c:pt idx="95">
                  <c:v>335</c:v>
                </c:pt>
                <c:pt idx="96">
                  <c:v>336</c:v>
                </c:pt>
                <c:pt idx="97">
                  <c:v>337</c:v>
                </c:pt>
                <c:pt idx="98">
                  <c:v>338</c:v>
                </c:pt>
                <c:pt idx="99">
                  <c:v>339</c:v>
                </c:pt>
                <c:pt idx="100">
                  <c:v>340</c:v>
                </c:pt>
                <c:pt idx="101">
                  <c:v>341</c:v>
                </c:pt>
                <c:pt idx="102">
                  <c:v>342</c:v>
                </c:pt>
                <c:pt idx="103">
                  <c:v>343</c:v>
                </c:pt>
                <c:pt idx="104">
                  <c:v>344</c:v>
                </c:pt>
                <c:pt idx="105">
                  <c:v>345</c:v>
                </c:pt>
                <c:pt idx="106">
                  <c:v>346</c:v>
                </c:pt>
                <c:pt idx="107">
                  <c:v>347</c:v>
                </c:pt>
                <c:pt idx="108">
                  <c:v>348</c:v>
                </c:pt>
                <c:pt idx="109">
                  <c:v>349</c:v>
                </c:pt>
                <c:pt idx="110">
                  <c:v>350</c:v>
                </c:pt>
                <c:pt idx="111">
                  <c:v>351</c:v>
                </c:pt>
                <c:pt idx="112">
                  <c:v>352</c:v>
                </c:pt>
                <c:pt idx="113">
                  <c:v>353</c:v>
                </c:pt>
                <c:pt idx="114">
                  <c:v>354</c:v>
                </c:pt>
                <c:pt idx="115">
                  <c:v>355</c:v>
                </c:pt>
                <c:pt idx="116">
                  <c:v>356</c:v>
                </c:pt>
                <c:pt idx="117">
                  <c:v>357</c:v>
                </c:pt>
                <c:pt idx="118">
                  <c:v>358</c:v>
                </c:pt>
                <c:pt idx="119">
                  <c:v>359</c:v>
                </c:pt>
                <c:pt idx="120">
                  <c:v>360</c:v>
                </c:pt>
                <c:pt idx="121">
                  <c:v>361</c:v>
                </c:pt>
                <c:pt idx="122">
                  <c:v>362</c:v>
                </c:pt>
                <c:pt idx="123">
                  <c:v>363</c:v>
                </c:pt>
                <c:pt idx="124">
                  <c:v>364</c:v>
                </c:pt>
                <c:pt idx="125">
                  <c:v>365</c:v>
                </c:pt>
                <c:pt idx="126">
                  <c:v>366</c:v>
                </c:pt>
                <c:pt idx="127">
                  <c:v>367</c:v>
                </c:pt>
                <c:pt idx="128">
                  <c:v>368</c:v>
                </c:pt>
                <c:pt idx="129">
                  <c:v>369</c:v>
                </c:pt>
                <c:pt idx="130">
                  <c:v>370</c:v>
                </c:pt>
                <c:pt idx="131">
                  <c:v>371</c:v>
                </c:pt>
                <c:pt idx="132">
                  <c:v>372</c:v>
                </c:pt>
                <c:pt idx="133">
                  <c:v>373</c:v>
                </c:pt>
                <c:pt idx="134">
                  <c:v>374</c:v>
                </c:pt>
                <c:pt idx="135">
                  <c:v>375</c:v>
                </c:pt>
                <c:pt idx="136">
                  <c:v>376</c:v>
                </c:pt>
                <c:pt idx="137">
                  <c:v>377</c:v>
                </c:pt>
                <c:pt idx="138">
                  <c:v>378</c:v>
                </c:pt>
                <c:pt idx="139">
                  <c:v>379</c:v>
                </c:pt>
                <c:pt idx="140">
                  <c:v>380</c:v>
                </c:pt>
                <c:pt idx="141">
                  <c:v>381</c:v>
                </c:pt>
                <c:pt idx="142">
                  <c:v>382</c:v>
                </c:pt>
                <c:pt idx="143">
                  <c:v>383</c:v>
                </c:pt>
                <c:pt idx="144">
                  <c:v>384</c:v>
                </c:pt>
                <c:pt idx="145">
                  <c:v>385</c:v>
                </c:pt>
                <c:pt idx="146">
                  <c:v>386</c:v>
                </c:pt>
                <c:pt idx="147">
                  <c:v>387</c:v>
                </c:pt>
                <c:pt idx="148">
                  <c:v>388</c:v>
                </c:pt>
                <c:pt idx="149">
                  <c:v>389</c:v>
                </c:pt>
                <c:pt idx="150">
                  <c:v>390</c:v>
                </c:pt>
                <c:pt idx="151">
                  <c:v>391</c:v>
                </c:pt>
                <c:pt idx="152">
                  <c:v>392</c:v>
                </c:pt>
                <c:pt idx="153">
                  <c:v>393</c:v>
                </c:pt>
                <c:pt idx="154">
                  <c:v>394</c:v>
                </c:pt>
                <c:pt idx="155">
                  <c:v>395</c:v>
                </c:pt>
                <c:pt idx="156">
                  <c:v>396</c:v>
                </c:pt>
                <c:pt idx="157">
                  <c:v>397</c:v>
                </c:pt>
                <c:pt idx="158">
                  <c:v>398</c:v>
                </c:pt>
                <c:pt idx="159">
                  <c:v>399</c:v>
                </c:pt>
                <c:pt idx="160">
                  <c:v>400</c:v>
                </c:pt>
              </c:numCache>
            </c:numRef>
          </c:xVal>
          <c:yVal>
            <c:numRef>
              <c:f>'[OSP-32-UV-VIS.xls]Sheet1'!$C$6:$C$166</c:f>
              <c:numCache>
                <c:formatCode>General</c:formatCode>
                <c:ptCount val="161"/>
                <c:pt idx="0">
                  <c:v>2.2961999999999998</c:v>
                </c:pt>
                <c:pt idx="1">
                  <c:v>2.2961999999999998</c:v>
                </c:pt>
                <c:pt idx="2">
                  <c:v>2.3247</c:v>
                </c:pt>
                <c:pt idx="3">
                  <c:v>2.3527</c:v>
                </c:pt>
                <c:pt idx="4">
                  <c:v>2.3696999999999999</c:v>
                </c:pt>
                <c:pt idx="5">
                  <c:v>2.3883000000000001</c:v>
                </c:pt>
                <c:pt idx="6">
                  <c:v>2.4055</c:v>
                </c:pt>
                <c:pt idx="7">
                  <c:v>2.4205000000000001</c:v>
                </c:pt>
                <c:pt idx="8">
                  <c:v>2.4266000000000001</c:v>
                </c:pt>
                <c:pt idx="9">
                  <c:v>2.4367999999999999</c:v>
                </c:pt>
                <c:pt idx="10">
                  <c:v>2.4660000000000002</c:v>
                </c:pt>
                <c:pt idx="11">
                  <c:v>2.4845999999999999</c:v>
                </c:pt>
                <c:pt idx="12">
                  <c:v>2.4931000000000001</c:v>
                </c:pt>
                <c:pt idx="13">
                  <c:v>2.5043000000000002</c:v>
                </c:pt>
                <c:pt idx="14">
                  <c:v>2.5049000000000001</c:v>
                </c:pt>
                <c:pt idx="15">
                  <c:v>2.4900000000000002</c:v>
                </c:pt>
                <c:pt idx="16">
                  <c:v>2.4620000000000002</c:v>
                </c:pt>
                <c:pt idx="17">
                  <c:v>2.4401000000000002</c:v>
                </c:pt>
                <c:pt idx="18">
                  <c:v>2.423</c:v>
                </c:pt>
                <c:pt idx="19">
                  <c:v>2.4024000000000001</c:v>
                </c:pt>
                <c:pt idx="20">
                  <c:v>2.3881000000000001</c:v>
                </c:pt>
                <c:pt idx="21">
                  <c:v>2.3765999999999998</c:v>
                </c:pt>
                <c:pt idx="22">
                  <c:v>2.3601000000000001</c:v>
                </c:pt>
                <c:pt idx="23">
                  <c:v>2.3418999999999999</c:v>
                </c:pt>
                <c:pt idx="24">
                  <c:v>2.3208000000000002</c:v>
                </c:pt>
                <c:pt idx="25">
                  <c:v>2.2964000000000002</c:v>
                </c:pt>
                <c:pt idx="26">
                  <c:v>2.2833000000000001</c:v>
                </c:pt>
                <c:pt idx="27">
                  <c:v>2.2673999999999999</c:v>
                </c:pt>
                <c:pt idx="28">
                  <c:v>2.2412000000000001</c:v>
                </c:pt>
                <c:pt idx="29">
                  <c:v>2.2096</c:v>
                </c:pt>
                <c:pt idx="30">
                  <c:v>2.1726999999999999</c:v>
                </c:pt>
                <c:pt idx="31">
                  <c:v>2.1324000000000001</c:v>
                </c:pt>
                <c:pt idx="32">
                  <c:v>2.0911</c:v>
                </c:pt>
                <c:pt idx="33">
                  <c:v>2.0546000000000002</c:v>
                </c:pt>
                <c:pt idx="34">
                  <c:v>2.0247999999999999</c:v>
                </c:pt>
                <c:pt idx="35">
                  <c:v>1.9795</c:v>
                </c:pt>
                <c:pt idx="36">
                  <c:v>1.9086000000000001</c:v>
                </c:pt>
                <c:pt idx="37">
                  <c:v>1.8230999999999999</c:v>
                </c:pt>
                <c:pt idx="38">
                  <c:v>1.7298</c:v>
                </c:pt>
                <c:pt idx="39">
                  <c:v>1.6339999999999999</c:v>
                </c:pt>
                <c:pt idx="40">
                  <c:v>1.5427999999999999</c:v>
                </c:pt>
                <c:pt idx="41">
                  <c:v>1.4612000000000001</c:v>
                </c:pt>
                <c:pt idx="42">
                  <c:v>1.3915999999999999</c:v>
                </c:pt>
                <c:pt idx="43">
                  <c:v>1.3307</c:v>
                </c:pt>
                <c:pt idx="44">
                  <c:v>1.2769999999999999</c:v>
                </c:pt>
                <c:pt idx="45">
                  <c:v>1.2302999999999999</c:v>
                </c:pt>
                <c:pt idx="46">
                  <c:v>1.1918</c:v>
                </c:pt>
                <c:pt idx="47">
                  <c:v>1.1634</c:v>
                </c:pt>
                <c:pt idx="48">
                  <c:v>1.1455</c:v>
                </c:pt>
                <c:pt idx="49">
                  <c:v>1.1376999999999999</c:v>
                </c:pt>
                <c:pt idx="50">
                  <c:v>1.1391</c:v>
                </c:pt>
                <c:pt idx="51">
                  <c:v>1.1453</c:v>
                </c:pt>
                <c:pt idx="52">
                  <c:v>1.1528</c:v>
                </c:pt>
                <c:pt idx="53">
                  <c:v>1.1600999999999999</c:v>
                </c:pt>
                <c:pt idx="54">
                  <c:v>1.1657999999999999</c:v>
                </c:pt>
                <c:pt idx="55">
                  <c:v>1.1694</c:v>
                </c:pt>
                <c:pt idx="56">
                  <c:v>1.1700999999999999</c:v>
                </c:pt>
                <c:pt idx="57">
                  <c:v>1.1677</c:v>
                </c:pt>
                <c:pt idx="58">
                  <c:v>1.163</c:v>
                </c:pt>
                <c:pt idx="59">
                  <c:v>1.1553</c:v>
                </c:pt>
                <c:pt idx="60">
                  <c:v>1.1452</c:v>
                </c:pt>
                <c:pt idx="61">
                  <c:v>1.1332</c:v>
                </c:pt>
                <c:pt idx="62">
                  <c:v>1.1187</c:v>
                </c:pt>
                <c:pt idx="63">
                  <c:v>1.1025</c:v>
                </c:pt>
                <c:pt idx="64">
                  <c:v>1.0834999999999999</c:v>
                </c:pt>
                <c:pt idx="65">
                  <c:v>1.0625</c:v>
                </c:pt>
                <c:pt idx="66">
                  <c:v>1.0404</c:v>
                </c:pt>
                <c:pt idx="67">
                  <c:v>1.0152000000000001</c:v>
                </c:pt>
                <c:pt idx="68">
                  <c:v>0.98729999999999996</c:v>
                </c:pt>
                <c:pt idx="69">
                  <c:v>0.95640000000000003</c:v>
                </c:pt>
                <c:pt idx="70">
                  <c:v>0.92269999999999996</c:v>
                </c:pt>
                <c:pt idx="71">
                  <c:v>0.8871</c:v>
                </c:pt>
                <c:pt idx="72">
                  <c:v>0.84940000000000004</c:v>
                </c:pt>
                <c:pt idx="73">
                  <c:v>0.81069999999999998</c:v>
                </c:pt>
                <c:pt idx="74">
                  <c:v>0.7712</c:v>
                </c:pt>
                <c:pt idx="75">
                  <c:v>0.73119999999999996</c:v>
                </c:pt>
                <c:pt idx="76">
                  <c:v>0.69140000000000001</c:v>
                </c:pt>
                <c:pt idx="77">
                  <c:v>0.65200000000000002</c:v>
                </c:pt>
                <c:pt idx="78">
                  <c:v>0.61329999999999996</c:v>
                </c:pt>
                <c:pt idx="79">
                  <c:v>0.57520000000000004</c:v>
                </c:pt>
                <c:pt idx="80">
                  <c:v>0.53759999999999997</c:v>
                </c:pt>
                <c:pt idx="81">
                  <c:v>0.50019999999999998</c:v>
                </c:pt>
                <c:pt idx="82">
                  <c:v>0.4632</c:v>
                </c:pt>
                <c:pt idx="83">
                  <c:v>0.4269</c:v>
                </c:pt>
                <c:pt idx="84">
                  <c:v>0.3906</c:v>
                </c:pt>
                <c:pt idx="85">
                  <c:v>0.35460000000000003</c:v>
                </c:pt>
                <c:pt idx="86">
                  <c:v>0.31979999999999997</c:v>
                </c:pt>
                <c:pt idx="87">
                  <c:v>0.2858</c:v>
                </c:pt>
                <c:pt idx="88">
                  <c:v>0.253</c:v>
                </c:pt>
                <c:pt idx="89">
                  <c:v>0.2228</c:v>
                </c:pt>
                <c:pt idx="90">
                  <c:v>0.19489999999999999</c:v>
                </c:pt>
                <c:pt idx="91">
                  <c:v>0.16919999999999999</c:v>
                </c:pt>
                <c:pt idx="92">
                  <c:v>0.14599999999999999</c:v>
                </c:pt>
                <c:pt idx="93">
                  <c:v>0.12520000000000001</c:v>
                </c:pt>
                <c:pt idx="94">
                  <c:v>0.1066</c:v>
                </c:pt>
                <c:pt idx="95">
                  <c:v>9.0300000000000005E-2</c:v>
                </c:pt>
                <c:pt idx="96">
                  <c:v>7.6300000000000007E-2</c:v>
                </c:pt>
                <c:pt idx="97">
                  <c:v>6.4199999999999993E-2</c:v>
                </c:pt>
                <c:pt idx="98">
                  <c:v>5.3699999999999998E-2</c:v>
                </c:pt>
                <c:pt idx="99">
                  <c:v>4.48E-2</c:v>
                </c:pt>
                <c:pt idx="100">
                  <c:v>3.73E-2</c:v>
                </c:pt>
                <c:pt idx="101">
                  <c:v>3.1099999999999999E-2</c:v>
                </c:pt>
                <c:pt idx="102">
                  <c:v>2.5999999999999999E-2</c:v>
                </c:pt>
                <c:pt idx="103">
                  <c:v>2.1700000000000001E-2</c:v>
                </c:pt>
                <c:pt idx="104">
                  <c:v>1.83E-2</c:v>
                </c:pt>
                <c:pt idx="105">
                  <c:v>1.54E-2</c:v>
                </c:pt>
                <c:pt idx="106">
                  <c:v>1.32E-2</c:v>
                </c:pt>
                <c:pt idx="107">
                  <c:v>1.14E-2</c:v>
                </c:pt>
                <c:pt idx="108">
                  <c:v>0.01</c:v>
                </c:pt>
                <c:pt idx="109">
                  <c:v>8.8999999999999999E-3</c:v>
                </c:pt>
                <c:pt idx="110">
                  <c:v>8.0000000000000002E-3</c:v>
                </c:pt>
                <c:pt idx="111">
                  <c:v>7.1999999999999998E-3</c:v>
                </c:pt>
                <c:pt idx="112">
                  <c:v>6.6E-3</c:v>
                </c:pt>
                <c:pt idx="113">
                  <c:v>6.1999999999999998E-3</c:v>
                </c:pt>
                <c:pt idx="114">
                  <c:v>5.7999999999999996E-3</c:v>
                </c:pt>
                <c:pt idx="115">
                  <c:v>5.4999999999999997E-3</c:v>
                </c:pt>
                <c:pt idx="116">
                  <c:v>5.1999999999999998E-3</c:v>
                </c:pt>
                <c:pt idx="117">
                  <c:v>5.0000000000000001E-3</c:v>
                </c:pt>
                <c:pt idx="118">
                  <c:v>4.7999999999999996E-3</c:v>
                </c:pt>
                <c:pt idx="119">
                  <c:v>4.7000000000000002E-3</c:v>
                </c:pt>
                <c:pt idx="120">
                  <c:v>4.4999999999999997E-3</c:v>
                </c:pt>
                <c:pt idx="121">
                  <c:v>4.3E-3</c:v>
                </c:pt>
                <c:pt idx="122">
                  <c:v>4.1999999999999997E-3</c:v>
                </c:pt>
                <c:pt idx="123">
                  <c:v>4.1999999999999997E-3</c:v>
                </c:pt>
                <c:pt idx="124">
                  <c:v>4.0000000000000001E-3</c:v>
                </c:pt>
                <c:pt idx="125">
                  <c:v>3.8999999999999998E-3</c:v>
                </c:pt>
                <c:pt idx="126">
                  <c:v>3.8E-3</c:v>
                </c:pt>
                <c:pt idx="127">
                  <c:v>3.7000000000000002E-3</c:v>
                </c:pt>
                <c:pt idx="128">
                  <c:v>3.7000000000000002E-3</c:v>
                </c:pt>
                <c:pt idx="129">
                  <c:v>3.5000000000000001E-3</c:v>
                </c:pt>
                <c:pt idx="130">
                  <c:v>3.3999999999999998E-3</c:v>
                </c:pt>
                <c:pt idx="131">
                  <c:v>3.3999999999999998E-3</c:v>
                </c:pt>
                <c:pt idx="132">
                  <c:v>3.3999999999999998E-3</c:v>
                </c:pt>
                <c:pt idx="133">
                  <c:v>3.2000000000000002E-3</c:v>
                </c:pt>
                <c:pt idx="134">
                  <c:v>3.2000000000000002E-3</c:v>
                </c:pt>
                <c:pt idx="135">
                  <c:v>3.0999999999999999E-3</c:v>
                </c:pt>
                <c:pt idx="136">
                  <c:v>3.0999999999999999E-3</c:v>
                </c:pt>
                <c:pt idx="137">
                  <c:v>3.0000000000000001E-3</c:v>
                </c:pt>
                <c:pt idx="138">
                  <c:v>2.8999999999999998E-3</c:v>
                </c:pt>
                <c:pt idx="139">
                  <c:v>2.8999999999999998E-3</c:v>
                </c:pt>
                <c:pt idx="140">
                  <c:v>2.8999999999999998E-3</c:v>
                </c:pt>
                <c:pt idx="141">
                  <c:v>2.8999999999999998E-3</c:v>
                </c:pt>
                <c:pt idx="142">
                  <c:v>2.8999999999999998E-3</c:v>
                </c:pt>
                <c:pt idx="143">
                  <c:v>2.8999999999999998E-3</c:v>
                </c:pt>
                <c:pt idx="144">
                  <c:v>2.8E-3</c:v>
                </c:pt>
                <c:pt idx="145">
                  <c:v>2.8E-3</c:v>
                </c:pt>
                <c:pt idx="146">
                  <c:v>2.8E-3</c:v>
                </c:pt>
                <c:pt idx="147">
                  <c:v>2.7000000000000001E-3</c:v>
                </c:pt>
                <c:pt idx="148">
                  <c:v>2.7000000000000001E-3</c:v>
                </c:pt>
                <c:pt idx="149">
                  <c:v>2.5999999999999999E-3</c:v>
                </c:pt>
                <c:pt idx="150">
                  <c:v>2.5999999999999999E-3</c:v>
                </c:pt>
                <c:pt idx="151">
                  <c:v>2.5999999999999999E-3</c:v>
                </c:pt>
                <c:pt idx="152">
                  <c:v>2.5000000000000001E-3</c:v>
                </c:pt>
                <c:pt idx="153">
                  <c:v>2.5000000000000001E-3</c:v>
                </c:pt>
                <c:pt idx="154">
                  <c:v>2.3999999999999998E-3</c:v>
                </c:pt>
                <c:pt idx="155">
                  <c:v>2.3999999999999998E-3</c:v>
                </c:pt>
                <c:pt idx="156">
                  <c:v>2.3999999999999998E-3</c:v>
                </c:pt>
                <c:pt idx="157">
                  <c:v>2.3999999999999998E-3</c:v>
                </c:pt>
                <c:pt idx="158">
                  <c:v>2.3999999999999998E-3</c:v>
                </c:pt>
                <c:pt idx="159">
                  <c:v>2.3999999999999998E-3</c:v>
                </c:pt>
                <c:pt idx="160">
                  <c:v>2.3999999999999998E-3</c:v>
                </c:pt>
              </c:numCache>
            </c:numRef>
          </c:yVal>
          <c:smooth val="1"/>
        </c:ser>
        <c:ser>
          <c:idx val="2"/>
          <c:order val="1"/>
          <c:tx>
            <c:strRef>
              <c:f>'[OSP-32-UV-VIS.xls]Sheet1'!$F$4</c:f>
              <c:strCache>
                <c:ptCount val="1"/>
                <c:pt idx="0">
                  <c:v>DMSO</c:v>
                </c:pt>
              </c:strCache>
            </c:strRef>
          </c:tx>
          <c:spPr>
            <a:ln>
              <a:solidFill>
                <a:srgbClr val="7030A0"/>
              </a:solidFill>
            </a:ln>
          </c:spPr>
          <c:marker>
            <c:symbol val="none"/>
          </c:marker>
          <c:xVal>
            <c:numRef>
              <c:f>'[OSP-32-UV-VIS.xls]Sheet1'!$F$6:$F$166</c:f>
              <c:numCache>
                <c:formatCode>General</c:formatCode>
                <c:ptCount val="161"/>
                <c:pt idx="26">
                  <c:v>266</c:v>
                </c:pt>
                <c:pt idx="27">
                  <c:v>267</c:v>
                </c:pt>
                <c:pt idx="28">
                  <c:v>268</c:v>
                </c:pt>
                <c:pt idx="29">
                  <c:v>269</c:v>
                </c:pt>
                <c:pt idx="30">
                  <c:v>270</c:v>
                </c:pt>
                <c:pt idx="31">
                  <c:v>271</c:v>
                </c:pt>
                <c:pt idx="32">
                  <c:v>272</c:v>
                </c:pt>
                <c:pt idx="33">
                  <c:v>273</c:v>
                </c:pt>
                <c:pt idx="34">
                  <c:v>274</c:v>
                </c:pt>
                <c:pt idx="35">
                  <c:v>275</c:v>
                </c:pt>
                <c:pt idx="36">
                  <c:v>276</c:v>
                </c:pt>
                <c:pt idx="37">
                  <c:v>277</c:v>
                </c:pt>
                <c:pt idx="38">
                  <c:v>278</c:v>
                </c:pt>
                <c:pt idx="39">
                  <c:v>279</c:v>
                </c:pt>
                <c:pt idx="40">
                  <c:v>280</c:v>
                </c:pt>
                <c:pt idx="41">
                  <c:v>281</c:v>
                </c:pt>
                <c:pt idx="42">
                  <c:v>282</c:v>
                </c:pt>
                <c:pt idx="43">
                  <c:v>283</c:v>
                </c:pt>
                <c:pt idx="44">
                  <c:v>284</c:v>
                </c:pt>
                <c:pt idx="45">
                  <c:v>285</c:v>
                </c:pt>
                <c:pt idx="46">
                  <c:v>286</c:v>
                </c:pt>
                <c:pt idx="47">
                  <c:v>287</c:v>
                </c:pt>
                <c:pt idx="48">
                  <c:v>288</c:v>
                </c:pt>
                <c:pt idx="49">
                  <c:v>289</c:v>
                </c:pt>
                <c:pt idx="50">
                  <c:v>290</c:v>
                </c:pt>
                <c:pt idx="51">
                  <c:v>291</c:v>
                </c:pt>
                <c:pt idx="52">
                  <c:v>292</c:v>
                </c:pt>
                <c:pt idx="53">
                  <c:v>293</c:v>
                </c:pt>
                <c:pt idx="54">
                  <c:v>294</c:v>
                </c:pt>
                <c:pt idx="55">
                  <c:v>295</c:v>
                </c:pt>
                <c:pt idx="56">
                  <c:v>296</c:v>
                </c:pt>
                <c:pt idx="57">
                  <c:v>297</c:v>
                </c:pt>
                <c:pt idx="58">
                  <c:v>298</c:v>
                </c:pt>
                <c:pt idx="59">
                  <c:v>299</c:v>
                </c:pt>
                <c:pt idx="60">
                  <c:v>300</c:v>
                </c:pt>
                <c:pt idx="61">
                  <c:v>301</c:v>
                </c:pt>
                <c:pt idx="62">
                  <c:v>302</c:v>
                </c:pt>
                <c:pt idx="63">
                  <c:v>303</c:v>
                </c:pt>
                <c:pt idx="64">
                  <c:v>304</c:v>
                </c:pt>
                <c:pt idx="65">
                  <c:v>305</c:v>
                </c:pt>
                <c:pt idx="66">
                  <c:v>306</c:v>
                </c:pt>
                <c:pt idx="67">
                  <c:v>307</c:v>
                </c:pt>
                <c:pt idx="68">
                  <c:v>308</c:v>
                </c:pt>
                <c:pt idx="69">
                  <c:v>309</c:v>
                </c:pt>
                <c:pt idx="70">
                  <c:v>310</c:v>
                </c:pt>
                <c:pt idx="71">
                  <c:v>311</c:v>
                </c:pt>
                <c:pt idx="72">
                  <c:v>312</c:v>
                </c:pt>
                <c:pt idx="73">
                  <c:v>313</c:v>
                </c:pt>
                <c:pt idx="74">
                  <c:v>314</c:v>
                </c:pt>
                <c:pt idx="75">
                  <c:v>315</c:v>
                </c:pt>
                <c:pt idx="76">
                  <c:v>316</c:v>
                </c:pt>
                <c:pt idx="77">
                  <c:v>317</c:v>
                </c:pt>
                <c:pt idx="78">
                  <c:v>318</c:v>
                </c:pt>
                <c:pt idx="79">
                  <c:v>319</c:v>
                </c:pt>
                <c:pt idx="80">
                  <c:v>320</c:v>
                </c:pt>
                <c:pt idx="81">
                  <c:v>321</c:v>
                </c:pt>
                <c:pt idx="82">
                  <c:v>322</c:v>
                </c:pt>
                <c:pt idx="83">
                  <c:v>323</c:v>
                </c:pt>
                <c:pt idx="84">
                  <c:v>324</c:v>
                </c:pt>
                <c:pt idx="85">
                  <c:v>325</c:v>
                </c:pt>
                <c:pt idx="86">
                  <c:v>326</c:v>
                </c:pt>
                <c:pt idx="87">
                  <c:v>327</c:v>
                </c:pt>
                <c:pt idx="88">
                  <c:v>328</c:v>
                </c:pt>
                <c:pt idx="89">
                  <c:v>329</c:v>
                </c:pt>
                <c:pt idx="90">
                  <c:v>330</c:v>
                </c:pt>
                <c:pt idx="91">
                  <c:v>331</c:v>
                </c:pt>
                <c:pt idx="92">
                  <c:v>332</c:v>
                </c:pt>
                <c:pt idx="93">
                  <c:v>333</c:v>
                </c:pt>
                <c:pt idx="94">
                  <c:v>334</c:v>
                </c:pt>
                <c:pt idx="95">
                  <c:v>335</c:v>
                </c:pt>
                <c:pt idx="96">
                  <c:v>336</c:v>
                </c:pt>
                <c:pt idx="97">
                  <c:v>337</c:v>
                </c:pt>
                <c:pt idx="98">
                  <c:v>338</c:v>
                </c:pt>
                <c:pt idx="99">
                  <c:v>339</c:v>
                </c:pt>
                <c:pt idx="100">
                  <c:v>340</c:v>
                </c:pt>
                <c:pt idx="101">
                  <c:v>341</c:v>
                </c:pt>
                <c:pt idx="102">
                  <c:v>342</c:v>
                </c:pt>
                <c:pt idx="103">
                  <c:v>343</c:v>
                </c:pt>
                <c:pt idx="104">
                  <c:v>344</c:v>
                </c:pt>
                <c:pt idx="105">
                  <c:v>345</c:v>
                </c:pt>
                <c:pt idx="106">
                  <c:v>346</c:v>
                </c:pt>
                <c:pt idx="107">
                  <c:v>347</c:v>
                </c:pt>
                <c:pt idx="108">
                  <c:v>348</c:v>
                </c:pt>
                <c:pt idx="109">
                  <c:v>349</c:v>
                </c:pt>
                <c:pt idx="110">
                  <c:v>350</c:v>
                </c:pt>
                <c:pt idx="111">
                  <c:v>351</c:v>
                </c:pt>
                <c:pt idx="112">
                  <c:v>352</c:v>
                </c:pt>
                <c:pt idx="113">
                  <c:v>353</c:v>
                </c:pt>
                <c:pt idx="114">
                  <c:v>354</c:v>
                </c:pt>
                <c:pt idx="115">
                  <c:v>355</c:v>
                </c:pt>
                <c:pt idx="116">
                  <c:v>356</c:v>
                </c:pt>
                <c:pt idx="117">
                  <c:v>357</c:v>
                </c:pt>
                <c:pt idx="118">
                  <c:v>358</c:v>
                </c:pt>
                <c:pt idx="119">
                  <c:v>359</c:v>
                </c:pt>
                <c:pt idx="120">
                  <c:v>360</c:v>
                </c:pt>
                <c:pt idx="121">
                  <c:v>361</c:v>
                </c:pt>
                <c:pt idx="122">
                  <c:v>362</c:v>
                </c:pt>
                <c:pt idx="123">
                  <c:v>363</c:v>
                </c:pt>
                <c:pt idx="124">
                  <c:v>364</c:v>
                </c:pt>
                <c:pt idx="125">
                  <c:v>365</c:v>
                </c:pt>
                <c:pt idx="126">
                  <c:v>366</c:v>
                </c:pt>
                <c:pt idx="127">
                  <c:v>367</c:v>
                </c:pt>
                <c:pt idx="128">
                  <c:v>368</c:v>
                </c:pt>
                <c:pt idx="129">
                  <c:v>369</c:v>
                </c:pt>
                <c:pt idx="130">
                  <c:v>370</c:v>
                </c:pt>
                <c:pt idx="131">
                  <c:v>371</c:v>
                </c:pt>
                <c:pt idx="132">
                  <c:v>372</c:v>
                </c:pt>
                <c:pt idx="133">
                  <c:v>373</c:v>
                </c:pt>
                <c:pt idx="134">
                  <c:v>374</c:v>
                </c:pt>
                <c:pt idx="135">
                  <c:v>375</c:v>
                </c:pt>
                <c:pt idx="136">
                  <c:v>376</c:v>
                </c:pt>
                <c:pt idx="137">
                  <c:v>377</c:v>
                </c:pt>
                <c:pt idx="138">
                  <c:v>378</c:v>
                </c:pt>
                <c:pt idx="139">
                  <c:v>379</c:v>
                </c:pt>
                <c:pt idx="140">
                  <c:v>380</c:v>
                </c:pt>
                <c:pt idx="141">
                  <c:v>381</c:v>
                </c:pt>
                <c:pt idx="142">
                  <c:v>382</c:v>
                </c:pt>
                <c:pt idx="143">
                  <c:v>383</c:v>
                </c:pt>
                <c:pt idx="144">
                  <c:v>384</c:v>
                </c:pt>
                <c:pt idx="145">
                  <c:v>385</c:v>
                </c:pt>
                <c:pt idx="146">
                  <c:v>386</c:v>
                </c:pt>
                <c:pt idx="147">
                  <c:v>387</c:v>
                </c:pt>
                <c:pt idx="148">
                  <c:v>388</c:v>
                </c:pt>
                <c:pt idx="149">
                  <c:v>389</c:v>
                </c:pt>
                <c:pt idx="150">
                  <c:v>390</c:v>
                </c:pt>
                <c:pt idx="151">
                  <c:v>391</c:v>
                </c:pt>
                <c:pt idx="152">
                  <c:v>392</c:v>
                </c:pt>
                <c:pt idx="153">
                  <c:v>393</c:v>
                </c:pt>
                <c:pt idx="154">
                  <c:v>394</c:v>
                </c:pt>
                <c:pt idx="155">
                  <c:v>395</c:v>
                </c:pt>
                <c:pt idx="156">
                  <c:v>396</c:v>
                </c:pt>
                <c:pt idx="157">
                  <c:v>397</c:v>
                </c:pt>
                <c:pt idx="158">
                  <c:v>398</c:v>
                </c:pt>
                <c:pt idx="159">
                  <c:v>399</c:v>
                </c:pt>
                <c:pt idx="160">
                  <c:v>400</c:v>
                </c:pt>
              </c:numCache>
            </c:numRef>
          </c:xVal>
          <c:yVal>
            <c:numRef>
              <c:f>'[OSP-32-UV-VIS.xls]Sheet1'!$G$6:$G$166</c:f>
              <c:numCache>
                <c:formatCode>General</c:formatCode>
                <c:ptCount val="161"/>
                <c:pt idx="26">
                  <c:v>2.3351999999999999</c:v>
                </c:pt>
                <c:pt idx="27">
                  <c:v>2.3614000000000002</c:v>
                </c:pt>
                <c:pt idx="28">
                  <c:v>2.3538999999999999</c:v>
                </c:pt>
                <c:pt idx="29">
                  <c:v>2.3313000000000001</c:v>
                </c:pt>
                <c:pt idx="30">
                  <c:v>2.3018999999999998</c:v>
                </c:pt>
                <c:pt idx="31">
                  <c:v>2.2681</c:v>
                </c:pt>
                <c:pt idx="32">
                  <c:v>2.2277</c:v>
                </c:pt>
                <c:pt idx="33">
                  <c:v>2.1926999999999999</c:v>
                </c:pt>
                <c:pt idx="34">
                  <c:v>2.1713</c:v>
                </c:pt>
                <c:pt idx="35">
                  <c:v>2.1379999999999999</c:v>
                </c:pt>
                <c:pt idx="36">
                  <c:v>2.0815999999999999</c:v>
                </c:pt>
                <c:pt idx="37">
                  <c:v>2.0089000000000001</c:v>
                </c:pt>
                <c:pt idx="38">
                  <c:v>1.9207000000000001</c:v>
                </c:pt>
                <c:pt idx="39">
                  <c:v>1.8250999999999999</c:v>
                </c:pt>
                <c:pt idx="40">
                  <c:v>1.7262</c:v>
                </c:pt>
                <c:pt idx="41">
                  <c:v>1.6312</c:v>
                </c:pt>
                <c:pt idx="42">
                  <c:v>1.5444</c:v>
                </c:pt>
                <c:pt idx="43">
                  <c:v>1.4631000000000001</c:v>
                </c:pt>
                <c:pt idx="44">
                  <c:v>1.3875</c:v>
                </c:pt>
                <c:pt idx="45">
                  <c:v>1.3212999999999999</c:v>
                </c:pt>
                <c:pt idx="46">
                  <c:v>1.2637</c:v>
                </c:pt>
                <c:pt idx="47">
                  <c:v>1.2158</c:v>
                </c:pt>
                <c:pt idx="48">
                  <c:v>1.1774</c:v>
                </c:pt>
                <c:pt idx="49">
                  <c:v>1.1483000000000001</c:v>
                </c:pt>
                <c:pt idx="50">
                  <c:v>1.1298999999999999</c:v>
                </c:pt>
                <c:pt idx="51">
                  <c:v>1.1185</c:v>
                </c:pt>
                <c:pt idx="52">
                  <c:v>1.1109</c:v>
                </c:pt>
                <c:pt idx="53">
                  <c:v>1.1056999999999999</c:v>
                </c:pt>
                <c:pt idx="54">
                  <c:v>1.1015999999999999</c:v>
                </c:pt>
                <c:pt idx="55">
                  <c:v>1.0984</c:v>
                </c:pt>
                <c:pt idx="56">
                  <c:v>1.0948</c:v>
                </c:pt>
                <c:pt idx="57">
                  <c:v>1.0905</c:v>
                </c:pt>
                <c:pt idx="58">
                  <c:v>1.0865</c:v>
                </c:pt>
                <c:pt idx="59">
                  <c:v>1.0815999999999999</c:v>
                </c:pt>
                <c:pt idx="60">
                  <c:v>1.075</c:v>
                </c:pt>
                <c:pt idx="61">
                  <c:v>1.0677000000000001</c:v>
                </c:pt>
                <c:pt idx="62">
                  <c:v>1.0592999999999999</c:v>
                </c:pt>
                <c:pt idx="63">
                  <c:v>1.0502</c:v>
                </c:pt>
                <c:pt idx="64">
                  <c:v>1.0394000000000001</c:v>
                </c:pt>
                <c:pt idx="65">
                  <c:v>1.0270999999999999</c:v>
                </c:pt>
                <c:pt idx="66">
                  <c:v>1.0148999999999999</c:v>
                </c:pt>
                <c:pt idx="67">
                  <c:v>1.0011000000000001</c:v>
                </c:pt>
                <c:pt idx="68">
                  <c:v>0.98499999999999999</c:v>
                </c:pt>
                <c:pt idx="69">
                  <c:v>0.96779999999999999</c:v>
                </c:pt>
                <c:pt idx="70">
                  <c:v>0.94889999999999997</c:v>
                </c:pt>
                <c:pt idx="71">
                  <c:v>0.9284</c:v>
                </c:pt>
                <c:pt idx="72">
                  <c:v>0.90569999999999995</c:v>
                </c:pt>
                <c:pt idx="73">
                  <c:v>0.88100000000000001</c:v>
                </c:pt>
                <c:pt idx="74">
                  <c:v>0.85540000000000005</c:v>
                </c:pt>
                <c:pt idx="75">
                  <c:v>0.82840000000000003</c:v>
                </c:pt>
                <c:pt idx="76">
                  <c:v>0.79979999999999996</c:v>
                </c:pt>
                <c:pt idx="77">
                  <c:v>0.76990000000000003</c:v>
                </c:pt>
                <c:pt idx="78">
                  <c:v>0.73950000000000005</c:v>
                </c:pt>
                <c:pt idx="79">
                  <c:v>0.70809999999999995</c:v>
                </c:pt>
                <c:pt idx="80">
                  <c:v>0.67620000000000002</c:v>
                </c:pt>
                <c:pt idx="81">
                  <c:v>0.64410000000000001</c:v>
                </c:pt>
                <c:pt idx="82">
                  <c:v>0.61209999999999998</c:v>
                </c:pt>
                <c:pt idx="83">
                  <c:v>0.57999999999999996</c:v>
                </c:pt>
                <c:pt idx="84">
                  <c:v>0.54759999999999998</c:v>
                </c:pt>
                <c:pt idx="85">
                  <c:v>0.51549999999999996</c:v>
                </c:pt>
                <c:pt idx="86">
                  <c:v>0.48380000000000001</c:v>
                </c:pt>
                <c:pt idx="87">
                  <c:v>0.45190000000000002</c:v>
                </c:pt>
                <c:pt idx="88">
                  <c:v>0.4199</c:v>
                </c:pt>
                <c:pt idx="89">
                  <c:v>0.38919999999999999</c:v>
                </c:pt>
                <c:pt idx="90">
                  <c:v>0.35930000000000001</c:v>
                </c:pt>
                <c:pt idx="91">
                  <c:v>0.3301</c:v>
                </c:pt>
                <c:pt idx="92">
                  <c:v>0.30180000000000001</c:v>
                </c:pt>
                <c:pt idx="93">
                  <c:v>0.27460000000000001</c:v>
                </c:pt>
                <c:pt idx="94">
                  <c:v>0.24859999999999999</c:v>
                </c:pt>
                <c:pt idx="95">
                  <c:v>0.224</c:v>
                </c:pt>
                <c:pt idx="96">
                  <c:v>0.2009</c:v>
                </c:pt>
                <c:pt idx="97">
                  <c:v>0.17929999999999999</c:v>
                </c:pt>
                <c:pt idx="98">
                  <c:v>0.15920000000000001</c:v>
                </c:pt>
                <c:pt idx="99">
                  <c:v>0.14069999999999999</c:v>
                </c:pt>
                <c:pt idx="100">
                  <c:v>0.124</c:v>
                </c:pt>
                <c:pt idx="101">
                  <c:v>0.10879999999999999</c:v>
                </c:pt>
                <c:pt idx="102">
                  <c:v>9.5000000000000001E-2</c:v>
                </c:pt>
                <c:pt idx="103">
                  <c:v>8.2699999999999996E-2</c:v>
                </c:pt>
                <c:pt idx="104">
                  <c:v>7.1900000000000006E-2</c:v>
                </c:pt>
                <c:pt idx="105">
                  <c:v>6.2199999999999998E-2</c:v>
                </c:pt>
                <c:pt idx="106">
                  <c:v>5.3800000000000001E-2</c:v>
                </c:pt>
                <c:pt idx="107">
                  <c:v>4.6600000000000003E-2</c:v>
                </c:pt>
                <c:pt idx="108">
                  <c:v>4.02E-2</c:v>
                </c:pt>
                <c:pt idx="109">
                  <c:v>3.49E-2</c:v>
                </c:pt>
                <c:pt idx="110">
                  <c:v>3.0300000000000001E-2</c:v>
                </c:pt>
                <c:pt idx="111">
                  <c:v>2.64E-2</c:v>
                </c:pt>
                <c:pt idx="112">
                  <c:v>2.3099999999999999E-2</c:v>
                </c:pt>
                <c:pt idx="113">
                  <c:v>2.0400000000000001E-2</c:v>
                </c:pt>
                <c:pt idx="114">
                  <c:v>1.8200000000000001E-2</c:v>
                </c:pt>
                <c:pt idx="115">
                  <c:v>1.6199999999999999E-2</c:v>
                </c:pt>
                <c:pt idx="116">
                  <c:v>1.4500000000000001E-2</c:v>
                </c:pt>
                <c:pt idx="117">
                  <c:v>1.3100000000000001E-2</c:v>
                </c:pt>
                <c:pt idx="118">
                  <c:v>1.2E-2</c:v>
                </c:pt>
                <c:pt idx="119">
                  <c:v>1.0999999999999999E-2</c:v>
                </c:pt>
                <c:pt idx="120">
                  <c:v>1.01E-2</c:v>
                </c:pt>
                <c:pt idx="121">
                  <c:v>9.4000000000000004E-3</c:v>
                </c:pt>
                <c:pt idx="122">
                  <c:v>8.8000000000000005E-3</c:v>
                </c:pt>
                <c:pt idx="123">
                  <c:v>8.3000000000000001E-3</c:v>
                </c:pt>
                <c:pt idx="124">
                  <c:v>7.7999999999999996E-3</c:v>
                </c:pt>
                <c:pt idx="125">
                  <c:v>7.4000000000000003E-3</c:v>
                </c:pt>
                <c:pt idx="126">
                  <c:v>7.1999999999999998E-3</c:v>
                </c:pt>
                <c:pt idx="127">
                  <c:v>6.8999999999999999E-3</c:v>
                </c:pt>
                <c:pt idx="128">
                  <c:v>6.4999999999999997E-3</c:v>
                </c:pt>
                <c:pt idx="129">
                  <c:v>6.3E-3</c:v>
                </c:pt>
                <c:pt idx="130">
                  <c:v>6.1999999999999998E-3</c:v>
                </c:pt>
                <c:pt idx="131">
                  <c:v>6.0000000000000001E-3</c:v>
                </c:pt>
                <c:pt idx="132">
                  <c:v>5.7999999999999996E-3</c:v>
                </c:pt>
                <c:pt idx="133">
                  <c:v>5.5999999999999999E-3</c:v>
                </c:pt>
                <c:pt idx="134">
                  <c:v>5.4000000000000003E-3</c:v>
                </c:pt>
                <c:pt idx="135">
                  <c:v>5.3E-3</c:v>
                </c:pt>
                <c:pt idx="136">
                  <c:v>5.1999999999999998E-3</c:v>
                </c:pt>
                <c:pt idx="137">
                  <c:v>5.1000000000000004E-3</c:v>
                </c:pt>
                <c:pt idx="138">
                  <c:v>5.0000000000000001E-3</c:v>
                </c:pt>
                <c:pt idx="139">
                  <c:v>4.7999999999999996E-3</c:v>
                </c:pt>
                <c:pt idx="140">
                  <c:v>4.7999999999999996E-3</c:v>
                </c:pt>
                <c:pt idx="141">
                  <c:v>4.7000000000000002E-3</c:v>
                </c:pt>
                <c:pt idx="142">
                  <c:v>4.4999999999999997E-3</c:v>
                </c:pt>
                <c:pt idx="143">
                  <c:v>4.4999999999999997E-3</c:v>
                </c:pt>
                <c:pt idx="144">
                  <c:v>4.4999999999999997E-3</c:v>
                </c:pt>
                <c:pt idx="145">
                  <c:v>4.3E-3</c:v>
                </c:pt>
                <c:pt idx="146">
                  <c:v>4.1999999999999997E-3</c:v>
                </c:pt>
                <c:pt idx="147">
                  <c:v>4.1999999999999997E-3</c:v>
                </c:pt>
                <c:pt idx="148">
                  <c:v>4.1000000000000003E-3</c:v>
                </c:pt>
                <c:pt idx="149">
                  <c:v>4.1000000000000003E-3</c:v>
                </c:pt>
                <c:pt idx="150">
                  <c:v>4.1000000000000003E-3</c:v>
                </c:pt>
                <c:pt idx="151">
                  <c:v>4.0000000000000001E-3</c:v>
                </c:pt>
                <c:pt idx="152">
                  <c:v>3.8999999999999998E-3</c:v>
                </c:pt>
                <c:pt idx="153">
                  <c:v>3.8E-3</c:v>
                </c:pt>
                <c:pt idx="154">
                  <c:v>3.8E-3</c:v>
                </c:pt>
                <c:pt idx="155">
                  <c:v>3.8E-3</c:v>
                </c:pt>
                <c:pt idx="156">
                  <c:v>3.7000000000000002E-3</c:v>
                </c:pt>
                <c:pt idx="157">
                  <c:v>3.7000000000000002E-3</c:v>
                </c:pt>
                <c:pt idx="158">
                  <c:v>3.5999999999999999E-3</c:v>
                </c:pt>
                <c:pt idx="159">
                  <c:v>3.5999999999999999E-3</c:v>
                </c:pt>
                <c:pt idx="160">
                  <c:v>3.5999999999999999E-3</c:v>
                </c:pt>
              </c:numCache>
            </c:numRef>
          </c:yVal>
          <c:smooth val="1"/>
        </c:ser>
        <c:ser>
          <c:idx val="3"/>
          <c:order val="2"/>
          <c:tx>
            <c:strRef>
              <c:f>'[OSP-32-UV-VIS.xls]Sheet1'!$H$4</c:f>
              <c:strCache>
                <c:ptCount val="1"/>
                <c:pt idx="0">
                  <c:v>MeCN</c:v>
                </c:pt>
              </c:strCache>
            </c:strRef>
          </c:tx>
          <c:spPr>
            <a:ln>
              <a:solidFill>
                <a:srgbClr val="00B050"/>
              </a:solidFill>
            </a:ln>
          </c:spPr>
          <c:marker>
            <c:symbol val="none"/>
          </c:marker>
          <c:xVal>
            <c:numRef>
              <c:f>'[OSP-32-UV-VIS.xls]Sheet1'!$H$6:$H$166</c:f>
              <c:numCache>
                <c:formatCode>General</c:formatCode>
                <c:ptCount val="161"/>
                <c:pt idx="0">
                  <c:v>240</c:v>
                </c:pt>
                <c:pt idx="1">
                  <c:v>241</c:v>
                </c:pt>
                <c:pt idx="2">
                  <c:v>242</c:v>
                </c:pt>
                <c:pt idx="3">
                  <c:v>243</c:v>
                </c:pt>
                <c:pt idx="4">
                  <c:v>244</c:v>
                </c:pt>
                <c:pt idx="5">
                  <c:v>245</c:v>
                </c:pt>
                <c:pt idx="6">
                  <c:v>246</c:v>
                </c:pt>
                <c:pt idx="7">
                  <c:v>247</c:v>
                </c:pt>
                <c:pt idx="8">
                  <c:v>248</c:v>
                </c:pt>
                <c:pt idx="9">
                  <c:v>249</c:v>
                </c:pt>
                <c:pt idx="10">
                  <c:v>250</c:v>
                </c:pt>
                <c:pt idx="11">
                  <c:v>251</c:v>
                </c:pt>
                <c:pt idx="12">
                  <c:v>252</c:v>
                </c:pt>
                <c:pt idx="13">
                  <c:v>253</c:v>
                </c:pt>
                <c:pt idx="14">
                  <c:v>254</c:v>
                </c:pt>
                <c:pt idx="15">
                  <c:v>255</c:v>
                </c:pt>
                <c:pt idx="16">
                  <c:v>256</c:v>
                </c:pt>
                <c:pt idx="17">
                  <c:v>257</c:v>
                </c:pt>
                <c:pt idx="18">
                  <c:v>258</c:v>
                </c:pt>
                <c:pt idx="19">
                  <c:v>259</c:v>
                </c:pt>
                <c:pt idx="20">
                  <c:v>260</c:v>
                </c:pt>
                <c:pt idx="21">
                  <c:v>261</c:v>
                </c:pt>
                <c:pt idx="22">
                  <c:v>262</c:v>
                </c:pt>
                <c:pt idx="23">
                  <c:v>263</c:v>
                </c:pt>
                <c:pt idx="24">
                  <c:v>264</c:v>
                </c:pt>
                <c:pt idx="25">
                  <c:v>265</c:v>
                </c:pt>
                <c:pt idx="26">
                  <c:v>266</c:v>
                </c:pt>
                <c:pt idx="27">
                  <c:v>267</c:v>
                </c:pt>
                <c:pt idx="28">
                  <c:v>268</c:v>
                </c:pt>
                <c:pt idx="29">
                  <c:v>269</c:v>
                </c:pt>
                <c:pt idx="30">
                  <c:v>270</c:v>
                </c:pt>
                <c:pt idx="31">
                  <c:v>271</c:v>
                </c:pt>
                <c:pt idx="32">
                  <c:v>272</c:v>
                </c:pt>
                <c:pt idx="33">
                  <c:v>273</c:v>
                </c:pt>
                <c:pt idx="34">
                  <c:v>274</c:v>
                </c:pt>
                <c:pt idx="35">
                  <c:v>275</c:v>
                </c:pt>
                <c:pt idx="36">
                  <c:v>276</c:v>
                </c:pt>
                <c:pt idx="37">
                  <c:v>277</c:v>
                </c:pt>
                <c:pt idx="38">
                  <c:v>278</c:v>
                </c:pt>
                <c:pt idx="39">
                  <c:v>279</c:v>
                </c:pt>
                <c:pt idx="40">
                  <c:v>280</c:v>
                </c:pt>
                <c:pt idx="41">
                  <c:v>281</c:v>
                </c:pt>
                <c:pt idx="42">
                  <c:v>282</c:v>
                </c:pt>
                <c:pt idx="43">
                  <c:v>283</c:v>
                </c:pt>
                <c:pt idx="44">
                  <c:v>284</c:v>
                </c:pt>
                <c:pt idx="45">
                  <c:v>285</c:v>
                </c:pt>
                <c:pt idx="46">
                  <c:v>286</c:v>
                </c:pt>
                <c:pt idx="47">
                  <c:v>287</c:v>
                </c:pt>
                <c:pt idx="48">
                  <c:v>288</c:v>
                </c:pt>
                <c:pt idx="49">
                  <c:v>289</c:v>
                </c:pt>
                <c:pt idx="50">
                  <c:v>290</c:v>
                </c:pt>
                <c:pt idx="51">
                  <c:v>291</c:v>
                </c:pt>
                <c:pt idx="52">
                  <c:v>292</c:v>
                </c:pt>
                <c:pt idx="53">
                  <c:v>293</c:v>
                </c:pt>
                <c:pt idx="54">
                  <c:v>294</c:v>
                </c:pt>
                <c:pt idx="55">
                  <c:v>295</c:v>
                </c:pt>
                <c:pt idx="56">
                  <c:v>296</c:v>
                </c:pt>
                <c:pt idx="57">
                  <c:v>297</c:v>
                </c:pt>
                <c:pt idx="58">
                  <c:v>298</c:v>
                </c:pt>
                <c:pt idx="59">
                  <c:v>299</c:v>
                </c:pt>
                <c:pt idx="60">
                  <c:v>300</c:v>
                </c:pt>
                <c:pt idx="61">
                  <c:v>301</c:v>
                </c:pt>
                <c:pt idx="62">
                  <c:v>302</c:v>
                </c:pt>
                <c:pt idx="63">
                  <c:v>303</c:v>
                </c:pt>
                <c:pt idx="64">
                  <c:v>304</c:v>
                </c:pt>
                <c:pt idx="65">
                  <c:v>305</c:v>
                </c:pt>
                <c:pt idx="66">
                  <c:v>306</c:v>
                </c:pt>
                <c:pt idx="67">
                  <c:v>307</c:v>
                </c:pt>
                <c:pt idx="68">
                  <c:v>308</c:v>
                </c:pt>
                <c:pt idx="69">
                  <c:v>309</c:v>
                </c:pt>
                <c:pt idx="70">
                  <c:v>310</c:v>
                </c:pt>
                <c:pt idx="71">
                  <c:v>311</c:v>
                </c:pt>
                <c:pt idx="72">
                  <c:v>312</c:v>
                </c:pt>
                <c:pt idx="73">
                  <c:v>313</c:v>
                </c:pt>
                <c:pt idx="74">
                  <c:v>314</c:v>
                </c:pt>
                <c:pt idx="75">
                  <c:v>315</c:v>
                </c:pt>
                <c:pt idx="76">
                  <c:v>316</c:v>
                </c:pt>
                <c:pt idx="77">
                  <c:v>317</c:v>
                </c:pt>
                <c:pt idx="78">
                  <c:v>318</c:v>
                </c:pt>
                <c:pt idx="79">
                  <c:v>319</c:v>
                </c:pt>
                <c:pt idx="80">
                  <c:v>320</c:v>
                </c:pt>
                <c:pt idx="81">
                  <c:v>321</c:v>
                </c:pt>
                <c:pt idx="82">
                  <c:v>322</c:v>
                </c:pt>
                <c:pt idx="83">
                  <c:v>323</c:v>
                </c:pt>
                <c:pt idx="84">
                  <c:v>324</c:v>
                </c:pt>
                <c:pt idx="85">
                  <c:v>325</c:v>
                </c:pt>
                <c:pt idx="86">
                  <c:v>326</c:v>
                </c:pt>
                <c:pt idx="87">
                  <c:v>327</c:v>
                </c:pt>
                <c:pt idx="88">
                  <c:v>328</c:v>
                </c:pt>
                <c:pt idx="89">
                  <c:v>329</c:v>
                </c:pt>
                <c:pt idx="90">
                  <c:v>330</c:v>
                </c:pt>
                <c:pt idx="91">
                  <c:v>331</c:v>
                </c:pt>
                <c:pt idx="92">
                  <c:v>332</c:v>
                </c:pt>
                <c:pt idx="93">
                  <c:v>333</c:v>
                </c:pt>
                <c:pt idx="94">
                  <c:v>334</c:v>
                </c:pt>
                <c:pt idx="95">
                  <c:v>335</c:v>
                </c:pt>
                <c:pt idx="96">
                  <c:v>336</c:v>
                </c:pt>
                <c:pt idx="97">
                  <c:v>337</c:v>
                </c:pt>
                <c:pt idx="98">
                  <c:v>338</c:v>
                </c:pt>
                <c:pt idx="99">
                  <c:v>339</c:v>
                </c:pt>
                <c:pt idx="100">
                  <c:v>340</c:v>
                </c:pt>
                <c:pt idx="101">
                  <c:v>341</c:v>
                </c:pt>
                <c:pt idx="102">
                  <c:v>342</c:v>
                </c:pt>
                <c:pt idx="103">
                  <c:v>343</c:v>
                </c:pt>
                <c:pt idx="104">
                  <c:v>344</c:v>
                </c:pt>
                <c:pt idx="105">
                  <c:v>345</c:v>
                </c:pt>
                <c:pt idx="106">
                  <c:v>346</c:v>
                </c:pt>
                <c:pt idx="107">
                  <c:v>347</c:v>
                </c:pt>
                <c:pt idx="108">
                  <c:v>348</c:v>
                </c:pt>
                <c:pt idx="109">
                  <c:v>349</c:v>
                </c:pt>
                <c:pt idx="110">
                  <c:v>350</c:v>
                </c:pt>
                <c:pt idx="111">
                  <c:v>351</c:v>
                </c:pt>
                <c:pt idx="112">
                  <c:v>352</c:v>
                </c:pt>
                <c:pt idx="113">
                  <c:v>353</c:v>
                </c:pt>
                <c:pt idx="114">
                  <c:v>354</c:v>
                </c:pt>
                <c:pt idx="115">
                  <c:v>355</c:v>
                </c:pt>
                <c:pt idx="116">
                  <c:v>356</c:v>
                </c:pt>
                <c:pt idx="117">
                  <c:v>357</c:v>
                </c:pt>
                <c:pt idx="118">
                  <c:v>358</c:v>
                </c:pt>
                <c:pt idx="119">
                  <c:v>359</c:v>
                </c:pt>
                <c:pt idx="120">
                  <c:v>360</c:v>
                </c:pt>
                <c:pt idx="121">
                  <c:v>361</c:v>
                </c:pt>
                <c:pt idx="122">
                  <c:v>362</c:v>
                </c:pt>
                <c:pt idx="123">
                  <c:v>363</c:v>
                </c:pt>
                <c:pt idx="124">
                  <c:v>364</c:v>
                </c:pt>
                <c:pt idx="125">
                  <c:v>365</c:v>
                </c:pt>
                <c:pt idx="126">
                  <c:v>366</c:v>
                </c:pt>
                <c:pt idx="127">
                  <c:v>367</c:v>
                </c:pt>
                <c:pt idx="128">
                  <c:v>368</c:v>
                </c:pt>
                <c:pt idx="129">
                  <c:v>369</c:v>
                </c:pt>
                <c:pt idx="130">
                  <c:v>370</c:v>
                </c:pt>
                <c:pt idx="131">
                  <c:v>371</c:v>
                </c:pt>
                <c:pt idx="132">
                  <c:v>372</c:v>
                </c:pt>
                <c:pt idx="133">
                  <c:v>373</c:v>
                </c:pt>
                <c:pt idx="134">
                  <c:v>374</c:v>
                </c:pt>
                <c:pt idx="135">
                  <c:v>375</c:v>
                </c:pt>
                <c:pt idx="136">
                  <c:v>376</c:v>
                </c:pt>
                <c:pt idx="137">
                  <c:v>377</c:v>
                </c:pt>
                <c:pt idx="138">
                  <c:v>378</c:v>
                </c:pt>
                <c:pt idx="139">
                  <c:v>379</c:v>
                </c:pt>
                <c:pt idx="140">
                  <c:v>380</c:v>
                </c:pt>
                <c:pt idx="141">
                  <c:v>381</c:v>
                </c:pt>
                <c:pt idx="142">
                  <c:v>382</c:v>
                </c:pt>
                <c:pt idx="143">
                  <c:v>383</c:v>
                </c:pt>
                <c:pt idx="144">
                  <c:v>384</c:v>
                </c:pt>
                <c:pt idx="145">
                  <c:v>385</c:v>
                </c:pt>
                <c:pt idx="146">
                  <c:v>386</c:v>
                </c:pt>
                <c:pt idx="147">
                  <c:v>387</c:v>
                </c:pt>
                <c:pt idx="148">
                  <c:v>388</c:v>
                </c:pt>
                <c:pt idx="149">
                  <c:v>389</c:v>
                </c:pt>
                <c:pt idx="150">
                  <c:v>390</c:v>
                </c:pt>
                <c:pt idx="151">
                  <c:v>391</c:v>
                </c:pt>
                <c:pt idx="152">
                  <c:v>392</c:v>
                </c:pt>
                <c:pt idx="153">
                  <c:v>393</c:v>
                </c:pt>
                <c:pt idx="154">
                  <c:v>394</c:v>
                </c:pt>
                <c:pt idx="155">
                  <c:v>395</c:v>
                </c:pt>
                <c:pt idx="156">
                  <c:v>396</c:v>
                </c:pt>
                <c:pt idx="157">
                  <c:v>397</c:v>
                </c:pt>
                <c:pt idx="158">
                  <c:v>398</c:v>
                </c:pt>
                <c:pt idx="159">
                  <c:v>399</c:v>
                </c:pt>
                <c:pt idx="160">
                  <c:v>400</c:v>
                </c:pt>
              </c:numCache>
            </c:numRef>
          </c:xVal>
          <c:yVal>
            <c:numRef>
              <c:f>'[OSP-32-UV-VIS.xls]Sheet1'!$I$6:$I$166</c:f>
              <c:numCache>
                <c:formatCode>General</c:formatCode>
                <c:ptCount val="161"/>
                <c:pt idx="0">
                  <c:v>2.6175000000000002</c:v>
                </c:pt>
                <c:pt idx="1">
                  <c:v>2.6221999999999999</c:v>
                </c:pt>
                <c:pt idx="2">
                  <c:v>2.6433</c:v>
                </c:pt>
                <c:pt idx="3">
                  <c:v>2.6575000000000002</c:v>
                </c:pt>
                <c:pt idx="4">
                  <c:v>2.6598999999999999</c:v>
                </c:pt>
                <c:pt idx="5">
                  <c:v>2.6604000000000001</c:v>
                </c:pt>
                <c:pt idx="6">
                  <c:v>2.6555</c:v>
                </c:pt>
                <c:pt idx="7">
                  <c:v>2.6535000000000002</c:v>
                </c:pt>
                <c:pt idx="8">
                  <c:v>2.6467000000000001</c:v>
                </c:pt>
                <c:pt idx="9">
                  <c:v>2.6354000000000002</c:v>
                </c:pt>
                <c:pt idx="10">
                  <c:v>2.6347</c:v>
                </c:pt>
                <c:pt idx="11">
                  <c:v>2.6286999999999998</c:v>
                </c:pt>
                <c:pt idx="12">
                  <c:v>2.6126</c:v>
                </c:pt>
                <c:pt idx="13">
                  <c:v>2.5905999999999998</c:v>
                </c:pt>
                <c:pt idx="14">
                  <c:v>2.5621999999999998</c:v>
                </c:pt>
                <c:pt idx="15">
                  <c:v>2.5240999999999998</c:v>
                </c:pt>
                <c:pt idx="16">
                  <c:v>2.4746999999999999</c:v>
                </c:pt>
                <c:pt idx="17">
                  <c:v>2.427</c:v>
                </c:pt>
                <c:pt idx="18">
                  <c:v>2.39</c:v>
                </c:pt>
                <c:pt idx="19">
                  <c:v>2.3523999999999998</c:v>
                </c:pt>
                <c:pt idx="20">
                  <c:v>2.3220999999999998</c:v>
                </c:pt>
                <c:pt idx="21">
                  <c:v>2.2909999999999999</c:v>
                </c:pt>
                <c:pt idx="22">
                  <c:v>2.2574999999999998</c:v>
                </c:pt>
                <c:pt idx="23">
                  <c:v>2.2294</c:v>
                </c:pt>
                <c:pt idx="24">
                  <c:v>2.1966000000000001</c:v>
                </c:pt>
                <c:pt idx="25">
                  <c:v>2.1623999999999999</c:v>
                </c:pt>
                <c:pt idx="26">
                  <c:v>2.1381999999999999</c:v>
                </c:pt>
                <c:pt idx="27">
                  <c:v>2.1078000000000001</c:v>
                </c:pt>
                <c:pt idx="28">
                  <c:v>2.0695999999999999</c:v>
                </c:pt>
                <c:pt idx="29">
                  <c:v>2.0316999999999998</c:v>
                </c:pt>
                <c:pt idx="30">
                  <c:v>1.9924999999999999</c:v>
                </c:pt>
                <c:pt idx="31">
                  <c:v>1.9545999999999999</c:v>
                </c:pt>
                <c:pt idx="32">
                  <c:v>1.9168000000000001</c:v>
                </c:pt>
                <c:pt idx="33">
                  <c:v>1.88</c:v>
                </c:pt>
                <c:pt idx="34">
                  <c:v>1.841</c:v>
                </c:pt>
                <c:pt idx="35">
                  <c:v>1.7887</c:v>
                </c:pt>
                <c:pt idx="36">
                  <c:v>1.7225999999999999</c:v>
                </c:pt>
                <c:pt idx="37">
                  <c:v>1.6492</c:v>
                </c:pt>
                <c:pt idx="38">
                  <c:v>1.5723</c:v>
                </c:pt>
                <c:pt idx="39">
                  <c:v>1.4952000000000001</c:v>
                </c:pt>
                <c:pt idx="40">
                  <c:v>1.423</c:v>
                </c:pt>
                <c:pt idx="41">
                  <c:v>1.3584000000000001</c:v>
                </c:pt>
                <c:pt idx="42">
                  <c:v>1.3005</c:v>
                </c:pt>
                <c:pt idx="43">
                  <c:v>1.2471000000000001</c:v>
                </c:pt>
                <c:pt idx="44">
                  <c:v>1.1995</c:v>
                </c:pt>
                <c:pt idx="45">
                  <c:v>1.1589</c:v>
                </c:pt>
                <c:pt idx="46">
                  <c:v>1.1258999999999999</c:v>
                </c:pt>
                <c:pt idx="47">
                  <c:v>1.1014999999999999</c:v>
                </c:pt>
                <c:pt idx="48">
                  <c:v>1.0858000000000001</c:v>
                </c:pt>
                <c:pt idx="49">
                  <c:v>1.0778000000000001</c:v>
                </c:pt>
                <c:pt idx="50">
                  <c:v>1.0757000000000001</c:v>
                </c:pt>
                <c:pt idx="51">
                  <c:v>1.0765</c:v>
                </c:pt>
                <c:pt idx="52">
                  <c:v>1.0791999999999999</c:v>
                </c:pt>
                <c:pt idx="53">
                  <c:v>1.0825</c:v>
                </c:pt>
                <c:pt idx="54">
                  <c:v>1.0849</c:v>
                </c:pt>
                <c:pt idx="55">
                  <c:v>1.0862000000000001</c:v>
                </c:pt>
                <c:pt idx="56">
                  <c:v>1.0857000000000001</c:v>
                </c:pt>
                <c:pt idx="57">
                  <c:v>1.0831999999999999</c:v>
                </c:pt>
                <c:pt idx="58">
                  <c:v>1.0789</c:v>
                </c:pt>
                <c:pt idx="59">
                  <c:v>1.0723</c:v>
                </c:pt>
                <c:pt idx="60">
                  <c:v>1.0631999999999999</c:v>
                </c:pt>
                <c:pt idx="61">
                  <c:v>1.0519000000000001</c:v>
                </c:pt>
                <c:pt idx="62">
                  <c:v>1.0387</c:v>
                </c:pt>
                <c:pt idx="63">
                  <c:v>1.0234000000000001</c:v>
                </c:pt>
                <c:pt idx="64">
                  <c:v>1.0053000000000001</c:v>
                </c:pt>
                <c:pt idx="65">
                  <c:v>0.98450000000000004</c:v>
                </c:pt>
                <c:pt idx="66">
                  <c:v>0.96189999999999998</c:v>
                </c:pt>
                <c:pt idx="67">
                  <c:v>0.93689999999999996</c:v>
                </c:pt>
                <c:pt idx="68">
                  <c:v>0.9093</c:v>
                </c:pt>
                <c:pt idx="69">
                  <c:v>0.87960000000000005</c:v>
                </c:pt>
                <c:pt idx="70">
                  <c:v>0.84799999999999998</c:v>
                </c:pt>
                <c:pt idx="71">
                  <c:v>0.81479999999999997</c:v>
                </c:pt>
                <c:pt idx="72">
                  <c:v>0.78039999999999998</c:v>
                </c:pt>
                <c:pt idx="73">
                  <c:v>0.74519999999999997</c:v>
                </c:pt>
                <c:pt idx="74">
                  <c:v>0.70960000000000001</c:v>
                </c:pt>
                <c:pt idx="75">
                  <c:v>0.67359999999999998</c:v>
                </c:pt>
                <c:pt idx="76">
                  <c:v>0.63739999999999997</c:v>
                </c:pt>
                <c:pt idx="77">
                  <c:v>0.60150000000000003</c:v>
                </c:pt>
                <c:pt idx="78">
                  <c:v>0.56589999999999996</c:v>
                </c:pt>
                <c:pt idx="79">
                  <c:v>0.53010000000000002</c:v>
                </c:pt>
                <c:pt idx="80">
                  <c:v>0.49469999999999997</c:v>
                </c:pt>
                <c:pt idx="81">
                  <c:v>0.45960000000000001</c:v>
                </c:pt>
                <c:pt idx="82">
                  <c:v>0.42520000000000002</c:v>
                </c:pt>
                <c:pt idx="83">
                  <c:v>0.39129999999999998</c:v>
                </c:pt>
                <c:pt idx="84">
                  <c:v>0.35820000000000002</c:v>
                </c:pt>
                <c:pt idx="85">
                  <c:v>0.32619999999999999</c:v>
                </c:pt>
                <c:pt idx="86">
                  <c:v>0.29580000000000001</c:v>
                </c:pt>
                <c:pt idx="87">
                  <c:v>0.26629999999999998</c:v>
                </c:pt>
                <c:pt idx="88">
                  <c:v>0.23810000000000001</c:v>
                </c:pt>
                <c:pt idx="89">
                  <c:v>0.21240000000000001</c:v>
                </c:pt>
                <c:pt idx="90">
                  <c:v>0.1888</c:v>
                </c:pt>
                <c:pt idx="91">
                  <c:v>0.16689999999999999</c:v>
                </c:pt>
                <c:pt idx="92">
                  <c:v>0.14660000000000001</c:v>
                </c:pt>
                <c:pt idx="93">
                  <c:v>0.1283</c:v>
                </c:pt>
                <c:pt idx="94">
                  <c:v>0.11169999999999999</c:v>
                </c:pt>
                <c:pt idx="95">
                  <c:v>9.6799999999999997E-2</c:v>
                </c:pt>
                <c:pt idx="96">
                  <c:v>8.3599999999999994E-2</c:v>
                </c:pt>
                <c:pt idx="97">
                  <c:v>7.1800000000000003E-2</c:v>
                </c:pt>
                <c:pt idx="98">
                  <c:v>6.1499999999999999E-2</c:v>
                </c:pt>
                <c:pt idx="99">
                  <c:v>5.2499999999999998E-2</c:v>
                </c:pt>
                <c:pt idx="100">
                  <c:v>4.4499999999999998E-2</c:v>
                </c:pt>
                <c:pt idx="101">
                  <c:v>3.7699999999999997E-2</c:v>
                </c:pt>
                <c:pt idx="102">
                  <c:v>3.1899999999999998E-2</c:v>
                </c:pt>
                <c:pt idx="103">
                  <c:v>2.6800000000000001E-2</c:v>
                </c:pt>
                <c:pt idx="104">
                  <c:v>2.2499999999999999E-2</c:v>
                </c:pt>
                <c:pt idx="105">
                  <c:v>1.89E-2</c:v>
                </c:pt>
                <c:pt idx="106">
                  <c:v>1.5800000000000002E-2</c:v>
                </c:pt>
                <c:pt idx="107">
                  <c:v>1.3100000000000001E-2</c:v>
                </c:pt>
                <c:pt idx="108">
                  <c:v>1.0800000000000001E-2</c:v>
                </c:pt>
                <c:pt idx="109">
                  <c:v>8.8999999999999999E-3</c:v>
                </c:pt>
                <c:pt idx="110">
                  <c:v>7.1999999999999998E-3</c:v>
                </c:pt>
                <c:pt idx="111">
                  <c:v>5.8999999999999999E-3</c:v>
                </c:pt>
                <c:pt idx="112">
                  <c:v>4.5999999999999999E-3</c:v>
                </c:pt>
                <c:pt idx="113">
                  <c:v>3.7000000000000002E-3</c:v>
                </c:pt>
                <c:pt idx="114">
                  <c:v>2.8E-3</c:v>
                </c:pt>
                <c:pt idx="115">
                  <c:v>1.9E-3</c:v>
                </c:pt>
                <c:pt idx="116">
                  <c:v>1.1999999999999999E-3</c:v>
                </c:pt>
                <c:pt idx="117">
                  <c:v>5.9999999999999995E-4</c:v>
                </c:pt>
                <c:pt idx="118">
                  <c:v>1E-4</c:v>
                </c:pt>
                <c:pt idx="119">
                  <c:v>0</c:v>
                </c:pt>
                <c:pt idx="120">
                  <c:v>0</c:v>
                </c:pt>
                <c:pt idx="121">
                  <c:v>-1E-3</c:v>
                </c:pt>
                <c:pt idx="122">
                  <c:v>-1E-3</c:v>
                </c:pt>
                <c:pt idx="123">
                  <c:v>-1E-3</c:v>
                </c:pt>
                <c:pt idx="124">
                  <c:v>-1E-3</c:v>
                </c:pt>
                <c:pt idx="125">
                  <c:v>-2E-3</c:v>
                </c:pt>
                <c:pt idx="126">
                  <c:v>-2E-3</c:v>
                </c:pt>
                <c:pt idx="127">
                  <c:v>-2E-3</c:v>
                </c:pt>
                <c:pt idx="128">
                  <c:v>-2E-3</c:v>
                </c:pt>
                <c:pt idx="129">
                  <c:v>-2E-3</c:v>
                </c:pt>
                <c:pt idx="130">
                  <c:v>-2E-3</c:v>
                </c:pt>
                <c:pt idx="131">
                  <c:v>-2E-3</c:v>
                </c:pt>
                <c:pt idx="132">
                  <c:v>-2E-3</c:v>
                </c:pt>
                <c:pt idx="133">
                  <c:v>-2E-3</c:v>
                </c:pt>
                <c:pt idx="134">
                  <c:v>-2E-3</c:v>
                </c:pt>
                <c:pt idx="135">
                  <c:v>-2E-3</c:v>
                </c:pt>
                <c:pt idx="136">
                  <c:v>-2E-3</c:v>
                </c:pt>
                <c:pt idx="137">
                  <c:v>-2E-3</c:v>
                </c:pt>
                <c:pt idx="138">
                  <c:v>-3.0000000000000001E-3</c:v>
                </c:pt>
                <c:pt idx="139">
                  <c:v>-3.0000000000000001E-3</c:v>
                </c:pt>
                <c:pt idx="140">
                  <c:v>-3.0000000000000001E-3</c:v>
                </c:pt>
                <c:pt idx="141">
                  <c:v>-3.0000000000000001E-3</c:v>
                </c:pt>
                <c:pt idx="142">
                  <c:v>-3.0000000000000001E-3</c:v>
                </c:pt>
                <c:pt idx="143">
                  <c:v>-3.0000000000000001E-3</c:v>
                </c:pt>
                <c:pt idx="144">
                  <c:v>-3.0000000000000001E-3</c:v>
                </c:pt>
                <c:pt idx="145">
                  <c:v>-3.0000000000000001E-3</c:v>
                </c:pt>
                <c:pt idx="146">
                  <c:v>-3.0000000000000001E-3</c:v>
                </c:pt>
                <c:pt idx="147">
                  <c:v>-3.0000000000000001E-3</c:v>
                </c:pt>
                <c:pt idx="148">
                  <c:v>-3.0000000000000001E-3</c:v>
                </c:pt>
                <c:pt idx="149">
                  <c:v>-3.0000000000000001E-3</c:v>
                </c:pt>
                <c:pt idx="150">
                  <c:v>-3.0000000000000001E-3</c:v>
                </c:pt>
                <c:pt idx="151">
                  <c:v>-3.0000000000000001E-3</c:v>
                </c:pt>
                <c:pt idx="152">
                  <c:v>-3.0000000000000001E-3</c:v>
                </c:pt>
                <c:pt idx="153">
                  <c:v>-3.0000000000000001E-3</c:v>
                </c:pt>
                <c:pt idx="154">
                  <c:v>-3.0000000000000001E-3</c:v>
                </c:pt>
                <c:pt idx="155">
                  <c:v>-3.0000000000000001E-3</c:v>
                </c:pt>
                <c:pt idx="156">
                  <c:v>-3.0000000000000001E-3</c:v>
                </c:pt>
                <c:pt idx="157">
                  <c:v>-3.0000000000000001E-3</c:v>
                </c:pt>
                <c:pt idx="158">
                  <c:v>-3.0000000000000001E-3</c:v>
                </c:pt>
                <c:pt idx="159">
                  <c:v>-3.0000000000000001E-3</c:v>
                </c:pt>
                <c:pt idx="160">
                  <c:v>-3.0000000000000001E-3</c:v>
                </c:pt>
              </c:numCache>
            </c:numRef>
          </c:yVal>
          <c:smooth val="1"/>
        </c:ser>
        <c:ser>
          <c:idx val="1"/>
          <c:order val="3"/>
          <c:tx>
            <c:strRef>
              <c:f>'[OSP-32-UV-VIS.xls]Sheet1'!$D$4</c:f>
              <c:strCache>
                <c:ptCount val="1"/>
                <c:pt idx="0">
                  <c:v>Chloroform</c:v>
                </c:pt>
              </c:strCache>
            </c:strRef>
          </c:tx>
          <c:spPr>
            <a:ln>
              <a:solidFill>
                <a:srgbClr val="FF0000"/>
              </a:solidFill>
            </a:ln>
          </c:spPr>
          <c:marker>
            <c:symbol val="none"/>
          </c:marker>
          <c:xVal>
            <c:numRef>
              <c:f>'[OSP-32-UV-VIS.xls]Sheet1'!$D$6:$D$166</c:f>
              <c:numCache>
                <c:formatCode>General</c:formatCode>
                <c:ptCount val="161"/>
                <c:pt idx="6">
                  <c:v>246</c:v>
                </c:pt>
                <c:pt idx="7">
                  <c:v>247</c:v>
                </c:pt>
                <c:pt idx="8">
                  <c:v>248</c:v>
                </c:pt>
                <c:pt idx="9">
                  <c:v>249</c:v>
                </c:pt>
                <c:pt idx="10">
                  <c:v>250</c:v>
                </c:pt>
                <c:pt idx="11">
                  <c:v>251</c:v>
                </c:pt>
                <c:pt idx="12">
                  <c:v>252</c:v>
                </c:pt>
                <c:pt idx="13">
                  <c:v>253</c:v>
                </c:pt>
                <c:pt idx="14">
                  <c:v>254</c:v>
                </c:pt>
                <c:pt idx="15">
                  <c:v>255</c:v>
                </c:pt>
                <c:pt idx="16">
                  <c:v>256</c:v>
                </c:pt>
                <c:pt idx="17">
                  <c:v>257</c:v>
                </c:pt>
                <c:pt idx="18">
                  <c:v>258</c:v>
                </c:pt>
                <c:pt idx="19">
                  <c:v>259</c:v>
                </c:pt>
                <c:pt idx="20">
                  <c:v>260</c:v>
                </c:pt>
                <c:pt idx="21">
                  <c:v>261</c:v>
                </c:pt>
                <c:pt idx="22">
                  <c:v>262</c:v>
                </c:pt>
                <c:pt idx="23">
                  <c:v>263</c:v>
                </c:pt>
                <c:pt idx="24">
                  <c:v>264</c:v>
                </c:pt>
                <c:pt idx="25">
                  <c:v>265</c:v>
                </c:pt>
                <c:pt idx="26">
                  <c:v>266</c:v>
                </c:pt>
                <c:pt idx="27">
                  <c:v>267</c:v>
                </c:pt>
                <c:pt idx="28">
                  <c:v>268</c:v>
                </c:pt>
                <c:pt idx="29">
                  <c:v>269</c:v>
                </c:pt>
                <c:pt idx="30">
                  <c:v>270</c:v>
                </c:pt>
                <c:pt idx="31">
                  <c:v>271</c:v>
                </c:pt>
                <c:pt idx="32">
                  <c:v>272</c:v>
                </c:pt>
                <c:pt idx="33">
                  <c:v>273</c:v>
                </c:pt>
                <c:pt idx="34">
                  <c:v>274</c:v>
                </c:pt>
                <c:pt idx="35">
                  <c:v>275</c:v>
                </c:pt>
                <c:pt idx="36">
                  <c:v>276</c:v>
                </c:pt>
                <c:pt idx="37">
                  <c:v>277</c:v>
                </c:pt>
                <c:pt idx="38">
                  <c:v>278</c:v>
                </c:pt>
                <c:pt idx="39">
                  <c:v>279</c:v>
                </c:pt>
                <c:pt idx="40">
                  <c:v>280</c:v>
                </c:pt>
                <c:pt idx="41">
                  <c:v>281</c:v>
                </c:pt>
                <c:pt idx="42">
                  <c:v>282</c:v>
                </c:pt>
                <c:pt idx="43">
                  <c:v>283</c:v>
                </c:pt>
                <c:pt idx="44">
                  <c:v>284</c:v>
                </c:pt>
                <c:pt idx="45">
                  <c:v>285</c:v>
                </c:pt>
                <c:pt idx="46">
                  <c:v>286</c:v>
                </c:pt>
                <c:pt idx="47">
                  <c:v>287</c:v>
                </c:pt>
                <c:pt idx="48">
                  <c:v>288</c:v>
                </c:pt>
                <c:pt idx="49">
                  <c:v>289</c:v>
                </c:pt>
                <c:pt idx="50">
                  <c:v>290</c:v>
                </c:pt>
                <c:pt idx="51">
                  <c:v>291</c:v>
                </c:pt>
                <c:pt idx="52">
                  <c:v>292</c:v>
                </c:pt>
                <c:pt idx="53">
                  <c:v>293</c:v>
                </c:pt>
                <c:pt idx="54">
                  <c:v>294</c:v>
                </c:pt>
                <c:pt idx="55">
                  <c:v>295</c:v>
                </c:pt>
                <c:pt idx="56">
                  <c:v>296</c:v>
                </c:pt>
                <c:pt idx="57">
                  <c:v>297</c:v>
                </c:pt>
                <c:pt idx="58">
                  <c:v>298</c:v>
                </c:pt>
                <c:pt idx="59">
                  <c:v>299</c:v>
                </c:pt>
                <c:pt idx="60">
                  <c:v>300</c:v>
                </c:pt>
                <c:pt idx="61">
                  <c:v>301</c:v>
                </c:pt>
                <c:pt idx="62">
                  <c:v>302</c:v>
                </c:pt>
                <c:pt idx="63">
                  <c:v>303</c:v>
                </c:pt>
                <c:pt idx="64">
                  <c:v>304</c:v>
                </c:pt>
                <c:pt idx="65">
                  <c:v>305</c:v>
                </c:pt>
                <c:pt idx="66">
                  <c:v>306</c:v>
                </c:pt>
                <c:pt idx="67">
                  <c:v>307</c:v>
                </c:pt>
                <c:pt idx="68">
                  <c:v>308</c:v>
                </c:pt>
                <c:pt idx="69">
                  <c:v>309</c:v>
                </c:pt>
                <c:pt idx="70">
                  <c:v>310</c:v>
                </c:pt>
                <c:pt idx="71">
                  <c:v>311</c:v>
                </c:pt>
                <c:pt idx="72">
                  <c:v>312</c:v>
                </c:pt>
                <c:pt idx="73">
                  <c:v>313</c:v>
                </c:pt>
                <c:pt idx="74">
                  <c:v>314</c:v>
                </c:pt>
                <c:pt idx="75">
                  <c:v>315</c:v>
                </c:pt>
                <c:pt idx="76">
                  <c:v>316</c:v>
                </c:pt>
                <c:pt idx="77">
                  <c:v>317</c:v>
                </c:pt>
                <c:pt idx="78">
                  <c:v>318</c:v>
                </c:pt>
                <c:pt idx="79">
                  <c:v>319</c:v>
                </c:pt>
                <c:pt idx="80">
                  <c:v>320</c:v>
                </c:pt>
                <c:pt idx="81">
                  <c:v>321</c:v>
                </c:pt>
                <c:pt idx="82">
                  <c:v>322</c:v>
                </c:pt>
                <c:pt idx="83">
                  <c:v>323</c:v>
                </c:pt>
                <c:pt idx="84">
                  <c:v>324</c:v>
                </c:pt>
                <c:pt idx="85">
                  <c:v>325</c:v>
                </c:pt>
                <c:pt idx="86">
                  <c:v>326</c:v>
                </c:pt>
                <c:pt idx="87">
                  <c:v>327</c:v>
                </c:pt>
                <c:pt idx="88">
                  <c:v>328</c:v>
                </c:pt>
                <c:pt idx="89">
                  <c:v>329</c:v>
                </c:pt>
                <c:pt idx="90">
                  <c:v>330</c:v>
                </c:pt>
                <c:pt idx="91">
                  <c:v>331</c:v>
                </c:pt>
                <c:pt idx="92">
                  <c:v>332</c:v>
                </c:pt>
                <c:pt idx="93">
                  <c:v>333</c:v>
                </c:pt>
                <c:pt idx="94">
                  <c:v>334</c:v>
                </c:pt>
                <c:pt idx="95">
                  <c:v>335</c:v>
                </c:pt>
                <c:pt idx="96">
                  <c:v>336</c:v>
                </c:pt>
                <c:pt idx="97">
                  <c:v>337</c:v>
                </c:pt>
                <c:pt idx="98">
                  <c:v>338</c:v>
                </c:pt>
                <c:pt idx="99">
                  <c:v>339</c:v>
                </c:pt>
                <c:pt idx="100">
                  <c:v>340</c:v>
                </c:pt>
                <c:pt idx="101">
                  <c:v>341</c:v>
                </c:pt>
                <c:pt idx="102">
                  <c:v>342</c:v>
                </c:pt>
                <c:pt idx="103">
                  <c:v>343</c:v>
                </c:pt>
                <c:pt idx="104">
                  <c:v>344</c:v>
                </c:pt>
                <c:pt idx="105">
                  <c:v>345</c:v>
                </c:pt>
                <c:pt idx="106">
                  <c:v>346</c:v>
                </c:pt>
                <c:pt idx="107">
                  <c:v>347</c:v>
                </c:pt>
                <c:pt idx="108">
                  <c:v>348</c:v>
                </c:pt>
                <c:pt idx="109">
                  <c:v>349</c:v>
                </c:pt>
                <c:pt idx="110">
                  <c:v>350</c:v>
                </c:pt>
                <c:pt idx="111">
                  <c:v>351</c:v>
                </c:pt>
                <c:pt idx="112">
                  <c:v>352</c:v>
                </c:pt>
                <c:pt idx="113">
                  <c:v>353</c:v>
                </c:pt>
                <c:pt idx="114">
                  <c:v>354</c:v>
                </c:pt>
                <c:pt idx="115">
                  <c:v>355</c:v>
                </c:pt>
                <c:pt idx="116">
                  <c:v>356</c:v>
                </c:pt>
                <c:pt idx="117">
                  <c:v>357</c:v>
                </c:pt>
                <c:pt idx="118">
                  <c:v>358</c:v>
                </c:pt>
                <c:pt idx="119">
                  <c:v>359</c:v>
                </c:pt>
                <c:pt idx="120">
                  <c:v>360</c:v>
                </c:pt>
                <c:pt idx="121">
                  <c:v>361</c:v>
                </c:pt>
                <c:pt idx="122">
                  <c:v>362</c:v>
                </c:pt>
                <c:pt idx="123">
                  <c:v>363</c:v>
                </c:pt>
                <c:pt idx="124">
                  <c:v>364</c:v>
                </c:pt>
                <c:pt idx="125">
                  <c:v>365</c:v>
                </c:pt>
                <c:pt idx="126">
                  <c:v>366</c:v>
                </c:pt>
                <c:pt idx="127">
                  <c:v>367</c:v>
                </c:pt>
                <c:pt idx="128">
                  <c:v>368</c:v>
                </c:pt>
                <c:pt idx="129">
                  <c:v>369</c:v>
                </c:pt>
                <c:pt idx="130">
                  <c:v>370</c:v>
                </c:pt>
                <c:pt idx="131">
                  <c:v>371</c:v>
                </c:pt>
                <c:pt idx="132">
                  <c:v>372</c:v>
                </c:pt>
                <c:pt idx="133">
                  <c:v>373</c:v>
                </c:pt>
                <c:pt idx="134">
                  <c:v>374</c:v>
                </c:pt>
                <c:pt idx="135">
                  <c:v>375</c:v>
                </c:pt>
                <c:pt idx="136">
                  <c:v>376</c:v>
                </c:pt>
                <c:pt idx="137">
                  <c:v>377</c:v>
                </c:pt>
                <c:pt idx="138">
                  <c:v>378</c:v>
                </c:pt>
                <c:pt idx="139">
                  <c:v>379</c:v>
                </c:pt>
                <c:pt idx="140">
                  <c:v>380</c:v>
                </c:pt>
                <c:pt idx="141">
                  <c:v>381</c:v>
                </c:pt>
                <c:pt idx="142">
                  <c:v>382</c:v>
                </c:pt>
                <c:pt idx="143">
                  <c:v>383</c:v>
                </c:pt>
                <c:pt idx="144">
                  <c:v>384</c:v>
                </c:pt>
                <c:pt idx="145">
                  <c:v>385</c:v>
                </c:pt>
                <c:pt idx="146">
                  <c:v>386</c:v>
                </c:pt>
                <c:pt idx="147">
                  <c:v>387</c:v>
                </c:pt>
                <c:pt idx="148">
                  <c:v>388</c:v>
                </c:pt>
                <c:pt idx="149">
                  <c:v>389</c:v>
                </c:pt>
                <c:pt idx="150">
                  <c:v>390</c:v>
                </c:pt>
                <c:pt idx="151">
                  <c:v>391</c:v>
                </c:pt>
                <c:pt idx="152">
                  <c:v>392</c:v>
                </c:pt>
                <c:pt idx="153">
                  <c:v>393</c:v>
                </c:pt>
                <c:pt idx="154">
                  <c:v>394</c:v>
                </c:pt>
                <c:pt idx="155">
                  <c:v>395</c:v>
                </c:pt>
                <c:pt idx="156">
                  <c:v>396</c:v>
                </c:pt>
                <c:pt idx="157">
                  <c:v>397</c:v>
                </c:pt>
                <c:pt idx="158">
                  <c:v>398</c:v>
                </c:pt>
                <c:pt idx="159">
                  <c:v>399</c:v>
                </c:pt>
                <c:pt idx="160">
                  <c:v>400</c:v>
                </c:pt>
              </c:numCache>
            </c:numRef>
          </c:xVal>
          <c:yVal>
            <c:numRef>
              <c:f>'[OSP-32-UV-VIS.xls]Sheet1'!$E$6:$E$166</c:f>
              <c:numCache>
                <c:formatCode>General</c:formatCode>
                <c:ptCount val="161"/>
                <c:pt idx="6">
                  <c:v>2.4525999999999999</c:v>
                </c:pt>
                <c:pt idx="7">
                  <c:v>2.4742000000000002</c:v>
                </c:pt>
                <c:pt idx="8">
                  <c:v>2.4653</c:v>
                </c:pt>
                <c:pt idx="9">
                  <c:v>2.4525999999999999</c:v>
                </c:pt>
                <c:pt idx="10">
                  <c:v>2.4790999999999999</c:v>
                </c:pt>
                <c:pt idx="11">
                  <c:v>2.4925000000000002</c:v>
                </c:pt>
                <c:pt idx="12">
                  <c:v>2.4828999999999999</c:v>
                </c:pt>
                <c:pt idx="13">
                  <c:v>2.4763000000000002</c:v>
                </c:pt>
                <c:pt idx="14">
                  <c:v>2.4626000000000001</c:v>
                </c:pt>
                <c:pt idx="15">
                  <c:v>2.4340999999999999</c:v>
                </c:pt>
                <c:pt idx="16">
                  <c:v>2.3832</c:v>
                </c:pt>
                <c:pt idx="17">
                  <c:v>2.3403</c:v>
                </c:pt>
                <c:pt idx="18">
                  <c:v>2.3052999999999999</c:v>
                </c:pt>
                <c:pt idx="19">
                  <c:v>2.2505000000000002</c:v>
                </c:pt>
                <c:pt idx="20">
                  <c:v>2.2014</c:v>
                </c:pt>
                <c:pt idx="21">
                  <c:v>2.1659000000000002</c:v>
                </c:pt>
                <c:pt idx="22">
                  <c:v>2.1356000000000002</c:v>
                </c:pt>
                <c:pt idx="23">
                  <c:v>2.1051000000000002</c:v>
                </c:pt>
                <c:pt idx="24">
                  <c:v>2.0716999999999999</c:v>
                </c:pt>
                <c:pt idx="25">
                  <c:v>2.0407000000000002</c:v>
                </c:pt>
                <c:pt idx="26">
                  <c:v>2.0202</c:v>
                </c:pt>
                <c:pt idx="27">
                  <c:v>1.9971000000000001</c:v>
                </c:pt>
                <c:pt idx="28">
                  <c:v>1.9661</c:v>
                </c:pt>
                <c:pt idx="29">
                  <c:v>1.9329000000000001</c:v>
                </c:pt>
                <c:pt idx="30">
                  <c:v>1.8980999999999999</c:v>
                </c:pt>
                <c:pt idx="31">
                  <c:v>1.8622000000000001</c:v>
                </c:pt>
                <c:pt idx="32">
                  <c:v>1.8268</c:v>
                </c:pt>
                <c:pt idx="33">
                  <c:v>1.7971999999999999</c:v>
                </c:pt>
                <c:pt idx="34">
                  <c:v>1.7751999999999999</c:v>
                </c:pt>
                <c:pt idx="35">
                  <c:v>1.7485999999999999</c:v>
                </c:pt>
                <c:pt idx="36">
                  <c:v>1.7144999999999999</c:v>
                </c:pt>
                <c:pt idx="37">
                  <c:v>1.6711</c:v>
                </c:pt>
                <c:pt idx="38">
                  <c:v>1.6182000000000001</c:v>
                </c:pt>
                <c:pt idx="39">
                  <c:v>1.5589999999999999</c:v>
                </c:pt>
                <c:pt idx="40">
                  <c:v>1.4968999999999999</c:v>
                </c:pt>
                <c:pt idx="41">
                  <c:v>1.4362999999999999</c:v>
                </c:pt>
                <c:pt idx="42">
                  <c:v>1.3786</c:v>
                </c:pt>
                <c:pt idx="43">
                  <c:v>1.3222</c:v>
                </c:pt>
                <c:pt idx="44">
                  <c:v>1.2684</c:v>
                </c:pt>
                <c:pt idx="45">
                  <c:v>1.2194</c:v>
                </c:pt>
                <c:pt idx="46">
                  <c:v>1.1772</c:v>
                </c:pt>
                <c:pt idx="47">
                  <c:v>1.1438999999999999</c:v>
                </c:pt>
                <c:pt idx="48">
                  <c:v>1.1194</c:v>
                </c:pt>
                <c:pt idx="49">
                  <c:v>1.1036999999999999</c:v>
                </c:pt>
                <c:pt idx="50">
                  <c:v>1.0960000000000001</c:v>
                </c:pt>
                <c:pt idx="51">
                  <c:v>1.0934999999999999</c:v>
                </c:pt>
                <c:pt idx="52">
                  <c:v>1.0952</c:v>
                </c:pt>
                <c:pt idx="53">
                  <c:v>1.1000000000000001</c:v>
                </c:pt>
                <c:pt idx="54">
                  <c:v>1.1063000000000001</c:v>
                </c:pt>
                <c:pt idx="55">
                  <c:v>1.1123000000000001</c:v>
                </c:pt>
                <c:pt idx="56">
                  <c:v>1.1174999999999999</c:v>
                </c:pt>
                <c:pt idx="57">
                  <c:v>1.1214999999999999</c:v>
                </c:pt>
                <c:pt idx="58">
                  <c:v>1.1242000000000001</c:v>
                </c:pt>
                <c:pt idx="59">
                  <c:v>1.1247</c:v>
                </c:pt>
                <c:pt idx="60">
                  <c:v>1.1223000000000001</c:v>
                </c:pt>
                <c:pt idx="61">
                  <c:v>1.1171</c:v>
                </c:pt>
                <c:pt idx="62">
                  <c:v>1.1093</c:v>
                </c:pt>
                <c:pt idx="63">
                  <c:v>1.099</c:v>
                </c:pt>
                <c:pt idx="64">
                  <c:v>1.0859000000000001</c:v>
                </c:pt>
                <c:pt idx="65">
                  <c:v>1.07</c:v>
                </c:pt>
                <c:pt idx="66">
                  <c:v>1.0518000000000001</c:v>
                </c:pt>
                <c:pt idx="67">
                  <c:v>1.0306999999999999</c:v>
                </c:pt>
                <c:pt idx="68">
                  <c:v>1.0064</c:v>
                </c:pt>
                <c:pt idx="69">
                  <c:v>0.97909999999999997</c:v>
                </c:pt>
                <c:pt idx="70">
                  <c:v>0.94910000000000005</c:v>
                </c:pt>
                <c:pt idx="71">
                  <c:v>0.91669999999999996</c:v>
                </c:pt>
                <c:pt idx="72">
                  <c:v>0.88219999999999998</c:v>
                </c:pt>
                <c:pt idx="73">
                  <c:v>0.84650000000000003</c:v>
                </c:pt>
                <c:pt idx="74">
                  <c:v>0.81020000000000003</c:v>
                </c:pt>
                <c:pt idx="75">
                  <c:v>0.77300000000000002</c:v>
                </c:pt>
                <c:pt idx="76">
                  <c:v>0.73550000000000004</c:v>
                </c:pt>
                <c:pt idx="77">
                  <c:v>0.69779999999999998</c:v>
                </c:pt>
                <c:pt idx="78">
                  <c:v>0.65990000000000004</c:v>
                </c:pt>
                <c:pt idx="79">
                  <c:v>0.62160000000000004</c:v>
                </c:pt>
                <c:pt idx="80">
                  <c:v>0.58279999999999998</c:v>
                </c:pt>
                <c:pt idx="81">
                  <c:v>0.54390000000000005</c:v>
                </c:pt>
                <c:pt idx="82">
                  <c:v>0.505</c:v>
                </c:pt>
                <c:pt idx="83">
                  <c:v>0.46610000000000001</c:v>
                </c:pt>
                <c:pt idx="84">
                  <c:v>0.42720000000000002</c:v>
                </c:pt>
                <c:pt idx="85">
                  <c:v>0.38890000000000002</c:v>
                </c:pt>
                <c:pt idx="86">
                  <c:v>0.35189999999999999</c:v>
                </c:pt>
                <c:pt idx="87">
                  <c:v>0.31569999999999998</c:v>
                </c:pt>
                <c:pt idx="88">
                  <c:v>0.28129999999999999</c:v>
                </c:pt>
                <c:pt idx="89">
                  <c:v>0.24990000000000001</c:v>
                </c:pt>
                <c:pt idx="90">
                  <c:v>0.22140000000000001</c:v>
                </c:pt>
                <c:pt idx="91">
                  <c:v>0.1956</c:v>
                </c:pt>
                <c:pt idx="92">
                  <c:v>0.17219999999999999</c:v>
                </c:pt>
                <c:pt idx="93">
                  <c:v>0.1512</c:v>
                </c:pt>
                <c:pt idx="94">
                  <c:v>0.13250000000000001</c:v>
                </c:pt>
                <c:pt idx="95">
                  <c:v>0.1159</c:v>
                </c:pt>
                <c:pt idx="96">
                  <c:v>0.1013</c:v>
                </c:pt>
                <c:pt idx="97">
                  <c:v>8.8499999999999995E-2</c:v>
                </c:pt>
                <c:pt idx="98">
                  <c:v>7.7299999999999994E-2</c:v>
                </c:pt>
                <c:pt idx="99">
                  <c:v>6.7599999999999993E-2</c:v>
                </c:pt>
                <c:pt idx="100">
                  <c:v>5.9200000000000003E-2</c:v>
                </c:pt>
                <c:pt idx="101">
                  <c:v>5.1799999999999999E-2</c:v>
                </c:pt>
                <c:pt idx="102">
                  <c:v>4.5499999999999999E-2</c:v>
                </c:pt>
                <c:pt idx="103">
                  <c:v>0.04</c:v>
                </c:pt>
                <c:pt idx="104">
                  <c:v>3.5200000000000002E-2</c:v>
                </c:pt>
                <c:pt idx="105">
                  <c:v>3.1E-2</c:v>
                </c:pt>
                <c:pt idx="106">
                  <c:v>2.7400000000000001E-2</c:v>
                </c:pt>
                <c:pt idx="107">
                  <c:v>2.41E-2</c:v>
                </c:pt>
                <c:pt idx="108">
                  <c:v>2.12E-2</c:v>
                </c:pt>
                <c:pt idx="109">
                  <c:v>1.8700000000000001E-2</c:v>
                </c:pt>
                <c:pt idx="110">
                  <c:v>1.66E-2</c:v>
                </c:pt>
                <c:pt idx="111">
                  <c:v>1.47E-2</c:v>
                </c:pt>
                <c:pt idx="112">
                  <c:v>1.3100000000000001E-2</c:v>
                </c:pt>
                <c:pt idx="113">
                  <c:v>1.17E-2</c:v>
                </c:pt>
                <c:pt idx="114">
                  <c:v>1.04E-2</c:v>
                </c:pt>
                <c:pt idx="115">
                  <c:v>9.1999999999999998E-3</c:v>
                </c:pt>
                <c:pt idx="116">
                  <c:v>8.2000000000000007E-3</c:v>
                </c:pt>
                <c:pt idx="117">
                  <c:v>7.4000000000000003E-3</c:v>
                </c:pt>
                <c:pt idx="118">
                  <c:v>6.7000000000000002E-3</c:v>
                </c:pt>
                <c:pt idx="119">
                  <c:v>6.1000000000000004E-3</c:v>
                </c:pt>
                <c:pt idx="120">
                  <c:v>5.7999999999999996E-3</c:v>
                </c:pt>
                <c:pt idx="121">
                  <c:v>5.7999999999999996E-3</c:v>
                </c:pt>
                <c:pt idx="122">
                  <c:v>5.5999999999999999E-3</c:v>
                </c:pt>
                <c:pt idx="123">
                  <c:v>4.8999999999999998E-3</c:v>
                </c:pt>
                <c:pt idx="124">
                  <c:v>4.1999999999999997E-3</c:v>
                </c:pt>
                <c:pt idx="125">
                  <c:v>3.8999999999999998E-3</c:v>
                </c:pt>
                <c:pt idx="126">
                  <c:v>3.8E-3</c:v>
                </c:pt>
                <c:pt idx="127">
                  <c:v>3.5999999999999999E-3</c:v>
                </c:pt>
                <c:pt idx="128">
                  <c:v>3.3E-3</c:v>
                </c:pt>
                <c:pt idx="129">
                  <c:v>3.2000000000000002E-3</c:v>
                </c:pt>
                <c:pt idx="130">
                  <c:v>3.0999999999999999E-3</c:v>
                </c:pt>
                <c:pt idx="131">
                  <c:v>3.0000000000000001E-3</c:v>
                </c:pt>
                <c:pt idx="132">
                  <c:v>2.8E-3</c:v>
                </c:pt>
                <c:pt idx="133">
                  <c:v>2.8E-3</c:v>
                </c:pt>
                <c:pt idx="134">
                  <c:v>2.5999999999999999E-3</c:v>
                </c:pt>
                <c:pt idx="135">
                  <c:v>2.5999999999999999E-3</c:v>
                </c:pt>
                <c:pt idx="136">
                  <c:v>2.5000000000000001E-3</c:v>
                </c:pt>
                <c:pt idx="137">
                  <c:v>2.3999999999999998E-3</c:v>
                </c:pt>
                <c:pt idx="138">
                  <c:v>2.3999999999999998E-3</c:v>
                </c:pt>
                <c:pt idx="139">
                  <c:v>2.3999999999999998E-3</c:v>
                </c:pt>
                <c:pt idx="140">
                  <c:v>2.3E-3</c:v>
                </c:pt>
                <c:pt idx="141">
                  <c:v>2.2000000000000001E-3</c:v>
                </c:pt>
                <c:pt idx="142">
                  <c:v>2.0999999999999999E-3</c:v>
                </c:pt>
                <c:pt idx="143">
                  <c:v>2.0999999999999999E-3</c:v>
                </c:pt>
                <c:pt idx="144">
                  <c:v>2.0999999999999999E-3</c:v>
                </c:pt>
                <c:pt idx="145">
                  <c:v>2E-3</c:v>
                </c:pt>
                <c:pt idx="146">
                  <c:v>2E-3</c:v>
                </c:pt>
                <c:pt idx="147">
                  <c:v>2E-3</c:v>
                </c:pt>
                <c:pt idx="148">
                  <c:v>1.9E-3</c:v>
                </c:pt>
                <c:pt idx="149">
                  <c:v>1.9E-3</c:v>
                </c:pt>
                <c:pt idx="150">
                  <c:v>1.8E-3</c:v>
                </c:pt>
                <c:pt idx="151">
                  <c:v>1.8E-3</c:v>
                </c:pt>
                <c:pt idx="152">
                  <c:v>1.8E-3</c:v>
                </c:pt>
                <c:pt idx="153">
                  <c:v>1.6999999999999999E-3</c:v>
                </c:pt>
                <c:pt idx="154">
                  <c:v>1.6999999999999999E-3</c:v>
                </c:pt>
                <c:pt idx="155">
                  <c:v>1.6999999999999999E-3</c:v>
                </c:pt>
                <c:pt idx="156">
                  <c:v>1.6999999999999999E-3</c:v>
                </c:pt>
                <c:pt idx="157">
                  <c:v>1.6000000000000001E-3</c:v>
                </c:pt>
                <c:pt idx="158">
                  <c:v>1.6000000000000001E-3</c:v>
                </c:pt>
                <c:pt idx="159">
                  <c:v>1.6000000000000001E-3</c:v>
                </c:pt>
                <c:pt idx="160">
                  <c:v>1.6000000000000001E-3</c:v>
                </c:pt>
              </c:numCache>
            </c:numRef>
          </c:yVal>
          <c:smooth val="1"/>
        </c:ser>
        <c:ser>
          <c:idx val="4"/>
          <c:order val="4"/>
          <c:tx>
            <c:strRef>
              <c:f>'[OSP-32-UV-VIS.xls]Sheet1'!$K$4</c:f>
              <c:strCache>
                <c:ptCount val="1"/>
                <c:pt idx="0">
                  <c:v>MeOH</c:v>
                </c:pt>
              </c:strCache>
            </c:strRef>
          </c:tx>
          <c:spPr>
            <a:ln>
              <a:solidFill>
                <a:schemeClr val="tx1"/>
              </a:solidFill>
            </a:ln>
          </c:spPr>
          <c:marker>
            <c:symbol val="none"/>
          </c:marker>
          <c:xVal>
            <c:numRef>
              <c:f>'[OSP-32-UV-VIS.xls]Sheet1'!$J$6:$J$186</c:f>
              <c:numCache>
                <c:formatCode>General</c:formatCode>
                <c:ptCount val="181"/>
                <c:pt idx="0">
                  <c:v>220</c:v>
                </c:pt>
                <c:pt idx="1">
                  <c:v>221</c:v>
                </c:pt>
                <c:pt idx="2">
                  <c:v>222</c:v>
                </c:pt>
                <c:pt idx="3">
                  <c:v>223</c:v>
                </c:pt>
                <c:pt idx="4">
                  <c:v>224</c:v>
                </c:pt>
                <c:pt idx="5">
                  <c:v>225</c:v>
                </c:pt>
                <c:pt idx="6">
                  <c:v>226</c:v>
                </c:pt>
                <c:pt idx="7">
                  <c:v>227</c:v>
                </c:pt>
                <c:pt idx="8">
                  <c:v>228</c:v>
                </c:pt>
                <c:pt idx="9">
                  <c:v>229</c:v>
                </c:pt>
                <c:pt idx="10">
                  <c:v>230</c:v>
                </c:pt>
                <c:pt idx="11">
                  <c:v>231</c:v>
                </c:pt>
                <c:pt idx="12">
                  <c:v>232</c:v>
                </c:pt>
                <c:pt idx="13">
                  <c:v>233</c:v>
                </c:pt>
                <c:pt idx="14">
                  <c:v>234</c:v>
                </c:pt>
                <c:pt idx="15">
                  <c:v>235</c:v>
                </c:pt>
                <c:pt idx="16">
                  <c:v>236</c:v>
                </c:pt>
                <c:pt idx="17">
                  <c:v>237</c:v>
                </c:pt>
                <c:pt idx="18">
                  <c:v>238</c:v>
                </c:pt>
                <c:pt idx="19">
                  <c:v>239</c:v>
                </c:pt>
                <c:pt idx="20">
                  <c:v>240</c:v>
                </c:pt>
                <c:pt idx="21">
                  <c:v>241</c:v>
                </c:pt>
                <c:pt idx="22">
                  <c:v>242</c:v>
                </c:pt>
                <c:pt idx="23">
                  <c:v>243</c:v>
                </c:pt>
                <c:pt idx="24">
                  <c:v>244</c:v>
                </c:pt>
                <c:pt idx="25">
                  <c:v>245</c:v>
                </c:pt>
                <c:pt idx="26">
                  <c:v>246</c:v>
                </c:pt>
                <c:pt idx="27">
                  <c:v>247</c:v>
                </c:pt>
                <c:pt idx="28">
                  <c:v>248</c:v>
                </c:pt>
                <c:pt idx="29">
                  <c:v>249</c:v>
                </c:pt>
                <c:pt idx="30">
                  <c:v>250</c:v>
                </c:pt>
                <c:pt idx="31">
                  <c:v>251</c:v>
                </c:pt>
                <c:pt idx="32">
                  <c:v>252</c:v>
                </c:pt>
                <c:pt idx="33">
                  <c:v>253</c:v>
                </c:pt>
                <c:pt idx="34">
                  <c:v>254</c:v>
                </c:pt>
                <c:pt idx="35">
                  <c:v>255</c:v>
                </c:pt>
                <c:pt idx="36">
                  <c:v>256</c:v>
                </c:pt>
                <c:pt idx="37">
                  <c:v>257</c:v>
                </c:pt>
                <c:pt idx="38">
                  <c:v>258</c:v>
                </c:pt>
                <c:pt idx="39">
                  <c:v>259</c:v>
                </c:pt>
                <c:pt idx="40">
                  <c:v>260</c:v>
                </c:pt>
                <c:pt idx="41">
                  <c:v>261</c:v>
                </c:pt>
                <c:pt idx="42">
                  <c:v>262</c:v>
                </c:pt>
                <c:pt idx="43">
                  <c:v>263</c:v>
                </c:pt>
                <c:pt idx="44">
                  <c:v>264</c:v>
                </c:pt>
                <c:pt idx="45">
                  <c:v>265</c:v>
                </c:pt>
                <c:pt idx="46">
                  <c:v>266</c:v>
                </c:pt>
                <c:pt idx="47">
                  <c:v>267</c:v>
                </c:pt>
                <c:pt idx="48">
                  <c:v>268</c:v>
                </c:pt>
                <c:pt idx="49">
                  <c:v>269</c:v>
                </c:pt>
                <c:pt idx="50">
                  <c:v>270</c:v>
                </c:pt>
                <c:pt idx="51">
                  <c:v>271</c:v>
                </c:pt>
                <c:pt idx="52">
                  <c:v>272</c:v>
                </c:pt>
                <c:pt idx="53">
                  <c:v>273</c:v>
                </c:pt>
                <c:pt idx="54">
                  <c:v>274</c:v>
                </c:pt>
                <c:pt idx="55">
                  <c:v>275</c:v>
                </c:pt>
                <c:pt idx="56">
                  <c:v>276</c:v>
                </c:pt>
                <c:pt idx="57">
                  <c:v>277</c:v>
                </c:pt>
                <c:pt idx="58">
                  <c:v>278</c:v>
                </c:pt>
                <c:pt idx="59">
                  <c:v>279</c:v>
                </c:pt>
                <c:pt idx="60">
                  <c:v>280</c:v>
                </c:pt>
                <c:pt idx="61">
                  <c:v>281</c:v>
                </c:pt>
                <c:pt idx="62">
                  <c:v>282</c:v>
                </c:pt>
                <c:pt idx="63">
                  <c:v>283</c:v>
                </c:pt>
                <c:pt idx="64">
                  <c:v>284</c:v>
                </c:pt>
                <c:pt idx="65">
                  <c:v>285</c:v>
                </c:pt>
                <c:pt idx="66">
                  <c:v>286</c:v>
                </c:pt>
                <c:pt idx="67">
                  <c:v>287</c:v>
                </c:pt>
                <c:pt idx="68">
                  <c:v>288</c:v>
                </c:pt>
                <c:pt idx="69">
                  <c:v>289</c:v>
                </c:pt>
                <c:pt idx="70">
                  <c:v>290</c:v>
                </c:pt>
                <c:pt idx="71">
                  <c:v>291</c:v>
                </c:pt>
                <c:pt idx="72">
                  <c:v>292</c:v>
                </c:pt>
                <c:pt idx="73">
                  <c:v>293</c:v>
                </c:pt>
                <c:pt idx="74">
                  <c:v>294</c:v>
                </c:pt>
                <c:pt idx="75">
                  <c:v>295</c:v>
                </c:pt>
                <c:pt idx="76">
                  <c:v>296</c:v>
                </c:pt>
                <c:pt idx="77">
                  <c:v>297</c:v>
                </c:pt>
                <c:pt idx="78">
                  <c:v>298</c:v>
                </c:pt>
                <c:pt idx="79">
                  <c:v>299</c:v>
                </c:pt>
                <c:pt idx="80">
                  <c:v>300</c:v>
                </c:pt>
                <c:pt idx="81">
                  <c:v>301</c:v>
                </c:pt>
                <c:pt idx="82">
                  <c:v>302</c:v>
                </c:pt>
                <c:pt idx="83">
                  <c:v>303</c:v>
                </c:pt>
                <c:pt idx="84">
                  <c:v>304</c:v>
                </c:pt>
                <c:pt idx="85">
                  <c:v>305</c:v>
                </c:pt>
                <c:pt idx="86">
                  <c:v>306</c:v>
                </c:pt>
                <c:pt idx="87">
                  <c:v>307</c:v>
                </c:pt>
                <c:pt idx="88">
                  <c:v>308</c:v>
                </c:pt>
                <c:pt idx="89">
                  <c:v>309</c:v>
                </c:pt>
                <c:pt idx="90">
                  <c:v>310</c:v>
                </c:pt>
                <c:pt idx="91">
                  <c:v>311</c:v>
                </c:pt>
                <c:pt idx="92">
                  <c:v>312</c:v>
                </c:pt>
                <c:pt idx="93">
                  <c:v>313</c:v>
                </c:pt>
                <c:pt idx="94">
                  <c:v>314</c:v>
                </c:pt>
                <c:pt idx="95">
                  <c:v>315</c:v>
                </c:pt>
                <c:pt idx="96">
                  <c:v>316</c:v>
                </c:pt>
                <c:pt idx="97">
                  <c:v>317</c:v>
                </c:pt>
                <c:pt idx="98">
                  <c:v>318</c:v>
                </c:pt>
                <c:pt idx="99">
                  <c:v>319</c:v>
                </c:pt>
                <c:pt idx="100">
                  <c:v>320</c:v>
                </c:pt>
                <c:pt idx="101">
                  <c:v>321</c:v>
                </c:pt>
                <c:pt idx="102">
                  <c:v>322</c:v>
                </c:pt>
                <c:pt idx="103">
                  <c:v>323</c:v>
                </c:pt>
                <c:pt idx="104">
                  <c:v>324</c:v>
                </c:pt>
                <c:pt idx="105">
                  <c:v>325</c:v>
                </c:pt>
                <c:pt idx="106">
                  <c:v>326</c:v>
                </c:pt>
                <c:pt idx="107">
                  <c:v>327</c:v>
                </c:pt>
                <c:pt idx="108">
                  <c:v>328</c:v>
                </c:pt>
                <c:pt idx="109">
                  <c:v>329</c:v>
                </c:pt>
                <c:pt idx="110">
                  <c:v>330</c:v>
                </c:pt>
                <c:pt idx="111">
                  <c:v>331</c:v>
                </c:pt>
                <c:pt idx="112">
                  <c:v>332</c:v>
                </c:pt>
                <c:pt idx="113">
                  <c:v>333</c:v>
                </c:pt>
                <c:pt idx="114">
                  <c:v>334</c:v>
                </c:pt>
                <c:pt idx="115">
                  <c:v>335</c:v>
                </c:pt>
                <c:pt idx="116">
                  <c:v>336</c:v>
                </c:pt>
                <c:pt idx="117">
                  <c:v>337</c:v>
                </c:pt>
                <c:pt idx="118">
                  <c:v>338</c:v>
                </c:pt>
                <c:pt idx="119">
                  <c:v>339</c:v>
                </c:pt>
                <c:pt idx="120">
                  <c:v>340</c:v>
                </c:pt>
                <c:pt idx="121">
                  <c:v>341</c:v>
                </c:pt>
                <c:pt idx="122">
                  <c:v>342</c:v>
                </c:pt>
                <c:pt idx="123">
                  <c:v>343</c:v>
                </c:pt>
                <c:pt idx="124">
                  <c:v>344</c:v>
                </c:pt>
                <c:pt idx="125">
                  <c:v>345</c:v>
                </c:pt>
                <c:pt idx="126">
                  <c:v>346</c:v>
                </c:pt>
                <c:pt idx="127">
                  <c:v>347</c:v>
                </c:pt>
                <c:pt idx="128">
                  <c:v>348</c:v>
                </c:pt>
                <c:pt idx="129">
                  <c:v>349</c:v>
                </c:pt>
                <c:pt idx="130">
                  <c:v>350</c:v>
                </c:pt>
                <c:pt idx="131">
                  <c:v>351</c:v>
                </c:pt>
                <c:pt idx="132">
                  <c:v>352</c:v>
                </c:pt>
                <c:pt idx="133">
                  <c:v>353</c:v>
                </c:pt>
                <c:pt idx="134">
                  <c:v>354</c:v>
                </c:pt>
                <c:pt idx="135">
                  <c:v>355</c:v>
                </c:pt>
                <c:pt idx="136">
                  <c:v>356</c:v>
                </c:pt>
                <c:pt idx="137">
                  <c:v>357</c:v>
                </c:pt>
                <c:pt idx="138">
                  <c:v>358</c:v>
                </c:pt>
                <c:pt idx="139">
                  <c:v>359</c:v>
                </c:pt>
                <c:pt idx="140">
                  <c:v>360</c:v>
                </c:pt>
                <c:pt idx="141">
                  <c:v>361</c:v>
                </c:pt>
                <c:pt idx="142">
                  <c:v>362</c:v>
                </c:pt>
                <c:pt idx="143">
                  <c:v>363</c:v>
                </c:pt>
                <c:pt idx="144">
                  <c:v>364</c:v>
                </c:pt>
                <c:pt idx="145">
                  <c:v>365</c:v>
                </c:pt>
                <c:pt idx="146">
                  <c:v>366</c:v>
                </c:pt>
                <c:pt idx="147">
                  <c:v>367</c:v>
                </c:pt>
                <c:pt idx="148">
                  <c:v>368</c:v>
                </c:pt>
                <c:pt idx="149">
                  <c:v>369</c:v>
                </c:pt>
                <c:pt idx="150">
                  <c:v>370</c:v>
                </c:pt>
                <c:pt idx="151">
                  <c:v>371</c:v>
                </c:pt>
                <c:pt idx="152">
                  <c:v>372</c:v>
                </c:pt>
                <c:pt idx="153">
                  <c:v>373</c:v>
                </c:pt>
                <c:pt idx="154">
                  <c:v>374</c:v>
                </c:pt>
                <c:pt idx="155">
                  <c:v>375</c:v>
                </c:pt>
                <c:pt idx="156">
                  <c:v>376</c:v>
                </c:pt>
                <c:pt idx="157">
                  <c:v>377</c:v>
                </c:pt>
                <c:pt idx="158">
                  <c:v>378</c:v>
                </c:pt>
                <c:pt idx="159">
                  <c:v>379</c:v>
                </c:pt>
                <c:pt idx="160">
                  <c:v>380</c:v>
                </c:pt>
                <c:pt idx="161">
                  <c:v>381</c:v>
                </c:pt>
                <c:pt idx="162">
                  <c:v>382</c:v>
                </c:pt>
                <c:pt idx="163">
                  <c:v>383</c:v>
                </c:pt>
                <c:pt idx="164">
                  <c:v>384</c:v>
                </c:pt>
                <c:pt idx="165">
                  <c:v>385</c:v>
                </c:pt>
                <c:pt idx="166">
                  <c:v>386</c:v>
                </c:pt>
                <c:pt idx="167">
                  <c:v>387</c:v>
                </c:pt>
                <c:pt idx="168">
                  <c:v>388</c:v>
                </c:pt>
                <c:pt idx="169">
                  <c:v>389</c:v>
                </c:pt>
                <c:pt idx="170">
                  <c:v>390</c:v>
                </c:pt>
                <c:pt idx="171">
                  <c:v>391</c:v>
                </c:pt>
                <c:pt idx="172">
                  <c:v>392</c:v>
                </c:pt>
                <c:pt idx="173">
                  <c:v>393</c:v>
                </c:pt>
                <c:pt idx="174">
                  <c:v>394</c:v>
                </c:pt>
                <c:pt idx="175">
                  <c:v>395</c:v>
                </c:pt>
                <c:pt idx="176">
                  <c:v>396</c:v>
                </c:pt>
                <c:pt idx="177">
                  <c:v>397</c:v>
                </c:pt>
                <c:pt idx="178">
                  <c:v>398</c:v>
                </c:pt>
                <c:pt idx="179">
                  <c:v>399</c:v>
                </c:pt>
                <c:pt idx="180">
                  <c:v>400</c:v>
                </c:pt>
              </c:numCache>
            </c:numRef>
          </c:xVal>
          <c:yVal>
            <c:numRef>
              <c:f>'[OSP-32-UV-VIS.xls]Sheet1'!$K$6:$K$186</c:f>
              <c:numCache>
                <c:formatCode>General</c:formatCode>
                <c:ptCount val="181"/>
                <c:pt idx="0">
                  <c:v>2.1915</c:v>
                </c:pt>
                <c:pt idx="1">
                  <c:v>2.2311000000000001</c:v>
                </c:pt>
                <c:pt idx="2">
                  <c:v>2.2806000000000002</c:v>
                </c:pt>
                <c:pt idx="3">
                  <c:v>2.3268</c:v>
                </c:pt>
                <c:pt idx="4">
                  <c:v>2.3666</c:v>
                </c:pt>
                <c:pt idx="5">
                  <c:v>2.4005999999999998</c:v>
                </c:pt>
                <c:pt idx="6">
                  <c:v>2.4371</c:v>
                </c:pt>
                <c:pt idx="7">
                  <c:v>2.4748999999999999</c:v>
                </c:pt>
                <c:pt idx="8">
                  <c:v>2.5019</c:v>
                </c:pt>
                <c:pt idx="9">
                  <c:v>2.5337999999999998</c:v>
                </c:pt>
                <c:pt idx="10">
                  <c:v>2.5838999999999999</c:v>
                </c:pt>
                <c:pt idx="11">
                  <c:v>2.6265999999999998</c:v>
                </c:pt>
                <c:pt idx="12">
                  <c:v>2.6608000000000001</c:v>
                </c:pt>
                <c:pt idx="13">
                  <c:v>2.7019000000000002</c:v>
                </c:pt>
                <c:pt idx="14">
                  <c:v>2.7484000000000002</c:v>
                </c:pt>
                <c:pt idx="15">
                  <c:v>2.7814000000000001</c:v>
                </c:pt>
                <c:pt idx="16">
                  <c:v>2.8033000000000001</c:v>
                </c:pt>
                <c:pt idx="17">
                  <c:v>2.8391999999999999</c:v>
                </c:pt>
                <c:pt idx="18">
                  <c:v>2.8847</c:v>
                </c:pt>
                <c:pt idx="19">
                  <c:v>2.9036</c:v>
                </c:pt>
                <c:pt idx="20">
                  <c:v>2.9258000000000002</c:v>
                </c:pt>
                <c:pt idx="21">
                  <c:v>2.9417</c:v>
                </c:pt>
                <c:pt idx="22">
                  <c:v>2.952</c:v>
                </c:pt>
                <c:pt idx="23">
                  <c:v>2.9621</c:v>
                </c:pt>
                <c:pt idx="24">
                  <c:v>2.9430000000000001</c:v>
                </c:pt>
                <c:pt idx="25">
                  <c:v>2.91</c:v>
                </c:pt>
                <c:pt idx="26">
                  <c:v>2.8996</c:v>
                </c:pt>
                <c:pt idx="27">
                  <c:v>2.8906000000000001</c:v>
                </c:pt>
                <c:pt idx="28">
                  <c:v>2.8618000000000001</c:v>
                </c:pt>
                <c:pt idx="29">
                  <c:v>2.8378999999999999</c:v>
                </c:pt>
                <c:pt idx="30">
                  <c:v>2.8132000000000001</c:v>
                </c:pt>
                <c:pt idx="31">
                  <c:v>2.7884000000000002</c:v>
                </c:pt>
                <c:pt idx="32">
                  <c:v>2.7614999999999998</c:v>
                </c:pt>
                <c:pt idx="33">
                  <c:v>2.718</c:v>
                </c:pt>
                <c:pt idx="34">
                  <c:v>2.6648999999999998</c:v>
                </c:pt>
                <c:pt idx="35">
                  <c:v>2.5972</c:v>
                </c:pt>
                <c:pt idx="36">
                  <c:v>2.5261999999999998</c:v>
                </c:pt>
                <c:pt idx="37">
                  <c:v>2.4596</c:v>
                </c:pt>
                <c:pt idx="38">
                  <c:v>2.4032</c:v>
                </c:pt>
                <c:pt idx="39">
                  <c:v>2.3576999999999999</c:v>
                </c:pt>
                <c:pt idx="40">
                  <c:v>2.3140000000000001</c:v>
                </c:pt>
                <c:pt idx="41">
                  <c:v>2.2829999999999999</c:v>
                </c:pt>
                <c:pt idx="42">
                  <c:v>2.2595000000000001</c:v>
                </c:pt>
                <c:pt idx="43">
                  <c:v>2.2303000000000002</c:v>
                </c:pt>
                <c:pt idx="44">
                  <c:v>2.2044999999999999</c:v>
                </c:pt>
                <c:pt idx="45">
                  <c:v>2.1808000000000001</c:v>
                </c:pt>
                <c:pt idx="46">
                  <c:v>2.1541000000000001</c:v>
                </c:pt>
                <c:pt idx="47">
                  <c:v>2.1185</c:v>
                </c:pt>
                <c:pt idx="48">
                  <c:v>2.0728</c:v>
                </c:pt>
                <c:pt idx="49">
                  <c:v>2.0289999999999999</c:v>
                </c:pt>
                <c:pt idx="50">
                  <c:v>1.9903999999999999</c:v>
                </c:pt>
                <c:pt idx="51">
                  <c:v>1.9556</c:v>
                </c:pt>
                <c:pt idx="52">
                  <c:v>1.9271</c:v>
                </c:pt>
                <c:pt idx="53">
                  <c:v>1.9027000000000001</c:v>
                </c:pt>
                <c:pt idx="54">
                  <c:v>1.8697999999999999</c:v>
                </c:pt>
                <c:pt idx="55">
                  <c:v>1.8201000000000001</c:v>
                </c:pt>
                <c:pt idx="56">
                  <c:v>1.7502</c:v>
                </c:pt>
                <c:pt idx="57">
                  <c:v>1.6637999999999999</c:v>
                </c:pt>
                <c:pt idx="58">
                  <c:v>1.5696000000000001</c:v>
                </c:pt>
                <c:pt idx="59">
                  <c:v>1.4726999999999999</c:v>
                </c:pt>
                <c:pt idx="60">
                  <c:v>1.3821000000000001</c:v>
                </c:pt>
                <c:pt idx="61">
                  <c:v>1.3028</c:v>
                </c:pt>
                <c:pt idx="62">
                  <c:v>1.2363999999999999</c:v>
                </c:pt>
                <c:pt idx="63">
                  <c:v>1.1829000000000001</c:v>
                </c:pt>
                <c:pt idx="64">
                  <c:v>1.1396999999999999</c:v>
                </c:pt>
                <c:pt idx="65">
                  <c:v>1.1063000000000001</c:v>
                </c:pt>
                <c:pt idx="66">
                  <c:v>1.0823</c:v>
                </c:pt>
                <c:pt idx="67">
                  <c:v>1.0654999999999999</c:v>
                </c:pt>
                <c:pt idx="68">
                  <c:v>1.0550999999999999</c:v>
                </c:pt>
                <c:pt idx="69">
                  <c:v>1.0505</c:v>
                </c:pt>
                <c:pt idx="70">
                  <c:v>1.0510999999999999</c:v>
                </c:pt>
                <c:pt idx="71">
                  <c:v>1.0546</c:v>
                </c:pt>
                <c:pt idx="72">
                  <c:v>1.0589999999999999</c:v>
                </c:pt>
                <c:pt idx="73">
                  <c:v>1.0649</c:v>
                </c:pt>
                <c:pt idx="74">
                  <c:v>1.0709</c:v>
                </c:pt>
                <c:pt idx="75">
                  <c:v>1.0761000000000001</c:v>
                </c:pt>
                <c:pt idx="76">
                  <c:v>1.0798000000000001</c:v>
                </c:pt>
                <c:pt idx="77">
                  <c:v>1.0814999999999999</c:v>
                </c:pt>
                <c:pt idx="78">
                  <c:v>1.0813999999999999</c:v>
                </c:pt>
                <c:pt idx="79">
                  <c:v>1.0786</c:v>
                </c:pt>
                <c:pt idx="80">
                  <c:v>1.0733999999999999</c:v>
                </c:pt>
                <c:pt idx="81">
                  <c:v>1.0662</c:v>
                </c:pt>
                <c:pt idx="82">
                  <c:v>1.0569</c:v>
                </c:pt>
                <c:pt idx="83">
                  <c:v>1.0455000000000001</c:v>
                </c:pt>
                <c:pt idx="84">
                  <c:v>1.032</c:v>
                </c:pt>
                <c:pt idx="85">
                  <c:v>1.0159</c:v>
                </c:pt>
                <c:pt idx="86">
                  <c:v>0.99780000000000002</c:v>
                </c:pt>
                <c:pt idx="87">
                  <c:v>0.97760000000000002</c:v>
                </c:pt>
                <c:pt idx="88">
                  <c:v>0.9546</c:v>
                </c:pt>
                <c:pt idx="89">
                  <c:v>0.92930000000000001</c:v>
                </c:pt>
                <c:pt idx="90">
                  <c:v>0.90200000000000002</c:v>
                </c:pt>
                <c:pt idx="91">
                  <c:v>0.87209999999999999</c:v>
                </c:pt>
                <c:pt idx="92">
                  <c:v>0.83989999999999998</c:v>
                </c:pt>
                <c:pt idx="93">
                  <c:v>0.80610000000000004</c:v>
                </c:pt>
                <c:pt idx="94">
                  <c:v>0.77080000000000004</c:v>
                </c:pt>
                <c:pt idx="95">
                  <c:v>0.73480000000000001</c:v>
                </c:pt>
                <c:pt idx="96">
                  <c:v>0.69810000000000005</c:v>
                </c:pt>
                <c:pt idx="97">
                  <c:v>0.66110000000000002</c:v>
                </c:pt>
                <c:pt idx="98">
                  <c:v>0.62460000000000004</c:v>
                </c:pt>
                <c:pt idx="99">
                  <c:v>0.58830000000000005</c:v>
                </c:pt>
                <c:pt idx="100">
                  <c:v>0.55220000000000002</c:v>
                </c:pt>
                <c:pt idx="101">
                  <c:v>0.51649999999999996</c:v>
                </c:pt>
                <c:pt idx="102">
                  <c:v>0.48130000000000001</c:v>
                </c:pt>
                <c:pt idx="103">
                  <c:v>0.44669999999999999</c:v>
                </c:pt>
                <c:pt idx="104">
                  <c:v>0.41239999999999999</c:v>
                </c:pt>
                <c:pt idx="105">
                  <c:v>0.37890000000000001</c:v>
                </c:pt>
                <c:pt idx="106">
                  <c:v>0.34620000000000001</c:v>
                </c:pt>
                <c:pt idx="107">
                  <c:v>0.3135</c:v>
                </c:pt>
                <c:pt idx="108">
                  <c:v>0.28139999999999998</c:v>
                </c:pt>
                <c:pt idx="109">
                  <c:v>0.25119999999999998</c:v>
                </c:pt>
                <c:pt idx="110">
                  <c:v>0.22289999999999999</c:v>
                </c:pt>
                <c:pt idx="111">
                  <c:v>0.19639999999999999</c:v>
                </c:pt>
                <c:pt idx="112">
                  <c:v>0.1716</c:v>
                </c:pt>
                <c:pt idx="113">
                  <c:v>0.14899999999999999</c:v>
                </c:pt>
                <c:pt idx="114">
                  <c:v>0.12859999999999999</c:v>
                </c:pt>
                <c:pt idx="115">
                  <c:v>0.1103</c:v>
                </c:pt>
                <c:pt idx="116">
                  <c:v>9.4399999999999998E-2</c:v>
                </c:pt>
                <c:pt idx="117">
                  <c:v>8.0399999999999999E-2</c:v>
                </c:pt>
                <c:pt idx="118">
                  <c:v>6.8199999999999997E-2</c:v>
                </c:pt>
                <c:pt idx="119">
                  <c:v>5.79E-2</c:v>
                </c:pt>
                <c:pt idx="120">
                  <c:v>4.9000000000000002E-2</c:v>
                </c:pt>
                <c:pt idx="121">
                  <c:v>4.1500000000000002E-2</c:v>
                </c:pt>
                <c:pt idx="122">
                  <c:v>3.5200000000000002E-2</c:v>
                </c:pt>
                <c:pt idx="123">
                  <c:v>2.9899999999999999E-2</c:v>
                </c:pt>
                <c:pt idx="124">
                  <c:v>2.5499999999999998E-2</c:v>
                </c:pt>
                <c:pt idx="125">
                  <c:v>2.1899999999999999E-2</c:v>
                </c:pt>
                <c:pt idx="126">
                  <c:v>1.89E-2</c:v>
                </c:pt>
                <c:pt idx="127">
                  <c:v>1.6400000000000001E-2</c:v>
                </c:pt>
                <c:pt idx="128">
                  <c:v>1.44E-2</c:v>
                </c:pt>
                <c:pt idx="129">
                  <c:v>1.2699999999999999E-2</c:v>
                </c:pt>
                <c:pt idx="130">
                  <c:v>1.1299999999999999E-2</c:v>
                </c:pt>
                <c:pt idx="131">
                  <c:v>1.01E-2</c:v>
                </c:pt>
                <c:pt idx="132">
                  <c:v>9.1999999999999998E-3</c:v>
                </c:pt>
                <c:pt idx="133">
                  <c:v>8.5000000000000006E-3</c:v>
                </c:pt>
                <c:pt idx="134">
                  <c:v>7.7999999999999996E-3</c:v>
                </c:pt>
                <c:pt idx="135">
                  <c:v>7.1999999999999998E-3</c:v>
                </c:pt>
                <c:pt idx="136">
                  <c:v>6.7999999999999996E-3</c:v>
                </c:pt>
                <c:pt idx="137">
                  <c:v>6.4000000000000003E-3</c:v>
                </c:pt>
                <c:pt idx="138">
                  <c:v>5.8999999999999999E-3</c:v>
                </c:pt>
                <c:pt idx="139">
                  <c:v>5.5999999999999999E-3</c:v>
                </c:pt>
                <c:pt idx="140">
                  <c:v>5.4999999999999997E-3</c:v>
                </c:pt>
                <c:pt idx="141">
                  <c:v>5.3E-3</c:v>
                </c:pt>
                <c:pt idx="142">
                  <c:v>5.0000000000000001E-3</c:v>
                </c:pt>
                <c:pt idx="143">
                  <c:v>4.7999999999999996E-3</c:v>
                </c:pt>
                <c:pt idx="144">
                  <c:v>4.5999999999999999E-3</c:v>
                </c:pt>
                <c:pt idx="145">
                  <c:v>4.5999999999999999E-3</c:v>
                </c:pt>
                <c:pt idx="146">
                  <c:v>4.4000000000000003E-3</c:v>
                </c:pt>
                <c:pt idx="147">
                  <c:v>4.1999999999999997E-3</c:v>
                </c:pt>
                <c:pt idx="148">
                  <c:v>4.1999999999999997E-3</c:v>
                </c:pt>
                <c:pt idx="149">
                  <c:v>4.1000000000000003E-3</c:v>
                </c:pt>
                <c:pt idx="150">
                  <c:v>4.0000000000000001E-3</c:v>
                </c:pt>
                <c:pt idx="151">
                  <c:v>3.8E-3</c:v>
                </c:pt>
                <c:pt idx="152">
                  <c:v>3.8E-3</c:v>
                </c:pt>
                <c:pt idx="153">
                  <c:v>3.7000000000000002E-3</c:v>
                </c:pt>
                <c:pt idx="154">
                  <c:v>3.7000000000000002E-3</c:v>
                </c:pt>
                <c:pt idx="155">
                  <c:v>3.5000000000000001E-3</c:v>
                </c:pt>
                <c:pt idx="156">
                  <c:v>3.3999999999999998E-3</c:v>
                </c:pt>
                <c:pt idx="157">
                  <c:v>3.3E-3</c:v>
                </c:pt>
                <c:pt idx="158">
                  <c:v>3.2000000000000002E-3</c:v>
                </c:pt>
                <c:pt idx="159">
                  <c:v>3.2000000000000002E-3</c:v>
                </c:pt>
                <c:pt idx="160">
                  <c:v>3.2000000000000002E-3</c:v>
                </c:pt>
                <c:pt idx="161">
                  <c:v>3.2000000000000002E-3</c:v>
                </c:pt>
                <c:pt idx="162">
                  <c:v>3.0999999999999999E-3</c:v>
                </c:pt>
                <c:pt idx="163">
                  <c:v>3.0000000000000001E-3</c:v>
                </c:pt>
                <c:pt idx="164">
                  <c:v>3.0000000000000001E-3</c:v>
                </c:pt>
                <c:pt idx="165">
                  <c:v>2.8999999999999998E-3</c:v>
                </c:pt>
                <c:pt idx="166">
                  <c:v>2.8999999999999998E-3</c:v>
                </c:pt>
                <c:pt idx="167">
                  <c:v>2.8E-3</c:v>
                </c:pt>
                <c:pt idx="168">
                  <c:v>2.7000000000000001E-3</c:v>
                </c:pt>
                <c:pt idx="169">
                  <c:v>2.7000000000000001E-3</c:v>
                </c:pt>
                <c:pt idx="170">
                  <c:v>2.7000000000000001E-3</c:v>
                </c:pt>
                <c:pt idx="171">
                  <c:v>2.5999999999999999E-3</c:v>
                </c:pt>
                <c:pt idx="172">
                  <c:v>2.5999999999999999E-3</c:v>
                </c:pt>
                <c:pt idx="173">
                  <c:v>2.5000000000000001E-3</c:v>
                </c:pt>
                <c:pt idx="174">
                  <c:v>2.5000000000000001E-3</c:v>
                </c:pt>
                <c:pt idx="175">
                  <c:v>2.5000000000000001E-3</c:v>
                </c:pt>
                <c:pt idx="176">
                  <c:v>2.3999999999999998E-3</c:v>
                </c:pt>
                <c:pt idx="177">
                  <c:v>2.3999999999999998E-3</c:v>
                </c:pt>
                <c:pt idx="178">
                  <c:v>2.3999999999999998E-3</c:v>
                </c:pt>
                <c:pt idx="179">
                  <c:v>2.3E-3</c:v>
                </c:pt>
                <c:pt idx="180">
                  <c:v>2.3E-3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03757824"/>
        <c:axId val="203780480"/>
      </c:scatterChart>
      <c:valAx>
        <c:axId val="203757824"/>
        <c:scaling>
          <c:orientation val="minMax"/>
          <c:max val="350"/>
          <c:min val="240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lv-LV"/>
                  <a:t>Wavelength, nm</a:t>
                </a:r>
                <a:endParaRPr lang="en-US"/>
              </a:p>
            </c:rich>
          </c:tx>
          <c:overlay val="0"/>
        </c:title>
        <c:numFmt formatCode="General" sourceLinked="1"/>
        <c:majorTickMark val="cross"/>
        <c:minorTickMark val="none"/>
        <c:tickLblPos val="nextTo"/>
        <c:spPr>
          <a:ln/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lv-LV"/>
          </a:p>
        </c:txPr>
        <c:crossAx val="203780480"/>
        <c:crosses val="autoZero"/>
        <c:crossBetween val="midCat"/>
      </c:valAx>
      <c:valAx>
        <c:axId val="203780480"/>
        <c:scaling>
          <c:orientation val="minMax"/>
          <c:min val="0"/>
        </c:scaling>
        <c:delete val="0"/>
        <c:axPos val="l"/>
        <c:title>
          <c:tx>
            <c:rich>
              <a:bodyPr/>
              <a:lstStyle/>
              <a:p>
                <a:pPr>
                  <a:defRPr/>
                </a:pPr>
                <a:r>
                  <a:rPr lang="lv-LV"/>
                  <a:t>Absorption</a:t>
                </a:r>
                <a:endParaRPr lang="en-US"/>
              </a:p>
            </c:rich>
          </c:tx>
          <c:layout>
            <c:manualLayout>
              <c:xMode val="edge"/>
              <c:yMode val="edge"/>
              <c:x val="3.0375925925925921E-2"/>
              <c:y val="0.34194131944444445"/>
            </c:manualLayout>
          </c:layout>
          <c:overlay val="0"/>
        </c:title>
        <c:numFmt formatCode="General" sourceLinked="1"/>
        <c:majorTickMark val="cross"/>
        <c:minorTickMark val="none"/>
        <c:tickLblPos val="nextTo"/>
        <c:spPr>
          <a:ln/>
        </c:spPr>
        <c:crossAx val="203757824"/>
        <c:crosses val="autoZero"/>
        <c:crossBetween val="midCat"/>
      </c:valAx>
    </c:plotArea>
    <c:legend>
      <c:legendPos val="r"/>
      <c:layout>
        <c:manualLayout>
          <c:xMode val="edge"/>
          <c:yMode val="edge"/>
          <c:x val="0.71712479788328676"/>
          <c:y val="0.11450746164998392"/>
          <c:w val="0.2270174922828164"/>
          <c:h val="0.37407217703079287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b="0">
          <a:latin typeface="Times New Roman" panose="02020603050405020304" pitchFamily="18" charset="0"/>
          <a:cs typeface="Times New Roman" panose="02020603050405020304" pitchFamily="18" charset="0"/>
        </a:defRPr>
      </a:pPr>
      <a:endParaRPr lang="lv-LV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lv-LV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4371427149439628"/>
          <c:y val="4.6949705656681689E-2"/>
          <c:w val="0.81659735572888759"/>
          <c:h val="0.7651954861111111"/>
        </c:manualLayout>
      </c:layout>
      <c:scatterChart>
        <c:scatterStyle val="smoothMarker"/>
        <c:varyColors val="0"/>
        <c:ser>
          <c:idx val="0"/>
          <c:order val="0"/>
          <c:tx>
            <c:strRef>
              <c:f>Sheet1!$D$8</c:f>
              <c:strCache>
                <c:ptCount val="1"/>
                <c:pt idx="0">
                  <c:v>THF</c:v>
                </c:pt>
              </c:strCache>
            </c:strRef>
          </c:tx>
          <c:spPr>
            <a:ln>
              <a:solidFill>
                <a:srgbClr val="E800C7"/>
              </a:solidFill>
            </a:ln>
          </c:spPr>
          <c:marker>
            <c:symbol val="none"/>
          </c:marker>
          <c:xVal>
            <c:numRef>
              <c:f>Sheet1!$D$10:$D$290</c:f>
              <c:numCache>
                <c:formatCode>General</c:formatCode>
                <c:ptCount val="281"/>
                <c:pt idx="0">
                  <c:v>310</c:v>
                </c:pt>
                <c:pt idx="1">
                  <c:v>311</c:v>
                </c:pt>
                <c:pt idx="2">
                  <c:v>312</c:v>
                </c:pt>
                <c:pt idx="3">
                  <c:v>313</c:v>
                </c:pt>
                <c:pt idx="4">
                  <c:v>314</c:v>
                </c:pt>
                <c:pt idx="5">
                  <c:v>315</c:v>
                </c:pt>
                <c:pt idx="6">
                  <c:v>316</c:v>
                </c:pt>
                <c:pt idx="7">
                  <c:v>317</c:v>
                </c:pt>
                <c:pt idx="8">
                  <c:v>318</c:v>
                </c:pt>
                <c:pt idx="9">
                  <c:v>319</c:v>
                </c:pt>
                <c:pt idx="10">
                  <c:v>320</c:v>
                </c:pt>
                <c:pt idx="11">
                  <c:v>321</c:v>
                </c:pt>
                <c:pt idx="12">
                  <c:v>322</c:v>
                </c:pt>
                <c:pt idx="13">
                  <c:v>323</c:v>
                </c:pt>
                <c:pt idx="14">
                  <c:v>324</c:v>
                </c:pt>
                <c:pt idx="15">
                  <c:v>325</c:v>
                </c:pt>
                <c:pt idx="16">
                  <c:v>326</c:v>
                </c:pt>
                <c:pt idx="17">
                  <c:v>327</c:v>
                </c:pt>
                <c:pt idx="18">
                  <c:v>328</c:v>
                </c:pt>
                <c:pt idx="19">
                  <c:v>329</c:v>
                </c:pt>
                <c:pt idx="20">
                  <c:v>330</c:v>
                </c:pt>
                <c:pt idx="21">
                  <c:v>331</c:v>
                </c:pt>
                <c:pt idx="22">
                  <c:v>332</c:v>
                </c:pt>
                <c:pt idx="23">
                  <c:v>333</c:v>
                </c:pt>
                <c:pt idx="24">
                  <c:v>334</c:v>
                </c:pt>
                <c:pt idx="25">
                  <c:v>335</c:v>
                </c:pt>
                <c:pt idx="26">
                  <c:v>336</c:v>
                </c:pt>
                <c:pt idx="27">
                  <c:v>337</c:v>
                </c:pt>
                <c:pt idx="28">
                  <c:v>338</c:v>
                </c:pt>
                <c:pt idx="29">
                  <c:v>339</c:v>
                </c:pt>
                <c:pt idx="30">
                  <c:v>340</c:v>
                </c:pt>
                <c:pt idx="31">
                  <c:v>341</c:v>
                </c:pt>
                <c:pt idx="32">
                  <c:v>342</c:v>
                </c:pt>
                <c:pt idx="33">
                  <c:v>343</c:v>
                </c:pt>
                <c:pt idx="34">
                  <c:v>344</c:v>
                </c:pt>
                <c:pt idx="35">
                  <c:v>345</c:v>
                </c:pt>
                <c:pt idx="36">
                  <c:v>346</c:v>
                </c:pt>
                <c:pt idx="37">
                  <c:v>347</c:v>
                </c:pt>
                <c:pt idx="38">
                  <c:v>348</c:v>
                </c:pt>
                <c:pt idx="39">
                  <c:v>349</c:v>
                </c:pt>
                <c:pt idx="40">
                  <c:v>350</c:v>
                </c:pt>
                <c:pt idx="41">
                  <c:v>351</c:v>
                </c:pt>
                <c:pt idx="42">
                  <c:v>352</c:v>
                </c:pt>
                <c:pt idx="43">
                  <c:v>353</c:v>
                </c:pt>
                <c:pt idx="44">
                  <c:v>354</c:v>
                </c:pt>
                <c:pt idx="45">
                  <c:v>355</c:v>
                </c:pt>
                <c:pt idx="46">
                  <c:v>356</c:v>
                </c:pt>
                <c:pt idx="47">
                  <c:v>357</c:v>
                </c:pt>
                <c:pt idx="48">
                  <c:v>358</c:v>
                </c:pt>
                <c:pt idx="49">
                  <c:v>359</c:v>
                </c:pt>
                <c:pt idx="50">
                  <c:v>360</c:v>
                </c:pt>
                <c:pt idx="51">
                  <c:v>361</c:v>
                </c:pt>
                <c:pt idx="52">
                  <c:v>362</c:v>
                </c:pt>
                <c:pt idx="53">
                  <c:v>363</c:v>
                </c:pt>
                <c:pt idx="54">
                  <c:v>364</c:v>
                </c:pt>
                <c:pt idx="55">
                  <c:v>365</c:v>
                </c:pt>
                <c:pt idx="56">
                  <c:v>366</c:v>
                </c:pt>
                <c:pt idx="57">
                  <c:v>367</c:v>
                </c:pt>
                <c:pt idx="58">
                  <c:v>368</c:v>
                </c:pt>
                <c:pt idx="59">
                  <c:v>369</c:v>
                </c:pt>
                <c:pt idx="60">
                  <c:v>370</c:v>
                </c:pt>
                <c:pt idx="61">
                  <c:v>371</c:v>
                </c:pt>
                <c:pt idx="62">
                  <c:v>372</c:v>
                </c:pt>
                <c:pt idx="63">
                  <c:v>373</c:v>
                </c:pt>
                <c:pt idx="64">
                  <c:v>374</c:v>
                </c:pt>
                <c:pt idx="65">
                  <c:v>375</c:v>
                </c:pt>
                <c:pt idx="66">
                  <c:v>376</c:v>
                </c:pt>
                <c:pt idx="67">
                  <c:v>377</c:v>
                </c:pt>
                <c:pt idx="68">
                  <c:v>378</c:v>
                </c:pt>
                <c:pt idx="69">
                  <c:v>379</c:v>
                </c:pt>
                <c:pt idx="70">
                  <c:v>380</c:v>
                </c:pt>
                <c:pt idx="71">
                  <c:v>381</c:v>
                </c:pt>
                <c:pt idx="72">
                  <c:v>382</c:v>
                </c:pt>
                <c:pt idx="73">
                  <c:v>383</c:v>
                </c:pt>
                <c:pt idx="74">
                  <c:v>384</c:v>
                </c:pt>
                <c:pt idx="75">
                  <c:v>385</c:v>
                </c:pt>
                <c:pt idx="76">
                  <c:v>386</c:v>
                </c:pt>
                <c:pt idx="77">
                  <c:v>387</c:v>
                </c:pt>
                <c:pt idx="78">
                  <c:v>388</c:v>
                </c:pt>
                <c:pt idx="79">
                  <c:v>389</c:v>
                </c:pt>
                <c:pt idx="80">
                  <c:v>390</c:v>
                </c:pt>
                <c:pt idx="81">
                  <c:v>391</c:v>
                </c:pt>
                <c:pt idx="82">
                  <c:v>392</c:v>
                </c:pt>
                <c:pt idx="83">
                  <c:v>393</c:v>
                </c:pt>
                <c:pt idx="84">
                  <c:v>394</c:v>
                </c:pt>
                <c:pt idx="85">
                  <c:v>395</c:v>
                </c:pt>
                <c:pt idx="86">
                  <c:v>396</c:v>
                </c:pt>
                <c:pt idx="87">
                  <c:v>397</c:v>
                </c:pt>
                <c:pt idx="88">
                  <c:v>398</c:v>
                </c:pt>
                <c:pt idx="89">
                  <c:v>399</c:v>
                </c:pt>
                <c:pt idx="90">
                  <c:v>400</c:v>
                </c:pt>
                <c:pt idx="91">
                  <c:v>401</c:v>
                </c:pt>
                <c:pt idx="92">
                  <c:v>402</c:v>
                </c:pt>
                <c:pt idx="93">
                  <c:v>403</c:v>
                </c:pt>
                <c:pt idx="94">
                  <c:v>404</c:v>
                </c:pt>
                <c:pt idx="95">
                  <c:v>405</c:v>
                </c:pt>
                <c:pt idx="96">
                  <c:v>406</c:v>
                </c:pt>
                <c:pt idx="97">
                  <c:v>407</c:v>
                </c:pt>
                <c:pt idx="98">
                  <c:v>408</c:v>
                </c:pt>
                <c:pt idx="99">
                  <c:v>409</c:v>
                </c:pt>
                <c:pt idx="100">
                  <c:v>410</c:v>
                </c:pt>
                <c:pt idx="101">
                  <c:v>411</c:v>
                </c:pt>
                <c:pt idx="102">
                  <c:v>412</c:v>
                </c:pt>
                <c:pt idx="103">
                  <c:v>413</c:v>
                </c:pt>
                <c:pt idx="104">
                  <c:v>414</c:v>
                </c:pt>
                <c:pt idx="105">
                  <c:v>415</c:v>
                </c:pt>
                <c:pt idx="106">
                  <c:v>416</c:v>
                </c:pt>
                <c:pt idx="107">
                  <c:v>417</c:v>
                </c:pt>
                <c:pt idx="108">
                  <c:v>418</c:v>
                </c:pt>
                <c:pt idx="109">
                  <c:v>419</c:v>
                </c:pt>
                <c:pt idx="110">
                  <c:v>420</c:v>
                </c:pt>
                <c:pt idx="111">
                  <c:v>421</c:v>
                </c:pt>
                <c:pt idx="112">
                  <c:v>422</c:v>
                </c:pt>
                <c:pt idx="113">
                  <c:v>423</c:v>
                </c:pt>
                <c:pt idx="114">
                  <c:v>424</c:v>
                </c:pt>
                <c:pt idx="115">
                  <c:v>425</c:v>
                </c:pt>
                <c:pt idx="116">
                  <c:v>426</c:v>
                </c:pt>
                <c:pt idx="117">
                  <c:v>427</c:v>
                </c:pt>
                <c:pt idx="118">
                  <c:v>428</c:v>
                </c:pt>
                <c:pt idx="119">
                  <c:v>429</c:v>
                </c:pt>
                <c:pt idx="120">
                  <c:v>430</c:v>
                </c:pt>
                <c:pt idx="121">
                  <c:v>431</c:v>
                </c:pt>
                <c:pt idx="122">
                  <c:v>432</c:v>
                </c:pt>
                <c:pt idx="123">
                  <c:v>433</c:v>
                </c:pt>
                <c:pt idx="124">
                  <c:v>434</c:v>
                </c:pt>
                <c:pt idx="125">
                  <c:v>435</c:v>
                </c:pt>
                <c:pt idx="126">
                  <c:v>436</c:v>
                </c:pt>
                <c:pt idx="127">
                  <c:v>437</c:v>
                </c:pt>
                <c:pt idx="128">
                  <c:v>438</c:v>
                </c:pt>
                <c:pt idx="129">
                  <c:v>439</c:v>
                </c:pt>
                <c:pt idx="130">
                  <c:v>440</c:v>
                </c:pt>
                <c:pt idx="131">
                  <c:v>441</c:v>
                </c:pt>
                <c:pt idx="132">
                  <c:v>442</c:v>
                </c:pt>
                <c:pt idx="133">
                  <c:v>443</c:v>
                </c:pt>
                <c:pt idx="134">
                  <c:v>444</c:v>
                </c:pt>
                <c:pt idx="135">
                  <c:v>445</c:v>
                </c:pt>
                <c:pt idx="136">
                  <c:v>446</c:v>
                </c:pt>
                <c:pt idx="137">
                  <c:v>447</c:v>
                </c:pt>
                <c:pt idx="138">
                  <c:v>448</c:v>
                </c:pt>
                <c:pt idx="139">
                  <c:v>449</c:v>
                </c:pt>
                <c:pt idx="140">
                  <c:v>450</c:v>
                </c:pt>
                <c:pt idx="141">
                  <c:v>451</c:v>
                </c:pt>
                <c:pt idx="142">
                  <c:v>452</c:v>
                </c:pt>
                <c:pt idx="143">
                  <c:v>453</c:v>
                </c:pt>
                <c:pt idx="144">
                  <c:v>454</c:v>
                </c:pt>
                <c:pt idx="145">
                  <c:v>455</c:v>
                </c:pt>
                <c:pt idx="146">
                  <c:v>456</c:v>
                </c:pt>
                <c:pt idx="147">
                  <c:v>457</c:v>
                </c:pt>
                <c:pt idx="148">
                  <c:v>458</c:v>
                </c:pt>
                <c:pt idx="149">
                  <c:v>459</c:v>
                </c:pt>
                <c:pt idx="150">
                  <c:v>460</c:v>
                </c:pt>
                <c:pt idx="151">
                  <c:v>461</c:v>
                </c:pt>
                <c:pt idx="152">
                  <c:v>462</c:v>
                </c:pt>
                <c:pt idx="153">
                  <c:v>463</c:v>
                </c:pt>
                <c:pt idx="154">
                  <c:v>464</c:v>
                </c:pt>
                <c:pt idx="155">
                  <c:v>465</c:v>
                </c:pt>
                <c:pt idx="156">
                  <c:v>466</c:v>
                </c:pt>
                <c:pt idx="157">
                  <c:v>467</c:v>
                </c:pt>
                <c:pt idx="158">
                  <c:v>468</c:v>
                </c:pt>
                <c:pt idx="159">
                  <c:v>469</c:v>
                </c:pt>
                <c:pt idx="160">
                  <c:v>470</c:v>
                </c:pt>
                <c:pt idx="161">
                  <c:v>471</c:v>
                </c:pt>
                <c:pt idx="162">
                  <c:v>472</c:v>
                </c:pt>
                <c:pt idx="163">
                  <c:v>473</c:v>
                </c:pt>
                <c:pt idx="164">
                  <c:v>474</c:v>
                </c:pt>
                <c:pt idx="165">
                  <c:v>475</c:v>
                </c:pt>
                <c:pt idx="166">
                  <c:v>476</c:v>
                </c:pt>
                <c:pt idx="167">
                  <c:v>477</c:v>
                </c:pt>
                <c:pt idx="168">
                  <c:v>478</c:v>
                </c:pt>
                <c:pt idx="169">
                  <c:v>479</c:v>
                </c:pt>
                <c:pt idx="170">
                  <c:v>480</c:v>
                </c:pt>
                <c:pt idx="171">
                  <c:v>481</c:v>
                </c:pt>
                <c:pt idx="172">
                  <c:v>482</c:v>
                </c:pt>
                <c:pt idx="173">
                  <c:v>483</c:v>
                </c:pt>
                <c:pt idx="174">
                  <c:v>484</c:v>
                </c:pt>
                <c:pt idx="175">
                  <c:v>485</c:v>
                </c:pt>
                <c:pt idx="176">
                  <c:v>486</c:v>
                </c:pt>
                <c:pt idx="177">
                  <c:v>487</c:v>
                </c:pt>
                <c:pt idx="178">
                  <c:v>488</c:v>
                </c:pt>
                <c:pt idx="179">
                  <c:v>489</c:v>
                </c:pt>
                <c:pt idx="180">
                  <c:v>490</c:v>
                </c:pt>
                <c:pt idx="181">
                  <c:v>491</c:v>
                </c:pt>
                <c:pt idx="182">
                  <c:v>492</c:v>
                </c:pt>
                <c:pt idx="183">
                  <c:v>493</c:v>
                </c:pt>
                <c:pt idx="184">
                  <c:v>494</c:v>
                </c:pt>
                <c:pt idx="185">
                  <c:v>495</c:v>
                </c:pt>
                <c:pt idx="186">
                  <c:v>496</c:v>
                </c:pt>
                <c:pt idx="187">
                  <c:v>497</c:v>
                </c:pt>
                <c:pt idx="188">
                  <c:v>498</c:v>
                </c:pt>
                <c:pt idx="189">
                  <c:v>499</c:v>
                </c:pt>
                <c:pt idx="190">
                  <c:v>500</c:v>
                </c:pt>
                <c:pt idx="191">
                  <c:v>501</c:v>
                </c:pt>
                <c:pt idx="192">
                  <c:v>502</c:v>
                </c:pt>
                <c:pt idx="193">
                  <c:v>503</c:v>
                </c:pt>
                <c:pt idx="194">
                  <c:v>504</c:v>
                </c:pt>
                <c:pt idx="195">
                  <c:v>505</c:v>
                </c:pt>
                <c:pt idx="196">
                  <c:v>506</c:v>
                </c:pt>
                <c:pt idx="197">
                  <c:v>507</c:v>
                </c:pt>
                <c:pt idx="198">
                  <c:v>508</c:v>
                </c:pt>
                <c:pt idx="199">
                  <c:v>509</c:v>
                </c:pt>
                <c:pt idx="200">
                  <c:v>510</c:v>
                </c:pt>
                <c:pt idx="201">
                  <c:v>511</c:v>
                </c:pt>
                <c:pt idx="202">
                  <c:v>512</c:v>
                </c:pt>
                <c:pt idx="203">
                  <c:v>513</c:v>
                </c:pt>
                <c:pt idx="204">
                  <c:v>514</c:v>
                </c:pt>
                <c:pt idx="205">
                  <c:v>515</c:v>
                </c:pt>
                <c:pt idx="206">
                  <c:v>516</c:v>
                </c:pt>
                <c:pt idx="207">
                  <c:v>517</c:v>
                </c:pt>
                <c:pt idx="208">
                  <c:v>518</c:v>
                </c:pt>
                <c:pt idx="209">
                  <c:v>519</c:v>
                </c:pt>
                <c:pt idx="210">
                  <c:v>520</c:v>
                </c:pt>
                <c:pt idx="211">
                  <c:v>521</c:v>
                </c:pt>
                <c:pt idx="212">
                  <c:v>522</c:v>
                </c:pt>
                <c:pt idx="213">
                  <c:v>523</c:v>
                </c:pt>
                <c:pt idx="214">
                  <c:v>524</c:v>
                </c:pt>
                <c:pt idx="215">
                  <c:v>525</c:v>
                </c:pt>
                <c:pt idx="216">
                  <c:v>526</c:v>
                </c:pt>
                <c:pt idx="217">
                  <c:v>527</c:v>
                </c:pt>
                <c:pt idx="218">
                  <c:v>528</c:v>
                </c:pt>
                <c:pt idx="219">
                  <c:v>529</c:v>
                </c:pt>
                <c:pt idx="220">
                  <c:v>530</c:v>
                </c:pt>
                <c:pt idx="221">
                  <c:v>531</c:v>
                </c:pt>
                <c:pt idx="222">
                  <c:v>532</c:v>
                </c:pt>
                <c:pt idx="223">
                  <c:v>533</c:v>
                </c:pt>
                <c:pt idx="224">
                  <c:v>534</c:v>
                </c:pt>
                <c:pt idx="225">
                  <c:v>535</c:v>
                </c:pt>
                <c:pt idx="226">
                  <c:v>536</c:v>
                </c:pt>
                <c:pt idx="227">
                  <c:v>537</c:v>
                </c:pt>
                <c:pt idx="228">
                  <c:v>538</c:v>
                </c:pt>
                <c:pt idx="229">
                  <c:v>539</c:v>
                </c:pt>
                <c:pt idx="230">
                  <c:v>540</c:v>
                </c:pt>
                <c:pt idx="231">
                  <c:v>541</c:v>
                </c:pt>
                <c:pt idx="232">
                  <c:v>542</c:v>
                </c:pt>
                <c:pt idx="233">
                  <c:v>543</c:v>
                </c:pt>
                <c:pt idx="234">
                  <c:v>544</c:v>
                </c:pt>
                <c:pt idx="235">
                  <c:v>545</c:v>
                </c:pt>
                <c:pt idx="236">
                  <c:v>546</c:v>
                </c:pt>
                <c:pt idx="237">
                  <c:v>547</c:v>
                </c:pt>
                <c:pt idx="238">
                  <c:v>548</c:v>
                </c:pt>
                <c:pt idx="239">
                  <c:v>549</c:v>
                </c:pt>
                <c:pt idx="240">
                  <c:v>550</c:v>
                </c:pt>
                <c:pt idx="241">
                  <c:v>551</c:v>
                </c:pt>
                <c:pt idx="242">
                  <c:v>552</c:v>
                </c:pt>
                <c:pt idx="243">
                  <c:v>553</c:v>
                </c:pt>
                <c:pt idx="244">
                  <c:v>554</c:v>
                </c:pt>
                <c:pt idx="245">
                  <c:v>555</c:v>
                </c:pt>
                <c:pt idx="246">
                  <c:v>556</c:v>
                </c:pt>
                <c:pt idx="247">
                  <c:v>557</c:v>
                </c:pt>
                <c:pt idx="248">
                  <c:v>558</c:v>
                </c:pt>
                <c:pt idx="249">
                  <c:v>559</c:v>
                </c:pt>
                <c:pt idx="250">
                  <c:v>560</c:v>
                </c:pt>
                <c:pt idx="251">
                  <c:v>561</c:v>
                </c:pt>
                <c:pt idx="252">
                  <c:v>562</c:v>
                </c:pt>
                <c:pt idx="253">
                  <c:v>563</c:v>
                </c:pt>
                <c:pt idx="254">
                  <c:v>564</c:v>
                </c:pt>
                <c:pt idx="255">
                  <c:v>565</c:v>
                </c:pt>
                <c:pt idx="256">
                  <c:v>566</c:v>
                </c:pt>
                <c:pt idx="257">
                  <c:v>567</c:v>
                </c:pt>
                <c:pt idx="258">
                  <c:v>568</c:v>
                </c:pt>
                <c:pt idx="259">
                  <c:v>569</c:v>
                </c:pt>
                <c:pt idx="260">
                  <c:v>570</c:v>
                </c:pt>
                <c:pt idx="261">
                  <c:v>571</c:v>
                </c:pt>
                <c:pt idx="262">
                  <c:v>572</c:v>
                </c:pt>
                <c:pt idx="263">
                  <c:v>573</c:v>
                </c:pt>
                <c:pt idx="264">
                  <c:v>574</c:v>
                </c:pt>
                <c:pt idx="265">
                  <c:v>575</c:v>
                </c:pt>
                <c:pt idx="266">
                  <c:v>576</c:v>
                </c:pt>
                <c:pt idx="267">
                  <c:v>577</c:v>
                </c:pt>
                <c:pt idx="268">
                  <c:v>578</c:v>
                </c:pt>
                <c:pt idx="269">
                  <c:v>579</c:v>
                </c:pt>
                <c:pt idx="270">
                  <c:v>580</c:v>
                </c:pt>
                <c:pt idx="271">
                  <c:v>581</c:v>
                </c:pt>
                <c:pt idx="272">
                  <c:v>582</c:v>
                </c:pt>
                <c:pt idx="273">
                  <c:v>583</c:v>
                </c:pt>
                <c:pt idx="274">
                  <c:v>584</c:v>
                </c:pt>
                <c:pt idx="275">
                  <c:v>585</c:v>
                </c:pt>
                <c:pt idx="276">
                  <c:v>586</c:v>
                </c:pt>
                <c:pt idx="277">
                  <c:v>587</c:v>
                </c:pt>
                <c:pt idx="278">
                  <c:v>588</c:v>
                </c:pt>
                <c:pt idx="279">
                  <c:v>589</c:v>
                </c:pt>
                <c:pt idx="280">
                  <c:v>590</c:v>
                </c:pt>
              </c:numCache>
            </c:numRef>
          </c:xVal>
          <c:yVal>
            <c:numRef>
              <c:f>Sheet1!$E$10:$E$290</c:f>
              <c:numCache>
                <c:formatCode>General</c:formatCode>
                <c:ptCount val="281"/>
                <c:pt idx="0">
                  <c:v>-5667.63</c:v>
                </c:pt>
                <c:pt idx="1">
                  <c:v>-5042.41</c:v>
                </c:pt>
                <c:pt idx="2">
                  <c:v>-1375.97</c:v>
                </c:pt>
                <c:pt idx="3">
                  <c:v>-3500.01</c:v>
                </c:pt>
                <c:pt idx="4">
                  <c:v>-2536.9299999999998</c:v>
                </c:pt>
                <c:pt idx="5">
                  <c:v>-2209.36</c:v>
                </c:pt>
                <c:pt idx="6">
                  <c:v>-2248.3000000000002</c:v>
                </c:pt>
                <c:pt idx="7">
                  <c:v>-1073.77</c:v>
                </c:pt>
                <c:pt idx="8">
                  <c:v>-1599.13</c:v>
                </c:pt>
                <c:pt idx="9">
                  <c:v>-3609.05</c:v>
                </c:pt>
                <c:pt idx="10">
                  <c:v>-1485.67</c:v>
                </c:pt>
                <c:pt idx="11">
                  <c:v>-3519.87</c:v>
                </c:pt>
                <c:pt idx="12">
                  <c:v>-14332.3</c:v>
                </c:pt>
                <c:pt idx="13">
                  <c:v>-14350</c:v>
                </c:pt>
                <c:pt idx="14">
                  <c:v>-6531.02</c:v>
                </c:pt>
                <c:pt idx="15">
                  <c:v>13227.4</c:v>
                </c:pt>
                <c:pt idx="16">
                  <c:v>25455.7</c:v>
                </c:pt>
                <c:pt idx="17">
                  <c:v>32936.9</c:v>
                </c:pt>
                <c:pt idx="18">
                  <c:v>41540.400000000001</c:v>
                </c:pt>
                <c:pt idx="19">
                  <c:v>55406.7</c:v>
                </c:pt>
                <c:pt idx="20">
                  <c:v>68448.600000000006</c:v>
                </c:pt>
                <c:pt idx="21">
                  <c:v>83267.399999999994</c:v>
                </c:pt>
                <c:pt idx="22">
                  <c:v>104652</c:v>
                </c:pt>
                <c:pt idx="23">
                  <c:v>126382</c:v>
                </c:pt>
                <c:pt idx="24">
                  <c:v>151326</c:v>
                </c:pt>
                <c:pt idx="25">
                  <c:v>176335</c:v>
                </c:pt>
                <c:pt idx="26">
                  <c:v>212086</c:v>
                </c:pt>
                <c:pt idx="27">
                  <c:v>236167</c:v>
                </c:pt>
                <c:pt idx="28">
                  <c:v>266884</c:v>
                </c:pt>
                <c:pt idx="29">
                  <c:v>302569</c:v>
                </c:pt>
                <c:pt idx="30">
                  <c:v>346543</c:v>
                </c:pt>
                <c:pt idx="31">
                  <c:v>379759</c:v>
                </c:pt>
                <c:pt idx="32">
                  <c:v>409538</c:v>
                </c:pt>
                <c:pt idx="33">
                  <c:v>458018</c:v>
                </c:pt>
                <c:pt idx="34">
                  <c:v>496917</c:v>
                </c:pt>
                <c:pt idx="35">
                  <c:v>545012</c:v>
                </c:pt>
                <c:pt idx="36">
                  <c:v>579992</c:v>
                </c:pt>
                <c:pt idx="37">
                  <c:v>618584</c:v>
                </c:pt>
                <c:pt idx="38">
                  <c:v>655397</c:v>
                </c:pt>
                <c:pt idx="39">
                  <c:v>694717</c:v>
                </c:pt>
                <c:pt idx="40">
                  <c:v>738054</c:v>
                </c:pt>
                <c:pt idx="41">
                  <c:v>767266</c:v>
                </c:pt>
                <c:pt idx="42">
                  <c:v>809534</c:v>
                </c:pt>
                <c:pt idx="43">
                  <c:v>847704</c:v>
                </c:pt>
                <c:pt idx="44">
                  <c:v>880906</c:v>
                </c:pt>
                <c:pt idx="45">
                  <c:v>921887</c:v>
                </c:pt>
                <c:pt idx="46">
                  <c:v>964369</c:v>
                </c:pt>
                <c:pt idx="47">
                  <c:v>993430</c:v>
                </c:pt>
                <c:pt idx="48" formatCode="0.00E+00">
                  <c:v>1020130</c:v>
                </c:pt>
                <c:pt idx="49" formatCode="0.00E+00">
                  <c:v>1037690</c:v>
                </c:pt>
                <c:pt idx="50" formatCode="0.00E+00">
                  <c:v>1056810</c:v>
                </c:pt>
                <c:pt idx="51" formatCode="0.00E+00">
                  <c:v>1091520</c:v>
                </c:pt>
                <c:pt idx="52" formatCode="0.00E+00">
                  <c:v>1126110</c:v>
                </c:pt>
                <c:pt idx="53" formatCode="0.00E+00">
                  <c:v>1154810</c:v>
                </c:pt>
                <c:pt idx="54" formatCode="0.00E+00">
                  <c:v>1174300</c:v>
                </c:pt>
                <c:pt idx="55" formatCode="0.00E+00">
                  <c:v>1186930</c:v>
                </c:pt>
                <c:pt idx="56" formatCode="0.00E+00">
                  <c:v>1205410</c:v>
                </c:pt>
                <c:pt idx="57" formatCode="0.00E+00">
                  <c:v>1224190</c:v>
                </c:pt>
                <c:pt idx="58" formatCode="0.00E+00">
                  <c:v>1250370</c:v>
                </c:pt>
                <c:pt idx="59" formatCode="0.00E+00">
                  <c:v>1254210</c:v>
                </c:pt>
                <c:pt idx="60" formatCode="0.00E+00">
                  <c:v>1263010</c:v>
                </c:pt>
                <c:pt idx="61" formatCode="0.00E+00">
                  <c:v>1285390</c:v>
                </c:pt>
                <c:pt idx="62" formatCode="0.00E+00">
                  <c:v>1292810</c:v>
                </c:pt>
                <c:pt idx="63" formatCode="0.00E+00">
                  <c:v>1297960</c:v>
                </c:pt>
                <c:pt idx="64" formatCode="0.00E+00">
                  <c:v>1311490</c:v>
                </c:pt>
                <c:pt idx="65" formatCode="0.00E+00">
                  <c:v>1311200</c:v>
                </c:pt>
                <c:pt idx="66" formatCode="0.00E+00">
                  <c:v>1307960</c:v>
                </c:pt>
                <c:pt idx="67" formatCode="0.00E+00">
                  <c:v>1309770</c:v>
                </c:pt>
                <c:pt idx="68" formatCode="0.00E+00">
                  <c:v>1310190</c:v>
                </c:pt>
                <c:pt idx="69" formatCode="0.00E+00">
                  <c:v>1307660</c:v>
                </c:pt>
                <c:pt idx="70" formatCode="0.00E+00">
                  <c:v>1304640</c:v>
                </c:pt>
                <c:pt idx="71" formatCode="0.00E+00">
                  <c:v>1284980</c:v>
                </c:pt>
                <c:pt idx="72" formatCode="0.00E+00">
                  <c:v>1275240</c:v>
                </c:pt>
                <c:pt idx="73" formatCode="0.00E+00">
                  <c:v>1280190</c:v>
                </c:pt>
                <c:pt idx="74" formatCode="0.00E+00">
                  <c:v>1275850</c:v>
                </c:pt>
                <c:pt idx="75" formatCode="0.00E+00">
                  <c:v>1260350</c:v>
                </c:pt>
                <c:pt idx="76" formatCode="0.00E+00">
                  <c:v>1251380</c:v>
                </c:pt>
                <c:pt idx="77" formatCode="0.00E+00">
                  <c:v>1233270</c:v>
                </c:pt>
                <c:pt idx="78" formatCode="0.00E+00">
                  <c:v>1212090</c:v>
                </c:pt>
                <c:pt idx="79" formatCode="0.00E+00">
                  <c:v>1202390</c:v>
                </c:pt>
                <c:pt idx="80" formatCode="0.00E+00">
                  <c:v>1174830</c:v>
                </c:pt>
                <c:pt idx="81" formatCode="0.00E+00">
                  <c:v>1151400</c:v>
                </c:pt>
                <c:pt idx="82" formatCode="0.00E+00">
                  <c:v>1148570</c:v>
                </c:pt>
                <c:pt idx="83" formatCode="0.00E+00">
                  <c:v>1130710</c:v>
                </c:pt>
                <c:pt idx="84" formatCode="0.00E+00">
                  <c:v>1101560</c:v>
                </c:pt>
                <c:pt idx="85" formatCode="0.00E+00">
                  <c:v>1075040</c:v>
                </c:pt>
                <c:pt idx="86" formatCode="0.00E+00">
                  <c:v>1062510</c:v>
                </c:pt>
                <c:pt idx="87" formatCode="0.00E+00">
                  <c:v>1037640</c:v>
                </c:pt>
                <c:pt idx="88" formatCode="0.00E+00">
                  <c:v>1017950</c:v>
                </c:pt>
                <c:pt idx="89" formatCode="0.00E+00">
                  <c:v>1008120</c:v>
                </c:pt>
                <c:pt idx="90">
                  <c:v>990478</c:v>
                </c:pt>
                <c:pt idx="91">
                  <c:v>969799</c:v>
                </c:pt>
                <c:pt idx="92">
                  <c:v>939767</c:v>
                </c:pt>
                <c:pt idx="93">
                  <c:v>929213</c:v>
                </c:pt>
                <c:pt idx="94">
                  <c:v>911192</c:v>
                </c:pt>
                <c:pt idx="95">
                  <c:v>900124</c:v>
                </c:pt>
                <c:pt idx="96">
                  <c:v>879209</c:v>
                </c:pt>
                <c:pt idx="97">
                  <c:v>859170</c:v>
                </c:pt>
                <c:pt idx="98">
                  <c:v>839290</c:v>
                </c:pt>
                <c:pt idx="99">
                  <c:v>823514</c:v>
                </c:pt>
                <c:pt idx="100">
                  <c:v>806351</c:v>
                </c:pt>
                <c:pt idx="101">
                  <c:v>781887</c:v>
                </c:pt>
                <c:pt idx="102">
                  <c:v>764922</c:v>
                </c:pt>
                <c:pt idx="103">
                  <c:v>743908</c:v>
                </c:pt>
                <c:pt idx="104">
                  <c:v>731118</c:v>
                </c:pt>
                <c:pt idx="105">
                  <c:v>706305</c:v>
                </c:pt>
                <c:pt idx="106">
                  <c:v>686274</c:v>
                </c:pt>
                <c:pt idx="107">
                  <c:v>668720</c:v>
                </c:pt>
                <c:pt idx="108">
                  <c:v>646615</c:v>
                </c:pt>
                <c:pt idx="109">
                  <c:v>631939</c:v>
                </c:pt>
                <c:pt idx="110">
                  <c:v>614777</c:v>
                </c:pt>
                <c:pt idx="111">
                  <c:v>604181</c:v>
                </c:pt>
                <c:pt idx="112">
                  <c:v>586476</c:v>
                </c:pt>
                <c:pt idx="113">
                  <c:v>572523</c:v>
                </c:pt>
                <c:pt idx="114">
                  <c:v>553398</c:v>
                </c:pt>
                <c:pt idx="115">
                  <c:v>539891</c:v>
                </c:pt>
                <c:pt idx="116">
                  <c:v>523575</c:v>
                </c:pt>
                <c:pt idx="117">
                  <c:v>512436</c:v>
                </c:pt>
                <c:pt idx="118">
                  <c:v>498825</c:v>
                </c:pt>
                <c:pt idx="119">
                  <c:v>485511</c:v>
                </c:pt>
                <c:pt idx="120">
                  <c:v>468335</c:v>
                </c:pt>
                <c:pt idx="121">
                  <c:v>454267</c:v>
                </c:pt>
                <c:pt idx="122">
                  <c:v>445682</c:v>
                </c:pt>
                <c:pt idx="123">
                  <c:v>431389</c:v>
                </c:pt>
                <c:pt idx="124">
                  <c:v>425832</c:v>
                </c:pt>
                <c:pt idx="125">
                  <c:v>410727</c:v>
                </c:pt>
                <c:pt idx="126">
                  <c:v>395147</c:v>
                </c:pt>
                <c:pt idx="127">
                  <c:v>391139</c:v>
                </c:pt>
                <c:pt idx="128">
                  <c:v>378621</c:v>
                </c:pt>
                <c:pt idx="129">
                  <c:v>370185</c:v>
                </c:pt>
                <c:pt idx="130">
                  <c:v>358708</c:v>
                </c:pt>
                <c:pt idx="131">
                  <c:v>349672</c:v>
                </c:pt>
                <c:pt idx="132">
                  <c:v>340179</c:v>
                </c:pt>
                <c:pt idx="133">
                  <c:v>331079</c:v>
                </c:pt>
                <c:pt idx="134">
                  <c:v>321804</c:v>
                </c:pt>
                <c:pt idx="135">
                  <c:v>314943</c:v>
                </c:pt>
                <c:pt idx="136">
                  <c:v>302564</c:v>
                </c:pt>
                <c:pt idx="137">
                  <c:v>295229</c:v>
                </c:pt>
                <c:pt idx="138">
                  <c:v>289687</c:v>
                </c:pt>
                <c:pt idx="139">
                  <c:v>281839</c:v>
                </c:pt>
                <c:pt idx="140">
                  <c:v>273158</c:v>
                </c:pt>
                <c:pt idx="141">
                  <c:v>267022</c:v>
                </c:pt>
                <c:pt idx="142">
                  <c:v>257734</c:v>
                </c:pt>
                <c:pt idx="143">
                  <c:v>248346</c:v>
                </c:pt>
                <c:pt idx="144">
                  <c:v>246132</c:v>
                </c:pt>
                <c:pt idx="145">
                  <c:v>237535</c:v>
                </c:pt>
                <c:pt idx="146">
                  <c:v>231129</c:v>
                </c:pt>
                <c:pt idx="147">
                  <c:v>226542</c:v>
                </c:pt>
                <c:pt idx="148">
                  <c:v>218953</c:v>
                </c:pt>
                <c:pt idx="149">
                  <c:v>211823</c:v>
                </c:pt>
                <c:pt idx="150">
                  <c:v>201348</c:v>
                </c:pt>
                <c:pt idx="151">
                  <c:v>198526</c:v>
                </c:pt>
                <c:pt idx="152">
                  <c:v>194696</c:v>
                </c:pt>
                <c:pt idx="153">
                  <c:v>190665</c:v>
                </c:pt>
                <c:pt idx="154">
                  <c:v>181163</c:v>
                </c:pt>
                <c:pt idx="155">
                  <c:v>176836</c:v>
                </c:pt>
                <c:pt idx="156">
                  <c:v>172348</c:v>
                </c:pt>
                <c:pt idx="157">
                  <c:v>165709</c:v>
                </c:pt>
                <c:pt idx="158">
                  <c:v>159958</c:v>
                </c:pt>
                <c:pt idx="159">
                  <c:v>153564</c:v>
                </c:pt>
                <c:pt idx="160">
                  <c:v>146952</c:v>
                </c:pt>
                <c:pt idx="161">
                  <c:v>145842</c:v>
                </c:pt>
                <c:pt idx="162">
                  <c:v>142418</c:v>
                </c:pt>
                <c:pt idx="163">
                  <c:v>135767</c:v>
                </c:pt>
                <c:pt idx="164">
                  <c:v>130782</c:v>
                </c:pt>
                <c:pt idx="165">
                  <c:v>125999</c:v>
                </c:pt>
                <c:pt idx="166">
                  <c:v>124133</c:v>
                </c:pt>
                <c:pt idx="167">
                  <c:v>120593</c:v>
                </c:pt>
                <c:pt idx="168">
                  <c:v>117682</c:v>
                </c:pt>
                <c:pt idx="169">
                  <c:v>110729</c:v>
                </c:pt>
                <c:pt idx="170">
                  <c:v>109953</c:v>
                </c:pt>
                <c:pt idx="171">
                  <c:v>105939</c:v>
                </c:pt>
                <c:pt idx="172">
                  <c:v>104020</c:v>
                </c:pt>
                <c:pt idx="173">
                  <c:v>99766.3</c:v>
                </c:pt>
                <c:pt idx="174">
                  <c:v>96163.7</c:v>
                </c:pt>
                <c:pt idx="175">
                  <c:v>93644.800000000003</c:v>
                </c:pt>
                <c:pt idx="176">
                  <c:v>93093.1</c:v>
                </c:pt>
                <c:pt idx="177">
                  <c:v>87879</c:v>
                </c:pt>
                <c:pt idx="178">
                  <c:v>85418.5</c:v>
                </c:pt>
                <c:pt idx="179">
                  <c:v>82477.8</c:v>
                </c:pt>
                <c:pt idx="180">
                  <c:v>81719.600000000006</c:v>
                </c:pt>
                <c:pt idx="181">
                  <c:v>76778.100000000006</c:v>
                </c:pt>
                <c:pt idx="182">
                  <c:v>74173.7</c:v>
                </c:pt>
                <c:pt idx="183">
                  <c:v>73114.399999999994</c:v>
                </c:pt>
                <c:pt idx="184">
                  <c:v>71472.600000000006</c:v>
                </c:pt>
                <c:pt idx="185">
                  <c:v>68336.2</c:v>
                </c:pt>
                <c:pt idx="186">
                  <c:v>66319.5</c:v>
                </c:pt>
                <c:pt idx="187">
                  <c:v>64089.5</c:v>
                </c:pt>
                <c:pt idx="188">
                  <c:v>61800.6</c:v>
                </c:pt>
                <c:pt idx="189">
                  <c:v>59720.2</c:v>
                </c:pt>
                <c:pt idx="190">
                  <c:v>57067.4</c:v>
                </c:pt>
                <c:pt idx="191">
                  <c:v>56264.800000000003</c:v>
                </c:pt>
                <c:pt idx="192">
                  <c:v>55531.199999999997</c:v>
                </c:pt>
                <c:pt idx="193">
                  <c:v>52759.6</c:v>
                </c:pt>
                <c:pt idx="194">
                  <c:v>51640.7</c:v>
                </c:pt>
                <c:pt idx="195">
                  <c:v>49703.7</c:v>
                </c:pt>
                <c:pt idx="196">
                  <c:v>47346.3</c:v>
                </c:pt>
                <c:pt idx="197">
                  <c:v>46675.6</c:v>
                </c:pt>
                <c:pt idx="198">
                  <c:v>44084</c:v>
                </c:pt>
                <c:pt idx="199">
                  <c:v>43578.1</c:v>
                </c:pt>
                <c:pt idx="200">
                  <c:v>44637.5</c:v>
                </c:pt>
                <c:pt idx="201">
                  <c:v>41363.599999999999</c:v>
                </c:pt>
                <c:pt idx="202">
                  <c:v>40891.599999999999</c:v>
                </c:pt>
                <c:pt idx="203">
                  <c:v>38064.5</c:v>
                </c:pt>
                <c:pt idx="204">
                  <c:v>38618.699999999997</c:v>
                </c:pt>
                <c:pt idx="205">
                  <c:v>36757.300000000003</c:v>
                </c:pt>
                <c:pt idx="206">
                  <c:v>36683.699999999997</c:v>
                </c:pt>
                <c:pt idx="207">
                  <c:v>36209.599999999999</c:v>
                </c:pt>
                <c:pt idx="208">
                  <c:v>33473.5</c:v>
                </c:pt>
                <c:pt idx="209">
                  <c:v>32765.200000000001</c:v>
                </c:pt>
                <c:pt idx="210">
                  <c:v>31954.1</c:v>
                </c:pt>
                <c:pt idx="211">
                  <c:v>31967.5</c:v>
                </c:pt>
                <c:pt idx="212">
                  <c:v>29505.599999999999</c:v>
                </c:pt>
                <c:pt idx="213">
                  <c:v>28600.7</c:v>
                </c:pt>
                <c:pt idx="214">
                  <c:v>27967.4</c:v>
                </c:pt>
                <c:pt idx="215">
                  <c:v>27148.9</c:v>
                </c:pt>
                <c:pt idx="216">
                  <c:v>25386.7</c:v>
                </c:pt>
                <c:pt idx="217">
                  <c:v>24982.6</c:v>
                </c:pt>
                <c:pt idx="218">
                  <c:v>25245.200000000001</c:v>
                </c:pt>
                <c:pt idx="219">
                  <c:v>25000.2</c:v>
                </c:pt>
                <c:pt idx="220">
                  <c:v>23111.7</c:v>
                </c:pt>
                <c:pt idx="221">
                  <c:v>22867.8</c:v>
                </c:pt>
                <c:pt idx="222">
                  <c:v>21990.1</c:v>
                </c:pt>
                <c:pt idx="223">
                  <c:v>20768.3</c:v>
                </c:pt>
                <c:pt idx="224">
                  <c:v>20003.7</c:v>
                </c:pt>
                <c:pt idx="225">
                  <c:v>18935.8</c:v>
                </c:pt>
                <c:pt idx="226">
                  <c:v>20180</c:v>
                </c:pt>
                <c:pt idx="227">
                  <c:v>20026.099999999999</c:v>
                </c:pt>
                <c:pt idx="228">
                  <c:v>18258.099999999999</c:v>
                </c:pt>
                <c:pt idx="229">
                  <c:v>19029.3</c:v>
                </c:pt>
                <c:pt idx="230">
                  <c:v>17403</c:v>
                </c:pt>
                <c:pt idx="231">
                  <c:v>16710</c:v>
                </c:pt>
                <c:pt idx="232">
                  <c:v>15228.4</c:v>
                </c:pt>
                <c:pt idx="233">
                  <c:v>15938.9</c:v>
                </c:pt>
                <c:pt idx="234">
                  <c:v>14720.6</c:v>
                </c:pt>
                <c:pt idx="235">
                  <c:v>15712.4</c:v>
                </c:pt>
                <c:pt idx="236">
                  <c:v>14298.1</c:v>
                </c:pt>
                <c:pt idx="237">
                  <c:v>13809.6</c:v>
                </c:pt>
                <c:pt idx="238">
                  <c:v>13239.7</c:v>
                </c:pt>
                <c:pt idx="239">
                  <c:v>12849.2</c:v>
                </c:pt>
                <c:pt idx="240">
                  <c:v>12652.4</c:v>
                </c:pt>
                <c:pt idx="241">
                  <c:v>12622.4</c:v>
                </c:pt>
                <c:pt idx="242">
                  <c:v>12295.9</c:v>
                </c:pt>
                <c:pt idx="243">
                  <c:v>11824.7</c:v>
                </c:pt>
                <c:pt idx="244">
                  <c:v>12317.5</c:v>
                </c:pt>
                <c:pt idx="245">
                  <c:v>10592.2</c:v>
                </c:pt>
                <c:pt idx="246">
                  <c:v>11883.1</c:v>
                </c:pt>
                <c:pt idx="247">
                  <c:v>10704.7</c:v>
                </c:pt>
                <c:pt idx="248">
                  <c:v>10803</c:v>
                </c:pt>
                <c:pt idx="249">
                  <c:v>9623.74</c:v>
                </c:pt>
                <c:pt idx="250">
                  <c:v>9701.2099999999991</c:v>
                </c:pt>
                <c:pt idx="251">
                  <c:v>9461.7000000000007</c:v>
                </c:pt>
                <c:pt idx="252">
                  <c:v>8854.82</c:v>
                </c:pt>
                <c:pt idx="253">
                  <c:v>9095.9</c:v>
                </c:pt>
                <c:pt idx="254">
                  <c:v>8238.57</c:v>
                </c:pt>
                <c:pt idx="255">
                  <c:v>9186.48</c:v>
                </c:pt>
                <c:pt idx="256">
                  <c:v>8055.98</c:v>
                </c:pt>
                <c:pt idx="257">
                  <c:v>7643.49</c:v>
                </c:pt>
                <c:pt idx="258">
                  <c:v>7346.87</c:v>
                </c:pt>
                <c:pt idx="259">
                  <c:v>7044.16</c:v>
                </c:pt>
                <c:pt idx="260">
                  <c:v>6994.01</c:v>
                </c:pt>
                <c:pt idx="261">
                  <c:v>7267.44</c:v>
                </c:pt>
                <c:pt idx="262">
                  <c:v>7237.2</c:v>
                </c:pt>
                <c:pt idx="263">
                  <c:v>7480.45</c:v>
                </c:pt>
                <c:pt idx="264">
                  <c:v>6323.29</c:v>
                </c:pt>
                <c:pt idx="265">
                  <c:v>6111.63</c:v>
                </c:pt>
                <c:pt idx="266">
                  <c:v>5713.75</c:v>
                </c:pt>
                <c:pt idx="267">
                  <c:v>5943.9</c:v>
                </c:pt>
                <c:pt idx="268">
                  <c:v>5554.88</c:v>
                </c:pt>
                <c:pt idx="269">
                  <c:v>5368.18</c:v>
                </c:pt>
                <c:pt idx="270">
                  <c:v>5037.17</c:v>
                </c:pt>
                <c:pt idx="271">
                  <c:v>5739.02</c:v>
                </c:pt>
                <c:pt idx="272">
                  <c:v>5285.09</c:v>
                </c:pt>
                <c:pt idx="273">
                  <c:v>5114.7700000000004</c:v>
                </c:pt>
                <c:pt idx="274">
                  <c:v>5182.91</c:v>
                </c:pt>
                <c:pt idx="275">
                  <c:v>1511.83</c:v>
                </c:pt>
                <c:pt idx="276">
                  <c:v>-8372.91</c:v>
                </c:pt>
                <c:pt idx="277">
                  <c:v>-29400.799999999999</c:v>
                </c:pt>
                <c:pt idx="278">
                  <c:v>-56972.7</c:v>
                </c:pt>
                <c:pt idx="279">
                  <c:v>-78735.5</c:v>
                </c:pt>
                <c:pt idx="280">
                  <c:v>-78464</c:v>
                </c:pt>
              </c:numCache>
            </c:numRef>
          </c:yVal>
          <c:smooth val="1"/>
        </c:ser>
        <c:ser>
          <c:idx val="2"/>
          <c:order val="1"/>
          <c:tx>
            <c:strRef>
              <c:f>Sheet1!$H$8</c:f>
              <c:strCache>
                <c:ptCount val="1"/>
                <c:pt idx="0">
                  <c:v>DMSO</c:v>
                </c:pt>
              </c:strCache>
            </c:strRef>
          </c:tx>
          <c:spPr>
            <a:ln>
              <a:solidFill>
                <a:srgbClr val="7030A0"/>
              </a:solidFill>
            </a:ln>
          </c:spPr>
          <c:marker>
            <c:symbol val="none"/>
          </c:marker>
          <c:xVal>
            <c:numRef>
              <c:f>Sheet1!$H$10:$H$285</c:f>
              <c:numCache>
                <c:formatCode>General</c:formatCode>
                <c:ptCount val="276"/>
                <c:pt idx="0">
                  <c:v>315</c:v>
                </c:pt>
                <c:pt idx="1">
                  <c:v>316</c:v>
                </c:pt>
                <c:pt idx="2">
                  <c:v>317</c:v>
                </c:pt>
                <c:pt idx="3">
                  <c:v>318</c:v>
                </c:pt>
                <c:pt idx="4">
                  <c:v>319</c:v>
                </c:pt>
                <c:pt idx="5">
                  <c:v>320</c:v>
                </c:pt>
                <c:pt idx="6">
                  <c:v>321</c:v>
                </c:pt>
                <c:pt idx="7">
                  <c:v>322</c:v>
                </c:pt>
                <c:pt idx="8">
                  <c:v>323</c:v>
                </c:pt>
                <c:pt idx="9">
                  <c:v>324</c:v>
                </c:pt>
                <c:pt idx="10">
                  <c:v>325</c:v>
                </c:pt>
                <c:pt idx="11">
                  <c:v>326</c:v>
                </c:pt>
                <c:pt idx="12">
                  <c:v>327</c:v>
                </c:pt>
                <c:pt idx="13">
                  <c:v>328</c:v>
                </c:pt>
                <c:pt idx="14">
                  <c:v>329</c:v>
                </c:pt>
                <c:pt idx="15">
                  <c:v>330</c:v>
                </c:pt>
                <c:pt idx="16">
                  <c:v>331</c:v>
                </c:pt>
                <c:pt idx="17">
                  <c:v>332</c:v>
                </c:pt>
                <c:pt idx="18">
                  <c:v>333</c:v>
                </c:pt>
                <c:pt idx="19">
                  <c:v>334</c:v>
                </c:pt>
                <c:pt idx="20">
                  <c:v>335</c:v>
                </c:pt>
                <c:pt idx="21">
                  <c:v>336</c:v>
                </c:pt>
                <c:pt idx="22">
                  <c:v>337</c:v>
                </c:pt>
                <c:pt idx="23">
                  <c:v>338</c:v>
                </c:pt>
                <c:pt idx="24">
                  <c:v>339</c:v>
                </c:pt>
                <c:pt idx="25">
                  <c:v>340</c:v>
                </c:pt>
                <c:pt idx="26">
                  <c:v>341</c:v>
                </c:pt>
                <c:pt idx="27">
                  <c:v>342</c:v>
                </c:pt>
                <c:pt idx="28">
                  <c:v>343</c:v>
                </c:pt>
                <c:pt idx="29">
                  <c:v>344</c:v>
                </c:pt>
                <c:pt idx="30">
                  <c:v>345</c:v>
                </c:pt>
                <c:pt idx="31">
                  <c:v>346</c:v>
                </c:pt>
                <c:pt idx="32">
                  <c:v>347</c:v>
                </c:pt>
                <c:pt idx="33">
                  <c:v>348</c:v>
                </c:pt>
                <c:pt idx="34">
                  <c:v>349</c:v>
                </c:pt>
                <c:pt idx="35">
                  <c:v>350</c:v>
                </c:pt>
                <c:pt idx="36">
                  <c:v>351</c:v>
                </c:pt>
                <c:pt idx="37">
                  <c:v>352</c:v>
                </c:pt>
                <c:pt idx="38">
                  <c:v>353</c:v>
                </c:pt>
                <c:pt idx="39">
                  <c:v>354</c:v>
                </c:pt>
                <c:pt idx="40">
                  <c:v>355</c:v>
                </c:pt>
                <c:pt idx="41">
                  <c:v>356</c:v>
                </c:pt>
                <c:pt idx="42">
                  <c:v>357</c:v>
                </c:pt>
                <c:pt idx="43">
                  <c:v>358</c:v>
                </c:pt>
                <c:pt idx="44">
                  <c:v>359</c:v>
                </c:pt>
                <c:pt idx="45">
                  <c:v>360</c:v>
                </c:pt>
                <c:pt idx="46">
                  <c:v>361</c:v>
                </c:pt>
                <c:pt idx="47">
                  <c:v>362</c:v>
                </c:pt>
                <c:pt idx="48">
                  <c:v>363</c:v>
                </c:pt>
                <c:pt idx="49">
                  <c:v>364</c:v>
                </c:pt>
                <c:pt idx="50">
                  <c:v>365</c:v>
                </c:pt>
                <c:pt idx="51">
                  <c:v>366</c:v>
                </c:pt>
                <c:pt idx="52">
                  <c:v>367</c:v>
                </c:pt>
                <c:pt idx="53">
                  <c:v>368</c:v>
                </c:pt>
                <c:pt idx="54">
                  <c:v>369</c:v>
                </c:pt>
                <c:pt idx="55">
                  <c:v>370</c:v>
                </c:pt>
                <c:pt idx="56">
                  <c:v>371</c:v>
                </c:pt>
                <c:pt idx="57">
                  <c:v>372</c:v>
                </c:pt>
                <c:pt idx="58">
                  <c:v>373</c:v>
                </c:pt>
                <c:pt idx="59">
                  <c:v>374</c:v>
                </c:pt>
                <c:pt idx="60">
                  <c:v>375</c:v>
                </c:pt>
                <c:pt idx="61">
                  <c:v>376</c:v>
                </c:pt>
                <c:pt idx="62">
                  <c:v>377</c:v>
                </c:pt>
                <c:pt idx="63">
                  <c:v>378</c:v>
                </c:pt>
                <c:pt idx="64">
                  <c:v>379</c:v>
                </c:pt>
                <c:pt idx="65">
                  <c:v>380</c:v>
                </c:pt>
                <c:pt idx="66">
                  <c:v>381</c:v>
                </c:pt>
                <c:pt idx="67">
                  <c:v>382</c:v>
                </c:pt>
                <c:pt idx="68">
                  <c:v>383</c:v>
                </c:pt>
                <c:pt idx="69">
                  <c:v>384</c:v>
                </c:pt>
                <c:pt idx="70">
                  <c:v>385</c:v>
                </c:pt>
                <c:pt idx="71">
                  <c:v>386</c:v>
                </c:pt>
                <c:pt idx="72">
                  <c:v>387</c:v>
                </c:pt>
                <c:pt idx="73">
                  <c:v>388</c:v>
                </c:pt>
                <c:pt idx="74">
                  <c:v>389</c:v>
                </c:pt>
                <c:pt idx="75">
                  <c:v>390</c:v>
                </c:pt>
                <c:pt idx="76">
                  <c:v>391</c:v>
                </c:pt>
                <c:pt idx="77">
                  <c:v>392</c:v>
                </c:pt>
                <c:pt idx="78">
                  <c:v>393</c:v>
                </c:pt>
                <c:pt idx="79">
                  <c:v>394</c:v>
                </c:pt>
                <c:pt idx="80">
                  <c:v>395</c:v>
                </c:pt>
                <c:pt idx="81">
                  <c:v>396</c:v>
                </c:pt>
                <c:pt idx="82">
                  <c:v>397</c:v>
                </c:pt>
                <c:pt idx="83">
                  <c:v>398</c:v>
                </c:pt>
                <c:pt idx="84">
                  <c:v>399</c:v>
                </c:pt>
                <c:pt idx="85">
                  <c:v>400</c:v>
                </c:pt>
                <c:pt idx="86">
                  <c:v>401</c:v>
                </c:pt>
                <c:pt idx="87">
                  <c:v>402</c:v>
                </c:pt>
                <c:pt idx="88">
                  <c:v>403</c:v>
                </c:pt>
                <c:pt idx="89">
                  <c:v>404</c:v>
                </c:pt>
                <c:pt idx="90">
                  <c:v>405</c:v>
                </c:pt>
                <c:pt idx="91">
                  <c:v>406</c:v>
                </c:pt>
                <c:pt idx="92">
                  <c:v>407</c:v>
                </c:pt>
                <c:pt idx="93">
                  <c:v>408</c:v>
                </c:pt>
                <c:pt idx="94">
                  <c:v>409</c:v>
                </c:pt>
                <c:pt idx="95">
                  <c:v>410</c:v>
                </c:pt>
                <c:pt idx="96">
                  <c:v>411</c:v>
                </c:pt>
                <c:pt idx="97">
                  <c:v>412</c:v>
                </c:pt>
                <c:pt idx="98">
                  <c:v>413</c:v>
                </c:pt>
                <c:pt idx="99">
                  <c:v>414</c:v>
                </c:pt>
                <c:pt idx="100">
                  <c:v>415</c:v>
                </c:pt>
                <c:pt idx="101">
                  <c:v>416</c:v>
                </c:pt>
                <c:pt idx="102">
                  <c:v>417</c:v>
                </c:pt>
                <c:pt idx="103">
                  <c:v>418</c:v>
                </c:pt>
                <c:pt idx="104">
                  <c:v>419</c:v>
                </c:pt>
                <c:pt idx="105">
                  <c:v>420</c:v>
                </c:pt>
                <c:pt idx="106">
                  <c:v>421</c:v>
                </c:pt>
                <c:pt idx="107">
                  <c:v>422</c:v>
                </c:pt>
                <c:pt idx="108">
                  <c:v>423</c:v>
                </c:pt>
                <c:pt idx="109">
                  <c:v>424</c:v>
                </c:pt>
                <c:pt idx="110">
                  <c:v>425</c:v>
                </c:pt>
                <c:pt idx="111">
                  <c:v>426</c:v>
                </c:pt>
                <c:pt idx="112">
                  <c:v>427</c:v>
                </c:pt>
                <c:pt idx="113">
                  <c:v>428</c:v>
                </c:pt>
                <c:pt idx="114">
                  <c:v>429</c:v>
                </c:pt>
                <c:pt idx="115">
                  <c:v>430</c:v>
                </c:pt>
                <c:pt idx="116">
                  <c:v>431</c:v>
                </c:pt>
                <c:pt idx="117">
                  <c:v>432</c:v>
                </c:pt>
                <c:pt idx="118">
                  <c:v>433</c:v>
                </c:pt>
                <c:pt idx="119">
                  <c:v>434</c:v>
                </c:pt>
                <c:pt idx="120">
                  <c:v>435</c:v>
                </c:pt>
                <c:pt idx="121">
                  <c:v>436</c:v>
                </c:pt>
                <c:pt idx="122">
                  <c:v>437</c:v>
                </c:pt>
                <c:pt idx="123">
                  <c:v>438</c:v>
                </c:pt>
                <c:pt idx="124">
                  <c:v>439</c:v>
                </c:pt>
                <c:pt idx="125">
                  <c:v>440</c:v>
                </c:pt>
                <c:pt idx="126">
                  <c:v>441</c:v>
                </c:pt>
                <c:pt idx="127">
                  <c:v>442</c:v>
                </c:pt>
                <c:pt idx="128">
                  <c:v>443</c:v>
                </c:pt>
                <c:pt idx="129">
                  <c:v>444</c:v>
                </c:pt>
                <c:pt idx="130">
                  <c:v>445</c:v>
                </c:pt>
                <c:pt idx="131">
                  <c:v>446</c:v>
                </c:pt>
                <c:pt idx="132">
                  <c:v>447</c:v>
                </c:pt>
                <c:pt idx="133">
                  <c:v>448</c:v>
                </c:pt>
                <c:pt idx="134">
                  <c:v>449</c:v>
                </c:pt>
                <c:pt idx="135">
                  <c:v>450</c:v>
                </c:pt>
                <c:pt idx="136">
                  <c:v>451</c:v>
                </c:pt>
                <c:pt idx="137">
                  <c:v>452</c:v>
                </c:pt>
                <c:pt idx="138">
                  <c:v>453</c:v>
                </c:pt>
                <c:pt idx="139">
                  <c:v>454</c:v>
                </c:pt>
                <c:pt idx="140">
                  <c:v>455</c:v>
                </c:pt>
                <c:pt idx="141">
                  <c:v>456</c:v>
                </c:pt>
                <c:pt idx="142">
                  <c:v>457</c:v>
                </c:pt>
                <c:pt idx="143">
                  <c:v>458</c:v>
                </c:pt>
                <c:pt idx="144">
                  <c:v>459</c:v>
                </c:pt>
                <c:pt idx="145">
                  <c:v>460</c:v>
                </c:pt>
                <c:pt idx="146">
                  <c:v>461</c:v>
                </c:pt>
                <c:pt idx="147">
                  <c:v>462</c:v>
                </c:pt>
                <c:pt idx="148">
                  <c:v>463</c:v>
                </c:pt>
                <c:pt idx="149">
                  <c:v>464</c:v>
                </c:pt>
                <c:pt idx="150">
                  <c:v>465</c:v>
                </c:pt>
                <c:pt idx="151">
                  <c:v>466</c:v>
                </c:pt>
                <c:pt idx="152">
                  <c:v>467</c:v>
                </c:pt>
                <c:pt idx="153">
                  <c:v>468</c:v>
                </c:pt>
                <c:pt idx="154">
                  <c:v>469</c:v>
                </c:pt>
                <c:pt idx="155">
                  <c:v>470</c:v>
                </c:pt>
                <c:pt idx="156">
                  <c:v>471</c:v>
                </c:pt>
                <c:pt idx="157">
                  <c:v>472</c:v>
                </c:pt>
                <c:pt idx="158">
                  <c:v>473</c:v>
                </c:pt>
                <c:pt idx="159">
                  <c:v>474</c:v>
                </c:pt>
                <c:pt idx="160">
                  <c:v>475</c:v>
                </c:pt>
                <c:pt idx="161">
                  <c:v>476</c:v>
                </c:pt>
                <c:pt idx="162">
                  <c:v>477</c:v>
                </c:pt>
                <c:pt idx="163">
                  <c:v>478</c:v>
                </c:pt>
                <c:pt idx="164">
                  <c:v>479</c:v>
                </c:pt>
                <c:pt idx="165">
                  <c:v>480</c:v>
                </c:pt>
                <c:pt idx="166">
                  <c:v>481</c:v>
                </c:pt>
                <c:pt idx="167">
                  <c:v>482</c:v>
                </c:pt>
                <c:pt idx="168">
                  <c:v>483</c:v>
                </c:pt>
                <c:pt idx="169">
                  <c:v>484</c:v>
                </c:pt>
                <c:pt idx="170">
                  <c:v>485</c:v>
                </c:pt>
                <c:pt idx="171">
                  <c:v>486</c:v>
                </c:pt>
                <c:pt idx="172">
                  <c:v>487</c:v>
                </c:pt>
                <c:pt idx="173">
                  <c:v>488</c:v>
                </c:pt>
                <c:pt idx="174">
                  <c:v>489</c:v>
                </c:pt>
                <c:pt idx="175">
                  <c:v>490</c:v>
                </c:pt>
                <c:pt idx="176">
                  <c:v>491</c:v>
                </c:pt>
                <c:pt idx="177">
                  <c:v>492</c:v>
                </c:pt>
                <c:pt idx="178">
                  <c:v>493</c:v>
                </c:pt>
                <c:pt idx="179">
                  <c:v>494</c:v>
                </c:pt>
                <c:pt idx="180">
                  <c:v>495</c:v>
                </c:pt>
                <c:pt idx="181">
                  <c:v>496</c:v>
                </c:pt>
                <c:pt idx="182">
                  <c:v>497</c:v>
                </c:pt>
                <c:pt idx="183">
                  <c:v>498</c:v>
                </c:pt>
                <c:pt idx="184">
                  <c:v>499</c:v>
                </c:pt>
                <c:pt idx="185">
                  <c:v>500</c:v>
                </c:pt>
                <c:pt idx="186">
                  <c:v>501</c:v>
                </c:pt>
                <c:pt idx="187">
                  <c:v>502</c:v>
                </c:pt>
                <c:pt idx="188">
                  <c:v>503</c:v>
                </c:pt>
                <c:pt idx="189">
                  <c:v>504</c:v>
                </c:pt>
                <c:pt idx="190">
                  <c:v>505</c:v>
                </c:pt>
                <c:pt idx="191">
                  <c:v>506</c:v>
                </c:pt>
                <c:pt idx="192">
                  <c:v>507</c:v>
                </c:pt>
                <c:pt idx="193">
                  <c:v>508</c:v>
                </c:pt>
                <c:pt idx="194">
                  <c:v>509</c:v>
                </c:pt>
                <c:pt idx="195">
                  <c:v>510</c:v>
                </c:pt>
                <c:pt idx="196">
                  <c:v>511</c:v>
                </c:pt>
                <c:pt idx="197">
                  <c:v>512</c:v>
                </c:pt>
                <c:pt idx="198">
                  <c:v>513</c:v>
                </c:pt>
                <c:pt idx="199">
                  <c:v>514</c:v>
                </c:pt>
                <c:pt idx="200">
                  <c:v>515</c:v>
                </c:pt>
                <c:pt idx="201">
                  <c:v>516</c:v>
                </c:pt>
                <c:pt idx="202">
                  <c:v>517</c:v>
                </c:pt>
                <c:pt idx="203">
                  <c:v>518</c:v>
                </c:pt>
                <c:pt idx="204">
                  <c:v>519</c:v>
                </c:pt>
                <c:pt idx="205">
                  <c:v>520</c:v>
                </c:pt>
                <c:pt idx="206">
                  <c:v>521</c:v>
                </c:pt>
                <c:pt idx="207">
                  <c:v>522</c:v>
                </c:pt>
                <c:pt idx="208">
                  <c:v>523</c:v>
                </c:pt>
                <c:pt idx="209">
                  <c:v>524</c:v>
                </c:pt>
                <c:pt idx="210">
                  <c:v>525</c:v>
                </c:pt>
                <c:pt idx="211">
                  <c:v>526</c:v>
                </c:pt>
                <c:pt idx="212">
                  <c:v>527</c:v>
                </c:pt>
                <c:pt idx="213">
                  <c:v>528</c:v>
                </c:pt>
                <c:pt idx="214">
                  <c:v>529</c:v>
                </c:pt>
                <c:pt idx="215">
                  <c:v>530</c:v>
                </c:pt>
                <c:pt idx="216">
                  <c:v>531</c:v>
                </c:pt>
                <c:pt idx="217">
                  <c:v>532</c:v>
                </c:pt>
                <c:pt idx="218">
                  <c:v>533</c:v>
                </c:pt>
                <c:pt idx="219">
                  <c:v>534</c:v>
                </c:pt>
                <c:pt idx="220">
                  <c:v>535</c:v>
                </c:pt>
                <c:pt idx="221">
                  <c:v>536</c:v>
                </c:pt>
                <c:pt idx="222">
                  <c:v>537</c:v>
                </c:pt>
                <c:pt idx="223">
                  <c:v>538</c:v>
                </c:pt>
                <c:pt idx="224">
                  <c:v>539</c:v>
                </c:pt>
                <c:pt idx="225">
                  <c:v>540</c:v>
                </c:pt>
                <c:pt idx="226">
                  <c:v>541</c:v>
                </c:pt>
                <c:pt idx="227">
                  <c:v>542</c:v>
                </c:pt>
                <c:pt idx="228">
                  <c:v>543</c:v>
                </c:pt>
                <c:pt idx="229">
                  <c:v>544</c:v>
                </c:pt>
                <c:pt idx="230">
                  <c:v>545</c:v>
                </c:pt>
                <c:pt idx="231">
                  <c:v>546</c:v>
                </c:pt>
                <c:pt idx="232">
                  <c:v>547</c:v>
                </c:pt>
                <c:pt idx="233">
                  <c:v>548</c:v>
                </c:pt>
                <c:pt idx="234">
                  <c:v>549</c:v>
                </c:pt>
                <c:pt idx="235">
                  <c:v>550</c:v>
                </c:pt>
                <c:pt idx="236">
                  <c:v>551</c:v>
                </c:pt>
                <c:pt idx="237">
                  <c:v>552</c:v>
                </c:pt>
                <c:pt idx="238">
                  <c:v>553</c:v>
                </c:pt>
                <c:pt idx="239">
                  <c:v>554</c:v>
                </c:pt>
                <c:pt idx="240">
                  <c:v>555</c:v>
                </c:pt>
                <c:pt idx="241">
                  <c:v>556</c:v>
                </c:pt>
                <c:pt idx="242">
                  <c:v>557</c:v>
                </c:pt>
                <c:pt idx="243">
                  <c:v>558</c:v>
                </c:pt>
                <c:pt idx="244">
                  <c:v>559</c:v>
                </c:pt>
                <c:pt idx="245">
                  <c:v>560</c:v>
                </c:pt>
                <c:pt idx="246">
                  <c:v>561</c:v>
                </c:pt>
                <c:pt idx="247">
                  <c:v>562</c:v>
                </c:pt>
                <c:pt idx="248">
                  <c:v>563</c:v>
                </c:pt>
                <c:pt idx="249">
                  <c:v>564</c:v>
                </c:pt>
                <c:pt idx="250">
                  <c:v>565</c:v>
                </c:pt>
                <c:pt idx="251">
                  <c:v>566</c:v>
                </c:pt>
                <c:pt idx="252">
                  <c:v>567</c:v>
                </c:pt>
                <c:pt idx="253">
                  <c:v>568</c:v>
                </c:pt>
                <c:pt idx="254">
                  <c:v>569</c:v>
                </c:pt>
                <c:pt idx="255">
                  <c:v>570</c:v>
                </c:pt>
                <c:pt idx="256">
                  <c:v>571</c:v>
                </c:pt>
                <c:pt idx="257">
                  <c:v>572</c:v>
                </c:pt>
                <c:pt idx="258">
                  <c:v>573</c:v>
                </c:pt>
                <c:pt idx="259">
                  <c:v>574</c:v>
                </c:pt>
                <c:pt idx="260">
                  <c:v>575</c:v>
                </c:pt>
                <c:pt idx="261">
                  <c:v>576</c:v>
                </c:pt>
                <c:pt idx="262">
                  <c:v>577</c:v>
                </c:pt>
                <c:pt idx="263">
                  <c:v>578</c:v>
                </c:pt>
                <c:pt idx="264">
                  <c:v>579</c:v>
                </c:pt>
                <c:pt idx="265">
                  <c:v>580</c:v>
                </c:pt>
                <c:pt idx="266">
                  <c:v>581</c:v>
                </c:pt>
                <c:pt idx="267">
                  <c:v>582</c:v>
                </c:pt>
                <c:pt idx="268">
                  <c:v>583</c:v>
                </c:pt>
                <c:pt idx="269">
                  <c:v>584</c:v>
                </c:pt>
                <c:pt idx="270">
                  <c:v>585</c:v>
                </c:pt>
                <c:pt idx="271">
                  <c:v>586</c:v>
                </c:pt>
                <c:pt idx="272">
                  <c:v>587</c:v>
                </c:pt>
                <c:pt idx="273">
                  <c:v>588</c:v>
                </c:pt>
                <c:pt idx="274">
                  <c:v>589</c:v>
                </c:pt>
                <c:pt idx="275">
                  <c:v>590</c:v>
                </c:pt>
              </c:numCache>
            </c:numRef>
          </c:xVal>
          <c:yVal>
            <c:numRef>
              <c:f>Sheet1!$I$10:$I$285</c:f>
              <c:numCache>
                <c:formatCode>General</c:formatCode>
                <c:ptCount val="276"/>
                <c:pt idx="0">
                  <c:v>-2209.0700000000002</c:v>
                </c:pt>
                <c:pt idx="1">
                  <c:v>1404.97</c:v>
                </c:pt>
                <c:pt idx="2">
                  <c:v>1140.68</c:v>
                </c:pt>
                <c:pt idx="3">
                  <c:v>703.43799999999999</c:v>
                </c:pt>
                <c:pt idx="4">
                  <c:v>1418.63</c:v>
                </c:pt>
                <c:pt idx="5">
                  <c:v>2732.74</c:v>
                </c:pt>
                <c:pt idx="6">
                  <c:v>1441.8</c:v>
                </c:pt>
                <c:pt idx="7">
                  <c:v>1817.96</c:v>
                </c:pt>
                <c:pt idx="8">
                  <c:v>1754.19</c:v>
                </c:pt>
                <c:pt idx="9">
                  <c:v>2550.8000000000002</c:v>
                </c:pt>
                <c:pt idx="10">
                  <c:v>3362.83</c:v>
                </c:pt>
                <c:pt idx="11">
                  <c:v>6144.68</c:v>
                </c:pt>
                <c:pt idx="12">
                  <c:v>1623.49</c:v>
                </c:pt>
                <c:pt idx="13">
                  <c:v>-645.70899999999995</c:v>
                </c:pt>
                <c:pt idx="14">
                  <c:v>-822.58699999999999</c:v>
                </c:pt>
                <c:pt idx="15">
                  <c:v>6649.02</c:v>
                </c:pt>
                <c:pt idx="16">
                  <c:v>18965</c:v>
                </c:pt>
                <c:pt idx="17">
                  <c:v>33071.4</c:v>
                </c:pt>
                <c:pt idx="18">
                  <c:v>47554.6</c:v>
                </c:pt>
                <c:pt idx="19">
                  <c:v>59093.3</c:v>
                </c:pt>
                <c:pt idx="20">
                  <c:v>77190.8</c:v>
                </c:pt>
                <c:pt idx="21">
                  <c:v>99530.8</c:v>
                </c:pt>
                <c:pt idx="22">
                  <c:v>118705</c:v>
                </c:pt>
                <c:pt idx="23">
                  <c:v>141372</c:v>
                </c:pt>
                <c:pt idx="24">
                  <c:v>178054</c:v>
                </c:pt>
                <c:pt idx="25">
                  <c:v>215477</c:v>
                </c:pt>
                <c:pt idx="26">
                  <c:v>248650</c:v>
                </c:pt>
                <c:pt idx="27">
                  <c:v>282202</c:v>
                </c:pt>
                <c:pt idx="28">
                  <c:v>331740</c:v>
                </c:pt>
                <c:pt idx="29">
                  <c:v>380045</c:v>
                </c:pt>
                <c:pt idx="30">
                  <c:v>428547</c:v>
                </c:pt>
                <c:pt idx="31">
                  <c:v>479250</c:v>
                </c:pt>
                <c:pt idx="32">
                  <c:v>527059</c:v>
                </c:pt>
                <c:pt idx="33">
                  <c:v>569496</c:v>
                </c:pt>
                <c:pt idx="34">
                  <c:v>623519</c:v>
                </c:pt>
                <c:pt idx="35">
                  <c:v>678458</c:v>
                </c:pt>
                <c:pt idx="36">
                  <c:v>723446</c:v>
                </c:pt>
                <c:pt idx="37">
                  <c:v>760466</c:v>
                </c:pt>
                <c:pt idx="38">
                  <c:v>814811</c:v>
                </c:pt>
                <c:pt idx="39">
                  <c:v>866793</c:v>
                </c:pt>
                <c:pt idx="40">
                  <c:v>920710</c:v>
                </c:pt>
                <c:pt idx="41">
                  <c:v>972519</c:v>
                </c:pt>
                <c:pt idx="42" formatCode="0.00E+00">
                  <c:v>1019210</c:v>
                </c:pt>
                <c:pt idx="43" formatCode="0.00E+00">
                  <c:v>1057320</c:v>
                </c:pt>
                <c:pt idx="44" formatCode="0.00E+00">
                  <c:v>1092920</c:v>
                </c:pt>
                <c:pt idx="45" formatCode="0.00E+00">
                  <c:v>1128710</c:v>
                </c:pt>
                <c:pt idx="46" formatCode="0.00E+00">
                  <c:v>1187170</c:v>
                </c:pt>
                <c:pt idx="47" formatCode="0.00E+00">
                  <c:v>1235160</c:v>
                </c:pt>
                <c:pt idx="48" formatCode="0.00E+00">
                  <c:v>1289010</c:v>
                </c:pt>
                <c:pt idx="49" formatCode="0.00E+00">
                  <c:v>1317500</c:v>
                </c:pt>
                <c:pt idx="50" formatCode="0.00E+00">
                  <c:v>1348590</c:v>
                </c:pt>
                <c:pt idx="51" formatCode="0.00E+00">
                  <c:v>1370110</c:v>
                </c:pt>
                <c:pt idx="52" formatCode="0.00E+00">
                  <c:v>1417230</c:v>
                </c:pt>
                <c:pt idx="53" formatCode="0.00E+00">
                  <c:v>1450940</c:v>
                </c:pt>
                <c:pt idx="54" formatCode="0.00E+00">
                  <c:v>1477790</c:v>
                </c:pt>
                <c:pt idx="55" formatCode="0.00E+00">
                  <c:v>1506270</c:v>
                </c:pt>
                <c:pt idx="56" formatCode="0.00E+00">
                  <c:v>1534600</c:v>
                </c:pt>
                <c:pt idx="57" formatCode="0.00E+00">
                  <c:v>1552790</c:v>
                </c:pt>
                <c:pt idx="58" formatCode="0.00E+00">
                  <c:v>1578000</c:v>
                </c:pt>
                <c:pt idx="59" formatCode="0.00E+00">
                  <c:v>1592110</c:v>
                </c:pt>
                <c:pt idx="60" formatCode="0.00E+00">
                  <c:v>1605850</c:v>
                </c:pt>
                <c:pt idx="61" formatCode="0.00E+00">
                  <c:v>1619230</c:v>
                </c:pt>
                <c:pt idx="62" formatCode="0.00E+00">
                  <c:v>1626300</c:v>
                </c:pt>
                <c:pt idx="63" formatCode="0.00E+00">
                  <c:v>1634240</c:v>
                </c:pt>
                <c:pt idx="64" formatCode="0.00E+00">
                  <c:v>1630800</c:v>
                </c:pt>
                <c:pt idx="65" formatCode="0.00E+00">
                  <c:v>1637740</c:v>
                </c:pt>
                <c:pt idx="66" formatCode="0.00E+00">
                  <c:v>1630880</c:v>
                </c:pt>
                <c:pt idx="67" formatCode="0.00E+00">
                  <c:v>1627150</c:v>
                </c:pt>
                <c:pt idx="68" formatCode="0.00E+00">
                  <c:v>1637370</c:v>
                </c:pt>
                <c:pt idx="69" formatCode="0.00E+00">
                  <c:v>1634270</c:v>
                </c:pt>
                <c:pt idx="70" formatCode="0.00E+00">
                  <c:v>1631520</c:v>
                </c:pt>
                <c:pt idx="71" formatCode="0.00E+00">
                  <c:v>1634710</c:v>
                </c:pt>
                <c:pt idx="72" formatCode="0.00E+00">
                  <c:v>1619850</c:v>
                </c:pt>
                <c:pt idx="73" formatCode="0.00E+00">
                  <c:v>1599510</c:v>
                </c:pt>
                <c:pt idx="74" formatCode="0.00E+00">
                  <c:v>1581360</c:v>
                </c:pt>
                <c:pt idx="75" formatCode="0.00E+00">
                  <c:v>1562360</c:v>
                </c:pt>
                <c:pt idx="76" formatCode="0.00E+00">
                  <c:v>1540990</c:v>
                </c:pt>
                <c:pt idx="77" formatCode="0.00E+00">
                  <c:v>1520630</c:v>
                </c:pt>
                <c:pt idx="78" formatCode="0.00E+00">
                  <c:v>1495780</c:v>
                </c:pt>
                <c:pt idx="79" formatCode="0.00E+00">
                  <c:v>1477900</c:v>
                </c:pt>
                <c:pt idx="80" formatCode="0.00E+00">
                  <c:v>1452360</c:v>
                </c:pt>
                <c:pt idx="81" formatCode="0.00E+00">
                  <c:v>1421710</c:v>
                </c:pt>
                <c:pt idx="82" formatCode="0.00E+00">
                  <c:v>1406100</c:v>
                </c:pt>
                <c:pt idx="83" formatCode="0.00E+00">
                  <c:v>1383960</c:v>
                </c:pt>
                <c:pt idx="84" formatCode="0.00E+00">
                  <c:v>1366240</c:v>
                </c:pt>
                <c:pt idx="85" formatCode="0.00E+00">
                  <c:v>1338790</c:v>
                </c:pt>
                <c:pt idx="86" formatCode="0.00E+00">
                  <c:v>1325530</c:v>
                </c:pt>
                <c:pt idx="87" formatCode="0.00E+00">
                  <c:v>1294620</c:v>
                </c:pt>
                <c:pt idx="88" formatCode="0.00E+00">
                  <c:v>1274810</c:v>
                </c:pt>
                <c:pt idx="89" formatCode="0.00E+00">
                  <c:v>1262830</c:v>
                </c:pt>
                <c:pt idx="90" formatCode="0.00E+00">
                  <c:v>1240770</c:v>
                </c:pt>
                <c:pt idx="91" formatCode="0.00E+00">
                  <c:v>1214820</c:v>
                </c:pt>
                <c:pt idx="92" formatCode="0.00E+00">
                  <c:v>1195440</c:v>
                </c:pt>
                <c:pt idx="93" formatCode="0.00E+00">
                  <c:v>1167800</c:v>
                </c:pt>
                <c:pt idx="94" formatCode="0.00E+00">
                  <c:v>1146950</c:v>
                </c:pt>
                <c:pt idx="95" formatCode="0.00E+00">
                  <c:v>1121530</c:v>
                </c:pt>
                <c:pt idx="96" formatCode="0.00E+00">
                  <c:v>1099050</c:v>
                </c:pt>
                <c:pt idx="97" formatCode="0.00E+00">
                  <c:v>1075050</c:v>
                </c:pt>
                <c:pt idx="98" formatCode="0.00E+00">
                  <c:v>1044200</c:v>
                </c:pt>
                <c:pt idx="99" formatCode="0.00E+00">
                  <c:v>1023080</c:v>
                </c:pt>
                <c:pt idx="100" formatCode="0.00E+00">
                  <c:v>1003020</c:v>
                </c:pt>
                <c:pt idx="101">
                  <c:v>973689</c:v>
                </c:pt>
                <c:pt idx="102">
                  <c:v>953269</c:v>
                </c:pt>
                <c:pt idx="103">
                  <c:v>928994</c:v>
                </c:pt>
                <c:pt idx="104">
                  <c:v>900317</c:v>
                </c:pt>
                <c:pt idx="105">
                  <c:v>880162</c:v>
                </c:pt>
                <c:pt idx="106">
                  <c:v>866091</c:v>
                </c:pt>
                <c:pt idx="107">
                  <c:v>842364</c:v>
                </c:pt>
                <c:pt idx="108">
                  <c:v>818547</c:v>
                </c:pt>
                <c:pt idx="109">
                  <c:v>801980</c:v>
                </c:pt>
                <c:pt idx="110">
                  <c:v>784349</c:v>
                </c:pt>
                <c:pt idx="111">
                  <c:v>758289</c:v>
                </c:pt>
                <c:pt idx="112">
                  <c:v>742252</c:v>
                </c:pt>
                <c:pt idx="113">
                  <c:v>724753</c:v>
                </c:pt>
                <c:pt idx="114">
                  <c:v>708287</c:v>
                </c:pt>
                <c:pt idx="115">
                  <c:v>685071</c:v>
                </c:pt>
                <c:pt idx="116">
                  <c:v>663109</c:v>
                </c:pt>
                <c:pt idx="117">
                  <c:v>650571</c:v>
                </c:pt>
                <c:pt idx="118">
                  <c:v>633230</c:v>
                </c:pt>
                <c:pt idx="119">
                  <c:v>621412</c:v>
                </c:pt>
                <c:pt idx="120">
                  <c:v>602392</c:v>
                </c:pt>
                <c:pt idx="121">
                  <c:v>582560</c:v>
                </c:pt>
                <c:pt idx="122">
                  <c:v>567640</c:v>
                </c:pt>
                <c:pt idx="123">
                  <c:v>559701</c:v>
                </c:pt>
                <c:pt idx="124">
                  <c:v>540882</c:v>
                </c:pt>
                <c:pt idx="125">
                  <c:v>523661</c:v>
                </c:pt>
                <c:pt idx="126">
                  <c:v>516854</c:v>
                </c:pt>
                <c:pt idx="127">
                  <c:v>502330</c:v>
                </c:pt>
                <c:pt idx="128">
                  <c:v>494363</c:v>
                </c:pt>
                <c:pt idx="129">
                  <c:v>477719</c:v>
                </c:pt>
                <c:pt idx="130">
                  <c:v>467415</c:v>
                </c:pt>
                <c:pt idx="131">
                  <c:v>451484</c:v>
                </c:pt>
                <c:pt idx="132">
                  <c:v>442213</c:v>
                </c:pt>
                <c:pt idx="133">
                  <c:v>432727</c:v>
                </c:pt>
                <c:pt idx="134">
                  <c:v>415187</c:v>
                </c:pt>
                <c:pt idx="135">
                  <c:v>409727</c:v>
                </c:pt>
                <c:pt idx="136">
                  <c:v>399433</c:v>
                </c:pt>
                <c:pt idx="137">
                  <c:v>387702</c:v>
                </c:pt>
                <c:pt idx="138">
                  <c:v>376278</c:v>
                </c:pt>
                <c:pt idx="139">
                  <c:v>369382</c:v>
                </c:pt>
                <c:pt idx="140">
                  <c:v>357941</c:v>
                </c:pt>
                <c:pt idx="141">
                  <c:v>350702</c:v>
                </c:pt>
                <c:pt idx="142">
                  <c:v>338408</c:v>
                </c:pt>
                <c:pt idx="143">
                  <c:v>328396</c:v>
                </c:pt>
                <c:pt idx="144">
                  <c:v>319801</c:v>
                </c:pt>
                <c:pt idx="145">
                  <c:v>313345</c:v>
                </c:pt>
                <c:pt idx="146">
                  <c:v>306000</c:v>
                </c:pt>
                <c:pt idx="147">
                  <c:v>291063</c:v>
                </c:pt>
                <c:pt idx="148">
                  <c:v>282660</c:v>
                </c:pt>
                <c:pt idx="149">
                  <c:v>277117</c:v>
                </c:pt>
                <c:pt idx="150">
                  <c:v>266052</c:v>
                </c:pt>
                <c:pt idx="151">
                  <c:v>262452</c:v>
                </c:pt>
                <c:pt idx="152">
                  <c:v>253407</c:v>
                </c:pt>
                <c:pt idx="153">
                  <c:v>245166</c:v>
                </c:pt>
                <c:pt idx="154">
                  <c:v>237606</c:v>
                </c:pt>
                <c:pt idx="155">
                  <c:v>231753</c:v>
                </c:pt>
                <c:pt idx="156">
                  <c:v>220086</c:v>
                </c:pt>
                <c:pt idx="157">
                  <c:v>217695</c:v>
                </c:pt>
                <c:pt idx="158">
                  <c:v>212206</c:v>
                </c:pt>
                <c:pt idx="159">
                  <c:v>204098</c:v>
                </c:pt>
                <c:pt idx="160">
                  <c:v>199460</c:v>
                </c:pt>
                <c:pt idx="161">
                  <c:v>194627</c:v>
                </c:pt>
                <c:pt idx="162">
                  <c:v>187059</c:v>
                </c:pt>
                <c:pt idx="163">
                  <c:v>181828</c:v>
                </c:pt>
                <c:pt idx="164">
                  <c:v>177955</c:v>
                </c:pt>
                <c:pt idx="165">
                  <c:v>171150</c:v>
                </c:pt>
                <c:pt idx="166">
                  <c:v>166596</c:v>
                </c:pt>
                <c:pt idx="167">
                  <c:v>159832</c:v>
                </c:pt>
                <c:pt idx="168">
                  <c:v>155752</c:v>
                </c:pt>
                <c:pt idx="169">
                  <c:v>150974</c:v>
                </c:pt>
                <c:pt idx="170">
                  <c:v>147317</c:v>
                </c:pt>
                <c:pt idx="171">
                  <c:v>142403</c:v>
                </c:pt>
                <c:pt idx="172">
                  <c:v>137546</c:v>
                </c:pt>
                <c:pt idx="173">
                  <c:v>136637</c:v>
                </c:pt>
                <c:pt idx="174">
                  <c:v>130325</c:v>
                </c:pt>
                <c:pt idx="175">
                  <c:v>124602</c:v>
                </c:pt>
                <c:pt idx="176">
                  <c:v>123615</c:v>
                </c:pt>
                <c:pt idx="177">
                  <c:v>120109</c:v>
                </c:pt>
                <c:pt idx="178">
                  <c:v>115614</c:v>
                </c:pt>
                <c:pt idx="179">
                  <c:v>112925</c:v>
                </c:pt>
                <c:pt idx="180">
                  <c:v>108841</c:v>
                </c:pt>
                <c:pt idx="181">
                  <c:v>105722</c:v>
                </c:pt>
                <c:pt idx="182">
                  <c:v>102680</c:v>
                </c:pt>
                <c:pt idx="183">
                  <c:v>100040</c:v>
                </c:pt>
                <c:pt idx="184">
                  <c:v>95313.5</c:v>
                </c:pt>
                <c:pt idx="185">
                  <c:v>93021.2</c:v>
                </c:pt>
                <c:pt idx="186">
                  <c:v>93233.7</c:v>
                </c:pt>
                <c:pt idx="187">
                  <c:v>90123.3</c:v>
                </c:pt>
                <c:pt idx="188">
                  <c:v>85352.5</c:v>
                </c:pt>
                <c:pt idx="189">
                  <c:v>83864.600000000006</c:v>
                </c:pt>
                <c:pt idx="190">
                  <c:v>79341.5</c:v>
                </c:pt>
                <c:pt idx="191">
                  <c:v>78668.5</c:v>
                </c:pt>
                <c:pt idx="192">
                  <c:v>73674.2</c:v>
                </c:pt>
                <c:pt idx="193">
                  <c:v>75061.3</c:v>
                </c:pt>
                <c:pt idx="194">
                  <c:v>73445.899999999994</c:v>
                </c:pt>
                <c:pt idx="195">
                  <c:v>69756.100000000006</c:v>
                </c:pt>
                <c:pt idx="196">
                  <c:v>69006.100000000006</c:v>
                </c:pt>
                <c:pt idx="197">
                  <c:v>66177.8</c:v>
                </c:pt>
                <c:pt idx="198">
                  <c:v>63320.9</c:v>
                </c:pt>
                <c:pt idx="199">
                  <c:v>62895.1</c:v>
                </c:pt>
                <c:pt idx="200">
                  <c:v>60732.2</c:v>
                </c:pt>
                <c:pt idx="201">
                  <c:v>59172.7</c:v>
                </c:pt>
                <c:pt idx="202">
                  <c:v>60603.8</c:v>
                </c:pt>
                <c:pt idx="203">
                  <c:v>57319.8</c:v>
                </c:pt>
                <c:pt idx="204">
                  <c:v>56861.4</c:v>
                </c:pt>
                <c:pt idx="205">
                  <c:v>53061.3</c:v>
                </c:pt>
                <c:pt idx="206">
                  <c:v>51370.2</c:v>
                </c:pt>
                <c:pt idx="207">
                  <c:v>50994.6</c:v>
                </c:pt>
                <c:pt idx="208">
                  <c:v>48906.1</c:v>
                </c:pt>
                <c:pt idx="209">
                  <c:v>48609.4</c:v>
                </c:pt>
                <c:pt idx="210">
                  <c:v>46573.8</c:v>
                </c:pt>
                <c:pt idx="211">
                  <c:v>44298.3</c:v>
                </c:pt>
                <c:pt idx="212">
                  <c:v>43398.1</c:v>
                </c:pt>
                <c:pt idx="213">
                  <c:v>43926.400000000001</c:v>
                </c:pt>
                <c:pt idx="214">
                  <c:v>39247.300000000003</c:v>
                </c:pt>
                <c:pt idx="215">
                  <c:v>40386.800000000003</c:v>
                </c:pt>
                <c:pt idx="216">
                  <c:v>39041.4</c:v>
                </c:pt>
                <c:pt idx="217">
                  <c:v>36303.4</c:v>
                </c:pt>
                <c:pt idx="218">
                  <c:v>36586.800000000003</c:v>
                </c:pt>
                <c:pt idx="219">
                  <c:v>34245.800000000003</c:v>
                </c:pt>
                <c:pt idx="220">
                  <c:v>33954.1</c:v>
                </c:pt>
                <c:pt idx="221">
                  <c:v>32810.800000000003</c:v>
                </c:pt>
                <c:pt idx="222">
                  <c:v>33047.1</c:v>
                </c:pt>
                <c:pt idx="223">
                  <c:v>31739.8</c:v>
                </c:pt>
                <c:pt idx="224">
                  <c:v>31032.799999999999</c:v>
                </c:pt>
                <c:pt idx="225">
                  <c:v>30333.1</c:v>
                </c:pt>
                <c:pt idx="226">
                  <c:v>28122.2</c:v>
                </c:pt>
                <c:pt idx="227">
                  <c:v>27939.3</c:v>
                </c:pt>
                <c:pt idx="228">
                  <c:v>26551.200000000001</c:v>
                </c:pt>
                <c:pt idx="229">
                  <c:v>25106.6</c:v>
                </c:pt>
                <c:pt idx="230">
                  <c:v>26137.7</c:v>
                </c:pt>
                <c:pt idx="231">
                  <c:v>25748.6</c:v>
                </c:pt>
                <c:pt idx="232">
                  <c:v>24677.200000000001</c:v>
                </c:pt>
                <c:pt idx="233">
                  <c:v>22688.1</c:v>
                </c:pt>
                <c:pt idx="234">
                  <c:v>23074.400000000001</c:v>
                </c:pt>
                <c:pt idx="235">
                  <c:v>23681.7</c:v>
                </c:pt>
                <c:pt idx="236">
                  <c:v>23591</c:v>
                </c:pt>
                <c:pt idx="237">
                  <c:v>22224.3</c:v>
                </c:pt>
                <c:pt idx="238">
                  <c:v>20443.099999999999</c:v>
                </c:pt>
                <c:pt idx="239">
                  <c:v>20484.2</c:v>
                </c:pt>
                <c:pt idx="240">
                  <c:v>19679</c:v>
                </c:pt>
                <c:pt idx="241">
                  <c:v>20115</c:v>
                </c:pt>
                <c:pt idx="242">
                  <c:v>18939.400000000001</c:v>
                </c:pt>
                <c:pt idx="243">
                  <c:v>19059.599999999999</c:v>
                </c:pt>
                <c:pt idx="244">
                  <c:v>18492.599999999999</c:v>
                </c:pt>
                <c:pt idx="245">
                  <c:v>17245.8</c:v>
                </c:pt>
                <c:pt idx="246">
                  <c:v>16824.099999999999</c:v>
                </c:pt>
                <c:pt idx="247">
                  <c:v>17373.2</c:v>
                </c:pt>
                <c:pt idx="248">
                  <c:v>15728.9</c:v>
                </c:pt>
                <c:pt idx="249">
                  <c:v>16950.3</c:v>
                </c:pt>
                <c:pt idx="250">
                  <c:v>15128.2</c:v>
                </c:pt>
                <c:pt idx="251">
                  <c:v>15887.4</c:v>
                </c:pt>
                <c:pt idx="252">
                  <c:v>14179.5</c:v>
                </c:pt>
                <c:pt idx="253">
                  <c:v>14908.1</c:v>
                </c:pt>
                <c:pt idx="254">
                  <c:v>12339.7</c:v>
                </c:pt>
                <c:pt idx="255">
                  <c:v>13538.2</c:v>
                </c:pt>
                <c:pt idx="256">
                  <c:v>13209.7</c:v>
                </c:pt>
                <c:pt idx="257">
                  <c:v>13574.7</c:v>
                </c:pt>
                <c:pt idx="258">
                  <c:v>13790.1</c:v>
                </c:pt>
                <c:pt idx="259">
                  <c:v>12715.1</c:v>
                </c:pt>
                <c:pt idx="260">
                  <c:v>11663.2</c:v>
                </c:pt>
                <c:pt idx="261">
                  <c:v>11950.7</c:v>
                </c:pt>
                <c:pt idx="262">
                  <c:v>11615.1</c:v>
                </c:pt>
                <c:pt idx="263">
                  <c:v>11134.1</c:v>
                </c:pt>
                <c:pt idx="264">
                  <c:v>11458.3</c:v>
                </c:pt>
                <c:pt idx="265">
                  <c:v>10497.3</c:v>
                </c:pt>
                <c:pt idx="266">
                  <c:v>10274.799999999999</c:v>
                </c:pt>
                <c:pt idx="267">
                  <c:v>9427.99</c:v>
                </c:pt>
                <c:pt idx="268">
                  <c:v>9845.9699999999993</c:v>
                </c:pt>
                <c:pt idx="269">
                  <c:v>9979.25</c:v>
                </c:pt>
                <c:pt idx="270">
                  <c:v>9607.74</c:v>
                </c:pt>
                <c:pt idx="271">
                  <c:v>9353</c:v>
                </c:pt>
                <c:pt idx="272">
                  <c:v>9446.19</c:v>
                </c:pt>
                <c:pt idx="273">
                  <c:v>8792.36</c:v>
                </c:pt>
                <c:pt idx="274">
                  <c:v>8859.0300000000007</c:v>
                </c:pt>
                <c:pt idx="275">
                  <c:v>8976.2099999999991</c:v>
                </c:pt>
              </c:numCache>
            </c:numRef>
          </c:yVal>
          <c:smooth val="1"/>
        </c:ser>
        <c:ser>
          <c:idx val="4"/>
          <c:order val="2"/>
          <c:tx>
            <c:strRef>
              <c:f>Sheet1!$L$8</c:f>
              <c:strCache>
                <c:ptCount val="1"/>
                <c:pt idx="0">
                  <c:v>MeCN</c:v>
                </c:pt>
              </c:strCache>
            </c:strRef>
          </c:tx>
          <c:spPr>
            <a:ln>
              <a:solidFill>
                <a:srgbClr val="00B050"/>
              </a:solidFill>
            </a:ln>
          </c:spPr>
          <c:marker>
            <c:symbol val="none"/>
          </c:marker>
          <c:xVal>
            <c:numRef>
              <c:f>Sheet1!$L$10:$L$290</c:f>
              <c:numCache>
                <c:formatCode>General</c:formatCode>
                <c:ptCount val="281"/>
                <c:pt idx="0">
                  <c:v>310</c:v>
                </c:pt>
                <c:pt idx="1">
                  <c:v>311</c:v>
                </c:pt>
                <c:pt idx="2">
                  <c:v>312</c:v>
                </c:pt>
                <c:pt idx="3">
                  <c:v>313</c:v>
                </c:pt>
                <c:pt idx="4">
                  <c:v>314</c:v>
                </c:pt>
                <c:pt idx="5">
                  <c:v>315</c:v>
                </c:pt>
                <c:pt idx="6">
                  <c:v>316</c:v>
                </c:pt>
                <c:pt idx="7">
                  <c:v>317</c:v>
                </c:pt>
                <c:pt idx="8">
                  <c:v>318</c:v>
                </c:pt>
                <c:pt idx="9">
                  <c:v>319</c:v>
                </c:pt>
                <c:pt idx="10">
                  <c:v>320</c:v>
                </c:pt>
                <c:pt idx="11">
                  <c:v>321</c:v>
                </c:pt>
                <c:pt idx="12">
                  <c:v>322</c:v>
                </c:pt>
                <c:pt idx="13">
                  <c:v>323</c:v>
                </c:pt>
                <c:pt idx="14">
                  <c:v>324</c:v>
                </c:pt>
                <c:pt idx="15">
                  <c:v>325</c:v>
                </c:pt>
                <c:pt idx="16">
                  <c:v>326</c:v>
                </c:pt>
                <c:pt idx="17">
                  <c:v>327</c:v>
                </c:pt>
                <c:pt idx="18">
                  <c:v>328</c:v>
                </c:pt>
                <c:pt idx="19">
                  <c:v>329</c:v>
                </c:pt>
                <c:pt idx="20">
                  <c:v>330</c:v>
                </c:pt>
                <c:pt idx="21">
                  <c:v>331</c:v>
                </c:pt>
                <c:pt idx="22">
                  <c:v>332</c:v>
                </c:pt>
                <c:pt idx="23">
                  <c:v>333</c:v>
                </c:pt>
                <c:pt idx="24">
                  <c:v>334</c:v>
                </c:pt>
                <c:pt idx="25">
                  <c:v>335</c:v>
                </c:pt>
                <c:pt idx="26">
                  <c:v>336</c:v>
                </c:pt>
                <c:pt idx="27">
                  <c:v>337</c:v>
                </c:pt>
                <c:pt idx="28">
                  <c:v>338</c:v>
                </c:pt>
                <c:pt idx="29">
                  <c:v>339</c:v>
                </c:pt>
                <c:pt idx="30">
                  <c:v>340</c:v>
                </c:pt>
                <c:pt idx="31">
                  <c:v>341</c:v>
                </c:pt>
                <c:pt idx="32">
                  <c:v>342</c:v>
                </c:pt>
                <c:pt idx="33">
                  <c:v>343</c:v>
                </c:pt>
                <c:pt idx="34">
                  <c:v>344</c:v>
                </c:pt>
                <c:pt idx="35">
                  <c:v>345</c:v>
                </c:pt>
                <c:pt idx="36">
                  <c:v>346</c:v>
                </c:pt>
                <c:pt idx="37">
                  <c:v>347</c:v>
                </c:pt>
                <c:pt idx="38">
                  <c:v>348</c:v>
                </c:pt>
                <c:pt idx="39">
                  <c:v>349</c:v>
                </c:pt>
                <c:pt idx="40">
                  <c:v>350</c:v>
                </c:pt>
                <c:pt idx="41">
                  <c:v>351</c:v>
                </c:pt>
                <c:pt idx="42">
                  <c:v>352</c:v>
                </c:pt>
                <c:pt idx="43">
                  <c:v>353</c:v>
                </c:pt>
                <c:pt idx="44">
                  <c:v>354</c:v>
                </c:pt>
                <c:pt idx="45">
                  <c:v>355</c:v>
                </c:pt>
                <c:pt idx="46">
                  <c:v>356</c:v>
                </c:pt>
                <c:pt idx="47">
                  <c:v>357</c:v>
                </c:pt>
                <c:pt idx="48">
                  <c:v>358</c:v>
                </c:pt>
                <c:pt idx="49">
                  <c:v>359</c:v>
                </c:pt>
                <c:pt idx="50">
                  <c:v>360</c:v>
                </c:pt>
                <c:pt idx="51">
                  <c:v>361</c:v>
                </c:pt>
                <c:pt idx="52">
                  <c:v>362</c:v>
                </c:pt>
                <c:pt idx="53">
                  <c:v>363</c:v>
                </c:pt>
                <c:pt idx="54">
                  <c:v>364</c:v>
                </c:pt>
                <c:pt idx="55">
                  <c:v>365</c:v>
                </c:pt>
                <c:pt idx="56">
                  <c:v>366</c:v>
                </c:pt>
                <c:pt idx="57">
                  <c:v>367</c:v>
                </c:pt>
                <c:pt idx="58">
                  <c:v>368</c:v>
                </c:pt>
                <c:pt idx="59">
                  <c:v>369</c:v>
                </c:pt>
                <c:pt idx="60">
                  <c:v>370</c:v>
                </c:pt>
                <c:pt idx="61">
                  <c:v>371</c:v>
                </c:pt>
                <c:pt idx="62">
                  <c:v>372</c:v>
                </c:pt>
                <c:pt idx="63">
                  <c:v>373</c:v>
                </c:pt>
                <c:pt idx="64">
                  <c:v>374</c:v>
                </c:pt>
                <c:pt idx="65">
                  <c:v>375</c:v>
                </c:pt>
                <c:pt idx="66">
                  <c:v>376</c:v>
                </c:pt>
                <c:pt idx="67">
                  <c:v>377</c:v>
                </c:pt>
                <c:pt idx="68">
                  <c:v>378</c:v>
                </c:pt>
                <c:pt idx="69">
                  <c:v>379</c:v>
                </c:pt>
                <c:pt idx="70">
                  <c:v>380</c:v>
                </c:pt>
                <c:pt idx="71">
                  <c:v>381</c:v>
                </c:pt>
                <c:pt idx="72">
                  <c:v>382</c:v>
                </c:pt>
                <c:pt idx="73">
                  <c:v>383</c:v>
                </c:pt>
                <c:pt idx="74">
                  <c:v>384</c:v>
                </c:pt>
                <c:pt idx="75">
                  <c:v>385</c:v>
                </c:pt>
                <c:pt idx="76">
                  <c:v>386</c:v>
                </c:pt>
                <c:pt idx="77">
                  <c:v>387</c:v>
                </c:pt>
                <c:pt idx="78">
                  <c:v>388</c:v>
                </c:pt>
                <c:pt idx="79">
                  <c:v>389</c:v>
                </c:pt>
                <c:pt idx="80">
                  <c:v>390</c:v>
                </c:pt>
                <c:pt idx="81">
                  <c:v>391</c:v>
                </c:pt>
                <c:pt idx="82">
                  <c:v>392</c:v>
                </c:pt>
                <c:pt idx="83">
                  <c:v>393</c:v>
                </c:pt>
                <c:pt idx="84">
                  <c:v>394</c:v>
                </c:pt>
                <c:pt idx="85">
                  <c:v>395</c:v>
                </c:pt>
                <c:pt idx="86">
                  <c:v>396</c:v>
                </c:pt>
                <c:pt idx="87">
                  <c:v>397</c:v>
                </c:pt>
                <c:pt idx="88">
                  <c:v>398</c:v>
                </c:pt>
                <c:pt idx="89">
                  <c:v>399</c:v>
                </c:pt>
                <c:pt idx="90">
                  <c:v>400</c:v>
                </c:pt>
                <c:pt idx="91">
                  <c:v>401</c:v>
                </c:pt>
                <c:pt idx="92">
                  <c:v>402</c:v>
                </c:pt>
                <c:pt idx="93">
                  <c:v>403</c:v>
                </c:pt>
                <c:pt idx="94">
                  <c:v>404</c:v>
                </c:pt>
                <c:pt idx="95">
                  <c:v>405</c:v>
                </c:pt>
                <c:pt idx="96">
                  <c:v>406</c:v>
                </c:pt>
                <c:pt idx="97">
                  <c:v>407</c:v>
                </c:pt>
                <c:pt idx="98">
                  <c:v>408</c:v>
                </c:pt>
                <c:pt idx="99">
                  <c:v>409</c:v>
                </c:pt>
                <c:pt idx="100">
                  <c:v>410</c:v>
                </c:pt>
                <c:pt idx="101">
                  <c:v>411</c:v>
                </c:pt>
                <c:pt idx="102">
                  <c:v>412</c:v>
                </c:pt>
                <c:pt idx="103">
                  <c:v>413</c:v>
                </c:pt>
                <c:pt idx="104">
                  <c:v>414</c:v>
                </c:pt>
                <c:pt idx="105">
                  <c:v>415</c:v>
                </c:pt>
                <c:pt idx="106">
                  <c:v>416</c:v>
                </c:pt>
                <c:pt idx="107">
                  <c:v>417</c:v>
                </c:pt>
                <c:pt idx="108">
                  <c:v>418</c:v>
                </c:pt>
                <c:pt idx="109">
                  <c:v>419</c:v>
                </c:pt>
                <c:pt idx="110">
                  <c:v>420</c:v>
                </c:pt>
                <c:pt idx="111">
                  <c:v>421</c:v>
                </c:pt>
                <c:pt idx="112">
                  <c:v>422</c:v>
                </c:pt>
                <c:pt idx="113">
                  <c:v>423</c:v>
                </c:pt>
                <c:pt idx="114">
                  <c:v>424</c:v>
                </c:pt>
                <c:pt idx="115">
                  <c:v>425</c:v>
                </c:pt>
                <c:pt idx="116">
                  <c:v>426</c:v>
                </c:pt>
                <c:pt idx="117">
                  <c:v>427</c:v>
                </c:pt>
                <c:pt idx="118">
                  <c:v>428</c:v>
                </c:pt>
                <c:pt idx="119">
                  <c:v>429</c:v>
                </c:pt>
                <c:pt idx="120">
                  <c:v>430</c:v>
                </c:pt>
                <c:pt idx="121">
                  <c:v>431</c:v>
                </c:pt>
                <c:pt idx="122">
                  <c:v>432</c:v>
                </c:pt>
                <c:pt idx="123">
                  <c:v>433</c:v>
                </c:pt>
                <c:pt idx="124">
                  <c:v>434</c:v>
                </c:pt>
                <c:pt idx="125">
                  <c:v>435</c:v>
                </c:pt>
                <c:pt idx="126">
                  <c:v>436</c:v>
                </c:pt>
                <c:pt idx="127">
                  <c:v>437</c:v>
                </c:pt>
                <c:pt idx="128">
                  <c:v>438</c:v>
                </c:pt>
                <c:pt idx="129">
                  <c:v>439</c:v>
                </c:pt>
                <c:pt idx="130">
                  <c:v>440</c:v>
                </c:pt>
                <c:pt idx="131">
                  <c:v>441</c:v>
                </c:pt>
                <c:pt idx="132">
                  <c:v>442</c:v>
                </c:pt>
                <c:pt idx="133">
                  <c:v>443</c:v>
                </c:pt>
                <c:pt idx="134">
                  <c:v>444</c:v>
                </c:pt>
                <c:pt idx="135">
                  <c:v>445</c:v>
                </c:pt>
                <c:pt idx="136">
                  <c:v>446</c:v>
                </c:pt>
                <c:pt idx="137">
                  <c:v>447</c:v>
                </c:pt>
                <c:pt idx="138">
                  <c:v>448</c:v>
                </c:pt>
                <c:pt idx="139">
                  <c:v>449</c:v>
                </c:pt>
                <c:pt idx="140">
                  <c:v>450</c:v>
                </c:pt>
                <c:pt idx="141">
                  <c:v>451</c:v>
                </c:pt>
                <c:pt idx="142">
                  <c:v>452</c:v>
                </c:pt>
                <c:pt idx="143">
                  <c:v>453</c:v>
                </c:pt>
                <c:pt idx="144">
                  <c:v>454</c:v>
                </c:pt>
                <c:pt idx="145">
                  <c:v>455</c:v>
                </c:pt>
                <c:pt idx="146">
                  <c:v>456</c:v>
                </c:pt>
                <c:pt idx="147">
                  <c:v>457</c:v>
                </c:pt>
                <c:pt idx="148">
                  <c:v>458</c:v>
                </c:pt>
                <c:pt idx="149">
                  <c:v>459</c:v>
                </c:pt>
                <c:pt idx="150">
                  <c:v>460</c:v>
                </c:pt>
                <c:pt idx="151">
                  <c:v>461</c:v>
                </c:pt>
                <c:pt idx="152">
                  <c:v>462</c:v>
                </c:pt>
                <c:pt idx="153">
                  <c:v>463</c:v>
                </c:pt>
                <c:pt idx="154">
                  <c:v>464</c:v>
                </c:pt>
                <c:pt idx="155">
                  <c:v>465</c:v>
                </c:pt>
                <c:pt idx="156">
                  <c:v>466</c:v>
                </c:pt>
                <c:pt idx="157">
                  <c:v>467</c:v>
                </c:pt>
                <c:pt idx="158">
                  <c:v>468</c:v>
                </c:pt>
                <c:pt idx="159">
                  <c:v>469</c:v>
                </c:pt>
                <c:pt idx="160">
                  <c:v>470</c:v>
                </c:pt>
                <c:pt idx="161">
                  <c:v>471</c:v>
                </c:pt>
                <c:pt idx="162">
                  <c:v>472</c:v>
                </c:pt>
                <c:pt idx="163">
                  <c:v>473</c:v>
                </c:pt>
                <c:pt idx="164">
                  <c:v>474</c:v>
                </c:pt>
                <c:pt idx="165">
                  <c:v>475</c:v>
                </c:pt>
                <c:pt idx="166">
                  <c:v>476</c:v>
                </c:pt>
                <c:pt idx="167">
                  <c:v>477</c:v>
                </c:pt>
                <c:pt idx="168">
                  <c:v>478</c:v>
                </c:pt>
                <c:pt idx="169">
                  <c:v>479</c:v>
                </c:pt>
                <c:pt idx="170">
                  <c:v>480</c:v>
                </c:pt>
                <c:pt idx="171">
                  <c:v>481</c:v>
                </c:pt>
                <c:pt idx="172">
                  <c:v>482</c:v>
                </c:pt>
                <c:pt idx="173">
                  <c:v>483</c:v>
                </c:pt>
                <c:pt idx="174">
                  <c:v>484</c:v>
                </c:pt>
                <c:pt idx="175">
                  <c:v>485</c:v>
                </c:pt>
                <c:pt idx="176">
                  <c:v>486</c:v>
                </c:pt>
                <c:pt idx="177">
                  <c:v>487</c:v>
                </c:pt>
                <c:pt idx="178">
                  <c:v>488</c:v>
                </c:pt>
                <c:pt idx="179">
                  <c:v>489</c:v>
                </c:pt>
                <c:pt idx="180">
                  <c:v>490</c:v>
                </c:pt>
                <c:pt idx="181">
                  <c:v>491</c:v>
                </c:pt>
                <c:pt idx="182">
                  <c:v>492</c:v>
                </c:pt>
                <c:pt idx="183">
                  <c:v>493</c:v>
                </c:pt>
                <c:pt idx="184">
                  <c:v>494</c:v>
                </c:pt>
                <c:pt idx="185">
                  <c:v>495</c:v>
                </c:pt>
                <c:pt idx="186">
                  <c:v>496</c:v>
                </c:pt>
                <c:pt idx="187">
                  <c:v>497</c:v>
                </c:pt>
                <c:pt idx="188">
                  <c:v>498</c:v>
                </c:pt>
                <c:pt idx="189">
                  <c:v>499</c:v>
                </c:pt>
                <c:pt idx="190">
                  <c:v>500</c:v>
                </c:pt>
                <c:pt idx="191">
                  <c:v>501</c:v>
                </c:pt>
                <c:pt idx="192">
                  <c:v>502</c:v>
                </c:pt>
                <c:pt idx="193">
                  <c:v>503</c:v>
                </c:pt>
                <c:pt idx="194">
                  <c:v>504</c:v>
                </c:pt>
                <c:pt idx="195">
                  <c:v>505</c:v>
                </c:pt>
                <c:pt idx="196">
                  <c:v>506</c:v>
                </c:pt>
                <c:pt idx="197">
                  <c:v>507</c:v>
                </c:pt>
                <c:pt idx="198">
                  <c:v>508</c:v>
                </c:pt>
                <c:pt idx="199">
                  <c:v>509</c:v>
                </c:pt>
                <c:pt idx="200">
                  <c:v>510</c:v>
                </c:pt>
                <c:pt idx="201">
                  <c:v>511</c:v>
                </c:pt>
                <c:pt idx="202">
                  <c:v>512</c:v>
                </c:pt>
                <c:pt idx="203">
                  <c:v>513</c:v>
                </c:pt>
                <c:pt idx="204">
                  <c:v>514</c:v>
                </c:pt>
                <c:pt idx="205">
                  <c:v>515</c:v>
                </c:pt>
                <c:pt idx="206">
                  <c:v>516</c:v>
                </c:pt>
                <c:pt idx="207">
                  <c:v>517</c:v>
                </c:pt>
                <c:pt idx="208">
                  <c:v>518</c:v>
                </c:pt>
                <c:pt idx="209">
                  <c:v>519</c:v>
                </c:pt>
                <c:pt idx="210">
                  <c:v>520</c:v>
                </c:pt>
                <c:pt idx="211">
                  <c:v>521</c:v>
                </c:pt>
                <c:pt idx="212">
                  <c:v>522</c:v>
                </c:pt>
                <c:pt idx="213">
                  <c:v>523</c:v>
                </c:pt>
                <c:pt idx="214">
                  <c:v>524</c:v>
                </c:pt>
                <c:pt idx="215">
                  <c:v>525</c:v>
                </c:pt>
                <c:pt idx="216">
                  <c:v>526</c:v>
                </c:pt>
                <c:pt idx="217">
                  <c:v>527</c:v>
                </c:pt>
                <c:pt idx="218">
                  <c:v>528</c:v>
                </c:pt>
                <c:pt idx="219">
                  <c:v>529</c:v>
                </c:pt>
                <c:pt idx="220">
                  <c:v>530</c:v>
                </c:pt>
                <c:pt idx="221">
                  <c:v>531</c:v>
                </c:pt>
                <c:pt idx="222">
                  <c:v>532</c:v>
                </c:pt>
                <c:pt idx="223">
                  <c:v>533</c:v>
                </c:pt>
                <c:pt idx="224">
                  <c:v>534</c:v>
                </c:pt>
                <c:pt idx="225">
                  <c:v>535</c:v>
                </c:pt>
                <c:pt idx="226">
                  <c:v>536</c:v>
                </c:pt>
                <c:pt idx="227">
                  <c:v>537</c:v>
                </c:pt>
                <c:pt idx="228">
                  <c:v>538</c:v>
                </c:pt>
                <c:pt idx="229">
                  <c:v>539</c:v>
                </c:pt>
                <c:pt idx="230">
                  <c:v>540</c:v>
                </c:pt>
                <c:pt idx="231">
                  <c:v>541</c:v>
                </c:pt>
                <c:pt idx="232">
                  <c:v>542</c:v>
                </c:pt>
                <c:pt idx="233">
                  <c:v>543</c:v>
                </c:pt>
                <c:pt idx="234">
                  <c:v>544</c:v>
                </c:pt>
                <c:pt idx="235">
                  <c:v>545</c:v>
                </c:pt>
                <c:pt idx="236">
                  <c:v>546</c:v>
                </c:pt>
                <c:pt idx="237">
                  <c:v>547</c:v>
                </c:pt>
                <c:pt idx="238">
                  <c:v>548</c:v>
                </c:pt>
                <c:pt idx="239">
                  <c:v>549</c:v>
                </c:pt>
                <c:pt idx="240">
                  <c:v>550</c:v>
                </c:pt>
                <c:pt idx="241">
                  <c:v>551</c:v>
                </c:pt>
                <c:pt idx="242">
                  <c:v>552</c:v>
                </c:pt>
                <c:pt idx="243">
                  <c:v>553</c:v>
                </c:pt>
                <c:pt idx="244">
                  <c:v>554</c:v>
                </c:pt>
                <c:pt idx="245">
                  <c:v>555</c:v>
                </c:pt>
                <c:pt idx="246">
                  <c:v>556</c:v>
                </c:pt>
                <c:pt idx="247">
                  <c:v>557</c:v>
                </c:pt>
                <c:pt idx="248">
                  <c:v>558</c:v>
                </c:pt>
                <c:pt idx="249">
                  <c:v>559</c:v>
                </c:pt>
                <c:pt idx="250">
                  <c:v>560</c:v>
                </c:pt>
                <c:pt idx="251">
                  <c:v>561</c:v>
                </c:pt>
                <c:pt idx="252">
                  <c:v>562</c:v>
                </c:pt>
                <c:pt idx="253">
                  <c:v>563</c:v>
                </c:pt>
                <c:pt idx="254">
                  <c:v>564</c:v>
                </c:pt>
                <c:pt idx="255">
                  <c:v>565</c:v>
                </c:pt>
                <c:pt idx="256">
                  <c:v>566</c:v>
                </c:pt>
                <c:pt idx="257">
                  <c:v>567</c:v>
                </c:pt>
                <c:pt idx="258">
                  <c:v>568</c:v>
                </c:pt>
                <c:pt idx="259">
                  <c:v>569</c:v>
                </c:pt>
                <c:pt idx="260">
                  <c:v>570</c:v>
                </c:pt>
                <c:pt idx="261">
                  <c:v>571</c:v>
                </c:pt>
                <c:pt idx="262">
                  <c:v>572</c:v>
                </c:pt>
                <c:pt idx="263">
                  <c:v>573</c:v>
                </c:pt>
                <c:pt idx="264">
                  <c:v>574</c:v>
                </c:pt>
                <c:pt idx="265">
                  <c:v>575</c:v>
                </c:pt>
                <c:pt idx="266">
                  <c:v>576</c:v>
                </c:pt>
                <c:pt idx="267">
                  <c:v>577</c:v>
                </c:pt>
                <c:pt idx="268">
                  <c:v>578</c:v>
                </c:pt>
                <c:pt idx="269">
                  <c:v>579</c:v>
                </c:pt>
                <c:pt idx="270">
                  <c:v>580</c:v>
                </c:pt>
                <c:pt idx="271">
                  <c:v>581</c:v>
                </c:pt>
                <c:pt idx="272">
                  <c:v>582</c:v>
                </c:pt>
                <c:pt idx="273">
                  <c:v>583</c:v>
                </c:pt>
                <c:pt idx="274">
                  <c:v>584</c:v>
                </c:pt>
                <c:pt idx="275">
                  <c:v>585</c:v>
                </c:pt>
                <c:pt idx="276">
                  <c:v>586</c:v>
                </c:pt>
                <c:pt idx="277">
                  <c:v>587</c:v>
                </c:pt>
                <c:pt idx="278">
                  <c:v>588</c:v>
                </c:pt>
                <c:pt idx="279">
                  <c:v>589</c:v>
                </c:pt>
                <c:pt idx="280">
                  <c:v>590</c:v>
                </c:pt>
              </c:numCache>
            </c:numRef>
          </c:xVal>
          <c:yVal>
            <c:numRef>
              <c:f>Sheet1!$M$10:$M$290</c:f>
              <c:numCache>
                <c:formatCode>General</c:formatCode>
                <c:ptCount val="281"/>
                <c:pt idx="0">
                  <c:v>1416.69</c:v>
                </c:pt>
                <c:pt idx="1">
                  <c:v>762.60400000000004</c:v>
                </c:pt>
                <c:pt idx="2">
                  <c:v>1780.38</c:v>
                </c:pt>
                <c:pt idx="3">
                  <c:v>2566.1999999999998</c:v>
                </c:pt>
                <c:pt idx="4">
                  <c:v>1193.6600000000001</c:v>
                </c:pt>
                <c:pt idx="5">
                  <c:v>-1448.57</c:v>
                </c:pt>
                <c:pt idx="6">
                  <c:v>-3442.49</c:v>
                </c:pt>
                <c:pt idx="7">
                  <c:v>-1274.97</c:v>
                </c:pt>
                <c:pt idx="8">
                  <c:v>1534.8</c:v>
                </c:pt>
                <c:pt idx="9">
                  <c:v>3515.57</c:v>
                </c:pt>
                <c:pt idx="10">
                  <c:v>4069.51</c:v>
                </c:pt>
                <c:pt idx="11">
                  <c:v>4585.22</c:v>
                </c:pt>
                <c:pt idx="12">
                  <c:v>1174.92</c:v>
                </c:pt>
                <c:pt idx="13">
                  <c:v>-520.98800000000006</c:v>
                </c:pt>
                <c:pt idx="14">
                  <c:v>1933.94</c:v>
                </c:pt>
                <c:pt idx="15">
                  <c:v>7613.61</c:v>
                </c:pt>
                <c:pt idx="16">
                  <c:v>17703.900000000001</c:v>
                </c:pt>
                <c:pt idx="17">
                  <c:v>22854.799999999999</c:v>
                </c:pt>
                <c:pt idx="18">
                  <c:v>29197.4</c:v>
                </c:pt>
                <c:pt idx="19">
                  <c:v>36211.599999999999</c:v>
                </c:pt>
                <c:pt idx="20">
                  <c:v>47584.7</c:v>
                </c:pt>
                <c:pt idx="21">
                  <c:v>57689.7</c:v>
                </c:pt>
                <c:pt idx="22">
                  <c:v>67647.899999999994</c:v>
                </c:pt>
                <c:pt idx="23">
                  <c:v>85970.7</c:v>
                </c:pt>
                <c:pt idx="24">
                  <c:v>104128</c:v>
                </c:pt>
                <c:pt idx="25">
                  <c:v>121034</c:v>
                </c:pt>
                <c:pt idx="26">
                  <c:v>139503</c:v>
                </c:pt>
                <c:pt idx="27">
                  <c:v>160530</c:v>
                </c:pt>
                <c:pt idx="28">
                  <c:v>177432</c:v>
                </c:pt>
                <c:pt idx="29">
                  <c:v>209471</c:v>
                </c:pt>
                <c:pt idx="30">
                  <c:v>240213</c:v>
                </c:pt>
                <c:pt idx="31">
                  <c:v>272405</c:v>
                </c:pt>
                <c:pt idx="32">
                  <c:v>298446</c:v>
                </c:pt>
                <c:pt idx="33">
                  <c:v>331708</c:v>
                </c:pt>
                <c:pt idx="34">
                  <c:v>368003</c:v>
                </c:pt>
                <c:pt idx="35">
                  <c:v>407140</c:v>
                </c:pt>
                <c:pt idx="36">
                  <c:v>435339</c:v>
                </c:pt>
                <c:pt idx="37">
                  <c:v>472505</c:v>
                </c:pt>
                <c:pt idx="38">
                  <c:v>500174</c:v>
                </c:pt>
                <c:pt idx="39">
                  <c:v>546529</c:v>
                </c:pt>
                <c:pt idx="40">
                  <c:v>587891</c:v>
                </c:pt>
                <c:pt idx="41">
                  <c:v>625555</c:v>
                </c:pt>
                <c:pt idx="42">
                  <c:v>653683</c:v>
                </c:pt>
                <c:pt idx="43">
                  <c:v>690618</c:v>
                </c:pt>
                <c:pt idx="44">
                  <c:v>742895</c:v>
                </c:pt>
                <c:pt idx="45">
                  <c:v>777117</c:v>
                </c:pt>
                <c:pt idx="46">
                  <c:v>821109</c:v>
                </c:pt>
                <c:pt idx="47">
                  <c:v>852908</c:v>
                </c:pt>
                <c:pt idx="48">
                  <c:v>893484</c:v>
                </c:pt>
                <c:pt idx="49">
                  <c:v>919902</c:v>
                </c:pt>
                <c:pt idx="50">
                  <c:v>954349</c:v>
                </c:pt>
                <c:pt idx="51">
                  <c:v>998261</c:v>
                </c:pt>
                <c:pt idx="52" formatCode="0.00E+00">
                  <c:v>1039760</c:v>
                </c:pt>
                <c:pt idx="53" formatCode="0.00E+00">
                  <c:v>1080470</c:v>
                </c:pt>
                <c:pt idx="54" formatCode="0.00E+00">
                  <c:v>1107740</c:v>
                </c:pt>
                <c:pt idx="55" formatCode="0.00E+00">
                  <c:v>1145570</c:v>
                </c:pt>
                <c:pt idx="56" formatCode="0.00E+00">
                  <c:v>1172780</c:v>
                </c:pt>
                <c:pt idx="57" formatCode="0.00E+00">
                  <c:v>1205380</c:v>
                </c:pt>
                <c:pt idx="58" formatCode="0.00E+00">
                  <c:v>1238130</c:v>
                </c:pt>
                <c:pt idx="59" formatCode="0.00E+00">
                  <c:v>1272290</c:v>
                </c:pt>
                <c:pt idx="60" formatCode="0.00E+00">
                  <c:v>1295140</c:v>
                </c:pt>
                <c:pt idx="61" formatCode="0.00E+00">
                  <c:v>1330240</c:v>
                </c:pt>
                <c:pt idx="62" formatCode="0.00E+00">
                  <c:v>1356670</c:v>
                </c:pt>
                <c:pt idx="63" formatCode="0.00E+00">
                  <c:v>1374930</c:v>
                </c:pt>
                <c:pt idx="64" formatCode="0.00E+00">
                  <c:v>1389780</c:v>
                </c:pt>
                <c:pt idx="65" formatCode="0.00E+00">
                  <c:v>1418090</c:v>
                </c:pt>
                <c:pt idx="66" formatCode="0.00E+00">
                  <c:v>1432580</c:v>
                </c:pt>
                <c:pt idx="67" formatCode="0.00E+00">
                  <c:v>1451570</c:v>
                </c:pt>
                <c:pt idx="68" formatCode="0.00E+00">
                  <c:v>1466790</c:v>
                </c:pt>
                <c:pt idx="69" formatCode="0.00E+00">
                  <c:v>1470730</c:v>
                </c:pt>
                <c:pt idx="70" formatCode="0.00E+00">
                  <c:v>1474210</c:v>
                </c:pt>
                <c:pt idx="71" formatCode="0.00E+00">
                  <c:v>1480700</c:v>
                </c:pt>
                <c:pt idx="72" formatCode="0.00E+00">
                  <c:v>1496630</c:v>
                </c:pt>
                <c:pt idx="73" formatCode="0.00E+00">
                  <c:v>1510530</c:v>
                </c:pt>
                <c:pt idx="74" formatCode="0.00E+00">
                  <c:v>1513180</c:v>
                </c:pt>
                <c:pt idx="75" formatCode="0.00E+00">
                  <c:v>1524080</c:v>
                </c:pt>
                <c:pt idx="76" formatCode="0.00E+00">
                  <c:v>1535200</c:v>
                </c:pt>
                <c:pt idx="77" formatCode="0.00E+00">
                  <c:v>1521400</c:v>
                </c:pt>
                <c:pt idx="78" formatCode="0.00E+00">
                  <c:v>1519570</c:v>
                </c:pt>
                <c:pt idx="79" formatCode="0.00E+00">
                  <c:v>1501680</c:v>
                </c:pt>
                <c:pt idx="80" formatCode="0.00E+00">
                  <c:v>1494370</c:v>
                </c:pt>
                <c:pt idx="81" formatCode="0.00E+00">
                  <c:v>1493760</c:v>
                </c:pt>
                <c:pt idx="82" formatCode="0.00E+00">
                  <c:v>1480260</c:v>
                </c:pt>
                <c:pt idx="83" formatCode="0.00E+00">
                  <c:v>1463300</c:v>
                </c:pt>
                <c:pt idx="84" formatCode="0.00E+00">
                  <c:v>1452770</c:v>
                </c:pt>
                <c:pt idx="85" formatCode="0.00E+00">
                  <c:v>1434090</c:v>
                </c:pt>
                <c:pt idx="86" formatCode="0.00E+00">
                  <c:v>1424830</c:v>
                </c:pt>
                <c:pt idx="87" formatCode="0.00E+00">
                  <c:v>1408090</c:v>
                </c:pt>
                <c:pt idx="88" formatCode="0.00E+00">
                  <c:v>1396740</c:v>
                </c:pt>
                <c:pt idx="89" formatCode="0.00E+00">
                  <c:v>1381310</c:v>
                </c:pt>
                <c:pt idx="90" formatCode="0.00E+00">
                  <c:v>1370670</c:v>
                </c:pt>
                <c:pt idx="91" formatCode="0.00E+00">
                  <c:v>1357790</c:v>
                </c:pt>
                <c:pt idx="92" formatCode="0.00E+00">
                  <c:v>1333110</c:v>
                </c:pt>
                <c:pt idx="93" formatCode="0.00E+00">
                  <c:v>1312240</c:v>
                </c:pt>
                <c:pt idx="94" formatCode="0.00E+00">
                  <c:v>1308960</c:v>
                </c:pt>
                <c:pt idx="95" formatCode="0.00E+00">
                  <c:v>1298350</c:v>
                </c:pt>
                <c:pt idx="96" formatCode="0.00E+00">
                  <c:v>1271440</c:v>
                </c:pt>
                <c:pt idx="97" formatCode="0.00E+00">
                  <c:v>1263060</c:v>
                </c:pt>
                <c:pt idx="98" formatCode="0.00E+00">
                  <c:v>1249440</c:v>
                </c:pt>
                <c:pt idx="99" formatCode="0.00E+00">
                  <c:v>1225620</c:v>
                </c:pt>
                <c:pt idx="100" formatCode="0.00E+00">
                  <c:v>1208360</c:v>
                </c:pt>
                <c:pt idx="101" formatCode="0.00E+00">
                  <c:v>1187440</c:v>
                </c:pt>
                <c:pt idx="102" formatCode="0.00E+00">
                  <c:v>1172870</c:v>
                </c:pt>
                <c:pt idx="103" formatCode="0.00E+00">
                  <c:v>1155650</c:v>
                </c:pt>
                <c:pt idx="104" formatCode="0.00E+00">
                  <c:v>1133140</c:v>
                </c:pt>
                <c:pt idx="105" formatCode="0.00E+00">
                  <c:v>1102420</c:v>
                </c:pt>
                <c:pt idx="106" formatCode="0.00E+00">
                  <c:v>1086160</c:v>
                </c:pt>
                <c:pt idx="107" formatCode="0.00E+00">
                  <c:v>1072270</c:v>
                </c:pt>
                <c:pt idx="108" formatCode="0.00E+00">
                  <c:v>1047620</c:v>
                </c:pt>
                <c:pt idx="109" formatCode="0.00E+00">
                  <c:v>1025390</c:v>
                </c:pt>
                <c:pt idx="110" formatCode="0.00E+00">
                  <c:v>1006000</c:v>
                </c:pt>
                <c:pt idx="111">
                  <c:v>986353</c:v>
                </c:pt>
                <c:pt idx="112">
                  <c:v>962682</c:v>
                </c:pt>
                <c:pt idx="113">
                  <c:v>950076</c:v>
                </c:pt>
                <c:pt idx="114">
                  <c:v>931675</c:v>
                </c:pt>
                <c:pt idx="115">
                  <c:v>915630</c:v>
                </c:pt>
                <c:pt idx="116">
                  <c:v>884436</c:v>
                </c:pt>
                <c:pt idx="117">
                  <c:v>874306</c:v>
                </c:pt>
                <c:pt idx="118">
                  <c:v>858569</c:v>
                </c:pt>
                <c:pt idx="119">
                  <c:v>839094</c:v>
                </c:pt>
                <c:pt idx="120">
                  <c:v>822583</c:v>
                </c:pt>
                <c:pt idx="121">
                  <c:v>801898</c:v>
                </c:pt>
                <c:pt idx="122">
                  <c:v>791264</c:v>
                </c:pt>
                <c:pt idx="123">
                  <c:v>772895</c:v>
                </c:pt>
                <c:pt idx="124">
                  <c:v>760212</c:v>
                </c:pt>
                <c:pt idx="125">
                  <c:v>741739</c:v>
                </c:pt>
                <c:pt idx="126">
                  <c:v>718064</c:v>
                </c:pt>
                <c:pt idx="127">
                  <c:v>708913</c:v>
                </c:pt>
                <c:pt idx="128">
                  <c:v>697757</c:v>
                </c:pt>
                <c:pt idx="129">
                  <c:v>681327</c:v>
                </c:pt>
                <c:pt idx="130">
                  <c:v>663122</c:v>
                </c:pt>
                <c:pt idx="131">
                  <c:v>649563</c:v>
                </c:pt>
                <c:pt idx="132">
                  <c:v>640191</c:v>
                </c:pt>
                <c:pt idx="133">
                  <c:v>625447</c:v>
                </c:pt>
                <c:pt idx="134">
                  <c:v>610417</c:v>
                </c:pt>
                <c:pt idx="135">
                  <c:v>595897</c:v>
                </c:pt>
                <c:pt idx="136">
                  <c:v>581488</c:v>
                </c:pt>
                <c:pt idx="137">
                  <c:v>571652</c:v>
                </c:pt>
                <c:pt idx="138">
                  <c:v>562705</c:v>
                </c:pt>
                <c:pt idx="139">
                  <c:v>543404</c:v>
                </c:pt>
                <c:pt idx="140">
                  <c:v>535700</c:v>
                </c:pt>
                <c:pt idx="141">
                  <c:v>523197</c:v>
                </c:pt>
                <c:pt idx="142">
                  <c:v>509141</c:v>
                </c:pt>
                <c:pt idx="143">
                  <c:v>500993</c:v>
                </c:pt>
                <c:pt idx="144">
                  <c:v>486258</c:v>
                </c:pt>
                <c:pt idx="145">
                  <c:v>474396</c:v>
                </c:pt>
                <c:pt idx="146">
                  <c:v>466276</c:v>
                </c:pt>
                <c:pt idx="147">
                  <c:v>455406</c:v>
                </c:pt>
                <c:pt idx="148">
                  <c:v>438676</c:v>
                </c:pt>
                <c:pt idx="149">
                  <c:v>436374</c:v>
                </c:pt>
                <c:pt idx="150">
                  <c:v>418144</c:v>
                </c:pt>
                <c:pt idx="151">
                  <c:v>409239</c:v>
                </c:pt>
                <c:pt idx="152">
                  <c:v>397682</c:v>
                </c:pt>
                <c:pt idx="153">
                  <c:v>388340</c:v>
                </c:pt>
                <c:pt idx="154">
                  <c:v>377262</c:v>
                </c:pt>
                <c:pt idx="155">
                  <c:v>368134</c:v>
                </c:pt>
                <c:pt idx="156">
                  <c:v>363071</c:v>
                </c:pt>
                <c:pt idx="157">
                  <c:v>351665</c:v>
                </c:pt>
                <c:pt idx="158">
                  <c:v>338312</c:v>
                </c:pt>
                <c:pt idx="159">
                  <c:v>327750</c:v>
                </c:pt>
                <c:pt idx="160">
                  <c:v>321254</c:v>
                </c:pt>
                <c:pt idx="161">
                  <c:v>314179</c:v>
                </c:pt>
                <c:pt idx="162">
                  <c:v>305747</c:v>
                </c:pt>
                <c:pt idx="163">
                  <c:v>296428</c:v>
                </c:pt>
                <c:pt idx="164">
                  <c:v>290664</c:v>
                </c:pt>
                <c:pt idx="165">
                  <c:v>277716</c:v>
                </c:pt>
                <c:pt idx="166">
                  <c:v>274538</c:v>
                </c:pt>
                <c:pt idx="167">
                  <c:v>271318</c:v>
                </c:pt>
                <c:pt idx="168">
                  <c:v>263001</c:v>
                </c:pt>
                <c:pt idx="169">
                  <c:v>253649</c:v>
                </c:pt>
                <c:pt idx="170">
                  <c:v>245324</c:v>
                </c:pt>
                <c:pt idx="171">
                  <c:v>239628</c:v>
                </c:pt>
                <c:pt idx="172">
                  <c:v>231491</c:v>
                </c:pt>
                <c:pt idx="173">
                  <c:v>223289</c:v>
                </c:pt>
                <c:pt idx="174">
                  <c:v>218197</c:v>
                </c:pt>
                <c:pt idx="175">
                  <c:v>210730</c:v>
                </c:pt>
                <c:pt idx="176">
                  <c:v>206338</c:v>
                </c:pt>
                <c:pt idx="177">
                  <c:v>203643</c:v>
                </c:pt>
                <c:pt idx="178">
                  <c:v>195648</c:v>
                </c:pt>
                <c:pt idx="179">
                  <c:v>192989</c:v>
                </c:pt>
                <c:pt idx="180">
                  <c:v>185234</c:v>
                </c:pt>
                <c:pt idx="181">
                  <c:v>179905</c:v>
                </c:pt>
                <c:pt idx="182">
                  <c:v>174756</c:v>
                </c:pt>
                <c:pt idx="183">
                  <c:v>169465</c:v>
                </c:pt>
                <c:pt idx="184">
                  <c:v>164905</c:v>
                </c:pt>
                <c:pt idx="185">
                  <c:v>159351</c:v>
                </c:pt>
                <c:pt idx="186">
                  <c:v>156353</c:v>
                </c:pt>
                <c:pt idx="187">
                  <c:v>149930</c:v>
                </c:pt>
                <c:pt idx="188">
                  <c:v>148276</c:v>
                </c:pt>
                <c:pt idx="189">
                  <c:v>144980</c:v>
                </c:pt>
                <c:pt idx="190">
                  <c:v>137615</c:v>
                </c:pt>
                <c:pt idx="191">
                  <c:v>135882</c:v>
                </c:pt>
                <c:pt idx="192">
                  <c:v>134105</c:v>
                </c:pt>
                <c:pt idx="193">
                  <c:v>127012</c:v>
                </c:pt>
                <c:pt idx="194">
                  <c:v>126140</c:v>
                </c:pt>
                <c:pt idx="195">
                  <c:v>124029</c:v>
                </c:pt>
                <c:pt idx="196">
                  <c:v>119333</c:v>
                </c:pt>
                <c:pt idx="197">
                  <c:v>115687</c:v>
                </c:pt>
                <c:pt idx="198">
                  <c:v>112699</c:v>
                </c:pt>
                <c:pt idx="199">
                  <c:v>108083</c:v>
                </c:pt>
                <c:pt idx="200">
                  <c:v>105318</c:v>
                </c:pt>
                <c:pt idx="201">
                  <c:v>101274</c:v>
                </c:pt>
                <c:pt idx="202">
                  <c:v>98284</c:v>
                </c:pt>
                <c:pt idx="203">
                  <c:v>95490.7</c:v>
                </c:pt>
                <c:pt idx="204">
                  <c:v>92731.6</c:v>
                </c:pt>
                <c:pt idx="205">
                  <c:v>90374.6</c:v>
                </c:pt>
                <c:pt idx="206">
                  <c:v>89322.4</c:v>
                </c:pt>
                <c:pt idx="207">
                  <c:v>88191.1</c:v>
                </c:pt>
                <c:pt idx="208">
                  <c:v>84716.5</c:v>
                </c:pt>
                <c:pt idx="209">
                  <c:v>80972.3</c:v>
                </c:pt>
                <c:pt idx="210">
                  <c:v>79871.5</c:v>
                </c:pt>
                <c:pt idx="211">
                  <c:v>78371.199999999997</c:v>
                </c:pt>
                <c:pt idx="212">
                  <c:v>75479.100000000006</c:v>
                </c:pt>
                <c:pt idx="213">
                  <c:v>71485.2</c:v>
                </c:pt>
                <c:pt idx="214">
                  <c:v>71849.8</c:v>
                </c:pt>
                <c:pt idx="215">
                  <c:v>69798.3</c:v>
                </c:pt>
                <c:pt idx="216">
                  <c:v>67175.7</c:v>
                </c:pt>
                <c:pt idx="217">
                  <c:v>64617.3</c:v>
                </c:pt>
                <c:pt idx="218">
                  <c:v>63527.4</c:v>
                </c:pt>
                <c:pt idx="219">
                  <c:v>61911</c:v>
                </c:pt>
                <c:pt idx="220">
                  <c:v>60088</c:v>
                </c:pt>
                <c:pt idx="221">
                  <c:v>57686.400000000001</c:v>
                </c:pt>
                <c:pt idx="222">
                  <c:v>55748.3</c:v>
                </c:pt>
                <c:pt idx="223">
                  <c:v>55961.599999999999</c:v>
                </c:pt>
                <c:pt idx="224">
                  <c:v>55291.6</c:v>
                </c:pt>
                <c:pt idx="225">
                  <c:v>51370.9</c:v>
                </c:pt>
                <c:pt idx="226">
                  <c:v>50600.800000000003</c:v>
                </c:pt>
                <c:pt idx="227">
                  <c:v>47296.2</c:v>
                </c:pt>
                <c:pt idx="228">
                  <c:v>47919.5</c:v>
                </c:pt>
                <c:pt idx="229">
                  <c:v>46707</c:v>
                </c:pt>
                <c:pt idx="230">
                  <c:v>44223.4</c:v>
                </c:pt>
                <c:pt idx="231">
                  <c:v>45991.6</c:v>
                </c:pt>
                <c:pt idx="232">
                  <c:v>42091.199999999997</c:v>
                </c:pt>
                <c:pt idx="233">
                  <c:v>40398.199999999997</c:v>
                </c:pt>
                <c:pt idx="234">
                  <c:v>40689</c:v>
                </c:pt>
                <c:pt idx="235">
                  <c:v>38624.800000000003</c:v>
                </c:pt>
                <c:pt idx="236">
                  <c:v>39539.5</c:v>
                </c:pt>
                <c:pt idx="237">
                  <c:v>37243.699999999997</c:v>
                </c:pt>
                <c:pt idx="238">
                  <c:v>35551.199999999997</c:v>
                </c:pt>
                <c:pt idx="239">
                  <c:v>34407</c:v>
                </c:pt>
                <c:pt idx="240">
                  <c:v>34845.300000000003</c:v>
                </c:pt>
                <c:pt idx="241">
                  <c:v>33083.699999999997</c:v>
                </c:pt>
                <c:pt idx="242">
                  <c:v>32840.1</c:v>
                </c:pt>
                <c:pt idx="243">
                  <c:v>30032.799999999999</c:v>
                </c:pt>
                <c:pt idx="244">
                  <c:v>30191.599999999999</c:v>
                </c:pt>
                <c:pt idx="245">
                  <c:v>29678.1</c:v>
                </c:pt>
                <c:pt idx="246">
                  <c:v>28312.1</c:v>
                </c:pt>
                <c:pt idx="247">
                  <c:v>26678.5</c:v>
                </c:pt>
                <c:pt idx="248">
                  <c:v>27455.1</c:v>
                </c:pt>
                <c:pt idx="249">
                  <c:v>26819.4</c:v>
                </c:pt>
                <c:pt idx="250">
                  <c:v>26602.6</c:v>
                </c:pt>
                <c:pt idx="251">
                  <c:v>23474.9</c:v>
                </c:pt>
                <c:pt idx="252">
                  <c:v>23949.8</c:v>
                </c:pt>
                <c:pt idx="253">
                  <c:v>23719.5</c:v>
                </c:pt>
                <c:pt idx="254">
                  <c:v>23889.5</c:v>
                </c:pt>
                <c:pt idx="255">
                  <c:v>21483.5</c:v>
                </c:pt>
                <c:pt idx="256">
                  <c:v>21877.200000000001</c:v>
                </c:pt>
                <c:pt idx="257">
                  <c:v>21660.799999999999</c:v>
                </c:pt>
                <c:pt idx="258">
                  <c:v>20374.599999999999</c:v>
                </c:pt>
                <c:pt idx="259">
                  <c:v>20627.7</c:v>
                </c:pt>
                <c:pt idx="260">
                  <c:v>20731.099999999999</c:v>
                </c:pt>
                <c:pt idx="261">
                  <c:v>18870.599999999999</c:v>
                </c:pt>
                <c:pt idx="262">
                  <c:v>18769.400000000001</c:v>
                </c:pt>
                <c:pt idx="263">
                  <c:v>18197.3</c:v>
                </c:pt>
                <c:pt idx="264">
                  <c:v>18017.599999999999</c:v>
                </c:pt>
                <c:pt idx="265">
                  <c:v>17688.3</c:v>
                </c:pt>
                <c:pt idx="266">
                  <c:v>16261</c:v>
                </c:pt>
                <c:pt idx="267">
                  <c:v>16533.2</c:v>
                </c:pt>
                <c:pt idx="268">
                  <c:v>14939.2</c:v>
                </c:pt>
                <c:pt idx="269">
                  <c:v>15434.3</c:v>
                </c:pt>
                <c:pt idx="270">
                  <c:v>15232.2</c:v>
                </c:pt>
                <c:pt idx="271">
                  <c:v>14079.2</c:v>
                </c:pt>
                <c:pt idx="272">
                  <c:v>13286.8</c:v>
                </c:pt>
                <c:pt idx="273">
                  <c:v>13065.6</c:v>
                </c:pt>
                <c:pt idx="274">
                  <c:v>13710.9</c:v>
                </c:pt>
                <c:pt idx="275">
                  <c:v>9560.56</c:v>
                </c:pt>
                <c:pt idx="276">
                  <c:v>-1915.74</c:v>
                </c:pt>
                <c:pt idx="277">
                  <c:v>-25226.400000000001</c:v>
                </c:pt>
                <c:pt idx="278">
                  <c:v>-60801.8</c:v>
                </c:pt>
                <c:pt idx="279">
                  <c:v>-79632.899999999994</c:v>
                </c:pt>
                <c:pt idx="280">
                  <c:v>-82465.3</c:v>
                </c:pt>
              </c:numCache>
            </c:numRef>
          </c:yVal>
          <c:smooth val="1"/>
        </c:ser>
        <c:ser>
          <c:idx val="1"/>
          <c:order val="3"/>
          <c:tx>
            <c:strRef>
              <c:f>Sheet1!$F$7</c:f>
              <c:strCache>
                <c:ptCount val="1"/>
                <c:pt idx="0">
                  <c:v>Chloroform</c:v>
                </c:pt>
              </c:strCache>
            </c:strRef>
          </c:tx>
          <c:spPr>
            <a:ln>
              <a:solidFill>
                <a:srgbClr val="FF0000"/>
              </a:solidFill>
            </a:ln>
          </c:spPr>
          <c:marker>
            <c:symbol val="none"/>
          </c:marker>
          <c:xVal>
            <c:numRef>
              <c:f>Sheet1!$F$10:$F$285</c:f>
              <c:numCache>
                <c:formatCode>General</c:formatCode>
                <c:ptCount val="276"/>
                <c:pt idx="0">
                  <c:v>315</c:v>
                </c:pt>
                <c:pt idx="1">
                  <c:v>316</c:v>
                </c:pt>
                <c:pt idx="2">
                  <c:v>317</c:v>
                </c:pt>
                <c:pt idx="3">
                  <c:v>318</c:v>
                </c:pt>
                <c:pt idx="4">
                  <c:v>319</c:v>
                </c:pt>
                <c:pt idx="5">
                  <c:v>320</c:v>
                </c:pt>
                <c:pt idx="6">
                  <c:v>321</c:v>
                </c:pt>
                <c:pt idx="7">
                  <c:v>322</c:v>
                </c:pt>
                <c:pt idx="8">
                  <c:v>323</c:v>
                </c:pt>
                <c:pt idx="9">
                  <c:v>324</c:v>
                </c:pt>
                <c:pt idx="10">
                  <c:v>325</c:v>
                </c:pt>
                <c:pt idx="11">
                  <c:v>326</c:v>
                </c:pt>
                <c:pt idx="12">
                  <c:v>327</c:v>
                </c:pt>
                <c:pt idx="13">
                  <c:v>328</c:v>
                </c:pt>
                <c:pt idx="14">
                  <c:v>329</c:v>
                </c:pt>
                <c:pt idx="15">
                  <c:v>330</c:v>
                </c:pt>
                <c:pt idx="16">
                  <c:v>331</c:v>
                </c:pt>
                <c:pt idx="17">
                  <c:v>332</c:v>
                </c:pt>
                <c:pt idx="18">
                  <c:v>333</c:v>
                </c:pt>
                <c:pt idx="19">
                  <c:v>334</c:v>
                </c:pt>
                <c:pt idx="20">
                  <c:v>335</c:v>
                </c:pt>
                <c:pt idx="21">
                  <c:v>336</c:v>
                </c:pt>
                <c:pt idx="22">
                  <c:v>337</c:v>
                </c:pt>
                <c:pt idx="23">
                  <c:v>338</c:v>
                </c:pt>
                <c:pt idx="24">
                  <c:v>339</c:v>
                </c:pt>
                <c:pt idx="25">
                  <c:v>340</c:v>
                </c:pt>
                <c:pt idx="26">
                  <c:v>341</c:v>
                </c:pt>
                <c:pt idx="27">
                  <c:v>342</c:v>
                </c:pt>
                <c:pt idx="28">
                  <c:v>343</c:v>
                </c:pt>
                <c:pt idx="29">
                  <c:v>344</c:v>
                </c:pt>
                <c:pt idx="30">
                  <c:v>345</c:v>
                </c:pt>
                <c:pt idx="31">
                  <c:v>346</c:v>
                </c:pt>
                <c:pt idx="32">
                  <c:v>347</c:v>
                </c:pt>
                <c:pt idx="33">
                  <c:v>348</c:v>
                </c:pt>
                <c:pt idx="34">
                  <c:v>349</c:v>
                </c:pt>
                <c:pt idx="35">
                  <c:v>350</c:v>
                </c:pt>
                <c:pt idx="36">
                  <c:v>351</c:v>
                </c:pt>
                <c:pt idx="37">
                  <c:v>352</c:v>
                </c:pt>
                <c:pt idx="38">
                  <c:v>353</c:v>
                </c:pt>
                <c:pt idx="39">
                  <c:v>354</c:v>
                </c:pt>
                <c:pt idx="40">
                  <c:v>355</c:v>
                </c:pt>
                <c:pt idx="41">
                  <c:v>356</c:v>
                </c:pt>
                <c:pt idx="42">
                  <c:v>357</c:v>
                </c:pt>
                <c:pt idx="43">
                  <c:v>358</c:v>
                </c:pt>
                <c:pt idx="44">
                  <c:v>359</c:v>
                </c:pt>
                <c:pt idx="45">
                  <c:v>360</c:v>
                </c:pt>
                <c:pt idx="46">
                  <c:v>361</c:v>
                </c:pt>
                <c:pt idx="47">
                  <c:v>362</c:v>
                </c:pt>
                <c:pt idx="48">
                  <c:v>363</c:v>
                </c:pt>
                <c:pt idx="49">
                  <c:v>364</c:v>
                </c:pt>
                <c:pt idx="50">
                  <c:v>365</c:v>
                </c:pt>
                <c:pt idx="51">
                  <c:v>366</c:v>
                </c:pt>
                <c:pt idx="52">
                  <c:v>367</c:v>
                </c:pt>
                <c:pt idx="53">
                  <c:v>368</c:v>
                </c:pt>
                <c:pt idx="54">
                  <c:v>369</c:v>
                </c:pt>
                <c:pt idx="55">
                  <c:v>370</c:v>
                </c:pt>
                <c:pt idx="56">
                  <c:v>371</c:v>
                </c:pt>
                <c:pt idx="57">
                  <c:v>372</c:v>
                </c:pt>
                <c:pt idx="58">
                  <c:v>373</c:v>
                </c:pt>
                <c:pt idx="59">
                  <c:v>374</c:v>
                </c:pt>
                <c:pt idx="60">
                  <c:v>375</c:v>
                </c:pt>
                <c:pt idx="61">
                  <c:v>376</c:v>
                </c:pt>
                <c:pt idx="62">
                  <c:v>377</c:v>
                </c:pt>
                <c:pt idx="63">
                  <c:v>378</c:v>
                </c:pt>
                <c:pt idx="64">
                  <c:v>379</c:v>
                </c:pt>
                <c:pt idx="65">
                  <c:v>380</c:v>
                </c:pt>
                <c:pt idx="66">
                  <c:v>381</c:v>
                </c:pt>
                <c:pt idx="67">
                  <c:v>382</c:v>
                </c:pt>
                <c:pt idx="68">
                  <c:v>383</c:v>
                </c:pt>
                <c:pt idx="69">
                  <c:v>384</c:v>
                </c:pt>
                <c:pt idx="70">
                  <c:v>385</c:v>
                </c:pt>
                <c:pt idx="71">
                  <c:v>386</c:v>
                </c:pt>
                <c:pt idx="72">
                  <c:v>387</c:v>
                </c:pt>
                <c:pt idx="73">
                  <c:v>388</c:v>
                </c:pt>
                <c:pt idx="74">
                  <c:v>389</c:v>
                </c:pt>
                <c:pt idx="75">
                  <c:v>390</c:v>
                </c:pt>
                <c:pt idx="76">
                  <c:v>391</c:v>
                </c:pt>
                <c:pt idx="77">
                  <c:v>392</c:v>
                </c:pt>
                <c:pt idx="78">
                  <c:v>393</c:v>
                </c:pt>
                <c:pt idx="79">
                  <c:v>394</c:v>
                </c:pt>
                <c:pt idx="80">
                  <c:v>395</c:v>
                </c:pt>
                <c:pt idx="81">
                  <c:v>396</c:v>
                </c:pt>
                <c:pt idx="82">
                  <c:v>397</c:v>
                </c:pt>
                <c:pt idx="83">
                  <c:v>398</c:v>
                </c:pt>
                <c:pt idx="84">
                  <c:v>399</c:v>
                </c:pt>
                <c:pt idx="85">
                  <c:v>400</c:v>
                </c:pt>
                <c:pt idx="86">
                  <c:v>401</c:v>
                </c:pt>
                <c:pt idx="87">
                  <c:v>402</c:v>
                </c:pt>
                <c:pt idx="88">
                  <c:v>403</c:v>
                </c:pt>
                <c:pt idx="89">
                  <c:v>404</c:v>
                </c:pt>
                <c:pt idx="90">
                  <c:v>405</c:v>
                </c:pt>
                <c:pt idx="91">
                  <c:v>406</c:v>
                </c:pt>
                <c:pt idx="92">
                  <c:v>407</c:v>
                </c:pt>
                <c:pt idx="93">
                  <c:v>408</c:v>
                </c:pt>
                <c:pt idx="94">
                  <c:v>409</c:v>
                </c:pt>
                <c:pt idx="95">
                  <c:v>410</c:v>
                </c:pt>
                <c:pt idx="96">
                  <c:v>411</c:v>
                </c:pt>
                <c:pt idx="97">
                  <c:v>412</c:v>
                </c:pt>
                <c:pt idx="98">
                  <c:v>413</c:v>
                </c:pt>
                <c:pt idx="99">
                  <c:v>414</c:v>
                </c:pt>
                <c:pt idx="100">
                  <c:v>415</c:v>
                </c:pt>
                <c:pt idx="101">
                  <c:v>416</c:v>
                </c:pt>
                <c:pt idx="102">
                  <c:v>417</c:v>
                </c:pt>
                <c:pt idx="103">
                  <c:v>418</c:v>
                </c:pt>
                <c:pt idx="104">
                  <c:v>419</c:v>
                </c:pt>
                <c:pt idx="105">
                  <c:v>420</c:v>
                </c:pt>
                <c:pt idx="106">
                  <c:v>421</c:v>
                </c:pt>
                <c:pt idx="107">
                  <c:v>422</c:v>
                </c:pt>
                <c:pt idx="108">
                  <c:v>423</c:v>
                </c:pt>
                <c:pt idx="109">
                  <c:v>424</c:v>
                </c:pt>
                <c:pt idx="110">
                  <c:v>425</c:v>
                </c:pt>
                <c:pt idx="111">
                  <c:v>426</c:v>
                </c:pt>
                <c:pt idx="112">
                  <c:v>427</c:v>
                </c:pt>
                <c:pt idx="113">
                  <c:v>428</c:v>
                </c:pt>
                <c:pt idx="114">
                  <c:v>429</c:v>
                </c:pt>
                <c:pt idx="115">
                  <c:v>430</c:v>
                </c:pt>
                <c:pt idx="116">
                  <c:v>431</c:v>
                </c:pt>
                <c:pt idx="117">
                  <c:v>432</c:v>
                </c:pt>
                <c:pt idx="118">
                  <c:v>433</c:v>
                </c:pt>
                <c:pt idx="119">
                  <c:v>434</c:v>
                </c:pt>
                <c:pt idx="120">
                  <c:v>435</c:v>
                </c:pt>
                <c:pt idx="121">
                  <c:v>436</c:v>
                </c:pt>
                <c:pt idx="122">
                  <c:v>437</c:v>
                </c:pt>
                <c:pt idx="123">
                  <c:v>438</c:v>
                </c:pt>
                <c:pt idx="124">
                  <c:v>439</c:v>
                </c:pt>
                <c:pt idx="125">
                  <c:v>440</c:v>
                </c:pt>
                <c:pt idx="126">
                  <c:v>441</c:v>
                </c:pt>
                <c:pt idx="127">
                  <c:v>442</c:v>
                </c:pt>
                <c:pt idx="128">
                  <c:v>443</c:v>
                </c:pt>
                <c:pt idx="129">
                  <c:v>444</c:v>
                </c:pt>
                <c:pt idx="130">
                  <c:v>445</c:v>
                </c:pt>
                <c:pt idx="131">
                  <c:v>446</c:v>
                </c:pt>
                <c:pt idx="132">
                  <c:v>447</c:v>
                </c:pt>
                <c:pt idx="133">
                  <c:v>448</c:v>
                </c:pt>
                <c:pt idx="134">
                  <c:v>449</c:v>
                </c:pt>
                <c:pt idx="135">
                  <c:v>450</c:v>
                </c:pt>
                <c:pt idx="136">
                  <c:v>451</c:v>
                </c:pt>
                <c:pt idx="137">
                  <c:v>452</c:v>
                </c:pt>
                <c:pt idx="138">
                  <c:v>453</c:v>
                </c:pt>
                <c:pt idx="139">
                  <c:v>454</c:v>
                </c:pt>
                <c:pt idx="140">
                  <c:v>455</c:v>
                </c:pt>
                <c:pt idx="141">
                  <c:v>456</c:v>
                </c:pt>
                <c:pt idx="142">
                  <c:v>457</c:v>
                </c:pt>
                <c:pt idx="143">
                  <c:v>458</c:v>
                </c:pt>
                <c:pt idx="144">
                  <c:v>459</c:v>
                </c:pt>
                <c:pt idx="145">
                  <c:v>460</c:v>
                </c:pt>
                <c:pt idx="146">
                  <c:v>461</c:v>
                </c:pt>
                <c:pt idx="147">
                  <c:v>462</c:v>
                </c:pt>
                <c:pt idx="148">
                  <c:v>463</c:v>
                </c:pt>
                <c:pt idx="149">
                  <c:v>464</c:v>
                </c:pt>
                <c:pt idx="150">
                  <c:v>465</c:v>
                </c:pt>
                <c:pt idx="151">
                  <c:v>466</c:v>
                </c:pt>
                <c:pt idx="152">
                  <c:v>467</c:v>
                </c:pt>
                <c:pt idx="153">
                  <c:v>468</c:v>
                </c:pt>
                <c:pt idx="154">
                  <c:v>469</c:v>
                </c:pt>
                <c:pt idx="155">
                  <c:v>470</c:v>
                </c:pt>
                <c:pt idx="156">
                  <c:v>471</c:v>
                </c:pt>
                <c:pt idx="157">
                  <c:v>472</c:v>
                </c:pt>
                <c:pt idx="158">
                  <c:v>473</c:v>
                </c:pt>
                <c:pt idx="159">
                  <c:v>474</c:v>
                </c:pt>
                <c:pt idx="160">
                  <c:v>475</c:v>
                </c:pt>
                <c:pt idx="161">
                  <c:v>476</c:v>
                </c:pt>
                <c:pt idx="162">
                  <c:v>477</c:v>
                </c:pt>
                <c:pt idx="163">
                  <c:v>478</c:v>
                </c:pt>
                <c:pt idx="164">
                  <c:v>479</c:v>
                </c:pt>
                <c:pt idx="165">
                  <c:v>480</c:v>
                </c:pt>
                <c:pt idx="166">
                  <c:v>481</c:v>
                </c:pt>
                <c:pt idx="167">
                  <c:v>482</c:v>
                </c:pt>
                <c:pt idx="168">
                  <c:v>483</c:v>
                </c:pt>
                <c:pt idx="169">
                  <c:v>484</c:v>
                </c:pt>
                <c:pt idx="170">
                  <c:v>485</c:v>
                </c:pt>
                <c:pt idx="171">
                  <c:v>486</c:v>
                </c:pt>
                <c:pt idx="172">
                  <c:v>487</c:v>
                </c:pt>
                <c:pt idx="173">
                  <c:v>488</c:v>
                </c:pt>
                <c:pt idx="174">
                  <c:v>489</c:v>
                </c:pt>
                <c:pt idx="175">
                  <c:v>490</c:v>
                </c:pt>
                <c:pt idx="176">
                  <c:v>491</c:v>
                </c:pt>
                <c:pt idx="177">
                  <c:v>492</c:v>
                </c:pt>
                <c:pt idx="178">
                  <c:v>493</c:v>
                </c:pt>
                <c:pt idx="179">
                  <c:v>494</c:v>
                </c:pt>
                <c:pt idx="180">
                  <c:v>495</c:v>
                </c:pt>
                <c:pt idx="181">
                  <c:v>496</c:v>
                </c:pt>
                <c:pt idx="182">
                  <c:v>497</c:v>
                </c:pt>
                <c:pt idx="183">
                  <c:v>498</c:v>
                </c:pt>
                <c:pt idx="184">
                  <c:v>499</c:v>
                </c:pt>
                <c:pt idx="185">
                  <c:v>500</c:v>
                </c:pt>
                <c:pt idx="186">
                  <c:v>501</c:v>
                </c:pt>
                <c:pt idx="187">
                  <c:v>502</c:v>
                </c:pt>
                <c:pt idx="188">
                  <c:v>503</c:v>
                </c:pt>
                <c:pt idx="189">
                  <c:v>504</c:v>
                </c:pt>
                <c:pt idx="190">
                  <c:v>505</c:v>
                </c:pt>
                <c:pt idx="191">
                  <c:v>506</c:v>
                </c:pt>
                <c:pt idx="192">
                  <c:v>507</c:v>
                </c:pt>
                <c:pt idx="193">
                  <c:v>508</c:v>
                </c:pt>
                <c:pt idx="194">
                  <c:v>509</c:v>
                </c:pt>
                <c:pt idx="195">
                  <c:v>510</c:v>
                </c:pt>
                <c:pt idx="196">
                  <c:v>511</c:v>
                </c:pt>
                <c:pt idx="197">
                  <c:v>512</c:v>
                </c:pt>
                <c:pt idx="198">
                  <c:v>513</c:v>
                </c:pt>
                <c:pt idx="199">
                  <c:v>514</c:v>
                </c:pt>
                <c:pt idx="200">
                  <c:v>515</c:v>
                </c:pt>
                <c:pt idx="201">
                  <c:v>516</c:v>
                </c:pt>
                <c:pt idx="202">
                  <c:v>517</c:v>
                </c:pt>
                <c:pt idx="203">
                  <c:v>518</c:v>
                </c:pt>
                <c:pt idx="204">
                  <c:v>519</c:v>
                </c:pt>
                <c:pt idx="205">
                  <c:v>520</c:v>
                </c:pt>
                <c:pt idx="206">
                  <c:v>521</c:v>
                </c:pt>
                <c:pt idx="207">
                  <c:v>522</c:v>
                </c:pt>
                <c:pt idx="208">
                  <c:v>523</c:v>
                </c:pt>
                <c:pt idx="209">
                  <c:v>524</c:v>
                </c:pt>
                <c:pt idx="210">
                  <c:v>525</c:v>
                </c:pt>
                <c:pt idx="211">
                  <c:v>526</c:v>
                </c:pt>
                <c:pt idx="212">
                  <c:v>527</c:v>
                </c:pt>
                <c:pt idx="213">
                  <c:v>528</c:v>
                </c:pt>
                <c:pt idx="214">
                  <c:v>529</c:v>
                </c:pt>
                <c:pt idx="215">
                  <c:v>530</c:v>
                </c:pt>
                <c:pt idx="216">
                  <c:v>531</c:v>
                </c:pt>
                <c:pt idx="217">
                  <c:v>532</c:v>
                </c:pt>
                <c:pt idx="218">
                  <c:v>533</c:v>
                </c:pt>
                <c:pt idx="219">
                  <c:v>534</c:v>
                </c:pt>
                <c:pt idx="220">
                  <c:v>535</c:v>
                </c:pt>
                <c:pt idx="221">
                  <c:v>536</c:v>
                </c:pt>
                <c:pt idx="222">
                  <c:v>537</c:v>
                </c:pt>
                <c:pt idx="223">
                  <c:v>538</c:v>
                </c:pt>
                <c:pt idx="224">
                  <c:v>539</c:v>
                </c:pt>
                <c:pt idx="225">
                  <c:v>540</c:v>
                </c:pt>
                <c:pt idx="226">
                  <c:v>541</c:v>
                </c:pt>
                <c:pt idx="227">
                  <c:v>542</c:v>
                </c:pt>
                <c:pt idx="228">
                  <c:v>543</c:v>
                </c:pt>
                <c:pt idx="229">
                  <c:v>544</c:v>
                </c:pt>
                <c:pt idx="230">
                  <c:v>545</c:v>
                </c:pt>
                <c:pt idx="231">
                  <c:v>546</c:v>
                </c:pt>
                <c:pt idx="232">
                  <c:v>547</c:v>
                </c:pt>
                <c:pt idx="233">
                  <c:v>548</c:v>
                </c:pt>
                <c:pt idx="234">
                  <c:v>549</c:v>
                </c:pt>
                <c:pt idx="235">
                  <c:v>550</c:v>
                </c:pt>
                <c:pt idx="236">
                  <c:v>551</c:v>
                </c:pt>
                <c:pt idx="237">
                  <c:v>552</c:v>
                </c:pt>
                <c:pt idx="238">
                  <c:v>553</c:v>
                </c:pt>
                <c:pt idx="239">
                  <c:v>554</c:v>
                </c:pt>
                <c:pt idx="240">
                  <c:v>555</c:v>
                </c:pt>
                <c:pt idx="241">
                  <c:v>556</c:v>
                </c:pt>
                <c:pt idx="242">
                  <c:v>557</c:v>
                </c:pt>
                <c:pt idx="243">
                  <c:v>558</c:v>
                </c:pt>
                <c:pt idx="244">
                  <c:v>559</c:v>
                </c:pt>
                <c:pt idx="245">
                  <c:v>560</c:v>
                </c:pt>
                <c:pt idx="246">
                  <c:v>561</c:v>
                </c:pt>
                <c:pt idx="247">
                  <c:v>562</c:v>
                </c:pt>
                <c:pt idx="248">
                  <c:v>563</c:v>
                </c:pt>
                <c:pt idx="249">
                  <c:v>564</c:v>
                </c:pt>
                <c:pt idx="250">
                  <c:v>565</c:v>
                </c:pt>
                <c:pt idx="251">
                  <c:v>566</c:v>
                </c:pt>
                <c:pt idx="252">
                  <c:v>567</c:v>
                </c:pt>
                <c:pt idx="253">
                  <c:v>568</c:v>
                </c:pt>
                <c:pt idx="254">
                  <c:v>569</c:v>
                </c:pt>
                <c:pt idx="255">
                  <c:v>570</c:v>
                </c:pt>
                <c:pt idx="256">
                  <c:v>571</c:v>
                </c:pt>
                <c:pt idx="257">
                  <c:v>572</c:v>
                </c:pt>
                <c:pt idx="258">
                  <c:v>573</c:v>
                </c:pt>
                <c:pt idx="259">
                  <c:v>574</c:v>
                </c:pt>
                <c:pt idx="260">
                  <c:v>575</c:v>
                </c:pt>
                <c:pt idx="261">
                  <c:v>576</c:v>
                </c:pt>
                <c:pt idx="262">
                  <c:v>577</c:v>
                </c:pt>
                <c:pt idx="263">
                  <c:v>578</c:v>
                </c:pt>
                <c:pt idx="264">
                  <c:v>579</c:v>
                </c:pt>
                <c:pt idx="265">
                  <c:v>580</c:v>
                </c:pt>
                <c:pt idx="266">
                  <c:v>581</c:v>
                </c:pt>
                <c:pt idx="267">
                  <c:v>582</c:v>
                </c:pt>
                <c:pt idx="268">
                  <c:v>583</c:v>
                </c:pt>
                <c:pt idx="269">
                  <c:v>584</c:v>
                </c:pt>
                <c:pt idx="270">
                  <c:v>585</c:v>
                </c:pt>
                <c:pt idx="271">
                  <c:v>586</c:v>
                </c:pt>
                <c:pt idx="272">
                  <c:v>587</c:v>
                </c:pt>
                <c:pt idx="273">
                  <c:v>588</c:v>
                </c:pt>
                <c:pt idx="274">
                  <c:v>589</c:v>
                </c:pt>
                <c:pt idx="275">
                  <c:v>590</c:v>
                </c:pt>
              </c:numCache>
            </c:numRef>
          </c:xVal>
          <c:yVal>
            <c:numRef>
              <c:f>Sheet1!$G$10:$G$285</c:f>
              <c:numCache>
                <c:formatCode>General</c:formatCode>
                <c:ptCount val="276"/>
                <c:pt idx="0">
                  <c:v>-2462.59</c:v>
                </c:pt>
                <c:pt idx="1">
                  <c:v>-1686.02</c:v>
                </c:pt>
                <c:pt idx="2">
                  <c:v>-1845.3</c:v>
                </c:pt>
                <c:pt idx="3">
                  <c:v>-255.804</c:v>
                </c:pt>
                <c:pt idx="4">
                  <c:v>-1017.74</c:v>
                </c:pt>
                <c:pt idx="5">
                  <c:v>1693.21</c:v>
                </c:pt>
                <c:pt idx="6">
                  <c:v>1240.01</c:v>
                </c:pt>
                <c:pt idx="7">
                  <c:v>1734.18</c:v>
                </c:pt>
                <c:pt idx="8">
                  <c:v>3727.92</c:v>
                </c:pt>
                <c:pt idx="9">
                  <c:v>5531.85</c:v>
                </c:pt>
                <c:pt idx="10">
                  <c:v>7899.34</c:v>
                </c:pt>
                <c:pt idx="11">
                  <c:v>11304.3</c:v>
                </c:pt>
                <c:pt idx="12">
                  <c:v>14022.1</c:v>
                </c:pt>
                <c:pt idx="13">
                  <c:v>17455.400000000001</c:v>
                </c:pt>
                <c:pt idx="14">
                  <c:v>21100</c:v>
                </c:pt>
                <c:pt idx="15">
                  <c:v>30353.200000000001</c:v>
                </c:pt>
                <c:pt idx="16">
                  <c:v>36892.1</c:v>
                </c:pt>
                <c:pt idx="17">
                  <c:v>46921.3</c:v>
                </c:pt>
                <c:pt idx="18">
                  <c:v>55923.3</c:v>
                </c:pt>
                <c:pt idx="19">
                  <c:v>70081.5</c:v>
                </c:pt>
                <c:pt idx="20">
                  <c:v>80463.399999999994</c:v>
                </c:pt>
                <c:pt idx="21">
                  <c:v>98322.7</c:v>
                </c:pt>
                <c:pt idx="22">
                  <c:v>114997</c:v>
                </c:pt>
                <c:pt idx="23">
                  <c:v>129696</c:v>
                </c:pt>
                <c:pt idx="24">
                  <c:v>151621</c:v>
                </c:pt>
                <c:pt idx="25">
                  <c:v>180329</c:v>
                </c:pt>
                <c:pt idx="26">
                  <c:v>202944</c:v>
                </c:pt>
                <c:pt idx="27">
                  <c:v>224935</c:v>
                </c:pt>
                <c:pt idx="28">
                  <c:v>262991</c:v>
                </c:pt>
                <c:pt idx="29">
                  <c:v>292174</c:v>
                </c:pt>
                <c:pt idx="30">
                  <c:v>321807</c:v>
                </c:pt>
                <c:pt idx="31">
                  <c:v>363481</c:v>
                </c:pt>
                <c:pt idx="32">
                  <c:v>400287</c:v>
                </c:pt>
                <c:pt idx="33">
                  <c:v>437819</c:v>
                </c:pt>
                <c:pt idx="34">
                  <c:v>484223</c:v>
                </c:pt>
                <c:pt idx="35">
                  <c:v>526149</c:v>
                </c:pt>
                <c:pt idx="36">
                  <c:v>567727</c:v>
                </c:pt>
                <c:pt idx="37">
                  <c:v>611184</c:v>
                </c:pt>
                <c:pt idx="38">
                  <c:v>666268</c:v>
                </c:pt>
                <c:pt idx="39">
                  <c:v>710615</c:v>
                </c:pt>
                <c:pt idx="40">
                  <c:v>762560</c:v>
                </c:pt>
                <c:pt idx="41">
                  <c:v>827014</c:v>
                </c:pt>
                <c:pt idx="42">
                  <c:v>862778</c:v>
                </c:pt>
                <c:pt idx="43">
                  <c:v>912054</c:v>
                </c:pt>
                <c:pt idx="44">
                  <c:v>946164</c:v>
                </c:pt>
                <c:pt idx="45">
                  <c:v>997699</c:v>
                </c:pt>
                <c:pt idx="46" formatCode="0.00E+00">
                  <c:v>1050860</c:v>
                </c:pt>
                <c:pt idx="47" formatCode="0.00E+00">
                  <c:v>1106440</c:v>
                </c:pt>
                <c:pt idx="48" formatCode="0.00E+00">
                  <c:v>1150760</c:v>
                </c:pt>
                <c:pt idx="49" formatCode="0.00E+00">
                  <c:v>1190100</c:v>
                </c:pt>
                <c:pt idx="50" formatCode="0.00E+00">
                  <c:v>1234410</c:v>
                </c:pt>
                <c:pt idx="51" formatCode="0.00E+00">
                  <c:v>1266360</c:v>
                </c:pt>
                <c:pt idx="52" formatCode="0.00E+00">
                  <c:v>1310790</c:v>
                </c:pt>
                <c:pt idx="53" formatCode="0.00E+00">
                  <c:v>1365120</c:v>
                </c:pt>
                <c:pt idx="54" formatCode="0.00E+00">
                  <c:v>1399530</c:v>
                </c:pt>
                <c:pt idx="55" formatCode="0.00E+00">
                  <c:v>1435940</c:v>
                </c:pt>
                <c:pt idx="56" formatCode="0.00E+00">
                  <c:v>1483070</c:v>
                </c:pt>
                <c:pt idx="57" formatCode="0.00E+00">
                  <c:v>1508030</c:v>
                </c:pt>
                <c:pt idx="58" formatCode="0.00E+00">
                  <c:v>1544950</c:v>
                </c:pt>
                <c:pt idx="59" formatCode="0.00E+00">
                  <c:v>1564710</c:v>
                </c:pt>
                <c:pt idx="60" formatCode="0.00E+00">
                  <c:v>1596690</c:v>
                </c:pt>
                <c:pt idx="61" formatCode="0.00E+00">
                  <c:v>1627490</c:v>
                </c:pt>
                <c:pt idx="62" formatCode="0.00E+00">
                  <c:v>1657930</c:v>
                </c:pt>
                <c:pt idx="63" formatCode="0.00E+00">
                  <c:v>1687660</c:v>
                </c:pt>
                <c:pt idx="64" formatCode="0.00E+00">
                  <c:v>1711930</c:v>
                </c:pt>
                <c:pt idx="65" formatCode="0.00E+00">
                  <c:v>1714630</c:v>
                </c:pt>
                <c:pt idx="66" formatCode="0.00E+00">
                  <c:v>1725060</c:v>
                </c:pt>
                <c:pt idx="67" formatCode="0.00E+00">
                  <c:v>1727700</c:v>
                </c:pt>
                <c:pt idx="68" formatCode="0.00E+00">
                  <c:v>1754630</c:v>
                </c:pt>
                <c:pt idx="69" formatCode="0.00E+00">
                  <c:v>1764710</c:v>
                </c:pt>
                <c:pt idx="70" formatCode="0.00E+00">
                  <c:v>1781490</c:v>
                </c:pt>
                <c:pt idx="71" formatCode="0.00E+00">
                  <c:v>1790000</c:v>
                </c:pt>
                <c:pt idx="72" formatCode="0.00E+00">
                  <c:v>1772170</c:v>
                </c:pt>
                <c:pt idx="73" formatCode="0.00E+00">
                  <c:v>1771600</c:v>
                </c:pt>
                <c:pt idx="74" formatCode="0.00E+00">
                  <c:v>1760920</c:v>
                </c:pt>
                <c:pt idx="75" formatCode="0.00E+00">
                  <c:v>1741350</c:v>
                </c:pt>
                <c:pt idx="76" formatCode="0.00E+00">
                  <c:v>1740280</c:v>
                </c:pt>
                <c:pt idx="77" formatCode="0.00E+00">
                  <c:v>1720000</c:v>
                </c:pt>
                <c:pt idx="78" formatCode="0.00E+00">
                  <c:v>1708840</c:v>
                </c:pt>
                <c:pt idx="79" formatCode="0.00E+00">
                  <c:v>1703070</c:v>
                </c:pt>
                <c:pt idx="80" formatCode="0.00E+00">
                  <c:v>1675600</c:v>
                </c:pt>
                <c:pt idx="81" formatCode="0.00E+00">
                  <c:v>1653800</c:v>
                </c:pt>
                <c:pt idx="82" formatCode="0.00E+00">
                  <c:v>1642560</c:v>
                </c:pt>
                <c:pt idx="83" formatCode="0.00E+00">
                  <c:v>1628470</c:v>
                </c:pt>
                <c:pt idx="84" formatCode="0.00E+00">
                  <c:v>1622350</c:v>
                </c:pt>
                <c:pt idx="85" formatCode="0.00E+00">
                  <c:v>1604380</c:v>
                </c:pt>
                <c:pt idx="86" formatCode="0.00E+00">
                  <c:v>1587550</c:v>
                </c:pt>
                <c:pt idx="87" formatCode="0.00E+00">
                  <c:v>1556780</c:v>
                </c:pt>
                <c:pt idx="88" formatCode="0.00E+00">
                  <c:v>1551600</c:v>
                </c:pt>
                <c:pt idx="89" formatCode="0.00E+00">
                  <c:v>1539330</c:v>
                </c:pt>
                <c:pt idx="90" formatCode="0.00E+00">
                  <c:v>1516550</c:v>
                </c:pt>
                <c:pt idx="91" formatCode="0.00E+00">
                  <c:v>1490850</c:v>
                </c:pt>
                <c:pt idx="92" formatCode="0.00E+00">
                  <c:v>1473080</c:v>
                </c:pt>
                <c:pt idx="93" formatCode="0.00E+00">
                  <c:v>1448820</c:v>
                </c:pt>
                <c:pt idx="94" formatCode="0.00E+00">
                  <c:v>1434790</c:v>
                </c:pt>
                <c:pt idx="95" formatCode="0.00E+00">
                  <c:v>1403200</c:v>
                </c:pt>
                <c:pt idx="96" formatCode="0.00E+00">
                  <c:v>1377470</c:v>
                </c:pt>
                <c:pt idx="97" formatCode="0.00E+00">
                  <c:v>1353790</c:v>
                </c:pt>
                <c:pt idx="98" formatCode="0.00E+00">
                  <c:v>1323500</c:v>
                </c:pt>
                <c:pt idx="99" formatCode="0.00E+00">
                  <c:v>1303460</c:v>
                </c:pt>
                <c:pt idx="100" formatCode="0.00E+00">
                  <c:v>1279570</c:v>
                </c:pt>
                <c:pt idx="101" formatCode="0.00E+00">
                  <c:v>1248440</c:v>
                </c:pt>
                <c:pt idx="102" formatCode="0.00E+00">
                  <c:v>1227680</c:v>
                </c:pt>
                <c:pt idx="103" formatCode="0.00E+00">
                  <c:v>1204660</c:v>
                </c:pt>
                <c:pt idx="104" formatCode="0.00E+00">
                  <c:v>1177720</c:v>
                </c:pt>
                <c:pt idx="105" formatCode="0.00E+00">
                  <c:v>1156620</c:v>
                </c:pt>
                <c:pt idx="106" formatCode="0.00E+00">
                  <c:v>1134880</c:v>
                </c:pt>
                <c:pt idx="107" formatCode="0.00E+00">
                  <c:v>1104340</c:v>
                </c:pt>
                <c:pt idx="108" formatCode="0.00E+00">
                  <c:v>1087650</c:v>
                </c:pt>
                <c:pt idx="109" formatCode="0.00E+00">
                  <c:v>1067600</c:v>
                </c:pt>
                <c:pt idx="110" formatCode="0.00E+00">
                  <c:v>1039910</c:v>
                </c:pt>
                <c:pt idx="111" formatCode="0.00E+00">
                  <c:v>1018800</c:v>
                </c:pt>
                <c:pt idx="112">
                  <c:v>992493</c:v>
                </c:pt>
                <c:pt idx="113">
                  <c:v>974220</c:v>
                </c:pt>
                <c:pt idx="114">
                  <c:v>957436</c:v>
                </c:pt>
                <c:pt idx="115">
                  <c:v>935359</c:v>
                </c:pt>
                <c:pt idx="116">
                  <c:v>910746</c:v>
                </c:pt>
                <c:pt idx="117">
                  <c:v>884682</c:v>
                </c:pt>
                <c:pt idx="118">
                  <c:v>872385</c:v>
                </c:pt>
                <c:pt idx="119">
                  <c:v>859201</c:v>
                </c:pt>
                <c:pt idx="120">
                  <c:v>824268</c:v>
                </c:pt>
                <c:pt idx="121">
                  <c:v>809808</c:v>
                </c:pt>
                <c:pt idx="122">
                  <c:v>793806</c:v>
                </c:pt>
                <c:pt idx="123">
                  <c:v>771181</c:v>
                </c:pt>
                <c:pt idx="124">
                  <c:v>756873</c:v>
                </c:pt>
                <c:pt idx="125">
                  <c:v>743439</c:v>
                </c:pt>
                <c:pt idx="126">
                  <c:v>728876</c:v>
                </c:pt>
                <c:pt idx="127">
                  <c:v>709148</c:v>
                </c:pt>
                <c:pt idx="128">
                  <c:v>688003</c:v>
                </c:pt>
                <c:pt idx="129">
                  <c:v>672809</c:v>
                </c:pt>
                <c:pt idx="130">
                  <c:v>659690</c:v>
                </c:pt>
                <c:pt idx="131">
                  <c:v>641553</c:v>
                </c:pt>
                <c:pt idx="132">
                  <c:v>628481</c:v>
                </c:pt>
                <c:pt idx="133">
                  <c:v>617103</c:v>
                </c:pt>
                <c:pt idx="134">
                  <c:v>594697</c:v>
                </c:pt>
                <c:pt idx="135">
                  <c:v>587487</c:v>
                </c:pt>
                <c:pt idx="136">
                  <c:v>567507</c:v>
                </c:pt>
                <c:pt idx="137">
                  <c:v>555203</c:v>
                </c:pt>
                <c:pt idx="138">
                  <c:v>546633</c:v>
                </c:pt>
                <c:pt idx="139">
                  <c:v>526155</c:v>
                </c:pt>
                <c:pt idx="140">
                  <c:v>518335</c:v>
                </c:pt>
                <c:pt idx="141">
                  <c:v>505750</c:v>
                </c:pt>
                <c:pt idx="142">
                  <c:v>488702</c:v>
                </c:pt>
                <c:pt idx="143">
                  <c:v>477410</c:v>
                </c:pt>
                <c:pt idx="144">
                  <c:v>465454</c:v>
                </c:pt>
                <c:pt idx="145">
                  <c:v>454735</c:v>
                </c:pt>
                <c:pt idx="146">
                  <c:v>436429</c:v>
                </c:pt>
                <c:pt idx="147">
                  <c:v>428716</c:v>
                </c:pt>
                <c:pt idx="148">
                  <c:v>420176</c:v>
                </c:pt>
                <c:pt idx="149">
                  <c:v>407513</c:v>
                </c:pt>
                <c:pt idx="150">
                  <c:v>395240</c:v>
                </c:pt>
                <c:pt idx="151">
                  <c:v>385443</c:v>
                </c:pt>
                <c:pt idx="152">
                  <c:v>368563</c:v>
                </c:pt>
                <c:pt idx="153">
                  <c:v>362261</c:v>
                </c:pt>
                <c:pt idx="154">
                  <c:v>352086</c:v>
                </c:pt>
                <c:pt idx="155">
                  <c:v>340024</c:v>
                </c:pt>
                <c:pt idx="156">
                  <c:v>332102</c:v>
                </c:pt>
                <c:pt idx="157">
                  <c:v>324867</c:v>
                </c:pt>
                <c:pt idx="158">
                  <c:v>313789</c:v>
                </c:pt>
                <c:pt idx="159">
                  <c:v>302343</c:v>
                </c:pt>
                <c:pt idx="160">
                  <c:v>296744</c:v>
                </c:pt>
                <c:pt idx="161">
                  <c:v>284958</c:v>
                </c:pt>
                <c:pt idx="162">
                  <c:v>278945</c:v>
                </c:pt>
                <c:pt idx="163">
                  <c:v>270348</c:v>
                </c:pt>
                <c:pt idx="164">
                  <c:v>266074</c:v>
                </c:pt>
                <c:pt idx="165">
                  <c:v>254123</c:v>
                </c:pt>
                <c:pt idx="166">
                  <c:v>248073</c:v>
                </c:pt>
                <c:pt idx="167">
                  <c:v>241823</c:v>
                </c:pt>
                <c:pt idx="168">
                  <c:v>234556</c:v>
                </c:pt>
                <c:pt idx="169">
                  <c:v>229298</c:v>
                </c:pt>
                <c:pt idx="170">
                  <c:v>223147</c:v>
                </c:pt>
                <c:pt idx="171">
                  <c:v>213864</c:v>
                </c:pt>
                <c:pt idx="172">
                  <c:v>206400</c:v>
                </c:pt>
                <c:pt idx="173">
                  <c:v>202169</c:v>
                </c:pt>
                <c:pt idx="174">
                  <c:v>194898</c:v>
                </c:pt>
                <c:pt idx="175">
                  <c:v>187876</c:v>
                </c:pt>
                <c:pt idx="176">
                  <c:v>183833</c:v>
                </c:pt>
                <c:pt idx="177">
                  <c:v>176532</c:v>
                </c:pt>
                <c:pt idx="178">
                  <c:v>173636</c:v>
                </c:pt>
                <c:pt idx="179">
                  <c:v>165752</c:v>
                </c:pt>
                <c:pt idx="180">
                  <c:v>163909</c:v>
                </c:pt>
                <c:pt idx="181">
                  <c:v>157225</c:v>
                </c:pt>
                <c:pt idx="182">
                  <c:v>153690</c:v>
                </c:pt>
                <c:pt idx="183">
                  <c:v>148153</c:v>
                </c:pt>
                <c:pt idx="184">
                  <c:v>144336</c:v>
                </c:pt>
                <c:pt idx="185">
                  <c:v>139325</c:v>
                </c:pt>
                <c:pt idx="186">
                  <c:v>133762</c:v>
                </c:pt>
                <c:pt idx="187">
                  <c:v>132968</c:v>
                </c:pt>
                <c:pt idx="188">
                  <c:v>128211</c:v>
                </c:pt>
                <c:pt idx="189">
                  <c:v>126465</c:v>
                </c:pt>
                <c:pt idx="190">
                  <c:v>121406</c:v>
                </c:pt>
                <c:pt idx="191">
                  <c:v>118509</c:v>
                </c:pt>
                <c:pt idx="192">
                  <c:v>112527</c:v>
                </c:pt>
                <c:pt idx="193">
                  <c:v>109794</c:v>
                </c:pt>
                <c:pt idx="194">
                  <c:v>108776</c:v>
                </c:pt>
                <c:pt idx="195">
                  <c:v>104764</c:v>
                </c:pt>
                <c:pt idx="196">
                  <c:v>102339</c:v>
                </c:pt>
                <c:pt idx="197">
                  <c:v>97541.1</c:v>
                </c:pt>
                <c:pt idx="198">
                  <c:v>96285.3</c:v>
                </c:pt>
                <c:pt idx="199">
                  <c:v>95202.1</c:v>
                </c:pt>
                <c:pt idx="200">
                  <c:v>88678.399999999994</c:v>
                </c:pt>
                <c:pt idx="201">
                  <c:v>90149</c:v>
                </c:pt>
                <c:pt idx="202">
                  <c:v>84593.4</c:v>
                </c:pt>
                <c:pt idx="203">
                  <c:v>82517.399999999994</c:v>
                </c:pt>
                <c:pt idx="204">
                  <c:v>81845.7</c:v>
                </c:pt>
                <c:pt idx="205">
                  <c:v>77923.8</c:v>
                </c:pt>
                <c:pt idx="206">
                  <c:v>76187.8</c:v>
                </c:pt>
                <c:pt idx="207">
                  <c:v>74805.3</c:v>
                </c:pt>
                <c:pt idx="208">
                  <c:v>72819.5</c:v>
                </c:pt>
                <c:pt idx="209">
                  <c:v>68950.399999999994</c:v>
                </c:pt>
                <c:pt idx="210">
                  <c:v>67950.2</c:v>
                </c:pt>
                <c:pt idx="211">
                  <c:v>67362.7</c:v>
                </c:pt>
                <c:pt idx="212">
                  <c:v>63634.2</c:v>
                </c:pt>
                <c:pt idx="213">
                  <c:v>59992.800000000003</c:v>
                </c:pt>
                <c:pt idx="214">
                  <c:v>59601.4</c:v>
                </c:pt>
                <c:pt idx="215">
                  <c:v>56917.7</c:v>
                </c:pt>
                <c:pt idx="216">
                  <c:v>55971.7</c:v>
                </c:pt>
                <c:pt idx="217">
                  <c:v>57946.1</c:v>
                </c:pt>
                <c:pt idx="218">
                  <c:v>52195.4</c:v>
                </c:pt>
                <c:pt idx="219">
                  <c:v>52697.5</c:v>
                </c:pt>
                <c:pt idx="220">
                  <c:v>50401.3</c:v>
                </c:pt>
                <c:pt idx="221">
                  <c:v>49856.2</c:v>
                </c:pt>
                <c:pt idx="222">
                  <c:v>48147.7</c:v>
                </c:pt>
                <c:pt idx="223">
                  <c:v>45703.8</c:v>
                </c:pt>
                <c:pt idx="224">
                  <c:v>44124.3</c:v>
                </c:pt>
                <c:pt idx="225">
                  <c:v>43103.9</c:v>
                </c:pt>
                <c:pt idx="226">
                  <c:v>40500.699999999997</c:v>
                </c:pt>
                <c:pt idx="227">
                  <c:v>39918.6</c:v>
                </c:pt>
                <c:pt idx="228">
                  <c:v>39513.699999999997</c:v>
                </c:pt>
                <c:pt idx="229">
                  <c:v>38435.699999999997</c:v>
                </c:pt>
                <c:pt idx="230">
                  <c:v>36816.1</c:v>
                </c:pt>
                <c:pt idx="231">
                  <c:v>35336.300000000003</c:v>
                </c:pt>
                <c:pt idx="232">
                  <c:v>34661.800000000003</c:v>
                </c:pt>
                <c:pt idx="233">
                  <c:v>33971.699999999997</c:v>
                </c:pt>
                <c:pt idx="234">
                  <c:v>33504.6</c:v>
                </c:pt>
                <c:pt idx="235">
                  <c:v>32049.4</c:v>
                </c:pt>
                <c:pt idx="236">
                  <c:v>30559.3</c:v>
                </c:pt>
                <c:pt idx="237">
                  <c:v>30019.8</c:v>
                </c:pt>
                <c:pt idx="238">
                  <c:v>29400.9</c:v>
                </c:pt>
                <c:pt idx="239">
                  <c:v>28692.1</c:v>
                </c:pt>
                <c:pt idx="240">
                  <c:v>28014.7</c:v>
                </c:pt>
                <c:pt idx="241">
                  <c:v>26977.3</c:v>
                </c:pt>
                <c:pt idx="242">
                  <c:v>27408.2</c:v>
                </c:pt>
                <c:pt idx="243">
                  <c:v>25230.5</c:v>
                </c:pt>
                <c:pt idx="244">
                  <c:v>24537.599999999999</c:v>
                </c:pt>
                <c:pt idx="245">
                  <c:v>24145.1</c:v>
                </c:pt>
                <c:pt idx="246">
                  <c:v>23137.5</c:v>
                </c:pt>
                <c:pt idx="247">
                  <c:v>24050.2</c:v>
                </c:pt>
                <c:pt idx="248">
                  <c:v>22222.400000000001</c:v>
                </c:pt>
                <c:pt idx="249">
                  <c:v>22338.5</c:v>
                </c:pt>
                <c:pt idx="250">
                  <c:v>21154.5</c:v>
                </c:pt>
                <c:pt idx="251">
                  <c:v>21359.4</c:v>
                </c:pt>
                <c:pt idx="252">
                  <c:v>18936.099999999999</c:v>
                </c:pt>
                <c:pt idx="253">
                  <c:v>19802.7</c:v>
                </c:pt>
                <c:pt idx="254">
                  <c:v>19025.400000000001</c:v>
                </c:pt>
                <c:pt idx="255">
                  <c:v>19654.099999999999</c:v>
                </c:pt>
                <c:pt idx="256">
                  <c:v>17738.3</c:v>
                </c:pt>
                <c:pt idx="257">
                  <c:v>18285.099999999999</c:v>
                </c:pt>
                <c:pt idx="258">
                  <c:v>16536.2</c:v>
                </c:pt>
                <c:pt idx="259">
                  <c:v>17326.599999999999</c:v>
                </c:pt>
                <c:pt idx="260">
                  <c:v>17013.7</c:v>
                </c:pt>
                <c:pt idx="261">
                  <c:v>15830.1</c:v>
                </c:pt>
                <c:pt idx="262">
                  <c:v>15069</c:v>
                </c:pt>
                <c:pt idx="263">
                  <c:v>14754.7</c:v>
                </c:pt>
                <c:pt idx="264">
                  <c:v>14783.3</c:v>
                </c:pt>
                <c:pt idx="265">
                  <c:v>13005.4</c:v>
                </c:pt>
                <c:pt idx="266">
                  <c:v>13393.7</c:v>
                </c:pt>
                <c:pt idx="267">
                  <c:v>13667.6</c:v>
                </c:pt>
                <c:pt idx="268">
                  <c:v>12608.8</c:v>
                </c:pt>
                <c:pt idx="269">
                  <c:v>13662.1</c:v>
                </c:pt>
                <c:pt idx="270">
                  <c:v>11388.5</c:v>
                </c:pt>
                <c:pt idx="271">
                  <c:v>10875.8</c:v>
                </c:pt>
                <c:pt idx="272">
                  <c:v>11425.3</c:v>
                </c:pt>
                <c:pt idx="273">
                  <c:v>10412</c:v>
                </c:pt>
                <c:pt idx="274">
                  <c:v>10993.3</c:v>
                </c:pt>
                <c:pt idx="275">
                  <c:v>10291.799999999999</c:v>
                </c:pt>
              </c:numCache>
            </c:numRef>
          </c:yVal>
          <c:smooth val="1"/>
        </c:ser>
        <c:ser>
          <c:idx val="5"/>
          <c:order val="4"/>
          <c:tx>
            <c:strRef>
              <c:f>Sheet1!$O$8</c:f>
              <c:strCache>
                <c:ptCount val="1"/>
                <c:pt idx="0">
                  <c:v>MeOH</c:v>
                </c:pt>
              </c:strCache>
            </c:strRef>
          </c:tx>
          <c:spPr>
            <a:ln>
              <a:solidFill>
                <a:schemeClr val="tx1"/>
              </a:solidFill>
            </a:ln>
          </c:spPr>
          <c:marker>
            <c:symbol val="none"/>
          </c:marker>
          <c:xVal>
            <c:numRef>
              <c:f>Sheet1!$N$10:$N$300</c:f>
              <c:numCache>
                <c:formatCode>General</c:formatCode>
                <c:ptCount val="291"/>
                <c:pt idx="0">
                  <c:v>310</c:v>
                </c:pt>
                <c:pt idx="1">
                  <c:v>311</c:v>
                </c:pt>
                <c:pt idx="2">
                  <c:v>312</c:v>
                </c:pt>
                <c:pt idx="3">
                  <c:v>313</c:v>
                </c:pt>
                <c:pt idx="4">
                  <c:v>314</c:v>
                </c:pt>
                <c:pt idx="5">
                  <c:v>315</c:v>
                </c:pt>
                <c:pt idx="6">
                  <c:v>316</c:v>
                </c:pt>
                <c:pt idx="7">
                  <c:v>317</c:v>
                </c:pt>
                <c:pt idx="8">
                  <c:v>318</c:v>
                </c:pt>
                <c:pt idx="9">
                  <c:v>319</c:v>
                </c:pt>
                <c:pt idx="10">
                  <c:v>320</c:v>
                </c:pt>
                <c:pt idx="11">
                  <c:v>321</c:v>
                </c:pt>
                <c:pt idx="12">
                  <c:v>322</c:v>
                </c:pt>
                <c:pt idx="13">
                  <c:v>323</c:v>
                </c:pt>
                <c:pt idx="14">
                  <c:v>324</c:v>
                </c:pt>
                <c:pt idx="15">
                  <c:v>325</c:v>
                </c:pt>
                <c:pt idx="16">
                  <c:v>326</c:v>
                </c:pt>
                <c:pt idx="17">
                  <c:v>327</c:v>
                </c:pt>
                <c:pt idx="18">
                  <c:v>328</c:v>
                </c:pt>
                <c:pt idx="19">
                  <c:v>329</c:v>
                </c:pt>
                <c:pt idx="20">
                  <c:v>330</c:v>
                </c:pt>
                <c:pt idx="21">
                  <c:v>331</c:v>
                </c:pt>
                <c:pt idx="22">
                  <c:v>332</c:v>
                </c:pt>
                <c:pt idx="23">
                  <c:v>333</c:v>
                </c:pt>
                <c:pt idx="24">
                  <c:v>334</c:v>
                </c:pt>
                <c:pt idx="25">
                  <c:v>335</c:v>
                </c:pt>
                <c:pt idx="26">
                  <c:v>336</c:v>
                </c:pt>
                <c:pt idx="27">
                  <c:v>337</c:v>
                </c:pt>
                <c:pt idx="28">
                  <c:v>338</c:v>
                </c:pt>
                <c:pt idx="29">
                  <c:v>339</c:v>
                </c:pt>
                <c:pt idx="30">
                  <c:v>340</c:v>
                </c:pt>
                <c:pt idx="31">
                  <c:v>341</c:v>
                </c:pt>
                <c:pt idx="32">
                  <c:v>342</c:v>
                </c:pt>
                <c:pt idx="33">
                  <c:v>343</c:v>
                </c:pt>
                <c:pt idx="34">
                  <c:v>344</c:v>
                </c:pt>
                <c:pt idx="35">
                  <c:v>345</c:v>
                </c:pt>
                <c:pt idx="36">
                  <c:v>346</c:v>
                </c:pt>
                <c:pt idx="37">
                  <c:v>347</c:v>
                </c:pt>
                <c:pt idx="38">
                  <c:v>348</c:v>
                </c:pt>
                <c:pt idx="39">
                  <c:v>349</c:v>
                </c:pt>
                <c:pt idx="40">
                  <c:v>350</c:v>
                </c:pt>
                <c:pt idx="41">
                  <c:v>351</c:v>
                </c:pt>
                <c:pt idx="42">
                  <c:v>352</c:v>
                </c:pt>
                <c:pt idx="43">
                  <c:v>353</c:v>
                </c:pt>
                <c:pt idx="44">
                  <c:v>354</c:v>
                </c:pt>
                <c:pt idx="45">
                  <c:v>355</c:v>
                </c:pt>
                <c:pt idx="46">
                  <c:v>356</c:v>
                </c:pt>
                <c:pt idx="47">
                  <c:v>357</c:v>
                </c:pt>
                <c:pt idx="48">
                  <c:v>358</c:v>
                </c:pt>
                <c:pt idx="49">
                  <c:v>359</c:v>
                </c:pt>
                <c:pt idx="50">
                  <c:v>360</c:v>
                </c:pt>
                <c:pt idx="51">
                  <c:v>361</c:v>
                </c:pt>
                <c:pt idx="52">
                  <c:v>362</c:v>
                </c:pt>
                <c:pt idx="53">
                  <c:v>363</c:v>
                </c:pt>
                <c:pt idx="54">
                  <c:v>364</c:v>
                </c:pt>
                <c:pt idx="55">
                  <c:v>365</c:v>
                </c:pt>
                <c:pt idx="56">
                  <c:v>366</c:v>
                </c:pt>
                <c:pt idx="57">
                  <c:v>367</c:v>
                </c:pt>
                <c:pt idx="58">
                  <c:v>368</c:v>
                </c:pt>
                <c:pt idx="59">
                  <c:v>369</c:v>
                </c:pt>
                <c:pt idx="60">
                  <c:v>370</c:v>
                </c:pt>
                <c:pt idx="61">
                  <c:v>371</c:v>
                </c:pt>
                <c:pt idx="62">
                  <c:v>372</c:v>
                </c:pt>
                <c:pt idx="63">
                  <c:v>373</c:v>
                </c:pt>
                <c:pt idx="64">
                  <c:v>374</c:v>
                </c:pt>
                <c:pt idx="65">
                  <c:v>375</c:v>
                </c:pt>
                <c:pt idx="66">
                  <c:v>376</c:v>
                </c:pt>
                <c:pt idx="67">
                  <c:v>377</c:v>
                </c:pt>
                <c:pt idx="68">
                  <c:v>378</c:v>
                </c:pt>
                <c:pt idx="69">
                  <c:v>379</c:v>
                </c:pt>
                <c:pt idx="70">
                  <c:v>380</c:v>
                </c:pt>
                <c:pt idx="71">
                  <c:v>381</c:v>
                </c:pt>
                <c:pt idx="72">
                  <c:v>382</c:v>
                </c:pt>
                <c:pt idx="73">
                  <c:v>383</c:v>
                </c:pt>
                <c:pt idx="74">
                  <c:v>384</c:v>
                </c:pt>
                <c:pt idx="75">
                  <c:v>385</c:v>
                </c:pt>
                <c:pt idx="76">
                  <c:v>386</c:v>
                </c:pt>
                <c:pt idx="77">
                  <c:v>387</c:v>
                </c:pt>
                <c:pt idx="78">
                  <c:v>388</c:v>
                </c:pt>
                <c:pt idx="79">
                  <c:v>389</c:v>
                </c:pt>
                <c:pt idx="80">
                  <c:v>390</c:v>
                </c:pt>
                <c:pt idx="81">
                  <c:v>391</c:v>
                </c:pt>
                <c:pt idx="82">
                  <c:v>392</c:v>
                </c:pt>
                <c:pt idx="83">
                  <c:v>393</c:v>
                </c:pt>
                <c:pt idx="84">
                  <c:v>394</c:v>
                </c:pt>
                <c:pt idx="85">
                  <c:v>395</c:v>
                </c:pt>
                <c:pt idx="86">
                  <c:v>396</c:v>
                </c:pt>
                <c:pt idx="87">
                  <c:v>397</c:v>
                </c:pt>
                <c:pt idx="88">
                  <c:v>398</c:v>
                </c:pt>
                <c:pt idx="89">
                  <c:v>399</c:v>
                </c:pt>
                <c:pt idx="90">
                  <c:v>400</c:v>
                </c:pt>
                <c:pt idx="91">
                  <c:v>401</c:v>
                </c:pt>
                <c:pt idx="92">
                  <c:v>402</c:v>
                </c:pt>
                <c:pt idx="93">
                  <c:v>403</c:v>
                </c:pt>
                <c:pt idx="94">
                  <c:v>404</c:v>
                </c:pt>
                <c:pt idx="95">
                  <c:v>405</c:v>
                </c:pt>
                <c:pt idx="96">
                  <c:v>406</c:v>
                </c:pt>
                <c:pt idx="97">
                  <c:v>407</c:v>
                </c:pt>
                <c:pt idx="98">
                  <c:v>408</c:v>
                </c:pt>
                <c:pt idx="99">
                  <c:v>409</c:v>
                </c:pt>
                <c:pt idx="100">
                  <c:v>410</c:v>
                </c:pt>
                <c:pt idx="101">
                  <c:v>411</c:v>
                </c:pt>
                <c:pt idx="102">
                  <c:v>412</c:v>
                </c:pt>
                <c:pt idx="103">
                  <c:v>413</c:v>
                </c:pt>
                <c:pt idx="104">
                  <c:v>414</c:v>
                </c:pt>
                <c:pt idx="105">
                  <c:v>415</c:v>
                </c:pt>
                <c:pt idx="106">
                  <c:v>416</c:v>
                </c:pt>
                <c:pt idx="107">
                  <c:v>417</c:v>
                </c:pt>
                <c:pt idx="108">
                  <c:v>418</c:v>
                </c:pt>
                <c:pt idx="109">
                  <c:v>419</c:v>
                </c:pt>
                <c:pt idx="110">
                  <c:v>420</c:v>
                </c:pt>
                <c:pt idx="111">
                  <c:v>421</c:v>
                </c:pt>
                <c:pt idx="112">
                  <c:v>422</c:v>
                </c:pt>
                <c:pt idx="113">
                  <c:v>423</c:v>
                </c:pt>
                <c:pt idx="114">
                  <c:v>424</c:v>
                </c:pt>
                <c:pt idx="115">
                  <c:v>425</c:v>
                </c:pt>
                <c:pt idx="116">
                  <c:v>426</c:v>
                </c:pt>
                <c:pt idx="117">
                  <c:v>427</c:v>
                </c:pt>
                <c:pt idx="118">
                  <c:v>428</c:v>
                </c:pt>
                <c:pt idx="119">
                  <c:v>429</c:v>
                </c:pt>
                <c:pt idx="120">
                  <c:v>430</c:v>
                </c:pt>
                <c:pt idx="121">
                  <c:v>431</c:v>
                </c:pt>
                <c:pt idx="122">
                  <c:v>432</c:v>
                </c:pt>
                <c:pt idx="123">
                  <c:v>433</c:v>
                </c:pt>
                <c:pt idx="124">
                  <c:v>434</c:v>
                </c:pt>
                <c:pt idx="125">
                  <c:v>435</c:v>
                </c:pt>
                <c:pt idx="126">
                  <c:v>436</c:v>
                </c:pt>
                <c:pt idx="127">
                  <c:v>437</c:v>
                </c:pt>
                <c:pt idx="128">
                  <c:v>438</c:v>
                </c:pt>
                <c:pt idx="129">
                  <c:v>439</c:v>
                </c:pt>
                <c:pt idx="130">
                  <c:v>440</c:v>
                </c:pt>
                <c:pt idx="131">
                  <c:v>441</c:v>
                </c:pt>
                <c:pt idx="132">
                  <c:v>442</c:v>
                </c:pt>
                <c:pt idx="133">
                  <c:v>443</c:v>
                </c:pt>
                <c:pt idx="134">
                  <c:v>444</c:v>
                </c:pt>
                <c:pt idx="135">
                  <c:v>445</c:v>
                </c:pt>
                <c:pt idx="136">
                  <c:v>446</c:v>
                </c:pt>
                <c:pt idx="137">
                  <c:v>447</c:v>
                </c:pt>
                <c:pt idx="138">
                  <c:v>448</c:v>
                </c:pt>
                <c:pt idx="139">
                  <c:v>449</c:v>
                </c:pt>
                <c:pt idx="140">
                  <c:v>450</c:v>
                </c:pt>
                <c:pt idx="141">
                  <c:v>451</c:v>
                </c:pt>
                <c:pt idx="142">
                  <c:v>452</c:v>
                </c:pt>
                <c:pt idx="143">
                  <c:v>453</c:v>
                </c:pt>
                <c:pt idx="144">
                  <c:v>454</c:v>
                </c:pt>
                <c:pt idx="145">
                  <c:v>455</c:v>
                </c:pt>
                <c:pt idx="146">
                  <c:v>456</c:v>
                </c:pt>
                <c:pt idx="147">
                  <c:v>457</c:v>
                </c:pt>
                <c:pt idx="148">
                  <c:v>458</c:v>
                </c:pt>
                <c:pt idx="149">
                  <c:v>459</c:v>
                </c:pt>
                <c:pt idx="150">
                  <c:v>460</c:v>
                </c:pt>
                <c:pt idx="151">
                  <c:v>461</c:v>
                </c:pt>
                <c:pt idx="152">
                  <c:v>462</c:v>
                </c:pt>
                <c:pt idx="153">
                  <c:v>463</c:v>
                </c:pt>
                <c:pt idx="154">
                  <c:v>464</c:v>
                </c:pt>
                <c:pt idx="155">
                  <c:v>465</c:v>
                </c:pt>
                <c:pt idx="156">
                  <c:v>466</c:v>
                </c:pt>
                <c:pt idx="157">
                  <c:v>467</c:v>
                </c:pt>
                <c:pt idx="158">
                  <c:v>468</c:v>
                </c:pt>
                <c:pt idx="159">
                  <c:v>469</c:v>
                </c:pt>
                <c:pt idx="160">
                  <c:v>470</c:v>
                </c:pt>
                <c:pt idx="161">
                  <c:v>471</c:v>
                </c:pt>
                <c:pt idx="162">
                  <c:v>472</c:v>
                </c:pt>
                <c:pt idx="163">
                  <c:v>473</c:v>
                </c:pt>
                <c:pt idx="164">
                  <c:v>474</c:v>
                </c:pt>
                <c:pt idx="165">
                  <c:v>475</c:v>
                </c:pt>
                <c:pt idx="166">
                  <c:v>476</c:v>
                </c:pt>
                <c:pt idx="167">
                  <c:v>477</c:v>
                </c:pt>
                <c:pt idx="168">
                  <c:v>478</c:v>
                </c:pt>
                <c:pt idx="169">
                  <c:v>479</c:v>
                </c:pt>
                <c:pt idx="170">
                  <c:v>480</c:v>
                </c:pt>
                <c:pt idx="171">
                  <c:v>481</c:v>
                </c:pt>
                <c:pt idx="172">
                  <c:v>482</c:v>
                </c:pt>
                <c:pt idx="173">
                  <c:v>483</c:v>
                </c:pt>
                <c:pt idx="174">
                  <c:v>484</c:v>
                </c:pt>
                <c:pt idx="175">
                  <c:v>485</c:v>
                </c:pt>
                <c:pt idx="176">
                  <c:v>486</c:v>
                </c:pt>
                <c:pt idx="177">
                  <c:v>487</c:v>
                </c:pt>
                <c:pt idx="178">
                  <c:v>488</c:v>
                </c:pt>
                <c:pt idx="179">
                  <c:v>489</c:v>
                </c:pt>
                <c:pt idx="180">
                  <c:v>490</c:v>
                </c:pt>
                <c:pt idx="181">
                  <c:v>491</c:v>
                </c:pt>
                <c:pt idx="182">
                  <c:v>492</c:v>
                </c:pt>
                <c:pt idx="183">
                  <c:v>493</c:v>
                </c:pt>
                <c:pt idx="184">
                  <c:v>494</c:v>
                </c:pt>
                <c:pt idx="185">
                  <c:v>495</c:v>
                </c:pt>
                <c:pt idx="186">
                  <c:v>496</c:v>
                </c:pt>
                <c:pt idx="187">
                  <c:v>497</c:v>
                </c:pt>
                <c:pt idx="188">
                  <c:v>498</c:v>
                </c:pt>
                <c:pt idx="189">
                  <c:v>499</c:v>
                </c:pt>
                <c:pt idx="190">
                  <c:v>500</c:v>
                </c:pt>
                <c:pt idx="191">
                  <c:v>501</c:v>
                </c:pt>
                <c:pt idx="192">
                  <c:v>502</c:v>
                </c:pt>
                <c:pt idx="193">
                  <c:v>503</c:v>
                </c:pt>
                <c:pt idx="194">
                  <c:v>504</c:v>
                </c:pt>
                <c:pt idx="195">
                  <c:v>505</c:v>
                </c:pt>
                <c:pt idx="196">
                  <c:v>506</c:v>
                </c:pt>
                <c:pt idx="197">
                  <c:v>507</c:v>
                </c:pt>
                <c:pt idx="198">
                  <c:v>508</c:v>
                </c:pt>
                <c:pt idx="199">
                  <c:v>509</c:v>
                </c:pt>
                <c:pt idx="200">
                  <c:v>510</c:v>
                </c:pt>
                <c:pt idx="201">
                  <c:v>511</c:v>
                </c:pt>
                <c:pt idx="202">
                  <c:v>512</c:v>
                </c:pt>
                <c:pt idx="203">
                  <c:v>513</c:v>
                </c:pt>
                <c:pt idx="204">
                  <c:v>514</c:v>
                </c:pt>
                <c:pt idx="205">
                  <c:v>515</c:v>
                </c:pt>
                <c:pt idx="206">
                  <c:v>516</c:v>
                </c:pt>
                <c:pt idx="207">
                  <c:v>517</c:v>
                </c:pt>
                <c:pt idx="208">
                  <c:v>518</c:v>
                </c:pt>
                <c:pt idx="209">
                  <c:v>519</c:v>
                </c:pt>
                <c:pt idx="210">
                  <c:v>520</c:v>
                </c:pt>
                <c:pt idx="211">
                  <c:v>521</c:v>
                </c:pt>
                <c:pt idx="212">
                  <c:v>522</c:v>
                </c:pt>
                <c:pt idx="213">
                  <c:v>523</c:v>
                </c:pt>
                <c:pt idx="214">
                  <c:v>524</c:v>
                </c:pt>
                <c:pt idx="215">
                  <c:v>525</c:v>
                </c:pt>
                <c:pt idx="216">
                  <c:v>526</c:v>
                </c:pt>
                <c:pt idx="217">
                  <c:v>527</c:v>
                </c:pt>
                <c:pt idx="218">
                  <c:v>528</c:v>
                </c:pt>
                <c:pt idx="219">
                  <c:v>529</c:v>
                </c:pt>
                <c:pt idx="220">
                  <c:v>530</c:v>
                </c:pt>
                <c:pt idx="221">
                  <c:v>531</c:v>
                </c:pt>
                <c:pt idx="222">
                  <c:v>532</c:v>
                </c:pt>
                <c:pt idx="223">
                  <c:v>533</c:v>
                </c:pt>
                <c:pt idx="224">
                  <c:v>534</c:v>
                </c:pt>
                <c:pt idx="225">
                  <c:v>535</c:v>
                </c:pt>
                <c:pt idx="226">
                  <c:v>536</c:v>
                </c:pt>
                <c:pt idx="227">
                  <c:v>537</c:v>
                </c:pt>
                <c:pt idx="228">
                  <c:v>538</c:v>
                </c:pt>
                <c:pt idx="229">
                  <c:v>539</c:v>
                </c:pt>
                <c:pt idx="230">
                  <c:v>540</c:v>
                </c:pt>
                <c:pt idx="231">
                  <c:v>541</c:v>
                </c:pt>
                <c:pt idx="232">
                  <c:v>542</c:v>
                </c:pt>
                <c:pt idx="233">
                  <c:v>543</c:v>
                </c:pt>
                <c:pt idx="234">
                  <c:v>544</c:v>
                </c:pt>
                <c:pt idx="235">
                  <c:v>545</c:v>
                </c:pt>
                <c:pt idx="236">
                  <c:v>546</c:v>
                </c:pt>
                <c:pt idx="237">
                  <c:v>547</c:v>
                </c:pt>
                <c:pt idx="238">
                  <c:v>548</c:v>
                </c:pt>
                <c:pt idx="239">
                  <c:v>549</c:v>
                </c:pt>
                <c:pt idx="240">
                  <c:v>550</c:v>
                </c:pt>
                <c:pt idx="241">
                  <c:v>551</c:v>
                </c:pt>
                <c:pt idx="242">
                  <c:v>552</c:v>
                </c:pt>
                <c:pt idx="243">
                  <c:v>553</c:v>
                </c:pt>
                <c:pt idx="244">
                  <c:v>554</c:v>
                </c:pt>
                <c:pt idx="245">
                  <c:v>555</c:v>
                </c:pt>
                <c:pt idx="246">
                  <c:v>556</c:v>
                </c:pt>
                <c:pt idx="247">
                  <c:v>557</c:v>
                </c:pt>
                <c:pt idx="248">
                  <c:v>558</c:v>
                </c:pt>
                <c:pt idx="249">
                  <c:v>559</c:v>
                </c:pt>
                <c:pt idx="250">
                  <c:v>560</c:v>
                </c:pt>
                <c:pt idx="251">
                  <c:v>561</c:v>
                </c:pt>
                <c:pt idx="252">
                  <c:v>562</c:v>
                </c:pt>
                <c:pt idx="253">
                  <c:v>563</c:v>
                </c:pt>
                <c:pt idx="254">
                  <c:v>564</c:v>
                </c:pt>
                <c:pt idx="255">
                  <c:v>565</c:v>
                </c:pt>
                <c:pt idx="256">
                  <c:v>566</c:v>
                </c:pt>
                <c:pt idx="257">
                  <c:v>567</c:v>
                </c:pt>
                <c:pt idx="258">
                  <c:v>568</c:v>
                </c:pt>
                <c:pt idx="259">
                  <c:v>569</c:v>
                </c:pt>
                <c:pt idx="260">
                  <c:v>570</c:v>
                </c:pt>
                <c:pt idx="261">
                  <c:v>571</c:v>
                </c:pt>
                <c:pt idx="262">
                  <c:v>572</c:v>
                </c:pt>
                <c:pt idx="263">
                  <c:v>573</c:v>
                </c:pt>
                <c:pt idx="264">
                  <c:v>574</c:v>
                </c:pt>
                <c:pt idx="265">
                  <c:v>575</c:v>
                </c:pt>
                <c:pt idx="266">
                  <c:v>576</c:v>
                </c:pt>
                <c:pt idx="267">
                  <c:v>577</c:v>
                </c:pt>
                <c:pt idx="268">
                  <c:v>578</c:v>
                </c:pt>
                <c:pt idx="269">
                  <c:v>579</c:v>
                </c:pt>
                <c:pt idx="270">
                  <c:v>580</c:v>
                </c:pt>
                <c:pt idx="271">
                  <c:v>581</c:v>
                </c:pt>
                <c:pt idx="272">
                  <c:v>582</c:v>
                </c:pt>
                <c:pt idx="273">
                  <c:v>583</c:v>
                </c:pt>
                <c:pt idx="274">
                  <c:v>584</c:v>
                </c:pt>
                <c:pt idx="275">
                  <c:v>585</c:v>
                </c:pt>
                <c:pt idx="276">
                  <c:v>586</c:v>
                </c:pt>
                <c:pt idx="277">
                  <c:v>587</c:v>
                </c:pt>
                <c:pt idx="278">
                  <c:v>588</c:v>
                </c:pt>
                <c:pt idx="279">
                  <c:v>589</c:v>
                </c:pt>
                <c:pt idx="280">
                  <c:v>590</c:v>
                </c:pt>
                <c:pt idx="281">
                  <c:v>591</c:v>
                </c:pt>
                <c:pt idx="282">
                  <c:v>592</c:v>
                </c:pt>
                <c:pt idx="283">
                  <c:v>593</c:v>
                </c:pt>
                <c:pt idx="284">
                  <c:v>594</c:v>
                </c:pt>
                <c:pt idx="285">
                  <c:v>595</c:v>
                </c:pt>
                <c:pt idx="286">
                  <c:v>596</c:v>
                </c:pt>
                <c:pt idx="287">
                  <c:v>597</c:v>
                </c:pt>
                <c:pt idx="288">
                  <c:v>598</c:v>
                </c:pt>
                <c:pt idx="289">
                  <c:v>599</c:v>
                </c:pt>
                <c:pt idx="290">
                  <c:v>600</c:v>
                </c:pt>
              </c:numCache>
            </c:numRef>
          </c:xVal>
          <c:yVal>
            <c:numRef>
              <c:f>Sheet1!$O$10:$O$300</c:f>
              <c:numCache>
                <c:formatCode>General</c:formatCode>
                <c:ptCount val="291"/>
                <c:pt idx="0">
                  <c:v>-2833.43</c:v>
                </c:pt>
                <c:pt idx="1">
                  <c:v>-2414.9899999999998</c:v>
                </c:pt>
                <c:pt idx="2">
                  <c:v>40.464300000000001</c:v>
                </c:pt>
                <c:pt idx="3">
                  <c:v>-77.763300000000001</c:v>
                </c:pt>
                <c:pt idx="4">
                  <c:v>-186.50200000000001</c:v>
                </c:pt>
                <c:pt idx="5">
                  <c:v>724.22199999999998</c:v>
                </c:pt>
                <c:pt idx="6">
                  <c:v>1369.77</c:v>
                </c:pt>
                <c:pt idx="7">
                  <c:v>738.03599999999994</c:v>
                </c:pt>
                <c:pt idx="8">
                  <c:v>1758.5</c:v>
                </c:pt>
                <c:pt idx="9">
                  <c:v>678.42200000000003</c:v>
                </c:pt>
                <c:pt idx="10">
                  <c:v>1722.71</c:v>
                </c:pt>
                <c:pt idx="11">
                  <c:v>1557.06</c:v>
                </c:pt>
                <c:pt idx="12">
                  <c:v>978.89300000000003</c:v>
                </c:pt>
                <c:pt idx="13">
                  <c:v>-1069.07</c:v>
                </c:pt>
                <c:pt idx="14">
                  <c:v>-4109.1000000000004</c:v>
                </c:pt>
                <c:pt idx="15">
                  <c:v>-9204.9599999999991</c:v>
                </c:pt>
                <c:pt idx="16">
                  <c:v>-5665.1</c:v>
                </c:pt>
                <c:pt idx="17">
                  <c:v>2140.0100000000002</c:v>
                </c:pt>
                <c:pt idx="18">
                  <c:v>6622.05</c:v>
                </c:pt>
                <c:pt idx="19">
                  <c:v>10757.8</c:v>
                </c:pt>
                <c:pt idx="20">
                  <c:v>12759.5</c:v>
                </c:pt>
                <c:pt idx="21">
                  <c:v>16739.900000000001</c:v>
                </c:pt>
                <c:pt idx="22">
                  <c:v>21571.599999999999</c:v>
                </c:pt>
                <c:pt idx="23">
                  <c:v>30235.7</c:v>
                </c:pt>
                <c:pt idx="24">
                  <c:v>37948.400000000001</c:v>
                </c:pt>
                <c:pt idx="25">
                  <c:v>47080.1</c:v>
                </c:pt>
                <c:pt idx="26">
                  <c:v>55849.1</c:v>
                </c:pt>
                <c:pt idx="27">
                  <c:v>67498.2</c:v>
                </c:pt>
                <c:pt idx="28">
                  <c:v>74378.5</c:v>
                </c:pt>
                <c:pt idx="29">
                  <c:v>87716.5</c:v>
                </c:pt>
                <c:pt idx="30">
                  <c:v>105033</c:v>
                </c:pt>
                <c:pt idx="31">
                  <c:v>116159</c:v>
                </c:pt>
                <c:pt idx="32">
                  <c:v>133767</c:v>
                </c:pt>
                <c:pt idx="33">
                  <c:v>149300</c:v>
                </c:pt>
                <c:pt idx="34">
                  <c:v>168568</c:v>
                </c:pt>
                <c:pt idx="35">
                  <c:v>188951</c:v>
                </c:pt>
                <c:pt idx="36">
                  <c:v>215923</c:v>
                </c:pt>
                <c:pt idx="37">
                  <c:v>235512</c:v>
                </c:pt>
                <c:pt idx="38">
                  <c:v>257168</c:v>
                </c:pt>
                <c:pt idx="39">
                  <c:v>276301</c:v>
                </c:pt>
                <c:pt idx="40">
                  <c:v>304687</c:v>
                </c:pt>
                <c:pt idx="41">
                  <c:v>326034</c:v>
                </c:pt>
                <c:pt idx="42">
                  <c:v>349389</c:v>
                </c:pt>
                <c:pt idx="43">
                  <c:v>371508</c:v>
                </c:pt>
                <c:pt idx="44">
                  <c:v>394715</c:v>
                </c:pt>
                <c:pt idx="45">
                  <c:v>426988</c:v>
                </c:pt>
                <c:pt idx="46">
                  <c:v>450779</c:v>
                </c:pt>
                <c:pt idx="47">
                  <c:v>473725</c:v>
                </c:pt>
                <c:pt idx="48">
                  <c:v>500678</c:v>
                </c:pt>
                <c:pt idx="49">
                  <c:v>514445</c:v>
                </c:pt>
                <c:pt idx="50">
                  <c:v>534098</c:v>
                </c:pt>
                <c:pt idx="51">
                  <c:v>567395</c:v>
                </c:pt>
                <c:pt idx="52">
                  <c:v>597875</c:v>
                </c:pt>
                <c:pt idx="53">
                  <c:v>621234</c:v>
                </c:pt>
                <c:pt idx="54">
                  <c:v>645896</c:v>
                </c:pt>
                <c:pt idx="55">
                  <c:v>670689</c:v>
                </c:pt>
                <c:pt idx="56">
                  <c:v>687633</c:v>
                </c:pt>
                <c:pt idx="57">
                  <c:v>709180</c:v>
                </c:pt>
                <c:pt idx="58">
                  <c:v>738927</c:v>
                </c:pt>
                <c:pt idx="59">
                  <c:v>754514</c:v>
                </c:pt>
                <c:pt idx="60">
                  <c:v>778444</c:v>
                </c:pt>
                <c:pt idx="61">
                  <c:v>796937</c:v>
                </c:pt>
                <c:pt idx="62">
                  <c:v>816271</c:v>
                </c:pt>
                <c:pt idx="63">
                  <c:v>833841</c:v>
                </c:pt>
                <c:pt idx="64">
                  <c:v>845211</c:v>
                </c:pt>
                <c:pt idx="65">
                  <c:v>871243</c:v>
                </c:pt>
                <c:pt idx="66">
                  <c:v>877829</c:v>
                </c:pt>
                <c:pt idx="67">
                  <c:v>894117</c:v>
                </c:pt>
                <c:pt idx="68">
                  <c:v>914581</c:v>
                </c:pt>
                <c:pt idx="69">
                  <c:v>922412</c:v>
                </c:pt>
                <c:pt idx="70">
                  <c:v>924836</c:v>
                </c:pt>
                <c:pt idx="71">
                  <c:v>932991</c:v>
                </c:pt>
                <c:pt idx="72">
                  <c:v>935641</c:v>
                </c:pt>
                <c:pt idx="73">
                  <c:v>947814</c:v>
                </c:pt>
                <c:pt idx="74">
                  <c:v>958429</c:v>
                </c:pt>
                <c:pt idx="75">
                  <c:v>957369</c:v>
                </c:pt>
                <c:pt idx="76">
                  <c:v>962632</c:v>
                </c:pt>
                <c:pt idx="77">
                  <c:v>970142</c:v>
                </c:pt>
                <c:pt idx="78">
                  <c:v>964120</c:v>
                </c:pt>
                <c:pt idx="79">
                  <c:v>960743</c:v>
                </c:pt>
                <c:pt idx="80">
                  <c:v>967487</c:v>
                </c:pt>
                <c:pt idx="81">
                  <c:v>963074</c:v>
                </c:pt>
                <c:pt idx="82">
                  <c:v>952066</c:v>
                </c:pt>
                <c:pt idx="83">
                  <c:v>945752</c:v>
                </c:pt>
                <c:pt idx="84">
                  <c:v>937104</c:v>
                </c:pt>
                <c:pt idx="85">
                  <c:v>937230</c:v>
                </c:pt>
                <c:pt idx="86">
                  <c:v>925693</c:v>
                </c:pt>
                <c:pt idx="87">
                  <c:v>914225</c:v>
                </c:pt>
                <c:pt idx="88">
                  <c:v>914807</c:v>
                </c:pt>
                <c:pt idx="89">
                  <c:v>903056</c:v>
                </c:pt>
                <c:pt idx="90">
                  <c:v>904595</c:v>
                </c:pt>
                <c:pt idx="91">
                  <c:v>891877</c:v>
                </c:pt>
                <c:pt idx="92">
                  <c:v>880811</c:v>
                </c:pt>
                <c:pt idx="93">
                  <c:v>868322</c:v>
                </c:pt>
                <c:pt idx="94">
                  <c:v>860960</c:v>
                </c:pt>
                <c:pt idx="95">
                  <c:v>857491</c:v>
                </c:pt>
                <c:pt idx="96">
                  <c:v>847735</c:v>
                </c:pt>
                <c:pt idx="97">
                  <c:v>835806</c:v>
                </c:pt>
                <c:pt idx="98">
                  <c:v>830345</c:v>
                </c:pt>
                <c:pt idx="99">
                  <c:v>818142</c:v>
                </c:pt>
                <c:pt idx="100">
                  <c:v>809742</c:v>
                </c:pt>
                <c:pt idx="101">
                  <c:v>798491</c:v>
                </c:pt>
                <c:pt idx="102">
                  <c:v>787823</c:v>
                </c:pt>
                <c:pt idx="103">
                  <c:v>770716</c:v>
                </c:pt>
                <c:pt idx="104">
                  <c:v>759539</c:v>
                </c:pt>
                <c:pt idx="105">
                  <c:v>742158</c:v>
                </c:pt>
                <c:pt idx="106">
                  <c:v>734812</c:v>
                </c:pt>
                <c:pt idx="107">
                  <c:v>717163</c:v>
                </c:pt>
                <c:pt idx="108">
                  <c:v>707560</c:v>
                </c:pt>
                <c:pt idx="109">
                  <c:v>689018</c:v>
                </c:pt>
                <c:pt idx="110">
                  <c:v>681502</c:v>
                </c:pt>
                <c:pt idx="111">
                  <c:v>674266</c:v>
                </c:pt>
                <c:pt idx="112">
                  <c:v>656550</c:v>
                </c:pt>
                <c:pt idx="113">
                  <c:v>644872</c:v>
                </c:pt>
                <c:pt idx="114">
                  <c:v>629841</c:v>
                </c:pt>
                <c:pt idx="115">
                  <c:v>625165</c:v>
                </c:pt>
                <c:pt idx="116">
                  <c:v>605935</c:v>
                </c:pt>
                <c:pt idx="117">
                  <c:v>599126</c:v>
                </c:pt>
                <c:pt idx="118">
                  <c:v>586488</c:v>
                </c:pt>
                <c:pt idx="119">
                  <c:v>572921</c:v>
                </c:pt>
                <c:pt idx="120">
                  <c:v>567649</c:v>
                </c:pt>
                <c:pt idx="121">
                  <c:v>556626</c:v>
                </c:pt>
                <c:pt idx="122">
                  <c:v>541397</c:v>
                </c:pt>
                <c:pt idx="123">
                  <c:v>535106</c:v>
                </c:pt>
                <c:pt idx="124">
                  <c:v>523223</c:v>
                </c:pt>
                <c:pt idx="125">
                  <c:v>512878</c:v>
                </c:pt>
                <c:pt idx="126">
                  <c:v>504861</c:v>
                </c:pt>
                <c:pt idx="127">
                  <c:v>494673</c:v>
                </c:pt>
                <c:pt idx="128">
                  <c:v>481123</c:v>
                </c:pt>
                <c:pt idx="129">
                  <c:v>470216</c:v>
                </c:pt>
                <c:pt idx="130">
                  <c:v>467405</c:v>
                </c:pt>
                <c:pt idx="131">
                  <c:v>455184</c:v>
                </c:pt>
                <c:pt idx="132">
                  <c:v>442395</c:v>
                </c:pt>
                <c:pt idx="133">
                  <c:v>436136</c:v>
                </c:pt>
                <c:pt idx="134">
                  <c:v>429038</c:v>
                </c:pt>
                <c:pt idx="135">
                  <c:v>419630</c:v>
                </c:pt>
                <c:pt idx="136">
                  <c:v>408354</c:v>
                </c:pt>
                <c:pt idx="137">
                  <c:v>403163</c:v>
                </c:pt>
                <c:pt idx="138">
                  <c:v>393697</c:v>
                </c:pt>
                <c:pt idx="139">
                  <c:v>384635</c:v>
                </c:pt>
                <c:pt idx="140">
                  <c:v>378503</c:v>
                </c:pt>
                <c:pt idx="141">
                  <c:v>372310</c:v>
                </c:pt>
                <c:pt idx="142">
                  <c:v>364324</c:v>
                </c:pt>
                <c:pt idx="143">
                  <c:v>352593</c:v>
                </c:pt>
                <c:pt idx="144">
                  <c:v>346164</c:v>
                </c:pt>
                <c:pt idx="145">
                  <c:v>338991</c:v>
                </c:pt>
                <c:pt idx="146">
                  <c:v>333022</c:v>
                </c:pt>
                <c:pt idx="147">
                  <c:v>323962</c:v>
                </c:pt>
                <c:pt idx="148">
                  <c:v>313908</c:v>
                </c:pt>
                <c:pt idx="149">
                  <c:v>310255</c:v>
                </c:pt>
                <c:pt idx="150">
                  <c:v>304329</c:v>
                </c:pt>
                <c:pt idx="151">
                  <c:v>295634</c:v>
                </c:pt>
                <c:pt idx="152">
                  <c:v>286031</c:v>
                </c:pt>
                <c:pt idx="153">
                  <c:v>281529</c:v>
                </c:pt>
                <c:pt idx="154">
                  <c:v>272217</c:v>
                </c:pt>
                <c:pt idx="155">
                  <c:v>268546</c:v>
                </c:pt>
                <c:pt idx="156">
                  <c:v>264132</c:v>
                </c:pt>
                <c:pt idx="157">
                  <c:v>253177</c:v>
                </c:pt>
                <c:pt idx="158">
                  <c:v>249737</c:v>
                </c:pt>
                <c:pt idx="159">
                  <c:v>239575</c:v>
                </c:pt>
                <c:pt idx="160">
                  <c:v>235862</c:v>
                </c:pt>
                <c:pt idx="161">
                  <c:v>229304</c:v>
                </c:pt>
                <c:pt idx="162">
                  <c:v>222509</c:v>
                </c:pt>
                <c:pt idx="163">
                  <c:v>219153</c:v>
                </c:pt>
                <c:pt idx="164">
                  <c:v>212943</c:v>
                </c:pt>
                <c:pt idx="165">
                  <c:v>207162</c:v>
                </c:pt>
                <c:pt idx="166">
                  <c:v>201350</c:v>
                </c:pt>
                <c:pt idx="167">
                  <c:v>196263</c:v>
                </c:pt>
                <c:pt idx="168">
                  <c:v>191971</c:v>
                </c:pt>
                <c:pt idx="169">
                  <c:v>185725</c:v>
                </c:pt>
                <c:pt idx="170">
                  <c:v>179206</c:v>
                </c:pt>
                <c:pt idx="171">
                  <c:v>177167</c:v>
                </c:pt>
                <c:pt idx="172">
                  <c:v>173551</c:v>
                </c:pt>
                <c:pt idx="173">
                  <c:v>170275</c:v>
                </c:pt>
                <c:pt idx="174">
                  <c:v>164767</c:v>
                </c:pt>
                <c:pt idx="175">
                  <c:v>158779</c:v>
                </c:pt>
                <c:pt idx="176">
                  <c:v>155396</c:v>
                </c:pt>
                <c:pt idx="177">
                  <c:v>153266</c:v>
                </c:pt>
                <c:pt idx="178">
                  <c:v>143515</c:v>
                </c:pt>
                <c:pt idx="179">
                  <c:v>141750</c:v>
                </c:pt>
                <c:pt idx="180">
                  <c:v>137254</c:v>
                </c:pt>
                <c:pt idx="181">
                  <c:v>134666</c:v>
                </c:pt>
                <c:pt idx="182">
                  <c:v>129674</c:v>
                </c:pt>
                <c:pt idx="183">
                  <c:v>125079</c:v>
                </c:pt>
                <c:pt idx="184">
                  <c:v>124986</c:v>
                </c:pt>
                <c:pt idx="185">
                  <c:v>120891</c:v>
                </c:pt>
                <c:pt idx="186">
                  <c:v>115908</c:v>
                </c:pt>
                <c:pt idx="187">
                  <c:v>113236</c:v>
                </c:pt>
                <c:pt idx="188">
                  <c:v>111842</c:v>
                </c:pt>
                <c:pt idx="189">
                  <c:v>107834</c:v>
                </c:pt>
                <c:pt idx="190">
                  <c:v>106429</c:v>
                </c:pt>
                <c:pt idx="191">
                  <c:v>101905</c:v>
                </c:pt>
                <c:pt idx="192">
                  <c:v>102798</c:v>
                </c:pt>
                <c:pt idx="193">
                  <c:v>98603.3</c:v>
                </c:pt>
                <c:pt idx="194">
                  <c:v>93348.6</c:v>
                </c:pt>
                <c:pt idx="195">
                  <c:v>93179.6</c:v>
                </c:pt>
                <c:pt idx="196">
                  <c:v>89903.7</c:v>
                </c:pt>
                <c:pt idx="197">
                  <c:v>87424.9</c:v>
                </c:pt>
                <c:pt idx="198">
                  <c:v>85550.9</c:v>
                </c:pt>
                <c:pt idx="199">
                  <c:v>83670.2</c:v>
                </c:pt>
                <c:pt idx="200">
                  <c:v>82252.399999999994</c:v>
                </c:pt>
                <c:pt idx="201">
                  <c:v>81075.100000000006</c:v>
                </c:pt>
                <c:pt idx="202">
                  <c:v>77643.100000000006</c:v>
                </c:pt>
                <c:pt idx="203">
                  <c:v>75365.399999999994</c:v>
                </c:pt>
                <c:pt idx="204">
                  <c:v>73516.2</c:v>
                </c:pt>
                <c:pt idx="205">
                  <c:v>72326.8</c:v>
                </c:pt>
                <c:pt idx="206">
                  <c:v>68313.3</c:v>
                </c:pt>
                <c:pt idx="207">
                  <c:v>66000.5</c:v>
                </c:pt>
                <c:pt idx="208">
                  <c:v>65610.5</c:v>
                </c:pt>
                <c:pt idx="209">
                  <c:v>65183.4</c:v>
                </c:pt>
                <c:pt idx="210">
                  <c:v>64458.8</c:v>
                </c:pt>
                <c:pt idx="211">
                  <c:v>60932</c:v>
                </c:pt>
                <c:pt idx="212">
                  <c:v>59376.3</c:v>
                </c:pt>
                <c:pt idx="213">
                  <c:v>59410.9</c:v>
                </c:pt>
                <c:pt idx="214">
                  <c:v>55762.1</c:v>
                </c:pt>
                <c:pt idx="215">
                  <c:v>55043.4</c:v>
                </c:pt>
                <c:pt idx="216">
                  <c:v>53825.7</c:v>
                </c:pt>
                <c:pt idx="217">
                  <c:v>51429.2</c:v>
                </c:pt>
                <c:pt idx="218">
                  <c:v>50534.9</c:v>
                </c:pt>
                <c:pt idx="219">
                  <c:v>48700.1</c:v>
                </c:pt>
                <c:pt idx="220">
                  <c:v>47470.400000000001</c:v>
                </c:pt>
                <c:pt idx="221">
                  <c:v>45307.1</c:v>
                </c:pt>
                <c:pt idx="222">
                  <c:v>45110.1</c:v>
                </c:pt>
                <c:pt idx="223">
                  <c:v>44631.9</c:v>
                </c:pt>
                <c:pt idx="224">
                  <c:v>42448.5</c:v>
                </c:pt>
                <c:pt idx="225">
                  <c:v>41066.400000000001</c:v>
                </c:pt>
                <c:pt idx="226">
                  <c:v>40586.300000000003</c:v>
                </c:pt>
                <c:pt idx="227">
                  <c:v>39911.4</c:v>
                </c:pt>
                <c:pt idx="228">
                  <c:v>37863.599999999999</c:v>
                </c:pt>
                <c:pt idx="229">
                  <c:v>35889.9</c:v>
                </c:pt>
                <c:pt idx="230">
                  <c:v>37488.1</c:v>
                </c:pt>
                <c:pt idx="231">
                  <c:v>35574.699999999997</c:v>
                </c:pt>
                <c:pt idx="232">
                  <c:v>32729.4</c:v>
                </c:pt>
                <c:pt idx="233">
                  <c:v>34306</c:v>
                </c:pt>
                <c:pt idx="234">
                  <c:v>31446.3</c:v>
                </c:pt>
                <c:pt idx="235">
                  <c:v>31949.9</c:v>
                </c:pt>
                <c:pt idx="236">
                  <c:v>30674</c:v>
                </c:pt>
                <c:pt idx="237">
                  <c:v>29427.8</c:v>
                </c:pt>
                <c:pt idx="238">
                  <c:v>29557.7</c:v>
                </c:pt>
                <c:pt idx="239">
                  <c:v>28469.1</c:v>
                </c:pt>
                <c:pt idx="240">
                  <c:v>26948.2</c:v>
                </c:pt>
                <c:pt idx="241">
                  <c:v>27248.1</c:v>
                </c:pt>
                <c:pt idx="242">
                  <c:v>24748.799999999999</c:v>
                </c:pt>
                <c:pt idx="243">
                  <c:v>26909.5</c:v>
                </c:pt>
                <c:pt idx="244">
                  <c:v>24475.3</c:v>
                </c:pt>
                <c:pt idx="245">
                  <c:v>23931.200000000001</c:v>
                </c:pt>
                <c:pt idx="246">
                  <c:v>22897.4</c:v>
                </c:pt>
                <c:pt idx="247">
                  <c:v>24930.3</c:v>
                </c:pt>
                <c:pt idx="248">
                  <c:v>23392.3</c:v>
                </c:pt>
                <c:pt idx="249">
                  <c:v>22567.5</c:v>
                </c:pt>
                <c:pt idx="250">
                  <c:v>22100.400000000001</c:v>
                </c:pt>
                <c:pt idx="251">
                  <c:v>20993.1</c:v>
                </c:pt>
                <c:pt idx="252">
                  <c:v>19498.099999999999</c:v>
                </c:pt>
                <c:pt idx="253">
                  <c:v>19673.099999999999</c:v>
                </c:pt>
                <c:pt idx="254">
                  <c:v>19664.5</c:v>
                </c:pt>
                <c:pt idx="255">
                  <c:v>18130.599999999999</c:v>
                </c:pt>
                <c:pt idx="256">
                  <c:v>18892.2</c:v>
                </c:pt>
                <c:pt idx="257">
                  <c:v>17867.400000000001</c:v>
                </c:pt>
                <c:pt idx="258">
                  <c:v>17153.7</c:v>
                </c:pt>
                <c:pt idx="259">
                  <c:v>17658.099999999999</c:v>
                </c:pt>
                <c:pt idx="260">
                  <c:v>16272.9</c:v>
                </c:pt>
                <c:pt idx="261">
                  <c:v>15974.5</c:v>
                </c:pt>
                <c:pt idx="262">
                  <c:v>16325.8</c:v>
                </c:pt>
                <c:pt idx="263">
                  <c:v>15915.9</c:v>
                </c:pt>
                <c:pt idx="264">
                  <c:v>14809.3</c:v>
                </c:pt>
                <c:pt idx="265">
                  <c:v>13439.2</c:v>
                </c:pt>
                <c:pt idx="266">
                  <c:v>14128.2</c:v>
                </c:pt>
                <c:pt idx="267">
                  <c:v>13102</c:v>
                </c:pt>
                <c:pt idx="268">
                  <c:v>13970.6</c:v>
                </c:pt>
                <c:pt idx="269">
                  <c:v>13271.8</c:v>
                </c:pt>
                <c:pt idx="270">
                  <c:v>13216.1</c:v>
                </c:pt>
                <c:pt idx="271">
                  <c:v>12353.9</c:v>
                </c:pt>
                <c:pt idx="272">
                  <c:v>12071.7</c:v>
                </c:pt>
                <c:pt idx="273">
                  <c:v>12632.7</c:v>
                </c:pt>
                <c:pt idx="274">
                  <c:v>12692.7</c:v>
                </c:pt>
                <c:pt idx="275">
                  <c:v>11290.8</c:v>
                </c:pt>
                <c:pt idx="276">
                  <c:v>9647.83</c:v>
                </c:pt>
                <c:pt idx="277">
                  <c:v>11029.3</c:v>
                </c:pt>
                <c:pt idx="278">
                  <c:v>11010.1</c:v>
                </c:pt>
                <c:pt idx="279">
                  <c:v>11195.4</c:v>
                </c:pt>
                <c:pt idx="280">
                  <c:v>3187.48</c:v>
                </c:pt>
                <c:pt idx="281">
                  <c:v>-15045.8</c:v>
                </c:pt>
                <c:pt idx="282">
                  <c:v>-41693.9</c:v>
                </c:pt>
                <c:pt idx="283">
                  <c:v>-59352.4</c:v>
                </c:pt>
                <c:pt idx="284">
                  <c:v>-54052.3</c:v>
                </c:pt>
                <c:pt idx="285">
                  <c:v>-33304.5</c:v>
                </c:pt>
                <c:pt idx="286">
                  <c:v>-14546.2</c:v>
                </c:pt>
                <c:pt idx="287">
                  <c:v>454.49599999999998</c:v>
                </c:pt>
                <c:pt idx="288">
                  <c:v>6205.51</c:v>
                </c:pt>
                <c:pt idx="289">
                  <c:v>6909.06</c:v>
                </c:pt>
                <c:pt idx="290">
                  <c:v>7129.96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03538432"/>
        <c:axId val="203540352"/>
      </c:scatterChart>
      <c:valAx>
        <c:axId val="203538432"/>
        <c:scaling>
          <c:orientation val="minMax"/>
          <c:max val="575"/>
          <c:min val="300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lv-LV"/>
                  <a:t>Wavelength, nm</a:t>
                </a:r>
                <a:endParaRPr lang="en-US"/>
              </a:p>
            </c:rich>
          </c:tx>
          <c:layout>
            <c:manualLayout>
              <c:xMode val="edge"/>
              <c:yMode val="edge"/>
              <c:x val="0.46367199074074067"/>
              <c:y val="0.90702048611111108"/>
            </c:manualLayout>
          </c:layout>
          <c:overlay val="0"/>
        </c:title>
        <c:numFmt formatCode="General" sourceLinked="1"/>
        <c:majorTickMark val="cross"/>
        <c:minorTickMark val="none"/>
        <c:tickLblPos val="nextTo"/>
        <c:spPr>
          <a:ln/>
        </c:spPr>
        <c:crossAx val="203540352"/>
        <c:crosses val="autoZero"/>
        <c:crossBetween val="midCat"/>
      </c:valAx>
      <c:valAx>
        <c:axId val="203540352"/>
        <c:scaling>
          <c:orientation val="minMax"/>
          <c:min val="0"/>
        </c:scaling>
        <c:delete val="0"/>
        <c:axPos val="l"/>
        <c:title>
          <c:tx>
            <c:rich>
              <a:bodyPr/>
              <a:lstStyle/>
              <a:p>
                <a:pPr>
                  <a:defRPr/>
                </a:pPr>
                <a:r>
                  <a:rPr lang="lv-LV"/>
                  <a:t>Fluorescence intensity </a:t>
                </a:r>
                <a:r>
                  <a:rPr lang="lv-LV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∙ 10</a:t>
                </a:r>
                <a:r>
                  <a:rPr lang="lv-LV" baseline="30000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6</a:t>
                </a:r>
                <a:endParaRPr lang="en-US"/>
              </a:p>
            </c:rich>
          </c:tx>
          <c:layout>
            <c:manualLayout>
              <c:xMode val="edge"/>
              <c:yMode val="edge"/>
              <c:x val="2.0242111805699434E-2"/>
              <c:y val="0.2724892133797498"/>
            </c:manualLayout>
          </c:layout>
          <c:overlay val="0"/>
        </c:title>
        <c:numFmt formatCode="General" sourceLinked="0"/>
        <c:majorTickMark val="cross"/>
        <c:minorTickMark val="none"/>
        <c:tickLblPos val="nextTo"/>
        <c:spPr>
          <a:ln/>
        </c:spPr>
        <c:crossAx val="203538432"/>
        <c:crosses val="autoZero"/>
        <c:crossBetween val="midCat"/>
        <c:dispUnits>
          <c:builtInUnit val="millions"/>
        </c:dispUnits>
      </c:valAx>
    </c:plotArea>
    <c:legend>
      <c:legendPos val="r"/>
      <c:layout>
        <c:manualLayout>
          <c:xMode val="edge"/>
          <c:yMode val="edge"/>
          <c:x val="0.69322033702130026"/>
          <c:y val="0.14136349825070102"/>
          <c:w val="0.28620138888888891"/>
          <c:h val="0.38679839220758927"/>
        </c:manualLayout>
      </c:layout>
      <c:overlay val="0"/>
    </c:legend>
    <c:plotVisOnly val="1"/>
    <c:dispBlanksAs val="gap"/>
    <c:showDLblsOverMax val="0"/>
  </c:chart>
  <c:txPr>
    <a:bodyPr/>
    <a:lstStyle/>
    <a:p>
      <a:pPr algn="ctr">
        <a:defRPr sz="1000" b="0">
          <a:latin typeface="Times New Roman" panose="02020603050405020304" pitchFamily="18" charset="0"/>
          <a:cs typeface="Times New Roman" panose="02020603050405020304" pitchFamily="18" charset="0"/>
        </a:defRPr>
      </a:pPr>
      <a:endParaRPr lang="lv-LV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lv-LV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2115529308836395"/>
          <c:y val="0.12547462817147853"/>
          <c:w val="0.76663626421697284"/>
          <c:h val="0.72518883056284644"/>
        </c:manualLayout>
      </c:layout>
      <c:scatterChart>
        <c:scatterStyle val="smoothMarker"/>
        <c:varyColors val="0"/>
        <c:ser>
          <c:idx val="1"/>
          <c:order val="0"/>
          <c:tx>
            <c:strRef>
              <c:f>Sheet1!$B$3</c:f>
              <c:strCache>
                <c:ptCount val="1"/>
                <c:pt idx="0">
                  <c:v>THF</c:v>
                </c:pt>
              </c:strCache>
            </c:strRef>
          </c:tx>
          <c:spPr>
            <a:ln>
              <a:solidFill>
                <a:srgbClr val="FF07D0"/>
              </a:solidFill>
            </a:ln>
          </c:spPr>
          <c:marker>
            <c:symbol val="none"/>
          </c:marker>
          <c:xVal>
            <c:numRef>
              <c:f>Sheet1!$B$5:$B$165</c:f>
              <c:numCache>
                <c:formatCode>General</c:formatCode>
                <c:ptCount val="161"/>
                <c:pt idx="0">
                  <c:v>240</c:v>
                </c:pt>
                <c:pt idx="1">
                  <c:v>241</c:v>
                </c:pt>
                <c:pt idx="2">
                  <c:v>242</c:v>
                </c:pt>
                <c:pt idx="3">
                  <c:v>243</c:v>
                </c:pt>
                <c:pt idx="4">
                  <c:v>244</c:v>
                </c:pt>
                <c:pt idx="5">
                  <c:v>245</c:v>
                </c:pt>
                <c:pt idx="6">
                  <c:v>246</c:v>
                </c:pt>
                <c:pt idx="7">
                  <c:v>247</c:v>
                </c:pt>
                <c:pt idx="8">
                  <c:v>248</c:v>
                </c:pt>
                <c:pt idx="9">
                  <c:v>249</c:v>
                </c:pt>
                <c:pt idx="10">
                  <c:v>250</c:v>
                </c:pt>
                <c:pt idx="11">
                  <c:v>251</c:v>
                </c:pt>
                <c:pt idx="12">
                  <c:v>252</c:v>
                </c:pt>
                <c:pt idx="13">
                  <c:v>253</c:v>
                </c:pt>
                <c:pt idx="14">
                  <c:v>254</c:v>
                </c:pt>
                <c:pt idx="15">
                  <c:v>255</c:v>
                </c:pt>
                <c:pt idx="16">
                  <c:v>256</c:v>
                </c:pt>
                <c:pt idx="17">
                  <c:v>257</c:v>
                </c:pt>
                <c:pt idx="18">
                  <c:v>258</c:v>
                </c:pt>
                <c:pt idx="19">
                  <c:v>259</c:v>
                </c:pt>
                <c:pt idx="20">
                  <c:v>260</c:v>
                </c:pt>
                <c:pt idx="21">
                  <c:v>261</c:v>
                </c:pt>
                <c:pt idx="22">
                  <c:v>262</c:v>
                </c:pt>
                <c:pt idx="23">
                  <c:v>263</c:v>
                </c:pt>
                <c:pt idx="24">
                  <c:v>264</c:v>
                </c:pt>
                <c:pt idx="25">
                  <c:v>265</c:v>
                </c:pt>
                <c:pt idx="26">
                  <c:v>266</c:v>
                </c:pt>
                <c:pt idx="27">
                  <c:v>267</c:v>
                </c:pt>
                <c:pt idx="28">
                  <c:v>268</c:v>
                </c:pt>
                <c:pt idx="29">
                  <c:v>269</c:v>
                </c:pt>
                <c:pt idx="30">
                  <c:v>270</c:v>
                </c:pt>
                <c:pt idx="31">
                  <c:v>271</c:v>
                </c:pt>
                <c:pt idx="32">
                  <c:v>272</c:v>
                </c:pt>
                <c:pt idx="33">
                  <c:v>273</c:v>
                </c:pt>
                <c:pt idx="34">
                  <c:v>274</c:v>
                </c:pt>
                <c:pt idx="35">
                  <c:v>275</c:v>
                </c:pt>
                <c:pt idx="36">
                  <c:v>276</c:v>
                </c:pt>
                <c:pt idx="37">
                  <c:v>277</c:v>
                </c:pt>
                <c:pt idx="38">
                  <c:v>278</c:v>
                </c:pt>
                <c:pt idx="39">
                  <c:v>279</c:v>
                </c:pt>
                <c:pt idx="40">
                  <c:v>280</c:v>
                </c:pt>
                <c:pt idx="41">
                  <c:v>281</c:v>
                </c:pt>
                <c:pt idx="42">
                  <c:v>282</c:v>
                </c:pt>
                <c:pt idx="43">
                  <c:v>283</c:v>
                </c:pt>
                <c:pt idx="44">
                  <c:v>284</c:v>
                </c:pt>
                <c:pt idx="45">
                  <c:v>285</c:v>
                </c:pt>
                <c:pt idx="46">
                  <c:v>286</c:v>
                </c:pt>
                <c:pt idx="47">
                  <c:v>287</c:v>
                </c:pt>
                <c:pt idx="48">
                  <c:v>288</c:v>
                </c:pt>
                <c:pt idx="49">
                  <c:v>289</c:v>
                </c:pt>
                <c:pt idx="50">
                  <c:v>290</c:v>
                </c:pt>
                <c:pt idx="51">
                  <c:v>291</c:v>
                </c:pt>
                <c:pt idx="52">
                  <c:v>292</c:v>
                </c:pt>
                <c:pt idx="53">
                  <c:v>293</c:v>
                </c:pt>
                <c:pt idx="54">
                  <c:v>294</c:v>
                </c:pt>
                <c:pt idx="55">
                  <c:v>295</c:v>
                </c:pt>
                <c:pt idx="56">
                  <c:v>296</c:v>
                </c:pt>
                <c:pt idx="57">
                  <c:v>297</c:v>
                </c:pt>
                <c:pt idx="58">
                  <c:v>298</c:v>
                </c:pt>
                <c:pt idx="59">
                  <c:v>299</c:v>
                </c:pt>
                <c:pt idx="60">
                  <c:v>300</c:v>
                </c:pt>
                <c:pt idx="61">
                  <c:v>301</c:v>
                </c:pt>
                <c:pt idx="62">
                  <c:v>302</c:v>
                </c:pt>
                <c:pt idx="63">
                  <c:v>303</c:v>
                </c:pt>
                <c:pt idx="64">
                  <c:v>304</c:v>
                </c:pt>
                <c:pt idx="65">
                  <c:v>305</c:v>
                </c:pt>
                <c:pt idx="66">
                  <c:v>306</c:v>
                </c:pt>
                <c:pt idx="67">
                  <c:v>307</c:v>
                </c:pt>
                <c:pt idx="68">
                  <c:v>308</c:v>
                </c:pt>
                <c:pt idx="69">
                  <c:v>309</c:v>
                </c:pt>
                <c:pt idx="70">
                  <c:v>310</c:v>
                </c:pt>
                <c:pt idx="71">
                  <c:v>311</c:v>
                </c:pt>
                <c:pt idx="72">
                  <c:v>312</c:v>
                </c:pt>
                <c:pt idx="73">
                  <c:v>313</c:v>
                </c:pt>
                <c:pt idx="74">
                  <c:v>314</c:v>
                </c:pt>
                <c:pt idx="75">
                  <c:v>315</c:v>
                </c:pt>
                <c:pt idx="76">
                  <c:v>316</c:v>
                </c:pt>
                <c:pt idx="77">
                  <c:v>317</c:v>
                </c:pt>
                <c:pt idx="78">
                  <c:v>318</c:v>
                </c:pt>
                <c:pt idx="79">
                  <c:v>319</c:v>
                </c:pt>
                <c:pt idx="80">
                  <c:v>320</c:v>
                </c:pt>
                <c:pt idx="81">
                  <c:v>321</c:v>
                </c:pt>
                <c:pt idx="82">
                  <c:v>322</c:v>
                </c:pt>
                <c:pt idx="83">
                  <c:v>323</c:v>
                </c:pt>
                <c:pt idx="84">
                  <c:v>324</c:v>
                </c:pt>
                <c:pt idx="85">
                  <c:v>325</c:v>
                </c:pt>
                <c:pt idx="86">
                  <c:v>326</c:v>
                </c:pt>
                <c:pt idx="87">
                  <c:v>327</c:v>
                </c:pt>
                <c:pt idx="88">
                  <c:v>328</c:v>
                </c:pt>
                <c:pt idx="89">
                  <c:v>329</c:v>
                </c:pt>
                <c:pt idx="90">
                  <c:v>330</c:v>
                </c:pt>
                <c:pt idx="91">
                  <c:v>331</c:v>
                </c:pt>
                <c:pt idx="92">
                  <c:v>332</c:v>
                </c:pt>
                <c:pt idx="93">
                  <c:v>333</c:v>
                </c:pt>
                <c:pt idx="94">
                  <c:v>334</c:v>
                </c:pt>
                <c:pt idx="95">
                  <c:v>335</c:v>
                </c:pt>
                <c:pt idx="96">
                  <c:v>336</c:v>
                </c:pt>
                <c:pt idx="97">
                  <c:v>337</c:v>
                </c:pt>
                <c:pt idx="98">
                  <c:v>338</c:v>
                </c:pt>
                <c:pt idx="99">
                  <c:v>339</c:v>
                </c:pt>
                <c:pt idx="100">
                  <c:v>340</c:v>
                </c:pt>
                <c:pt idx="101">
                  <c:v>341</c:v>
                </c:pt>
                <c:pt idx="102">
                  <c:v>342</c:v>
                </c:pt>
                <c:pt idx="103">
                  <c:v>343</c:v>
                </c:pt>
                <c:pt idx="104">
                  <c:v>344</c:v>
                </c:pt>
                <c:pt idx="105">
                  <c:v>345</c:v>
                </c:pt>
                <c:pt idx="106">
                  <c:v>346</c:v>
                </c:pt>
                <c:pt idx="107">
                  <c:v>347</c:v>
                </c:pt>
                <c:pt idx="108">
                  <c:v>348</c:v>
                </c:pt>
                <c:pt idx="109">
                  <c:v>349</c:v>
                </c:pt>
                <c:pt idx="110">
                  <c:v>350</c:v>
                </c:pt>
                <c:pt idx="111">
                  <c:v>351</c:v>
                </c:pt>
                <c:pt idx="112">
                  <c:v>352</c:v>
                </c:pt>
                <c:pt idx="113">
                  <c:v>353</c:v>
                </c:pt>
                <c:pt idx="114">
                  <c:v>354</c:v>
                </c:pt>
                <c:pt idx="115">
                  <c:v>355</c:v>
                </c:pt>
                <c:pt idx="116">
                  <c:v>356</c:v>
                </c:pt>
                <c:pt idx="117">
                  <c:v>357</c:v>
                </c:pt>
                <c:pt idx="118">
                  <c:v>358</c:v>
                </c:pt>
                <c:pt idx="119">
                  <c:v>359</c:v>
                </c:pt>
                <c:pt idx="120">
                  <c:v>360</c:v>
                </c:pt>
                <c:pt idx="121">
                  <c:v>361</c:v>
                </c:pt>
                <c:pt idx="122">
                  <c:v>362</c:v>
                </c:pt>
                <c:pt idx="123">
                  <c:v>363</c:v>
                </c:pt>
                <c:pt idx="124">
                  <c:v>364</c:v>
                </c:pt>
                <c:pt idx="125">
                  <c:v>365</c:v>
                </c:pt>
                <c:pt idx="126">
                  <c:v>366</c:v>
                </c:pt>
                <c:pt idx="127">
                  <c:v>367</c:v>
                </c:pt>
                <c:pt idx="128">
                  <c:v>368</c:v>
                </c:pt>
                <c:pt idx="129">
                  <c:v>369</c:v>
                </c:pt>
                <c:pt idx="130">
                  <c:v>370</c:v>
                </c:pt>
                <c:pt idx="131">
                  <c:v>371</c:v>
                </c:pt>
                <c:pt idx="132">
                  <c:v>372</c:v>
                </c:pt>
                <c:pt idx="133">
                  <c:v>373</c:v>
                </c:pt>
                <c:pt idx="134">
                  <c:v>374</c:v>
                </c:pt>
                <c:pt idx="135">
                  <c:v>375</c:v>
                </c:pt>
                <c:pt idx="136">
                  <c:v>376</c:v>
                </c:pt>
                <c:pt idx="137">
                  <c:v>377</c:v>
                </c:pt>
                <c:pt idx="138">
                  <c:v>378</c:v>
                </c:pt>
                <c:pt idx="139">
                  <c:v>379</c:v>
                </c:pt>
                <c:pt idx="140">
                  <c:v>380</c:v>
                </c:pt>
                <c:pt idx="141">
                  <c:v>381</c:v>
                </c:pt>
                <c:pt idx="142">
                  <c:v>382</c:v>
                </c:pt>
                <c:pt idx="143">
                  <c:v>383</c:v>
                </c:pt>
                <c:pt idx="144">
                  <c:v>384</c:v>
                </c:pt>
                <c:pt idx="145">
                  <c:v>385</c:v>
                </c:pt>
                <c:pt idx="146">
                  <c:v>386</c:v>
                </c:pt>
                <c:pt idx="147">
                  <c:v>387</c:v>
                </c:pt>
                <c:pt idx="148">
                  <c:v>388</c:v>
                </c:pt>
                <c:pt idx="149">
                  <c:v>389</c:v>
                </c:pt>
                <c:pt idx="150">
                  <c:v>390</c:v>
                </c:pt>
                <c:pt idx="151">
                  <c:v>391</c:v>
                </c:pt>
                <c:pt idx="152">
                  <c:v>392</c:v>
                </c:pt>
                <c:pt idx="153">
                  <c:v>393</c:v>
                </c:pt>
                <c:pt idx="154">
                  <c:v>394</c:v>
                </c:pt>
                <c:pt idx="155">
                  <c:v>395</c:v>
                </c:pt>
                <c:pt idx="156">
                  <c:v>396</c:v>
                </c:pt>
                <c:pt idx="157">
                  <c:v>397</c:v>
                </c:pt>
                <c:pt idx="158">
                  <c:v>398</c:v>
                </c:pt>
                <c:pt idx="159">
                  <c:v>399</c:v>
                </c:pt>
                <c:pt idx="160">
                  <c:v>400</c:v>
                </c:pt>
              </c:numCache>
            </c:numRef>
          </c:xVal>
          <c:yVal>
            <c:numRef>
              <c:f>Sheet1!$C$5:$C$165</c:f>
              <c:numCache>
                <c:formatCode>General</c:formatCode>
                <c:ptCount val="161"/>
                <c:pt idx="0">
                  <c:v>2.4860000000000002</c:v>
                </c:pt>
                <c:pt idx="1">
                  <c:v>2.4986000000000002</c:v>
                </c:pt>
                <c:pt idx="2">
                  <c:v>2.5116000000000001</c:v>
                </c:pt>
                <c:pt idx="3">
                  <c:v>2.5274000000000001</c:v>
                </c:pt>
                <c:pt idx="4">
                  <c:v>2.5352000000000001</c:v>
                </c:pt>
                <c:pt idx="5">
                  <c:v>2.5306000000000002</c:v>
                </c:pt>
                <c:pt idx="6">
                  <c:v>2.552</c:v>
                </c:pt>
                <c:pt idx="7">
                  <c:v>2.5882000000000001</c:v>
                </c:pt>
                <c:pt idx="8">
                  <c:v>2.6053999999999999</c:v>
                </c:pt>
                <c:pt idx="9">
                  <c:v>2.6105999999999998</c:v>
                </c:pt>
                <c:pt idx="10">
                  <c:v>2.6233</c:v>
                </c:pt>
                <c:pt idx="11">
                  <c:v>2.6431</c:v>
                </c:pt>
                <c:pt idx="12">
                  <c:v>2.6417999999999999</c:v>
                </c:pt>
                <c:pt idx="13">
                  <c:v>2.64</c:v>
                </c:pt>
                <c:pt idx="14">
                  <c:v>2.6562000000000001</c:v>
                </c:pt>
                <c:pt idx="15">
                  <c:v>2.6516000000000002</c:v>
                </c:pt>
                <c:pt idx="16">
                  <c:v>2.6305999999999998</c:v>
                </c:pt>
                <c:pt idx="17">
                  <c:v>2.6072000000000002</c:v>
                </c:pt>
                <c:pt idx="18">
                  <c:v>2.5808</c:v>
                </c:pt>
                <c:pt idx="19">
                  <c:v>2.5607000000000002</c:v>
                </c:pt>
                <c:pt idx="20">
                  <c:v>2.5371999999999999</c:v>
                </c:pt>
                <c:pt idx="21">
                  <c:v>2.5186000000000002</c:v>
                </c:pt>
                <c:pt idx="22">
                  <c:v>2.5171999999999999</c:v>
                </c:pt>
                <c:pt idx="23">
                  <c:v>2.5047000000000001</c:v>
                </c:pt>
                <c:pt idx="24">
                  <c:v>2.4769000000000001</c:v>
                </c:pt>
                <c:pt idx="25">
                  <c:v>2.4508999999999999</c:v>
                </c:pt>
                <c:pt idx="26">
                  <c:v>2.4312</c:v>
                </c:pt>
                <c:pt idx="27">
                  <c:v>2.4102000000000001</c:v>
                </c:pt>
                <c:pt idx="28">
                  <c:v>2.3803999999999998</c:v>
                </c:pt>
                <c:pt idx="29">
                  <c:v>2.3410000000000002</c:v>
                </c:pt>
                <c:pt idx="30">
                  <c:v>2.3041999999999998</c:v>
                </c:pt>
                <c:pt idx="31">
                  <c:v>2.2652000000000001</c:v>
                </c:pt>
                <c:pt idx="32">
                  <c:v>2.2242999999999999</c:v>
                </c:pt>
                <c:pt idx="33">
                  <c:v>2.1898</c:v>
                </c:pt>
                <c:pt idx="34">
                  <c:v>2.1547000000000001</c:v>
                </c:pt>
                <c:pt idx="35">
                  <c:v>2.1042999999999998</c:v>
                </c:pt>
                <c:pt idx="36">
                  <c:v>2.0322</c:v>
                </c:pt>
                <c:pt idx="37">
                  <c:v>1.9431</c:v>
                </c:pt>
                <c:pt idx="38">
                  <c:v>1.8459000000000001</c:v>
                </c:pt>
                <c:pt idx="39">
                  <c:v>1.7462</c:v>
                </c:pt>
                <c:pt idx="40">
                  <c:v>1.6528</c:v>
                </c:pt>
                <c:pt idx="41">
                  <c:v>1.5710999999999999</c:v>
                </c:pt>
                <c:pt idx="42">
                  <c:v>1.5028999999999999</c:v>
                </c:pt>
                <c:pt idx="43">
                  <c:v>1.4438</c:v>
                </c:pt>
                <c:pt idx="44">
                  <c:v>1.3923000000000001</c:v>
                </c:pt>
                <c:pt idx="45">
                  <c:v>1.3492999999999999</c:v>
                </c:pt>
                <c:pt idx="46">
                  <c:v>1.3148</c:v>
                </c:pt>
                <c:pt idx="47">
                  <c:v>1.2888999999999999</c:v>
                </c:pt>
                <c:pt idx="48">
                  <c:v>1.2736000000000001</c:v>
                </c:pt>
                <c:pt idx="49">
                  <c:v>1.2689999999999999</c:v>
                </c:pt>
                <c:pt idx="50">
                  <c:v>1.2726999999999999</c:v>
                </c:pt>
                <c:pt idx="51">
                  <c:v>1.2818000000000001</c:v>
                </c:pt>
                <c:pt idx="52">
                  <c:v>1.2910999999999999</c:v>
                </c:pt>
                <c:pt idx="53">
                  <c:v>1.3007</c:v>
                </c:pt>
                <c:pt idx="54">
                  <c:v>1.3096000000000001</c:v>
                </c:pt>
                <c:pt idx="55">
                  <c:v>1.3142</c:v>
                </c:pt>
                <c:pt idx="56">
                  <c:v>1.3150999999999999</c:v>
                </c:pt>
                <c:pt idx="57">
                  <c:v>1.3123</c:v>
                </c:pt>
                <c:pt idx="58">
                  <c:v>1.3063</c:v>
                </c:pt>
                <c:pt idx="59">
                  <c:v>1.2974000000000001</c:v>
                </c:pt>
                <c:pt idx="60">
                  <c:v>1.284</c:v>
                </c:pt>
                <c:pt idx="61">
                  <c:v>1.2674000000000001</c:v>
                </c:pt>
                <c:pt idx="62">
                  <c:v>1.2505999999999999</c:v>
                </c:pt>
                <c:pt idx="63">
                  <c:v>1.2312000000000001</c:v>
                </c:pt>
                <c:pt idx="64">
                  <c:v>1.2084999999999999</c:v>
                </c:pt>
                <c:pt idx="65">
                  <c:v>1.1834</c:v>
                </c:pt>
                <c:pt idx="66">
                  <c:v>1.1553</c:v>
                </c:pt>
                <c:pt idx="67">
                  <c:v>1.1238999999999999</c:v>
                </c:pt>
                <c:pt idx="68">
                  <c:v>1.089</c:v>
                </c:pt>
                <c:pt idx="69">
                  <c:v>1.0506</c:v>
                </c:pt>
                <c:pt idx="70">
                  <c:v>1.0096000000000001</c:v>
                </c:pt>
                <c:pt idx="71">
                  <c:v>0.96599999999999997</c:v>
                </c:pt>
                <c:pt idx="72">
                  <c:v>0.91969999999999996</c:v>
                </c:pt>
                <c:pt idx="73">
                  <c:v>0.87239999999999995</c:v>
                </c:pt>
                <c:pt idx="74">
                  <c:v>0.82479999999999998</c:v>
                </c:pt>
                <c:pt idx="75">
                  <c:v>0.77759999999999996</c:v>
                </c:pt>
                <c:pt idx="76">
                  <c:v>0.73109999999999997</c:v>
                </c:pt>
                <c:pt idx="77">
                  <c:v>0.68540000000000001</c:v>
                </c:pt>
                <c:pt idx="78">
                  <c:v>0.64119999999999999</c:v>
                </c:pt>
                <c:pt idx="79">
                  <c:v>0.59809999999999997</c:v>
                </c:pt>
                <c:pt idx="80">
                  <c:v>0.55600000000000005</c:v>
                </c:pt>
                <c:pt idx="81">
                  <c:v>0.51459999999999995</c:v>
                </c:pt>
                <c:pt idx="82">
                  <c:v>0.47299999999999998</c:v>
                </c:pt>
                <c:pt idx="83">
                  <c:v>0.43169999999999997</c:v>
                </c:pt>
                <c:pt idx="84">
                  <c:v>0.39050000000000001</c:v>
                </c:pt>
                <c:pt idx="85">
                  <c:v>0.34989999999999999</c:v>
                </c:pt>
                <c:pt idx="86">
                  <c:v>0.31080000000000002</c:v>
                </c:pt>
                <c:pt idx="87">
                  <c:v>0.27279999999999999</c:v>
                </c:pt>
                <c:pt idx="88">
                  <c:v>0.23669999999999999</c:v>
                </c:pt>
                <c:pt idx="89">
                  <c:v>0.20399999999999999</c:v>
                </c:pt>
                <c:pt idx="90">
                  <c:v>0.1744</c:v>
                </c:pt>
                <c:pt idx="91">
                  <c:v>0.14799999999999999</c:v>
                </c:pt>
                <c:pt idx="92">
                  <c:v>0.12479999999999999</c:v>
                </c:pt>
                <c:pt idx="93">
                  <c:v>0.1048</c:v>
                </c:pt>
                <c:pt idx="94">
                  <c:v>8.7999999999999995E-2</c:v>
                </c:pt>
                <c:pt idx="95">
                  <c:v>7.3800000000000004E-2</c:v>
                </c:pt>
                <c:pt idx="96">
                  <c:v>6.1899999999999997E-2</c:v>
                </c:pt>
                <c:pt idx="97">
                  <c:v>5.21E-2</c:v>
                </c:pt>
                <c:pt idx="98">
                  <c:v>4.3999999999999997E-2</c:v>
                </c:pt>
                <c:pt idx="99">
                  <c:v>3.7499999999999999E-2</c:v>
                </c:pt>
                <c:pt idx="100">
                  <c:v>3.2099999999999997E-2</c:v>
                </c:pt>
                <c:pt idx="101">
                  <c:v>2.7799999999999998E-2</c:v>
                </c:pt>
                <c:pt idx="102">
                  <c:v>2.4299999999999999E-2</c:v>
                </c:pt>
                <c:pt idx="103">
                  <c:v>2.1600000000000001E-2</c:v>
                </c:pt>
                <c:pt idx="104">
                  <c:v>1.9400000000000001E-2</c:v>
                </c:pt>
                <c:pt idx="105">
                  <c:v>1.7600000000000001E-2</c:v>
                </c:pt>
                <c:pt idx="106">
                  <c:v>1.61E-2</c:v>
                </c:pt>
                <c:pt idx="107">
                  <c:v>1.49E-2</c:v>
                </c:pt>
                <c:pt idx="108">
                  <c:v>1.3899999999999999E-2</c:v>
                </c:pt>
                <c:pt idx="109">
                  <c:v>1.3100000000000001E-2</c:v>
                </c:pt>
                <c:pt idx="110">
                  <c:v>1.2500000000000001E-2</c:v>
                </c:pt>
                <c:pt idx="111">
                  <c:v>1.21E-2</c:v>
                </c:pt>
                <c:pt idx="112">
                  <c:v>1.17E-2</c:v>
                </c:pt>
                <c:pt idx="113">
                  <c:v>1.12E-2</c:v>
                </c:pt>
                <c:pt idx="114">
                  <c:v>1.0800000000000001E-2</c:v>
                </c:pt>
                <c:pt idx="115">
                  <c:v>1.0500000000000001E-2</c:v>
                </c:pt>
                <c:pt idx="116">
                  <c:v>1.0200000000000001E-2</c:v>
                </c:pt>
                <c:pt idx="117">
                  <c:v>0.01</c:v>
                </c:pt>
                <c:pt idx="118">
                  <c:v>9.7999999999999997E-3</c:v>
                </c:pt>
                <c:pt idx="119">
                  <c:v>9.5999999999999992E-3</c:v>
                </c:pt>
                <c:pt idx="120">
                  <c:v>9.4000000000000004E-3</c:v>
                </c:pt>
                <c:pt idx="121">
                  <c:v>9.2999999999999992E-3</c:v>
                </c:pt>
                <c:pt idx="122">
                  <c:v>9.1000000000000004E-3</c:v>
                </c:pt>
                <c:pt idx="123">
                  <c:v>8.8999999999999999E-3</c:v>
                </c:pt>
                <c:pt idx="124">
                  <c:v>8.8000000000000005E-3</c:v>
                </c:pt>
                <c:pt idx="125">
                  <c:v>8.6999999999999994E-3</c:v>
                </c:pt>
                <c:pt idx="126">
                  <c:v>8.5000000000000006E-3</c:v>
                </c:pt>
                <c:pt idx="127">
                  <c:v>8.3999999999999995E-3</c:v>
                </c:pt>
                <c:pt idx="128">
                  <c:v>8.3000000000000001E-3</c:v>
                </c:pt>
                <c:pt idx="129">
                  <c:v>8.0999999999999996E-3</c:v>
                </c:pt>
                <c:pt idx="130">
                  <c:v>8.0000000000000002E-3</c:v>
                </c:pt>
                <c:pt idx="131">
                  <c:v>7.7999999999999996E-3</c:v>
                </c:pt>
                <c:pt idx="132">
                  <c:v>7.7999999999999996E-3</c:v>
                </c:pt>
                <c:pt idx="133">
                  <c:v>7.7999999999999996E-3</c:v>
                </c:pt>
                <c:pt idx="134">
                  <c:v>7.7000000000000002E-3</c:v>
                </c:pt>
                <c:pt idx="135">
                  <c:v>7.6E-3</c:v>
                </c:pt>
                <c:pt idx="136">
                  <c:v>7.6E-3</c:v>
                </c:pt>
                <c:pt idx="137">
                  <c:v>7.4000000000000003E-3</c:v>
                </c:pt>
                <c:pt idx="138">
                  <c:v>7.3000000000000001E-3</c:v>
                </c:pt>
                <c:pt idx="139">
                  <c:v>7.1999999999999998E-3</c:v>
                </c:pt>
                <c:pt idx="140">
                  <c:v>7.1000000000000004E-3</c:v>
                </c:pt>
                <c:pt idx="141">
                  <c:v>7.1000000000000004E-3</c:v>
                </c:pt>
                <c:pt idx="142">
                  <c:v>7.0000000000000001E-3</c:v>
                </c:pt>
                <c:pt idx="143">
                  <c:v>6.8999999999999999E-3</c:v>
                </c:pt>
                <c:pt idx="144">
                  <c:v>6.7999999999999996E-3</c:v>
                </c:pt>
                <c:pt idx="145">
                  <c:v>6.7000000000000002E-3</c:v>
                </c:pt>
                <c:pt idx="146">
                  <c:v>6.7000000000000002E-3</c:v>
                </c:pt>
                <c:pt idx="147">
                  <c:v>6.6E-3</c:v>
                </c:pt>
                <c:pt idx="148">
                  <c:v>6.6E-3</c:v>
                </c:pt>
                <c:pt idx="149">
                  <c:v>6.4999999999999997E-3</c:v>
                </c:pt>
                <c:pt idx="150">
                  <c:v>6.4000000000000003E-3</c:v>
                </c:pt>
                <c:pt idx="151">
                  <c:v>6.3E-3</c:v>
                </c:pt>
                <c:pt idx="152">
                  <c:v>6.1999999999999998E-3</c:v>
                </c:pt>
                <c:pt idx="153">
                  <c:v>6.1999999999999998E-3</c:v>
                </c:pt>
                <c:pt idx="154">
                  <c:v>6.1999999999999998E-3</c:v>
                </c:pt>
                <c:pt idx="155">
                  <c:v>6.1999999999999998E-3</c:v>
                </c:pt>
                <c:pt idx="156">
                  <c:v>6.1000000000000004E-3</c:v>
                </c:pt>
                <c:pt idx="157">
                  <c:v>6.0000000000000001E-3</c:v>
                </c:pt>
                <c:pt idx="158">
                  <c:v>6.0000000000000001E-3</c:v>
                </c:pt>
                <c:pt idx="159">
                  <c:v>5.8999999999999999E-3</c:v>
                </c:pt>
                <c:pt idx="160">
                  <c:v>5.8999999999999999E-3</c:v>
                </c:pt>
              </c:numCache>
            </c:numRef>
          </c:yVal>
          <c:smooth val="1"/>
        </c:ser>
        <c:ser>
          <c:idx val="2"/>
          <c:order val="1"/>
          <c:tx>
            <c:strRef>
              <c:f>Sheet1!$F$3</c:f>
              <c:strCache>
                <c:ptCount val="1"/>
                <c:pt idx="0">
                  <c:v>DMSO</c:v>
                </c:pt>
              </c:strCache>
            </c:strRef>
          </c:tx>
          <c:spPr>
            <a:ln>
              <a:solidFill>
                <a:srgbClr val="7030A0"/>
              </a:solidFill>
            </a:ln>
          </c:spPr>
          <c:marker>
            <c:symbol val="none"/>
          </c:marker>
          <c:xVal>
            <c:numRef>
              <c:f>Sheet1!$F$5:$F$165</c:f>
              <c:numCache>
                <c:formatCode>General</c:formatCode>
                <c:ptCount val="161"/>
                <c:pt idx="25">
                  <c:v>265</c:v>
                </c:pt>
                <c:pt idx="26">
                  <c:v>266</c:v>
                </c:pt>
                <c:pt idx="27">
                  <c:v>267</c:v>
                </c:pt>
                <c:pt idx="28">
                  <c:v>268</c:v>
                </c:pt>
                <c:pt idx="29">
                  <c:v>269</c:v>
                </c:pt>
                <c:pt idx="30">
                  <c:v>270</c:v>
                </c:pt>
                <c:pt idx="31">
                  <c:v>271</c:v>
                </c:pt>
                <c:pt idx="32">
                  <c:v>272</c:v>
                </c:pt>
                <c:pt idx="33">
                  <c:v>273</c:v>
                </c:pt>
                <c:pt idx="34">
                  <c:v>274</c:v>
                </c:pt>
                <c:pt idx="35">
                  <c:v>275</c:v>
                </c:pt>
                <c:pt idx="36">
                  <c:v>276</c:v>
                </c:pt>
                <c:pt idx="37">
                  <c:v>277</c:v>
                </c:pt>
                <c:pt idx="38">
                  <c:v>278</c:v>
                </c:pt>
                <c:pt idx="39">
                  <c:v>279</c:v>
                </c:pt>
                <c:pt idx="40">
                  <c:v>280</c:v>
                </c:pt>
                <c:pt idx="41">
                  <c:v>281</c:v>
                </c:pt>
                <c:pt idx="42">
                  <c:v>282</c:v>
                </c:pt>
                <c:pt idx="43">
                  <c:v>283</c:v>
                </c:pt>
                <c:pt idx="44">
                  <c:v>284</c:v>
                </c:pt>
                <c:pt idx="45">
                  <c:v>285</c:v>
                </c:pt>
                <c:pt idx="46">
                  <c:v>286</c:v>
                </c:pt>
                <c:pt idx="47">
                  <c:v>287</c:v>
                </c:pt>
                <c:pt idx="48">
                  <c:v>288</c:v>
                </c:pt>
                <c:pt idx="49">
                  <c:v>289</c:v>
                </c:pt>
                <c:pt idx="50">
                  <c:v>290</c:v>
                </c:pt>
                <c:pt idx="51">
                  <c:v>291</c:v>
                </c:pt>
                <c:pt idx="52">
                  <c:v>292</c:v>
                </c:pt>
                <c:pt idx="53">
                  <c:v>293</c:v>
                </c:pt>
                <c:pt idx="54">
                  <c:v>294</c:v>
                </c:pt>
                <c:pt idx="55">
                  <c:v>295</c:v>
                </c:pt>
                <c:pt idx="56">
                  <c:v>296</c:v>
                </c:pt>
                <c:pt idx="57">
                  <c:v>297</c:v>
                </c:pt>
                <c:pt idx="58">
                  <c:v>298</c:v>
                </c:pt>
                <c:pt idx="59">
                  <c:v>299</c:v>
                </c:pt>
                <c:pt idx="60">
                  <c:v>300</c:v>
                </c:pt>
                <c:pt idx="61">
                  <c:v>301</c:v>
                </c:pt>
                <c:pt idx="62">
                  <c:v>302</c:v>
                </c:pt>
                <c:pt idx="63">
                  <c:v>303</c:v>
                </c:pt>
                <c:pt idx="64">
                  <c:v>304</c:v>
                </c:pt>
                <c:pt idx="65">
                  <c:v>305</c:v>
                </c:pt>
                <c:pt idx="66">
                  <c:v>306</c:v>
                </c:pt>
                <c:pt idx="67">
                  <c:v>307</c:v>
                </c:pt>
                <c:pt idx="68">
                  <c:v>308</c:v>
                </c:pt>
                <c:pt idx="69">
                  <c:v>309</c:v>
                </c:pt>
                <c:pt idx="70">
                  <c:v>310</c:v>
                </c:pt>
                <c:pt idx="71">
                  <c:v>311</c:v>
                </c:pt>
                <c:pt idx="72">
                  <c:v>312</c:v>
                </c:pt>
                <c:pt idx="73">
                  <c:v>313</c:v>
                </c:pt>
                <c:pt idx="74">
                  <c:v>314</c:v>
                </c:pt>
                <c:pt idx="75">
                  <c:v>315</c:v>
                </c:pt>
                <c:pt idx="76">
                  <c:v>316</c:v>
                </c:pt>
                <c:pt idx="77">
                  <c:v>317</c:v>
                </c:pt>
                <c:pt idx="78">
                  <c:v>318</c:v>
                </c:pt>
                <c:pt idx="79">
                  <c:v>319</c:v>
                </c:pt>
                <c:pt idx="80">
                  <c:v>320</c:v>
                </c:pt>
                <c:pt idx="81">
                  <c:v>321</c:v>
                </c:pt>
                <c:pt idx="82">
                  <c:v>322</c:v>
                </c:pt>
                <c:pt idx="83">
                  <c:v>323</c:v>
                </c:pt>
                <c:pt idx="84">
                  <c:v>324</c:v>
                </c:pt>
                <c:pt idx="85">
                  <c:v>325</c:v>
                </c:pt>
                <c:pt idx="86">
                  <c:v>326</c:v>
                </c:pt>
                <c:pt idx="87">
                  <c:v>327</c:v>
                </c:pt>
                <c:pt idx="88">
                  <c:v>328</c:v>
                </c:pt>
                <c:pt idx="89">
                  <c:v>329</c:v>
                </c:pt>
                <c:pt idx="90">
                  <c:v>330</c:v>
                </c:pt>
                <c:pt idx="91">
                  <c:v>331</c:v>
                </c:pt>
                <c:pt idx="92">
                  <c:v>332</c:v>
                </c:pt>
                <c:pt idx="93">
                  <c:v>333</c:v>
                </c:pt>
                <c:pt idx="94">
                  <c:v>334</c:v>
                </c:pt>
                <c:pt idx="95">
                  <c:v>335</c:v>
                </c:pt>
                <c:pt idx="96">
                  <c:v>336</c:v>
                </c:pt>
                <c:pt idx="97">
                  <c:v>337</c:v>
                </c:pt>
                <c:pt idx="98">
                  <c:v>338</c:v>
                </c:pt>
                <c:pt idx="99">
                  <c:v>339</c:v>
                </c:pt>
                <c:pt idx="100">
                  <c:v>340</c:v>
                </c:pt>
                <c:pt idx="101">
                  <c:v>341</c:v>
                </c:pt>
                <c:pt idx="102">
                  <c:v>342</c:v>
                </c:pt>
                <c:pt idx="103">
                  <c:v>343</c:v>
                </c:pt>
                <c:pt idx="104">
                  <c:v>344</c:v>
                </c:pt>
                <c:pt idx="105">
                  <c:v>345</c:v>
                </c:pt>
                <c:pt idx="106">
                  <c:v>346</c:v>
                </c:pt>
                <c:pt idx="107">
                  <c:v>347</c:v>
                </c:pt>
                <c:pt idx="108">
                  <c:v>348</c:v>
                </c:pt>
                <c:pt idx="109">
                  <c:v>349</c:v>
                </c:pt>
                <c:pt idx="110">
                  <c:v>350</c:v>
                </c:pt>
                <c:pt idx="111">
                  <c:v>351</c:v>
                </c:pt>
                <c:pt idx="112">
                  <c:v>352</c:v>
                </c:pt>
                <c:pt idx="113">
                  <c:v>353</c:v>
                </c:pt>
                <c:pt idx="114">
                  <c:v>354</c:v>
                </c:pt>
                <c:pt idx="115">
                  <c:v>355</c:v>
                </c:pt>
                <c:pt idx="116">
                  <c:v>356</c:v>
                </c:pt>
                <c:pt idx="117">
                  <c:v>357</c:v>
                </c:pt>
                <c:pt idx="118">
                  <c:v>358</c:v>
                </c:pt>
                <c:pt idx="119">
                  <c:v>359</c:v>
                </c:pt>
                <c:pt idx="120">
                  <c:v>360</c:v>
                </c:pt>
                <c:pt idx="121">
                  <c:v>361</c:v>
                </c:pt>
                <c:pt idx="122">
                  <c:v>362</c:v>
                </c:pt>
                <c:pt idx="123">
                  <c:v>363</c:v>
                </c:pt>
                <c:pt idx="124">
                  <c:v>364</c:v>
                </c:pt>
                <c:pt idx="125">
                  <c:v>365</c:v>
                </c:pt>
                <c:pt idx="126">
                  <c:v>366</c:v>
                </c:pt>
                <c:pt idx="127">
                  <c:v>367</c:v>
                </c:pt>
                <c:pt idx="128">
                  <c:v>368</c:v>
                </c:pt>
                <c:pt idx="129">
                  <c:v>369</c:v>
                </c:pt>
                <c:pt idx="130">
                  <c:v>370</c:v>
                </c:pt>
                <c:pt idx="131">
                  <c:v>371</c:v>
                </c:pt>
                <c:pt idx="132">
                  <c:v>372</c:v>
                </c:pt>
                <c:pt idx="133">
                  <c:v>373</c:v>
                </c:pt>
                <c:pt idx="134">
                  <c:v>374</c:v>
                </c:pt>
                <c:pt idx="135">
                  <c:v>375</c:v>
                </c:pt>
                <c:pt idx="136">
                  <c:v>376</c:v>
                </c:pt>
                <c:pt idx="137">
                  <c:v>377</c:v>
                </c:pt>
                <c:pt idx="138">
                  <c:v>378</c:v>
                </c:pt>
                <c:pt idx="139">
                  <c:v>379</c:v>
                </c:pt>
                <c:pt idx="140">
                  <c:v>380</c:v>
                </c:pt>
                <c:pt idx="141">
                  <c:v>381</c:v>
                </c:pt>
                <c:pt idx="142">
                  <c:v>382</c:v>
                </c:pt>
                <c:pt idx="143">
                  <c:v>383</c:v>
                </c:pt>
                <c:pt idx="144">
                  <c:v>384</c:v>
                </c:pt>
                <c:pt idx="145">
                  <c:v>385</c:v>
                </c:pt>
                <c:pt idx="146">
                  <c:v>386</c:v>
                </c:pt>
                <c:pt idx="147">
                  <c:v>387</c:v>
                </c:pt>
                <c:pt idx="148">
                  <c:v>388</c:v>
                </c:pt>
                <c:pt idx="149">
                  <c:v>389</c:v>
                </c:pt>
                <c:pt idx="150">
                  <c:v>390</c:v>
                </c:pt>
                <c:pt idx="151">
                  <c:v>391</c:v>
                </c:pt>
                <c:pt idx="152">
                  <c:v>392</c:v>
                </c:pt>
                <c:pt idx="153">
                  <c:v>393</c:v>
                </c:pt>
                <c:pt idx="154">
                  <c:v>394</c:v>
                </c:pt>
                <c:pt idx="155">
                  <c:v>395</c:v>
                </c:pt>
                <c:pt idx="156">
                  <c:v>396</c:v>
                </c:pt>
                <c:pt idx="157">
                  <c:v>397</c:v>
                </c:pt>
                <c:pt idx="158">
                  <c:v>398</c:v>
                </c:pt>
                <c:pt idx="159">
                  <c:v>399</c:v>
                </c:pt>
                <c:pt idx="160">
                  <c:v>400</c:v>
                </c:pt>
              </c:numCache>
            </c:numRef>
          </c:xVal>
          <c:yVal>
            <c:numRef>
              <c:f>Sheet1!$G$5:$G$165</c:f>
              <c:numCache>
                <c:formatCode>General</c:formatCode>
                <c:ptCount val="161"/>
                <c:pt idx="25">
                  <c:v>2.2625000000000002</c:v>
                </c:pt>
                <c:pt idx="26">
                  <c:v>2.2606999999999999</c:v>
                </c:pt>
                <c:pt idx="27">
                  <c:v>2.2684000000000002</c:v>
                </c:pt>
                <c:pt idx="28">
                  <c:v>2.2585000000000002</c:v>
                </c:pt>
                <c:pt idx="29">
                  <c:v>2.2370000000000001</c:v>
                </c:pt>
                <c:pt idx="30">
                  <c:v>2.2241</c:v>
                </c:pt>
                <c:pt idx="31">
                  <c:v>2.1943999999999999</c:v>
                </c:pt>
                <c:pt idx="32">
                  <c:v>2.1631</c:v>
                </c:pt>
                <c:pt idx="33">
                  <c:v>2.1313</c:v>
                </c:pt>
                <c:pt idx="34">
                  <c:v>2.1006999999999998</c:v>
                </c:pt>
                <c:pt idx="35">
                  <c:v>2.0649999999999999</c:v>
                </c:pt>
                <c:pt idx="36">
                  <c:v>2.0112999999999999</c:v>
                </c:pt>
                <c:pt idx="37">
                  <c:v>1.9379</c:v>
                </c:pt>
                <c:pt idx="38">
                  <c:v>1.8586</c:v>
                </c:pt>
                <c:pt idx="39">
                  <c:v>1.7727999999999999</c:v>
                </c:pt>
                <c:pt idx="40">
                  <c:v>1.6798999999999999</c:v>
                </c:pt>
                <c:pt idx="41">
                  <c:v>1.5911</c:v>
                </c:pt>
                <c:pt idx="42">
                  <c:v>1.5078</c:v>
                </c:pt>
                <c:pt idx="43">
                  <c:v>1.4295</c:v>
                </c:pt>
                <c:pt idx="44">
                  <c:v>1.3575999999999999</c:v>
                </c:pt>
                <c:pt idx="45">
                  <c:v>1.2935000000000001</c:v>
                </c:pt>
                <c:pt idx="46">
                  <c:v>1.2386999999999999</c:v>
                </c:pt>
                <c:pt idx="47">
                  <c:v>1.1921999999999999</c:v>
                </c:pt>
                <c:pt idx="48">
                  <c:v>1.155</c:v>
                </c:pt>
                <c:pt idx="49">
                  <c:v>1.1277999999999999</c:v>
                </c:pt>
                <c:pt idx="50">
                  <c:v>1.1097999999999999</c:v>
                </c:pt>
                <c:pt idx="51">
                  <c:v>1.0989</c:v>
                </c:pt>
                <c:pt idx="52">
                  <c:v>1.0921000000000001</c:v>
                </c:pt>
                <c:pt idx="53">
                  <c:v>1.0883</c:v>
                </c:pt>
                <c:pt idx="54">
                  <c:v>1.087</c:v>
                </c:pt>
                <c:pt idx="55">
                  <c:v>1.0855999999999999</c:v>
                </c:pt>
                <c:pt idx="56">
                  <c:v>1.0837000000000001</c:v>
                </c:pt>
                <c:pt idx="57">
                  <c:v>1.0813999999999999</c:v>
                </c:pt>
                <c:pt idx="58">
                  <c:v>1.0787</c:v>
                </c:pt>
                <c:pt idx="59">
                  <c:v>1.0746</c:v>
                </c:pt>
                <c:pt idx="60">
                  <c:v>1.0685</c:v>
                </c:pt>
                <c:pt idx="61">
                  <c:v>1.0619000000000001</c:v>
                </c:pt>
                <c:pt idx="62">
                  <c:v>1.0547</c:v>
                </c:pt>
                <c:pt idx="63">
                  <c:v>1.0459000000000001</c:v>
                </c:pt>
                <c:pt idx="64">
                  <c:v>1.0351999999999999</c:v>
                </c:pt>
                <c:pt idx="65">
                  <c:v>1.0229999999999999</c:v>
                </c:pt>
                <c:pt idx="66">
                  <c:v>1.0096000000000001</c:v>
                </c:pt>
                <c:pt idx="67">
                  <c:v>0.995</c:v>
                </c:pt>
                <c:pt idx="68">
                  <c:v>0.97799999999999998</c:v>
                </c:pt>
                <c:pt idx="69">
                  <c:v>0.95930000000000004</c:v>
                </c:pt>
                <c:pt idx="70">
                  <c:v>0.93940000000000001</c:v>
                </c:pt>
                <c:pt idx="71">
                  <c:v>0.9173</c:v>
                </c:pt>
                <c:pt idx="72">
                  <c:v>0.8931</c:v>
                </c:pt>
                <c:pt idx="73">
                  <c:v>0.8669</c:v>
                </c:pt>
                <c:pt idx="74">
                  <c:v>0.83899999999999997</c:v>
                </c:pt>
                <c:pt idx="75">
                  <c:v>0.80989999999999995</c:v>
                </c:pt>
                <c:pt idx="76">
                  <c:v>0.77980000000000005</c:v>
                </c:pt>
                <c:pt idx="77">
                  <c:v>0.74860000000000004</c:v>
                </c:pt>
                <c:pt idx="78">
                  <c:v>0.71679999999999999</c:v>
                </c:pt>
                <c:pt idx="79">
                  <c:v>0.6845</c:v>
                </c:pt>
                <c:pt idx="80">
                  <c:v>0.65169999999999995</c:v>
                </c:pt>
                <c:pt idx="81">
                  <c:v>0.61870000000000003</c:v>
                </c:pt>
                <c:pt idx="82">
                  <c:v>0.58579999999999999</c:v>
                </c:pt>
                <c:pt idx="83">
                  <c:v>0.55289999999999995</c:v>
                </c:pt>
                <c:pt idx="84">
                  <c:v>0.52010000000000001</c:v>
                </c:pt>
                <c:pt idx="85">
                  <c:v>0.48749999999999999</c:v>
                </c:pt>
                <c:pt idx="86">
                  <c:v>0.45540000000000003</c:v>
                </c:pt>
                <c:pt idx="87">
                  <c:v>0.4229</c:v>
                </c:pt>
                <c:pt idx="88">
                  <c:v>0.3906</c:v>
                </c:pt>
                <c:pt idx="89">
                  <c:v>0.35949999999999999</c:v>
                </c:pt>
                <c:pt idx="90">
                  <c:v>0.32929999999999998</c:v>
                </c:pt>
                <c:pt idx="91">
                  <c:v>0.29980000000000001</c:v>
                </c:pt>
                <c:pt idx="92">
                  <c:v>0.27160000000000001</c:v>
                </c:pt>
                <c:pt idx="93">
                  <c:v>0.24479999999999999</c:v>
                </c:pt>
                <c:pt idx="94">
                  <c:v>0.2195</c:v>
                </c:pt>
                <c:pt idx="95">
                  <c:v>0.19589999999999999</c:v>
                </c:pt>
                <c:pt idx="96">
                  <c:v>0.17399999999999999</c:v>
                </c:pt>
                <c:pt idx="97">
                  <c:v>0.15379999999999999</c:v>
                </c:pt>
                <c:pt idx="98">
                  <c:v>0.13519999999999999</c:v>
                </c:pt>
                <c:pt idx="99">
                  <c:v>0.1182</c:v>
                </c:pt>
                <c:pt idx="100">
                  <c:v>0.1028</c:v>
                </c:pt>
                <c:pt idx="101">
                  <c:v>8.9099999999999999E-2</c:v>
                </c:pt>
                <c:pt idx="102">
                  <c:v>7.6799999999999993E-2</c:v>
                </c:pt>
                <c:pt idx="103">
                  <c:v>6.5799999999999997E-2</c:v>
                </c:pt>
                <c:pt idx="104">
                  <c:v>5.6099999999999997E-2</c:v>
                </c:pt>
                <c:pt idx="105">
                  <c:v>4.7699999999999999E-2</c:v>
                </c:pt>
                <c:pt idx="106">
                  <c:v>4.0399999999999998E-2</c:v>
                </c:pt>
                <c:pt idx="107">
                  <c:v>3.4099999999999998E-2</c:v>
                </c:pt>
                <c:pt idx="108">
                  <c:v>2.87E-2</c:v>
                </c:pt>
                <c:pt idx="109">
                  <c:v>2.4199999999999999E-2</c:v>
                </c:pt>
                <c:pt idx="110">
                  <c:v>2.0299999999999999E-2</c:v>
                </c:pt>
                <c:pt idx="111">
                  <c:v>1.7100000000000001E-2</c:v>
                </c:pt>
                <c:pt idx="112">
                  <c:v>1.46E-2</c:v>
                </c:pt>
                <c:pt idx="113">
                  <c:v>1.2500000000000001E-2</c:v>
                </c:pt>
                <c:pt idx="114">
                  <c:v>1.0699999999999999E-2</c:v>
                </c:pt>
                <c:pt idx="115">
                  <c:v>8.9999999999999993E-3</c:v>
                </c:pt>
                <c:pt idx="116">
                  <c:v>7.7999999999999996E-3</c:v>
                </c:pt>
                <c:pt idx="117">
                  <c:v>6.7999999999999996E-3</c:v>
                </c:pt>
                <c:pt idx="118">
                  <c:v>6.1000000000000004E-3</c:v>
                </c:pt>
                <c:pt idx="119">
                  <c:v>5.4000000000000003E-3</c:v>
                </c:pt>
                <c:pt idx="120">
                  <c:v>4.7999999999999996E-3</c:v>
                </c:pt>
                <c:pt idx="121">
                  <c:v>4.4000000000000003E-3</c:v>
                </c:pt>
                <c:pt idx="122">
                  <c:v>4.1000000000000003E-3</c:v>
                </c:pt>
                <c:pt idx="123">
                  <c:v>3.7000000000000002E-3</c:v>
                </c:pt>
                <c:pt idx="124">
                  <c:v>3.3999999999999998E-3</c:v>
                </c:pt>
                <c:pt idx="125">
                  <c:v>3.2000000000000002E-3</c:v>
                </c:pt>
                <c:pt idx="126">
                  <c:v>3.0000000000000001E-3</c:v>
                </c:pt>
                <c:pt idx="127">
                  <c:v>2.8E-3</c:v>
                </c:pt>
                <c:pt idx="128">
                  <c:v>2.7000000000000001E-3</c:v>
                </c:pt>
                <c:pt idx="129">
                  <c:v>2.5000000000000001E-3</c:v>
                </c:pt>
                <c:pt idx="130">
                  <c:v>2.3E-3</c:v>
                </c:pt>
                <c:pt idx="131">
                  <c:v>2.2000000000000001E-3</c:v>
                </c:pt>
                <c:pt idx="132">
                  <c:v>2.2000000000000001E-3</c:v>
                </c:pt>
                <c:pt idx="133">
                  <c:v>2.2000000000000001E-3</c:v>
                </c:pt>
                <c:pt idx="134">
                  <c:v>2E-3</c:v>
                </c:pt>
                <c:pt idx="135">
                  <c:v>2E-3</c:v>
                </c:pt>
                <c:pt idx="136">
                  <c:v>1.9E-3</c:v>
                </c:pt>
                <c:pt idx="137">
                  <c:v>1.8E-3</c:v>
                </c:pt>
                <c:pt idx="138">
                  <c:v>1.8E-3</c:v>
                </c:pt>
                <c:pt idx="139">
                  <c:v>1.8E-3</c:v>
                </c:pt>
                <c:pt idx="140">
                  <c:v>1.8E-3</c:v>
                </c:pt>
                <c:pt idx="141">
                  <c:v>1.8E-3</c:v>
                </c:pt>
                <c:pt idx="142">
                  <c:v>1.6000000000000001E-3</c:v>
                </c:pt>
                <c:pt idx="143">
                  <c:v>1.5E-3</c:v>
                </c:pt>
                <c:pt idx="144">
                  <c:v>1.4E-3</c:v>
                </c:pt>
                <c:pt idx="145">
                  <c:v>1.4E-3</c:v>
                </c:pt>
                <c:pt idx="146">
                  <c:v>1.4E-3</c:v>
                </c:pt>
                <c:pt idx="147">
                  <c:v>1.4E-3</c:v>
                </c:pt>
                <c:pt idx="148">
                  <c:v>1.2999999999999999E-3</c:v>
                </c:pt>
                <c:pt idx="149">
                  <c:v>1.2999999999999999E-3</c:v>
                </c:pt>
                <c:pt idx="150">
                  <c:v>1.1999999999999999E-3</c:v>
                </c:pt>
                <c:pt idx="151">
                  <c:v>1.1000000000000001E-3</c:v>
                </c:pt>
                <c:pt idx="152">
                  <c:v>1.1999999999999999E-3</c:v>
                </c:pt>
                <c:pt idx="153">
                  <c:v>1.1000000000000001E-3</c:v>
                </c:pt>
                <c:pt idx="154">
                  <c:v>1.1000000000000001E-3</c:v>
                </c:pt>
                <c:pt idx="155">
                  <c:v>1E-3</c:v>
                </c:pt>
                <c:pt idx="156">
                  <c:v>1E-3</c:v>
                </c:pt>
                <c:pt idx="157">
                  <c:v>1E-3</c:v>
                </c:pt>
                <c:pt idx="158">
                  <c:v>1E-3</c:v>
                </c:pt>
                <c:pt idx="159">
                  <c:v>8.9999999999999998E-4</c:v>
                </c:pt>
                <c:pt idx="160">
                  <c:v>8.0000000000000004E-4</c:v>
                </c:pt>
              </c:numCache>
            </c:numRef>
          </c:yVal>
          <c:smooth val="1"/>
        </c:ser>
        <c:ser>
          <c:idx val="3"/>
          <c:order val="2"/>
          <c:tx>
            <c:strRef>
              <c:f>Sheet1!$H$3</c:f>
              <c:strCache>
                <c:ptCount val="1"/>
                <c:pt idx="0">
                  <c:v>MeCN</c:v>
                </c:pt>
              </c:strCache>
            </c:strRef>
          </c:tx>
          <c:spPr>
            <a:ln>
              <a:solidFill>
                <a:srgbClr val="00B050"/>
              </a:solidFill>
            </a:ln>
          </c:spPr>
          <c:marker>
            <c:symbol val="none"/>
          </c:marker>
          <c:xVal>
            <c:numRef>
              <c:f>Sheet1!$H$5:$H$165</c:f>
              <c:numCache>
                <c:formatCode>General</c:formatCode>
                <c:ptCount val="161"/>
                <c:pt idx="0">
                  <c:v>240</c:v>
                </c:pt>
                <c:pt idx="1">
                  <c:v>241</c:v>
                </c:pt>
                <c:pt idx="2">
                  <c:v>242</c:v>
                </c:pt>
                <c:pt idx="3">
                  <c:v>243</c:v>
                </c:pt>
                <c:pt idx="4">
                  <c:v>244</c:v>
                </c:pt>
                <c:pt idx="5">
                  <c:v>245</c:v>
                </c:pt>
                <c:pt idx="6">
                  <c:v>246</c:v>
                </c:pt>
                <c:pt idx="7">
                  <c:v>247</c:v>
                </c:pt>
                <c:pt idx="8">
                  <c:v>248</c:v>
                </c:pt>
                <c:pt idx="9">
                  <c:v>249</c:v>
                </c:pt>
                <c:pt idx="10">
                  <c:v>250</c:v>
                </c:pt>
                <c:pt idx="11">
                  <c:v>251</c:v>
                </c:pt>
                <c:pt idx="12">
                  <c:v>252</c:v>
                </c:pt>
                <c:pt idx="13">
                  <c:v>253</c:v>
                </c:pt>
                <c:pt idx="14">
                  <c:v>254</c:v>
                </c:pt>
                <c:pt idx="15">
                  <c:v>255</c:v>
                </c:pt>
                <c:pt idx="16">
                  <c:v>256</c:v>
                </c:pt>
                <c:pt idx="17">
                  <c:v>257</c:v>
                </c:pt>
                <c:pt idx="18">
                  <c:v>258</c:v>
                </c:pt>
                <c:pt idx="19">
                  <c:v>259</c:v>
                </c:pt>
                <c:pt idx="20">
                  <c:v>260</c:v>
                </c:pt>
                <c:pt idx="21">
                  <c:v>261</c:v>
                </c:pt>
                <c:pt idx="22">
                  <c:v>262</c:v>
                </c:pt>
                <c:pt idx="23">
                  <c:v>263</c:v>
                </c:pt>
                <c:pt idx="24">
                  <c:v>264</c:v>
                </c:pt>
                <c:pt idx="25">
                  <c:v>265</c:v>
                </c:pt>
                <c:pt idx="26">
                  <c:v>266</c:v>
                </c:pt>
                <c:pt idx="27">
                  <c:v>267</c:v>
                </c:pt>
                <c:pt idx="28">
                  <c:v>268</c:v>
                </c:pt>
                <c:pt idx="29">
                  <c:v>269</c:v>
                </c:pt>
                <c:pt idx="30">
                  <c:v>270</c:v>
                </c:pt>
                <c:pt idx="31">
                  <c:v>271</c:v>
                </c:pt>
                <c:pt idx="32">
                  <c:v>272</c:v>
                </c:pt>
                <c:pt idx="33">
                  <c:v>273</c:v>
                </c:pt>
                <c:pt idx="34">
                  <c:v>274</c:v>
                </c:pt>
                <c:pt idx="35">
                  <c:v>275</c:v>
                </c:pt>
                <c:pt idx="36">
                  <c:v>276</c:v>
                </c:pt>
                <c:pt idx="37">
                  <c:v>277</c:v>
                </c:pt>
                <c:pt idx="38">
                  <c:v>278</c:v>
                </c:pt>
                <c:pt idx="39">
                  <c:v>279</c:v>
                </c:pt>
                <c:pt idx="40">
                  <c:v>280</c:v>
                </c:pt>
                <c:pt idx="41">
                  <c:v>281</c:v>
                </c:pt>
                <c:pt idx="42">
                  <c:v>282</c:v>
                </c:pt>
                <c:pt idx="43">
                  <c:v>283</c:v>
                </c:pt>
                <c:pt idx="44">
                  <c:v>284</c:v>
                </c:pt>
                <c:pt idx="45">
                  <c:v>285</c:v>
                </c:pt>
                <c:pt idx="46">
                  <c:v>286</c:v>
                </c:pt>
                <c:pt idx="47">
                  <c:v>287</c:v>
                </c:pt>
                <c:pt idx="48">
                  <c:v>288</c:v>
                </c:pt>
                <c:pt idx="49">
                  <c:v>289</c:v>
                </c:pt>
                <c:pt idx="50">
                  <c:v>290</c:v>
                </c:pt>
                <c:pt idx="51">
                  <c:v>291</c:v>
                </c:pt>
                <c:pt idx="52">
                  <c:v>292</c:v>
                </c:pt>
                <c:pt idx="53">
                  <c:v>293</c:v>
                </c:pt>
                <c:pt idx="54">
                  <c:v>294</c:v>
                </c:pt>
                <c:pt idx="55">
                  <c:v>295</c:v>
                </c:pt>
                <c:pt idx="56">
                  <c:v>296</c:v>
                </c:pt>
                <c:pt idx="57">
                  <c:v>297</c:v>
                </c:pt>
                <c:pt idx="58">
                  <c:v>298</c:v>
                </c:pt>
                <c:pt idx="59">
                  <c:v>299</c:v>
                </c:pt>
                <c:pt idx="60">
                  <c:v>300</c:v>
                </c:pt>
                <c:pt idx="61">
                  <c:v>301</c:v>
                </c:pt>
                <c:pt idx="62">
                  <c:v>302</c:v>
                </c:pt>
                <c:pt idx="63">
                  <c:v>303</c:v>
                </c:pt>
                <c:pt idx="64">
                  <c:v>304</c:v>
                </c:pt>
                <c:pt idx="65">
                  <c:v>305</c:v>
                </c:pt>
                <c:pt idx="66">
                  <c:v>306</c:v>
                </c:pt>
                <c:pt idx="67">
                  <c:v>307</c:v>
                </c:pt>
                <c:pt idx="68">
                  <c:v>308</c:v>
                </c:pt>
                <c:pt idx="69">
                  <c:v>309</c:v>
                </c:pt>
                <c:pt idx="70">
                  <c:v>310</c:v>
                </c:pt>
                <c:pt idx="71">
                  <c:v>311</c:v>
                </c:pt>
                <c:pt idx="72">
                  <c:v>312</c:v>
                </c:pt>
                <c:pt idx="73">
                  <c:v>313</c:v>
                </c:pt>
                <c:pt idx="74">
                  <c:v>314</c:v>
                </c:pt>
                <c:pt idx="75">
                  <c:v>315</c:v>
                </c:pt>
                <c:pt idx="76">
                  <c:v>316</c:v>
                </c:pt>
                <c:pt idx="77">
                  <c:v>317</c:v>
                </c:pt>
                <c:pt idx="78">
                  <c:v>318</c:v>
                </c:pt>
                <c:pt idx="79">
                  <c:v>319</c:v>
                </c:pt>
                <c:pt idx="80">
                  <c:v>320</c:v>
                </c:pt>
                <c:pt idx="81">
                  <c:v>321</c:v>
                </c:pt>
                <c:pt idx="82">
                  <c:v>322</c:v>
                </c:pt>
                <c:pt idx="83">
                  <c:v>323</c:v>
                </c:pt>
                <c:pt idx="84">
                  <c:v>324</c:v>
                </c:pt>
                <c:pt idx="85">
                  <c:v>325</c:v>
                </c:pt>
                <c:pt idx="86">
                  <c:v>326</c:v>
                </c:pt>
                <c:pt idx="87">
                  <c:v>327</c:v>
                </c:pt>
                <c:pt idx="88">
                  <c:v>328</c:v>
                </c:pt>
                <c:pt idx="89">
                  <c:v>329</c:v>
                </c:pt>
                <c:pt idx="90">
                  <c:v>330</c:v>
                </c:pt>
                <c:pt idx="91">
                  <c:v>331</c:v>
                </c:pt>
                <c:pt idx="92">
                  <c:v>332</c:v>
                </c:pt>
                <c:pt idx="93">
                  <c:v>333</c:v>
                </c:pt>
                <c:pt idx="94">
                  <c:v>334</c:v>
                </c:pt>
                <c:pt idx="95">
                  <c:v>335</c:v>
                </c:pt>
                <c:pt idx="96">
                  <c:v>336</c:v>
                </c:pt>
                <c:pt idx="97">
                  <c:v>337</c:v>
                </c:pt>
                <c:pt idx="98">
                  <c:v>338</c:v>
                </c:pt>
                <c:pt idx="99">
                  <c:v>339</c:v>
                </c:pt>
                <c:pt idx="100">
                  <c:v>340</c:v>
                </c:pt>
                <c:pt idx="101">
                  <c:v>341</c:v>
                </c:pt>
                <c:pt idx="102">
                  <c:v>342</c:v>
                </c:pt>
                <c:pt idx="103">
                  <c:v>343</c:v>
                </c:pt>
                <c:pt idx="104">
                  <c:v>344</c:v>
                </c:pt>
                <c:pt idx="105">
                  <c:v>345</c:v>
                </c:pt>
                <c:pt idx="106">
                  <c:v>346</c:v>
                </c:pt>
                <c:pt idx="107">
                  <c:v>347</c:v>
                </c:pt>
                <c:pt idx="108">
                  <c:v>348</c:v>
                </c:pt>
                <c:pt idx="109">
                  <c:v>349</c:v>
                </c:pt>
                <c:pt idx="110">
                  <c:v>350</c:v>
                </c:pt>
                <c:pt idx="111">
                  <c:v>351</c:v>
                </c:pt>
                <c:pt idx="112">
                  <c:v>352</c:v>
                </c:pt>
                <c:pt idx="113">
                  <c:v>353</c:v>
                </c:pt>
                <c:pt idx="114">
                  <c:v>354</c:v>
                </c:pt>
                <c:pt idx="115">
                  <c:v>355</c:v>
                </c:pt>
                <c:pt idx="116">
                  <c:v>356</c:v>
                </c:pt>
                <c:pt idx="117">
                  <c:v>357</c:v>
                </c:pt>
                <c:pt idx="118">
                  <c:v>358</c:v>
                </c:pt>
                <c:pt idx="119">
                  <c:v>359</c:v>
                </c:pt>
                <c:pt idx="120">
                  <c:v>360</c:v>
                </c:pt>
                <c:pt idx="121">
                  <c:v>361</c:v>
                </c:pt>
                <c:pt idx="122">
                  <c:v>362</c:v>
                </c:pt>
                <c:pt idx="123">
                  <c:v>363</c:v>
                </c:pt>
                <c:pt idx="124">
                  <c:v>364</c:v>
                </c:pt>
                <c:pt idx="125">
                  <c:v>365</c:v>
                </c:pt>
                <c:pt idx="126">
                  <c:v>366</c:v>
                </c:pt>
                <c:pt idx="127">
                  <c:v>367</c:v>
                </c:pt>
                <c:pt idx="128">
                  <c:v>368</c:v>
                </c:pt>
                <c:pt idx="129">
                  <c:v>369</c:v>
                </c:pt>
                <c:pt idx="130">
                  <c:v>370</c:v>
                </c:pt>
                <c:pt idx="131">
                  <c:v>371</c:v>
                </c:pt>
                <c:pt idx="132">
                  <c:v>372</c:v>
                </c:pt>
                <c:pt idx="133">
                  <c:v>373</c:v>
                </c:pt>
                <c:pt idx="134">
                  <c:v>374</c:v>
                </c:pt>
                <c:pt idx="135">
                  <c:v>375</c:v>
                </c:pt>
                <c:pt idx="136">
                  <c:v>376</c:v>
                </c:pt>
                <c:pt idx="137">
                  <c:v>377</c:v>
                </c:pt>
                <c:pt idx="138">
                  <c:v>378</c:v>
                </c:pt>
                <c:pt idx="139">
                  <c:v>379</c:v>
                </c:pt>
                <c:pt idx="140">
                  <c:v>380</c:v>
                </c:pt>
                <c:pt idx="141">
                  <c:v>381</c:v>
                </c:pt>
                <c:pt idx="142">
                  <c:v>382</c:v>
                </c:pt>
                <c:pt idx="143">
                  <c:v>383</c:v>
                </c:pt>
                <c:pt idx="144">
                  <c:v>384</c:v>
                </c:pt>
                <c:pt idx="145">
                  <c:v>385</c:v>
                </c:pt>
                <c:pt idx="146">
                  <c:v>386</c:v>
                </c:pt>
                <c:pt idx="147">
                  <c:v>387</c:v>
                </c:pt>
                <c:pt idx="148">
                  <c:v>388</c:v>
                </c:pt>
                <c:pt idx="149">
                  <c:v>389</c:v>
                </c:pt>
                <c:pt idx="150">
                  <c:v>390</c:v>
                </c:pt>
                <c:pt idx="151">
                  <c:v>391</c:v>
                </c:pt>
                <c:pt idx="152">
                  <c:v>392</c:v>
                </c:pt>
                <c:pt idx="153">
                  <c:v>393</c:v>
                </c:pt>
                <c:pt idx="154">
                  <c:v>394</c:v>
                </c:pt>
                <c:pt idx="155">
                  <c:v>395</c:v>
                </c:pt>
                <c:pt idx="156">
                  <c:v>396</c:v>
                </c:pt>
                <c:pt idx="157">
                  <c:v>397</c:v>
                </c:pt>
                <c:pt idx="158">
                  <c:v>398</c:v>
                </c:pt>
                <c:pt idx="159">
                  <c:v>399</c:v>
                </c:pt>
                <c:pt idx="160">
                  <c:v>400</c:v>
                </c:pt>
              </c:numCache>
            </c:numRef>
          </c:xVal>
          <c:yVal>
            <c:numRef>
              <c:f>Sheet1!$I$5:$I$165</c:f>
              <c:numCache>
                <c:formatCode>General</c:formatCode>
                <c:ptCount val="161"/>
                <c:pt idx="0">
                  <c:v>2.5783999999999998</c:v>
                </c:pt>
                <c:pt idx="1">
                  <c:v>2.5813999999999999</c:v>
                </c:pt>
                <c:pt idx="2">
                  <c:v>2.5859999999999999</c:v>
                </c:pt>
                <c:pt idx="3">
                  <c:v>2.5905999999999998</c:v>
                </c:pt>
                <c:pt idx="4">
                  <c:v>2.5853000000000002</c:v>
                </c:pt>
                <c:pt idx="5">
                  <c:v>2.5842000000000001</c:v>
                </c:pt>
                <c:pt idx="6">
                  <c:v>2.5861999999999998</c:v>
                </c:pt>
                <c:pt idx="7">
                  <c:v>2.5859999999999999</c:v>
                </c:pt>
                <c:pt idx="8">
                  <c:v>2.5840000000000001</c:v>
                </c:pt>
                <c:pt idx="9">
                  <c:v>2.5771999999999999</c:v>
                </c:pt>
                <c:pt idx="10">
                  <c:v>2.5714999999999999</c:v>
                </c:pt>
                <c:pt idx="11">
                  <c:v>2.5594000000000001</c:v>
                </c:pt>
                <c:pt idx="12">
                  <c:v>2.54</c:v>
                </c:pt>
                <c:pt idx="13">
                  <c:v>2.5228999999999999</c:v>
                </c:pt>
                <c:pt idx="14">
                  <c:v>2.5005999999999999</c:v>
                </c:pt>
                <c:pt idx="15">
                  <c:v>2.4609999999999999</c:v>
                </c:pt>
                <c:pt idx="16">
                  <c:v>2.4150999999999998</c:v>
                </c:pt>
                <c:pt idx="17">
                  <c:v>2.3708</c:v>
                </c:pt>
                <c:pt idx="18">
                  <c:v>2.3306</c:v>
                </c:pt>
                <c:pt idx="19">
                  <c:v>2.2978999999999998</c:v>
                </c:pt>
                <c:pt idx="20">
                  <c:v>2.2665999999999999</c:v>
                </c:pt>
                <c:pt idx="21">
                  <c:v>2.2361</c:v>
                </c:pt>
                <c:pt idx="22">
                  <c:v>2.2132000000000001</c:v>
                </c:pt>
                <c:pt idx="23">
                  <c:v>2.1899000000000002</c:v>
                </c:pt>
                <c:pt idx="24">
                  <c:v>2.1619999999999999</c:v>
                </c:pt>
                <c:pt idx="25">
                  <c:v>2.1349</c:v>
                </c:pt>
                <c:pt idx="26">
                  <c:v>2.1053999999999999</c:v>
                </c:pt>
                <c:pt idx="27">
                  <c:v>2.073</c:v>
                </c:pt>
                <c:pt idx="28">
                  <c:v>2.0367000000000002</c:v>
                </c:pt>
                <c:pt idx="29">
                  <c:v>1.9987999999999999</c:v>
                </c:pt>
                <c:pt idx="30">
                  <c:v>1.9661</c:v>
                </c:pt>
                <c:pt idx="31">
                  <c:v>1.9339</c:v>
                </c:pt>
                <c:pt idx="32">
                  <c:v>1.9016999999999999</c:v>
                </c:pt>
                <c:pt idx="33">
                  <c:v>1.8691</c:v>
                </c:pt>
                <c:pt idx="34">
                  <c:v>1.8283</c:v>
                </c:pt>
                <c:pt idx="35">
                  <c:v>1.7756000000000001</c:v>
                </c:pt>
                <c:pt idx="36">
                  <c:v>1.7103999999999999</c:v>
                </c:pt>
                <c:pt idx="37">
                  <c:v>1.6346000000000001</c:v>
                </c:pt>
                <c:pt idx="38">
                  <c:v>1.5581</c:v>
                </c:pt>
                <c:pt idx="39">
                  <c:v>1.4835</c:v>
                </c:pt>
                <c:pt idx="40">
                  <c:v>1.4145000000000001</c:v>
                </c:pt>
                <c:pt idx="41">
                  <c:v>1.3526</c:v>
                </c:pt>
                <c:pt idx="42">
                  <c:v>1.2971999999999999</c:v>
                </c:pt>
                <c:pt idx="43">
                  <c:v>1.2474000000000001</c:v>
                </c:pt>
                <c:pt idx="44">
                  <c:v>1.2021999999999999</c:v>
                </c:pt>
                <c:pt idx="45">
                  <c:v>1.163</c:v>
                </c:pt>
                <c:pt idx="46">
                  <c:v>1.1325000000000001</c:v>
                </c:pt>
                <c:pt idx="47">
                  <c:v>1.1103000000000001</c:v>
                </c:pt>
                <c:pt idx="48">
                  <c:v>1.0963000000000001</c:v>
                </c:pt>
                <c:pt idx="49">
                  <c:v>1.0900000000000001</c:v>
                </c:pt>
                <c:pt idx="50">
                  <c:v>1.0893999999999999</c:v>
                </c:pt>
                <c:pt idx="51">
                  <c:v>1.0921000000000001</c:v>
                </c:pt>
                <c:pt idx="52">
                  <c:v>1.0961000000000001</c:v>
                </c:pt>
                <c:pt idx="53">
                  <c:v>1.0998000000000001</c:v>
                </c:pt>
                <c:pt idx="54">
                  <c:v>1.1031</c:v>
                </c:pt>
                <c:pt idx="55">
                  <c:v>1.1046</c:v>
                </c:pt>
                <c:pt idx="56">
                  <c:v>1.1034999999999999</c:v>
                </c:pt>
                <c:pt idx="57">
                  <c:v>1.1000000000000001</c:v>
                </c:pt>
                <c:pt idx="58">
                  <c:v>1.0941000000000001</c:v>
                </c:pt>
                <c:pt idx="59">
                  <c:v>1.0855999999999999</c:v>
                </c:pt>
                <c:pt idx="60">
                  <c:v>1.0740000000000001</c:v>
                </c:pt>
                <c:pt idx="61">
                  <c:v>1.0607</c:v>
                </c:pt>
                <c:pt idx="62">
                  <c:v>1.0458000000000001</c:v>
                </c:pt>
                <c:pt idx="63">
                  <c:v>1.0276000000000001</c:v>
                </c:pt>
                <c:pt idx="64">
                  <c:v>1.0069999999999999</c:v>
                </c:pt>
                <c:pt idx="65">
                  <c:v>0.98409999999999997</c:v>
                </c:pt>
                <c:pt idx="66">
                  <c:v>0.95820000000000005</c:v>
                </c:pt>
                <c:pt idx="67">
                  <c:v>0.92979999999999996</c:v>
                </c:pt>
                <c:pt idx="68">
                  <c:v>0.89890000000000003</c:v>
                </c:pt>
                <c:pt idx="69">
                  <c:v>0.86550000000000005</c:v>
                </c:pt>
                <c:pt idx="70">
                  <c:v>0.83079999999999998</c:v>
                </c:pt>
                <c:pt idx="71">
                  <c:v>0.79459999999999997</c:v>
                </c:pt>
                <c:pt idx="72">
                  <c:v>0.75670000000000004</c:v>
                </c:pt>
                <c:pt idx="73">
                  <c:v>0.71840000000000004</c:v>
                </c:pt>
                <c:pt idx="74">
                  <c:v>0.67979999999999996</c:v>
                </c:pt>
                <c:pt idx="75">
                  <c:v>0.64149999999999996</c:v>
                </c:pt>
                <c:pt idx="76">
                  <c:v>0.60360000000000003</c:v>
                </c:pt>
                <c:pt idx="77">
                  <c:v>0.56599999999999995</c:v>
                </c:pt>
                <c:pt idx="78">
                  <c:v>0.52939999999999998</c:v>
                </c:pt>
                <c:pt idx="79">
                  <c:v>0.49309999999999998</c:v>
                </c:pt>
                <c:pt idx="80">
                  <c:v>0.45689999999999997</c:v>
                </c:pt>
                <c:pt idx="81">
                  <c:v>0.42120000000000002</c:v>
                </c:pt>
                <c:pt idx="82">
                  <c:v>0.38590000000000002</c:v>
                </c:pt>
                <c:pt idx="83">
                  <c:v>0.35160000000000002</c:v>
                </c:pt>
                <c:pt idx="84">
                  <c:v>0.31809999999999999</c:v>
                </c:pt>
                <c:pt idx="85">
                  <c:v>0.2858</c:v>
                </c:pt>
                <c:pt idx="86">
                  <c:v>0.25509999999999999</c:v>
                </c:pt>
                <c:pt idx="87">
                  <c:v>0.22559999999999999</c:v>
                </c:pt>
                <c:pt idx="88">
                  <c:v>0.1978</c:v>
                </c:pt>
                <c:pt idx="89">
                  <c:v>0.17280000000000001</c:v>
                </c:pt>
                <c:pt idx="90">
                  <c:v>0.15029999999999999</c:v>
                </c:pt>
                <c:pt idx="91">
                  <c:v>0.13</c:v>
                </c:pt>
                <c:pt idx="92">
                  <c:v>0.11169999999999999</c:v>
                </c:pt>
                <c:pt idx="93">
                  <c:v>9.5600000000000004E-2</c:v>
                </c:pt>
                <c:pt idx="94">
                  <c:v>8.1699999999999995E-2</c:v>
                </c:pt>
                <c:pt idx="95">
                  <c:v>6.9599999999999995E-2</c:v>
                </c:pt>
                <c:pt idx="96">
                  <c:v>5.9200000000000003E-2</c:v>
                </c:pt>
                <c:pt idx="97">
                  <c:v>5.0200000000000002E-2</c:v>
                </c:pt>
                <c:pt idx="98">
                  <c:v>4.2599999999999999E-2</c:v>
                </c:pt>
                <c:pt idx="99">
                  <c:v>3.61E-2</c:v>
                </c:pt>
                <c:pt idx="100">
                  <c:v>3.0599999999999999E-2</c:v>
                </c:pt>
                <c:pt idx="101">
                  <c:v>2.5999999999999999E-2</c:v>
                </c:pt>
                <c:pt idx="102">
                  <c:v>2.2200000000000001E-2</c:v>
                </c:pt>
                <c:pt idx="103">
                  <c:v>1.89E-2</c:v>
                </c:pt>
                <c:pt idx="104">
                  <c:v>1.6199999999999999E-2</c:v>
                </c:pt>
                <c:pt idx="105">
                  <c:v>1.3899999999999999E-2</c:v>
                </c:pt>
                <c:pt idx="106">
                  <c:v>1.2E-2</c:v>
                </c:pt>
                <c:pt idx="107">
                  <c:v>1.03E-2</c:v>
                </c:pt>
                <c:pt idx="108">
                  <c:v>8.8999999999999999E-3</c:v>
                </c:pt>
                <c:pt idx="109">
                  <c:v>7.7000000000000002E-3</c:v>
                </c:pt>
                <c:pt idx="110">
                  <c:v>6.7000000000000002E-3</c:v>
                </c:pt>
                <c:pt idx="111">
                  <c:v>5.7000000000000002E-3</c:v>
                </c:pt>
                <c:pt idx="112">
                  <c:v>4.8999999999999998E-3</c:v>
                </c:pt>
                <c:pt idx="113">
                  <c:v>4.3E-3</c:v>
                </c:pt>
                <c:pt idx="114">
                  <c:v>3.5999999999999999E-3</c:v>
                </c:pt>
                <c:pt idx="115">
                  <c:v>3.0999999999999999E-3</c:v>
                </c:pt>
                <c:pt idx="116">
                  <c:v>2.7000000000000001E-3</c:v>
                </c:pt>
                <c:pt idx="117">
                  <c:v>2.3E-3</c:v>
                </c:pt>
                <c:pt idx="118">
                  <c:v>1.9E-3</c:v>
                </c:pt>
                <c:pt idx="119">
                  <c:v>1.6000000000000001E-3</c:v>
                </c:pt>
                <c:pt idx="120">
                  <c:v>1.2999999999999999E-3</c:v>
                </c:pt>
                <c:pt idx="121">
                  <c:v>1E-3</c:v>
                </c:pt>
                <c:pt idx="122">
                  <c:v>8.0000000000000004E-4</c:v>
                </c:pt>
                <c:pt idx="123">
                  <c:v>5.9999999999999995E-4</c:v>
                </c:pt>
                <c:pt idx="124">
                  <c:v>4.0000000000000002E-4</c:v>
                </c:pt>
                <c:pt idx="125">
                  <c:v>2.0000000000000001E-4</c:v>
                </c:pt>
                <c:pt idx="126">
                  <c:v>2.0000000000000001E-4</c:v>
                </c:pt>
                <c:pt idx="127">
                  <c:v>0</c:v>
                </c:pt>
                <c:pt idx="128">
                  <c:v>0</c:v>
                </c:pt>
                <c:pt idx="129">
                  <c:v>0</c:v>
                </c:pt>
                <c:pt idx="130">
                  <c:v>0</c:v>
                </c:pt>
                <c:pt idx="131">
                  <c:v>0</c:v>
                </c:pt>
                <c:pt idx="132">
                  <c:v>0</c:v>
                </c:pt>
                <c:pt idx="133">
                  <c:v>0</c:v>
                </c:pt>
                <c:pt idx="134">
                  <c:v>0</c:v>
                </c:pt>
                <c:pt idx="135">
                  <c:v>0</c:v>
                </c:pt>
                <c:pt idx="136">
                  <c:v>0</c:v>
                </c:pt>
                <c:pt idx="137">
                  <c:v>0</c:v>
                </c:pt>
                <c:pt idx="138">
                  <c:v>0</c:v>
                </c:pt>
                <c:pt idx="139">
                  <c:v>0</c:v>
                </c:pt>
                <c:pt idx="140">
                  <c:v>0</c:v>
                </c:pt>
                <c:pt idx="141">
                  <c:v>0</c:v>
                </c:pt>
                <c:pt idx="142">
                  <c:v>0</c:v>
                </c:pt>
                <c:pt idx="143">
                  <c:v>0</c:v>
                </c:pt>
                <c:pt idx="144">
                  <c:v>-1E-3</c:v>
                </c:pt>
                <c:pt idx="145">
                  <c:v>-1E-3</c:v>
                </c:pt>
                <c:pt idx="146">
                  <c:v>-1E-3</c:v>
                </c:pt>
                <c:pt idx="147">
                  <c:v>-1E-3</c:v>
                </c:pt>
                <c:pt idx="148">
                  <c:v>-1E-3</c:v>
                </c:pt>
                <c:pt idx="149">
                  <c:v>-1E-3</c:v>
                </c:pt>
                <c:pt idx="150">
                  <c:v>-1E-3</c:v>
                </c:pt>
                <c:pt idx="151">
                  <c:v>-1E-3</c:v>
                </c:pt>
                <c:pt idx="152">
                  <c:v>-1E-3</c:v>
                </c:pt>
                <c:pt idx="153">
                  <c:v>-1E-3</c:v>
                </c:pt>
                <c:pt idx="154">
                  <c:v>-1E-3</c:v>
                </c:pt>
                <c:pt idx="155">
                  <c:v>-1E-3</c:v>
                </c:pt>
                <c:pt idx="156">
                  <c:v>-1E-3</c:v>
                </c:pt>
                <c:pt idx="157">
                  <c:v>-1E-3</c:v>
                </c:pt>
                <c:pt idx="158">
                  <c:v>-1E-3</c:v>
                </c:pt>
                <c:pt idx="159">
                  <c:v>-1E-3</c:v>
                </c:pt>
                <c:pt idx="160">
                  <c:v>-1E-3</c:v>
                </c:pt>
              </c:numCache>
            </c:numRef>
          </c:yVal>
          <c:smooth val="1"/>
        </c:ser>
        <c:ser>
          <c:idx val="0"/>
          <c:order val="3"/>
          <c:tx>
            <c:strRef>
              <c:f>Sheet1!$D$3</c:f>
              <c:strCache>
                <c:ptCount val="1"/>
                <c:pt idx="0">
                  <c:v>Chloroform</c:v>
                </c:pt>
              </c:strCache>
            </c:strRef>
          </c:tx>
          <c:spPr>
            <a:ln>
              <a:solidFill>
                <a:srgbClr val="FF0000"/>
              </a:solidFill>
            </a:ln>
          </c:spPr>
          <c:marker>
            <c:symbol val="none"/>
          </c:marker>
          <c:xVal>
            <c:numRef>
              <c:f>Sheet1!$D$5:$D$165</c:f>
              <c:numCache>
                <c:formatCode>General</c:formatCode>
                <c:ptCount val="161"/>
                <c:pt idx="5">
                  <c:v>245</c:v>
                </c:pt>
                <c:pt idx="6">
                  <c:v>246</c:v>
                </c:pt>
                <c:pt idx="7">
                  <c:v>247</c:v>
                </c:pt>
                <c:pt idx="8">
                  <c:v>248</c:v>
                </c:pt>
                <c:pt idx="9">
                  <c:v>249</c:v>
                </c:pt>
                <c:pt idx="10">
                  <c:v>250</c:v>
                </c:pt>
                <c:pt idx="11">
                  <c:v>251</c:v>
                </c:pt>
                <c:pt idx="12">
                  <c:v>252</c:v>
                </c:pt>
                <c:pt idx="13">
                  <c:v>253</c:v>
                </c:pt>
                <c:pt idx="14">
                  <c:v>254</c:v>
                </c:pt>
                <c:pt idx="15">
                  <c:v>255</c:v>
                </c:pt>
                <c:pt idx="16">
                  <c:v>256</c:v>
                </c:pt>
                <c:pt idx="17">
                  <c:v>257</c:v>
                </c:pt>
                <c:pt idx="18">
                  <c:v>258</c:v>
                </c:pt>
                <c:pt idx="19">
                  <c:v>259</c:v>
                </c:pt>
                <c:pt idx="20">
                  <c:v>260</c:v>
                </c:pt>
                <c:pt idx="21">
                  <c:v>261</c:v>
                </c:pt>
                <c:pt idx="22">
                  <c:v>262</c:v>
                </c:pt>
                <c:pt idx="23">
                  <c:v>263</c:v>
                </c:pt>
                <c:pt idx="24">
                  <c:v>264</c:v>
                </c:pt>
                <c:pt idx="25">
                  <c:v>265</c:v>
                </c:pt>
                <c:pt idx="26">
                  <c:v>266</c:v>
                </c:pt>
                <c:pt idx="27">
                  <c:v>267</c:v>
                </c:pt>
                <c:pt idx="28">
                  <c:v>268</c:v>
                </c:pt>
                <c:pt idx="29">
                  <c:v>269</c:v>
                </c:pt>
                <c:pt idx="30">
                  <c:v>270</c:v>
                </c:pt>
                <c:pt idx="31">
                  <c:v>271</c:v>
                </c:pt>
                <c:pt idx="32">
                  <c:v>272</c:v>
                </c:pt>
                <c:pt idx="33">
                  <c:v>273</c:v>
                </c:pt>
                <c:pt idx="34">
                  <c:v>274</c:v>
                </c:pt>
                <c:pt idx="35">
                  <c:v>275</c:v>
                </c:pt>
                <c:pt idx="36">
                  <c:v>276</c:v>
                </c:pt>
                <c:pt idx="37">
                  <c:v>277</c:v>
                </c:pt>
                <c:pt idx="38">
                  <c:v>278</c:v>
                </c:pt>
                <c:pt idx="39">
                  <c:v>279</c:v>
                </c:pt>
                <c:pt idx="40">
                  <c:v>280</c:v>
                </c:pt>
                <c:pt idx="41">
                  <c:v>281</c:v>
                </c:pt>
                <c:pt idx="42">
                  <c:v>282</c:v>
                </c:pt>
                <c:pt idx="43">
                  <c:v>283</c:v>
                </c:pt>
                <c:pt idx="44">
                  <c:v>284</c:v>
                </c:pt>
                <c:pt idx="45">
                  <c:v>285</c:v>
                </c:pt>
                <c:pt idx="46">
                  <c:v>286</c:v>
                </c:pt>
                <c:pt idx="47">
                  <c:v>287</c:v>
                </c:pt>
                <c:pt idx="48">
                  <c:v>288</c:v>
                </c:pt>
                <c:pt idx="49">
                  <c:v>289</c:v>
                </c:pt>
                <c:pt idx="50">
                  <c:v>290</c:v>
                </c:pt>
                <c:pt idx="51">
                  <c:v>291</c:v>
                </c:pt>
                <c:pt idx="52">
                  <c:v>292</c:v>
                </c:pt>
                <c:pt idx="53">
                  <c:v>293</c:v>
                </c:pt>
                <c:pt idx="54">
                  <c:v>294</c:v>
                </c:pt>
                <c:pt idx="55">
                  <c:v>295</c:v>
                </c:pt>
                <c:pt idx="56">
                  <c:v>296</c:v>
                </c:pt>
                <c:pt idx="57">
                  <c:v>297</c:v>
                </c:pt>
                <c:pt idx="58">
                  <c:v>298</c:v>
                </c:pt>
                <c:pt idx="59">
                  <c:v>299</c:v>
                </c:pt>
                <c:pt idx="60">
                  <c:v>300</c:v>
                </c:pt>
                <c:pt idx="61">
                  <c:v>301</c:v>
                </c:pt>
                <c:pt idx="62">
                  <c:v>302</c:v>
                </c:pt>
                <c:pt idx="63">
                  <c:v>303</c:v>
                </c:pt>
                <c:pt idx="64">
                  <c:v>304</c:v>
                </c:pt>
                <c:pt idx="65">
                  <c:v>305</c:v>
                </c:pt>
                <c:pt idx="66">
                  <c:v>306</c:v>
                </c:pt>
                <c:pt idx="67">
                  <c:v>307</c:v>
                </c:pt>
                <c:pt idx="68">
                  <c:v>308</c:v>
                </c:pt>
                <c:pt idx="69">
                  <c:v>309</c:v>
                </c:pt>
                <c:pt idx="70">
                  <c:v>310</c:v>
                </c:pt>
                <c:pt idx="71">
                  <c:v>311</c:v>
                </c:pt>
                <c:pt idx="72">
                  <c:v>312</c:v>
                </c:pt>
                <c:pt idx="73">
                  <c:v>313</c:v>
                </c:pt>
                <c:pt idx="74">
                  <c:v>314</c:v>
                </c:pt>
                <c:pt idx="75">
                  <c:v>315</c:v>
                </c:pt>
                <c:pt idx="76">
                  <c:v>316</c:v>
                </c:pt>
                <c:pt idx="77">
                  <c:v>317</c:v>
                </c:pt>
                <c:pt idx="78">
                  <c:v>318</c:v>
                </c:pt>
                <c:pt idx="79">
                  <c:v>319</c:v>
                </c:pt>
                <c:pt idx="80">
                  <c:v>320</c:v>
                </c:pt>
                <c:pt idx="81">
                  <c:v>321</c:v>
                </c:pt>
                <c:pt idx="82">
                  <c:v>322</c:v>
                </c:pt>
                <c:pt idx="83">
                  <c:v>323</c:v>
                </c:pt>
                <c:pt idx="84">
                  <c:v>324</c:v>
                </c:pt>
                <c:pt idx="85">
                  <c:v>325</c:v>
                </c:pt>
                <c:pt idx="86">
                  <c:v>326</c:v>
                </c:pt>
                <c:pt idx="87">
                  <c:v>327</c:v>
                </c:pt>
                <c:pt idx="88">
                  <c:v>328</c:v>
                </c:pt>
                <c:pt idx="89">
                  <c:v>329</c:v>
                </c:pt>
                <c:pt idx="90">
                  <c:v>330</c:v>
                </c:pt>
                <c:pt idx="91">
                  <c:v>331</c:v>
                </c:pt>
                <c:pt idx="92">
                  <c:v>332</c:v>
                </c:pt>
                <c:pt idx="93">
                  <c:v>333</c:v>
                </c:pt>
                <c:pt idx="94">
                  <c:v>334</c:v>
                </c:pt>
                <c:pt idx="95">
                  <c:v>335</c:v>
                </c:pt>
                <c:pt idx="96">
                  <c:v>336</c:v>
                </c:pt>
                <c:pt idx="97">
                  <c:v>337</c:v>
                </c:pt>
                <c:pt idx="98">
                  <c:v>338</c:v>
                </c:pt>
                <c:pt idx="99">
                  <c:v>339</c:v>
                </c:pt>
                <c:pt idx="100">
                  <c:v>340</c:v>
                </c:pt>
                <c:pt idx="101">
                  <c:v>341</c:v>
                </c:pt>
                <c:pt idx="102">
                  <c:v>342</c:v>
                </c:pt>
                <c:pt idx="103">
                  <c:v>343</c:v>
                </c:pt>
                <c:pt idx="104">
                  <c:v>344</c:v>
                </c:pt>
                <c:pt idx="105">
                  <c:v>345</c:v>
                </c:pt>
                <c:pt idx="106">
                  <c:v>346</c:v>
                </c:pt>
                <c:pt idx="107">
                  <c:v>347</c:v>
                </c:pt>
                <c:pt idx="108">
                  <c:v>348</c:v>
                </c:pt>
                <c:pt idx="109">
                  <c:v>349</c:v>
                </c:pt>
                <c:pt idx="110">
                  <c:v>350</c:v>
                </c:pt>
                <c:pt idx="111">
                  <c:v>351</c:v>
                </c:pt>
                <c:pt idx="112">
                  <c:v>352</c:v>
                </c:pt>
                <c:pt idx="113">
                  <c:v>353</c:v>
                </c:pt>
                <c:pt idx="114">
                  <c:v>354</c:v>
                </c:pt>
                <c:pt idx="115">
                  <c:v>355</c:v>
                </c:pt>
                <c:pt idx="116">
                  <c:v>356</c:v>
                </c:pt>
                <c:pt idx="117">
                  <c:v>357</c:v>
                </c:pt>
                <c:pt idx="118">
                  <c:v>358</c:v>
                </c:pt>
                <c:pt idx="119">
                  <c:v>359</c:v>
                </c:pt>
                <c:pt idx="120">
                  <c:v>360</c:v>
                </c:pt>
                <c:pt idx="121">
                  <c:v>361</c:v>
                </c:pt>
                <c:pt idx="122">
                  <c:v>362</c:v>
                </c:pt>
                <c:pt idx="123">
                  <c:v>363</c:v>
                </c:pt>
                <c:pt idx="124">
                  <c:v>364</c:v>
                </c:pt>
                <c:pt idx="125">
                  <c:v>365</c:v>
                </c:pt>
                <c:pt idx="126">
                  <c:v>366</c:v>
                </c:pt>
                <c:pt idx="127">
                  <c:v>367</c:v>
                </c:pt>
                <c:pt idx="128">
                  <c:v>368</c:v>
                </c:pt>
                <c:pt idx="129">
                  <c:v>369</c:v>
                </c:pt>
                <c:pt idx="130">
                  <c:v>370</c:v>
                </c:pt>
                <c:pt idx="131">
                  <c:v>371</c:v>
                </c:pt>
                <c:pt idx="132">
                  <c:v>372</c:v>
                </c:pt>
                <c:pt idx="133">
                  <c:v>373</c:v>
                </c:pt>
                <c:pt idx="134">
                  <c:v>374</c:v>
                </c:pt>
                <c:pt idx="135">
                  <c:v>375</c:v>
                </c:pt>
                <c:pt idx="136">
                  <c:v>376</c:v>
                </c:pt>
                <c:pt idx="137">
                  <c:v>377</c:v>
                </c:pt>
                <c:pt idx="138">
                  <c:v>378</c:v>
                </c:pt>
                <c:pt idx="139">
                  <c:v>379</c:v>
                </c:pt>
                <c:pt idx="140">
                  <c:v>380</c:v>
                </c:pt>
                <c:pt idx="141">
                  <c:v>381</c:v>
                </c:pt>
                <c:pt idx="142">
                  <c:v>382</c:v>
                </c:pt>
                <c:pt idx="143">
                  <c:v>383</c:v>
                </c:pt>
                <c:pt idx="144">
                  <c:v>384</c:v>
                </c:pt>
                <c:pt idx="145">
                  <c:v>385</c:v>
                </c:pt>
                <c:pt idx="146">
                  <c:v>386</c:v>
                </c:pt>
                <c:pt idx="147">
                  <c:v>387</c:v>
                </c:pt>
                <c:pt idx="148">
                  <c:v>388</c:v>
                </c:pt>
                <c:pt idx="149">
                  <c:v>389</c:v>
                </c:pt>
                <c:pt idx="150">
                  <c:v>390</c:v>
                </c:pt>
                <c:pt idx="151">
                  <c:v>391</c:v>
                </c:pt>
                <c:pt idx="152">
                  <c:v>392</c:v>
                </c:pt>
                <c:pt idx="153">
                  <c:v>393</c:v>
                </c:pt>
                <c:pt idx="154">
                  <c:v>394</c:v>
                </c:pt>
                <c:pt idx="155">
                  <c:v>395</c:v>
                </c:pt>
                <c:pt idx="156">
                  <c:v>396</c:v>
                </c:pt>
                <c:pt idx="157">
                  <c:v>397</c:v>
                </c:pt>
                <c:pt idx="158">
                  <c:v>398</c:v>
                </c:pt>
                <c:pt idx="159">
                  <c:v>399</c:v>
                </c:pt>
                <c:pt idx="160">
                  <c:v>400</c:v>
                </c:pt>
              </c:numCache>
            </c:numRef>
          </c:xVal>
          <c:yVal>
            <c:numRef>
              <c:f>Sheet1!$E$5:$E$165</c:f>
              <c:numCache>
                <c:formatCode>General</c:formatCode>
                <c:ptCount val="161"/>
                <c:pt idx="5">
                  <c:v>2.2995999999999999</c:v>
                </c:pt>
                <c:pt idx="6">
                  <c:v>2.3908</c:v>
                </c:pt>
                <c:pt idx="7">
                  <c:v>2.4699</c:v>
                </c:pt>
                <c:pt idx="8">
                  <c:v>2.4759000000000002</c:v>
                </c:pt>
                <c:pt idx="9">
                  <c:v>2.4723000000000002</c:v>
                </c:pt>
                <c:pt idx="10">
                  <c:v>2.4885000000000002</c:v>
                </c:pt>
                <c:pt idx="11">
                  <c:v>2.4969000000000001</c:v>
                </c:pt>
                <c:pt idx="12">
                  <c:v>2.4693999999999998</c:v>
                </c:pt>
                <c:pt idx="13">
                  <c:v>2.4660000000000002</c:v>
                </c:pt>
                <c:pt idx="14">
                  <c:v>2.4626000000000001</c:v>
                </c:pt>
                <c:pt idx="15">
                  <c:v>2.4369000000000001</c:v>
                </c:pt>
                <c:pt idx="16">
                  <c:v>2.4066000000000001</c:v>
                </c:pt>
                <c:pt idx="17">
                  <c:v>2.3628999999999998</c:v>
                </c:pt>
                <c:pt idx="18">
                  <c:v>2.3119999999999998</c:v>
                </c:pt>
                <c:pt idx="19">
                  <c:v>2.2642000000000002</c:v>
                </c:pt>
                <c:pt idx="20">
                  <c:v>2.2094</c:v>
                </c:pt>
                <c:pt idx="21">
                  <c:v>2.1640000000000001</c:v>
                </c:pt>
                <c:pt idx="22">
                  <c:v>2.1377000000000002</c:v>
                </c:pt>
                <c:pt idx="23">
                  <c:v>2.1124000000000001</c:v>
                </c:pt>
                <c:pt idx="24">
                  <c:v>2.0886999999999998</c:v>
                </c:pt>
                <c:pt idx="25">
                  <c:v>2.0657999999999999</c:v>
                </c:pt>
                <c:pt idx="26">
                  <c:v>2.0398999999999998</c:v>
                </c:pt>
                <c:pt idx="27">
                  <c:v>2.0139999999999998</c:v>
                </c:pt>
                <c:pt idx="28">
                  <c:v>1.9851000000000001</c:v>
                </c:pt>
                <c:pt idx="29">
                  <c:v>1.9473</c:v>
                </c:pt>
                <c:pt idx="30">
                  <c:v>1.9115</c:v>
                </c:pt>
                <c:pt idx="31">
                  <c:v>1.8778999999999999</c:v>
                </c:pt>
                <c:pt idx="32">
                  <c:v>1.8468</c:v>
                </c:pt>
                <c:pt idx="33">
                  <c:v>1.8191999999999999</c:v>
                </c:pt>
                <c:pt idx="34">
                  <c:v>1.7945</c:v>
                </c:pt>
                <c:pt idx="35">
                  <c:v>1.7677</c:v>
                </c:pt>
                <c:pt idx="36">
                  <c:v>1.7292000000000001</c:v>
                </c:pt>
                <c:pt idx="37">
                  <c:v>1.6816</c:v>
                </c:pt>
                <c:pt idx="38">
                  <c:v>1.6296999999999999</c:v>
                </c:pt>
                <c:pt idx="39">
                  <c:v>1.57</c:v>
                </c:pt>
                <c:pt idx="40">
                  <c:v>1.5081</c:v>
                </c:pt>
                <c:pt idx="41">
                  <c:v>1.448</c:v>
                </c:pt>
                <c:pt idx="42">
                  <c:v>1.3914</c:v>
                </c:pt>
                <c:pt idx="43">
                  <c:v>1.3387</c:v>
                </c:pt>
                <c:pt idx="44">
                  <c:v>1.2889999999999999</c:v>
                </c:pt>
                <c:pt idx="45">
                  <c:v>1.2441</c:v>
                </c:pt>
                <c:pt idx="46">
                  <c:v>1.2058</c:v>
                </c:pt>
                <c:pt idx="47">
                  <c:v>1.1751</c:v>
                </c:pt>
                <c:pt idx="48">
                  <c:v>1.1524000000000001</c:v>
                </c:pt>
                <c:pt idx="49">
                  <c:v>1.1380999999999999</c:v>
                </c:pt>
                <c:pt idx="50">
                  <c:v>1.1313</c:v>
                </c:pt>
                <c:pt idx="51">
                  <c:v>1.1297999999999999</c:v>
                </c:pt>
                <c:pt idx="52">
                  <c:v>1.1318999999999999</c:v>
                </c:pt>
                <c:pt idx="53">
                  <c:v>1.1369</c:v>
                </c:pt>
                <c:pt idx="54">
                  <c:v>1.1433</c:v>
                </c:pt>
                <c:pt idx="55">
                  <c:v>1.1489</c:v>
                </c:pt>
                <c:pt idx="56">
                  <c:v>1.1535</c:v>
                </c:pt>
                <c:pt idx="57">
                  <c:v>1.1566000000000001</c:v>
                </c:pt>
                <c:pt idx="58">
                  <c:v>1.1577999999999999</c:v>
                </c:pt>
                <c:pt idx="59">
                  <c:v>1.1560999999999999</c:v>
                </c:pt>
                <c:pt idx="60">
                  <c:v>1.1509</c:v>
                </c:pt>
                <c:pt idx="61">
                  <c:v>1.1432</c:v>
                </c:pt>
                <c:pt idx="62">
                  <c:v>1.1338999999999999</c:v>
                </c:pt>
                <c:pt idx="63">
                  <c:v>1.1214999999999999</c:v>
                </c:pt>
                <c:pt idx="64">
                  <c:v>1.1061000000000001</c:v>
                </c:pt>
                <c:pt idx="65">
                  <c:v>1.0876999999999999</c:v>
                </c:pt>
                <c:pt idx="66">
                  <c:v>1.0664</c:v>
                </c:pt>
                <c:pt idx="67">
                  <c:v>1.0421</c:v>
                </c:pt>
                <c:pt idx="68">
                  <c:v>1.0144</c:v>
                </c:pt>
                <c:pt idx="69">
                  <c:v>0.98329999999999995</c:v>
                </c:pt>
                <c:pt idx="70">
                  <c:v>0.94979999999999998</c:v>
                </c:pt>
                <c:pt idx="71">
                  <c:v>0.91390000000000005</c:v>
                </c:pt>
                <c:pt idx="72">
                  <c:v>0.87560000000000004</c:v>
                </c:pt>
                <c:pt idx="73">
                  <c:v>0.83620000000000005</c:v>
                </c:pt>
                <c:pt idx="74">
                  <c:v>0.79649999999999999</c:v>
                </c:pt>
                <c:pt idx="75">
                  <c:v>0.75629999999999997</c:v>
                </c:pt>
                <c:pt idx="76">
                  <c:v>0.71609999999999996</c:v>
                </c:pt>
                <c:pt idx="77">
                  <c:v>0.67610000000000003</c:v>
                </c:pt>
                <c:pt idx="78">
                  <c:v>0.63639999999999997</c:v>
                </c:pt>
                <c:pt idx="79">
                  <c:v>0.5968</c:v>
                </c:pt>
                <c:pt idx="80">
                  <c:v>0.55710000000000004</c:v>
                </c:pt>
                <c:pt idx="81">
                  <c:v>0.51719999999999999</c:v>
                </c:pt>
                <c:pt idx="82">
                  <c:v>0.47710000000000002</c:v>
                </c:pt>
                <c:pt idx="83">
                  <c:v>0.43690000000000001</c:v>
                </c:pt>
                <c:pt idx="84">
                  <c:v>0.3967</c:v>
                </c:pt>
                <c:pt idx="85">
                  <c:v>0.35720000000000002</c:v>
                </c:pt>
                <c:pt idx="86">
                  <c:v>0.31909999999999999</c:v>
                </c:pt>
                <c:pt idx="87">
                  <c:v>0.28220000000000001</c:v>
                </c:pt>
                <c:pt idx="88">
                  <c:v>0.2472</c:v>
                </c:pt>
                <c:pt idx="89">
                  <c:v>0.2155</c:v>
                </c:pt>
                <c:pt idx="90">
                  <c:v>0.187</c:v>
                </c:pt>
                <c:pt idx="91">
                  <c:v>0.16170000000000001</c:v>
                </c:pt>
                <c:pt idx="92">
                  <c:v>0.1394</c:v>
                </c:pt>
                <c:pt idx="93">
                  <c:v>0.12</c:v>
                </c:pt>
                <c:pt idx="94">
                  <c:v>0.1032</c:v>
                </c:pt>
                <c:pt idx="95">
                  <c:v>8.8700000000000001E-2</c:v>
                </c:pt>
                <c:pt idx="96">
                  <c:v>7.6200000000000004E-2</c:v>
                </c:pt>
                <c:pt idx="97">
                  <c:v>6.5699999999999995E-2</c:v>
                </c:pt>
                <c:pt idx="98">
                  <c:v>5.67E-2</c:v>
                </c:pt>
                <c:pt idx="99">
                  <c:v>4.9000000000000002E-2</c:v>
                </c:pt>
                <c:pt idx="100">
                  <c:v>4.24E-2</c:v>
                </c:pt>
                <c:pt idx="101">
                  <c:v>3.6600000000000001E-2</c:v>
                </c:pt>
                <c:pt idx="102">
                  <c:v>3.1899999999999998E-2</c:v>
                </c:pt>
                <c:pt idx="103">
                  <c:v>2.7799999999999998E-2</c:v>
                </c:pt>
                <c:pt idx="104">
                  <c:v>2.41E-2</c:v>
                </c:pt>
                <c:pt idx="105">
                  <c:v>2.1000000000000001E-2</c:v>
                </c:pt>
                <c:pt idx="106">
                  <c:v>1.83E-2</c:v>
                </c:pt>
                <c:pt idx="107">
                  <c:v>1.5900000000000001E-2</c:v>
                </c:pt>
                <c:pt idx="108">
                  <c:v>1.3899999999999999E-2</c:v>
                </c:pt>
                <c:pt idx="109">
                  <c:v>1.2E-2</c:v>
                </c:pt>
                <c:pt idx="110">
                  <c:v>1.04E-2</c:v>
                </c:pt>
                <c:pt idx="111">
                  <c:v>8.9999999999999993E-3</c:v>
                </c:pt>
                <c:pt idx="112">
                  <c:v>7.9000000000000008E-3</c:v>
                </c:pt>
                <c:pt idx="113">
                  <c:v>6.7999999999999996E-3</c:v>
                </c:pt>
                <c:pt idx="114">
                  <c:v>5.7999999999999996E-3</c:v>
                </c:pt>
                <c:pt idx="115">
                  <c:v>5.1000000000000004E-3</c:v>
                </c:pt>
                <c:pt idx="116">
                  <c:v>4.4000000000000003E-3</c:v>
                </c:pt>
                <c:pt idx="117">
                  <c:v>3.8E-3</c:v>
                </c:pt>
                <c:pt idx="118">
                  <c:v>3.3999999999999998E-3</c:v>
                </c:pt>
                <c:pt idx="119">
                  <c:v>3.0000000000000001E-3</c:v>
                </c:pt>
                <c:pt idx="120">
                  <c:v>2.5999999999999999E-3</c:v>
                </c:pt>
                <c:pt idx="121">
                  <c:v>2.3E-3</c:v>
                </c:pt>
                <c:pt idx="122">
                  <c:v>2.2000000000000001E-3</c:v>
                </c:pt>
                <c:pt idx="123">
                  <c:v>2E-3</c:v>
                </c:pt>
                <c:pt idx="124">
                  <c:v>1.8E-3</c:v>
                </c:pt>
                <c:pt idx="125">
                  <c:v>1.6000000000000001E-3</c:v>
                </c:pt>
                <c:pt idx="126">
                  <c:v>1.6000000000000001E-3</c:v>
                </c:pt>
                <c:pt idx="127">
                  <c:v>1.5E-3</c:v>
                </c:pt>
                <c:pt idx="128">
                  <c:v>1.4E-3</c:v>
                </c:pt>
                <c:pt idx="129">
                  <c:v>1.1999999999999999E-3</c:v>
                </c:pt>
                <c:pt idx="130">
                  <c:v>1.1000000000000001E-3</c:v>
                </c:pt>
                <c:pt idx="131">
                  <c:v>1.2999999999999999E-3</c:v>
                </c:pt>
                <c:pt idx="132">
                  <c:v>1.6999999999999999E-3</c:v>
                </c:pt>
                <c:pt idx="133">
                  <c:v>1.9E-3</c:v>
                </c:pt>
                <c:pt idx="134">
                  <c:v>1.4E-3</c:v>
                </c:pt>
                <c:pt idx="135">
                  <c:v>1E-3</c:v>
                </c:pt>
                <c:pt idx="136">
                  <c:v>8.0000000000000004E-4</c:v>
                </c:pt>
                <c:pt idx="137">
                  <c:v>6.9999999999999999E-4</c:v>
                </c:pt>
                <c:pt idx="138">
                  <c:v>6.9999999999999999E-4</c:v>
                </c:pt>
                <c:pt idx="139">
                  <c:v>5.9999999999999995E-4</c:v>
                </c:pt>
                <c:pt idx="140">
                  <c:v>5.9999999999999995E-4</c:v>
                </c:pt>
                <c:pt idx="141">
                  <c:v>5.0000000000000001E-4</c:v>
                </c:pt>
                <c:pt idx="142">
                  <c:v>4.0000000000000002E-4</c:v>
                </c:pt>
                <c:pt idx="143">
                  <c:v>4.0000000000000002E-4</c:v>
                </c:pt>
                <c:pt idx="144">
                  <c:v>4.0000000000000002E-4</c:v>
                </c:pt>
                <c:pt idx="145">
                  <c:v>4.0000000000000002E-4</c:v>
                </c:pt>
                <c:pt idx="146">
                  <c:v>4.0000000000000002E-4</c:v>
                </c:pt>
                <c:pt idx="147">
                  <c:v>2.9999999999999997E-4</c:v>
                </c:pt>
                <c:pt idx="148">
                  <c:v>2.0000000000000001E-4</c:v>
                </c:pt>
                <c:pt idx="149">
                  <c:v>2.0000000000000001E-4</c:v>
                </c:pt>
                <c:pt idx="150">
                  <c:v>1E-4</c:v>
                </c:pt>
                <c:pt idx="151">
                  <c:v>1E-4</c:v>
                </c:pt>
                <c:pt idx="152">
                  <c:v>1E-4</c:v>
                </c:pt>
                <c:pt idx="153">
                  <c:v>1E-4</c:v>
                </c:pt>
                <c:pt idx="154">
                  <c:v>0</c:v>
                </c:pt>
                <c:pt idx="155">
                  <c:v>0</c:v>
                </c:pt>
                <c:pt idx="156">
                  <c:v>0</c:v>
                </c:pt>
                <c:pt idx="157">
                  <c:v>0</c:v>
                </c:pt>
                <c:pt idx="158">
                  <c:v>0</c:v>
                </c:pt>
                <c:pt idx="159">
                  <c:v>0</c:v>
                </c:pt>
                <c:pt idx="160">
                  <c:v>0</c:v>
                </c:pt>
              </c:numCache>
            </c:numRef>
          </c:yVal>
          <c:smooth val="1"/>
        </c:ser>
        <c:ser>
          <c:idx val="4"/>
          <c:order val="4"/>
          <c:tx>
            <c:strRef>
              <c:f>Sheet1!$K$3</c:f>
              <c:strCache>
                <c:ptCount val="1"/>
                <c:pt idx="0">
                  <c:v>MeOH</c:v>
                </c:pt>
              </c:strCache>
            </c:strRef>
          </c:tx>
          <c:spPr>
            <a:ln>
              <a:solidFill>
                <a:schemeClr val="tx1"/>
              </a:solidFill>
            </a:ln>
          </c:spPr>
          <c:marker>
            <c:symbol val="none"/>
          </c:marker>
          <c:xVal>
            <c:numRef>
              <c:f>Sheet1!$J$5:$J$165</c:f>
              <c:numCache>
                <c:formatCode>General</c:formatCode>
                <c:ptCount val="161"/>
                <c:pt idx="0">
                  <c:v>240</c:v>
                </c:pt>
                <c:pt idx="1">
                  <c:v>241</c:v>
                </c:pt>
                <c:pt idx="2">
                  <c:v>242</c:v>
                </c:pt>
                <c:pt idx="3">
                  <c:v>243</c:v>
                </c:pt>
                <c:pt idx="4">
                  <c:v>244</c:v>
                </c:pt>
                <c:pt idx="5">
                  <c:v>245</c:v>
                </c:pt>
                <c:pt idx="6">
                  <c:v>246</c:v>
                </c:pt>
                <c:pt idx="7">
                  <c:v>247</c:v>
                </c:pt>
                <c:pt idx="8">
                  <c:v>248</c:v>
                </c:pt>
                <c:pt idx="9">
                  <c:v>249</c:v>
                </c:pt>
                <c:pt idx="10">
                  <c:v>250</c:v>
                </c:pt>
                <c:pt idx="11">
                  <c:v>251</c:v>
                </c:pt>
                <c:pt idx="12">
                  <c:v>252</c:v>
                </c:pt>
                <c:pt idx="13">
                  <c:v>253</c:v>
                </c:pt>
                <c:pt idx="14">
                  <c:v>254</c:v>
                </c:pt>
                <c:pt idx="15">
                  <c:v>255</c:v>
                </c:pt>
                <c:pt idx="16">
                  <c:v>256</c:v>
                </c:pt>
                <c:pt idx="17">
                  <c:v>257</c:v>
                </c:pt>
                <c:pt idx="18">
                  <c:v>258</c:v>
                </c:pt>
                <c:pt idx="19">
                  <c:v>259</c:v>
                </c:pt>
                <c:pt idx="20">
                  <c:v>260</c:v>
                </c:pt>
                <c:pt idx="21">
                  <c:v>261</c:v>
                </c:pt>
                <c:pt idx="22">
                  <c:v>262</c:v>
                </c:pt>
                <c:pt idx="23">
                  <c:v>263</c:v>
                </c:pt>
                <c:pt idx="24">
                  <c:v>264</c:v>
                </c:pt>
                <c:pt idx="25">
                  <c:v>265</c:v>
                </c:pt>
                <c:pt idx="26">
                  <c:v>266</c:v>
                </c:pt>
                <c:pt idx="27">
                  <c:v>267</c:v>
                </c:pt>
                <c:pt idx="28">
                  <c:v>268</c:v>
                </c:pt>
                <c:pt idx="29">
                  <c:v>269</c:v>
                </c:pt>
                <c:pt idx="30">
                  <c:v>270</c:v>
                </c:pt>
                <c:pt idx="31">
                  <c:v>271</c:v>
                </c:pt>
                <c:pt idx="32">
                  <c:v>272</c:v>
                </c:pt>
                <c:pt idx="33">
                  <c:v>273</c:v>
                </c:pt>
                <c:pt idx="34">
                  <c:v>274</c:v>
                </c:pt>
                <c:pt idx="35">
                  <c:v>275</c:v>
                </c:pt>
                <c:pt idx="36">
                  <c:v>276</c:v>
                </c:pt>
                <c:pt idx="37">
                  <c:v>277</c:v>
                </c:pt>
                <c:pt idx="38">
                  <c:v>278</c:v>
                </c:pt>
                <c:pt idx="39">
                  <c:v>279</c:v>
                </c:pt>
                <c:pt idx="40">
                  <c:v>280</c:v>
                </c:pt>
                <c:pt idx="41">
                  <c:v>281</c:v>
                </c:pt>
                <c:pt idx="42">
                  <c:v>282</c:v>
                </c:pt>
                <c:pt idx="43">
                  <c:v>283</c:v>
                </c:pt>
                <c:pt idx="44">
                  <c:v>284</c:v>
                </c:pt>
                <c:pt idx="45">
                  <c:v>285</c:v>
                </c:pt>
                <c:pt idx="46">
                  <c:v>286</c:v>
                </c:pt>
                <c:pt idx="47">
                  <c:v>287</c:v>
                </c:pt>
                <c:pt idx="48">
                  <c:v>288</c:v>
                </c:pt>
                <c:pt idx="49">
                  <c:v>289</c:v>
                </c:pt>
                <c:pt idx="50">
                  <c:v>290</c:v>
                </c:pt>
                <c:pt idx="51">
                  <c:v>291</c:v>
                </c:pt>
                <c:pt idx="52">
                  <c:v>292</c:v>
                </c:pt>
                <c:pt idx="53">
                  <c:v>293</c:v>
                </c:pt>
                <c:pt idx="54">
                  <c:v>294</c:v>
                </c:pt>
                <c:pt idx="55">
                  <c:v>295</c:v>
                </c:pt>
                <c:pt idx="56">
                  <c:v>296</c:v>
                </c:pt>
                <c:pt idx="57">
                  <c:v>297</c:v>
                </c:pt>
                <c:pt idx="58">
                  <c:v>298</c:v>
                </c:pt>
                <c:pt idx="59">
                  <c:v>299</c:v>
                </c:pt>
                <c:pt idx="60">
                  <c:v>300</c:v>
                </c:pt>
                <c:pt idx="61">
                  <c:v>301</c:v>
                </c:pt>
                <c:pt idx="62">
                  <c:v>302</c:v>
                </c:pt>
                <c:pt idx="63">
                  <c:v>303</c:v>
                </c:pt>
                <c:pt idx="64">
                  <c:v>304</c:v>
                </c:pt>
                <c:pt idx="65">
                  <c:v>305</c:v>
                </c:pt>
                <c:pt idx="66">
                  <c:v>306</c:v>
                </c:pt>
                <c:pt idx="67">
                  <c:v>307</c:v>
                </c:pt>
                <c:pt idx="68">
                  <c:v>308</c:v>
                </c:pt>
                <c:pt idx="69">
                  <c:v>309</c:v>
                </c:pt>
                <c:pt idx="70">
                  <c:v>310</c:v>
                </c:pt>
                <c:pt idx="71">
                  <c:v>311</c:v>
                </c:pt>
                <c:pt idx="72">
                  <c:v>312</c:v>
                </c:pt>
                <c:pt idx="73">
                  <c:v>313</c:v>
                </c:pt>
                <c:pt idx="74">
                  <c:v>314</c:v>
                </c:pt>
                <c:pt idx="75">
                  <c:v>315</c:v>
                </c:pt>
                <c:pt idx="76">
                  <c:v>316</c:v>
                </c:pt>
                <c:pt idx="77">
                  <c:v>317</c:v>
                </c:pt>
                <c:pt idx="78">
                  <c:v>318</c:v>
                </c:pt>
                <c:pt idx="79">
                  <c:v>319</c:v>
                </c:pt>
                <c:pt idx="80">
                  <c:v>320</c:v>
                </c:pt>
                <c:pt idx="81">
                  <c:v>321</c:v>
                </c:pt>
                <c:pt idx="82">
                  <c:v>322</c:v>
                </c:pt>
                <c:pt idx="83">
                  <c:v>323</c:v>
                </c:pt>
                <c:pt idx="84">
                  <c:v>324</c:v>
                </c:pt>
                <c:pt idx="85">
                  <c:v>325</c:v>
                </c:pt>
                <c:pt idx="86">
                  <c:v>326</c:v>
                </c:pt>
                <c:pt idx="87">
                  <c:v>327</c:v>
                </c:pt>
                <c:pt idx="88">
                  <c:v>328</c:v>
                </c:pt>
                <c:pt idx="89">
                  <c:v>329</c:v>
                </c:pt>
                <c:pt idx="90">
                  <c:v>330</c:v>
                </c:pt>
                <c:pt idx="91">
                  <c:v>331</c:v>
                </c:pt>
                <c:pt idx="92">
                  <c:v>332</c:v>
                </c:pt>
                <c:pt idx="93">
                  <c:v>333</c:v>
                </c:pt>
                <c:pt idx="94">
                  <c:v>334</c:v>
                </c:pt>
                <c:pt idx="95">
                  <c:v>335</c:v>
                </c:pt>
                <c:pt idx="96">
                  <c:v>336</c:v>
                </c:pt>
                <c:pt idx="97">
                  <c:v>337</c:v>
                </c:pt>
                <c:pt idx="98">
                  <c:v>338</c:v>
                </c:pt>
                <c:pt idx="99">
                  <c:v>339</c:v>
                </c:pt>
                <c:pt idx="100">
                  <c:v>340</c:v>
                </c:pt>
                <c:pt idx="101">
                  <c:v>341</c:v>
                </c:pt>
                <c:pt idx="102">
                  <c:v>342</c:v>
                </c:pt>
                <c:pt idx="103">
                  <c:v>343</c:v>
                </c:pt>
                <c:pt idx="104">
                  <c:v>344</c:v>
                </c:pt>
                <c:pt idx="105">
                  <c:v>345</c:v>
                </c:pt>
                <c:pt idx="106">
                  <c:v>346</c:v>
                </c:pt>
                <c:pt idx="107">
                  <c:v>347</c:v>
                </c:pt>
                <c:pt idx="108">
                  <c:v>348</c:v>
                </c:pt>
                <c:pt idx="109">
                  <c:v>349</c:v>
                </c:pt>
                <c:pt idx="110">
                  <c:v>350</c:v>
                </c:pt>
                <c:pt idx="111">
                  <c:v>351</c:v>
                </c:pt>
                <c:pt idx="112">
                  <c:v>352</c:v>
                </c:pt>
                <c:pt idx="113">
                  <c:v>353</c:v>
                </c:pt>
                <c:pt idx="114">
                  <c:v>354</c:v>
                </c:pt>
                <c:pt idx="115">
                  <c:v>355</c:v>
                </c:pt>
                <c:pt idx="116">
                  <c:v>356</c:v>
                </c:pt>
                <c:pt idx="117">
                  <c:v>357</c:v>
                </c:pt>
                <c:pt idx="118">
                  <c:v>358</c:v>
                </c:pt>
                <c:pt idx="119">
                  <c:v>359</c:v>
                </c:pt>
                <c:pt idx="120">
                  <c:v>360</c:v>
                </c:pt>
                <c:pt idx="121">
                  <c:v>361</c:v>
                </c:pt>
                <c:pt idx="122">
                  <c:v>362</c:v>
                </c:pt>
                <c:pt idx="123">
                  <c:v>363</c:v>
                </c:pt>
                <c:pt idx="124">
                  <c:v>364</c:v>
                </c:pt>
                <c:pt idx="125">
                  <c:v>365</c:v>
                </c:pt>
                <c:pt idx="126">
                  <c:v>366</c:v>
                </c:pt>
                <c:pt idx="127">
                  <c:v>367</c:v>
                </c:pt>
                <c:pt idx="128">
                  <c:v>368</c:v>
                </c:pt>
                <c:pt idx="129">
                  <c:v>369</c:v>
                </c:pt>
                <c:pt idx="130">
                  <c:v>370</c:v>
                </c:pt>
                <c:pt idx="131">
                  <c:v>371</c:v>
                </c:pt>
                <c:pt idx="132">
                  <c:v>372</c:v>
                </c:pt>
                <c:pt idx="133">
                  <c:v>373</c:v>
                </c:pt>
                <c:pt idx="134">
                  <c:v>374</c:v>
                </c:pt>
                <c:pt idx="135">
                  <c:v>375</c:v>
                </c:pt>
                <c:pt idx="136">
                  <c:v>376</c:v>
                </c:pt>
                <c:pt idx="137">
                  <c:v>377</c:v>
                </c:pt>
                <c:pt idx="138">
                  <c:v>378</c:v>
                </c:pt>
                <c:pt idx="139">
                  <c:v>379</c:v>
                </c:pt>
                <c:pt idx="140">
                  <c:v>380</c:v>
                </c:pt>
                <c:pt idx="141">
                  <c:v>381</c:v>
                </c:pt>
                <c:pt idx="142">
                  <c:v>382</c:v>
                </c:pt>
                <c:pt idx="143">
                  <c:v>383</c:v>
                </c:pt>
                <c:pt idx="144">
                  <c:v>384</c:v>
                </c:pt>
                <c:pt idx="145">
                  <c:v>385</c:v>
                </c:pt>
                <c:pt idx="146">
                  <c:v>386</c:v>
                </c:pt>
                <c:pt idx="147">
                  <c:v>387</c:v>
                </c:pt>
                <c:pt idx="148">
                  <c:v>388</c:v>
                </c:pt>
                <c:pt idx="149">
                  <c:v>389</c:v>
                </c:pt>
                <c:pt idx="150">
                  <c:v>390</c:v>
                </c:pt>
                <c:pt idx="151">
                  <c:v>391</c:v>
                </c:pt>
                <c:pt idx="152">
                  <c:v>392</c:v>
                </c:pt>
                <c:pt idx="153">
                  <c:v>393</c:v>
                </c:pt>
                <c:pt idx="154">
                  <c:v>394</c:v>
                </c:pt>
                <c:pt idx="155">
                  <c:v>395</c:v>
                </c:pt>
                <c:pt idx="156">
                  <c:v>396</c:v>
                </c:pt>
                <c:pt idx="157">
                  <c:v>397</c:v>
                </c:pt>
                <c:pt idx="158">
                  <c:v>398</c:v>
                </c:pt>
                <c:pt idx="159">
                  <c:v>399</c:v>
                </c:pt>
                <c:pt idx="160">
                  <c:v>400</c:v>
                </c:pt>
              </c:numCache>
            </c:numRef>
          </c:xVal>
          <c:yVal>
            <c:numRef>
              <c:f>Sheet1!$K$5:$K$165</c:f>
              <c:numCache>
                <c:formatCode>General</c:formatCode>
                <c:ptCount val="161"/>
                <c:pt idx="0">
                  <c:v>2.8839999999999999</c:v>
                </c:pt>
                <c:pt idx="1">
                  <c:v>2.8898000000000001</c:v>
                </c:pt>
                <c:pt idx="2">
                  <c:v>2.9195000000000002</c:v>
                </c:pt>
                <c:pt idx="3">
                  <c:v>2.9224999999999999</c:v>
                </c:pt>
                <c:pt idx="4">
                  <c:v>2.9051999999999998</c:v>
                </c:pt>
                <c:pt idx="5">
                  <c:v>2.8776999999999999</c:v>
                </c:pt>
                <c:pt idx="6">
                  <c:v>2.8569</c:v>
                </c:pt>
                <c:pt idx="7">
                  <c:v>2.8412999999999999</c:v>
                </c:pt>
                <c:pt idx="8">
                  <c:v>2.8022</c:v>
                </c:pt>
                <c:pt idx="9">
                  <c:v>2.7778999999999998</c:v>
                </c:pt>
                <c:pt idx="10">
                  <c:v>2.7690000000000001</c:v>
                </c:pt>
                <c:pt idx="11">
                  <c:v>2.7515000000000001</c:v>
                </c:pt>
                <c:pt idx="12">
                  <c:v>2.7256</c:v>
                </c:pt>
                <c:pt idx="13">
                  <c:v>2.6867999999999999</c:v>
                </c:pt>
                <c:pt idx="14">
                  <c:v>2.6318000000000001</c:v>
                </c:pt>
                <c:pt idx="15">
                  <c:v>2.5655999999999999</c:v>
                </c:pt>
                <c:pt idx="16">
                  <c:v>2.4925000000000002</c:v>
                </c:pt>
                <c:pt idx="17">
                  <c:v>2.4264999999999999</c:v>
                </c:pt>
                <c:pt idx="18">
                  <c:v>2.3784999999999998</c:v>
                </c:pt>
                <c:pt idx="19">
                  <c:v>2.3374000000000001</c:v>
                </c:pt>
                <c:pt idx="20">
                  <c:v>2.3026</c:v>
                </c:pt>
                <c:pt idx="21">
                  <c:v>2.2757000000000001</c:v>
                </c:pt>
                <c:pt idx="22">
                  <c:v>2.2496999999999998</c:v>
                </c:pt>
                <c:pt idx="23">
                  <c:v>2.2250000000000001</c:v>
                </c:pt>
                <c:pt idx="24">
                  <c:v>2.2006999999999999</c:v>
                </c:pt>
                <c:pt idx="25">
                  <c:v>2.1760999999999999</c:v>
                </c:pt>
                <c:pt idx="26">
                  <c:v>2.1545999999999998</c:v>
                </c:pt>
                <c:pt idx="27">
                  <c:v>2.1246999999999998</c:v>
                </c:pt>
                <c:pt idx="28">
                  <c:v>2.0865999999999998</c:v>
                </c:pt>
                <c:pt idx="29">
                  <c:v>2.0461999999999998</c:v>
                </c:pt>
                <c:pt idx="30">
                  <c:v>2.0081000000000002</c:v>
                </c:pt>
                <c:pt idx="31">
                  <c:v>1.9733000000000001</c:v>
                </c:pt>
                <c:pt idx="32">
                  <c:v>1.9424999999999999</c:v>
                </c:pt>
                <c:pt idx="33">
                  <c:v>1.9165000000000001</c:v>
                </c:pt>
                <c:pt idx="34">
                  <c:v>1.8833</c:v>
                </c:pt>
                <c:pt idx="35">
                  <c:v>1.8320000000000001</c:v>
                </c:pt>
                <c:pt idx="36">
                  <c:v>1.7643</c:v>
                </c:pt>
                <c:pt idx="37">
                  <c:v>1.6803999999999999</c:v>
                </c:pt>
                <c:pt idx="38">
                  <c:v>1.5878000000000001</c:v>
                </c:pt>
                <c:pt idx="39">
                  <c:v>1.4943</c:v>
                </c:pt>
                <c:pt idx="40">
                  <c:v>1.4053</c:v>
                </c:pt>
                <c:pt idx="41">
                  <c:v>1.3263</c:v>
                </c:pt>
                <c:pt idx="42">
                  <c:v>1.2609999999999999</c:v>
                </c:pt>
                <c:pt idx="43">
                  <c:v>1.2063999999999999</c:v>
                </c:pt>
                <c:pt idx="44">
                  <c:v>1.1617999999999999</c:v>
                </c:pt>
                <c:pt idx="45">
                  <c:v>1.1269</c:v>
                </c:pt>
                <c:pt idx="46">
                  <c:v>1.1008</c:v>
                </c:pt>
                <c:pt idx="47">
                  <c:v>1.0826</c:v>
                </c:pt>
                <c:pt idx="48">
                  <c:v>1.0713999999999999</c:v>
                </c:pt>
                <c:pt idx="49">
                  <c:v>1.0662</c:v>
                </c:pt>
                <c:pt idx="50">
                  <c:v>1.0658000000000001</c:v>
                </c:pt>
                <c:pt idx="51">
                  <c:v>1.0684</c:v>
                </c:pt>
                <c:pt idx="52">
                  <c:v>1.0723</c:v>
                </c:pt>
                <c:pt idx="53">
                  <c:v>1.0766</c:v>
                </c:pt>
                <c:pt idx="54">
                  <c:v>1.0811999999999999</c:v>
                </c:pt>
                <c:pt idx="55">
                  <c:v>1.0847</c:v>
                </c:pt>
                <c:pt idx="56">
                  <c:v>1.0859000000000001</c:v>
                </c:pt>
                <c:pt idx="57">
                  <c:v>1.0863</c:v>
                </c:pt>
                <c:pt idx="58">
                  <c:v>1.0846</c:v>
                </c:pt>
                <c:pt idx="59">
                  <c:v>1.0802</c:v>
                </c:pt>
                <c:pt idx="60">
                  <c:v>1.0734999999999999</c:v>
                </c:pt>
                <c:pt idx="61">
                  <c:v>1.0643</c:v>
                </c:pt>
                <c:pt idx="62">
                  <c:v>1.0528999999999999</c:v>
                </c:pt>
                <c:pt idx="63">
                  <c:v>1.0396000000000001</c:v>
                </c:pt>
                <c:pt idx="64">
                  <c:v>1.0242</c:v>
                </c:pt>
                <c:pt idx="65">
                  <c:v>1.0061</c:v>
                </c:pt>
                <c:pt idx="66">
                  <c:v>0.98650000000000004</c:v>
                </c:pt>
                <c:pt idx="67">
                  <c:v>0.96440000000000003</c:v>
                </c:pt>
                <c:pt idx="68">
                  <c:v>0.9395</c:v>
                </c:pt>
                <c:pt idx="69">
                  <c:v>0.91259999999999997</c:v>
                </c:pt>
                <c:pt idx="70">
                  <c:v>0.88349999999999995</c:v>
                </c:pt>
                <c:pt idx="71">
                  <c:v>0.85209999999999997</c:v>
                </c:pt>
                <c:pt idx="72">
                  <c:v>0.81840000000000002</c:v>
                </c:pt>
                <c:pt idx="73">
                  <c:v>0.78290000000000004</c:v>
                </c:pt>
                <c:pt idx="74">
                  <c:v>0.74660000000000004</c:v>
                </c:pt>
                <c:pt idx="75">
                  <c:v>0.7097</c:v>
                </c:pt>
                <c:pt idx="76">
                  <c:v>0.67230000000000001</c:v>
                </c:pt>
                <c:pt idx="77">
                  <c:v>0.63490000000000002</c:v>
                </c:pt>
                <c:pt idx="78">
                  <c:v>0.5978</c:v>
                </c:pt>
                <c:pt idx="79">
                  <c:v>0.56089999999999995</c:v>
                </c:pt>
                <c:pt idx="80">
                  <c:v>0.52459999999999996</c:v>
                </c:pt>
                <c:pt idx="81">
                  <c:v>0.4889</c:v>
                </c:pt>
                <c:pt idx="82">
                  <c:v>0.45369999999999999</c:v>
                </c:pt>
                <c:pt idx="83">
                  <c:v>0.41909999999999997</c:v>
                </c:pt>
                <c:pt idx="84">
                  <c:v>0.3851</c:v>
                </c:pt>
                <c:pt idx="85">
                  <c:v>0.35160000000000002</c:v>
                </c:pt>
                <c:pt idx="86">
                  <c:v>0.31909999999999999</c:v>
                </c:pt>
                <c:pt idx="87">
                  <c:v>0.28660000000000002</c:v>
                </c:pt>
                <c:pt idx="88">
                  <c:v>0.25490000000000002</c:v>
                </c:pt>
                <c:pt idx="89">
                  <c:v>0.22570000000000001</c:v>
                </c:pt>
                <c:pt idx="90">
                  <c:v>0.1983</c:v>
                </c:pt>
                <c:pt idx="91">
                  <c:v>0.17280000000000001</c:v>
                </c:pt>
                <c:pt idx="92">
                  <c:v>0.14940000000000001</c:v>
                </c:pt>
                <c:pt idx="93">
                  <c:v>0.12809999999999999</c:v>
                </c:pt>
                <c:pt idx="94">
                  <c:v>0.109</c:v>
                </c:pt>
                <c:pt idx="95">
                  <c:v>9.1999999999999998E-2</c:v>
                </c:pt>
                <c:pt idx="96">
                  <c:v>7.7200000000000005E-2</c:v>
                </c:pt>
                <c:pt idx="97">
                  <c:v>6.4600000000000005E-2</c:v>
                </c:pt>
                <c:pt idx="98">
                  <c:v>5.3699999999999998E-2</c:v>
                </c:pt>
                <c:pt idx="99">
                  <c:v>4.4400000000000002E-2</c:v>
                </c:pt>
                <c:pt idx="100">
                  <c:v>3.6499999999999998E-2</c:v>
                </c:pt>
                <c:pt idx="101">
                  <c:v>2.9899999999999999E-2</c:v>
                </c:pt>
                <c:pt idx="102">
                  <c:v>2.4500000000000001E-2</c:v>
                </c:pt>
                <c:pt idx="103">
                  <c:v>0.02</c:v>
                </c:pt>
                <c:pt idx="104">
                  <c:v>1.6400000000000001E-2</c:v>
                </c:pt>
                <c:pt idx="105">
                  <c:v>1.34E-2</c:v>
                </c:pt>
                <c:pt idx="106">
                  <c:v>1.0800000000000001E-2</c:v>
                </c:pt>
                <c:pt idx="107">
                  <c:v>8.8000000000000005E-3</c:v>
                </c:pt>
                <c:pt idx="108">
                  <c:v>7.1999999999999998E-3</c:v>
                </c:pt>
                <c:pt idx="109">
                  <c:v>5.8999999999999999E-3</c:v>
                </c:pt>
                <c:pt idx="110">
                  <c:v>4.7000000000000002E-3</c:v>
                </c:pt>
                <c:pt idx="111">
                  <c:v>3.8E-3</c:v>
                </c:pt>
                <c:pt idx="112">
                  <c:v>3.0999999999999999E-3</c:v>
                </c:pt>
                <c:pt idx="113">
                  <c:v>2.5999999999999999E-3</c:v>
                </c:pt>
                <c:pt idx="114">
                  <c:v>2.0999999999999999E-3</c:v>
                </c:pt>
                <c:pt idx="115">
                  <c:v>1.6000000000000001E-3</c:v>
                </c:pt>
                <c:pt idx="116">
                  <c:v>1.1999999999999999E-3</c:v>
                </c:pt>
                <c:pt idx="117">
                  <c:v>8.9999999999999998E-4</c:v>
                </c:pt>
                <c:pt idx="118">
                  <c:v>6.9999999999999999E-4</c:v>
                </c:pt>
                <c:pt idx="119">
                  <c:v>5.0000000000000001E-4</c:v>
                </c:pt>
                <c:pt idx="120">
                  <c:v>2.9999999999999997E-4</c:v>
                </c:pt>
                <c:pt idx="121">
                  <c:v>1E-4</c:v>
                </c:pt>
                <c:pt idx="122">
                  <c:v>0</c:v>
                </c:pt>
                <c:pt idx="123">
                  <c:v>0</c:v>
                </c:pt>
                <c:pt idx="124">
                  <c:v>0</c:v>
                </c:pt>
                <c:pt idx="125">
                  <c:v>0</c:v>
                </c:pt>
                <c:pt idx="126">
                  <c:v>0</c:v>
                </c:pt>
                <c:pt idx="127">
                  <c:v>0</c:v>
                </c:pt>
                <c:pt idx="128">
                  <c:v>0</c:v>
                </c:pt>
                <c:pt idx="129">
                  <c:v>0</c:v>
                </c:pt>
                <c:pt idx="130">
                  <c:v>0</c:v>
                </c:pt>
                <c:pt idx="131">
                  <c:v>-1E-3</c:v>
                </c:pt>
                <c:pt idx="132">
                  <c:v>-1E-3</c:v>
                </c:pt>
                <c:pt idx="133">
                  <c:v>-1E-3</c:v>
                </c:pt>
                <c:pt idx="134">
                  <c:v>-1E-3</c:v>
                </c:pt>
                <c:pt idx="135">
                  <c:v>-1E-3</c:v>
                </c:pt>
                <c:pt idx="136">
                  <c:v>-1E-3</c:v>
                </c:pt>
                <c:pt idx="137">
                  <c:v>-1E-3</c:v>
                </c:pt>
                <c:pt idx="138">
                  <c:v>-1E-3</c:v>
                </c:pt>
                <c:pt idx="139">
                  <c:v>-1E-3</c:v>
                </c:pt>
                <c:pt idx="140">
                  <c:v>-1E-3</c:v>
                </c:pt>
                <c:pt idx="141">
                  <c:v>-1E-3</c:v>
                </c:pt>
                <c:pt idx="142">
                  <c:v>-1E-3</c:v>
                </c:pt>
                <c:pt idx="143">
                  <c:v>-1E-3</c:v>
                </c:pt>
                <c:pt idx="144">
                  <c:v>-1E-3</c:v>
                </c:pt>
                <c:pt idx="145">
                  <c:v>-1E-3</c:v>
                </c:pt>
                <c:pt idx="146">
                  <c:v>-1E-3</c:v>
                </c:pt>
                <c:pt idx="147">
                  <c:v>-2E-3</c:v>
                </c:pt>
                <c:pt idx="148">
                  <c:v>-2E-3</c:v>
                </c:pt>
                <c:pt idx="149">
                  <c:v>-2E-3</c:v>
                </c:pt>
                <c:pt idx="150">
                  <c:v>-2E-3</c:v>
                </c:pt>
                <c:pt idx="151">
                  <c:v>-2E-3</c:v>
                </c:pt>
                <c:pt idx="152">
                  <c:v>-2E-3</c:v>
                </c:pt>
                <c:pt idx="153">
                  <c:v>-2E-3</c:v>
                </c:pt>
                <c:pt idx="154">
                  <c:v>-2E-3</c:v>
                </c:pt>
                <c:pt idx="155">
                  <c:v>-2E-3</c:v>
                </c:pt>
                <c:pt idx="156">
                  <c:v>-2E-3</c:v>
                </c:pt>
                <c:pt idx="157">
                  <c:v>-2E-3</c:v>
                </c:pt>
                <c:pt idx="158">
                  <c:v>-2E-3</c:v>
                </c:pt>
                <c:pt idx="159">
                  <c:v>-2E-3</c:v>
                </c:pt>
                <c:pt idx="160">
                  <c:v>-2E-3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05227904"/>
        <c:axId val="205242368"/>
      </c:scatterChart>
      <c:valAx>
        <c:axId val="205227904"/>
        <c:scaling>
          <c:orientation val="minMax"/>
          <c:max val="350"/>
          <c:min val="240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lv-LV"/>
                  <a:t>Wavelength, nm</a:t>
                </a:r>
                <a:endParaRPr lang="en-US"/>
              </a:p>
            </c:rich>
          </c:tx>
          <c:overlay val="0"/>
        </c:title>
        <c:numFmt formatCode="General" sourceLinked="1"/>
        <c:majorTickMark val="cross"/>
        <c:minorTickMark val="none"/>
        <c:tickLblPos val="nextTo"/>
        <c:spPr>
          <a:ln/>
        </c:spPr>
        <c:txPr>
          <a:bodyPr rot="0" vert="horz"/>
          <a:lstStyle/>
          <a:p>
            <a:pPr>
              <a:defRPr/>
            </a:pPr>
            <a:endParaRPr lang="lv-LV"/>
          </a:p>
        </c:txPr>
        <c:crossAx val="205242368"/>
        <c:crosses val="autoZero"/>
        <c:crossBetween val="midCat"/>
      </c:valAx>
      <c:valAx>
        <c:axId val="205242368"/>
        <c:scaling>
          <c:orientation val="minMax"/>
          <c:min val="0"/>
        </c:scaling>
        <c:delete val="0"/>
        <c:axPos val="l"/>
        <c:title>
          <c:tx>
            <c:rich>
              <a:bodyPr/>
              <a:lstStyle/>
              <a:p>
                <a:pPr>
                  <a:defRPr/>
                </a:pPr>
                <a:r>
                  <a:rPr lang="lv-LV"/>
                  <a:t>Absorption</a:t>
                </a:r>
                <a:endParaRPr lang="en-US"/>
              </a:p>
            </c:rich>
          </c:tx>
          <c:overlay val="0"/>
        </c:title>
        <c:numFmt formatCode="General" sourceLinked="1"/>
        <c:majorTickMark val="cross"/>
        <c:minorTickMark val="none"/>
        <c:tickLblPos val="nextTo"/>
        <c:spPr>
          <a:ln/>
        </c:spPr>
        <c:crossAx val="205227904"/>
        <c:crosses val="autoZero"/>
        <c:crossBetween val="midCat"/>
      </c:valAx>
    </c:plotArea>
    <c:legend>
      <c:legendPos val="r"/>
      <c:layout>
        <c:manualLayout>
          <c:xMode val="edge"/>
          <c:yMode val="edge"/>
          <c:x val="0.67890636483904165"/>
          <c:y val="0.11009731832032571"/>
          <c:w val="0.2270174922828164"/>
          <c:h val="0.37407217703079287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000" b="0">
          <a:latin typeface="Times New Roman" panose="02020603050405020304" pitchFamily="18" charset="0"/>
          <a:cs typeface="Times New Roman" panose="02020603050405020304" pitchFamily="18" charset="0"/>
        </a:defRPr>
      </a:pPr>
      <a:endParaRPr lang="lv-LV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lv-LV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4501615197556425"/>
          <c:y val="9.481980294379172E-2"/>
          <c:w val="0.75497887106313677"/>
          <c:h val="0.75460026216800591"/>
        </c:manualLayout>
      </c:layout>
      <c:scatterChart>
        <c:scatterStyle val="smoothMarker"/>
        <c:varyColors val="0"/>
        <c:ser>
          <c:idx val="0"/>
          <c:order val="0"/>
          <c:tx>
            <c:strRef>
              <c:f>Sheet1!$D$11</c:f>
              <c:strCache>
                <c:ptCount val="1"/>
                <c:pt idx="0">
                  <c:v>THF</c:v>
                </c:pt>
              </c:strCache>
            </c:strRef>
          </c:tx>
          <c:spPr>
            <a:ln>
              <a:solidFill>
                <a:srgbClr val="E800BC"/>
              </a:solidFill>
            </a:ln>
          </c:spPr>
          <c:marker>
            <c:symbol val="none"/>
          </c:marker>
          <c:xVal>
            <c:numRef>
              <c:f>Sheet1!$D$13:$D$293</c:f>
              <c:numCache>
                <c:formatCode>General</c:formatCode>
                <c:ptCount val="281"/>
                <c:pt idx="0">
                  <c:v>310</c:v>
                </c:pt>
                <c:pt idx="1">
                  <c:v>311</c:v>
                </c:pt>
                <c:pt idx="2">
                  <c:v>312</c:v>
                </c:pt>
                <c:pt idx="3">
                  <c:v>313</c:v>
                </c:pt>
                <c:pt idx="4">
                  <c:v>314</c:v>
                </c:pt>
                <c:pt idx="5">
                  <c:v>315</c:v>
                </c:pt>
                <c:pt idx="6">
                  <c:v>316</c:v>
                </c:pt>
                <c:pt idx="7">
                  <c:v>317</c:v>
                </c:pt>
                <c:pt idx="8">
                  <c:v>318</c:v>
                </c:pt>
                <c:pt idx="9">
                  <c:v>319</c:v>
                </c:pt>
                <c:pt idx="10">
                  <c:v>320</c:v>
                </c:pt>
                <c:pt idx="11">
                  <c:v>321</c:v>
                </c:pt>
                <c:pt idx="12">
                  <c:v>322</c:v>
                </c:pt>
                <c:pt idx="13">
                  <c:v>323</c:v>
                </c:pt>
                <c:pt idx="14">
                  <c:v>324</c:v>
                </c:pt>
                <c:pt idx="15">
                  <c:v>325</c:v>
                </c:pt>
                <c:pt idx="16">
                  <c:v>326</c:v>
                </c:pt>
                <c:pt idx="17">
                  <c:v>327</c:v>
                </c:pt>
                <c:pt idx="18">
                  <c:v>328</c:v>
                </c:pt>
                <c:pt idx="19">
                  <c:v>329</c:v>
                </c:pt>
                <c:pt idx="20">
                  <c:v>330</c:v>
                </c:pt>
                <c:pt idx="21">
                  <c:v>331</c:v>
                </c:pt>
                <c:pt idx="22">
                  <c:v>332</c:v>
                </c:pt>
                <c:pt idx="23">
                  <c:v>333</c:v>
                </c:pt>
                <c:pt idx="24">
                  <c:v>334</c:v>
                </c:pt>
                <c:pt idx="25">
                  <c:v>335</c:v>
                </c:pt>
                <c:pt idx="26">
                  <c:v>336</c:v>
                </c:pt>
                <c:pt idx="27">
                  <c:v>337</c:v>
                </c:pt>
                <c:pt idx="28">
                  <c:v>338</c:v>
                </c:pt>
                <c:pt idx="29">
                  <c:v>339</c:v>
                </c:pt>
                <c:pt idx="30">
                  <c:v>340</c:v>
                </c:pt>
                <c:pt idx="31">
                  <c:v>341</c:v>
                </c:pt>
                <c:pt idx="32">
                  <c:v>342</c:v>
                </c:pt>
                <c:pt idx="33">
                  <c:v>343</c:v>
                </c:pt>
                <c:pt idx="34">
                  <c:v>344</c:v>
                </c:pt>
                <c:pt idx="35">
                  <c:v>345</c:v>
                </c:pt>
                <c:pt idx="36">
                  <c:v>346</c:v>
                </c:pt>
                <c:pt idx="37">
                  <c:v>347</c:v>
                </c:pt>
                <c:pt idx="38">
                  <c:v>348</c:v>
                </c:pt>
                <c:pt idx="39">
                  <c:v>349</c:v>
                </c:pt>
                <c:pt idx="40">
                  <c:v>350</c:v>
                </c:pt>
                <c:pt idx="41">
                  <c:v>351</c:v>
                </c:pt>
                <c:pt idx="42">
                  <c:v>352</c:v>
                </c:pt>
                <c:pt idx="43">
                  <c:v>353</c:v>
                </c:pt>
                <c:pt idx="44">
                  <c:v>354</c:v>
                </c:pt>
                <c:pt idx="45">
                  <c:v>355</c:v>
                </c:pt>
                <c:pt idx="46">
                  <c:v>356</c:v>
                </c:pt>
                <c:pt idx="47">
                  <c:v>357</c:v>
                </c:pt>
                <c:pt idx="48">
                  <c:v>358</c:v>
                </c:pt>
                <c:pt idx="49">
                  <c:v>359</c:v>
                </c:pt>
                <c:pt idx="50">
                  <c:v>360</c:v>
                </c:pt>
                <c:pt idx="51">
                  <c:v>361</c:v>
                </c:pt>
                <c:pt idx="52">
                  <c:v>362</c:v>
                </c:pt>
                <c:pt idx="53">
                  <c:v>363</c:v>
                </c:pt>
                <c:pt idx="54">
                  <c:v>364</c:v>
                </c:pt>
                <c:pt idx="55">
                  <c:v>365</c:v>
                </c:pt>
                <c:pt idx="56">
                  <c:v>366</c:v>
                </c:pt>
                <c:pt idx="57">
                  <c:v>367</c:v>
                </c:pt>
                <c:pt idx="58">
                  <c:v>368</c:v>
                </c:pt>
                <c:pt idx="59">
                  <c:v>369</c:v>
                </c:pt>
                <c:pt idx="60">
                  <c:v>370</c:v>
                </c:pt>
                <c:pt idx="61">
                  <c:v>371</c:v>
                </c:pt>
                <c:pt idx="62">
                  <c:v>372</c:v>
                </c:pt>
                <c:pt idx="63">
                  <c:v>373</c:v>
                </c:pt>
                <c:pt idx="64">
                  <c:v>374</c:v>
                </c:pt>
                <c:pt idx="65">
                  <c:v>375</c:v>
                </c:pt>
                <c:pt idx="66">
                  <c:v>376</c:v>
                </c:pt>
                <c:pt idx="67">
                  <c:v>377</c:v>
                </c:pt>
                <c:pt idx="68">
                  <c:v>378</c:v>
                </c:pt>
                <c:pt idx="69">
                  <c:v>379</c:v>
                </c:pt>
                <c:pt idx="70">
                  <c:v>380</c:v>
                </c:pt>
                <c:pt idx="71">
                  <c:v>381</c:v>
                </c:pt>
                <c:pt idx="72">
                  <c:v>382</c:v>
                </c:pt>
                <c:pt idx="73">
                  <c:v>383</c:v>
                </c:pt>
                <c:pt idx="74">
                  <c:v>384</c:v>
                </c:pt>
                <c:pt idx="75">
                  <c:v>385</c:v>
                </c:pt>
                <c:pt idx="76">
                  <c:v>386</c:v>
                </c:pt>
                <c:pt idx="77">
                  <c:v>387</c:v>
                </c:pt>
                <c:pt idx="78">
                  <c:v>388</c:v>
                </c:pt>
                <c:pt idx="79">
                  <c:v>389</c:v>
                </c:pt>
                <c:pt idx="80">
                  <c:v>390</c:v>
                </c:pt>
                <c:pt idx="81">
                  <c:v>391</c:v>
                </c:pt>
                <c:pt idx="82">
                  <c:v>392</c:v>
                </c:pt>
                <c:pt idx="83">
                  <c:v>393</c:v>
                </c:pt>
                <c:pt idx="84">
                  <c:v>394</c:v>
                </c:pt>
                <c:pt idx="85">
                  <c:v>395</c:v>
                </c:pt>
                <c:pt idx="86">
                  <c:v>396</c:v>
                </c:pt>
                <c:pt idx="87">
                  <c:v>397</c:v>
                </c:pt>
                <c:pt idx="88">
                  <c:v>398</c:v>
                </c:pt>
                <c:pt idx="89">
                  <c:v>399</c:v>
                </c:pt>
                <c:pt idx="90">
                  <c:v>400</c:v>
                </c:pt>
                <c:pt idx="91">
                  <c:v>401</c:v>
                </c:pt>
                <c:pt idx="92">
                  <c:v>402</c:v>
                </c:pt>
                <c:pt idx="93">
                  <c:v>403</c:v>
                </c:pt>
                <c:pt idx="94">
                  <c:v>404</c:v>
                </c:pt>
                <c:pt idx="95">
                  <c:v>405</c:v>
                </c:pt>
                <c:pt idx="96">
                  <c:v>406</c:v>
                </c:pt>
                <c:pt idx="97">
                  <c:v>407</c:v>
                </c:pt>
                <c:pt idx="98">
                  <c:v>408</c:v>
                </c:pt>
                <c:pt idx="99">
                  <c:v>409</c:v>
                </c:pt>
                <c:pt idx="100">
                  <c:v>410</c:v>
                </c:pt>
                <c:pt idx="101">
                  <c:v>411</c:v>
                </c:pt>
                <c:pt idx="102">
                  <c:v>412</c:v>
                </c:pt>
                <c:pt idx="103">
                  <c:v>413</c:v>
                </c:pt>
                <c:pt idx="104">
                  <c:v>414</c:v>
                </c:pt>
                <c:pt idx="105">
                  <c:v>415</c:v>
                </c:pt>
                <c:pt idx="106">
                  <c:v>416</c:v>
                </c:pt>
                <c:pt idx="107">
                  <c:v>417</c:v>
                </c:pt>
                <c:pt idx="108">
                  <c:v>418</c:v>
                </c:pt>
                <c:pt idx="109">
                  <c:v>419</c:v>
                </c:pt>
                <c:pt idx="110">
                  <c:v>420</c:v>
                </c:pt>
                <c:pt idx="111">
                  <c:v>421</c:v>
                </c:pt>
                <c:pt idx="112">
                  <c:v>422</c:v>
                </c:pt>
                <c:pt idx="113">
                  <c:v>423</c:v>
                </c:pt>
                <c:pt idx="114">
                  <c:v>424</c:v>
                </c:pt>
                <c:pt idx="115">
                  <c:v>425</c:v>
                </c:pt>
                <c:pt idx="116">
                  <c:v>426</c:v>
                </c:pt>
                <c:pt idx="117">
                  <c:v>427</c:v>
                </c:pt>
                <c:pt idx="118">
                  <c:v>428</c:v>
                </c:pt>
                <c:pt idx="119">
                  <c:v>429</c:v>
                </c:pt>
                <c:pt idx="120">
                  <c:v>430</c:v>
                </c:pt>
                <c:pt idx="121">
                  <c:v>431</c:v>
                </c:pt>
                <c:pt idx="122">
                  <c:v>432</c:v>
                </c:pt>
                <c:pt idx="123">
                  <c:v>433</c:v>
                </c:pt>
                <c:pt idx="124">
                  <c:v>434</c:v>
                </c:pt>
                <c:pt idx="125">
                  <c:v>435</c:v>
                </c:pt>
                <c:pt idx="126">
                  <c:v>436</c:v>
                </c:pt>
                <c:pt idx="127">
                  <c:v>437</c:v>
                </c:pt>
                <c:pt idx="128">
                  <c:v>438</c:v>
                </c:pt>
                <c:pt idx="129">
                  <c:v>439</c:v>
                </c:pt>
                <c:pt idx="130">
                  <c:v>440</c:v>
                </c:pt>
                <c:pt idx="131">
                  <c:v>441</c:v>
                </c:pt>
                <c:pt idx="132">
                  <c:v>442</c:v>
                </c:pt>
                <c:pt idx="133">
                  <c:v>443</c:v>
                </c:pt>
                <c:pt idx="134">
                  <c:v>444</c:v>
                </c:pt>
                <c:pt idx="135">
                  <c:v>445</c:v>
                </c:pt>
                <c:pt idx="136">
                  <c:v>446</c:v>
                </c:pt>
                <c:pt idx="137">
                  <c:v>447</c:v>
                </c:pt>
                <c:pt idx="138">
                  <c:v>448</c:v>
                </c:pt>
                <c:pt idx="139">
                  <c:v>449</c:v>
                </c:pt>
                <c:pt idx="140">
                  <c:v>450</c:v>
                </c:pt>
                <c:pt idx="141">
                  <c:v>451</c:v>
                </c:pt>
                <c:pt idx="142">
                  <c:v>452</c:v>
                </c:pt>
                <c:pt idx="143">
                  <c:v>453</c:v>
                </c:pt>
                <c:pt idx="144">
                  <c:v>454</c:v>
                </c:pt>
                <c:pt idx="145">
                  <c:v>455</c:v>
                </c:pt>
                <c:pt idx="146">
                  <c:v>456</c:v>
                </c:pt>
                <c:pt idx="147">
                  <c:v>457</c:v>
                </c:pt>
                <c:pt idx="148">
                  <c:v>458</c:v>
                </c:pt>
                <c:pt idx="149">
                  <c:v>459</c:v>
                </c:pt>
                <c:pt idx="150">
                  <c:v>460</c:v>
                </c:pt>
                <c:pt idx="151">
                  <c:v>461</c:v>
                </c:pt>
                <c:pt idx="152">
                  <c:v>462</c:v>
                </c:pt>
                <c:pt idx="153">
                  <c:v>463</c:v>
                </c:pt>
                <c:pt idx="154">
                  <c:v>464</c:v>
                </c:pt>
                <c:pt idx="155">
                  <c:v>465</c:v>
                </c:pt>
                <c:pt idx="156">
                  <c:v>466</c:v>
                </c:pt>
                <c:pt idx="157">
                  <c:v>467</c:v>
                </c:pt>
                <c:pt idx="158">
                  <c:v>468</c:v>
                </c:pt>
                <c:pt idx="159">
                  <c:v>469</c:v>
                </c:pt>
                <c:pt idx="160">
                  <c:v>470</c:v>
                </c:pt>
                <c:pt idx="161">
                  <c:v>471</c:v>
                </c:pt>
                <c:pt idx="162">
                  <c:v>472</c:v>
                </c:pt>
                <c:pt idx="163">
                  <c:v>473</c:v>
                </c:pt>
                <c:pt idx="164">
                  <c:v>474</c:v>
                </c:pt>
                <c:pt idx="165">
                  <c:v>475</c:v>
                </c:pt>
                <c:pt idx="166">
                  <c:v>476</c:v>
                </c:pt>
                <c:pt idx="167">
                  <c:v>477</c:v>
                </c:pt>
                <c:pt idx="168">
                  <c:v>478</c:v>
                </c:pt>
                <c:pt idx="169">
                  <c:v>479</c:v>
                </c:pt>
                <c:pt idx="170">
                  <c:v>480</c:v>
                </c:pt>
                <c:pt idx="171">
                  <c:v>481</c:v>
                </c:pt>
                <c:pt idx="172">
                  <c:v>482</c:v>
                </c:pt>
                <c:pt idx="173">
                  <c:v>483</c:v>
                </c:pt>
                <c:pt idx="174">
                  <c:v>484</c:v>
                </c:pt>
                <c:pt idx="175">
                  <c:v>485</c:v>
                </c:pt>
                <c:pt idx="176">
                  <c:v>486</c:v>
                </c:pt>
                <c:pt idx="177">
                  <c:v>487</c:v>
                </c:pt>
                <c:pt idx="178">
                  <c:v>488</c:v>
                </c:pt>
                <c:pt idx="179">
                  <c:v>489</c:v>
                </c:pt>
                <c:pt idx="180">
                  <c:v>490</c:v>
                </c:pt>
                <c:pt idx="181">
                  <c:v>491</c:v>
                </c:pt>
                <c:pt idx="182">
                  <c:v>492</c:v>
                </c:pt>
                <c:pt idx="183">
                  <c:v>493</c:v>
                </c:pt>
                <c:pt idx="184">
                  <c:v>494</c:v>
                </c:pt>
                <c:pt idx="185">
                  <c:v>495</c:v>
                </c:pt>
                <c:pt idx="186">
                  <c:v>496</c:v>
                </c:pt>
                <c:pt idx="187">
                  <c:v>497</c:v>
                </c:pt>
                <c:pt idx="188">
                  <c:v>498</c:v>
                </c:pt>
                <c:pt idx="189">
                  <c:v>499</c:v>
                </c:pt>
                <c:pt idx="190">
                  <c:v>500</c:v>
                </c:pt>
                <c:pt idx="191">
                  <c:v>501</c:v>
                </c:pt>
                <c:pt idx="192">
                  <c:v>502</c:v>
                </c:pt>
                <c:pt idx="193">
                  <c:v>503</c:v>
                </c:pt>
                <c:pt idx="194">
                  <c:v>504</c:v>
                </c:pt>
                <c:pt idx="195">
                  <c:v>505</c:v>
                </c:pt>
                <c:pt idx="196">
                  <c:v>506</c:v>
                </c:pt>
                <c:pt idx="197">
                  <c:v>507</c:v>
                </c:pt>
                <c:pt idx="198">
                  <c:v>508</c:v>
                </c:pt>
                <c:pt idx="199">
                  <c:v>509</c:v>
                </c:pt>
                <c:pt idx="200">
                  <c:v>510</c:v>
                </c:pt>
                <c:pt idx="201">
                  <c:v>511</c:v>
                </c:pt>
                <c:pt idx="202">
                  <c:v>512</c:v>
                </c:pt>
                <c:pt idx="203">
                  <c:v>513</c:v>
                </c:pt>
                <c:pt idx="204">
                  <c:v>514</c:v>
                </c:pt>
                <c:pt idx="205">
                  <c:v>515</c:v>
                </c:pt>
                <c:pt idx="206">
                  <c:v>516</c:v>
                </c:pt>
                <c:pt idx="207">
                  <c:v>517</c:v>
                </c:pt>
                <c:pt idx="208">
                  <c:v>518</c:v>
                </c:pt>
                <c:pt idx="209">
                  <c:v>519</c:v>
                </c:pt>
                <c:pt idx="210">
                  <c:v>520</c:v>
                </c:pt>
                <c:pt idx="211">
                  <c:v>521</c:v>
                </c:pt>
                <c:pt idx="212">
                  <c:v>522</c:v>
                </c:pt>
                <c:pt idx="213">
                  <c:v>523</c:v>
                </c:pt>
                <c:pt idx="214">
                  <c:v>524</c:v>
                </c:pt>
                <c:pt idx="215">
                  <c:v>525</c:v>
                </c:pt>
                <c:pt idx="216">
                  <c:v>526</c:v>
                </c:pt>
                <c:pt idx="217">
                  <c:v>527</c:v>
                </c:pt>
                <c:pt idx="218">
                  <c:v>528</c:v>
                </c:pt>
                <c:pt idx="219">
                  <c:v>529</c:v>
                </c:pt>
                <c:pt idx="220">
                  <c:v>530</c:v>
                </c:pt>
                <c:pt idx="221">
                  <c:v>531</c:v>
                </c:pt>
                <c:pt idx="222">
                  <c:v>532</c:v>
                </c:pt>
                <c:pt idx="223">
                  <c:v>533</c:v>
                </c:pt>
                <c:pt idx="224">
                  <c:v>534</c:v>
                </c:pt>
                <c:pt idx="225">
                  <c:v>535</c:v>
                </c:pt>
                <c:pt idx="226">
                  <c:v>536</c:v>
                </c:pt>
                <c:pt idx="227">
                  <c:v>537</c:v>
                </c:pt>
                <c:pt idx="228">
                  <c:v>538</c:v>
                </c:pt>
                <c:pt idx="229">
                  <c:v>539</c:v>
                </c:pt>
                <c:pt idx="230">
                  <c:v>540</c:v>
                </c:pt>
                <c:pt idx="231">
                  <c:v>541</c:v>
                </c:pt>
                <c:pt idx="232">
                  <c:v>542</c:v>
                </c:pt>
                <c:pt idx="233">
                  <c:v>543</c:v>
                </c:pt>
                <c:pt idx="234">
                  <c:v>544</c:v>
                </c:pt>
                <c:pt idx="235">
                  <c:v>545</c:v>
                </c:pt>
                <c:pt idx="236">
                  <c:v>546</c:v>
                </c:pt>
                <c:pt idx="237">
                  <c:v>547</c:v>
                </c:pt>
                <c:pt idx="238">
                  <c:v>548</c:v>
                </c:pt>
                <c:pt idx="239">
                  <c:v>549</c:v>
                </c:pt>
                <c:pt idx="240">
                  <c:v>550</c:v>
                </c:pt>
                <c:pt idx="241">
                  <c:v>551</c:v>
                </c:pt>
                <c:pt idx="242">
                  <c:v>552</c:v>
                </c:pt>
                <c:pt idx="243">
                  <c:v>553</c:v>
                </c:pt>
                <c:pt idx="244">
                  <c:v>554</c:v>
                </c:pt>
                <c:pt idx="245">
                  <c:v>555</c:v>
                </c:pt>
                <c:pt idx="246">
                  <c:v>556</c:v>
                </c:pt>
                <c:pt idx="247">
                  <c:v>557</c:v>
                </c:pt>
                <c:pt idx="248">
                  <c:v>558</c:v>
                </c:pt>
                <c:pt idx="249">
                  <c:v>559</c:v>
                </c:pt>
                <c:pt idx="250">
                  <c:v>560</c:v>
                </c:pt>
                <c:pt idx="251">
                  <c:v>561</c:v>
                </c:pt>
                <c:pt idx="252">
                  <c:v>562</c:v>
                </c:pt>
                <c:pt idx="253">
                  <c:v>563</c:v>
                </c:pt>
                <c:pt idx="254">
                  <c:v>564</c:v>
                </c:pt>
                <c:pt idx="255">
                  <c:v>565</c:v>
                </c:pt>
                <c:pt idx="256">
                  <c:v>566</c:v>
                </c:pt>
                <c:pt idx="257">
                  <c:v>567</c:v>
                </c:pt>
                <c:pt idx="258">
                  <c:v>568</c:v>
                </c:pt>
                <c:pt idx="259">
                  <c:v>569</c:v>
                </c:pt>
                <c:pt idx="260">
                  <c:v>570</c:v>
                </c:pt>
                <c:pt idx="261">
                  <c:v>571</c:v>
                </c:pt>
                <c:pt idx="262">
                  <c:v>572</c:v>
                </c:pt>
                <c:pt idx="263">
                  <c:v>573</c:v>
                </c:pt>
                <c:pt idx="264">
                  <c:v>574</c:v>
                </c:pt>
                <c:pt idx="265">
                  <c:v>575</c:v>
                </c:pt>
                <c:pt idx="266">
                  <c:v>576</c:v>
                </c:pt>
                <c:pt idx="267">
                  <c:v>577</c:v>
                </c:pt>
                <c:pt idx="268">
                  <c:v>578</c:v>
                </c:pt>
                <c:pt idx="269">
                  <c:v>579</c:v>
                </c:pt>
                <c:pt idx="270">
                  <c:v>580</c:v>
                </c:pt>
                <c:pt idx="271">
                  <c:v>581</c:v>
                </c:pt>
                <c:pt idx="272">
                  <c:v>582</c:v>
                </c:pt>
                <c:pt idx="273">
                  <c:v>583</c:v>
                </c:pt>
                <c:pt idx="274">
                  <c:v>584</c:v>
                </c:pt>
                <c:pt idx="275">
                  <c:v>585</c:v>
                </c:pt>
                <c:pt idx="276">
                  <c:v>586</c:v>
                </c:pt>
                <c:pt idx="277">
                  <c:v>587</c:v>
                </c:pt>
                <c:pt idx="278">
                  <c:v>588</c:v>
                </c:pt>
                <c:pt idx="279">
                  <c:v>589</c:v>
                </c:pt>
                <c:pt idx="280">
                  <c:v>590</c:v>
                </c:pt>
              </c:numCache>
            </c:numRef>
          </c:xVal>
          <c:yVal>
            <c:numRef>
              <c:f>Sheet1!$E$13:$E$293</c:f>
              <c:numCache>
                <c:formatCode>General</c:formatCode>
                <c:ptCount val="281"/>
                <c:pt idx="0">
                  <c:v>-17490.7</c:v>
                </c:pt>
                <c:pt idx="1">
                  <c:v>-16102.9</c:v>
                </c:pt>
                <c:pt idx="2">
                  <c:v>-12100.6</c:v>
                </c:pt>
                <c:pt idx="3">
                  <c:v>-13611.4</c:v>
                </c:pt>
                <c:pt idx="4">
                  <c:v>-12647.3</c:v>
                </c:pt>
                <c:pt idx="5">
                  <c:v>-13654.7</c:v>
                </c:pt>
                <c:pt idx="6">
                  <c:v>-13384.6</c:v>
                </c:pt>
                <c:pt idx="7">
                  <c:v>-11207.6</c:v>
                </c:pt>
                <c:pt idx="8">
                  <c:v>-11289.3</c:v>
                </c:pt>
                <c:pt idx="9">
                  <c:v>-11628.8</c:v>
                </c:pt>
                <c:pt idx="10">
                  <c:v>-13698.1</c:v>
                </c:pt>
                <c:pt idx="11">
                  <c:v>-19013.2</c:v>
                </c:pt>
                <c:pt idx="12">
                  <c:v>-27320.6</c:v>
                </c:pt>
                <c:pt idx="13">
                  <c:v>-27709.9</c:v>
                </c:pt>
                <c:pt idx="14">
                  <c:v>-17791.2</c:v>
                </c:pt>
                <c:pt idx="15">
                  <c:v>-3704.15</c:v>
                </c:pt>
                <c:pt idx="16">
                  <c:v>6932.89</c:v>
                </c:pt>
                <c:pt idx="17">
                  <c:v>14546.7</c:v>
                </c:pt>
                <c:pt idx="18">
                  <c:v>25410.799999999999</c:v>
                </c:pt>
                <c:pt idx="19">
                  <c:v>36262.199999999997</c:v>
                </c:pt>
                <c:pt idx="20">
                  <c:v>54048.4</c:v>
                </c:pt>
                <c:pt idx="21">
                  <c:v>64153.4</c:v>
                </c:pt>
                <c:pt idx="22">
                  <c:v>83714.600000000006</c:v>
                </c:pt>
                <c:pt idx="23">
                  <c:v>100984</c:v>
                </c:pt>
                <c:pt idx="24">
                  <c:v>121704</c:v>
                </c:pt>
                <c:pt idx="25">
                  <c:v>149970</c:v>
                </c:pt>
                <c:pt idx="26">
                  <c:v>172268</c:v>
                </c:pt>
                <c:pt idx="27">
                  <c:v>194241</c:v>
                </c:pt>
                <c:pt idx="28">
                  <c:v>217997</c:v>
                </c:pt>
                <c:pt idx="29">
                  <c:v>251866</c:v>
                </c:pt>
                <c:pt idx="30">
                  <c:v>277138</c:v>
                </c:pt>
                <c:pt idx="31">
                  <c:v>303521</c:v>
                </c:pt>
                <c:pt idx="32">
                  <c:v>332449</c:v>
                </c:pt>
                <c:pt idx="33">
                  <c:v>362385</c:v>
                </c:pt>
                <c:pt idx="34">
                  <c:v>396568</c:v>
                </c:pt>
                <c:pt idx="35">
                  <c:v>430481</c:v>
                </c:pt>
                <c:pt idx="36">
                  <c:v>464571</c:v>
                </c:pt>
                <c:pt idx="37">
                  <c:v>494900</c:v>
                </c:pt>
                <c:pt idx="38">
                  <c:v>525626</c:v>
                </c:pt>
                <c:pt idx="39">
                  <c:v>561934</c:v>
                </c:pt>
                <c:pt idx="40">
                  <c:v>594889</c:v>
                </c:pt>
                <c:pt idx="41">
                  <c:v>622075</c:v>
                </c:pt>
                <c:pt idx="42">
                  <c:v>655719</c:v>
                </c:pt>
                <c:pt idx="43">
                  <c:v>680984</c:v>
                </c:pt>
                <c:pt idx="44">
                  <c:v>718051</c:v>
                </c:pt>
                <c:pt idx="45">
                  <c:v>749635</c:v>
                </c:pt>
                <c:pt idx="46">
                  <c:v>774826</c:v>
                </c:pt>
                <c:pt idx="47">
                  <c:v>785413</c:v>
                </c:pt>
                <c:pt idx="48">
                  <c:v>816633</c:v>
                </c:pt>
                <c:pt idx="49">
                  <c:v>829621</c:v>
                </c:pt>
                <c:pt idx="50">
                  <c:v>841984</c:v>
                </c:pt>
                <c:pt idx="51">
                  <c:v>865933</c:v>
                </c:pt>
                <c:pt idx="52">
                  <c:v>895573</c:v>
                </c:pt>
                <c:pt idx="53">
                  <c:v>906825</c:v>
                </c:pt>
                <c:pt idx="54">
                  <c:v>933291</c:v>
                </c:pt>
                <c:pt idx="55">
                  <c:v>942923</c:v>
                </c:pt>
                <c:pt idx="56">
                  <c:v>950469</c:v>
                </c:pt>
                <c:pt idx="57">
                  <c:v>968108</c:v>
                </c:pt>
                <c:pt idx="58">
                  <c:v>988671</c:v>
                </c:pt>
                <c:pt idx="59">
                  <c:v>995394</c:v>
                </c:pt>
                <c:pt idx="60" formatCode="0.00E+00">
                  <c:v>1011880</c:v>
                </c:pt>
                <c:pt idx="61" formatCode="0.00E+00">
                  <c:v>1021480</c:v>
                </c:pt>
                <c:pt idx="62" formatCode="0.00E+00">
                  <c:v>1022120</c:v>
                </c:pt>
                <c:pt idx="63" formatCode="0.00E+00">
                  <c:v>1040370</c:v>
                </c:pt>
                <c:pt idx="64" formatCode="0.00E+00">
                  <c:v>1036230</c:v>
                </c:pt>
                <c:pt idx="65" formatCode="0.00E+00">
                  <c:v>1041980</c:v>
                </c:pt>
                <c:pt idx="66" formatCode="0.00E+00">
                  <c:v>1033160</c:v>
                </c:pt>
                <c:pt idx="67" formatCode="0.00E+00">
                  <c:v>1042540</c:v>
                </c:pt>
                <c:pt idx="68" formatCode="0.00E+00">
                  <c:v>1031620</c:v>
                </c:pt>
                <c:pt idx="69" formatCode="0.00E+00">
                  <c:v>1029270</c:v>
                </c:pt>
                <c:pt idx="70" formatCode="0.00E+00">
                  <c:v>1021950</c:v>
                </c:pt>
                <c:pt idx="71" formatCode="0.00E+00">
                  <c:v>1018180</c:v>
                </c:pt>
                <c:pt idx="72">
                  <c:v>992866</c:v>
                </c:pt>
                <c:pt idx="73" formatCode="0.00E+00">
                  <c:v>1005790</c:v>
                </c:pt>
                <c:pt idx="74">
                  <c:v>992638</c:v>
                </c:pt>
                <c:pt idx="75">
                  <c:v>988949</c:v>
                </c:pt>
                <c:pt idx="76">
                  <c:v>981850</c:v>
                </c:pt>
                <c:pt idx="77">
                  <c:v>971395</c:v>
                </c:pt>
                <c:pt idx="78">
                  <c:v>954815</c:v>
                </c:pt>
                <c:pt idx="79">
                  <c:v>938937</c:v>
                </c:pt>
                <c:pt idx="80">
                  <c:v>922334</c:v>
                </c:pt>
                <c:pt idx="81">
                  <c:v>904335</c:v>
                </c:pt>
                <c:pt idx="82">
                  <c:v>895786</c:v>
                </c:pt>
                <c:pt idx="83">
                  <c:v>882491</c:v>
                </c:pt>
                <c:pt idx="84">
                  <c:v>866593</c:v>
                </c:pt>
                <c:pt idx="85">
                  <c:v>838528</c:v>
                </c:pt>
                <c:pt idx="86">
                  <c:v>819810</c:v>
                </c:pt>
                <c:pt idx="87">
                  <c:v>810444</c:v>
                </c:pt>
                <c:pt idx="88">
                  <c:v>797987</c:v>
                </c:pt>
                <c:pt idx="89">
                  <c:v>778872</c:v>
                </c:pt>
                <c:pt idx="90">
                  <c:v>769877</c:v>
                </c:pt>
                <c:pt idx="91">
                  <c:v>745193</c:v>
                </c:pt>
                <c:pt idx="92">
                  <c:v>735963</c:v>
                </c:pt>
                <c:pt idx="93">
                  <c:v>718859</c:v>
                </c:pt>
                <c:pt idx="94">
                  <c:v>708727</c:v>
                </c:pt>
                <c:pt idx="95">
                  <c:v>691422</c:v>
                </c:pt>
                <c:pt idx="96">
                  <c:v>679101</c:v>
                </c:pt>
                <c:pt idx="97">
                  <c:v>661329</c:v>
                </c:pt>
                <c:pt idx="98">
                  <c:v>647393</c:v>
                </c:pt>
                <c:pt idx="99">
                  <c:v>634727</c:v>
                </c:pt>
                <c:pt idx="100">
                  <c:v>618072</c:v>
                </c:pt>
                <c:pt idx="101">
                  <c:v>602045</c:v>
                </c:pt>
                <c:pt idx="102">
                  <c:v>593812</c:v>
                </c:pt>
                <c:pt idx="103">
                  <c:v>575322</c:v>
                </c:pt>
                <c:pt idx="104">
                  <c:v>562211</c:v>
                </c:pt>
                <c:pt idx="105">
                  <c:v>541300</c:v>
                </c:pt>
                <c:pt idx="106">
                  <c:v>526757</c:v>
                </c:pt>
                <c:pt idx="107">
                  <c:v>517991</c:v>
                </c:pt>
                <c:pt idx="108">
                  <c:v>501583</c:v>
                </c:pt>
                <c:pt idx="109">
                  <c:v>490755</c:v>
                </c:pt>
                <c:pt idx="110">
                  <c:v>476346</c:v>
                </c:pt>
                <c:pt idx="111">
                  <c:v>463919</c:v>
                </c:pt>
                <c:pt idx="112">
                  <c:v>450140</c:v>
                </c:pt>
                <c:pt idx="113">
                  <c:v>441092</c:v>
                </c:pt>
                <c:pt idx="114">
                  <c:v>426504</c:v>
                </c:pt>
                <c:pt idx="115">
                  <c:v>413255</c:v>
                </c:pt>
                <c:pt idx="116">
                  <c:v>401075</c:v>
                </c:pt>
                <c:pt idx="117">
                  <c:v>393521</c:v>
                </c:pt>
                <c:pt idx="118">
                  <c:v>385212</c:v>
                </c:pt>
                <c:pt idx="119">
                  <c:v>371405</c:v>
                </c:pt>
                <c:pt idx="120">
                  <c:v>361975</c:v>
                </c:pt>
                <c:pt idx="121">
                  <c:v>355671</c:v>
                </c:pt>
                <c:pt idx="122">
                  <c:v>342346</c:v>
                </c:pt>
                <c:pt idx="123">
                  <c:v>331153</c:v>
                </c:pt>
                <c:pt idx="124">
                  <c:v>327467</c:v>
                </c:pt>
                <c:pt idx="125">
                  <c:v>316173</c:v>
                </c:pt>
                <c:pt idx="126">
                  <c:v>307948</c:v>
                </c:pt>
                <c:pt idx="127">
                  <c:v>293440</c:v>
                </c:pt>
                <c:pt idx="128">
                  <c:v>288899</c:v>
                </c:pt>
                <c:pt idx="129">
                  <c:v>283929</c:v>
                </c:pt>
                <c:pt idx="130">
                  <c:v>277200</c:v>
                </c:pt>
                <c:pt idx="131">
                  <c:v>264363</c:v>
                </c:pt>
                <c:pt idx="132">
                  <c:v>259970</c:v>
                </c:pt>
                <c:pt idx="133">
                  <c:v>255782</c:v>
                </c:pt>
                <c:pt idx="134">
                  <c:v>249259</c:v>
                </c:pt>
                <c:pt idx="135">
                  <c:v>239950</c:v>
                </c:pt>
                <c:pt idx="136">
                  <c:v>234540</c:v>
                </c:pt>
                <c:pt idx="137">
                  <c:v>227686</c:v>
                </c:pt>
                <c:pt idx="138">
                  <c:v>220370</c:v>
                </c:pt>
                <c:pt idx="139">
                  <c:v>213715</c:v>
                </c:pt>
                <c:pt idx="140">
                  <c:v>209507</c:v>
                </c:pt>
                <c:pt idx="141">
                  <c:v>201595</c:v>
                </c:pt>
                <c:pt idx="142">
                  <c:v>195160</c:v>
                </c:pt>
                <c:pt idx="143">
                  <c:v>192534</c:v>
                </c:pt>
                <c:pt idx="144">
                  <c:v>188887</c:v>
                </c:pt>
                <c:pt idx="145">
                  <c:v>180076</c:v>
                </c:pt>
                <c:pt idx="146">
                  <c:v>176242</c:v>
                </c:pt>
                <c:pt idx="147">
                  <c:v>169673</c:v>
                </c:pt>
                <c:pt idx="148">
                  <c:v>166327</c:v>
                </c:pt>
                <c:pt idx="149">
                  <c:v>160672</c:v>
                </c:pt>
                <c:pt idx="150">
                  <c:v>154953</c:v>
                </c:pt>
                <c:pt idx="151">
                  <c:v>151559</c:v>
                </c:pt>
                <c:pt idx="152">
                  <c:v>150057</c:v>
                </c:pt>
                <c:pt idx="153">
                  <c:v>138151</c:v>
                </c:pt>
                <c:pt idx="154">
                  <c:v>137653</c:v>
                </c:pt>
                <c:pt idx="155">
                  <c:v>131337</c:v>
                </c:pt>
                <c:pt idx="156">
                  <c:v>128787</c:v>
                </c:pt>
                <c:pt idx="157">
                  <c:v>125038</c:v>
                </c:pt>
                <c:pt idx="158">
                  <c:v>118882</c:v>
                </c:pt>
                <c:pt idx="159">
                  <c:v>117629</c:v>
                </c:pt>
                <c:pt idx="160">
                  <c:v>111626</c:v>
                </c:pt>
                <c:pt idx="161">
                  <c:v>109740</c:v>
                </c:pt>
                <c:pt idx="162">
                  <c:v>106700</c:v>
                </c:pt>
                <c:pt idx="163">
                  <c:v>101610</c:v>
                </c:pt>
                <c:pt idx="164">
                  <c:v>100645</c:v>
                </c:pt>
                <c:pt idx="165">
                  <c:v>99050.8</c:v>
                </c:pt>
                <c:pt idx="166">
                  <c:v>93921.3</c:v>
                </c:pt>
                <c:pt idx="167">
                  <c:v>89301.2</c:v>
                </c:pt>
                <c:pt idx="168">
                  <c:v>88272.8</c:v>
                </c:pt>
                <c:pt idx="169">
                  <c:v>85510.2</c:v>
                </c:pt>
                <c:pt idx="170">
                  <c:v>83174.5</c:v>
                </c:pt>
                <c:pt idx="171">
                  <c:v>80354.399999999994</c:v>
                </c:pt>
                <c:pt idx="172">
                  <c:v>77037.3</c:v>
                </c:pt>
                <c:pt idx="173">
                  <c:v>76690.399999999994</c:v>
                </c:pt>
                <c:pt idx="174">
                  <c:v>74139.3</c:v>
                </c:pt>
                <c:pt idx="175">
                  <c:v>70061</c:v>
                </c:pt>
                <c:pt idx="176">
                  <c:v>69682.399999999994</c:v>
                </c:pt>
                <c:pt idx="177">
                  <c:v>66053.5</c:v>
                </c:pt>
                <c:pt idx="178">
                  <c:v>63893.2</c:v>
                </c:pt>
                <c:pt idx="179">
                  <c:v>61717.4</c:v>
                </c:pt>
                <c:pt idx="180">
                  <c:v>60681.8</c:v>
                </c:pt>
                <c:pt idx="181">
                  <c:v>58817.5</c:v>
                </c:pt>
                <c:pt idx="182">
                  <c:v>56237.8</c:v>
                </c:pt>
                <c:pt idx="183">
                  <c:v>53664.6</c:v>
                </c:pt>
                <c:pt idx="184">
                  <c:v>52443.199999999997</c:v>
                </c:pt>
                <c:pt idx="185">
                  <c:v>50064.6</c:v>
                </c:pt>
                <c:pt idx="186">
                  <c:v>49838.400000000001</c:v>
                </c:pt>
                <c:pt idx="187">
                  <c:v>46706.5</c:v>
                </c:pt>
                <c:pt idx="188">
                  <c:v>47646.2</c:v>
                </c:pt>
                <c:pt idx="189">
                  <c:v>44318.1</c:v>
                </c:pt>
                <c:pt idx="190">
                  <c:v>44503.199999999997</c:v>
                </c:pt>
                <c:pt idx="191">
                  <c:v>41800.300000000003</c:v>
                </c:pt>
                <c:pt idx="192">
                  <c:v>40594.800000000003</c:v>
                </c:pt>
                <c:pt idx="193">
                  <c:v>40893.300000000003</c:v>
                </c:pt>
                <c:pt idx="194">
                  <c:v>38933.599999999999</c:v>
                </c:pt>
                <c:pt idx="195">
                  <c:v>37369.699999999997</c:v>
                </c:pt>
                <c:pt idx="196">
                  <c:v>37262.800000000003</c:v>
                </c:pt>
                <c:pt idx="197">
                  <c:v>35025.699999999997</c:v>
                </c:pt>
                <c:pt idx="198">
                  <c:v>34201.800000000003</c:v>
                </c:pt>
                <c:pt idx="199">
                  <c:v>33220.199999999997</c:v>
                </c:pt>
                <c:pt idx="200">
                  <c:v>32136.6</c:v>
                </c:pt>
                <c:pt idx="201">
                  <c:v>30180.5</c:v>
                </c:pt>
                <c:pt idx="202">
                  <c:v>31488.9</c:v>
                </c:pt>
                <c:pt idx="203">
                  <c:v>29679.3</c:v>
                </c:pt>
                <c:pt idx="204">
                  <c:v>29801.3</c:v>
                </c:pt>
                <c:pt idx="205">
                  <c:v>27596.2</c:v>
                </c:pt>
                <c:pt idx="206">
                  <c:v>27750.400000000001</c:v>
                </c:pt>
                <c:pt idx="207">
                  <c:v>27386</c:v>
                </c:pt>
                <c:pt idx="208">
                  <c:v>25961.5</c:v>
                </c:pt>
                <c:pt idx="209">
                  <c:v>24874.3</c:v>
                </c:pt>
                <c:pt idx="210">
                  <c:v>24687.3</c:v>
                </c:pt>
                <c:pt idx="211">
                  <c:v>23512.9</c:v>
                </c:pt>
                <c:pt idx="212">
                  <c:v>22579.4</c:v>
                </c:pt>
                <c:pt idx="213">
                  <c:v>21304.3</c:v>
                </c:pt>
                <c:pt idx="214">
                  <c:v>21361.1</c:v>
                </c:pt>
                <c:pt idx="215">
                  <c:v>20459.599999999999</c:v>
                </c:pt>
                <c:pt idx="216">
                  <c:v>20252.599999999999</c:v>
                </c:pt>
                <c:pt idx="217">
                  <c:v>18973.7</c:v>
                </c:pt>
                <c:pt idx="218">
                  <c:v>19195.2</c:v>
                </c:pt>
                <c:pt idx="219">
                  <c:v>18607.7</c:v>
                </c:pt>
                <c:pt idx="220">
                  <c:v>18930.8</c:v>
                </c:pt>
                <c:pt idx="221">
                  <c:v>17955</c:v>
                </c:pt>
                <c:pt idx="222">
                  <c:v>17318.5</c:v>
                </c:pt>
                <c:pt idx="223">
                  <c:v>16135.5</c:v>
                </c:pt>
                <c:pt idx="224">
                  <c:v>15329.5</c:v>
                </c:pt>
                <c:pt idx="225">
                  <c:v>15638.4</c:v>
                </c:pt>
                <c:pt idx="226">
                  <c:v>14562.2</c:v>
                </c:pt>
                <c:pt idx="227">
                  <c:v>14700.4</c:v>
                </c:pt>
                <c:pt idx="228">
                  <c:v>13682.7</c:v>
                </c:pt>
                <c:pt idx="229">
                  <c:v>13873.8</c:v>
                </c:pt>
                <c:pt idx="230">
                  <c:v>12813</c:v>
                </c:pt>
                <c:pt idx="231">
                  <c:v>12458.1</c:v>
                </c:pt>
                <c:pt idx="232">
                  <c:v>12474</c:v>
                </c:pt>
                <c:pt idx="233">
                  <c:v>11917.7</c:v>
                </c:pt>
                <c:pt idx="234">
                  <c:v>11422.6</c:v>
                </c:pt>
                <c:pt idx="235">
                  <c:v>11800.1</c:v>
                </c:pt>
                <c:pt idx="236">
                  <c:v>10823.3</c:v>
                </c:pt>
                <c:pt idx="237">
                  <c:v>10022.299999999999</c:v>
                </c:pt>
                <c:pt idx="238">
                  <c:v>10300.4</c:v>
                </c:pt>
                <c:pt idx="239">
                  <c:v>10397.200000000001</c:v>
                </c:pt>
                <c:pt idx="240">
                  <c:v>9025.9500000000007</c:v>
                </c:pt>
                <c:pt idx="241">
                  <c:v>9552.7000000000007</c:v>
                </c:pt>
                <c:pt idx="242">
                  <c:v>9202.4699999999993</c:v>
                </c:pt>
                <c:pt idx="243">
                  <c:v>9317.7900000000009</c:v>
                </c:pt>
                <c:pt idx="244">
                  <c:v>9190.2099999999991</c:v>
                </c:pt>
                <c:pt idx="245">
                  <c:v>7796.96</c:v>
                </c:pt>
                <c:pt idx="246">
                  <c:v>7559.19</c:v>
                </c:pt>
                <c:pt idx="247">
                  <c:v>8497.85</c:v>
                </c:pt>
                <c:pt idx="248">
                  <c:v>8386.5400000000009</c:v>
                </c:pt>
                <c:pt idx="249">
                  <c:v>7227.03</c:v>
                </c:pt>
                <c:pt idx="250">
                  <c:v>7069.12</c:v>
                </c:pt>
                <c:pt idx="251">
                  <c:v>7398.24</c:v>
                </c:pt>
                <c:pt idx="252">
                  <c:v>6871.06</c:v>
                </c:pt>
                <c:pt idx="253">
                  <c:v>6710.28</c:v>
                </c:pt>
                <c:pt idx="254">
                  <c:v>6464.08</c:v>
                </c:pt>
                <c:pt idx="255">
                  <c:v>6596.47</c:v>
                </c:pt>
                <c:pt idx="256">
                  <c:v>6854.54</c:v>
                </c:pt>
                <c:pt idx="257">
                  <c:v>5527.97</c:v>
                </c:pt>
                <c:pt idx="258">
                  <c:v>5695.06</c:v>
                </c:pt>
                <c:pt idx="259">
                  <c:v>5571.08</c:v>
                </c:pt>
                <c:pt idx="260">
                  <c:v>4561.99</c:v>
                </c:pt>
                <c:pt idx="261">
                  <c:v>5308.88</c:v>
                </c:pt>
                <c:pt idx="262">
                  <c:v>5037.13</c:v>
                </c:pt>
                <c:pt idx="263">
                  <c:v>5023.57</c:v>
                </c:pt>
                <c:pt idx="264">
                  <c:v>4697.6899999999996</c:v>
                </c:pt>
                <c:pt idx="265">
                  <c:v>5190.2700000000004</c:v>
                </c:pt>
                <c:pt idx="266">
                  <c:v>5713.65</c:v>
                </c:pt>
                <c:pt idx="267">
                  <c:v>4389.1899999999996</c:v>
                </c:pt>
                <c:pt idx="268">
                  <c:v>4724.92</c:v>
                </c:pt>
                <c:pt idx="269">
                  <c:v>4949.8</c:v>
                </c:pt>
                <c:pt idx="270">
                  <c:v>4146.6899999999996</c:v>
                </c:pt>
                <c:pt idx="271">
                  <c:v>4936.01</c:v>
                </c:pt>
                <c:pt idx="272">
                  <c:v>4094.62</c:v>
                </c:pt>
                <c:pt idx="273">
                  <c:v>3529.74</c:v>
                </c:pt>
                <c:pt idx="274">
                  <c:v>3172.61</c:v>
                </c:pt>
                <c:pt idx="275">
                  <c:v>-268.22800000000001</c:v>
                </c:pt>
                <c:pt idx="276">
                  <c:v>-11811.3</c:v>
                </c:pt>
                <c:pt idx="277">
                  <c:v>-32444.799999999999</c:v>
                </c:pt>
                <c:pt idx="278">
                  <c:v>-57571.199999999997</c:v>
                </c:pt>
                <c:pt idx="279">
                  <c:v>-72907.600000000006</c:v>
                </c:pt>
                <c:pt idx="280">
                  <c:v>-64298.9</c:v>
                </c:pt>
              </c:numCache>
            </c:numRef>
          </c:yVal>
          <c:smooth val="1"/>
        </c:ser>
        <c:ser>
          <c:idx val="3"/>
          <c:order val="1"/>
          <c:tx>
            <c:strRef>
              <c:f>Sheet1!$H$11</c:f>
              <c:strCache>
                <c:ptCount val="1"/>
                <c:pt idx="0">
                  <c:v>DMSO</c:v>
                </c:pt>
              </c:strCache>
            </c:strRef>
          </c:tx>
          <c:spPr>
            <a:ln>
              <a:solidFill>
                <a:srgbClr val="7030A0"/>
              </a:solidFill>
            </a:ln>
          </c:spPr>
          <c:marker>
            <c:symbol val="none"/>
          </c:marker>
          <c:xVal>
            <c:numRef>
              <c:f>Sheet1!$H$13:$H$288</c:f>
              <c:numCache>
                <c:formatCode>General</c:formatCode>
                <c:ptCount val="276"/>
                <c:pt idx="0">
                  <c:v>315</c:v>
                </c:pt>
                <c:pt idx="1">
                  <c:v>316</c:v>
                </c:pt>
                <c:pt idx="2">
                  <c:v>317</c:v>
                </c:pt>
                <c:pt idx="3">
                  <c:v>318</c:v>
                </c:pt>
                <c:pt idx="4">
                  <c:v>319</c:v>
                </c:pt>
                <c:pt idx="5">
                  <c:v>320</c:v>
                </c:pt>
                <c:pt idx="6">
                  <c:v>321</c:v>
                </c:pt>
                <c:pt idx="7">
                  <c:v>322</c:v>
                </c:pt>
                <c:pt idx="8">
                  <c:v>323</c:v>
                </c:pt>
                <c:pt idx="9">
                  <c:v>324</c:v>
                </c:pt>
                <c:pt idx="10">
                  <c:v>325</c:v>
                </c:pt>
                <c:pt idx="11">
                  <c:v>326</c:v>
                </c:pt>
                <c:pt idx="12">
                  <c:v>327</c:v>
                </c:pt>
                <c:pt idx="13">
                  <c:v>328</c:v>
                </c:pt>
                <c:pt idx="14">
                  <c:v>329</c:v>
                </c:pt>
                <c:pt idx="15">
                  <c:v>330</c:v>
                </c:pt>
                <c:pt idx="16">
                  <c:v>331</c:v>
                </c:pt>
                <c:pt idx="17">
                  <c:v>332</c:v>
                </c:pt>
                <c:pt idx="18">
                  <c:v>333</c:v>
                </c:pt>
                <c:pt idx="19">
                  <c:v>334</c:v>
                </c:pt>
                <c:pt idx="20">
                  <c:v>335</c:v>
                </c:pt>
                <c:pt idx="21">
                  <c:v>336</c:v>
                </c:pt>
                <c:pt idx="22">
                  <c:v>337</c:v>
                </c:pt>
                <c:pt idx="23">
                  <c:v>338</c:v>
                </c:pt>
                <c:pt idx="24">
                  <c:v>339</c:v>
                </c:pt>
                <c:pt idx="25">
                  <c:v>340</c:v>
                </c:pt>
                <c:pt idx="26">
                  <c:v>341</c:v>
                </c:pt>
                <c:pt idx="27">
                  <c:v>342</c:v>
                </c:pt>
                <c:pt idx="28">
                  <c:v>343</c:v>
                </c:pt>
                <c:pt idx="29">
                  <c:v>344</c:v>
                </c:pt>
                <c:pt idx="30">
                  <c:v>345</c:v>
                </c:pt>
                <c:pt idx="31">
                  <c:v>346</c:v>
                </c:pt>
                <c:pt idx="32">
                  <c:v>347</c:v>
                </c:pt>
                <c:pt idx="33">
                  <c:v>348</c:v>
                </c:pt>
                <c:pt idx="34">
                  <c:v>349</c:v>
                </c:pt>
                <c:pt idx="35">
                  <c:v>350</c:v>
                </c:pt>
                <c:pt idx="36">
                  <c:v>351</c:v>
                </c:pt>
                <c:pt idx="37">
                  <c:v>352</c:v>
                </c:pt>
                <c:pt idx="38">
                  <c:v>353</c:v>
                </c:pt>
                <c:pt idx="39">
                  <c:v>354</c:v>
                </c:pt>
                <c:pt idx="40">
                  <c:v>355</c:v>
                </c:pt>
                <c:pt idx="41">
                  <c:v>356</c:v>
                </c:pt>
                <c:pt idx="42">
                  <c:v>357</c:v>
                </c:pt>
                <c:pt idx="43">
                  <c:v>358</c:v>
                </c:pt>
                <c:pt idx="44">
                  <c:v>359</c:v>
                </c:pt>
                <c:pt idx="45">
                  <c:v>360</c:v>
                </c:pt>
                <c:pt idx="46">
                  <c:v>361</c:v>
                </c:pt>
                <c:pt idx="47">
                  <c:v>362</c:v>
                </c:pt>
                <c:pt idx="48">
                  <c:v>363</c:v>
                </c:pt>
                <c:pt idx="49">
                  <c:v>364</c:v>
                </c:pt>
                <c:pt idx="50">
                  <c:v>365</c:v>
                </c:pt>
                <c:pt idx="51">
                  <c:v>366</c:v>
                </c:pt>
                <c:pt idx="52">
                  <c:v>367</c:v>
                </c:pt>
                <c:pt idx="53">
                  <c:v>368</c:v>
                </c:pt>
                <c:pt idx="54">
                  <c:v>369</c:v>
                </c:pt>
                <c:pt idx="55">
                  <c:v>370</c:v>
                </c:pt>
                <c:pt idx="56">
                  <c:v>371</c:v>
                </c:pt>
                <c:pt idx="57">
                  <c:v>372</c:v>
                </c:pt>
                <c:pt idx="58">
                  <c:v>373</c:v>
                </c:pt>
                <c:pt idx="59">
                  <c:v>374</c:v>
                </c:pt>
                <c:pt idx="60">
                  <c:v>375</c:v>
                </c:pt>
                <c:pt idx="61">
                  <c:v>376</c:v>
                </c:pt>
                <c:pt idx="62">
                  <c:v>377</c:v>
                </c:pt>
                <c:pt idx="63">
                  <c:v>378</c:v>
                </c:pt>
                <c:pt idx="64">
                  <c:v>379</c:v>
                </c:pt>
                <c:pt idx="65">
                  <c:v>380</c:v>
                </c:pt>
                <c:pt idx="66">
                  <c:v>381</c:v>
                </c:pt>
                <c:pt idx="67">
                  <c:v>382</c:v>
                </c:pt>
                <c:pt idx="68">
                  <c:v>383</c:v>
                </c:pt>
                <c:pt idx="69">
                  <c:v>384</c:v>
                </c:pt>
                <c:pt idx="70">
                  <c:v>385</c:v>
                </c:pt>
                <c:pt idx="71">
                  <c:v>386</c:v>
                </c:pt>
                <c:pt idx="72">
                  <c:v>387</c:v>
                </c:pt>
                <c:pt idx="73">
                  <c:v>388</c:v>
                </c:pt>
                <c:pt idx="74">
                  <c:v>389</c:v>
                </c:pt>
                <c:pt idx="75">
                  <c:v>390</c:v>
                </c:pt>
                <c:pt idx="76">
                  <c:v>391</c:v>
                </c:pt>
                <c:pt idx="77">
                  <c:v>392</c:v>
                </c:pt>
                <c:pt idx="78">
                  <c:v>393</c:v>
                </c:pt>
                <c:pt idx="79">
                  <c:v>394</c:v>
                </c:pt>
                <c:pt idx="80">
                  <c:v>395</c:v>
                </c:pt>
                <c:pt idx="81">
                  <c:v>396</c:v>
                </c:pt>
                <c:pt idx="82">
                  <c:v>397</c:v>
                </c:pt>
                <c:pt idx="83">
                  <c:v>398</c:v>
                </c:pt>
                <c:pt idx="84">
                  <c:v>399</c:v>
                </c:pt>
                <c:pt idx="85">
                  <c:v>400</c:v>
                </c:pt>
                <c:pt idx="86">
                  <c:v>401</c:v>
                </c:pt>
                <c:pt idx="87">
                  <c:v>402</c:v>
                </c:pt>
                <c:pt idx="88">
                  <c:v>403</c:v>
                </c:pt>
                <c:pt idx="89">
                  <c:v>404</c:v>
                </c:pt>
                <c:pt idx="90">
                  <c:v>405</c:v>
                </c:pt>
                <c:pt idx="91">
                  <c:v>406</c:v>
                </c:pt>
                <c:pt idx="92">
                  <c:v>407</c:v>
                </c:pt>
                <c:pt idx="93">
                  <c:v>408</c:v>
                </c:pt>
                <c:pt idx="94">
                  <c:v>409</c:v>
                </c:pt>
                <c:pt idx="95">
                  <c:v>410</c:v>
                </c:pt>
                <c:pt idx="96">
                  <c:v>411</c:v>
                </c:pt>
                <c:pt idx="97">
                  <c:v>412</c:v>
                </c:pt>
                <c:pt idx="98">
                  <c:v>413</c:v>
                </c:pt>
                <c:pt idx="99">
                  <c:v>414</c:v>
                </c:pt>
                <c:pt idx="100">
                  <c:v>415</c:v>
                </c:pt>
                <c:pt idx="101">
                  <c:v>416</c:v>
                </c:pt>
                <c:pt idx="102">
                  <c:v>417</c:v>
                </c:pt>
                <c:pt idx="103">
                  <c:v>418</c:v>
                </c:pt>
                <c:pt idx="104">
                  <c:v>419</c:v>
                </c:pt>
                <c:pt idx="105">
                  <c:v>420</c:v>
                </c:pt>
                <c:pt idx="106">
                  <c:v>421</c:v>
                </c:pt>
                <c:pt idx="107">
                  <c:v>422</c:v>
                </c:pt>
                <c:pt idx="108">
                  <c:v>423</c:v>
                </c:pt>
                <c:pt idx="109">
                  <c:v>424</c:v>
                </c:pt>
                <c:pt idx="110">
                  <c:v>425</c:v>
                </c:pt>
                <c:pt idx="111">
                  <c:v>426</c:v>
                </c:pt>
                <c:pt idx="112">
                  <c:v>427</c:v>
                </c:pt>
                <c:pt idx="113">
                  <c:v>428</c:v>
                </c:pt>
                <c:pt idx="114">
                  <c:v>429</c:v>
                </c:pt>
                <c:pt idx="115">
                  <c:v>430</c:v>
                </c:pt>
                <c:pt idx="116">
                  <c:v>431</c:v>
                </c:pt>
                <c:pt idx="117">
                  <c:v>432</c:v>
                </c:pt>
                <c:pt idx="118">
                  <c:v>433</c:v>
                </c:pt>
                <c:pt idx="119">
                  <c:v>434</c:v>
                </c:pt>
                <c:pt idx="120">
                  <c:v>435</c:v>
                </c:pt>
                <c:pt idx="121">
                  <c:v>436</c:v>
                </c:pt>
                <c:pt idx="122">
                  <c:v>437</c:v>
                </c:pt>
                <c:pt idx="123">
                  <c:v>438</c:v>
                </c:pt>
                <c:pt idx="124">
                  <c:v>439</c:v>
                </c:pt>
                <c:pt idx="125">
                  <c:v>440</c:v>
                </c:pt>
                <c:pt idx="126">
                  <c:v>441</c:v>
                </c:pt>
                <c:pt idx="127">
                  <c:v>442</c:v>
                </c:pt>
                <c:pt idx="128">
                  <c:v>443</c:v>
                </c:pt>
                <c:pt idx="129">
                  <c:v>444</c:v>
                </c:pt>
                <c:pt idx="130">
                  <c:v>445</c:v>
                </c:pt>
                <c:pt idx="131">
                  <c:v>446</c:v>
                </c:pt>
                <c:pt idx="132">
                  <c:v>447</c:v>
                </c:pt>
                <c:pt idx="133">
                  <c:v>448</c:v>
                </c:pt>
                <c:pt idx="134">
                  <c:v>449</c:v>
                </c:pt>
                <c:pt idx="135">
                  <c:v>450</c:v>
                </c:pt>
                <c:pt idx="136">
                  <c:v>451</c:v>
                </c:pt>
                <c:pt idx="137">
                  <c:v>452</c:v>
                </c:pt>
                <c:pt idx="138">
                  <c:v>453</c:v>
                </c:pt>
                <c:pt idx="139">
                  <c:v>454</c:v>
                </c:pt>
                <c:pt idx="140">
                  <c:v>455</c:v>
                </c:pt>
                <c:pt idx="141">
                  <c:v>456</c:v>
                </c:pt>
                <c:pt idx="142">
                  <c:v>457</c:v>
                </c:pt>
                <c:pt idx="143">
                  <c:v>458</c:v>
                </c:pt>
                <c:pt idx="144">
                  <c:v>459</c:v>
                </c:pt>
                <c:pt idx="145">
                  <c:v>460</c:v>
                </c:pt>
                <c:pt idx="146">
                  <c:v>461</c:v>
                </c:pt>
                <c:pt idx="147">
                  <c:v>462</c:v>
                </c:pt>
                <c:pt idx="148">
                  <c:v>463</c:v>
                </c:pt>
                <c:pt idx="149">
                  <c:v>464</c:v>
                </c:pt>
                <c:pt idx="150">
                  <c:v>465</c:v>
                </c:pt>
                <c:pt idx="151">
                  <c:v>466</c:v>
                </c:pt>
                <c:pt idx="152">
                  <c:v>467</c:v>
                </c:pt>
                <c:pt idx="153">
                  <c:v>468</c:v>
                </c:pt>
                <c:pt idx="154">
                  <c:v>469</c:v>
                </c:pt>
                <c:pt idx="155">
                  <c:v>470</c:v>
                </c:pt>
                <c:pt idx="156">
                  <c:v>471</c:v>
                </c:pt>
                <c:pt idx="157">
                  <c:v>472</c:v>
                </c:pt>
                <c:pt idx="158">
                  <c:v>473</c:v>
                </c:pt>
                <c:pt idx="159">
                  <c:v>474</c:v>
                </c:pt>
                <c:pt idx="160">
                  <c:v>475</c:v>
                </c:pt>
                <c:pt idx="161">
                  <c:v>476</c:v>
                </c:pt>
                <c:pt idx="162">
                  <c:v>477</c:v>
                </c:pt>
                <c:pt idx="163">
                  <c:v>478</c:v>
                </c:pt>
                <c:pt idx="164">
                  <c:v>479</c:v>
                </c:pt>
                <c:pt idx="165">
                  <c:v>480</c:v>
                </c:pt>
                <c:pt idx="166">
                  <c:v>481</c:v>
                </c:pt>
                <c:pt idx="167">
                  <c:v>482</c:v>
                </c:pt>
                <c:pt idx="168">
                  <c:v>483</c:v>
                </c:pt>
                <c:pt idx="169">
                  <c:v>484</c:v>
                </c:pt>
                <c:pt idx="170">
                  <c:v>485</c:v>
                </c:pt>
                <c:pt idx="171">
                  <c:v>486</c:v>
                </c:pt>
                <c:pt idx="172">
                  <c:v>487</c:v>
                </c:pt>
                <c:pt idx="173">
                  <c:v>488</c:v>
                </c:pt>
                <c:pt idx="174">
                  <c:v>489</c:v>
                </c:pt>
                <c:pt idx="175">
                  <c:v>490</c:v>
                </c:pt>
                <c:pt idx="176">
                  <c:v>491</c:v>
                </c:pt>
                <c:pt idx="177">
                  <c:v>492</c:v>
                </c:pt>
                <c:pt idx="178">
                  <c:v>493</c:v>
                </c:pt>
                <c:pt idx="179">
                  <c:v>494</c:v>
                </c:pt>
                <c:pt idx="180">
                  <c:v>495</c:v>
                </c:pt>
                <c:pt idx="181">
                  <c:v>496</c:v>
                </c:pt>
                <c:pt idx="182">
                  <c:v>497</c:v>
                </c:pt>
                <c:pt idx="183">
                  <c:v>498</c:v>
                </c:pt>
                <c:pt idx="184">
                  <c:v>499</c:v>
                </c:pt>
                <c:pt idx="185">
                  <c:v>500</c:v>
                </c:pt>
                <c:pt idx="186">
                  <c:v>501</c:v>
                </c:pt>
                <c:pt idx="187">
                  <c:v>502</c:v>
                </c:pt>
                <c:pt idx="188">
                  <c:v>503</c:v>
                </c:pt>
                <c:pt idx="189">
                  <c:v>504</c:v>
                </c:pt>
                <c:pt idx="190">
                  <c:v>505</c:v>
                </c:pt>
                <c:pt idx="191">
                  <c:v>506</c:v>
                </c:pt>
                <c:pt idx="192">
                  <c:v>507</c:v>
                </c:pt>
                <c:pt idx="193">
                  <c:v>508</c:v>
                </c:pt>
                <c:pt idx="194">
                  <c:v>509</c:v>
                </c:pt>
                <c:pt idx="195">
                  <c:v>510</c:v>
                </c:pt>
                <c:pt idx="196">
                  <c:v>511</c:v>
                </c:pt>
                <c:pt idx="197">
                  <c:v>512</c:v>
                </c:pt>
                <c:pt idx="198">
                  <c:v>513</c:v>
                </c:pt>
                <c:pt idx="199">
                  <c:v>514</c:v>
                </c:pt>
                <c:pt idx="200">
                  <c:v>515</c:v>
                </c:pt>
                <c:pt idx="201">
                  <c:v>516</c:v>
                </c:pt>
                <c:pt idx="202">
                  <c:v>517</c:v>
                </c:pt>
                <c:pt idx="203">
                  <c:v>518</c:v>
                </c:pt>
                <c:pt idx="204">
                  <c:v>519</c:v>
                </c:pt>
                <c:pt idx="205">
                  <c:v>520</c:v>
                </c:pt>
                <c:pt idx="206">
                  <c:v>521</c:v>
                </c:pt>
                <c:pt idx="207">
                  <c:v>522</c:v>
                </c:pt>
                <c:pt idx="208">
                  <c:v>523</c:v>
                </c:pt>
                <c:pt idx="209">
                  <c:v>524</c:v>
                </c:pt>
                <c:pt idx="210">
                  <c:v>525</c:v>
                </c:pt>
                <c:pt idx="211">
                  <c:v>526</c:v>
                </c:pt>
                <c:pt idx="212">
                  <c:v>527</c:v>
                </c:pt>
                <c:pt idx="213">
                  <c:v>528</c:v>
                </c:pt>
                <c:pt idx="214">
                  <c:v>529</c:v>
                </c:pt>
                <c:pt idx="215">
                  <c:v>530</c:v>
                </c:pt>
                <c:pt idx="216">
                  <c:v>531</c:v>
                </c:pt>
                <c:pt idx="217">
                  <c:v>532</c:v>
                </c:pt>
                <c:pt idx="218">
                  <c:v>533</c:v>
                </c:pt>
                <c:pt idx="219">
                  <c:v>534</c:v>
                </c:pt>
                <c:pt idx="220">
                  <c:v>535</c:v>
                </c:pt>
                <c:pt idx="221">
                  <c:v>536</c:v>
                </c:pt>
                <c:pt idx="222">
                  <c:v>537</c:v>
                </c:pt>
                <c:pt idx="223">
                  <c:v>538</c:v>
                </c:pt>
                <c:pt idx="224">
                  <c:v>539</c:v>
                </c:pt>
                <c:pt idx="225">
                  <c:v>540</c:v>
                </c:pt>
                <c:pt idx="226">
                  <c:v>541</c:v>
                </c:pt>
                <c:pt idx="227">
                  <c:v>542</c:v>
                </c:pt>
                <c:pt idx="228">
                  <c:v>543</c:v>
                </c:pt>
                <c:pt idx="229">
                  <c:v>544</c:v>
                </c:pt>
                <c:pt idx="230">
                  <c:v>545</c:v>
                </c:pt>
                <c:pt idx="231">
                  <c:v>546</c:v>
                </c:pt>
                <c:pt idx="232">
                  <c:v>547</c:v>
                </c:pt>
                <c:pt idx="233">
                  <c:v>548</c:v>
                </c:pt>
                <c:pt idx="234">
                  <c:v>549</c:v>
                </c:pt>
                <c:pt idx="235">
                  <c:v>550</c:v>
                </c:pt>
                <c:pt idx="236">
                  <c:v>551</c:v>
                </c:pt>
                <c:pt idx="237">
                  <c:v>552</c:v>
                </c:pt>
                <c:pt idx="238">
                  <c:v>553</c:v>
                </c:pt>
                <c:pt idx="239">
                  <c:v>554</c:v>
                </c:pt>
                <c:pt idx="240">
                  <c:v>555</c:v>
                </c:pt>
                <c:pt idx="241">
                  <c:v>556</c:v>
                </c:pt>
                <c:pt idx="242">
                  <c:v>557</c:v>
                </c:pt>
                <c:pt idx="243">
                  <c:v>558</c:v>
                </c:pt>
                <c:pt idx="244">
                  <c:v>559</c:v>
                </c:pt>
                <c:pt idx="245">
                  <c:v>560</c:v>
                </c:pt>
                <c:pt idx="246">
                  <c:v>561</c:v>
                </c:pt>
                <c:pt idx="247">
                  <c:v>562</c:v>
                </c:pt>
                <c:pt idx="248">
                  <c:v>563</c:v>
                </c:pt>
                <c:pt idx="249">
                  <c:v>564</c:v>
                </c:pt>
                <c:pt idx="250">
                  <c:v>565</c:v>
                </c:pt>
                <c:pt idx="251">
                  <c:v>566</c:v>
                </c:pt>
                <c:pt idx="252">
                  <c:v>567</c:v>
                </c:pt>
                <c:pt idx="253">
                  <c:v>568</c:v>
                </c:pt>
                <c:pt idx="254">
                  <c:v>569</c:v>
                </c:pt>
                <c:pt idx="255">
                  <c:v>570</c:v>
                </c:pt>
                <c:pt idx="256">
                  <c:v>571</c:v>
                </c:pt>
                <c:pt idx="257">
                  <c:v>572</c:v>
                </c:pt>
                <c:pt idx="258">
                  <c:v>573</c:v>
                </c:pt>
                <c:pt idx="259">
                  <c:v>574</c:v>
                </c:pt>
                <c:pt idx="260">
                  <c:v>575</c:v>
                </c:pt>
                <c:pt idx="261">
                  <c:v>576</c:v>
                </c:pt>
                <c:pt idx="262">
                  <c:v>577</c:v>
                </c:pt>
                <c:pt idx="263">
                  <c:v>578</c:v>
                </c:pt>
                <c:pt idx="264">
                  <c:v>579</c:v>
                </c:pt>
                <c:pt idx="265">
                  <c:v>580</c:v>
                </c:pt>
                <c:pt idx="266">
                  <c:v>581</c:v>
                </c:pt>
                <c:pt idx="267">
                  <c:v>582</c:v>
                </c:pt>
                <c:pt idx="268">
                  <c:v>583</c:v>
                </c:pt>
                <c:pt idx="269">
                  <c:v>584</c:v>
                </c:pt>
                <c:pt idx="270">
                  <c:v>585</c:v>
                </c:pt>
                <c:pt idx="271">
                  <c:v>586</c:v>
                </c:pt>
                <c:pt idx="272">
                  <c:v>587</c:v>
                </c:pt>
                <c:pt idx="273">
                  <c:v>588</c:v>
                </c:pt>
                <c:pt idx="274">
                  <c:v>589</c:v>
                </c:pt>
                <c:pt idx="275">
                  <c:v>590</c:v>
                </c:pt>
              </c:numCache>
            </c:numRef>
          </c:xVal>
          <c:yVal>
            <c:numRef>
              <c:f>Sheet1!$I$13:$I$288</c:f>
              <c:numCache>
                <c:formatCode>General</c:formatCode>
                <c:ptCount val="276"/>
                <c:pt idx="0">
                  <c:v>-2571.21</c:v>
                </c:pt>
                <c:pt idx="1">
                  <c:v>737.60599999999999</c:v>
                </c:pt>
                <c:pt idx="2">
                  <c:v>872.279</c:v>
                </c:pt>
                <c:pt idx="3">
                  <c:v>831.32899999999995</c:v>
                </c:pt>
                <c:pt idx="4">
                  <c:v>555.10599999999999</c:v>
                </c:pt>
                <c:pt idx="5">
                  <c:v>1158.45</c:v>
                </c:pt>
                <c:pt idx="6">
                  <c:v>-374.87200000000001</c:v>
                </c:pt>
                <c:pt idx="7">
                  <c:v>363.59300000000002</c:v>
                </c:pt>
                <c:pt idx="8">
                  <c:v>1425.3</c:v>
                </c:pt>
                <c:pt idx="9">
                  <c:v>1208.28</c:v>
                </c:pt>
                <c:pt idx="10">
                  <c:v>1251.29</c:v>
                </c:pt>
                <c:pt idx="11">
                  <c:v>4400.08</c:v>
                </c:pt>
                <c:pt idx="12">
                  <c:v>-123.006</c:v>
                </c:pt>
                <c:pt idx="13">
                  <c:v>-3850.63</c:v>
                </c:pt>
                <c:pt idx="14">
                  <c:v>-963.65800000000002</c:v>
                </c:pt>
                <c:pt idx="15">
                  <c:v>10411.700000000001</c:v>
                </c:pt>
                <c:pt idx="16">
                  <c:v>22134.6</c:v>
                </c:pt>
                <c:pt idx="17">
                  <c:v>36069.9</c:v>
                </c:pt>
                <c:pt idx="18">
                  <c:v>51685.4</c:v>
                </c:pt>
                <c:pt idx="19">
                  <c:v>66108.899999999994</c:v>
                </c:pt>
                <c:pt idx="20">
                  <c:v>84461.9</c:v>
                </c:pt>
                <c:pt idx="21">
                  <c:v>109442</c:v>
                </c:pt>
                <c:pt idx="22">
                  <c:v>137026</c:v>
                </c:pt>
                <c:pt idx="23">
                  <c:v>162817</c:v>
                </c:pt>
                <c:pt idx="24">
                  <c:v>200452</c:v>
                </c:pt>
                <c:pt idx="25">
                  <c:v>235917</c:v>
                </c:pt>
                <c:pt idx="26">
                  <c:v>273760</c:v>
                </c:pt>
                <c:pt idx="27">
                  <c:v>317360</c:v>
                </c:pt>
                <c:pt idx="28">
                  <c:v>357879</c:v>
                </c:pt>
                <c:pt idx="29">
                  <c:v>413829</c:v>
                </c:pt>
                <c:pt idx="30">
                  <c:v>459939</c:v>
                </c:pt>
                <c:pt idx="31">
                  <c:v>518580</c:v>
                </c:pt>
                <c:pt idx="32">
                  <c:v>562012</c:v>
                </c:pt>
                <c:pt idx="33">
                  <c:v>605294</c:v>
                </c:pt>
                <c:pt idx="34">
                  <c:v>660178</c:v>
                </c:pt>
                <c:pt idx="35">
                  <c:v>723437</c:v>
                </c:pt>
                <c:pt idx="36">
                  <c:v>764843</c:v>
                </c:pt>
                <c:pt idx="37">
                  <c:v>814062</c:v>
                </c:pt>
                <c:pt idx="38">
                  <c:v>871929</c:v>
                </c:pt>
                <c:pt idx="39">
                  <c:v>919254</c:v>
                </c:pt>
                <c:pt idx="40">
                  <c:v>971409</c:v>
                </c:pt>
                <c:pt idx="41" formatCode="0.00E+00">
                  <c:v>1027410</c:v>
                </c:pt>
                <c:pt idx="42" formatCode="0.00E+00">
                  <c:v>1064490</c:v>
                </c:pt>
                <c:pt idx="43" formatCode="0.00E+00">
                  <c:v>1114060</c:v>
                </c:pt>
                <c:pt idx="44" formatCode="0.00E+00">
                  <c:v>1156920</c:v>
                </c:pt>
                <c:pt idx="45" formatCode="0.00E+00">
                  <c:v>1190390</c:v>
                </c:pt>
                <c:pt idx="46" formatCode="0.00E+00">
                  <c:v>1240740</c:v>
                </c:pt>
                <c:pt idx="47" formatCode="0.00E+00">
                  <c:v>1290040</c:v>
                </c:pt>
                <c:pt idx="48" formatCode="0.00E+00">
                  <c:v>1330580</c:v>
                </c:pt>
                <c:pt idx="49" formatCode="0.00E+00">
                  <c:v>1369730</c:v>
                </c:pt>
                <c:pt idx="50" formatCode="0.00E+00">
                  <c:v>1401420</c:v>
                </c:pt>
                <c:pt idx="51" formatCode="0.00E+00">
                  <c:v>1425850</c:v>
                </c:pt>
                <c:pt idx="52" formatCode="0.00E+00">
                  <c:v>1462620</c:v>
                </c:pt>
                <c:pt idx="53" formatCode="0.00E+00">
                  <c:v>1503490</c:v>
                </c:pt>
                <c:pt idx="54" formatCode="0.00E+00">
                  <c:v>1539630</c:v>
                </c:pt>
                <c:pt idx="55" formatCode="0.00E+00">
                  <c:v>1560370</c:v>
                </c:pt>
                <c:pt idx="56" formatCode="0.00E+00">
                  <c:v>1587570</c:v>
                </c:pt>
                <c:pt idx="57" formatCode="0.00E+00">
                  <c:v>1609880</c:v>
                </c:pt>
                <c:pt idx="58" formatCode="0.00E+00">
                  <c:v>1624440</c:v>
                </c:pt>
                <c:pt idx="59" formatCode="0.00E+00">
                  <c:v>1638420</c:v>
                </c:pt>
                <c:pt idx="60" formatCode="0.00E+00">
                  <c:v>1660600</c:v>
                </c:pt>
                <c:pt idx="61" formatCode="0.00E+00">
                  <c:v>1668410</c:v>
                </c:pt>
                <c:pt idx="62" formatCode="0.00E+00">
                  <c:v>1668250</c:v>
                </c:pt>
                <c:pt idx="63" formatCode="0.00E+00">
                  <c:v>1682180</c:v>
                </c:pt>
                <c:pt idx="64" formatCode="0.00E+00">
                  <c:v>1685610</c:v>
                </c:pt>
                <c:pt idx="65" formatCode="0.00E+00">
                  <c:v>1681240</c:v>
                </c:pt>
                <c:pt idx="66" formatCode="0.00E+00">
                  <c:v>1680740</c:v>
                </c:pt>
                <c:pt idx="67" formatCode="0.00E+00">
                  <c:v>1676260</c:v>
                </c:pt>
                <c:pt idx="68" formatCode="0.00E+00">
                  <c:v>1681710</c:v>
                </c:pt>
                <c:pt idx="69" formatCode="0.00E+00">
                  <c:v>1675290</c:v>
                </c:pt>
                <c:pt idx="70" formatCode="0.00E+00">
                  <c:v>1670160</c:v>
                </c:pt>
                <c:pt idx="71" formatCode="0.00E+00">
                  <c:v>1680750</c:v>
                </c:pt>
                <c:pt idx="72" formatCode="0.00E+00">
                  <c:v>1649300</c:v>
                </c:pt>
                <c:pt idx="73" formatCode="0.00E+00">
                  <c:v>1638990</c:v>
                </c:pt>
                <c:pt idx="74" formatCode="0.00E+00">
                  <c:v>1613720</c:v>
                </c:pt>
                <c:pt idx="75" formatCode="0.00E+00">
                  <c:v>1592980</c:v>
                </c:pt>
                <c:pt idx="76" formatCode="0.00E+00">
                  <c:v>1572960</c:v>
                </c:pt>
                <c:pt idx="77" formatCode="0.00E+00">
                  <c:v>1557950</c:v>
                </c:pt>
                <c:pt idx="78" formatCode="0.00E+00">
                  <c:v>1532020</c:v>
                </c:pt>
                <c:pt idx="79" formatCode="0.00E+00">
                  <c:v>1515210</c:v>
                </c:pt>
                <c:pt idx="80" formatCode="0.00E+00">
                  <c:v>1475090</c:v>
                </c:pt>
                <c:pt idx="81" formatCode="0.00E+00">
                  <c:v>1454670</c:v>
                </c:pt>
                <c:pt idx="82" formatCode="0.00E+00">
                  <c:v>1434490</c:v>
                </c:pt>
                <c:pt idx="83" formatCode="0.00E+00">
                  <c:v>1416210</c:v>
                </c:pt>
                <c:pt idx="84" formatCode="0.00E+00">
                  <c:v>1394190</c:v>
                </c:pt>
                <c:pt idx="85" formatCode="0.00E+00">
                  <c:v>1382870</c:v>
                </c:pt>
                <c:pt idx="86" formatCode="0.00E+00">
                  <c:v>1351850</c:v>
                </c:pt>
                <c:pt idx="87" formatCode="0.00E+00">
                  <c:v>1321720</c:v>
                </c:pt>
                <c:pt idx="88" formatCode="0.00E+00">
                  <c:v>1300410</c:v>
                </c:pt>
                <c:pt idx="89" formatCode="0.00E+00">
                  <c:v>1276660</c:v>
                </c:pt>
                <c:pt idx="90" formatCode="0.00E+00">
                  <c:v>1260600</c:v>
                </c:pt>
                <c:pt idx="91" formatCode="0.00E+00">
                  <c:v>1233840</c:v>
                </c:pt>
                <c:pt idx="92" formatCode="0.00E+00">
                  <c:v>1209060</c:v>
                </c:pt>
                <c:pt idx="93" formatCode="0.00E+00">
                  <c:v>1185220</c:v>
                </c:pt>
                <c:pt idx="94" formatCode="0.00E+00">
                  <c:v>1160620</c:v>
                </c:pt>
                <c:pt idx="95" formatCode="0.00E+00">
                  <c:v>1133200</c:v>
                </c:pt>
                <c:pt idx="96" formatCode="0.00E+00">
                  <c:v>1111620</c:v>
                </c:pt>
                <c:pt idx="97" formatCode="0.00E+00">
                  <c:v>1086230</c:v>
                </c:pt>
                <c:pt idx="98" formatCode="0.00E+00">
                  <c:v>1064590</c:v>
                </c:pt>
                <c:pt idx="99" formatCode="0.00E+00">
                  <c:v>1036120</c:v>
                </c:pt>
                <c:pt idx="100" formatCode="0.00E+00">
                  <c:v>1013600</c:v>
                </c:pt>
                <c:pt idx="101">
                  <c:v>985871</c:v>
                </c:pt>
                <c:pt idx="102">
                  <c:v>964242</c:v>
                </c:pt>
                <c:pt idx="103">
                  <c:v>936852</c:v>
                </c:pt>
                <c:pt idx="104">
                  <c:v>915358</c:v>
                </c:pt>
                <c:pt idx="105">
                  <c:v>887006</c:v>
                </c:pt>
                <c:pt idx="106">
                  <c:v>868849</c:v>
                </c:pt>
                <c:pt idx="107">
                  <c:v>850682</c:v>
                </c:pt>
                <c:pt idx="108">
                  <c:v>832263</c:v>
                </c:pt>
                <c:pt idx="109">
                  <c:v>814146</c:v>
                </c:pt>
                <c:pt idx="110">
                  <c:v>784786</c:v>
                </c:pt>
                <c:pt idx="111">
                  <c:v>763902</c:v>
                </c:pt>
                <c:pt idx="112">
                  <c:v>746461</c:v>
                </c:pt>
                <c:pt idx="113">
                  <c:v>728885</c:v>
                </c:pt>
                <c:pt idx="114">
                  <c:v>712132</c:v>
                </c:pt>
                <c:pt idx="115">
                  <c:v>690897</c:v>
                </c:pt>
                <c:pt idx="116">
                  <c:v>670309</c:v>
                </c:pt>
                <c:pt idx="117">
                  <c:v>652933</c:v>
                </c:pt>
                <c:pt idx="118">
                  <c:v>637547</c:v>
                </c:pt>
                <c:pt idx="119">
                  <c:v>627884</c:v>
                </c:pt>
                <c:pt idx="120">
                  <c:v>606263</c:v>
                </c:pt>
                <c:pt idx="121">
                  <c:v>585998</c:v>
                </c:pt>
                <c:pt idx="122">
                  <c:v>569127</c:v>
                </c:pt>
                <c:pt idx="123">
                  <c:v>556239</c:v>
                </c:pt>
                <c:pt idx="124">
                  <c:v>542822</c:v>
                </c:pt>
                <c:pt idx="125">
                  <c:v>528699</c:v>
                </c:pt>
                <c:pt idx="126">
                  <c:v>519340</c:v>
                </c:pt>
                <c:pt idx="127">
                  <c:v>501551</c:v>
                </c:pt>
                <c:pt idx="128">
                  <c:v>496302</c:v>
                </c:pt>
                <c:pt idx="129">
                  <c:v>479866</c:v>
                </c:pt>
                <c:pt idx="130">
                  <c:v>462603</c:v>
                </c:pt>
                <c:pt idx="131">
                  <c:v>449803</c:v>
                </c:pt>
                <c:pt idx="132">
                  <c:v>439366</c:v>
                </c:pt>
                <c:pt idx="133">
                  <c:v>429827</c:v>
                </c:pt>
                <c:pt idx="134">
                  <c:v>416272</c:v>
                </c:pt>
                <c:pt idx="135">
                  <c:v>403800</c:v>
                </c:pt>
                <c:pt idx="136">
                  <c:v>399585</c:v>
                </c:pt>
                <c:pt idx="137">
                  <c:v>384786</c:v>
                </c:pt>
                <c:pt idx="138">
                  <c:v>374477</c:v>
                </c:pt>
                <c:pt idx="139">
                  <c:v>367930</c:v>
                </c:pt>
                <c:pt idx="140">
                  <c:v>353218</c:v>
                </c:pt>
                <c:pt idx="141">
                  <c:v>344981</c:v>
                </c:pt>
                <c:pt idx="142">
                  <c:v>333953</c:v>
                </c:pt>
                <c:pt idx="143">
                  <c:v>325716</c:v>
                </c:pt>
                <c:pt idx="144">
                  <c:v>314529</c:v>
                </c:pt>
                <c:pt idx="145">
                  <c:v>308158</c:v>
                </c:pt>
                <c:pt idx="146">
                  <c:v>301687</c:v>
                </c:pt>
                <c:pt idx="147">
                  <c:v>284445</c:v>
                </c:pt>
                <c:pt idx="148">
                  <c:v>280490</c:v>
                </c:pt>
                <c:pt idx="149">
                  <c:v>273435</c:v>
                </c:pt>
                <c:pt idx="150">
                  <c:v>266451</c:v>
                </c:pt>
                <c:pt idx="151">
                  <c:v>257577</c:v>
                </c:pt>
                <c:pt idx="152">
                  <c:v>249485</c:v>
                </c:pt>
                <c:pt idx="153">
                  <c:v>241584</c:v>
                </c:pt>
                <c:pt idx="154">
                  <c:v>235048</c:v>
                </c:pt>
                <c:pt idx="155">
                  <c:v>225866</c:v>
                </c:pt>
                <c:pt idx="156">
                  <c:v>222765</c:v>
                </c:pt>
                <c:pt idx="157">
                  <c:v>215097</c:v>
                </c:pt>
                <c:pt idx="158">
                  <c:v>207019</c:v>
                </c:pt>
                <c:pt idx="159">
                  <c:v>200643</c:v>
                </c:pt>
                <c:pt idx="160">
                  <c:v>197655</c:v>
                </c:pt>
                <c:pt idx="161">
                  <c:v>189391</c:v>
                </c:pt>
                <c:pt idx="162">
                  <c:v>184484</c:v>
                </c:pt>
                <c:pt idx="163">
                  <c:v>177279</c:v>
                </c:pt>
                <c:pt idx="164">
                  <c:v>173529</c:v>
                </c:pt>
                <c:pt idx="165">
                  <c:v>166731</c:v>
                </c:pt>
                <c:pt idx="166">
                  <c:v>161581</c:v>
                </c:pt>
                <c:pt idx="167">
                  <c:v>158758</c:v>
                </c:pt>
                <c:pt idx="168">
                  <c:v>154776</c:v>
                </c:pt>
                <c:pt idx="169">
                  <c:v>148325</c:v>
                </c:pt>
                <c:pt idx="170">
                  <c:v>146262</c:v>
                </c:pt>
                <c:pt idx="171">
                  <c:v>139499</c:v>
                </c:pt>
                <c:pt idx="172">
                  <c:v>132395</c:v>
                </c:pt>
                <c:pt idx="173">
                  <c:v>132432</c:v>
                </c:pt>
                <c:pt idx="174">
                  <c:v>126163</c:v>
                </c:pt>
                <c:pt idx="175">
                  <c:v>123649</c:v>
                </c:pt>
                <c:pt idx="176">
                  <c:v>120599</c:v>
                </c:pt>
                <c:pt idx="177">
                  <c:v>115520</c:v>
                </c:pt>
                <c:pt idx="178">
                  <c:v>112781</c:v>
                </c:pt>
                <c:pt idx="179">
                  <c:v>108152</c:v>
                </c:pt>
                <c:pt idx="180">
                  <c:v>104359</c:v>
                </c:pt>
                <c:pt idx="181">
                  <c:v>103109</c:v>
                </c:pt>
                <c:pt idx="182">
                  <c:v>101466</c:v>
                </c:pt>
                <c:pt idx="183">
                  <c:v>95919.9</c:v>
                </c:pt>
                <c:pt idx="184">
                  <c:v>95830.1</c:v>
                </c:pt>
                <c:pt idx="185">
                  <c:v>89647.4</c:v>
                </c:pt>
                <c:pt idx="186">
                  <c:v>87490.7</c:v>
                </c:pt>
                <c:pt idx="187">
                  <c:v>85998</c:v>
                </c:pt>
                <c:pt idx="188">
                  <c:v>82886.100000000006</c:v>
                </c:pt>
                <c:pt idx="189">
                  <c:v>80729.7</c:v>
                </c:pt>
                <c:pt idx="190">
                  <c:v>78494.2</c:v>
                </c:pt>
                <c:pt idx="191">
                  <c:v>74764.5</c:v>
                </c:pt>
                <c:pt idx="192">
                  <c:v>73455.199999999997</c:v>
                </c:pt>
                <c:pt idx="193">
                  <c:v>70892.3</c:v>
                </c:pt>
                <c:pt idx="194">
                  <c:v>71296.600000000006</c:v>
                </c:pt>
                <c:pt idx="195">
                  <c:v>66952.399999999994</c:v>
                </c:pt>
                <c:pt idx="196">
                  <c:v>66255.5</c:v>
                </c:pt>
                <c:pt idx="197">
                  <c:v>63886.9</c:v>
                </c:pt>
                <c:pt idx="198">
                  <c:v>63361.7</c:v>
                </c:pt>
                <c:pt idx="199">
                  <c:v>59717.599999999999</c:v>
                </c:pt>
                <c:pt idx="200">
                  <c:v>59512.7</c:v>
                </c:pt>
                <c:pt idx="201">
                  <c:v>57135</c:v>
                </c:pt>
                <c:pt idx="202">
                  <c:v>55485.3</c:v>
                </c:pt>
                <c:pt idx="203">
                  <c:v>54464.7</c:v>
                </c:pt>
                <c:pt idx="204">
                  <c:v>52967.6</c:v>
                </c:pt>
                <c:pt idx="205">
                  <c:v>51575.3</c:v>
                </c:pt>
                <c:pt idx="206">
                  <c:v>49338.2</c:v>
                </c:pt>
                <c:pt idx="207">
                  <c:v>47193.8</c:v>
                </c:pt>
                <c:pt idx="208">
                  <c:v>46015.8</c:v>
                </c:pt>
                <c:pt idx="209">
                  <c:v>45744</c:v>
                </c:pt>
                <c:pt idx="210">
                  <c:v>43823.3</c:v>
                </c:pt>
                <c:pt idx="211">
                  <c:v>43833.1</c:v>
                </c:pt>
                <c:pt idx="212">
                  <c:v>41714.5</c:v>
                </c:pt>
                <c:pt idx="213">
                  <c:v>41273.800000000003</c:v>
                </c:pt>
                <c:pt idx="214">
                  <c:v>40178.9</c:v>
                </c:pt>
                <c:pt idx="215">
                  <c:v>37792.300000000003</c:v>
                </c:pt>
                <c:pt idx="216">
                  <c:v>37197.9</c:v>
                </c:pt>
                <c:pt idx="217">
                  <c:v>37254.1</c:v>
                </c:pt>
                <c:pt idx="218">
                  <c:v>34656.699999999997</c:v>
                </c:pt>
                <c:pt idx="219">
                  <c:v>32924.9</c:v>
                </c:pt>
                <c:pt idx="220">
                  <c:v>33329.599999999999</c:v>
                </c:pt>
                <c:pt idx="221">
                  <c:v>31983.4</c:v>
                </c:pt>
                <c:pt idx="222">
                  <c:v>30181.9</c:v>
                </c:pt>
                <c:pt idx="223">
                  <c:v>29827.4</c:v>
                </c:pt>
                <c:pt idx="224">
                  <c:v>29615.599999999999</c:v>
                </c:pt>
                <c:pt idx="225">
                  <c:v>29467.8</c:v>
                </c:pt>
                <c:pt idx="226">
                  <c:v>27660.7</c:v>
                </c:pt>
                <c:pt idx="227">
                  <c:v>27232.799999999999</c:v>
                </c:pt>
                <c:pt idx="228">
                  <c:v>25440.799999999999</c:v>
                </c:pt>
                <c:pt idx="229">
                  <c:v>24809.4</c:v>
                </c:pt>
                <c:pt idx="230">
                  <c:v>25769.1</c:v>
                </c:pt>
                <c:pt idx="231">
                  <c:v>24672</c:v>
                </c:pt>
                <c:pt idx="232">
                  <c:v>24605.7</c:v>
                </c:pt>
                <c:pt idx="233">
                  <c:v>22113.9</c:v>
                </c:pt>
                <c:pt idx="234">
                  <c:v>22316.7</c:v>
                </c:pt>
                <c:pt idx="235">
                  <c:v>22864.9</c:v>
                </c:pt>
                <c:pt idx="236">
                  <c:v>22457</c:v>
                </c:pt>
                <c:pt idx="237">
                  <c:v>20418.599999999999</c:v>
                </c:pt>
                <c:pt idx="238">
                  <c:v>20127.3</c:v>
                </c:pt>
                <c:pt idx="239">
                  <c:v>19341</c:v>
                </c:pt>
                <c:pt idx="240">
                  <c:v>18828.599999999999</c:v>
                </c:pt>
                <c:pt idx="241">
                  <c:v>18723.2</c:v>
                </c:pt>
                <c:pt idx="242">
                  <c:v>18228.900000000001</c:v>
                </c:pt>
                <c:pt idx="243">
                  <c:v>17473.599999999999</c:v>
                </c:pt>
                <c:pt idx="244">
                  <c:v>17322.7</c:v>
                </c:pt>
                <c:pt idx="245">
                  <c:v>15634.4</c:v>
                </c:pt>
                <c:pt idx="246">
                  <c:v>17062.2</c:v>
                </c:pt>
                <c:pt idx="247">
                  <c:v>15328.1</c:v>
                </c:pt>
                <c:pt idx="248">
                  <c:v>13787.1</c:v>
                </c:pt>
                <c:pt idx="249">
                  <c:v>15358.5</c:v>
                </c:pt>
                <c:pt idx="250">
                  <c:v>14696.4</c:v>
                </c:pt>
                <c:pt idx="251">
                  <c:v>14892.7</c:v>
                </c:pt>
                <c:pt idx="252">
                  <c:v>14263</c:v>
                </c:pt>
                <c:pt idx="253">
                  <c:v>14251.5</c:v>
                </c:pt>
                <c:pt idx="254">
                  <c:v>12873.5</c:v>
                </c:pt>
                <c:pt idx="255">
                  <c:v>12892.3</c:v>
                </c:pt>
                <c:pt idx="256">
                  <c:v>12273.4</c:v>
                </c:pt>
                <c:pt idx="257">
                  <c:v>12056.1</c:v>
                </c:pt>
                <c:pt idx="258">
                  <c:v>11775.2</c:v>
                </c:pt>
                <c:pt idx="259">
                  <c:v>11467.9</c:v>
                </c:pt>
                <c:pt idx="260">
                  <c:v>12225</c:v>
                </c:pt>
                <c:pt idx="261">
                  <c:v>10635.1</c:v>
                </c:pt>
                <c:pt idx="262">
                  <c:v>11134.9</c:v>
                </c:pt>
                <c:pt idx="263">
                  <c:v>9704.67</c:v>
                </c:pt>
                <c:pt idx="264">
                  <c:v>10063.6</c:v>
                </c:pt>
                <c:pt idx="265">
                  <c:v>10122.1</c:v>
                </c:pt>
                <c:pt idx="266">
                  <c:v>9684.16</c:v>
                </c:pt>
                <c:pt idx="267">
                  <c:v>10356.700000000001</c:v>
                </c:pt>
                <c:pt idx="268">
                  <c:v>9942.2000000000007</c:v>
                </c:pt>
                <c:pt idx="269">
                  <c:v>9688.31</c:v>
                </c:pt>
                <c:pt idx="270">
                  <c:v>8778.3799999999992</c:v>
                </c:pt>
                <c:pt idx="271">
                  <c:v>7437.96</c:v>
                </c:pt>
                <c:pt idx="272">
                  <c:v>8184.87</c:v>
                </c:pt>
                <c:pt idx="273">
                  <c:v>7895.46</c:v>
                </c:pt>
                <c:pt idx="274">
                  <c:v>8080.96</c:v>
                </c:pt>
                <c:pt idx="275">
                  <c:v>8394.65</c:v>
                </c:pt>
              </c:numCache>
            </c:numRef>
          </c:yVal>
          <c:smooth val="1"/>
        </c:ser>
        <c:ser>
          <c:idx val="4"/>
          <c:order val="2"/>
          <c:tx>
            <c:strRef>
              <c:f>Sheet1!$J$11</c:f>
              <c:strCache>
                <c:ptCount val="1"/>
                <c:pt idx="0">
                  <c:v>MeCN</c:v>
                </c:pt>
              </c:strCache>
            </c:strRef>
          </c:tx>
          <c:spPr>
            <a:ln>
              <a:solidFill>
                <a:srgbClr val="00B050"/>
              </a:solidFill>
            </a:ln>
          </c:spPr>
          <c:marker>
            <c:symbol val="none"/>
          </c:marker>
          <c:xVal>
            <c:numRef>
              <c:f>Sheet1!$J$13:$J$293</c:f>
              <c:numCache>
                <c:formatCode>General</c:formatCode>
                <c:ptCount val="281"/>
                <c:pt idx="0">
                  <c:v>310</c:v>
                </c:pt>
                <c:pt idx="1">
                  <c:v>311</c:v>
                </c:pt>
                <c:pt idx="2">
                  <c:v>312</c:v>
                </c:pt>
                <c:pt idx="3">
                  <c:v>313</c:v>
                </c:pt>
                <c:pt idx="4">
                  <c:v>314</c:v>
                </c:pt>
                <c:pt idx="5">
                  <c:v>315</c:v>
                </c:pt>
                <c:pt idx="6">
                  <c:v>316</c:v>
                </c:pt>
                <c:pt idx="7">
                  <c:v>317</c:v>
                </c:pt>
                <c:pt idx="8">
                  <c:v>318</c:v>
                </c:pt>
                <c:pt idx="9">
                  <c:v>319</c:v>
                </c:pt>
                <c:pt idx="10">
                  <c:v>320</c:v>
                </c:pt>
                <c:pt idx="11">
                  <c:v>321</c:v>
                </c:pt>
                <c:pt idx="12">
                  <c:v>322</c:v>
                </c:pt>
                <c:pt idx="13">
                  <c:v>323</c:v>
                </c:pt>
                <c:pt idx="14">
                  <c:v>324</c:v>
                </c:pt>
                <c:pt idx="15">
                  <c:v>325</c:v>
                </c:pt>
                <c:pt idx="16">
                  <c:v>326</c:v>
                </c:pt>
                <c:pt idx="17">
                  <c:v>327</c:v>
                </c:pt>
                <c:pt idx="18">
                  <c:v>328</c:v>
                </c:pt>
                <c:pt idx="19">
                  <c:v>329</c:v>
                </c:pt>
                <c:pt idx="20">
                  <c:v>330</c:v>
                </c:pt>
                <c:pt idx="21">
                  <c:v>331</c:v>
                </c:pt>
                <c:pt idx="22">
                  <c:v>332</c:v>
                </c:pt>
                <c:pt idx="23">
                  <c:v>333</c:v>
                </c:pt>
                <c:pt idx="24">
                  <c:v>334</c:v>
                </c:pt>
                <c:pt idx="25">
                  <c:v>335</c:v>
                </c:pt>
                <c:pt idx="26">
                  <c:v>336</c:v>
                </c:pt>
                <c:pt idx="27">
                  <c:v>337</c:v>
                </c:pt>
                <c:pt idx="28">
                  <c:v>338</c:v>
                </c:pt>
                <c:pt idx="29">
                  <c:v>339</c:v>
                </c:pt>
                <c:pt idx="30">
                  <c:v>340</c:v>
                </c:pt>
                <c:pt idx="31">
                  <c:v>341</c:v>
                </c:pt>
                <c:pt idx="32">
                  <c:v>342</c:v>
                </c:pt>
                <c:pt idx="33">
                  <c:v>343</c:v>
                </c:pt>
                <c:pt idx="34">
                  <c:v>344</c:v>
                </c:pt>
                <c:pt idx="35">
                  <c:v>345</c:v>
                </c:pt>
                <c:pt idx="36">
                  <c:v>346</c:v>
                </c:pt>
                <c:pt idx="37">
                  <c:v>347</c:v>
                </c:pt>
                <c:pt idx="38">
                  <c:v>348</c:v>
                </c:pt>
                <c:pt idx="39">
                  <c:v>349</c:v>
                </c:pt>
                <c:pt idx="40">
                  <c:v>350</c:v>
                </c:pt>
                <c:pt idx="41">
                  <c:v>351</c:v>
                </c:pt>
                <c:pt idx="42">
                  <c:v>352</c:v>
                </c:pt>
                <c:pt idx="43">
                  <c:v>353</c:v>
                </c:pt>
                <c:pt idx="44">
                  <c:v>354</c:v>
                </c:pt>
                <c:pt idx="45">
                  <c:v>355</c:v>
                </c:pt>
                <c:pt idx="46">
                  <c:v>356</c:v>
                </c:pt>
                <c:pt idx="47">
                  <c:v>357</c:v>
                </c:pt>
                <c:pt idx="48">
                  <c:v>358</c:v>
                </c:pt>
                <c:pt idx="49">
                  <c:v>359</c:v>
                </c:pt>
                <c:pt idx="50">
                  <c:v>360</c:v>
                </c:pt>
                <c:pt idx="51">
                  <c:v>361</c:v>
                </c:pt>
                <c:pt idx="52">
                  <c:v>362</c:v>
                </c:pt>
                <c:pt idx="53">
                  <c:v>363</c:v>
                </c:pt>
                <c:pt idx="54">
                  <c:v>364</c:v>
                </c:pt>
                <c:pt idx="55">
                  <c:v>365</c:v>
                </c:pt>
                <c:pt idx="56">
                  <c:v>366</c:v>
                </c:pt>
                <c:pt idx="57">
                  <c:v>367</c:v>
                </c:pt>
                <c:pt idx="58">
                  <c:v>368</c:v>
                </c:pt>
                <c:pt idx="59">
                  <c:v>369</c:v>
                </c:pt>
                <c:pt idx="60">
                  <c:v>370</c:v>
                </c:pt>
                <c:pt idx="61">
                  <c:v>371</c:v>
                </c:pt>
                <c:pt idx="62">
                  <c:v>372</c:v>
                </c:pt>
                <c:pt idx="63">
                  <c:v>373</c:v>
                </c:pt>
                <c:pt idx="64">
                  <c:v>374</c:v>
                </c:pt>
                <c:pt idx="65">
                  <c:v>375</c:v>
                </c:pt>
                <c:pt idx="66">
                  <c:v>376</c:v>
                </c:pt>
                <c:pt idx="67">
                  <c:v>377</c:v>
                </c:pt>
                <c:pt idx="68">
                  <c:v>378</c:v>
                </c:pt>
                <c:pt idx="69">
                  <c:v>379</c:v>
                </c:pt>
                <c:pt idx="70">
                  <c:v>380</c:v>
                </c:pt>
                <c:pt idx="71">
                  <c:v>381</c:v>
                </c:pt>
                <c:pt idx="72">
                  <c:v>382</c:v>
                </c:pt>
                <c:pt idx="73">
                  <c:v>383</c:v>
                </c:pt>
                <c:pt idx="74">
                  <c:v>384</c:v>
                </c:pt>
                <c:pt idx="75">
                  <c:v>385</c:v>
                </c:pt>
                <c:pt idx="76">
                  <c:v>386</c:v>
                </c:pt>
                <c:pt idx="77">
                  <c:v>387</c:v>
                </c:pt>
                <c:pt idx="78">
                  <c:v>388</c:v>
                </c:pt>
                <c:pt idx="79">
                  <c:v>389</c:v>
                </c:pt>
                <c:pt idx="80">
                  <c:v>390</c:v>
                </c:pt>
                <c:pt idx="81">
                  <c:v>391</c:v>
                </c:pt>
                <c:pt idx="82">
                  <c:v>392</c:v>
                </c:pt>
                <c:pt idx="83">
                  <c:v>393</c:v>
                </c:pt>
                <c:pt idx="84">
                  <c:v>394</c:v>
                </c:pt>
                <c:pt idx="85">
                  <c:v>395</c:v>
                </c:pt>
                <c:pt idx="86">
                  <c:v>396</c:v>
                </c:pt>
                <c:pt idx="87">
                  <c:v>397</c:v>
                </c:pt>
                <c:pt idx="88">
                  <c:v>398</c:v>
                </c:pt>
                <c:pt idx="89">
                  <c:v>399</c:v>
                </c:pt>
                <c:pt idx="90">
                  <c:v>400</c:v>
                </c:pt>
                <c:pt idx="91">
                  <c:v>401</c:v>
                </c:pt>
                <c:pt idx="92">
                  <c:v>402</c:v>
                </c:pt>
                <c:pt idx="93">
                  <c:v>403</c:v>
                </c:pt>
                <c:pt idx="94">
                  <c:v>404</c:v>
                </c:pt>
                <c:pt idx="95">
                  <c:v>405</c:v>
                </c:pt>
                <c:pt idx="96">
                  <c:v>406</c:v>
                </c:pt>
                <c:pt idx="97">
                  <c:v>407</c:v>
                </c:pt>
                <c:pt idx="98">
                  <c:v>408</c:v>
                </c:pt>
                <c:pt idx="99">
                  <c:v>409</c:v>
                </c:pt>
                <c:pt idx="100">
                  <c:v>410</c:v>
                </c:pt>
                <c:pt idx="101">
                  <c:v>411</c:v>
                </c:pt>
                <c:pt idx="102">
                  <c:v>412</c:v>
                </c:pt>
                <c:pt idx="103">
                  <c:v>413</c:v>
                </c:pt>
                <c:pt idx="104">
                  <c:v>414</c:v>
                </c:pt>
                <c:pt idx="105">
                  <c:v>415</c:v>
                </c:pt>
                <c:pt idx="106">
                  <c:v>416</c:v>
                </c:pt>
                <c:pt idx="107">
                  <c:v>417</c:v>
                </c:pt>
                <c:pt idx="108">
                  <c:v>418</c:v>
                </c:pt>
                <c:pt idx="109">
                  <c:v>419</c:v>
                </c:pt>
                <c:pt idx="110">
                  <c:v>420</c:v>
                </c:pt>
                <c:pt idx="111">
                  <c:v>421</c:v>
                </c:pt>
                <c:pt idx="112">
                  <c:v>422</c:v>
                </c:pt>
                <c:pt idx="113">
                  <c:v>423</c:v>
                </c:pt>
                <c:pt idx="114">
                  <c:v>424</c:v>
                </c:pt>
                <c:pt idx="115">
                  <c:v>425</c:v>
                </c:pt>
                <c:pt idx="116">
                  <c:v>426</c:v>
                </c:pt>
                <c:pt idx="117">
                  <c:v>427</c:v>
                </c:pt>
                <c:pt idx="118">
                  <c:v>428</c:v>
                </c:pt>
                <c:pt idx="119">
                  <c:v>429</c:v>
                </c:pt>
                <c:pt idx="120">
                  <c:v>430</c:v>
                </c:pt>
                <c:pt idx="121">
                  <c:v>431</c:v>
                </c:pt>
                <c:pt idx="122">
                  <c:v>432</c:v>
                </c:pt>
                <c:pt idx="123">
                  <c:v>433</c:v>
                </c:pt>
                <c:pt idx="124">
                  <c:v>434</c:v>
                </c:pt>
                <c:pt idx="125">
                  <c:v>435</c:v>
                </c:pt>
                <c:pt idx="126">
                  <c:v>436</c:v>
                </c:pt>
                <c:pt idx="127">
                  <c:v>437</c:v>
                </c:pt>
                <c:pt idx="128">
                  <c:v>438</c:v>
                </c:pt>
                <c:pt idx="129">
                  <c:v>439</c:v>
                </c:pt>
                <c:pt idx="130">
                  <c:v>440</c:v>
                </c:pt>
                <c:pt idx="131">
                  <c:v>441</c:v>
                </c:pt>
                <c:pt idx="132">
                  <c:v>442</c:v>
                </c:pt>
                <c:pt idx="133">
                  <c:v>443</c:v>
                </c:pt>
                <c:pt idx="134">
                  <c:v>444</c:v>
                </c:pt>
                <c:pt idx="135">
                  <c:v>445</c:v>
                </c:pt>
                <c:pt idx="136">
                  <c:v>446</c:v>
                </c:pt>
                <c:pt idx="137">
                  <c:v>447</c:v>
                </c:pt>
                <c:pt idx="138">
                  <c:v>448</c:v>
                </c:pt>
                <c:pt idx="139">
                  <c:v>449</c:v>
                </c:pt>
                <c:pt idx="140">
                  <c:v>450</c:v>
                </c:pt>
                <c:pt idx="141">
                  <c:v>451</c:v>
                </c:pt>
                <c:pt idx="142">
                  <c:v>452</c:v>
                </c:pt>
                <c:pt idx="143">
                  <c:v>453</c:v>
                </c:pt>
                <c:pt idx="144">
                  <c:v>454</c:v>
                </c:pt>
                <c:pt idx="145">
                  <c:v>455</c:v>
                </c:pt>
                <c:pt idx="146">
                  <c:v>456</c:v>
                </c:pt>
                <c:pt idx="147">
                  <c:v>457</c:v>
                </c:pt>
                <c:pt idx="148">
                  <c:v>458</c:v>
                </c:pt>
                <c:pt idx="149">
                  <c:v>459</c:v>
                </c:pt>
                <c:pt idx="150">
                  <c:v>460</c:v>
                </c:pt>
                <c:pt idx="151">
                  <c:v>461</c:v>
                </c:pt>
                <c:pt idx="152">
                  <c:v>462</c:v>
                </c:pt>
                <c:pt idx="153">
                  <c:v>463</c:v>
                </c:pt>
                <c:pt idx="154">
                  <c:v>464</c:v>
                </c:pt>
                <c:pt idx="155">
                  <c:v>465</c:v>
                </c:pt>
                <c:pt idx="156">
                  <c:v>466</c:v>
                </c:pt>
                <c:pt idx="157">
                  <c:v>467</c:v>
                </c:pt>
                <c:pt idx="158">
                  <c:v>468</c:v>
                </c:pt>
                <c:pt idx="159">
                  <c:v>469</c:v>
                </c:pt>
                <c:pt idx="160">
                  <c:v>470</c:v>
                </c:pt>
                <c:pt idx="161">
                  <c:v>471</c:v>
                </c:pt>
                <c:pt idx="162">
                  <c:v>472</c:v>
                </c:pt>
                <c:pt idx="163">
                  <c:v>473</c:v>
                </c:pt>
                <c:pt idx="164">
                  <c:v>474</c:v>
                </c:pt>
                <c:pt idx="165">
                  <c:v>475</c:v>
                </c:pt>
                <c:pt idx="166">
                  <c:v>476</c:v>
                </c:pt>
                <c:pt idx="167">
                  <c:v>477</c:v>
                </c:pt>
                <c:pt idx="168">
                  <c:v>478</c:v>
                </c:pt>
                <c:pt idx="169">
                  <c:v>479</c:v>
                </c:pt>
                <c:pt idx="170">
                  <c:v>480</c:v>
                </c:pt>
                <c:pt idx="171">
                  <c:v>481</c:v>
                </c:pt>
                <c:pt idx="172">
                  <c:v>482</c:v>
                </c:pt>
                <c:pt idx="173">
                  <c:v>483</c:v>
                </c:pt>
                <c:pt idx="174">
                  <c:v>484</c:v>
                </c:pt>
                <c:pt idx="175">
                  <c:v>485</c:v>
                </c:pt>
                <c:pt idx="176">
                  <c:v>486</c:v>
                </c:pt>
                <c:pt idx="177">
                  <c:v>487</c:v>
                </c:pt>
                <c:pt idx="178">
                  <c:v>488</c:v>
                </c:pt>
                <c:pt idx="179">
                  <c:v>489</c:v>
                </c:pt>
                <c:pt idx="180">
                  <c:v>490</c:v>
                </c:pt>
                <c:pt idx="181">
                  <c:v>491</c:v>
                </c:pt>
                <c:pt idx="182">
                  <c:v>492</c:v>
                </c:pt>
                <c:pt idx="183">
                  <c:v>493</c:v>
                </c:pt>
                <c:pt idx="184">
                  <c:v>494</c:v>
                </c:pt>
                <c:pt idx="185">
                  <c:v>495</c:v>
                </c:pt>
                <c:pt idx="186">
                  <c:v>496</c:v>
                </c:pt>
                <c:pt idx="187">
                  <c:v>497</c:v>
                </c:pt>
                <c:pt idx="188">
                  <c:v>498</c:v>
                </c:pt>
                <c:pt idx="189">
                  <c:v>499</c:v>
                </c:pt>
                <c:pt idx="190">
                  <c:v>500</c:v>
                </c:pt>
                <c:pt idx="191">
                  <c:v>501</c:v>
                </c:pt>
                <c:pt idx="192">
                  <c:v>502</c:v>
                </c:pt>
                <c:pt idx="193">
                  <c:v>503</c:v>
                </c:pt>
                <c:pt idx="194">
                  <c:v>504</c:v>
                </c:pt>
                <c:pt idx="195">
                  <c:v>505</c:v>
                </c:pt>
                <c:pt idx="196">
                  <c:v>506</c:v>
                </c:pt>
                <c:pt idx="197">
                  <c:v>507</c:v>
                </c:pt>
                <c:pt idx="198">
                  <c:v>508</c:v>
                </c:pt>
                <c:pt idx="199">
                  <c:v>509</c:v>
                </c:pt>
                <c:pt idx="200">
                  <c:v>510</c:v>
                </c:pt>
                <c:pt idx="201">
                  <c:v>511</c:v>
                </c:pt>
                <c:pt idx="202">
                  <c:v>512</c:v>
                </c:pt>
                <c:pt idx="203">
                  <c:v>513</c:v>
                </c:pt>
                <c:pt idx="204">
                  <c:v>514</c:v>
                </c:pt>
                <c:pt idx="205">
                  <c:v>515</c:v>
                </c:pt>
                <c:pt idx="206">
                  <c:v>516</c:v>
                </c:pt>
                <c:pt idx="207">
                  <c:v>517</c:v>
                </c:pt>
                <c:pt idx="208">
                  <c:v>518</c:v>
                </c:pt>
                <c:pt idx="209">
                  <c:v>519</c:v>
                </c:pt>
                <c:pt idx="210">
                  <c:v>520</c:v>
                </c:pt>
                <c:pt idx="211">
                  <c:v>521</c:v>
                </c:pt>
                <c:pt idx="212">
                  <c:v>522</c:v>
                </c:pt>
                <c:pt idx="213">
                  <c:v>523</c:v>
                </c:pt>
                <c:pt idx="214">
                  <c:v>524</c:v>
                </c:pt>
                <c:pt idx="215">
                  <c:v>525</c:v>
                </c:pt>
                <c:pt idx="216">
                  <c:v>526</c:v>
                </c:pt>
                <c:pt idx="217">
                  <c:v>527</c:v>
                </c:pt>
                <c:pt idx="218">
                  <c:v>528</c:v>
                </c:pt>
                <c:pt idx="219">
                  <c:v>529</c:v>
                </c:pt>
                <c:pt idx="220">
                  <c:v>530</c:v>
                </c:pt>
                <c:pt idx="221">
                  <c:v>531</c:v>
                </c:pt>
                <c:pt idx="222">
                  <c:v>532</c:v>
                </c:pt>
                <c:pt idx="223">
                  <c:v>533</c:v>
                </c:pt>
                <c:pt idx="224">
                  <c:v>534</c:v>
                </c:pt>
                <c:pt idx="225">
                  <c:v>535</c:v>
                </c:pt>
                <c:pt idx="226">
                  <c:v>536</c:v>
                </c:pt>
                <c:pt idx="227">
                  <c:v>537</c:v>
                </c:pt>
                <c:pt idx="228">
                  <c:v>538</c:v>
                </c:pt>
                <c:pt idx="229">
                  <c:v>539</c:v>
                </c:pt>
                <c:pt idx="230">
                  <c:v>540</c:v>
                </c:pt>
                <c:pt idx="231">
                  <c:v>541</c:v>
                </c:pt>
                <c:pt idx="232">
                  <c:v>542</c:v>
                </c:pt>
                <c:pt idx="233">
                  <c:v>543</c:v>
                </c:pt>
                <c:pt idx="234">
                  <c:v>544</c:v>
                </c:pt>
                <c:pt idx="235">
                  <c:v>545</c:v>
                </c:pt>
                <c:pt idx="236">
                  <c:v>546</c:v>
                </c:pt>
                <c:pt idx="237">
                  <c:v>547</c:v>
                </c:pt>
                <c:pt idx="238">
                  <c:v>548</c:v>
                </c:pt>
                <c:pt idx="239">
                  <c:v>549</c:v>
                </c:pt>
                <c:pt idx="240">
                  <c:v>550</c:v>
                </c:pt>
                <c:pt idx="241">
                  <c:v>551</c:v>
                </c:pt>
                <c:pt idx="242">
                  <c:v>552</c:v>
                </c:pt>
                <c:pt idx="243">
                  <c:v>553</c:v>
                </c:pt>
                <c:pt idx="244">
                  <c:v>554</c:v>
                </c:pt>
                <c:pt idx="245">
                  <c:v>555</c:v>
                </c:pt>
                <c:pt idx="246">
                  <c:v>556</c:v>
                </c:pt>
                <c:pt idx="247">
                  <c:v>557</c:v>
                </c:pt>
                <c:pt idx="248">
                  <c:v>558</c:v>
                </c:pt>
                <c:pt idx="249">
                  <c:v>559</c:v>
                </c:pt>
                <c:pt idx="250">
                  <c:v>560</c:v>
                </c:pt>
                <c:pt idx="251">
                  <c:v>561</c:v>
                </c:pt>
                <c:pt idx="252">
                  <c:v>562</c:v>
                </c:pt>
                <c:pt idx="253">
                  <c:v>563</c:v>
                </c:pt>
                <c:pt idx="254">
                  <c:v>564</c:v>
                </c:pt>
                <c:pt idx="255">
                  <c:v>565</c:v>
                </c:pt>
                <c:pt idx="256">
                  <c:v>566</c:v>
                </c:pt>
                <c:pt idx="257">
                  <c:v>567</c:v>
                </c:pt>
                <c:pt idx="258">
                  <c:v>568</c:v>
                </c:pt>
                <c:pt idx="259">
                  <c:v>569</c:v>
                </c:pt>
                <c:pt idx="260">
                  <c:v>570</c:v>
                </c:pt>
                <c:pt idx="261">
                  <c:v>571</c:v>
                </c:pt>
                <c:pt idx="262">
                  <c:v>572</c:v>
                </c:pt>
                <c:pt idx="263">
                  <c:v>573</c:v>
                </c:pt>
                <c:pt idx="264">
                  <c:v>574</c:v>
                </c:pt>
                <c:pt idx="265">
                  <c:v>575</c:v>
                </c:pt>
                <c:pt idx="266">
                  <c:v>576</c:v>
                </c:pt>
                <c:pt idx="267">
                  <c:v>577</c:v>
                </c:pt>
                <c:pt idx="268">
                  <c:v>578</c:v>
                </c:pt>
                <c:pt idx="269">
                  <c:v>579</c:v>
                </c:pt>
                <c:pt idx="270">
                  <c:v>580</c:v>
                </c:pt>
                <c:pt idx="271">
                  <c:v>581</c:v>
                </c:pt>
                <c:pt idx="272">
                  <c:v>582</c:v>
                </c:pt>
                <c:pt idx="273">
                  <c:v>583</c:v>
                </c:pt>
                <c:pt idx="274">
                  <c:v>584</c:v>
                </c:pt>
                <c:pt idx="275">
                  <c:v>585</c:v>
                </c:pt>
                <c:pt idx="276">
                  <c:v>586</c:v>
                </c:pt>
                <c:pt idx="277">
                  <c:v>587</c:v>
                </c:pt>
                <c:pt idx="278">
                  <c:v>588</c:v>
                </c:pt>
                <c:pt idx="279">
                  <c:v>589</c:v>
                </c:pt>
                <c:pt idx="280">
                  <c:v>590</c:v>
                </c:pt>
              </c:numCache>
            </c:numRef>
          </c:xVal>
          <c:yVal>
            <c:numRef>
              <c:f>Sheet1!$K$13:$K$293</c:f>
              <c:numCache>
                <c:formatCode>General</c:formatCode>
                <c:ptCount val="281"/>
                <c:pt idx="0">
                  <c:v>486.98599999999999</c:v>
                </c:pt>
                <c:pt idx="1">
                  <c:v>1143.9100000000001</c:v>
                </c:pt>
                <c:pt idx="2">
                  <c:v>1011.59</c:v>
                </c:pt>
                <c:pt idx="3">
                  <c:v>-77.765100000000004</c:v>
                </c:pt>
                <c:pt idx="4">
                  <c:v>223.809</c:v>
                </c:pt>
                <c:pt idx="5">
                  <c:v>-4490.6400000000003</c:v>
                </c:pt>
                <c:pt idx="6">
                  <c:v>-4987.93</c:v>
                </c:pt>
                <c:pt idx="7">
                  <c:v>-1979.51</c:v>
                </c:pt>
                <c:pt idx="8">
                  <c:v>159.86799999999999</c:v>
                </c:pt>
                <c:pt idx="9">
                  <c:v>2189.54</c:v>
                </c:pt>
                <c:pt idx="10">
                  <c:v>3772.48</c:v>
                </c:pt>
                <c:pt idx="11">
                  <c:v>922.83100000000002</c:v>
                </c:pt>
                <c:pt idx="12">
                  <c:v>-2853.53</c:v>
                </c:pt>
                <c:pt idx="13">
                  <c:v>-2742.01</c:v>
                </c:pt>
                <c:pt idx="14">
                  <c:v>1208.72</c:v>
                </c:pt>
                <c:pt idx="15">
                  <c:v>10795.4</c:v>
                </c:pt>
                <c:pt idx="16">
                  <c:v>17147.900000000001</c:v>
                </c:pt>
                <c:pt idx="17">
                  <c:v>24504.1</c:v>
                </c:pt>
                <c:pt idx="18">
                  <c:v>31446.9</c:v>
                </c:pt>
                <c:pt idx="19">
                  <c:v>40189</c:v>
                </c:pt>
                <c:pt idx="20">
                  <c:v>49758.7</c:v>
                </c:pt>
                <c:pt idx="21">
                  <c:v>57397.2</c:v>
                </c:pt>
                <c:pt idx="22">
                  <c:v>70807.100000000006</c:v>
                </c:pt>
                <c:pt idx="23">
                  <c:v>87920.3</c:v>
                </c:pt>
                <c:pt idx="24">
                  <c:v>104111</c:v>
                </c:pt>
                <c:pt idx="25">
                  <c:v>121014</c:v>
                </c:pt>
                <c:pt idx="26">
                  <c:v>142938</c:v>
                </c:pt>
                <c:pt idx="27">
                  <c:v>164301</c:v>
                </c:pt>
                <c:pt idx="28">
                  <c:v>184122</c:v>
                </c:pt>
                <c:pt idx="29">
                  <c:v>205180</c:v>
                </c:pt>
                <c:pt idx="30">
                  <c:v>238681</c:v>
                </c:pt>
                <c:pt idx="31">
                  <c:v>260778</c:v>
                </c:pt>
                <c:pt idx="32">
                  <c:v>289086</c:v>
                </c:pt>
                <c:pt idx="33">
                  <c:v>313228</c:v>
                </c:pt>
                <c:pt idx="34">
                  <c:v>340713</c:v>
                </c:pt>
                <c:pt idx="35">
                  <c:v>375793</c:v>
                </c:pt>
                <c:pt idx="36">
                  <c:v>411472</c:v>
                </c:pt>
                <c:pt idx="37">
                  <c:v>440060</c:v>
                </c:pt>
                <c:pt idx="38">
                  <c:v>460294</c:v>
                </c:pt>
                <c:pt idx="39">
                  <c:v>488517</c:v>
                </c:pt>
                <c:pt idx="40">
                  <c:v>525122</c:v>
                </c:pt>
                <c:pt idx="41">
                  <c:v>559078</c:v>
                </c:pt>
                <c:pt idx="42">
                  <c:v>578803</c:v>
                </c:pt>
                <c:pt idx="43">
                  <c:v>616849</c:v>
                </c:pt>
                <c:pt idx="44">
                  <c:v>644846</c:v>
                </c:pt>
                <c:pt idx="45">
                  <c:v>681607</c:v>
                </c:pt>
                <c:pt idx="46">
                  <c:v>708278</c:v>
                </c:pt>
                <c:pt idx="47">
                  <c:v>740634</c:v>
                </c:pt>
                <c:pt idx="48">
                  <c:v>759580</c:v>
                </c:pt>
                <c:pt idx="49">
                  <c:v>788127</c:v>
                </c:pt>
                <c:pt idx="50">
                  <c:v>811842</c:v>
                </c:pt>
                <c:pt idx="51">
                  <c:v>838787</c:v>
                </c:pt>
                <c:pt idx="52">
                  <c:v>874927</c:v>
                </c:pt>
                <c:pt idx="53">
                  <c:v>898844</c:v>
                </c:pt>
                <c:pt idx="54">
                  <c:v>929324</c:v>
                </c:pt>
                <c:pt idx="55">
                  <c:v>958534</c:v>
                </c:pt>
                <c:pt idx="56">
                  <c:v>964545</c:v>
                </c:pt>
                <c:pt idx="57">
                  <c:v>991830</c:v>
                </c:pt>
                <c:pt idx="58" formatCode="0.00E+00">
                  <c:v>1016230</c:v>
                </c:pt>
                <c:pt idx="59" formatCode="0.00E+00">
                  <c:v>1049440</c:v>
                </c:pt>
                <c:pt idx="60" formatCode="0.00E+00">
                  <c:v>1057020</c:v>
                </c:pt>
                <c:pt idx="61" formatCode="0.00E+00">
                  <c:v>1089120</c:v>
                </c:pt>
                <c:pt idx="62" formatCode="0.00E+00">
                  <c:v>1099060</c:v>
                </c:pt>
                <c:pt idx="63" formatCode="0.00E+00">
                  <c:v>1120240</c:v>
                </c:pt>
                <c:pt idx="64" formatCode="0.00E+00">
                  <c:v>1128680</c:v>
                </c:pt>
                <c:pt idx="65" formatCode="0.00E+00">
                  <c:v>1151930</c:v>
                </c:pt>
                <c:pt idx="66" formatCode="0.00E+00">
                  <c:v>1166810</c:v>
                </c:pt>
                <c:pt idx="67" formatCode="0.00E+00">
                  <c:v>1177760</c:v>
                </c:pt>
                <c:pt idx="68" formatCode="0.00E+00">
                  <c:v>1189200</c:v>
                </c:pt>
                <c:pt idx="69" formatCode="0.00E+00">
                  <c:v>1197930</c:v>
                </c:pt>
                <c:pt idx="70" formatCode="0.00E+00">
                  <c:v>1196890</c:v>
                </c:pt>
                <c:pt idx="71" formatCode="0.00E+00">
                  <c:v>1203710</c:v>
                </c:pt>
                <c:pt idx="72" formatCode="0.00E+00">
                  <c:v>1204630</c:v>
                </c:pt>
                <c:pt idx="73" formatCode="0.00E+00">
                  <c:v>1215280</c:v>
                </c:pt>
                <c:pt idx="74" formatCode="0.00E+00">
                  <c:v>1223920</c:v>
                </c:pt>
                <c:pt idx="75" formatCode="0.00E+00">
                  <c:v>1224540</c:v>
                </c:pt>
                <c:pt idx="76" formatCode="0.00E+00">
                  <c:v>1230610</c:v>
                </c:pt>
                <c:pt idx="77" formatCode="0.00E+00">
                  <c:v>1225280</c:v>
                </c:pt>
                <c:pt idx="78" formatCode="0.00E+00">
                  <c:v>1211580</c:v>
                </c:pt>
                <c:pt idx="79" formatCode="0.00E+00">
                  <c:v>1211430</c:v>
                </c:pt>
                <c:pt idx="80" formatCode="0.00E+00">
                  <c:v>1208810</c:v>
                </c:pt>
                <c:pt idx="81" formatCode="0.00E+00">
                  <c:v>1199170</c:v>
                </c:pt>
                <c:pt idx="82" formatCode="0.00E+00">
                  <c:v>1187300</c:v>
                </c:pt>
                <c:pt idx="83" formatCode="0.00E+00">
                  <c:v>1175940</c:v>
                </c:pt>
                <c:pt idx="84" formatCode="0.00E+00">
                  <c:v>1169710</c:v>
                </c:pt>
                <c:pt idx="85" formatCode="0.00E+00">
                  <c:v>1161170</c:v>
                </c:pt>
                <c:pt idx="86" formatCode="0.00E+00">
                  <c:v>1150350</c:v>
                </c:pt>
                <c:pt idx="87" formatCode="0.00E+00">
                  <c:v>1138060</c:v>
                </c:pt>
                <c:pt idx="88" formatCode="0.00E+00">
                  <c:v>1129640</c:v>
                </c:pt>
                <c:pt idx="89" formatCode="0.00E+00">
                  <c:v>1118200</c:v>
                </c:pt>
                <c:pt idx="90" formatCode="0.00E+00">
                  <c:v>1107770</c:v>
                </c:pt>
                <c:pt idx="91" formatCode="0.00E+00">
                  <c:v>1102810</c:v>
                </c:pt>
                <c:pt idx="92" formatCode="0.00E+00">
                  <c:v>1088730</c:v>
                </c:pt>
                <c:pt idx="93" formatCode="0.00E+00">
                  <c:v>1067330</c:v>
                </c:pt>
                <c:pt idx="94" formatCode="0.00E+00">
                  <c:v>1064660</c:v>
                </c:pt>
                <c:pt idx="95" formatCode="0.00E+00">
                  <c:v>1045240</c:v>
                </c:pt>
                <c:pt idx="96" formatCode="0.00E+00">
                  <c:v>1035600</c:v>
                </c:pt>
                <c:pt idx="97" formatCode="0.00E+00">
                  <c:v>1026040</c:v>
                </c:pt>
                <c:pt idx="98" formatCode="0.00E+00">
                  <c:v>1001940</c:v>
                </c:pt>
                <c:pt idx="99">
                  <c:v>998945</c:v>
                </c:pt>
                <c:pt idx="100">
                  <c:v>989297</c:v>
                </c:pt>
                <c:pt idx="101">
                  <c:v>964922</c:v>
                </c:pt>
                <c:pt idx="102">
                  <c:v>949591</c:v>
                </c:pt>
                <c:pt idx="103">
                  <c:v>940375</c:v>
                </c:pt>
                <c:pt idx="104">
                  <c:v>915648</c:v>
                </c:pt>
                <c:pt idx="105">
                  <c:v>910396</c:v>
                </c:pt>
                <c:pt idx="106">
                  <c:v>884382</c:v>
                </c:pt>
                <c:pt idx="107">
                  <c:v>874931</c:v>
                </c:pt>
                <c:pt idx="108">
                  <c:v>857749</c:v>
                </c:pt>
                <c:pt idx="109">
                  <c:v>845189</c:v>
                </c:pt>
                <c:pt idx="110">
                  <c:v>825343</c:v>
                </c:pt>
                <c:pt idx="111">
                  <c:v>811793</c:v>
                </c:pt>
                <c:pt idx="112">
                  <c:v>798018</c:v>
                </c:pt>
                <c:pt idx="113">
                  <c:v>783774</c:v>
                </c:pt>
                <c:pt idx="114">
                  <c:v>765711</c:v>
                </c:pt>
                <c:pt idx="115">
                  <c:v>753552</c:v>
                </c:pt>
                <c:pt idx="116">
                  <c:v>734966</c:v>
                </c:pt>
                <c:pt idx="117">
                  <c:v>720078</c:v>
                </c:pt>
                <c:pt idx="118">
                  <c:v>719189</c:v>
                </c:pt>
                <c:pt idx="119">
                  <c:v>699310</c:v>
                </c:pt>
                <c:pt idx="120">
                  <c:v>677865</c:v>
                </c:pt>
                <c:pt idx="121">
                  <c:v>671326</c:v>
                </c:pt>
                <c:pt idx="122">
                  <c:v>653268</c:v>
                </c:pt>
                <c:pt idx="123">
                  <c:v>647881</c:v>
                </c:pt>
                <c:pt idx="124">
                  <c:v>637652</c:v>
                </c:pt>
                <c:pt idx="125">
                  <c:v>619159</c:v>
                </c:pt>
                <c:pt idx="126">
                  <c:v>605606</c:v>
                </c:pt>
                <c:pt idx="127">
                  <c:v>590627</c:v>
                </c:pt>
                <c:pt idx="128">
                  <c:v>585851</c:v>
                </c:pt>
                <c:pt idx="129">
                  <c:v>567218</c:v>
                </c:pt>
                <c:pt idx="130">
                  <c:v>557840</c:v>
                </c:pt>
                <c:pt idx="131">
                  <c:v>546324</c:v>
                </c:pt>
                <c:pt idx="132">
                  <c:v>537631</c:v>
                </c:pt>
                <c:pt idx="133">
                  <c:v>526919</c:v>
                </c:pt>
                <c:pt idx="134">
                  <c:v>515324</c:v>
                </c:pt>
                <c:pt idx="135">
                  <c:v>503253</c:v>
                </c:pt>
                <c:pt idx="136">
                  <c:v>493010</c:v>
                </c:pt>
                <c:pt idx="137">
                  <c:v>486481</c:v>
                </c:pt>
                <c:pt idx="138">
                  <c:v>473779</c:v>
                </c:pt>
                <c:pt idx="139">
                  <c:v>464985</c:v>
                </c:pt>
                <c:pt idx="140">
                  <c:v>453667</c:v>
                </c:pt>
                <c:pt idx="141">
                  <c:v>440761</c:v>
                </c:pt>
                <c:pt idx="142">
                  <c:v>433555</c:v>
                </c:pt>
                <c:pt idx="143">
                  <c:v>426073</c:v>
                </c:pt>
                <c:pt idx="144">
                  <c:v>410938</c:v>
                </c:pt>
                <c:pt idx="145">
                  <c:v>403765</c:v>
                </c:pt>
                <c:pt idx="146">
                  <c:v>394253</c:v>
                </c:pt>
                <c:pt idx="147">
                  <c:v>388139</c:v>
                </c:pt>
                <c:pt idx="148">
                  <c:v>375703</c:v>
                </c:pt>
                <c:pt idx="149">
                  <c:v>367015</c:v>
                </c:pt>
                <c:pt idx="150">
                  <c:v>356930</c:v>
                </c:pt>
                <c:pt idx="151">
                  <c:v>349920</c:v>
                </c:pt>
                <c:pt idx="152">
                  <c:v>340360</c:v>
                </c:pt>
                <c:pt idx="153">
                  <c:v>333256</c:v>
                </c:pt>
                <c:pt idx="154">
                  <c:v>326781</c:v>
                </c:pt>
                <c:pt idx="155">
                  <c:v>316935</c:v>
                </c:pt>
                <c:pt idx="156">
                  <c:v>309339</c:v>
                </c:pt>
                <c:pt idx="157">
                  <c:v>299228</c:v>
                </c:pt>
                <c:pt idx="158">
                  <c:v>294831</c:v>
                </c:pt>
                <c:pt idx="159">
                  <c:v>281190</c:v>
                </c:pt>
                <c:pt idx="160">
                  <c:v>275234</c:v>
                </c:pt>
                <c:pt idx="161">
                  <c:v>268293</c:v>
                </c:pt>
                <c:pt idx="162">
                  <c:v>263395</c:v>
                </c:pt>
                <c:pt idx="163">
                  <c:v>258479</c:v>
                </c:pt>
                <c:pt idx="164">
                  <c:v>250590</c:v>
                </c:pt>
                <c:pt idx="165">
                  <c:v>241690</c:v>
                </c:pt>
                <c:pt idx="166">
                  <c:v>238462</c:v>
                </c:pt>
                <c:pt idx="167">
                  <c:v>226370</c:v>
                </c:pt>
                <c:pt idx="168">
                  <c:v>220603</c:v>
                </c:pt>
                <c:pt idx="169">
                  <c:v>218285</c:v>
                </c:pt>
                <c:pt idx="170">
                  <c:v>214126</c:v>
                </c:pt>
                <c:pt idx="171">
                  <c:v>205464</c:v>
                </c:pt>
                <c:pt idx="172">
                  <c:v>200951</c:v>
                </c:pt>
                <c:pt idx="173">
                  <c:v>194961</c:v>
                </c:pt>
                <c:pt idx="174">
                  <c:v>190255</c:v>
                </c:pt>
                <c:pt idx="175">
                  <c:v>184122</c:v>
                </c:pt>
                <c:pt idx="176">
                  <c:v>180571</c:v>
                </c:pt>
                <c:pt idx="177">
                  <c:v>175273</c:v>
                </c:pt>
                <c:pt idx="178">
                  <c:v>169050</c:v>
                </c:pt>
                <c:pt idx="179">
                  <c:v>167886</c:v>
                </c:pt>
                <c:pt idx="180">
                  <c:v>159379</c:v>
                </c:pt>
                <c:pt idx="181">
                  <c:v>156657</c:v>
                </c:pt>
                <c:pt idx="182">
                  <c:v>151106</c:v>
                </c:pt>
                <c:pt idx="183">
                  <c:v>147141</c:v>
                </c:pt>
                <c:pt idx="184">
                  <c:v>144764</c:v>
                </c:pt>
                <c:pt idx="185">
                  <c:v>138606</c:v>
                </c:pt>
                <c:pt idx="186">
                  <c:v>135647</c:v>
                </c:pt>
                <c:pt idx="187">
                  <c:v>134233</c:v>
                </c:pt>
                <c:pt idx="188">
                  <c:v>128478</c:v>
                </c:pt>
                <c:pt idx="189">
                  <c:v>126864</c:v>
                </c:pt>
                <c:pt idx="190">
                  <c:v>121099</c:v>
                </c:pt>
                <c:pt idx="191">
                  <c:v>116967</c:v>
                </c:pt>
                <c:pt idx="192">
                  <c:v>115342</c:v>
                </c:pt>
                <c:pt idx="193">
                  <c:v>112914</c:v>
                </c:pt>
                <c:pt idx="194">
                  <c:v>109891</c:v>
                </c:pt>
                <c:pt idx="195">
                  <c:v>105849</c:v>
                </c:pt>
                <c:pt idx="196">
                  <c:v>103506</c:v>
                </c:pt>
                <c:pt idx="197">
                  <c:v>100308</c:v>
                </c:pt>
                <c:pt idx="198">
                  <c:v>96267.5</c:v>
                </c:pt>
                <c:pt idx="199">
                  <c:v>97284.2</c:v>
                </c:pt>
                <c:pt idx="200">
                  <c:v>93355.5</c:v>
                </c:pt>
                <c:pt idx="201">
                  <c:v>89812.9</c:v>
                </c:pt>
                <c:pt idx="202">
                  <c:v>86769.600000000006</c:v>
                </c:pt>
                <c:pt idx="203">
                  <c:v>84275.1</c:v>
                </c:pt>
                <c:pt idx="204">
                  <c:v>82920.899999999994</c:v>
                </c:pt>
                <c:pt idx="205">
                  <c:v>80356.3</c:v>
                </c:pt>
                <c:pt idx="206">
                  <c:v>77648.800000000003</c:v>
                </c:pt>
                <c:pt idx="207">
                  <c:v>77804.800000000003</c:v>
                </c:pt>
                <c:pt idx="208">
                  <c:v>75123.8</c:v>
                </c:pt>
                <c:pt idx="209">
                  <c:v>70970.600000000006</c:v>
                </c:pt>
                <c:pt idx="210">
                  <c:v>71612.800000000003</c:v>
                </c:pt>
                <c:pt idx="211">
                  <c:v>69737.7</c:v>
                </c:pt>
                <c:pt idx="212">
                  <c:v>66064.399999999994</c:v>
                </c:pt>
                <c:pt idx="213">
                  <c:v>65938.3</c:v>
                </c:pt>
                <c:pt idx="214">
                  <c:v>62795.8</c:v>
                </c:pt>
                <c:pt idx="215">
                  <c:v>61456.9</c:v>
                </c:pt>
                <c:pt idx="216">
                  <c:v>59359</c:v>
                </c:pt>
                <c:pt idx="217">
                  <c:v>59044.2</c:v>
                </c:pt>
                <c:pt idx="218">
                  <c:v>56503</c:v>
                </c:pt>
                <c:pt idx="219">
                  <c:v>56940.7</c:v>
                </c:pt>
                <c:pt idx="220">
                  <c:v>53236.800000000003</c:v>
                </c:pt>
                <c:pt idx="221">
                  <c:v>52522.400000000001</c:v>
                </c:pt>
                <c:pt idx="222">
                  <c:v>51179.3</c:v>
                </c:pt>
                <c:pt idx="223">
                  <c:v>48055.6</c:v>
                </c:pt>
                <c:pt idx="224">
                  <c:v>48125.599999999999</c:v>
                </c:pt>
                <c:pt idx="225">
                  <c:v>47194.8</c:v>
                </c:pt>
                <c:pt idx="226">
                  <c:v>45318.9</c:v>
                </c:pt>
                <c:pt idx="227">
                  <c:v>43628.5</c:v>
                </c:pt>
                <c:pt idx="228">
                  <c:v>43268.4</c:v>
                </c:pt>
                <c:pt idx="229">
                  <c:v>41136.6</c:v>
                </c:pt>
                <c:pt idx="230">
                  <c:v>41983.6</c:v>
                </c:pt>
                <c:pt idx="231">
                  <c:v>39661.599999999999</c:v>
                </c:pt>
                <c:pt idx="232">
                  <c:v>38624.699999999997</c:v>
                </c:pt>
                <c:pt idx="233">
                  <c:v>37273.699999999997</c:v>
                </c:pt>
                <c:pt idx="234">
                  <c:v>36530</c:v>
                </c:pt>
                <c:pt idx="235">
                  <c:v>34865.5</c:v>
                </c:pt>
                <c:pt idx="236">
                  <c:v>34470.300000000003</c:v>
                </c:pt>
                <c:pt idx="237">
                  <c:v>31635.200000000001</c:v>
                </c:pt>
                <c:pt idx="238">
                  <c:v>32697.599999999999</c:v>
                </c:pt>
                <c:pt idx="239">
                  <c:v>30977.5</c:v>
                </c:pt>
                <c:pt idx="240">
                  <c:v>29851.9</c:v>
                </c:pt>
                <c:pt idx="241">
                  <c:v>30687.3</c:v>
                </c:pt>
                <c:pt idx="242">
                  <c:v>28065.5</c:v>
                </c:pt>
                <c:pt idx="243">
                  <c:v>27597.7</c:v>
                </c:pt>
                <c:pt idx="244">
                  <c:v>28054.3</c:v>
                </c:pt>
                <c:pt idx="245">
                  <c:v>26728.400000000001</c:v>
                </c:pt>
                <c:pt idx="246">
                  <c:v>26939.3</c:v>
                </c:pt>
                <c:pt idx="247">
                  <c:v>25007.200000000001</c:v>
                </c:pt>
                <c:pt idx="248">
                  <c:v>24494.799999999999</c:v>
                </c:pt>
                <c:pt idx="249">
                  <c:v>23679.3</c:v>
                </c:pt>
                <c:pt idx="250">
                  <c:v>23594.5</c:v>
                </c:pt>
                <c:pt idx="251">
                  <c:v>23355.9</c:v>
                </c:pt>
                <c:pt idx="252">
                  <c:v>21302.799999999999</c:v>
                </c:pt>
                <c:pt idx="253">
                  <c:v>22019.7</c:v>
                </c:pt>
                <c:pt idx="254">
                  <c:v>20909.599999999999</c:v>
                </c:pt>
                <c:pt idx="255">
                  <c:v>20927.8</c:v>
                </c:pt>
                <c:pt idx="256">
                  <c:v>19970.099999999999</c:v>
                </c:pt>
                <c:pt idx="257">
                  <c:v>19900.2</c:v>
                </c:pt>
                <c:pt idx="258">
                  <c:v>19781.400000000001</c:v>
                </c:pt>
                <c:pt idx="259">
                  <c:v>18064</c:v>
                </c:pt>
                <c:pt idx="260">
                  <c:v>18706.5</c:v>
                </c:pt>
                <c:pt idx="261">
                  <c:v>19610.599999999999</c:v>
                </c:pt>
                <c:pt idx="262">
                  <c:v>16766.2</c:v>
                </c:pt>
                <c:pt idx="263">
                  <c:v>16868.099999999999</c:v>
                </c:pt>
                <c:pt idx="264">
                  <c:v>15321.6</c:v>
                </c:pt>
                <c:pt idx="265">
                  <c:v>15754.7</c:v>
                </c:pt>
                <c:pt idx="266">
                  <c:v>14582.2</c:v>
                </c:pt>
                <c:pt idx="267">
                  <c:v>13330.7</c:v>
                </c:pt>
                <c:pt idx="268">
                  <c:v>14570</c:v>
                </c:pt>
                <c:pt idx="269">
                  <c:v>13667.3</c:v>
                </c:pt>
                <c:pt idx="270">
                  <c:v>12817.9</c:v>
                </c:pt>
                <c:pt idx="271">
                  <c:v>12944.7</c:v>
                </c:pt>
                <c:pt idx="272">
                  <c:v>13048.4</c:v>
                </c:pt>
                <c:pt idx="273">
                  <c:v>12657.1</c:v>
                </c:pt>
                <c:pt idx="274">
                  <c:v>10779.6</c:v>
                </c:pt>
                <c:pt idx="275">
                  <c:v>5707.42</c:v>
                </c:pt>
                <c:pt idx="276">
                  <c:v>-10170.1</c:v>
                </c:pt>
                <c:pt idx="277">
                  <c:v>-42399.6</c:v>
                </c:pt>
                <c:pt idx="278">
                  <c:v>-76306.399999999994</c:v>
                </c:pt>
                <c:pt idx="279">
                  <c:v>-98144.6</c:v>
                </c:pt>
                <c:pt idx="280">
                  <c:v>-87919.7</c:v>
                </c:pt>
              </c:numCache>
            </c:numRef>
          </c:yVal>
          <c:smooth val="1"/>
        </c:ser>
        <c:ser>
          <c:idx val="1"/>
          <c:order val="3"/>
          <c:tx>
            <c:strRef>
              <c:f>Sheet1!$F$11</c:f>
              <c:strCache>
                <c:ptCount val="1"/>
                <c:pt idx="0">
                  <c:v>Chloroform</c:v>
                </c:pt>
              </c:strCache>
            </c:strRef>
          </c:tx>
          <c:spPr>
            <a:ln>
              <a:solidFill>
                <a:srgbClr val="FF0000"/>
              </a:solidFill>
            </a:ln>
          </c:spPr>
          <c:marker>
            <c:symbol val="none"/>
          </c:marker>
          <c:xVal>
            <c:numRef>
              <c:f>Sheet1!$F$13:$F$293</c:f>
              <c:numCache>
                <c:formatCode>General</c:formatCode>
                <c:ptCount val="281"/>
                <c:pt idx="0">
                  <c:v>310</c:v>
                </c:pt>
                <c:pt idx="1">
                  <c:v>311</c:v>
                </c:pt>
                <c:pt idx="2">
                  <c:v>312</c:v>
                </c:pt>
                <c:pt idx="3">
                  <c:v>313</c:v>
                </c:pt>
                <c:pt idx="4">
                  <c:v>314</c:v>
                </c:pt>
                <c:pt idx="5">
                  <c:v>315</c:v>
                </c:pt>
                <c:pt idx="6">
                  <c:v>316</c:v>
                </c:pt>
                <c:pt idx="7">
                  <c:v>317</c:v>
                </c:pt>
                <c:pt idx="8">
                  <c:v>318</c:v>
                </c:pt>
                <c:pt idx="9">
                  <c:v>319</c:v>
                </c:pt>
                <c:pt idx="10">
                  <c:v>320</c:v>
                </c:pt>
                <c:pt idx="11">
                  <c:v>321</c:v>
                </c:pt>
                <c:pt idx="12">
                  <c:v>322</c:v>
                </c:pt>
                <c:pt idx="13">
                  <c:v>323</c:v>
                </c:pt>
                <c:pt idx="14">
                  <c:v>324</c:v>
                </c:pt>
                <c:pt idx="15">
                  <c:v>325</c:v>
                </c:pt>
                <c:pt idx="16">
                  <c:v>326</c:v>
                </c:pt>
                <c:pt idx="17">
                  <c:v>327</c:v>
                </c:pt>
                <c:pt idx="18">
                  <c:v>328</c:v>
                </c:pt>
                <c:pt idx="19">
                  <c:v>329</c:v>
                </c:pt>
                <c:pt idx="20">
                  <c:v>330</c:v>
                </c:pt>
                <c:pt idx="21">
                  <c:v>331</c:v>
                </c:pt>
                <c:pt idx="22">
                  <c:v>332</c:v>
                </c:pt>
                <c:pt idx="23">
                  <c:v>333</c:v>
                </c:pt>
                <c:pt idx="24">
                  <c:v>334</c:v>
                </c:pt>
                <c:pt idx="25">
                  <c:v>335</c:v>
                </c:pt>
                <c:pt idx="26">
                  <c:v>336</c:v>
                </c:pt>
                <c:pt idx="27">
                  <c:v>337</c:v>
                </c:pt>
                <c:pt idx="28">
                  <c:v>338</c:v>
                </c:pt>
                <c:pt idx="29">
                  <c:v>339</c:v>
                </c:pt>
                <c:pt idx="30">
                  <c:v>340</c:v>
                </c:pt>
                <c:pt idx="31">
                  <c:v>341</c:v>
                </c:pt>
                <c:pt idx="32">
                  <c:v>342</c:v>
                </c:pt>
                <c:pt idx="33">
                  <c:v>343</c:v>
                </c:pt>
                <c:pt idx="34">
                  <c:v>344</c:v>
                </c:pt>
                <c:pt idx="35">
                  <c:v>345</c:v>
                </c:pt>
                <c:pt idx="36">
                  <c:v>346</c:v>
                </c:pt>
                <c:pt idx="37">
                  <c:v>347</c:v>
                </c:pt>
                <c:pt idx="38">
                  <c:v>348</c:v>
                </c:pt>
                <c:pt idx="39">
                  <c:v>349</c:v>
                </c:pt>
                <c:pt idx="40">
                  <c:v>350</c:v>
                </c:pt>
                <c:pt idx="41">
                  <c:v>351</c:v>
                </c:pt>
                <c:pt idx="42">
                  <c:v>352</c:v>
                </c:pt>
                <c:pt idx="43">
                  <c:v>353</c:v>
                </c:pt>
                <c:pt idx="44">
                  <c:v>354</c:v>
                </c:pt>
                <c:pt idx="45">
                  <c:v>355</c:v>
                </c:pt>
                <c:pt idx="46">
                  <c:v>356</c:v>
                </c:pt>
                <c:pt idx="47">
                  <c:v>357</c:v>
                </c:pt>
                <c:pt idx="48">
                  <c:v>358</c:v>
                </c:pt>
                <c:pt idx="49">
                  <c:v>359</c:v>
                </c:pt>
                <c:pt idx="50">
                  <c:v>360</c:v>
                </c:pt>
                <c:pt idx="51">
                  <c:v>361</c:v>
                </c:pt>
                <c:pt idx="52">
                  <c:v>362</c:v>
                </c:pt>
                <c:pt idx="53">
                  <c:v>363</c:v>
                </c:pt>
                <c:pt idx="54">
                  <c:v>364</c:v>
                </c:pt>
                <c:pt idx="55">
                  <c:v>365</c:v>
                </c:pt>
                <c:pt idx="56">
                  <c:v>366</c:v>
                </c:pt>
                <c:pt idx="57">
                  <c:v>367</c:v>
                </c:pt>
                <c:pt idx="58">
                  <c:v>368</c:v>
                </c:pt>
                <c:pt idx="59">
                  <c:v>369</c:v>
                </c:pt>
                <c:pt idx="60">
                  <c:v>370</c:v>
                </c:pt>
                <c:pt idx="61">
                  <c:v>371</c:v>
                </c:pt>
                <c:pt idx="62">
                  <c:v>372</c:v>
                </c:pt>
                <c:pt idx="63">
                  <c:v>373</c:v>
                </c:pt>
                <c:pt idx="64">
                  <c:v>374</c:v>
                </c:pt>
                <c:pt idx="65">
                  <c:v>375</c:v>
                </c:pt>
                <c:pt idx="66">
                  <c:v>376</c:v>
                </c:pt>
                <c:pt idx="67">
                  <c:v>377</c:v>
                </c:pt>
                <c:pt idx="68">
                  <c:v>378</c:v>
                </c:pt>
                <c:pt idx="69">
                  <c:v>379</c:v>
                </c:pt>
                <c:pt idx="70">
                  <c:v>380</c:v>
                </c:pt>
                <c:pt idx="71">
                  <c:v>381</c:v>
                </c:pt>
                <c:pt idx="72">
                  <c:v>382</c:v>
                </c:pt>
                <c:pt idx="73">
                  <c:v>383</c:v>
                </c:pt>
                <c:pt idx="74">
                  <c:v>384</c:v>
                </c:pt>
                <c:pt idx="75">
                  <c:v>385</c:v>
                </c:pt>
                <c:pt idx="76">
                  <c:v>386</c:v>
                </c:pt>
                <c:pt idx="77">
                  <c:v>387</c:v>
                </c:pt>
                <c:pt idx="78">
                  <c:v>388</c:v>
                </c:pt>
                <c:pt idx="79">
                  <c:v>389</c:v>
                </c:pt>
                <c:pt idx="80">
                  <c:v>390</c:v>
                </c:pt>
                <c:pt idx="81">
                  <c:v>391</c:v>
                </c:pt>
                <c:pt idx="82">
                  <c:v>392</c:v>
                </c:pt>
                <c:pt idx="83">
                  <c:v>393</c:v>
                </c:pt>
                <c:pt idx="84">
                  <c:v>394</c:v>
                </c:pt>
                <c:pt idx="85">
                  <c:v>395</c:v>
                </c:pt>
                <c:pt idx="86">
                  <c:v>396</c:v>
                </c:pt>
                <c:pt idx="87">
                  <c:v>397</c:v>
                </c:pt>
                <c:pt idx="88">
                  <c:v>398</c:v>
                </c:pt>
                <c:pt idx="89">
                  <c:v>399</c:v>
                </c:pt>
                <c:pt idx="90">
                  <c:v>400</c:v>
                </c:pt>
                <c:pt idx="91">
                  <c:v>401</c:v>
                </c:pt>
                <c:pt idx="92">
                  <c:v>402</c:v>
                </c:pt>
                <c:pt idx="93">
                  <c:v>403</c:v>
                </c:pt>
                <c:pt idx="94">
                  <c:v>404</c:v>
                </c:pt>
                <c:pt idx="95">
                  <c:v>405</c:v>
                </c:pt>
                <c:pt idx="96">
                  <c:v>406</c:v>
                </c:pt>
                <c:pt idx="97">
                  <c:v>407</c:v>
                </c:pt>
                <c:pt idx="98">
                  <c:v>408</c:v>
                </c:pt>
                <c:pt idx="99">
                  <c:v>409</c:v>
                </c:pt>
                <c:pt idx="100">
                  <c:v>410</c:v>
                </c:pt>
                <c:pt idx="101">
                  <c:v>411</c:v>
                </c:pt>
                <c:pt idx="102">
                  <c:v>412</c:v>
                </c:pt>
                <c:pt idx="103">
                  <c:v>413</c:v>
                </c:pt>
                <c:pt idx="104">
                  <c:v>414</c:v>
                </c:pt>
                <c:pt idx="105">
                  <c:v>415</c:v>
                </c:pt>
                <c:pt idx="106">
                  <c:v>416</c:v>
                </c:pt>
                <c:pt idx="107">
                  <c:v>417</c:v>
                </c:pt>
                <c:pt idx="108">
                  <c:v>418</c:v>
                </c:pt>
                <c:pt idx="109">
                  <c:v>419</c:v>
                </c:pt>
                <c:pt idx="110">
                  <c:v>420</c:v>
                </c:pt>
                <c:pt idx="111">
                  <c:v>421</c:v>
                </c:pt>
                <c:pt idx="112">
                  <c:v>422</c:v>
                </c:pt>
                <c:pt idx="113">
                  <c:v>423</c:v>
                </c:pt>
                <c:pt idx="114">
                  <c:v>424</c:v>
                </c:pt>
                <c:pt idx="115">
                  <c:v>425</c:v>
                </c:pt>
                <c:pt idx="116">
                  <c:v>426</c:v>
                </c:pt>
                <c:pt idx="117">
                  <c:v>427</c:v>
                </c:pt>
                <c:pt idx="118">
                  <c:v>428</c:v>
                </c:pt>
                <c:pt idx="119">
                  <c:v>429</c:v>
                </c:pt>
                <c:pt idx="120">
                  <c:v>430</c:v>
                </c:pt>
                <c:pt idx="121">
                  <c:v>431</c:v>
                </c:pt>
                <c:pt idx="122">
                  <c:v>432</c:v>
                </c:pt>
                <c:pt idx="123">
                  <c:v>433</c:v>
                </c:pt>
                <c:pt idx="124">
                  <c:v>434</c:v>
                </c:pt>
                <c:pt idx="125">
                  <c:v>435</c:v>
                </c:pt>
                <c:pt idx="126">
                  <c:v>436</c:v>
                </c:pt>
                <c:pt idx="127">
                  <c:v>437</c:v>
                </c:pt>
                <c:pt idx="128">
                  <c:v>438</c:v>
                </c:pt>
                <c:pt idx="129">
                  <c:v>439</c:v>
                </c:pt>
                <c:pt idx="130">
                  <c:v>440</c:v>
                </c:pt>
                <c:pt idx="131">
                  <c:v>441</c:v>
                </c:pt>
                <c:pt idx="132">
                  <c:v>442</c:v>
                </c:pt>
                <c:pt idx="133">
                  <c:v>443</c:v>
                </c:pt>
                <c:pt idx="134">
                  <c:v>444</c:v>
                </c:pt>
                <c:pt idx="135">
                  <c:v>445</c:v>
                </c:pt>
                <c:pt idx="136">
                  <c:v>446</c:v>
                </c:pt>
                <c:pt idx="137">
                  <c:v>447</c:v>
                </c:pt>
                <c:pt idx="138">
                  <c:v>448</c:v>
                </c:pt>
                <c:pt idx="139">
                  <c:v>449</c:v>
                </c:pt>
                <c:pt idx="140">
                  <c:v>450</c:v>
                </c:pt>
                <c:pt idx="141">
                  <c:v>451</c:v>
                </c:pt>
                <c:pt idx="142">
                  <c:v>452</c:v>
                </c:pt>
                <c:pt idx="143">
                  <c:v>453</c:v>
                </c:pt>
                <c:pt idx="144">
                  <c:v>454</c:v>
                </c:pt>
                <c:pt idx="145">
                  <c:v>455</c:v>
                </c:pt>
                <c:pt idx="146">
                  <c:v>456</c:v>
                </c:pt>
                <c:pt idx="147">
                  <c:v>457</c:v>
                </c:pt>
                <c:pt idx="148">
                  <c:v>458</c:v>
                </c:pt>
                <c:pt idx="149">
                  <c:v>459</c:v>
                </c:pt>
                <c:pt idx="150">
                  <c:v>460</c:v>
                </c:pt>
                <c:pt idx="151">
                  <c:v>461</c:v>
                </c:pt>
                <c:pt idx="152">
                  <c:v>462</c:v>
                </c:pt>
                <c:pt idx="153">
                  <c:v>463</c:v>
                </c:pt>
                <c:pt idx="154">
                  <c:v>464</c:v>
                </c:pt>
                <c:pt idx="155">
                  <c:v>465</c:v>
                </c:pt>
                <c:pt idx="156">
                  <c:v>466</c:v>
                </c:pt>
                <c:pt idx="157">
                  <c:v>467</c:v>
                </c:pt>
                <c:pt idx="158">
                  <c:v>468</c:v>
                </c:pt>
                <c:pt idx="159">
                  <c:v>469</c:v>
                </c:pt>
                <c:pt idx="160">
                  <c:v>470</c:v>
                </c:pt>
                <c:pt idx="161">
                  <c:v>471</c:v>
                </c:pt>
                <c:pt idx="162">
                  <c:v>472</c:v>
                </c:pt>
                <c:pt idx="163">
                  <c:v>473</c:v>
                </c:pt>
                <c:pt idx="164">
                  <c:v>474</c:v>
                </c:pt>
                <c:pt idx="165">
                  <c:v>475</c:v>
                </c:pt>
                <c:pt idx="166">
                  <c:v>476</c:v>
                </c:pt>
                <c:pt idx="167">
                  <c:v>477</c:v>
                </c:pt>
                <c:pt idx="168">
                  <c:v>478</c:v>
                </c:pt>
                <c:pt idx="169">
                  <c:v>479</c:v>
                </c:pt>
                <c:pt idx="170">
                  <c:v>480</c:v>
                </c:pt>
                <c:pt idx="171">
                  <c:v>481</c:v>
                </c:pt>
                <c:pt idx="172">
                  <c:v>482</c:v>
                </c:pt>
                <c:pt idx="173">
                  <c:v>483</c:v>
                </c:pt>
                <c:pt idx="174">
                  <c:v>484</c:v>
                </c:pt>
                <c:pt idx="175">
                  <c:v>485</c:v>
                </c:pt>
                <c:pt idx="176">
                  <c:v>486</c:v>
                </c:pt>
                <c:pt idx="177">
                  <c:v>487</c:v>
                </c:pt>
                <c:pt idx="178">
                  <c:v>488</c:v>
                </c:pt>
                <c:pt idx="179">
                  <c:v>489</c:v>
                </c:pt>
                <c:pt idx="180">
                  <c:v>490</c:v>
                </c:pt>
                <c:pt idx="181">
                  <c:v>491</c:v>
                </c:pt>
                <c:pt idx="182">
                  <c:v>492</c:v>
                </c:pt>
                <c:pt idx="183">
                  <c:v>493</c:v>
                </c:pt>
                <c:pt idx="184">
                  <c:v>494</c:v>
                </c:pt>
                <c:pt idx="185">
                  <c:v>495</c:v>
                </c:pt>
                <c:pt idx="186">
                  <c:v>496</c:v>
                </c:pt>
                <c:pt idx="187">
                  <c:v>497</c:v>
                </c:pt>
                <c:pt idx="188">
                  <c:v>498</c:v>
                </c:pt>
                <c:pt idx="189">
                  <c:v>499</c:v>
                </c:pt>
                <c:pt idx="190">
                  <c:v>500</c:v>
                </c:pt>
                <c:pt idx="191">
                  <c:v>501</c:v>
                </c:pt>
                <c:pt idx="192">
                  <c:v>502</c:v>
                </c:pt>
                <c:pt idx="193">
                  <c:v>503</c:v>
                </c:pt>
                <c:pt idx="194">
                  <c:v>504</c:v>
                </c:pt>
                <c:pt idx="195">
                  <c:v>505</c:v>
                </c:pt>
                <c:pt idx="196">
                  <c:v>506</c:v>
                </c:pt>
                <c:pt idx="197">
                  <c:v>507</c:v>
                </c:pt>
                <c:pt idx="198">
                  <c:v>508</c:v>
                </c:pt>
                <c:pt idx="199">
                  <c:v>509</c:v>
                </c:pt>
                <c:pt idx="200">
                  <c:v>510</c:v>
                </c:pt>
                <c:pt idx="201">
                  <c:v>511</c:v>
                </c:pt>
                <c:pt idx="202">
                  <c:v>512</c:v>
                </c:pt>
                <c:pt idx="203">
                  <c:v>513</c:v>
                </c:pt>
                <c:pt idx="204">
                  <c:v>514</c:v>
                </c:pt>
                <c:pt idx="205">
                  <c:v>515</c:v>
                </c:pt>
                <c:pt idx="206">
                  <c:v>516</c:v>
                </c:pt>
                <c:pt idx="207">
                  <c:v>517</c:v>
                </c:pt>
                <c:pt idx="208">
                  <c:v>518</c:v>
                </c:pt>
                <c:pt idx="209">
                  <c:v>519</c:v>
                </c:pt>
                <c:pt idx="210">
                  <c:v>520</c:v>
                </c:pt>
                <c:pt idx="211">
                  <c:v>521</c:v>
                </c:pt>
                <c:pt idx="212">
                  <c:v>522</c:v>
                </c:pt>
                <c:pt idx="213">
                  <c:v>523</c:v>
                </c:pt>
                <c:pt idx="214">
                  <c:v>524</c:v>
                </c:pt>
                <c:pt idx="215">
                  <c:v>525</c:v>
                </c:pt>
                <c:pt idx="216">
                  <c:v>526</c:v>
                </c:pt>
                <c:pt idx="217">
                  <c:v>527</c:v>
                </c:pt>
                <c:pt idx="218">
                  <c:v>528</c:v>
                </c:pt>
                <c:pt idx="219">
                  <c:v>529</c:v>
                </c:pt>
                <c:pt idx="220">
                  <c:v>530</c:v>
                </c:pt>
                <c:pt idx="221">
                  <c:v>531</c:v>
                </c:pt>
                <c:pt idx="222">
                  <c:v>532</c:v>
                </c:pt>
                <c:pt idx="223">
                  <c:v>533</c:v>
                </c:pt>
                <c:pt idx="224">
                  <c:v>534</c:v>
                </c:pt>
                <c:pt idx="225">
                  <c:v>535</c:v>
                </c:pt>
                <c:pt idx="226">
                  <c:v>536</c:v>
                </c:pt>
                <c:pt idx="227">
                  <c:v>537</c:v>
                </c:pt>
                <c:pt idx="228">
                  <c:v>538</c:v>
                </c:pt>
                <c:pt idx="229">
                  <c:v>539</c:v>
                </c:pt>
                <c:pt idx="230">
                  <c:v>540</c:v>
                </c:pt>
                <c:pt idx="231">
                  <c:v>541</c:v>
                </c:pt>
                <c:pt idx="232">
                  <c:v>542</c:v>
                </c:pt>
                <c:pt idx="233">
                  <c:v>543</c:v>
                </c:pt>
                <c:pt idx="234">
                  <c:v>544</c:v>
                </c:pt>
                <c:pt idx="235">
                  <c:v>545</c:v>
                </c:pt>
                <c:pt idx="236">
                  <c:v>546</c:v>
                </c:pt>
                <c:pt idx="237">
                  <c:v>547</c:v>
                </c:pt>
                <c:pt idx="238">
                  <c:v>548</c:v>
                </c:pt>
                <c:pt idx="239">
                  <c:v>549</c:v>
                </c:pt>
                <c:pt idx="240">
                  <c:v>550</c:v>
                </c:pt>
                <c:pt idx="241">
                  <c:v>551</c:v>
                </c:pt>
                <c:pt idx="242">
                  <c:v>552</c:v>
                </c:pt>
                <c:pt idx="243">
                  <c:v>553</c:v>
                </c:pt>
                <c:pt idx="244">
                  <c:v>554</c:v>
                </c:pt>
                <c:pt idx="245">
                  <c:v>555</c:v>
                </c:pt>
                <c:pt idx="246">
                  <c:v>556</c:v>
                </c:pt>
                <c:pt idx="247">
                  <c:v>557</c:v>
                </c:pt>
                <c:pt idx="248">
                  <c:v>558</c:v>
                </c:pt>
                <c:pt idx="249">
                  <c:v>559</c:v>
                </c:pt>
                <c:pt idx="250">
                  <c:v>560</c:v>
                </c:pt>
                <c:pt idx="251">
                  <c:v>561</c:v>
                </c:pt>
                <c:pt idx="252">
                  <c:v>562</c:v>
                </c:pt>
                <c:pt idx="253">
                  <c:v>563</c:v>
                </c:pt>
                <c:pt idx="254">
                  <c:v>564</c:v>
                </c:pt>
                <c:pt idx="255">
                  <c:v>565</c:v>
                </c:pt>
                <c:pt idx="256">
                  <c:v>566</c:v>
                </c:pt>
                <c:pt idx="257">
                  <c:v>567</c:v>
                </c:pt>
                <c:pt idx="258">
                  <c:v>568</c:v>
                </c:pt>
                <c:pt idx="259">
                  <c:v>569</c:v>
                </c:pt>
                <c:pt idx="260">
                  <c:v>570</c:v>
                </c:pt>
                <c:pt idx="261">
                  <c:v>571</c:v>
                </c:pt>
                <c:pt idx="262">
                  <c:v>572</c:v>
                </c:pt>
                <c:pt idx="263">
                  <c:v>573</c:v>
                </c:pt>
                <c:pt idx="264">
                  <c:v>574</c:v>
                </c:pt>
                <c:pt idx="265">
                  <c:v>575</c:v>
                </c:pt>
                <c:pt idx="266">
                  <c:v>576</c:v>
                </c:pt>
                <c:pt idx="267">
                  <c:v>577</c:v>
                </c:pt>
                <c:pt idx="268">
                  <c:v>578</c:v>
                </c:pt>
                <c:pt idx="269">
                  <c:v>579</c:v>
                </c:pt>
                <c:pt idx="270">
                  <c:v>580</c:v>
                </c:pt>
                <c:pt idx="271">
                  <c:v>581</c:v>
                </c:pt>
                <c:pt idx="272">
                  <c:v>582</c:v>
                </c:pt>
                <c:pt idx="273">
                  <c:v>583</c:v>
                </c:pt>
                <c:pt idx="274">
                  <c:v>584</c:v>
                </c:pt>
                <c:pt idx="275">
                  <c:v>585</c:v>
                </c:pt>
                <c:pt idx="276">
                  <c:v>586</c:v>
                </c:pt>
                <c:pt idx="277">
                  <c:v>587</c:v>
                </c:pt>
                <c:pt idx="278">
                  <c:v>588</c:v>
                </c:pt>
                <c:pt idx="279">
                  <c:v>589</c:v>
                </c:pt>
                <c:pt idx="280">
                  <c:v>590</c:v>
                </c:pt>
              </c:numCache>
            </c:numRef>
          </c:xVal>
          <c:yVal>
            <c:numRef>
              <c:f>Sheet1!$G$13:$G$293</c:f>
              <c:numCache>
                <c:formatCode>General</c:formatCode>
                <c:ptCount val="281"/>
                <c:pt idx="0">
                  <c:v>-10361</c:v>
                </c:pt>
                <c:pt idx="1">
                  <c:v>-11271.3</c:v>
                </c:pt>
                <c:pt idx="2">
                  <c:v>-7284.29</c:v>
                </c:pt>
                <c:pt idx="3">
                  <c:v>-6610.7</c:v>
                </c:pt>
                <c:pt idx="4">
                  <c:v>-6976.13</c:v>
                </c:pt>
                <c:pt idx="5">
                  <c:v>-5033.9799999999996</c:v>
                </c:pt>
                <c:pt idx="6">
                  <c:v>-5795.78</c:v>
                </c:pt>
                <c:pt idx="7">
                  <c:v>-5234.17</c:v>
                </c:pt>
                <c:pt idx="8">
                  <c:v>-4029.08</c:v>
                </c:pt>
                <c:pt idx="9">
                  <c:v>-2590.6799999999998</c:v>
                </c:pt>
                <c:pt idx="10">
                  <c:v>-3594.46</c:v>
                </c:pt>
                <c:pt idx="11">
                  <c:v>-2134.02</c:v>
                </c:pt>
                <c:pt idx="12">
                  <c:v>1090.8800000000001</c:v>
                </c:pt>
                <c:pt idx="13">
                  <c:v>1973.71</c:v>
                </c:pt>
                <c:pt idx="14">
                  <c:v>4216.1099999999997</c:v>
                </c:pt>
                <c:pt idx="15">
                  <c:v>6257.27</c:v>
                </c:pt>
                <c:pt idx="16">
                  <c:v>8776.09</c:v>
                </c:pt>
                <c:pt idx="17">
                  <c:v>12818.5</c:v>
                </c:pt>
                <c:pt idx="18">
                  <c:v>18174.2</c:v>
                </c:pt>
                <c:pt idx="19">
                  <c:v>24673.200000000001</c:v>
                </c:pt>
                <c:pt idx="20">
                  <c:v>32338.5</c:v>
                </c:pt>
                <c:pt idx="21">
                  <c:v>39429.5</c:v>
                </c:pt>
                <c:pt idx="22">
                  <c:v>46302.3</c:v>
                </c:pt>
                <c:pt idx="23">
                  <c:v>55878.8</c:v>
                </c:pt>
                <c:pt idx="24">
                  <c:v>68327.199999999997</c:v>
                </c:pt>
                <c:pt idx="25">
                  <c:v>76279.199999999997</c:v>
                </c:pt>
                <c:pt idx="26">
                  <c:v>90177.5</c:v>
                </c:pt>
                <c:pt idx="27">
                  <c:v>101596</c:v>
                </c:pt>
                <c:pt idx="28">
                  <c:v>115660</c:v>
                </c:pt>
                <c:pt idx="29">
                  <c:v>132262</c:v>
                </c:pt>
                <c:pt idx="30">
                  <c:v>151566</c:v>
                </c:pt>
                <c:pt idx="31">
                  <c:v>166566</c:v>
                </c:pt>
                <c:pt idx="32">
                  <c:v>185378</c:v>
                </c:pt>
                <c:pt idx="33">
                  <c:v>206933</c:v>
                </c:pt>
                <c:pt idx="34">
                  <c:v>234829</c:v>
                </c:pt>
                <c:pt idx="35">
                  <c:v>253617</c:v>
                </c:pt>
                <c:pt idx="36">
                  <c:v>284941</c:v>
                </c:pt>
                <c:pt idx="37">
                  <c:v>304416</c:v>
                </c:pt>
                <c:pt idx="38">
                  <c:v>336975</c:v>
                </c:pt>
                <c:pt idx="39">
                  <c:v>366219</c:v>
                </c:pt>
                <c:pt idx="40">
                  <c:v>397952</c:v>
                </c:pt>
                <c:pt idx="41">
                  <c:v>425791</c:v>
                </c:pt>
                <c:pt idx="42">
                  <c:v>458192</c:v>
                </c:pt>
                <c:pt idx="43">
                  <c:v>499724</c:v>
                </c:pt>
                <c:pt idx="44">
                  <c:v>529661</c:v>
                </c:pt>
                <c:pt idx="45">
                  <c:v>563225</c:v>
                </c:pt>
                <c:pt idx="46">
                  <c:v>607944</c:v>
                </c:pt>
                <c:pt idx="47">
                  <c:v>640988</c:v>
                </c:pt>
                <c:pt idx="48">
                  <c:v>676984</c:v>
                </c:pt>
                <c:pt idx="49">
                  <c:v>701161</c:v>
                </c:pt>
                <c:pt idx="50">
                  <c:v>727285</c:v>
                </c:pt>
                <c:pt idx="51">
                  <c:v>771170</c:v>
                </c:pt>
                <c:pt idx="52">
                  <c:v>804590</c:v>
                </c:pt>
                <c:pt idx="53">
                  <c:v>829875</c:v>
                </c:pt>
                <c:pt idx="54">
                  <c:v>866061</c:v>
                </c:pt>
                <c:pt idx="55">
                  <c:v>888473</c:v>
                </c:pt>
                <c:pt idx="56">
                  <c:v>908536</c:v>
                </c:pt>
                <c:pt idx="57">
                  <c:v>935147</c:v>
                </c:pt>
                <c:pt idx="58">
                  <c:v>968538</c:v>
                </c:pt>
                <c:pt idx="59">
                  <c:v>988953</c:v>
                </c:pt>
                <c:pt idx="60" formatCode="0.00E+00">
                  <c:v>1014710</c:v>
                </c:pt>
                <c:pt idx="61" formatCode="0.00E+00">
                  <c:v>1045100</c:v>
                </c:pt>
                <c:pt idx="62" formatCode="0.00E+00">
                  <c:v>1065420</c:v>
                </c:pt>
                <c:pt idx="63" formatCode="0.00E+00">
                  <c:v>1098940</c:v>
                </c:pt>
                <c:pt idx="64" formatCode="0.00E+00">
                  <c:v>1115570</c:v>
                </c:pt>
                <c:pt idx="65" formatCode="0.00E+00">
                  <c:v>1136100</c:v>
                </c:pt>
                <c:pt idx="66" formatCode="0.00E+00">
                  <c:v>1156590</c:v>
                </c:pt>
                <c:pt idx="67" formatCode="0.00E+00">
                  <c:v>1173750</c:v>
                </c:pt>
                <c:pt idx="68" formatCode="0.00E+00">
                  <c:v>1183490</c:v>
                </c:pt>
                <c:pt idx="69" formatCode="0.00E+00">
                  <c:v>1196810</c:v>
                </c:pt>
                <c:pt idx="70" formatCode="0.00E+00">
                  <c:v>1206540</c:v>
                </c:pt>
                <c:pt idx="71" formatCode="0.00E+00">
                  <c:v>1214830</c:v>
                </c:pt>
                <c:pt idx="72" formatCode="0.00E+00">
                  <c:v>1202840</c:v>
                </c:pt>
                <c:pt idx="73" formatCode="0.00E+00">
                  <c:v>1227100</c:v>
                </c:pt>
                <c:pt idx="74" formatCode="0.00E+00">
                  <c:v>1226070</c:v>
                </c:pt>
                <c:pt idx="75" formatCode="0.00E+00">
                  <c:v>1240280</c:v>
                </c:pt>
                <c:pt idx="76" formatCode="0.00E+00">
                  <c:v>1241620</c:v>
                </c:pt>
                <c:pt idx="77" formatCode="0.00E+00">
                  <c:v>1233900</c:v>
                </c:pt>
                <c:pt idx="78" formatCode="0.00E+00">
                  <c:v>1223140</c:v>
                </c:pt>
                <c:pt idx="79" formatCode="0.00E+00">
                  <c:v>1217810</c:v>
                </c:pt>
                <c:pt idx="80" formatCode="0.00E+00">
                  <c:v>1210010</c:v>
                </c:pt>
                <c:pt idx="81" formatCode="0.00E+00">
                  <c:v>1192060</c:v>
                </c:pt>
                <c:pt idx="82" formatCode="0.00E+00">
                  <c:v>1184230</c:v>
                </c:pt>
                <c:pt idx="83" formatCode="0.00E+00">
                  <c:v>1174840</c:v>
                </c:pt>
                <c:pt idx="84" formatCode="0.00E+00">
                  <c:v>1168180</c:v>
                </c:pt>
                <c:pt idx="85" formatCode="0.00E+00">
                  <c:v>1151870</c:v>
                </c:pt>
                <c:pt idx="86" formatCode="0.00E+00">
                  <c:v>1138390</c:v>
                </c:pt>
                <c:pt idx="87" formatCode="0.00E+00">
                  <c:v>1132250</c:v>
                </c:pt>
                <c:pt idx="88" formatCode="0.00E+00">
                  <c:v>1128080</c:v>
                </c:pt>
                <c:pt idx="89" formatCode="0.00E+00">
                  <c:v>1108070</c:v>
                </c:pt>
                <c:pt idx="90" formatCode="0.00E+00">
                  <c:v>1105970</c:v>
                </c:pt>
                <c:pt idx="91" formatCode="0.00E+00">
                  <c:v>1081980</c:v>
                </c:pt>
                <c:pt idx="92" formatCode="0.00E+00">
                  <c:v>1062970</c:v>
                </c:pt>
                <c:pt idx="93" formatCode="0.00E+00">
                  <c:v>1057810</c:v>
                </c:pt>
                <c:pt idx="94" formatCode="0.00E+00">
                  <c:v>1038790</c:v>
                </c:pt>
                <c:pt idx="95" formatCode="0.00E+00">
                  <c:v>1028320</c:v>
                </c:pt>
                <c:pt idx="96" formatCode="0.00E+00">
                  <c:v>1014100</c:v>
                </c:pt>
                <c:pt idx="97" formatCode="0.00E+00">
                  <c:v>1004670</c:v>
                </c:pt>
                <c:pt idx="98">
                  <c:v>989467</c:v>
                </c:pt>
                <c:pt idx="99">
                  <c:v>969551</c:v>
                </c:pt>
                <c:pt idx="100">
                  <c:v>955298</c:v>
                </c:pt>
                <c:pt idx="101">
                  <c:v>933933</c:v>
                </c:pt>
                <c:pt idx="102">
                  <c:v>924897</c:v>
                </c:pt>
                <c:pt idx="103">
                  <c:v>902666</c:v>
                </c:pt>
                <c:pt idx="104">
                  <c:v>888584</c:v>
                </c:pt>
                <c:pt idx="105">
                  <c:v>864999</c:v>
                </c:pt>
                <c:pt idx="106">
                  <c:v>851566</c:v>
                </c:pt>
                <c:pt idx="107">
                  <c:v>836244</c:v>
                </c:pt>
                <c:pt idx="108">
                  <c:v>816819</c:v>
                </c:pt>
                <c:pt idx="109">
                  <c:v>800782</c:v>
                </c:pt>
                <c:pt idx="110">
                  <c:v>779448</c:v>
                </c:pt>
                <c:pt idx="111">
                  <c:v>764728</c:v>
                </c:pt>
                <c:pt idx="112">
                  <c:v>754599</c:v>
                </c:pt>
                <c:pt idx="113">
                  <c:v>737379</c:v>
                </c:pt>
                <c:pt idx="114">
                  <c:v>723654</c:v>
                </c:pt>
                <c:pt idx="115">
                  <c:v>702193</c:v>
                </c:pt>
                <c:pt idx="116">
                  <c:v>683104</c:v>
                </c:pt>
                <c:pt idx="117">
                  <c:v>668886</c:v>
                </c:pt>
                <c:pt idx="118">
                  <c:v>658011</c:v>
                </c:pt>
                <c:pt idx="119">
                  <c:v>640950</c:v>
                </c:pt>
                <c:pt idx="120">
                  <c:v>625776</c:v>
                </c:pt>
                <c:pt idx="121">
                  <c:v>615903</c:v>
                </c:pt>
                <c:pt idx="122">
                  <c:v>601106</c:v>
                </c:pt>
                <c:pt idx="123">
                  <c:v>586891</c:v>
                </c:pt>
                <c:pt idx="124">
                  <c:v>572250</c:v>
                </c:pt>
                <c:pt idx="125">
                  <c:v>563263</c:v>
                </c:pt>
                <c:pt idx="126">
                  <c:v>542104</c:v>
                </c:pt>
                <c:pt idx="127">
                  <c:v>526989</c:v>
                </c:pt>
                <c:pt idx="128">
                  <c:v>517598</c:v>
                </c:pt>
                <c:pt idx="129">
                  <c:v>505111</c:v>
                </c:pt>
                <c:pt idx="130">
                  <c:v>495294</c:v>
                </c:pt>
                <c:pt idx="131">
                  <c:v>482969</c:v>
                </c:pt>
                <c:pt idx="132">
                  <c:v>470003</c:v>
                </c:pt>
                <c:pt idx="133">
                  <c:v>463581</c:v>
                </c:pt>
                <c:pt idx="134">
                  <c:v>454215</c:v>
                </c:pt>
                <c:pt idx="135">
                  <c:v>442711</c:v>
                </c:pt>
                <c:pt idx="136">
                  <c:v>428856</c:v>
                </c:pt>
                <c:pt idx="137">
                  <c:v>419081</c:v>
                </c:pt>
                <c:pt idx="138">
                  <c:v>408858</c:v>
                </c:pt>
                <c:pt idx="139">
                  <c:v>398506</c:v>
                </c:pt>
                <c:pt idx="140">
                  <c:v>385252</c:v>
                </c:pt>
                <c:pt idx="141">
                  <c:v>374975</c:v>
                </c:pt>
                <c:pt idx="142">
                  <c:v>369665</c:v>
                </c:pt>
                <c:pt idx="143">
                  <c:v>362823</c:v>
                </c:pt>
                <c:pt idx="144">
                  <c:v>351661</c:v>
                </c:pt>
                <c:pt idx="145">
                  <c:v>344428</c:v>
                </c:pt>
                <c:pt idx="146">
                  <c:v>333512</c:v>
                </c:pt>
                <c:pt idx="147">
                  <c:v>325086</c:v>
                </c:pt>
                <c:pt idx="148">
                  <c:v>315199</c:v>
                </c:pt>
                <c:pt idx="149">
                  <c:v>307917</c:v>
                </c:pt>
                <c:pt idx="150">
                  <c:v>296877</c:v>
                </c:pt>
                <c:pt idx="151">
                  <c:v>292315</c:v>
                </c:pt>
                <c:pt idx="152">
                  <c:v>287004</c:v>
                </c:pt>
                <c:pt idx="153">
                  <c:v>276427</c:v>
                </c:pt>
                <c:pt idx="154">
                  <c:v>268878</c:v>
                </c:pt>
                <c:pt idx="155">
                  <c:v>260110</c:v>
                </c:pt>
                <c:pt idx="156">
                  <c:v>254275</c:v>
                </c:pt>
                <c:pt idx="157">
                  <c:v>246637</c:v>
                </c:pt>
                <c:pt idx="158">
                  <c:v>237172</c:v>
                </c:pt>
                <c:pt idx="159">
                  <c:v>230966</c:v>
                </c:pt>
                <c:pt idx="160">
                  <c:v>226193</c:v>
                </c:pt>
                <c:pt idx="161">
                  <c:v>221429</c:v>
                </c:pt>
                <c:pt idx="162">
                  <c:v>216084</c:v>
                </c:pt>
                <c:pt idx="163">
                  <c:v>207019</c:v>
                </c:pt>
                <c:pt idx="164">
                  <c:v>201693</c:v>
                </c:pt>
                <c:pt idx="165">
                  <c:v>194664</c:v>
                </c:pt>
                <c:pt idx="166">
                  <c:v>190427</c:v>
                </c:pt>
                <c:pt idx="167">
                  <c:v>183975</c:v>
                </c:pt>
                <c:pt idx="168">
                  <c:v>175965</c:v>
                </c:pt>
                <c:pt idx="169">
                  <c:v>174642</c:v>
                </c:pt>
                <c:pt idx="170">
                  <c:v>167447</c:v>
                </c:pt>
                <c:pt idx="171">
                  <c:v>160435</c:v>
                </c:pt>
                <c:pt idx="172">
                  <c:v>156530</c:v>
                </c:pt>
                <c:pt idx="173">
                  <c:v>152597</c:v>
                </c:pt>
                <c:pt idx="174">
                  <c:v>150241</c:v>
                </c:pt>
                <c:pt idx="175">
                  <c:v>145844</c:v>
                </c:pt>
                <c:pt idx="176">
                  <c:v>142904</c:v>
                </c:pt>
                <c:pt idx="177">
                  <c:v>135451</c:v>
                </c:pt>
                <c:pt idx="178">
                  <c:v>128480</c:v>
                </c:pt>
                <c:pt idx="179">
                  <c:v>127024</c:v>
                </c:pt>
                <c:pt idx="180">
                  <c:v>123102</c:v>
                </c:pt>
                <c:pt idx="181">
                  <c:v>119272</c:v>
                </c:pt>
                <c:pt idx="182">
                  <c:v>118444</c:v>
                </c:pt>
                <c:pt idx="183">
                  <c:v>113106</c:v>
                </c:pt>
                <c:pt idx="184">
                  <c:v>111886</c:v>
                </c:pt>
                <c:pt idx="185">
                  <c:v>106775</c:v>
                </c:pt>
                <c:pt idx="186">
                  <c:v>102678</c:v>
                </c:pt>
                <c:pt idx="187">
                  <c:v>100013</c:v>
                </c:pt>
                <c:pt idx="188">
                  <c:v>97650.1</c:v>
                </c:pt>
                <c:pt idx="189">
                  <c:v>94602.6</c:v>
                </c:pt>
                <c:pt idx="190">
                  <c:v>91177.7</c:v>
                </c:pt>
                <c:pt idx="191">
                  <c:v>88941.3</c:v>
                </c:pt>
                <c:pt idx="192">
                  <c:v>86393.8</c:v>
                </c:pt>
                <c:pt idx="193">
                  <c:v>85283.199999999997</c:v>
                </c:pt>
                <c:pt idx="194">
                  <c:v>81317.399999999994</c:v>
                </c:pt>
                <c:pt idx="195">
                  <c:v>80239</c:v>
                </c:pt>
                <c:pt idx="196">
                  <c:v>76115.3</c:v>
                </c:pt>
                <c:pt idx="197">
                  <c:v>75017.399999999994</c:v>
                </c:pt>
                <c:pt idx="198">
                  <c:v>73871.100000000006</c:v>
                </c:pt>
                <c:pt idx="199">
                  <c:v>70442.100000000006</c:v>
                </c:pt>
                <c:pt idx="200">
                  <c:v>68368.5</c:v>
                </c:pt>
                <c:pt idx="201">
                  <c:v>64914.3</c:v>
                </c:pt>
                <c:pt idx="202">
                  <c:v>62426.9</c:v>
                </c:pt>
                <c:pt idx="203">
                  <c:v>63914.3</c:v>
                </c:pt>
                <c:pt idx="204">
                  <c:v>59788.1</c:v>
                </c:pt>
                <c:pt idx="205">
                  <c:v>59555.6</c:v>
                </c:pt>
                <c:pt idx="206">
                  <c:v>57655.7</c:v>
                </c:pt>
                <c:pt idx="207">
                  <c:v>54830.3</c:v>
                </c:pt>
                <c:pt idx="208">
                  <c:v>53277.8</c:v>
                </c:pt>
                <c:pt idx="209">
                  <c:v>52125.3</c:v>
                </c:pt>
                <c:pt idx="210">
                  <c:v>51158.5</c:v>
                </c:pt>
                <c:pt idx="211">
                  <c:v>48905</c:v>
                </c:pt>
                <c:pt idx="212">
                  <c:v>47255.1</c:v>
                </c:pt>
                <c:pt idx="213">
                  <c:v>46016</c:v>
                </c:pt>
                <c:pt idx="214">
                  <c:v>44417.599999999999</c:v>
                </c:pt>
                <c:pt idx="215">
                  <c:v>42670.6</c:v>
                </c:pt>
                <c:pt idx="216">
                  <c:v>43043.8</c:v>
                </c:pt>
                <c:pt idx="217">
                  <c:v>41152.699999999997</c:v>
                </c:pt>
                <c:pt idx="218">
                  <c:v>39170.5</c:v>
                </c:pt>
                <c:pt idx="219">
                  <c:v>37508.400000000001</c:v>
                </c:pt>
                <c:pt idx="220">
                  <c:v>38555.699999999997</c:v>
                </c:pt>
                <c:pt idx="221">
                  <c:v>36173.4</c:v>
                </c:pt>
                <c:pt idx="222">
                  <c:v>35513</c:v>
                </c:pt>
                <c:pt idx="223">
                  <c:v>32905.699999999997</c:v>
                </c:pt>
                <c:pt idx="224">
                  <c:v>32304.9</c:v>
                </c:pt>
                <c:pt idx="225">
                  <c:v>31901.200000000001</c:v>
                </c:pt>
                <c:pt idx="226">
                  <c:v>30958.2</c:v>
                </c:pt>
                <c:pt idx="227">
                  <c:v>30647.3</c:v>
                </c:pt>
                <c:pt idx="228">
                  <c:v>29106.1</c:v>
                </c:pt>
                <c:pt idx="229">
                  <c:v>27794.3</c:v>
                </c:pt>
                <c:pt idx="230">
                  <c:v>27162.5</c:v>
                </c:pt>
                <c:pt idx="231">
                  <c:v>26857</c:v>
                </c:pt>
                <c:pt idx="232">
                  <c:v>25389</c:v>
                </c:pt>
                <c:pt idx="233">
                  <c:v>24642.5</c:v>
                </c:pt>
                <c:pt idx="234">
                  <c:v>24460.1</c:v>
                </c:pt>
                <c:pt idx="235">
                  <c:v>23030.5</c:v>
                </c:pt>
                <c:pt idx="236">
                  <c:v>22007.200000000001</c:v>
                </c:pt>
                <c:pt idx="237">
                  <c:v>21029.599999999999</c:v>
                </c:pt>
                <c:pt idx="238">
                  <c:v>21037.7</c:v>
                </c:pt>
                <c:pt idx="239">
                  <c:v>21108.3</c:v>
                </c:pt>
                <c:pt idx="240">
                  <c:v>21812.5</c:v>
                </c:pt>
                <c:pt idx="241">
                  <c:v>22237.3</c:v>
                </c:pt>
                <c:pt idx="242">
                  <c:v>20584.400000000001</c:v>
                </c:pt>
                <c:pt idx="243">
                  <c:v>19216.900000000001</c:v>
                </c:pt>
                <c:pt idx="244">
                  <c:v>19116.400000000001</c:v>
                </c:pt>
                <c:pt idx="245">
                  <c:v>18242.5</c:v>
                </c:pt>
                <c:pt idx="246">
                  <c:v>17236.7</c:v>
                </c:pt>
                <c:pt idx="247">
                  <c:v>17902.2</c:v>
                </c:pt>
                <c:pt idx="248">
                  <c:v>15829.9</c:v>
                </c:pt>
                <c:pt idx="249">
                  <c:v>16016.6</c:v>
                </c:pt>
                <c:pt idx="250">
                  <c:v>15673.7</c:v>
                </c:pt>
                <c:pt idx="251">
                  <c:v>14938.5</c:v>
                </c:pt>
                <c:pt idx="252">
                  <c:v>14706.9</c:v>
                </c:pt>
                <c:pt idx="253">
                  <c:v>14535.5</c:v>
                </c:pt>
                <c:pt idx="254">
                  <c:v>14379</c:v>
                </c:pt>
                <c:pt idx="255">
                  <c:v>13997.2</c:v>
                </c:pt>
                <c:pt idx="256">
                  <c:v>12717.2</c:v>
                </c:pt>
                <c:pt idx="257">
                  <c:v>13110.8</c:v>
                </c:pt>
                <c:pt idx="258">
                  <c:v>11752</c:v>
                </c:pt>
                <c:pt idx="259">
                  <c:v>12510.6</c:v>
                </c:pt>
                <c:pt idx="260">
                  <c:v>12569.3</c:v>
                </c:pt>
                <c:pt idx="261">
                  <c:v>10597.5</c:v>
                </c:pt>
                <c:pt idx="262">
                  <c:v>12012.1</c:v>
                </c:pt>
                <c:pt idx="263">
                  <c:v>11354.6</c:v>
                </c:pt>
                <c:pt idx="264">
                  <c:v>10265.200000000001</c:v>
                </c:pt>
                <c:pt idx="265">
                  <c:v>9887.48</c:v>
                </c:pt>
                <c:pt idx="266">
                  <c:v>9841.14</c:v>
                </c:pt>
                <c:pt idx="267">
                  <c:v>9625.4599999999991</c:v>
                </c:pt>
                <c:pt idx="268">
                  <c:v>9589.3700000000008</c:v>
                </c:pt>
                <c:pt idx="269">
                  <c:v>9040.61</c:v>
                </c:pt>
                <c:pt idx="270">
                  <c:v>8880.15</c:v>
                </c:pt>
                <c:pt idx="271">
                  <c:v>7699.92</c:v>
                </c:pt>
                <c:pt idx="272">
                  <c:v>8142.34</c:v>
                </c:pt>
                <c:pt idx="273">
                  <c:v>8597.26</c:v>
                </c:pt>
                <c:pt idx="274">
                  <c:v>6878.54</c:v>
                </c:pt>
                <c:pt idx="275">
                  <c:v>6681.29</c:v>
                </c:pt>
                <c:pt idx="276">
                  <c:v>7315.31</c:v>
                </c:pt>
                <c:pt idx="277">
                  <c:v>5984.05</c:v>
                </c:pt>
                <c:pt idx="278">
                  <c:v>5454.68</c:v>
                </c:pt>
                <c:pt idx="279">
                  <c:v>4969.1099999999997</c:v>
                </c:pt>
                <c:pt idx="280">
                  <c:v>3944.6</c:v>
                </c:pt>
              </c:numCache>
            </c:numRef>
          </c:yVal>
          <c:smooth val="1"/>
        </c:ser>
        <c:ser>
          <c:idx val="5"/>
          <c:order val="4"/>
          <c:tx>
            <c:strRef>
              <c:f>Sheet1!$L$11</c:f>
              <c:strCache>
                <c:ptCount val="1"/>
                <c:pt idx="0">
                  <c:v>MeOH</c:v>
                </c:pt>
              </c:strCache>
            </c:strRef>
          </c:tx>
          <c:spPr>
            <a:ln>
              <a:solidFill>
                <a:schemeClr val="tx1"/>
              </a:solidFill>
            </a:ln>
          </c:spPr>
          <c:marker>
            <c:symbol val="none"/>
          </c:marker>
          <c:xVal>
            <c:numRef>
              <c:f>Sheet1!$N$13:$N$288</c:f>
              <c:numCache>
                <c:formatCode>General</c:formatCode>
                <c:ptCount val="276"/>
                <c:pt idx="0">
                  <c:v>315</c:v>
                </c:pt>
                <c:pt idx="1">
                  <c:v>316</c:v>
                </c:pt>
                <c:pt idx="2">
                  <c:v>317</c:v>
                </c:pt>
                <c:pt idx="3">
                  <c:v>318</c:v>
                </c:pt>
                <c:pt idx="4">
                  <c:v>319</c:v>
                </c:pt>
                <c:pt idx="5">
                  <c:v>320</c:v>
                </c:pt>
                <c:pt idx="6">
                  <c:v>321</c:v>
                </c:pt>
                <c:pt idx="7">
                  <c:v>322</c:v>
                </c:pt>
                <c:pt idx="8">
                  <c:v>323</c:v>
                </c:pt>
                <c:pt idx="9">
                  <c:v>324</c:v>
                </c:pt>
                <c:pt idx="10">
                  <c:v>325</c:v>
                </c:pt>
                <c:pt idx="11">
                  <c:v>326</c:v>
                </c:pt>
                <c:pt idx="12">
                  <c:v>327</c:v>
                </c:pt>
                <c:pt idx="13">
                  <c:v>328</c:v>
                </c:pt>
                <c:pt idx="14">
                  <c:v>329</c:v>
                </c:pt>
                <c:pt idx="15">
                  <c:v>330</c:v>
                </c:pt>
                <c:pt idx="16">
                  <c:v>331</c:v>
                </c:pt>
                <c:pt idx="17">
                  <c:v>332</c:v>
                </c:pt>
                <c:pt idx="18">
                  <c:v>333</c:v>
                </c:pt>
                <c:pt idx="19">
                  <c:v>334</c:v>
                </c:pt>
                <c:pt idx="20">
                  <c:v>335</c:v>
                </c:pt>
                <c:pt idx="21">
                  <c:v>336</c:v>
                </c:pt>
                <c:pt idx="22">
                  <c:v>337</c:v>
                </c:pt>
                <c:pt idx="23">
                  <c:v>338</c:v>
                </c:pt>
                <c:pt idx="24">
                  <c:v>339</c:v>
                </c:pt>
                <c:pt idx="25">
                  <c:v>340</c:v>
                </c:pt>
                <c:pt idx="26">
                  <c:v>341</c:v>
                </c:pt>
                <c:pt idx="27">
                  <c:v>342</c:v>
                </c:pt>
                <c:pt idx="28">
                  <c:v>343</c:v>
                </c:pt>
                <c:pt idx="29">
                  <c:v>344</c:v>
                </c:pt>
                <c:pt idx="30">
                  <c:v>345</c:v>
                </c:pt>
                <c:pt idx="31">
                  <c:v>346</c:v>
                </c:pt>
                <c:pt idx="32">
                  <c:v>347</c:v>
                </c:pt>
                <c:pt idx="33">
                  <c:v>348</c:v>
                </c:pt>
                <c:pt idx="34">
                  <c:v>349</c:v>
                </c:pt>
                <c:pt idx="35">
                  <c:v>350</c:v>
                </c:pt>
                <c:pt idx="36">
                  <c:v>351</c:v>
                </c:pt>
                <c:pt idx="37">
                  <c:v>352</c:v>
                </c:pt>
                <c:pt idx="38">
                  <c:v>353</c:v>
                </c:pt>
                <c:pt idx="39">
                  <c:v>354</c:v>
                </c:pt>
                <c:pt idx="40">
                  <c:v>355</c:v>
                </c:pt>
                <c:pt idx="41">
                  <c:v>356</c:v>
                </c:pt>
                <c:pt idx="42">
                  <c:v>357</c:v>
                </c:pt>
                <c:pt idx="43">
                  <c:v>358</c:v>
                </c:pt>
                <c:pt idx="44">
                  <c:v>359</c:v>
                </c:pt>
                <c:pt idx="45">
                  <c:v>360</c:v>
                </c:pt>
                <c:pt idx="46">
                  <c:v>361</c:v>
                </c:pt>
                <c:pt idx="47">
                  <c:v>362</c:v>
                </c:pt>
                <c:pt idx="48">
                  <c:v>363</c:v>
                </c:pt>
                <c:pt idx="49">
                  <c:v>364</c:v>
                </c:pt>
                <c:pt idx="50">
                  <c:v>365</c:v>
                </c:pt>
                <c:pt idx="51">
                  <c:v>366</c:v>
                </c:pt>
                <c:pt idx="52">
                  <c:v>367</c:v>
                </c:pt>
                <c:pt idx="53">
                  <c:v>368</c:v>
                </c:pt>
                <c:pt idx="54">
                  <c:v>369</c:v>
                </c:pt>
                <c:pt idx="55">
                  <c:v>370</c:v>
                </c:pt>
                <c:pt idx="56">
                  <c:v>371</c:v>
                </c:pt>
                <c:pt idx="57">
                  <c:v>372</c:v>
                </c:pt>
                <c:pt idx="58">
                  <c:v>373</c:v>
                </c:pt>
                <c:pt idx="59">
                  <c:v>374</c:v>
                </c:pt>
                <c:pt idx="60">
                  <c:v>375</c:v>
                </c:pt>
                <c:pt idx="61">
                  <c:v>376</c:v>
                </c:pt>
                <c:pt idx="62">
                  <c:v>377</c:v>
                </c:pt>
                <c:pt idx="63">
                  <c:v>378</c:v>
                </c:pt>
                <c:pt idx="64">
                  <c:v>379</c:v>
                </c:pt>
                <c:pt idx="65">
                  <c:v>380</c:v>
                </c:pt>
                <c:pt idx="66">
                  <c:v>381</c:v>
                </c:pt>
                <c:pt idx="67">
                  <c:v>382</c:v>
                </c:pt>
                <c:pt idx="68">
                  <c:v>383</c:v>
                </c:pt>
                <c:pt idx="69">
                  <c:v>384</c:v>
                </c:pt>
                <c:pt idx="70">
                  <c:v>385</c:v>
                </c:pt>
                <c:pt idx="71">
                  <c:v>386</c:v>
                </c:pt>
                <c:pt idx="72">
                  <c:v>387</c:v>
                </c:pt>
                <c:pt idx="73">
                  <c:v>388</c:v>
                </c:pt>
                <c:pt idx="74">
                  <c:v>389</c:v>
                </c:pt>
                <c:pt idx="75">
                  <c:v>390</c:v>
                </c:pt>
                <c:pt idx="76">
                  <c:v>391</c:v>
                </c:pt>
                <c:pt idx="77">
                  <c:v>392</c:v>
                </c:pt>
                <c:pt idx="78">
                  <c:v>393</c:v>
                </c:pt>
                <c:pt idx="79">
                  <c:v>394</c:v>
                </c:pt>
                <c:pt idx="80">
                  <c:v>395</c:v>
                </c:pt>
                <c:pt idx="81">
                  <c:v>396</c:v>
                </c:pt>
                <c:pt idx="82">
                  <c:v>397</c:v>
                </c:pt>
                <c:pt idx="83">
                  <c:v>398</c:v>
                </c:pt>
                <c:pt idx="84">
                  <c:v>399</c:v>
                </c:pt>
                <c:pt idx="85">
                  <c:v>400</c:v>
                </c:pt>
                <c:pt idx="86">
                  <c:v>401</c:v>
                </c:pt>
                <c:pt idx="87">
                  <c:v>402</c:v>
                </c:pt>
                <c:pt idx="88">
                  <c:v>403</c:v>
                </c:pt>
                <c:pt idx="89">
                  <c:v>404</c:v>
                </c:pt>
                <c:pt idx="90">
                  <c:v>405</c:v>
                </c:pt>
                <c:pt idx="91">
                  <c:v>406</c:v>
                </c:pt>
                <c:pt idx="92">
                  <c:v>407</c:v>
                </c:pt>
                <c:pt idx="93">
                  <c:v>408</c:v>
                </c:pt>
                <c:pt idx="94">
                  <c:v>409</c:v>
                </c:pt>
                <c:pt idx="95">
                  <c:v>410</c:v>
                </c:pt>
                <c:pt idx="96">
                  <c:v>411</c:v>
                </c:pt>
                <c:pt idx="97">
                  <c:v>412</c:v>
                </c:pt>
                <c:pt idx="98">
                  <c:v>413</c:v>
                </c:pt>
                <c:pt idx="99">
                  <c:v>414</c:v>
                </c:pt>
                <c:pt idx="100">
                  <c:v>415</c:v>
                </c:pt>
                <c:pt idx="101">
                  <c:v>416</c:v>
                </c:pt>
                <c:pt idx="102">
                  <c:v>417</c:v>
                </c:pt>
                <c:pt idx="103">
                  <c:v>418</c:v>
                </c:pt>
                <c:pt idx="104">
                  <c:v>419</c:v>
                </c:pt>
                <c:pt idx="105">
                  <c:v>420</c:v>
                </c:pt>
                <c:pt idx="106">
                  <c:v>421</c:v>
                </c:pt>
                <c:pt idx="107">
                  <c:v>422</c:v>
                </c:pt>
                <c:pt idx="108">
                  <c:v>423</c:v>
                </c:pt>
                <c:pt idx="109">
                  <c:v>424</c:v>
                </c:pt>
                <c:pt idx="110">
                  <c:v>425</c:v>
                </c:pt>
                <c:pt idx="111">
                  <c:v>426</c:v>
                </c:pt>
                <c:pt idx="112">
                  <c:v>427</c:v>
                </c:pt>
                <c:pt idx="113">
                  <c:v>428</c:v>
                </c:pt>
                <c:pt idx="114">
                  <c:v>429</c:v>
                </c:pt>
                <c:pt idx="115">
                  <c:v>430</c:v>
                </c:pt>
                <c:pt idx="116">
                  <c:v>431</c:v>
                </c:pt>
                <c:pt idx="117">
                  <c:v>432</c:v>
                </c:pt>
                <c:pt idx="118">
                  <c:v>433</c:v>
                </c:pt>
                <c:pt idx="119">
                  <c:v>434</c:v>
                </c:pt>
                <c:pt idx="120">
                  <c:v>435</c:v>
                </c:pt>
                <c:pt idx="121">
                  <c:v>436</c:v>
                </c:pt>
                <c:pt idx="122">
                  <c:v>437</c:v>
                </c:pt>
                <c:pt idx="123">
                  <c:v>438</c:v>
                </c:pt>
                <c:pt idx="124">
                  <c:v>439</c:v>
                </c:pt>
                <c:pt idx="125">
                  <c:v>440</c:v>
                </c:pt>
                <c:pt idx="126">
                  <c:v>441</c:v>
                </c:pt>
                <c:pt idx="127">
                  <c:v>442</c:v>
                </c:pt>
                <c:pt idx="128">
                  <c:v>443</c:v>
                </c:pt>
                <c:pt idx="129">
                  <c:v>444</c:v>
                </c:pt>
                <c:pt idx="130">
                  <c:v>445</c:v>
                </c:pt>
                <c:pt idx="131">
                  <c:v>446</c:v>
                </c:pt>
                <c:pt idx="132">
                  <c:v>447</c:v>
                </c:pt>
                <c:pt idx="133">
                  <c:v>448</c:v>
                </c:pt>
                <c:pt idx="134">
                  <c:v>449</c:v>
                </c:pt>
                <c:pt idx="135">
                  <c:v>450</c:v>
                </c:pt>
                <c:pt idx="136">
                  <c:v>451</c:v>
                </c:pt>
                <c:pt idx="137">
                  <c:v>452</c:v>
                </c:pt>
                <c:pt idx="138">
                  <c:v>453</c:v>
                </c:pt>
                <c:pt idx="139">
                  <c:v>454</c:v>
                </c:pt>
                <c:pt idx="140">
                  <c:v>455</c:v>
                </c:pt>
                <c:pt idx="141">
                  <c:v>456</c:v>
                </c:pt>
                <c:pt idx="142">
                  <c:v>457</c:v>
                </c:pt>
                <c:pt idx="143">
                  <c:v>458</c:v>
                </c:pt>
                <c:pt idx="144">
                  <c:v>459</c:v>
                </c:pt>
                <c:pt idx="145">
                  <c:v>460</c:v>
                </c:pt>
                <c:pt idx="146">
                  <c:v>461</c:v>
                </c:pt>
                <c:pt idx="147">
                  <c:v>462</c:v>
                </c:pt>
                <c:pt idx="148">
                  <c:v>463</c:v>
                </c:pt>
                <c:pt idx="149">
                  <c:v>464</c:v>
                </c:pt>
                <c:pt idx="150">
                  <c:v>465</c:v>
                </c:pt>
                <c:pt idx="151">
                  <c:v>466</c:v>
                </c:pt>
                <c:pt idx="152">
                  <c:v>467</c:v>
                </c:pt>
                <c:pt idx="153">
                  <c:v>468</c:v>
                </c:pt>
                <c:pt idx="154">
                  <c:v>469</c:v>
                </c:pt>
                <c:pt idx="155">
                  <c:v>470</c:v>
                </c:pt>
                <c:pt idx="156">
                  <c:v>471</c:v>
                </c:pt>
                <c:pt idx="157">
                  <c:v>472</c:v>
                </c:pt>
                <c:pt idx="158">
                  <c:v>473</c:v>
                </c:pt>
                <c:pt idx="159">
                  <c:v>474</c:v>
                </c:pt>
                <c:pt idx="160">
                  <c:v>475</c:v>
                </c:pt>
                <c:pt idx="161">
                  <c:v>476</c:v>
                </c:pt>
                <c:pt idx="162">
                  <c:v>477</c:v>
                </c:pt>
                <c:pt idx="163">
                  <c:v>478</c:v>
                </c:pt>
                <c:pt idx="164">
                  <c:v>479</c:v>
                </c:pt>
                <c:pt idx="165">
                  <c:v>480</c:v>
                </c:pt>
                <c:pt idx="166">
                  <c:v>481</c:v>
                </c:pt>
                <c:pt idx="167">
                  <c:v>482</c:v>
                </c:pt>
                <c:pt idx="168">
                  <c:v>483</c:v>
                </c:pt>
                <c:pt idx="169">
                  <c:v>484</c:v>
                </c:pt>
                <c:pt idx="170">
                  <c:v>485</c:v>
                </c:pt>
                <c:pt idx="171">
                  <c:v>486</c:v>
                </c:pt>
                <c:pt idx="172">
                  <c:v>487</c:v>
                </c:pt>
                <c:pt idx="173">
                  <c:v>488</c:v>
                </c:pt>
                <c:pt idx="174">
                  <c:v>489</c:v>
                </c:pt>
                <c:pt idx="175">
                  <c:v>490</c:v>
                </c:pt>
                <c:pt idx="176">
                  <c:v>491</c:v>
                </c:pt>
                <c:pt idx="177">
                  <c:v>492</c:v>
                </c:pt>
                <c:pt idx="178">
                  <c:v>493</c:v>
                </c:pt>
                <c:pt idx="179">
                  <c:v>494</c:v>
                </c:pt>
                <c:pt idx="180">
                  <c:v>495</c:v>
                </c:pt>
                <c:pt idx="181">
                  <c:v>496</c:v>
                </c:pt>
                <c:pt idx="182">
                  <c:v>497</c:v>
                </c:pt>
                <c:pt idx="183">
                  <c:v>498</c:v>
                </c:pt>
                <c:pt idx="184">
                  <c:v>499</c:v>
                </c:pt>
                <c:pt idx="185">
                  <c:v>500</c:v>
                </c:pt>
                <c:pt idx="186">
                  <c:v>501</c:v>
                </c:pt>
                <c:pt idx="187">
                  <c:v>502</c:v>
                </c:pt>
                <c:pt idx="188">
                  <c:v>503</c:v>
                </c:pt>
                <c:pt idx="189">
                  <c:v>504</c:v>
                </c:pt>
                <c:pt idx="190">
                  <c:v>505</c:v>
                </c:pt>
                <c:pt idx="191">
                  <c:v>506</c:v>
                </c:pt>
                <c:pt idx="192">
                  <c:v>507</c:v>
                </c:pt>
                <c:pt idx="193">
                  <c:v>508</c:v>
                </c:pt>
                <c:pt idx="194">
                  <c:v>509</c:v>
                </c:pt>
                <c:pt idx="195">
                  <c:v>510</c:v>
                </c:pt>
                <c:pt idx="196">
                  <c:v>511</c:v>
                </c:pt>
                <c:pt idx="197">
                  <c:v>512</c:v>
                </c:pt>
                <c:pt idx="198">
                  <c:v>513</c:v>
                </c:pt>
                <c:pt idx="199">
                  <c:v>514</c:v>
                </c:pt>
                <c:pt idx="200">
                  <c:v>515</c:v>
                </c:pt>
                <c:pt idx="201">
                  <c:v>516</c:v>
                </c:pt>
                <c:pt idx="202">
                  <c:v>517</c:v>
                </c:pt>
                <c:pt idx="203">
                  <c:v>518</c:v>
                </c:pt>
                <c:pt idx="204">
                  <c:v>519</c:v>
                </c:pt>
                <c:pt idx="205">
                  <c:v>520</c:v>
                </c:pt>
                <c:pt idx="206">
                  <c:v>521</c:v>
                </c:pt>
                <c:pt idx="207">
                  <c:v>522</c:v>
                </c:pt>
                <c:pt idx="208">
                  <c:v>523</c:v>
                </c:pt>
                <c:pt idx="209">
                  <c:v>524</c:v>
                </c:pt>
                <c:pt idx="210">
                  <c:v>525</c:v>
                </c:pt>
                <c:pt idx="211">
                  <c:v>526</c:v>
                </c:pt>
                <c:pt idx="212">
                  <c:v>527</c:v>
                </c:pt>
                <c:pt idx="213">
                  <c:v>528</c:v>
                </c:pt>
                <c:pt idx="214">
                  <c:v>529</c:v>
                </c:pt>
                <c:pt idx="215">
                  <c:v>530</c:v>
                </c:pt>
                <c:pt idx="216">
                  <c:v>531</c:v>
                </c:pt>
                <c:pt idx="217">
                  <c:v>532</c:v>
                </c:pt>
                <c:pt idx="218">
                  <c:v>533</c:v>
                </c:pt>
                <c:pt idx="219">
                  <c:v>534</c:v>
                </c:pt>
                <c:pt idx="220">
                  <c:v>535</c:v>
                </c:pt>
                <c:pt idx="221">
                  <c:v>536</c:v>
                </c:pt>
                <c:pt idx="222">
                  <c:v>537</c:v>
                </c:pt>
                <c:pt idx="223">
                  <c:v>538</c:v>
                </c:pt>
                <c:pt idx="224">
                  <c:v>539</c:v>
                </c:pt>
                <c:pt idx="225">
                  <c:v>540</c:v>
                </c:pt>
                <c:pt idx="226">
                  <c:v>541</c:v>
                </c:pt>
                <c:pt idx="227">
                  <c:v>542</c:v>
                </c:pt>
                <c:pt idx="228">
                  <c:v>543</c:v>
                </c:pt>
                <c:pt idx="229">
                  <c:v>544</c:v>
                </c:pt>
                <c:pt idx="230">
                  <c:v>545</c:v>
                </c:pt>
                <c:pt idx="231">
                  <c:v>546</c:v>
                </c:pt>
                <c:pt idx="232">
                  <c:v>547</c:v>
                </c:pt>
                <c:pt idx="233">
                  <c:v>548</c:v>
                </c:pt>
                <c:pt idx="234">
                  <c:v>549</c:v>
                </c:pt>
                <c:pt idx="235">
                  <c:v>550</c:v>
                </c:pt>
                <c:pt idx="236">
                  <c:v>551</c:v>
                </c:pt>
                <c:pt idx="237">
                  <c:v>552</c:v>
                </c:pt>
                <c:pt idx="238">
                  <c:v>553</c:v>
                </c:pt>
                <c:pt idx="239">
                  <c:v>554</c:v>
                </c:pt>
                <c:pt idx="240">
                  <c:v>555</c:v>
                </c:pt>
                <c:pt idx="241">
                  <c:v>556</c:v>
                </c:pt>
                <c:pt idx="242">
                  <c:v>557</c:v>
                </c:pt>
                <c:pt idx="243">
                  <c:v>558</c:v>
                </c:pt>
                <c:pt idx="244">
                  <c:v>559</c:v>
                </c:pt>
                <c:pt idx="245">
                  <c:v>560</c:v>
                </c:pt>
                <c:pt idx="246">
                  <c:v>561</c:v>
                </c:pt>
                <c:pt idx="247">
                  <c:v>562</c:v>
                </c:pt>
                <c:pt idx="248">
                  <c:v>563</c:v>
                </c:pt>
                <c:pt idx="249">
                  <c:v>564</c:v>
                </c:pt>
                <c:pt idx="250">
                  <c:v>565</c:v>
                </c:pt>
                <c:pt idx="251">
                  <c:v>566</c:v>
                </c:pt>
                <c:pt idx="252">
                  <c:v>567</c:v>
                </c:pt>
                <c:pt idx="253">
                  <c:v>568</c:v>
                </c:pt>
                <c:pt idx="254">
                  <c:v>569</c:v>
                </c:pt>
                <c:pt idx="255">
                  <c:v>570</c:v>
                </c:pt>
                <c:pt idx="256">
                  <c:v>571</c:v>
                </c:pt>
                <c:pt idx="257">
                  <c:v>572</c:v>
                </c:pt>
                <c:pt idx="258">
                  <c:v>573</c:v>
                </c:pt>
                <c:pt idx="259">
                  <c:v>574</c:v>
                </c:pt>
                <c:pt idx="260">
                  <c:v>575</c:v>
                </c:pt>
                <c:pt idx="261">
                  <c:v>576</c:v>
                </c:pt>
                <c:pt idx="262">
                  <c:v>577</c:v>
                </c:pt>
                <c:pt idx="263">
                  <c:v>578</c:v>
                </c:pt>
                <c:pt idx="264">
                  <c:v>579</c:v>
                </c:pt>
                <c:pt idx="265">
                  <c:v>580</c:v>
                </c:pt>
                <c:pt idx="266">
                  <c:v>581</c:v>
                </c:pt>
                <c:pt idx="267">
                  <c:v>582</c:v>
                </c:pt>
                <c:pt idx="268">
                  <c:v>583</c:v>
                </c:pt>
                <c:pt idx="269">
                  <c:v>584</c:v>
                </c:pt>
                <c:pt idx="270">
                  <c:v>585</c:v>
                </c:pt>
                <c:pt idx="271">
                  <c:v>586</c:v>
                </c:pt>
                <c:pt idx="272">
                  <c:v>587</c:v>
                </c:pt>
                <c:pt idx="273">
                  <c:v>588</c:v>
                </c:pt>
                <c:pt idx="274">
                  <c:v>589</c:v>
                </c:pt>
                <c:pt idx="275">
                  <c:v>590</c:v>
                </c:pt>
              </c:numCache>
            </c:numRef>
          </c:xVal>
          <c:yVal>
            <c:numRef>
              <c:f>Sheet1!$O$13:$O$288</c:f>
              <c:numCache>
                <c:formatCode>General</c:formatCode>
                <c:ptCount val="276"/>
                <c:pt idx="0">
                  <c:v>-3512.83</c:v>
                </c:pt>
                <c:pt idx="1">
                  <c:v>-2072.36</c:v>
                </c:pt>
                <c:pt idx="2">
                  <c:v>-469.69</c:v>
                </c:pt>
                <c:pt idx="3">
                  <c:v>-1342.93</c:v>
                </c:pt>
                <c:pt idx="4">
                  <c:v>-431.74400000000003</c:v>
                </c:pt>
                <c:pt idx="5">
                  <c:v>-742.61400000000003</c:v>
                </c:pt>
                <c:pt idx="6">
                  <c:v>519.05100000000004</c:v>
                </c:pt>
                <c:pt idx="7">
                  <c:v>2181.54</c:v>
                </c:pt>
                <c:pt idx="8">
                  <c:v>2549.15</c:v>
                </c:pt>
                <c:pt idx="9">
                  <c:v>3786.03</c:v>
                </c:pt>
                <c:pt idx="10">
                  <c:v>5318.2</c:v>
                </c:pt>
                <c:pt idx="11">
                  <c:v>4475.84</c:v>
                </c:pt>
                <c:pt idx="12">
                  <c:v>3468.61</c:v>
                </c:pt>
                <c:pt idx="13">
                  <c:v>2989.25</c:v>
                </c:pt>
                <c:pt idx="14">
                  <c:v>6039.52</c:v>
                </c:pt>
                <c:pt idx="15">
                  <c:v>14058.2</c:v>
                </c:pt>
                <c:pt idx="16">
                  <c:v>21928.3</c:v>
                </c:pt>
                <c:pt idx="17">
                  <c:v>32604.799999999999</c:v>
                </c:pt>
                <c:pt idx="18">
                  <c:v>40554.5</c:v>
                </c:pt>
                <c:pt idx="19">
                  <c:v>48921.3</c:v>
                </c:pt>
                <c:pt idx="20">
                  <c:v>64182.9</c:v>
                </c:pt>
                <c:pt idx="21">
                  <c:v>75829.600000000006</c:v>
                </c:pt>
                <c:pt idx="22">
                  <c:v>89255.4</c:v>
                </c:pt>
                <c:pt idx="23">
                  <c:v>105286</c:v>
                </c:pt>
                <c:pt idx="24">
                  <c:v>121212</c:v>
                </c:pt>
                <c:pt idx="25">
                  <c:v>140495</c:v>
                </c:pt>
                <c:pt idx="26">
                  <c:v>158849</c:v>
                </c:pt>
                <c:pt idx="27">
                  <c:v>184280</c:v>
                </c:pt>
                <c:pt idx="28">
                  <c:v>200132</c:v>
                </c:pt>
                <c:pt idx="29">
                  <c:v>229890</c:v>
                </c:pt>
                <c:pt idx="30">
                  <c:v>249278</c:v>
                </c:pt>
                <c:pt idx="31">
                  <c:v>282956</c:v>
                </c:pt>
                <c:pt idx="32">
                  <c:v>310906</c:v>
                </c:pt>
                <c:pt idx="33">
                  <c:v>327828</c:v>
                </c:pt>
                <c:pt idx="34">
                  <c:v>363546</c:v>
                </c:pt>
                <c:pt idx="35">
                  <c:v>394301</c:v>
                </c:pt>
                <c:pt idx="36">
                  <c:v>423649</c:v>
                </c:pt>
                <c:pt idx="37">
                  <c:v>455517</c:v>
                </c:pt>
                <c:pt idx="38">
                  <c:v>479321</c:v>
                </c:pt>
                <c:pt idx="39">
                  <c:v>512846</c:v>
                </c:pt>
                <c:pt idx="40">
                  <c:v>551117</c:v>
                </c:pt>
                <c:pt idx="41">
                  <c:v>583130</c:v>
                </c:pt>
                <c:pt idx="42">
                  <c:v>609513</c:v>
                </c:pt>
                <c:pt idx="43">
                  <c:v>642348</c:v>
                </c:pt>
                <c:pt idx="44">
                  <c:v>669816</c:v>
                </c:pt>
                <c:pt idx="45">
                  <c:v>693658</c:v>
                </c:pt>
                <c:pt idx="46">
                  <c:v>724907</c:v>
                </c:pt>
                <c:pt idx="47">
                  <c:v>762301</c:v>
                </c:pt>
                <c:pt idx="48">
                  <c:v>797819</c:v>
                </c:pt>
                <c:pt idx="49">
                  <c:v>820067</c:v>
                </c:pt>
                <c:pt idx="50">
                  <c:v>843786</c:v>
                </c:pt>
                <c:pt idx="51">
                  <c:v>864077</c:v>
                </c:pt>
                <c:pt idx="52">
                  <c:v>898703</c:v>
                </c:pt>
                <c:pt idx="53">
                  <c:v>923876</c:v>
                </c:pt>
                <c:pt idx="54">
                  <c:v>952540</c:v>
                </c:pt>
                <c:pt idx="55">
                  <c:v>983018</c:v>
                </c:pt>
                <c:pt idx="56" formatCode="0.00E+00">
                  <c:v>1002530</c:v>
                </c:pt>
                <c:pt idx="57" formatCode="0.00E+00">
                  <c:v>1036290</c:v>
                </c:pt>
                <c:pt idx="58" formatCode="0.00E+00">
                  <c:v>1048850</c:v>
                </c:pt>
                <c:pt idx="59" formatCode="0.00E+00">
                  <c:v>1069360</c:v>
                </c:pt>
                <c:pt idx="60" formatCode="0.00E+00">
                  <c:v>1077140</c:v>
                </c:pt>
                <c:pt idx="61" formatCode="0.00E+00">
                  <c:v>1099840</c:v>
                </c:pt>
                <c:pt idx="62" formatCode="0.00E+00">
                  <c:v>1121890</c:v>
                </c:pt>
                <c:pt idx="63" formatCode="0.00E+00">
                  <c:v>1132310</c:v>
                </c:pt>
                <c:pt idx="64" formatCode="0.00E+00">
                  <c:v>1143550</c:v>
                </c:pt>
                <c:pt idx="65" formatCode="0.00E+00">
                  <c:v>1150670</c:v>
                </c:pt>
                <c:pt idx="66" formatCode="0.00E+00">
                  <c:v>1154810</c:v>
                </c:pt>
                <c:pt idx="67" formatCode="0.00E+00">
                  <c:v>1159280</c:v>
                </c:pt>
                <c:pt idx="68" formatCode="0.00E+00">
                  <c:v>1170350</c:v>
                </c:pt>
                <c:pt idx="69" formatCode="0.00E+00">
                  <c:v>1184360</c:v>
                </c:pt>
                <c:pt idx="70" formatCode="0.00E+00">
                  <c:v>1191490</c:v>
                </c:pt>
                <c:pt idx="71" formatCode="0.00E+00">
                  <c:v>1200220</c:v>
                </c:pt>
                <c:pt idx="72" formatCode="0.00E+00">
                  <c:v>1194790</c:v>
                </c:pt>
                <c:pt idx="73" formatCode="0.00E+00">
                  <c:v>1186210</c:v>
                </c:pt>
                <c:pt idx="74" formatCode="0.00E+00">
                  <c:v>1177350</c:v>
                </c:pt>
                <c:pt idx="75" formatCode="0.00E+00">
                  <c:v>1178060</c:v>
                </c:pt>
                <c:pt idx="76" formatCode="0.00E+00">
                  <c:v>1164500</c:v>
                </c:pt>
                <c:pt idx="77" formatCode="0.00E+00">
                  <c:v>1162340</c:v>
                </c:pt>
                <c:pt idx="78" formatCode="0.00E+00">
                  <c:v>1156630</c:v>
                </c:pt>
                <c:pt idx="79" formatCode="0.00E+00">
                  <c:v>1138390</c:v>
                </c:pt>
                <c:pt idx="80" formatCode="0.00E+00">
                  <c:v>1130630</c:v>
                </c:pt>
                <c:pt idx="81" formatCode="0.00E+00">
                  <c:v>1116250</c:v>
                </c:pt>
                <c:pt idx="82" formatCode="0.00E+00">
                  <c:v>1118380</c:v>
                </c:pt>
                <c:pt idx="83" formatCode="0.00E+00">
                  <c:v>1105190</c:v>
                </c:pt>
                <c:pt idx="84" formatCode="0.00E+00">
                  <c:v>1102360</c:v>
                </c:pt>
                <c:pt idx="85" formatCode="0.00E+00">
                  <c:v>1091700</c:v>
                </c:pt>
                <c:pt idx="86" formatCode="0.00E+00">
                  <c:v>1073510</c:v>
                </c:pt>
                <c:pt idx="87" formatCode="0.00E+00">
                  <c:v>1072650</c:v>
                </c:pt>
                <c:pt idx="88" formatCode="0.00E+00">
                  <c:v>1053520</c:v>
                </c:pt>
                <c:pt idx="89" formatCode="0.00E+00">
                  <c:v>1045650</c:v>
                </c:pt>
                <c:pt idx="90" formatCode="0.00E+00">
                  <c:v>1034310</c:v>
                </c:pt>
                <c:pt idx="91" formatCode="0.00E+00">
                  <c:v>1021650</c:v>
                </c:pt>
                <c:pt idx="92" formatCode="0.00E+00">
                  <c:v>1007790</c:v>
                </c:pt>
                <c:pt idx="93">
                  <c:v>996208</c:v>
                </c:pt>
                <c:pt idx="94">
                  <c:v>980921</c:v>
                </c:pt>
                <c:pt idx="95">
                  <c:v>971286</c:v>
                </c:pt>
                <c:pt idx="96">
                  <c:v>951481</c:v>
                </c:pt>
                <c:pt idx="97">
                  <c:v>941139</c:v>
                </c:pt>
                <c:pt idx="98">
                  <c:v>921849</c:v>
                </c:pt>
                <c:pt idx="99">
                  <c:v>903682</c:v>
                </c:pt>
                <c:pt idx="100">
                  <c:v>889980</c:v>
                </c:pt>
                <c:pt idx="101">
                  <c:v>868425</c:v>
                </c:pt>
                <c:pt idx="102">
                  <c:v>859482</c:v>
                </c:pt>
                <c:pt idx="103">
                  <c:v>841491</c:v>
                </c:pt>
                <c:pt idx="104">
                  <c:v>827212</c:v>
                </c:pt>
                <c:pt idx="105">
                  <c:v>813016</c:v>
                </c:pt>
                <c:pt idx="106">
                  <c:v>793652</c:v>
                </c:pt>
                <c:pt idx="107">
                  <c:v>784233</c:v>
                </c:pt>
                <c:pt idx="108">
                  <c:v>768094</c:v>
                </c:pt>
                <c:pt idx="109">
                  <c:v>758294</c:v>
                </c:pt>
                <c:pt idx="110">
                  <c:v>738788</c:v>
                </c:pt>
                <c:pt idx="111">
                  <c:v>716645</c:v>
                </c:pt>
                <c:pt idx="112">
                  <c:v>712727</c:v>
                </c:pt>
                <c:pt idx="113">
                  <c:v>700142</c:v>
                </c:pt>
                <c:pt idx="114">
                  <c:v>680154</c:v>
                </c:pt>
                <c:pt idx="115">
                  <c:v>670417</c:v>
                </c:pt>
                <c:pt idx="116">
                  <c:v>652192</c:v>
                </c:pt>
                <c:pt idx="117">
                  <c:v>634555</c:v>
                </c:pt>
                <c:pt idx="118">
                  <c:v>628439</c:v>
                </c:pt>
                <c:pt idx="119">
                  <c:v>624445</c:v>
                </c:pt>
                <c:pt idx="120">
                  <c:v>602981</c:v>
                </c:pt>
                <c:pt idx="121">
                  <c:v>588097</c:v>
                </c:pt>
                <c:pt idx="122">
                  <c:v>577505</c:v>
                </c:pt>
                <c:pt idx="123">
                  <c:v>563920</c:v>
                </c:pt>
                <c:pt idx="124">
                  <c:v>549266</c:v>
                </c:pt>
                <c:pt idx="125">
                  <c:v>546796</c:v>
                </c:pt>
                <c:pt idx="126">
                  <c:v>535405</c:v>
                </c:pt>
                <c:pt idx="127">
                  <c:v>520029</c:v>
                </c:pt>
                <c:pt idx="128">
                  <c:v>514735</c:v>
                </c:pt>
                <c:pt idx="129">
                  <c:v>500914</c:v>
                </c:pt>
                <c:pt idx="130">
                  <c:v>486556</c:v>
                </c:pt>
                <c:pt idx="131">
                  <c:v>478005</c:v>
                </c:pt>
                <c:pt idx="132">
                  <c:v>468375</c:v>
                </c:pt>
                <c:pt idx="133">
                  <c:v>461198</c:v>
                </c:pt>
                <c:pt idx="134">
                  <c:v>448846</c:v>
                </c:pt>
                <c:pt idx="135">
                  <c:v>438031</c:v>
                </c:pt>
                <c:pt idx="136">
                  <c:v>430526</c:v>
                </c:pt>
                <c:pt idx="137">
                  <c:v>421070</c:v>
                </c:pt>
                <c:pt idx="138">
                  <c:v>411952</c:v>
                </c:pt>
                <c:pt idx="139">
                  <c:v>401203</c:v>
                </c:pt>
                <c:pt idx="140">
                  <c:v>392772</c:v>
                </c:pt>
                <c:pt idx="141">
                  <c:v>385466</c:v>
                </c:pt>
                <c:pt idx="142">
                  <c:v>374285</c:v>
                </c:pt>
                <c:pt idx="143">
                  <c:v>361025</c:v>
                </c:pt>
                <c:pt idx="144">
                  <c:v>357986</c:v>
                </c:pt>
                <c:pt idx="145">
                  <c:v>349915</c:v>
                </c:pt>
                <c:pt idx="146">
                  <c:v>341656</c:v>
                </c:pt>
                <c:pt idx="147">
                  <c:v>332852</c:v>
                </c:pt>
                <c:pt idx="148">
                  <c:v>320656</c:v>
                </c:pt>
                <c:pt idx="149">
                  <c:v>313159</c:v>
                </c:pt>
                <c:pt idx="150">
                  <c:v>306112</c:v>
                </c:pt>
                <c:pt idx="151">
                  <c:v>298155</c:v>
                </c:pt>
                <c:pt idx="152">
                  <c:v>289753</c:v>
                </c:pt>
                <c:pt idx="153">
                  <c:v>280795</c:v>
                </c:pt>
                <c:pt idx="154">
                  <c:v>274158</c:v>
                </c:pt>
                <c:pt idx="155">
                  <c:v>266153</c:v>
                </c:pt>
                <c:pt idx="156">
                  <c:v>261004</c:v>
                </c:pt>
                <c:pt idx="157">
                  <c:v>254232</c:v>
                </c:pt>
                <c:pt idx="158">
                  <c:v>248631</c:v>
                </c:pt>
                <c:pt idx="159">
                  <c:v>240137</c:v>
                </c:pt>
                <c:pt idx="160">
                  <c:v>231382</c:v>
                </c:pt>
                <c:pt idx="161">
                  <c:v>228121</c:v>
                </c:pt>
                <c:pt idx="162">
                  <c:v>222399</c:v>
                </c:pt>
                <c:pt idx="163">
                  <c:v>216531</c:v>
                </c:pt>
                <c:pt idx="164">
                  <c:v>212765</c:v>
                </c:pt>
                <c:pt idx="165">
                  <c:v>205951</c:v>
                </c:pt>
                <c:pt idx="166">
                  <c:v>202912</c:v>
                </c:pt>
                <c:pt idx="167">
                  <c:v>194996</c:v>
                </c:pt>
                <c:pt idx="168">
                  <c:v>189054</c:v>
                </c:pt>
                <c:pt idx="169">
                  <c:v>189489</c:v>
                </c:pt>
                <c:pt idx="170">
                  <c:v>178325</c:v>
                </c:pt>
                <c:pt idx="171">
                  <c:v>175432</c:v>
                </c:pt>
                <c:pt idx="172">
                  <c:v>168951</c:v>
                </c:pt>
                <c:pt idx="173">
                  <c:v>165222</c:v>
                </c:pt>
                <c:pt idx="174">
                  <c:v>158573</c:v>
                </c:pt>
                <c:pt idx="175">
                  <c:v>154357</c:v>
                </c:pt>
                <c:pt idx="176">
                  <c:v>152369</c:v>
                </c:pt>
                <c:pt idx="177">
                  <c:v>145455</c:v>
                </c:pt>
                <c:pt idx="178">
                  <c:v>144478</c:v>
                </c:pt>
                <c:pt idx="179">
                  <c:v>138203</c:v>
                </c:pt>
                <c:pt idx="180">
                  <c:v>133095</c:v>
                </c:pt>
                <c:pt idx="181">
                  <c:v>130042</c:v>
                </c:pt>
                <c:pt idx="182">
                  <c:v>128620</c:v>
                </c:pt>
                <c:pt idx="183">
                  <c:v>126152</c:v>
                </c:pt>
                <c:pt idx="184">
                  <c:v>119531</c:v>
                </c:pt>
                <c:pt idx="185">
                  <c:v>116447</c:v>
                </c:pt>
                <c:pt idx="186">
                  <c:v>115525</c:v>
                </c:pt>
                <c:pt idx="187">
                  <c:v>111010</c:v>
                </c:pt>
                <c:pt idx="188">
                  <c:v>108465</c:v>
                </c:pt>
                <c:pt idx="189">
                  <c:v>104201</c:v>
                </c:pt>
                <c:pt idx="190">
                  <c:v>102168</c:v>
                </c:pt>
                <c:pt idx="191">
                  <c:v>98503.2</c:v>
                </c:pt>
                <c:pt idx="192">
                  <c:v>97490.9</c:v>
                </c:pt>
                <c:pt idx="193">
                  <c:v>95953.3</c:v>
                </c:pt>
                <c:pt idx="194">
                  <c:v>91655.7</c:v>
                </c:pt>
                <c:pt idx="195">
                  <c:v>90381.1</c:v>
                </c:pt>
                <c:pt idx="196">
                  <c:v>87968.2</c:v>
                </c:pt>
                <c:pt idx="197">
                  <c:v>84786.6</c:v>
                </c:pt>
                <c:pt idx="198">
                  <c:v>83384.2</c:v>
                </c:pt>
                <c:pt idx="199">
                  <c:v>77668.600000000006</c:v>
                </c:pt>
                <c:pt idx="200">
                  <c:v>79479.8</c:v>
                </c:pt>
                <c:pt idx="201">
                  <c:v>74889.399999999994</c:v>
                </c:pt>
                <c:pt idx="202">
                  <c:v>74951.100000000006</c:v>
                </c:pt>
                <c:pt idx="203">
                  <c:v>71063.8</c:v>
                </c:pt>
                <c:pt idx="204">
                  <c:v>70645.5</c:v>
                </c:pt>
                <c:pt idx="205">
                  <c:v>67583.5</c:v>
                </c:pt>
                <c:pt idx="206">
                  <c:v>66030</c:v>
                </c:pt>
                <c:pt idx="207">
                  <c:v>63508.9</c:v>
                </c:pt>
                <c:pt idx="208">
                  <c:v>62924.6</c:v>
                </c:pt>
                <c:pt idx="209">
                  <c:v>61042.8</c:v>
                </c:pt>
                <c:pt idx="210">
                  <c:v>59948.9</c:v>
                </c:pt>
                <c:pt idx="211">
                  <c:v>58630.2</c:v>
                </c:pt>
                <c:pt idx="212">
                  <c:v>54955.199999999997</c:v>
                </c:pt>
                <c:pt idx="213">
                  <c:v>53864.4</c:v>
                </c:pt>
                <c:pt idx="214">
                  <c:v>51989.5</c:v>
                </c:pt>
                <c:pt idx="215">
                  <c:v>51229.3</c:v>
                </c:pt>
                <c:pt idx="216">
                  <c:v>48609.1</c:v>
                </c:pt>
                <c:pt idx="217">
                  <c:v>48338.3</c:v>
                </c:pt>
                <c:pt idx="218">
                  <c:v>48315.4</c:v>
                </c:pt>
                <c:pt idx="219">
                  <c:v>46689.8</c:v>
                </c:pt>
                <c:pt idx="220">
                  <c:v>43234.9</c:v>
                </c:pt>
                <c:pt idx="221">
                  <c:v>43945.8</c:v>
                </c:pt>
                <c:pt idx="222">
                  <c:v>41078.199999999997</c:v>
                </c:pt>
                <c:pt idx="223">
                  <c:v>41673.699999999997</c:v>
                </c:pt>
                <c:pt idx="224">
                  <c:v>40832.800000000003</c:v>
                </c:pt>
                <c:pt idx="225">
                  <c:v>39811.9</c:v>
                </c:pt>
                <c:pt idx="226">
                  <c:v>37114.199999999997</c:v>
                </c:pt>
                <c:pt idx="227">
                  <c:v>36900.699999999997</c:v>
                </c:pt>
                <c:pt idx="228">
                  <c:v>34219.4</c:v>
                </c:pt>
                <c:pt idx="229">
                  <c:v>33961.5</c:v>
                </c:pt>
                <c:pt idx="230">
                  <c:v>33881.699999999997</c:v>
                </c:pt>
                <c:pt idx="231">
                  <c:v>31185.7</c:v>
                </c:pt>
                <c:pt idx="232">
                  <c:v>32205</c:v>
                </c:pt>
                <c:pt idx="233">
                  <c:v>30759.9</c:v>
                </c:pt>
                <c:pt idx="234">
                  <c:v>30923.4</c:v>
                </c:pt>
                <c:pt idx="235">
                  <c:v>30015.8</c:v>
                </c:pt>
                <c:pt idx="236">
                  <c:v>27833.3</c:v>
                </c:pt>
                <c:pt idx="237">
                  <c:v>28728.9</c:v>
                </c:pt>
                <c:pt idx="238">
                  <c:v>25553.200000000001</c:v>
                </c:pt>
                <c:pt idx="239">
                  <c:v>25262.5</c:v>
                </c:pt>
                <c:pt idx="240">
                  <c:v>25954</c:v>
                </c:pt>
                <c:pt idx="241">
                  <c:v>25051.5</c:v>
                </c:pt>
                <c:pt idx="242">
                  <c:v>24315.7</c:v>
                </c:pt>
                <c:pt idx="243">
                  <c:v>23953.1</c:v>
                </c:pt>
                <c:pt idx="244">
                  <c:v>23835.5</c:v>
                </c:pt>
                <c:pt idx="245">
                  <c:v>22552.400000000001</c:v>
                </c:pt>
                <c:pt idx="246">
                  <c:v>22303.599999999999</c:v>
                </c:pt>
                <c:pt idx="247">
                  <c:v>21543.1</c:v>
                </c:pt>
                <c:pt idx="248">
                  <c:v>21574.5</c:v>
                </c:pt>
                <c:pt idx="249">
                  <c:v>19848.2</c:v>
                </c:pt>
                <c:pt idx="250">
                  <c:v>19591</c:v>
                </c:pt>
                <c:pt idx="251">
                  <c:v>17773.3</c:v>
                </c:pt>
                <c:pt idx="252">
                  <c:v>20403</c:v>
                </c:pt>
                <c:pt idx="253">
                  <c:v>18679.5</c:v>
                </c:pt>
                <c:pt idx="254">
                  <c:v>18363.099999999999</c:v>
                </c:pt>
                <c:pt idx="255">
                  <c:v>17866.5</c:v>
                </c:pt>
                <c:pt idx="256">
                  <c:v>16693.099999999999</c:v>
                </c:pt>
                <c:pt idx="257">
                  <c:v>15973.7</c:v>
                </c:pt>
                <c:pt idx="258">
                  <c:v>16248</c:v>
                </c:pt>
                <c:pt idx="259">
                  <c:v>15989.9</c:v>
                </c:pt>
                <c:pt idx="260">
                  <c:v>16496.3</c:v>
                </c:pt>
                <c:pt idx="261">
                  <c:v>14763.3</c:v>
                </c:pt>
                <c:pt idx="262">
                  <c:v>13856.4</c:v>
                </c:pt>
                <c:pt idx="263">
                  <c:v>13878.1</c:v>
                </c:pt>
                <c:pt idx="264">
                  <c:v>13899.4</c:v>
                </c:pt>
                <c:pt idx="265">
                  <c:v>13450.5</c:v>
                </c:pt>
                <c:pt idx="266">
                  <c:v>12471.9</c:v>
                </c:pt>
                <c:pt idx="267">
                  <c:v>12095.5</c:v>
                </c:pt>
                <c:pt idx="268">
                  <c:v>12032</c:v>
                </c:pt>
                <c:pt idx="269">
                  <c:v>11699.2</c:v>
                </c:pt>
                <c:pt idx="270">
                  <c:v>12022.4</c:v>
                </c:pt>
                <c:pt idx="271">
                  <c:v>12078.6</c:v>
                </c:pt>
                <c:pt idx="272">
                  <c:v>10608.5</c:v>
                </c:pt>
                <c:pt idx="273">
                  <c:v>11557.7</c:v>
                </c:pt>
                <c:pt idx="274">
                  <c:v>10264.700000000001</c:v>
                </c:pt>
                <c:pt idx="275">
                  <c:v>9836.14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03808128"/>
        <c:axId val="203859456"/>
      </c:scatterChart>
      <c:valAx>
        <c:axId val="203808128"/>
        <c:scaling>
          <c:orientation val="minMax"/>
          <c:max val="570"/>
          <c:min val="320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lv-LV"/>
                  <a:t>Wavelength, nm</a:t>
                </a:r>
                <a:endParaRPr lang="en-US"/>
              </a:p>
            </c:rich>
          </c:tx>
          <c:overlay val="0"/>
        </c:title>
        <c:numFmt formatCode="General" sourceLinked="1"/>
        <c:majorTickMark val="cross"/>
        <c:minorTickMark val="none"/>
        <c:tickLblPos val="nextTo"/>
        <c:spPr>
          <a:ln/>
        </c:spPr>
        <c:crossAx val="203859456"/>
        <c:crosses val="autoZero"/>
        <c:crossBetween val="midCat"/>
      </c:valAx>
      <c:valAx>
        <c:axId val="203859456"/>
        <c:scaling>
          <c:orientation val="minMax"/>
          <c:min val="0"/>
        </c:scaling>
        <c:delete val="0"/>
        <c:axPos val="l"/>
        <c:title>
          <c:tx>
            <c:rich>
              <a:bodyPr/>
              <a:lstStyle/>
              <a:p>
                <a:pPr>
                  <a:defRPr sz="10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r>
                  <a:rPr lang="lv-LV" sz="1000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Fluorescence intensity ∙ 10</a:t>
                </a:r>
                <a:r>
                  <a:rPr lang="lv-LV" sz="1000" baseline="30000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6</a:t>
                </a:r>
                <a:endParaRPr lang="en-US" sz="1000">
                  <a:latin typeface="Times New Roman" panose="02020603050405020304" pitchFamily="18" charset="0"/>
                  <a:cs typeface="Times New Roman" panose="02020603050405020304" pitchFamily="18" charset="0"/>
                </a:endParaRPr>
              </a:p>
            </c:rich>
          </c:tx>
          <c:layout>
            <c:manualLayout>
              <c:xMode val="edge"/>
              <c:yMode val="edge"/>
              <c:x val="2.8892824074074067E-2"/>
              <c:y val="0.29533402777777773"/>
            </c:manualLayout>
          </c:layout>
          <c:overlay val="0"/>
        </c:title>
        <c:numFmt formatCode="General" sourceLinked="0"/>
        <c:majorTickMark val="cross"/>
        <c:minorTickMark val="none"/>
        <c:tickLblPos val="nextTo"/>
        <c:spPr>
          <a:ln/>
        </c:spPr>
        <c:crossAx val="203808128"/>
        <c:crosses val="autoZero"/>
        <c:crossBetween val="midCat"/>
        <c:dispUnits>
          <c:builtInUnit val="millions"/>
        </c:dispUnits>
      </c:valAx>
    </c:plotArea>
    <c:legend>
      <c:legendPos val="r"/>
      <c:layout>
        <c:manualLayout>
          <c:xMode val="edge"/>
          <c:yMode val="edge"/>
          <c:x val="0.62655567657159128"/>
          <c:y val="0.15181796872965303"/>
          <c:w val="0.28527132738544669"/>
          <c:h val="0.34657772745752591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b="0">
          <a:latin typeface="Times New Roman" panose="02020603050405020304" pitchFamily="18" charset="0"/>
          <a:cs typeface="Times New Roman" panose="02020603050405020304" pitchFamily="18" charset="0"/>
        </a:defRPr>
      </a:pPr>
      <a:endParaRPr lang="lv-LV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lv-LV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5240008792004447"/>
          <c:y val="5.2929292929292937E-2"/>
          <c:w val="0.79259170189933159"/>
          <c:h val="0.80346520321323467"/>
        </c:manualLayout>
      </c:layout>
      <c:scatterChart>
        <c:scatterStyle val="lineMarker"/>
        <c:varyColors val="0"/>
        <c:ser>
          <c:idx val="7"/>
          <c:order val="0"/>
          <c:tx>
            <c:strRef>
              <c:f>Sheet2!$K$2</c:f>
              <c:strCache>
                <c:ptCount val="1"/>
                <c:pt idx="0">
                  <c:v>11</c:v>
                </c:pt>
              </c:strCache>
            </c:strRef>
          </c:tx>
          <c:spPr>
            <a:ln w="19050" cap="rnd">
              <a:solidFill>
                <a:srgbClr val="FF0000"/>
              </a:solidFill>
              <a:round/>
            </a:ln>
            <a:effectLst/>
          </c:spPr>
          <c:marker>
            <c:symbol val="none"/>
          </c:marker>
          <c:xVal>
            <c:numRef>
              <c:f>Sheet2!$A$3:$A$98</c:f>
              <c:numCache>
                <c:formatCode>General</c:formatCode>
                <c:ptCount val="96"/>
                <c:pt idx="0">
                  <c:v>210</c:v>
                </c:pt>
                <c:pt idx="1">
                  <c:v>211</c:v>
                </c:pt>
                <c:pt idx="2">
                  <c:v>212</c:v>
                </c:pt>
                <c:pt idx="3">
                  <c:v>213</c:v>
                </c:pt>
                <c:pt idx="4">
                  <c:v>214</c:v>
                </c:pt>
                <c:pt idx="5">
                  <c:v>215</c:v>
                </c:pt>
                <c:pt idx="6">
                  <c:v>216</c:v>
                </c:pt>
                <c:pt idx="7">
                  <c:v>217</c:v>
                </c:pt>
                <c:pt idx="8">
                  <c:v>218</c:v>
                </c:pt>
                <c:pt idx="9">
                  <c:v>219</c:v>
                </c:pt>
                <c:pt idx="10">
                  <c:v>220</c:v>
                </c:pt>
                <c:pt idx="11">
                  <c:v>221</c:v>
                </c:pt>
                <c:pt idx="12">
                  <c:v>222</c:v>
                </c:pt>
                <c:pt idx="13">
                  <c:v>223</c:v>
                </c:pt>
                <c:pt idx="14">
                  <c:v>224</c:v>
                </c:pt>
                <c:pt idx="15">
                  <c:v>225</c:v>
                </c:pt>
                <c:pt idx="16">
                  <c:v>226</c:v>
                </c:pt>
                <c:pt idx="17">
                  <c:v>227</c:v>
                </c:pt>
                <c:pt idx="18">
                  <c:v>228</c:v>
                </c:pt>
                <c:pt idx="19">
                  <c:v>229</c:v>
                </c:pt>
                <c:pt idx="20">
                  <c:v>230</c:v>
                </c:pt>
                <c:pt idx="21">
                  <c:v>231</c:v>
                </c:pt>
                <c:pt idx="22">
                  <c:v>232</c:v>
                </c:pt>
                <c:pt idx="23">
                  <c:v>233</c:v>
                </c:pt>
                <c:pt idx="24">
                  <c:v>234</c:v>
                </c:pt>
                <c:pt idx="25">
                  <c:v>235</c:v>
                </c:pt>
                <c:pt idx="26">
                  <c:v>236</c:v>
                </c:pt>
                <c:pt idx="27">
                  <c:v>237</c:v>
                </c:pt>
                <c:pt idx="28">
                  <c:v>238</c:v>
                </c:pt>
                <c:pt idx="29">
                  <c:v>239</c:v>
                </c:pt>
                <c:pt idx="30">
                  <c:v>240</c:v>
                </c:pt>
                <c:pt idx="31">
                  <c:v>241</c:v>
                </c:pt>
                <c:pt idx="32">
                  <c:v>242</c:v>
                </c:pt>
                <c:pt idx="33">
                  <c:v>243</c:v>
                </c:pt>
                <c:pt idx="34">
                  <c:v>244</c:v>
                </c:pt>
                <c:pt idx="35">
                  <c:v>245</c:v>
                </c:pt>
                <c:pt idx="36">
                  <c:v>246</c:v>
                </c:pt>
                <c:pt idx="37">
                  <c:v>247</c:v>
                </c:pt>
                <c:pt idx="38">
                  <c:v>248</c:v>
                </c:pt>
                <c:pt idx="39">
                  <c:v>249</c:v>
                </c:pt>
                <c:pt idx="40">
                  <c:v>250</c:v>
                </c:pt>
                <c:pt idx="41">
                  <c:v>251</c:v>
                </c:pt>
                <c:pt idx="42">
                  <c:v>252</c:v>
                </c:pt>
                <c:pt idx="43">
                  <c:v>253</c:v>
                </c:pt>
                <c:pt idx="44">
                  <c:v>254</c:v>
                </c:pt>
                <c:pt idx="45">
                  <c:v>255</c:v>
                </c:pt>
                <c:pt idx="46">
                  <c:v>256</c:v>
                </c:pt>
                <c:pt idx="47">
                  <c:v>257</c:v>
                </c:pt>
                <c:pt idx="48">
                  <c:v>258</c:v>
                </c:pt>
                <c:pt idx="49">
                  <c:v>259</c:v>
                </c:pt>
                <c:pt idx="50">
                  <c:v>260</c:v>
                </c:pt>
                <c:pt idx="51">
                  <c:v>261</c:v>
                </c:pt>
                <c:pt idx="52">
                  <c:v>262</c:v>
                </c:pt>
                <c:pt idx="53">
                  <c:v>263</c:v>
                </c:pt>
                <c:pt idx="54">
                  <c:v>264</c:v>
                </c:pt>
                <c:pt idx="55">
                  <c:v>265</c:v>
                </c:pt>
                <c:pt idx="56">
                  <c:v>266</c:v>
                </c:pt>
                <c:pt idx="57">
                  <c:v>267</c:v>
                </c:pt>
                <c:pt idx="58">
                  <c:v>268</c:v>
                </c:pt>
                <c:pt idx="59">
                  <c:v>269</c:v>
                </c:pt>
                <c:pt idx="60">
                  <c:v>270</c:v>
                </c:pt>
                <c:pt idx="61">
                  <c:v>271</c:v>
                </c:pt>
                <c:pt idx="62">
                  <c:v>272</c:v>
                </c:pt>
                <c:pt idx="63">
                  <c:v>273</c:v>
                </c:pt>
                <c:pt idx="64">
                  <c:v>274</c:v>
                </c:pt>
                <c:pt idx="65">
                  <c:v>275</c:v>
                </c:pt>
                <c:pt idx="66">
                  <c:v>276</c:v>
                </c:pt>
                <c:pt idx="67">
                  <c:v>277</c:v>
                </c:pt>
                <c:pt idx="68">
                  <c:v>278</c:v>
                </c:pt>
                <c:pt idx="69">
                  <c:v>279</c:v>
                </c:pt>
                <c:pt idx="70">
                  <c:v>280</c:v>
                </c:pt>
                <c:pt idx="71">
                  <c:v>281</c:v>
                </c:pt>
                <c:pt idx="72">
                  <c:v>282</c:v>
                </c:pt>
                <c:pt idx="73">
                  <c:v>283</c:v>
                </c:pt>
                <c:pt idx="74">
                  <c:v>284</c:v>
                </c:pt>
                <c:pt idx="75">
                  <c:v>285</c:v>
                </c:pt>
                <c:pt idx="76">
                  <c:v>286</c:v>
                </c:pt>
                <c:pt idx="77">
                  <c:v>287</c:v>
                </c:pt>
                <c:pt idx="78">
                  <c:v>288</c:v>
                </c:pt>
                <c:pt idx="79">
                  <c:v>289</c:v>
                </c:pt>
                <c:pt idx="80">
                  <c:v>290</c:v>
                </c:pt>
                <c:pt idx="81">
                  <c:v>291</c:v>
                </c:pt>
                <c:pt idx="82">
                  <c:v>292</c:v>
                </c:pt>
                <c:pt idx="83">
                  <c:v>293</c:v>
                </c:pt>
                <c:pt idx="84">
                  <c:v>294</c:v>
                </c:pt>
                <c:pt idx="85">
                  <c:v>295</c:v>
                </c:pt>
                <c:pt idx="86">
                  <c:v>296</c:v>
                </c:pt>
                <c:pt idx="87">
                  <c:v>297</c:v>
                </c:pt>
                <c:pt idx="88">
                  <c:v>298</c:v>
                </c:pt>
                <c:pt idx="89">
                  <c:v>299</c:v>
                </c:pt>
                <c:pt idx="90">
                  <c:v>300</c:v>
                </c:pt>
                <c:pt idx="91">
                  <c:v>301</c:v>
                </c:pt>
                <c:pt idx="92">
                  <c:v>302</c:v>
                </c:pt>
                <c:pt idx="93">
                  <c:v>303</c:v>
                </c:pt>
                <c:pt idx="94">
                  <c:v>304</c:v>
                </c:pt>
                <c:pt idx="95">
                  <c:v>305</c:v>
                </c:pt>
              </c:numCache>
            </c:numRef>
          </c:xVal>
          <c:yVal>
            <c:numRef>
              <c:f>Sheet2!$K$3:$K$98</c:f>
              <c:numCache>
                <c:formatCode>General</c:formatCode>
                <c:ptCount val="96"/>
                <c:pt idx="0">
                  <c:v>354.79596609237433</c:v>
                </c:pt>
                <c:pt idx="1">
                  <c:v>294.94886583274143</c:v>
                </c:pt>
                <c:pt idx="2">
                  <c:v>250.36571768579759</c:v>
                </c:pt>
                <c:pt idx="3">
                  <c:v>220.26300063384531</c:v>
                </c:pt>
                <c:pt idx="4">
                  <c:v>200.85949037987297</c:v>
                </c:pt>
                <c:pt idx="5">
                  <c:v>189.55860361949723</c:v>
                </c:pt>
                <c:pt idx="6">
                  <c:v>184.25312341774961</c:v>
                </c:pt>
                <c:pt idx="7">
                  <c:v>183.93490157097179</c:v>
                </c:pt>
                <c:pt idx="8">
                  <c:v>187.19199576740758</c:v>
                </c:pt>
                <c:pt idx="9">
                  <c:v>193.97627161006557</c:v>
                </c:pt>
                <c:pt idx="10">
                  <c:v>203.8678901918523</c:v>
                </c:pt>
                <c:pt idx="11">
                  <c:v>216.42027127401093</c:v>
                </c:pt>
                <c:pt idx="12">
                  <c:v>230.98894876348768</c:v>
                </c:pt>
                <c:pt idx="13">
                  <c:v>248.13816475835017</c:v>
                </c:pt>
                <c:pt idx="14">
                  <c:v>267.73688673345515</c:v>
                </c:pt>
                <c:pt idx="15">
                  <c:v>288.87323527912719</c:v>
                </c:pt>
                <c:pt idx="16">
                  <c:v>310.59789312136405</c:v>
                </c:pt>
                <c:pt idx="17">
                  <c:v>330.85445185535531</c:v>
                </c:pt>
                <c:pt idx="18">
                  <c:v>346.97680071439567</c:v>
                </c:pt>
                <c:pt idx="19">
                  <c:v>356.32022199711037</c:v>
                </c:pt>
                <c:pt idx="20">
                  <c:v>356.563568115235</c:v>
                </c:pt>
                <c:pt idx="21">
                  <c:v>346.12107810121051</c:v>
                </c:pt>
                <c:pt idx="22">
                  <c:v>325.82173323656031</c:v>
                </c:pt>
                <c:pt idx="23">
                  <c:v>299.94147245404304</c:v>
                </c:pt>
                <c:pt idx="24">
                  <c:v>270.07942738704918</c:v>
                </c:pt>
                <c:pt idx="25">
                  <c:v>240.16389965673159</c:v>
                </c:pt>
                <c:pt idx="26">
                  <c:v>213.48942132385207</c:v>
                </c:pt>
                <c:pt idx="27">
                  <c:v>192.76756341894165</c:v>
                </c:pt>
                <c:pt idx="28">
                  <c:v>177.84590035152664</c:v>
                </c:pt>
                <c:pt idx="29">
                  <c:v>170.77549226008455</c:v>
                </c:pt>
                <c:pt idx="30">
                  <c:v>168.47038947081714</c:v>
                </c:pt>
                <c:pt idx="31">
                  <c:v>170.45994454647237</c:v>
                </c:pt>
                <c:pt idx="32">
                  <c:v>175.76542474822</c:v>
                </c:pt>
                <c:pt idx="33">
                  <c:v>181.78757263851051</c:v>
                </c:pt>
                <c:pt idx="34">
                  <c:v>187.11979417191998</c:v>
                </c:pt>
                <c:pt idx="35">
                  <c:v>192.45201570532947</c:v>
                </c:pt>
                <c:pt idx="36">
                  <c:v>199.493008331943</c:v>
                </c:pt>
                <c:pt idx="37">
                  <c:v>207.5528456948806</c:v>
                </c:pt>
                <c:pt idx="38">
                  <c:v>217.59154160080817</c:v>
                </c:pt>
                <c:pt idx="39">
                  <c:v>228.45654465509281</c:v>
                </c:pt>
                <c:pt idx="40">
                  <c:v>238.16364804841103</c:v>
                </c:pt>
                <c:pt idx="41">
                  <c:v>244.11359434321398</c:v>
                </c:pt>
                <c:pt idx="42">
                  <c:v>246.79574990891584</c:v>
                </c:pt>
                <c:pt idx="43">
                  <c:v>246.86527737123726</c:v>
                </c:pt>
                <c:pt idx="44">
                  <c:v>244.35694046133858</c:v>
                </c:pt>
                <c:pt idx="45">
                  <c:v>239.86974500844889</c:v>
                </c:pt>
                <c:pt idx="46">
                  <c:v>232.07464682896591</c:v>
                </c:pt>
                <c:pt idx="47">
                  <c:v>221.37009176465358</c:v>
                </c:pt>
                <c:pt idx="48">
                  <c:v>205.91627619716419</c:v>
                </c:pt>
                <c:pt idx="49">
                  <c:v>187.20536643323848</c:v>
                </c:pt>
                <c:pt idx="50">
                  <c:v>166.48350852832809</c:v>
                </c:pt>
                <c:pt idx="51">
                  <c:v>144.36575311065911</c:v>
                </c:pt>
                <c:pt idx="52">
                  <c:v>122.87374485388213</c:v>
                </c:pt>
                <c:pt idx="53">
                  <c:v>102.01283202432892</c:v>
                </c:pt>
                <c:pt idx="54">
                  <c:v>81.879283415983352</c:v>
                </c:pt>
                <c:pt idx="55">
                  <c:v>63.767379481287222</c:v>
                </c:pt>
                <c:pt idx="56">
                  <c:v>46.690365081912127</c:v>
                </c:pt>
                <c:pt idx="57">
                  <c:v>32.878467278471341</c:v>
                </c:pt>
                <c:pt idx="58">
                  <c:v>22.2514620759789</c:v>
                </c:pt>
                <c:pt idx="59">
                  <c:v>13.934907929086181</c:v>
                </c:pt>
                <c:pt idx="60">
                  <c:v>8.9128858429561042</c:v>
                </c:pt>
                <c:pt idx="61">
                  <c:v>5.5648711188693669</c:v>
                </c:pt>
                <c:pt idx="62">
                  <c:v>3.751808832183436</c:v>
                </c:pt>
                <c:pt idx="63">
                  <c:v>2.0965204023035002</c:v>
                </c:pt>
                <c:pt idx="64">
                  <c:v>1.5616937690628114</c:v>
                </c:pt>
                <c:pt idx="65">
                  <c:v>1.0963945981434109</c:v>
                </c:pt>
                <c:pt idx="66">
                  <c:v>0.78886928403001688</c:v>
                </c:pt>
                <c:pt idx="67">
                  <c:v>0.9199018091739849</c:v>
                </c:pt>
                <c:pt idx="68">
                  <c:v>0.70597115587770931</c:v>
                </c:pt>
                <c:pt idx="69">
                  <c:v>0.69794875637910103</c:v>
                </c:pt>
                <c:pt idx="70">
                  <c:v>0.73003835437353959</c:v>
                </c:pt>
                <c:pt idx="71">
                  <c:v>0.40646824126292352</c:v>
                </c:pt>
                <c:pt idx="72">
                  <c:v>0.50541116841245082</c:v>
                </c:pt>
                <c:pt idx="73">
                  <c:v>0.22730131912729262</c:v>
                </c:pt>
                <c:pt idx="74">
                  <c:v>0.52145596740967182</c:v>
                </c:pt>
                <c:pt idx="75">
                  <c:v>0.5695903644013357</c:v>
                </c:pt>
                <c:pt idx="76">
                  <c:v>0.51878183424346846</c:v>
                </c:pt>
                <c:pt idx="77">
                  <c:v>0.31019944727959953</c:v>
                </c:pt>
                <c:pt idx="78">
                  <c:v>0.25136851762312407</c:v>
                </c:pt>
                <c:pt idx="79">
                  <c:v>-2.6741331662034442E-3</c:v>
                </c:pt>
                <c:pt idx="80">
                  <c:v>-6.4179195988882665E-2</c:v>
                </c:pt>
                <c:pt idx="81">
                  <c:v>0.38774930909949984</c:v>
                </c:pt>
                <c:pt idx="82">
                  <c:v>5.3482663324068884E-3</c:v>
                </c:pt>
                <c:pt idx="83">
                  <c:v>7.2201595487493136E-2</c:v>
                </c:pt>
                <c:pt idx="84">
                  <c:v>-8.8246394484713525E-2</c:v>
                </c:pt>
                <c:pt idx="85">
                  <c:v>0.10429119348193447</c:v>
                </c:pt>
                <c:pt idx="86">
                  <c:v>-1.6044798997220666E-2</c:v>
                </c:pt>
                <c:pt idx="87">
                  <c:v>0.17114452263702043</c:v>
                </c:pt>
                <c:pt idx="88">
                  <c:v>-8.0223994986103608E-3</c:v>
                </c:pt>
                <c:pt idx="89">
                  <c:v>-2.1393065329627554E-2</c:v>
                </c:pt>
                <c:pt idx="90">
                  <c:v>0.18718932163424137</c:v>
                </c:pt>
                <c:pt idx="91">
                  <c:v>-0.26473918345414116</c:v>
                </c:pt>
                <c:pt idx="92">
                  <c:v>2.4067198495831027E-2</c:v>
                </c:pt>
                <c:pt idx="93">
                  <c:v>-0.40111997493051699</c:v>
                </c:pt>
                <c:pt idx="94">
                  <c:v>-0.11766185931295155</c:v>
                </c:pt>
                <c:pt idx="95">
                  <c:v>-7.7549861819899757E-2</c:v>
                </c:pt>
              </c:numCache>
            </c:numRef>
          </c:yVal>
          <c:smooth val="0"/>
        </c:ser>
        <c:ser>
          <c:idx val="6"/>
          <c:order val="1"/>
          <c:tx>
            <c:strRef>
              <c:f>Sheet2!$J$2</c:f>
              <c:strCache>
                <c:ptCount val="1"/>
                <c:pt idx="0">
                  <c:v>14</c:v>
                </c:pt>
              </c:strCache>
            </c:strRef>
          </c:tx>
          <c:spPr>
            <a:ln w="19050" cap="rnd">
              <a:solidFill>
                <a:srgbClr val="0070C0"/>
              </a:solidFill>
              <a:round/>
            </a:ln>
            <a:effectLst/>
          </c:spPr>
          <c:marker>
            <c:symbol val="none"/>
          </c:marker>
          <c:xVal>
            <c:numRef>
              <c:f>Sheet2!$A$3:$A$98</c:f>
              <c:numCache>
                <c:formatCode>General</c:formatCode>
                <c:ptCount val="96"/>
                <c:pt idx="0">
                  <c:v>210</c:v>
                </c:pt>
                <c:pt idx="1">
                  <c:v>211</c:v>
                </c:pt>
                <c:pt idx="2">
                  <c:v>212</c:v>
                </c:pt>
                <c:pt idx="3">
                  <c:v>213</c:v>
                </c:pt>
                <c:pt idx="4">
                  <c:v>214</c:v>
                </c:pt>
                <c:pt idx="5">
                  <c:v>215</c:v>
                </c:pt>
                <c:pt idx="6">
                  <c:v>216</c:v>
                </c:pt>
                <c:pt idx="7">
                  <c:v>217</c:v>
                </c:pt>
                <c:pt idx="8">
                  <c:v>218</c:v>
                </c:pt>
                <c:pt idx="9">
                  <c:v>219</c:v>
                </c:pt>
                <c:pt idx="10">
                  <c:v>220</c:v>
                </c:pt>
                <c:pt idx="11">
                  <c:v>221</c:v>
                </c:pt>
                <c:pt idx="12">
                  <c:v>222</c:v>
                </c:pt>
                <c:pt idx="13">
                  <c:v>223</c:v>
                </c:pt>
                <c:pt idx="14">
                  <c:v>224</c:v>
                </c:pt>
                <c:pt idx="15">
                  <c:v>225</c:v>
                </c:pt>
                <c:pt idx="16">
                  <c:v>226</c:v>
                </c:pt>
                <c:pt idx="17">
                  <c:v>227</c:v>
                </c:pt>
                <c:pt idx="18">
                  <c:v>228</c:v>
                </c:pt>
                <c:pt idx="19">
                  <c:v>229</c:v>
                </c:pt>
                <c:pt idx="20">
                  <c:v>230</c:v>
                </c:pt>
                <c:pt idx="21">
                  <c:v>231</c:v>
                </c:pt>
                <c:pt idx="22">
                  <c:v>232</c:v>
                </c:pt>
                <c:pt idx="23">
                  <c:v>233</c:v>
                </c:pt>
                <c:pt idx="24">
                  <c:v>234</c:v>
                </c:pt>
                <c:pt idx="25">
                  <c:v>235</c:v>
                </c:pt>
                <c:pt idx="26">
                  <c:v>236</c:v>
                </c:pt>
                <c:pt idx="27">
                  <c:v>237</c:v>
                </c:pt>
                <c:pt idx="28">
                  <c:v>238</c:v>
                </c:pt>
                <c:pt idx="29">
                  <c:v>239</c:v>
                </c:pt>
                <c:pt idx="30">
                  <c:v>240</c:v>
                </c:pt>
                <c:pt idx="31">
                  <c:v>241</c:v>
                </c:pt>
                <c:pt idx="32">
                  <c:v>242</c:v>
                </c:pt>
                <c:pt idx="33">
                  <c:v>243</c:v>
                </c:pt>
                <c:pt idx="34">
                  <c:v>244</c:v>
                </c:pt>
                <c:pt idx="35">
                  <c:v>245</c:v>
                </c:pt>
                <c:pt idx="36">
                  <c:v>246</c:v>
                </c:pt>
                <c:pt idx="37">
                  <c:v>247</c:v>
                </c:pt>
                <c:pt idx="38">
                  <c:v>248</c:v>
                </c:pt>
                <c:pt idx="39">
                  <c:v>249</c:v>
                </c:pt>
                <c:pt idx="40">
                  <c:v>250</c:v>
                </c:pt>
                <c:pt idx="41">
                  <c:v>251</c:v>
                </c:pt>
                <c:pt idx="42">
                  <c:v>252</c:v>
                </c:pt>
                <c:pt idx="43">
                  <c:v>253</c:v>
                </c:pt>
                <c:pt idx="44">
                  <c:v>254</c:v>
                </c:pt>
                <c:pt idx="45">
                  <c:v>255</c:v>
                </c:pt>
                <c:pt idx="46">
                  <c:v>256</c:v>
                </c:pt>
                <c:pt idx="47">
                  <c:v>257</c:v>
                </c:pt>
                <c:pt idx="48">
                  <c:v>258</c:v>
                </c:pt>
                <c:pt idx="49">
                  <c:v>259</c:v>
                </c:pt>
                <c:pt idx="50">
                  <c:v>260</c:v>
                </c:pt>
                <c:pt idx="51">
                  <c:v>261</c:v>
                </c:pt>
                <c:pt idx="52">
                  <c:v>262</c:v>
                </c:pt>
                <c:pt idx="53">
                  <c:v>263</c:v>
                </c:pt>
                <c:pt idx="54">
                  <c:v>264</c:v>
                </c:pt>
                <c:pt idx="55">
                  <c:v>265</c:v>
                </c:pt>
                <c:pt idx="56">
                  <c:v>266</c:v>
                </c:pt>
                <c:pt idx="57">
                  <c:v>267</c:v>
                </c:pt>
                <c:pt idx="58">
                  <c:v>268</c:v>
                </c:pt>
                <c:pt idx="59">
                  <c:v>269</c:v>
                </c:pt>
                <c:pt idx="60">
                  <c:v>270</c:v>
                </c:pt>
                <c:pt idx="61">
                  <c:v>271</c:v>
                </c:pt>
                <c:pt idx="62">
                  <c:v>272</c:v>
                </c:pt>
                <c:pt idx="63">
                  <c:v>273</c:v>
                </c:pt>
                <c:pt idx="64">
                  <c:v>274</c:v>
                </c:pt>
                <c:pt idx="65">
                  <c:v>275</c:v>
                </c:pt>
                <c:pt idx="66">
                  <c:v>276</c:v>
                </c:pt>
                <c:pt idx="67">
                  <c:v>277</c:v>
                </c:pt>
                <c:pt idx="68">
                  <c:v>278</c:v>
                </c:pt>
                <c:pt idx="69">
                  <c:v>279</c:v>
                </c:pt>
                <c:pt idx="70">
                  <c:v>280</c:v>
                </c:pt>
                <c:pt idx="71">
                  <c:v>281</c:v>
                </c:pt>
                <c:pt idx="72">
                  <c:v>282</c:v>
                </c:pt>
                <c:pt idx="73">
                  <c:v>283</c:v>
                </c:pt>
                <c:pt idx="74">
                  <c:v>284</c:v>
                </c:pt>
                <c:pt idx="75">
                  <c:v>285</c:v>
                </c:pt>
                <c:pt idx="76">
                  <c:v>286</c:v>
                </c:pt>
                <c:pt idx="77">
                  <c:v>287</c:v>
                </c:pt>
                <c:pt idx="78">
                  <c:v>288</c:v>
                </c:pt>
                <c:pt idx="79">
                  <c:v>289</c:v>
                </c:pt>
                <c:pt idx="80">
                  <c:v>290</c:v>
                </c:pt>
                <c:pt idx="81">
                  <c:v>291</c:v>
                </c:pt>
                <c:pt idx="82">
                  <c:v>292</c:v>
                </c:pt>
                <c:pt idx="83">
                  <c:v>293</c:v>
                </c:pt>
                <c:pt idx="84">
                  <c:v>294</c:v>
                </c:pt>
                <c:pt idx="85">
                  <c:v>295</c:v>
                </c:pt>
                <c:pt idx="86">
                  <c:v>296</c:v>
                </c:pt>
                <c:pt idx="87">
                  <c:v>297</c:v>
                </c:pt>
                <c:pt idx="88">
                  <c:v>298</c:v>
                </c:pt>
                <c:pt idx="89">
                  <c:v>299</c:v>
                </c:pt>
                <c:pt idx="90">
                  <c:v>300</c:v>
                </c:pt>
                <c:pt idx="91">
                  <c:v>301</c:v>
                </c:pt>
                <c:pt idx="92">
                  <c:v>302</c:v>
                </c:pt>
                <c:pt idx="93">
                  <c:v>303</c:v>
                </c:pt>
                <c:pt idx="94">
                  <c:v>304</c:v>
                </c:pt>
                <c:pt idx="95">
                  <c:v>305</c:v>
                </c:pt>
              </c:numCache>
            </c:numRef>
          </c:xVal>
          <c:yVal>
            <c:numRef>
              <c:f>Sheet2!$J$3:$J$98</c:f>
              <c:numCache>
                <c:formatCode>General</c:formatCode>
                <c:ptCount val="96"/>
                <c:pt idx="0">
                  <c:v>553.61700057983398</c:v>
                </c:pt>
                <c:pt idx="1">
                  <c:v>466.33529663086</c:v>
                </c:pt>
                <c:pt idx="2">
                  <c:v>397.186279296875</c:v>
                </c:pt>
                <c:pt idx="3">
                  <c:v>345.03793716430698</c:v>
                </c:pt>
                <c:pt idx="4">
                  <c:v>306.46705627441401</c:v>
                </c:pt>
                <c:pt idx="5">
                  <c:v>278.06758880615303</c:v>
                </c:pt>
                <c:pt idx="6">
                  <c:v>256.875038146973</c:v>
                </c:pt>
                <c:pt idx="7">
                  <c:v>241.46986007690501</c:v>
                </c:pt>
                <c:pt idx="8">
                  <c:v>231.092929840088</c:v>
                </c:pt>
                <c:pt idx="9">
                  <c:v>225.752353668213</c:v>
                </c:pt>
                <c:pt idx="10">
                  <c:v>225.581169128418</c:v>
                </c:pt>
                <c:pt idx="11">
                  <c:v>230.586528778076</c:v>
                </c:pt>
                <c:pt idx="12">
                  <c:v>240.58532714843801</c:v>
                </c:pt>
                <c:pt idx="13">
                  <c:v>254.67872619628901</c:v>
                </c:pt>
                <c:pt idx="14">
                  <c:v>272.25303649902401</c:v>
                </c:pt>
                <c:pt idx="15">
                  <c:v>291.83292388915999</c:v>
                </c:pt>
                <c:pt idx="16">
                  <c:v>312.20531463623098</c:v>
                </c:pt>
                <c:pt idx="17">
                  <c:v>331.71510696411201</c:v>
                </c:pt>
                <c:pt idx="18">
                  <c:v>347.56612777710001</c:v>
                </c:pt>
                <c:pt idx="19">
                  <c:v>356.563568115235</c:v>
                </c:pt>
                <c:pt idx="20">
                  <c:v>355.242729187012</c:v>
                </c:pt>
                <c:pt idx="21">
                  <c:v>343.17302703857399</c:v>
                </c:pt>
                <c:pt idx="22">
                  <c:v>322.46780395507801</c:v>
                </c:pt>
                <c:pt idx="23">
                  <c:v>296.68235778808599</c:v>
                </c:pt>
                <c:pt idx="24">
                  <c:v>267.96627044677803</c:v>
                </c:pt>
                <c:pt idx="25">
                  <c:v>239.606380462647</c:v>
                </c:pt>
                <c:pt idx="26">
                  <c:v>214.09654617309599</c:v>
                </c:pt>
                <c:pt idx="27">
                  <c:v>193.74036788940501</c:v>
                </c:pt>
                <c:pt idx="28">
                  <c:v>179.486751556397</c:v>
                </c:pt>
                <c:pt idx="29">
                  <c:v>172.30033874511699</c:v>
                </c:pt>
                <c:pt idx="30">
                  <c:v>170.08256912231499</c:v>
                </c:pt>
                <c:pt idx="31">
                  <c:v>171.85878753662101</c:v>
                </c:pt>
                <c:pt idx="32">
                  <c:v>177.48022079467799</c:v>
                </c:pt>
                <c:pt idx="33">
                  <c:v>183.91323089599601</c:v>
                </c:pt>
                <c:pt idx="34">
                  <c:v>189.43786621093801</c:v>
                </c:pt>
                <c:pt idx="35">
                  <c:v>195.029735565186</c:v>
                </c:pt>
                <c:pt idx="36">
                  <c:v>201.651096343994</c:v>
                </c:pt>
                <c:pt idx="37">
                  <c:v>209.30480957031301</c:v>
                </c:pt>
                <c:pt idx="38">
                  <c:v>218.97315979003901</c:v>
                </c:pt>
                <c:pt idx="39">
                  <c:v>230.12161254882801</c:v>
                </c:pt>
                <c:pt idx="40">
                  <c:v>240.49425125122099</c:v>
                </c:pt>
                <c:pt idx="41">
                  <c:v>247.29204177856499</c:v>
                </c:pt>
                <c:pt idx="42">
                  <c:v>250.457286834717</c:v>
                </c:pt>
                <c:pt idx="43">
                  <c:v>250.89263916015599</c:v>
                </c:pt>
                <c:pt idx="44">
                  <c:v>249.15361404418999</c:v>
                </c:pt>
                <c:pt idx="45">
                  <c:v>245.00846862793</c:v>
                </c:pt>
                <c:pt idx="46">
                  <c:v>237.618446350098</c:v>
                </c:pt>
                <c:pt idx="47">
                  <c:v>226.53388977050801</c:v>
                </c:pt>
                <c:pt idx="48">
                  <c:v>211.464881896973</c:v>
                </c:pt>
                <c:pt idx="49">
                  <c:v>192.40951538086</c:v>
                </c:pt>
                <c:pt idx="50">
                  <c:v>171.43630981445301</c:v>
                </c:pt>
                <c:pt idx="51">
                  <c:v>149.064540863037</c:v>
                </c:pt>
                <c:pt idx="52">
                  <c:v>127.35271453857401</c:v>
                </c:pt>
                <c:pt idx="53">
                  <c:v>106.497764587403</c:v>
                </c:pt>
                <c:pt idx="54">
                  <c:v>86.0333442687988</c:v>
                </c:pt>
                <c:pt idx="55">
                  <c:v>67.311286926269602</c:v>
                </c:pt>
                <c:pt idx="56">
                  <c:v>50.072669982910199</c:v>
                </c:pt>
                <c:pt idx="57">
                  <c:v>35.666465759277401</c:v>
                </c:pt>
                <c:pt idx="58">
                  <c:v>23.855209350586001</c:v>
                </c:pt>
                <c:pt idx="59">
                  <c:v>15.31982421875</c:v>
                </c:pt>
                <c:pt idx="60">
                  <c:v>9.5992088317871094</c:v>
                </c:pt>
                <c:pt idx="61">
                  <c:v>5.9037208557128897</c:v>
                </c:pt>
                <c:pt idx="62">
                  <c:v>3.6892890930175799</c:v>
                </c:pt>
                <c:pt idx="63">
                  <c:v>2.3212432861328098</c:v>
                </c:pt>
                <c:pt idx="64">
                  <c:v>1.4452934265136701</c:v>
                </c:pt>
                <c:pt idx="65">
                  <c:v>0.96082687377929699</c:v>
                </c:pt>
                <c:pt idx="66">
                  <c:v>0.63180923461914096</c:v>
                </c:pt>
                <c:pt idx="67">
                  <c:v>0.50783157348632801</c:v>
                </c:pt>
                <c:pt idx="68">
                  <c:v>0.31232833862304699</c:v>
                </c:pt>
                <c:pt idx="69">
                  <c:v>0.30994415283203097</c:v>
                </c:pt>
                <c:pt idx="70">
                  <c:v>0.225067138671875</c:v>
                </c:pt>
                <c:pt idx="71">
                  <c:v>0.18262863159179701</c:v>
                </c:pt>
                <c:pt idx="72">
                  <c:v>0.15115737915039101</c:v>
                </c:pt>
                <c:pt idx="73">
                  <c:v>0.13589859008789101</c:v>
                </c:pt>
                <c:pt idx="74">
                  <c:v>0.149726867675781</c:v>
                </c:pt>
                <c:pt idx="75">
                  <c:v>4.8160552978515597E-2</c:v>
                </c:pt>
                <c:pt idx="76">
                  <c:v>2.7656555175781299E-2</c:v>
                </c:pt>
                <c:pt idx="77">
                  <c:v>1.9073486328125E-3</c:v>
                </c:pt>
                <c:pt idx="78">
                  <c:v>-2.0503997802734399E-2</c:v>
                </c:pt>
                <c:pt idx="79">
                  <c:v>-3.0040740966796899E-2</c:v>
                </c:pt>
                <c:pt idx="80">
                  <c:v>-5.1021575927734403E-2</c:v>
                </c:pt>
                <c:pt idx="81">
                  <c:v>-0.12540817260742201</c:v>
                </c:pt>
                <c:pt idx="82">
                  <c:v>-8.6784362792968806E-2</c:v>
                </c:pt>
                <c:pt idx="83">
                  <c:v>-1.71661376953125E-2</c:v>
                </c:pt>
                <c:pt idx="84">
                  <c:v>-9.6797943115234403E-2</c:v>
                </c:pt>
                <c:pt idx="85">
                  <c:v>-6.9141387939453194E-2</c:v>
                </c:pt>
                <c:pt idx="86">
                  <c:v>-4.8160552978515597E-2</c:v>
                </c:pt>
                <c:pt idx="87">
                  <c:v>4.76837158203125E-3</c:v>
                </c:pt>
                <c:pt idx="88">
                  <c:v>-9.918212890625E-2</c:v>
                </c:pt>
                <c:pt idx="89">
                  <c:v>-0.112533569335938</c:v>
                </c:pt>
                <c:pt idx="90">
                  <c:v>-7.05718994140625E-2</c:v>
                </c:pt>
                <c:pt idx="91">
                  <c:v>-0.12731552124023501</c:v>
                </c:pt>
                <c:pt idx="92">
                  <c:v>-6.67572021484375E-2</c:v>
                </c:pt>
                <c:pt idx="93">
                  <c:v>-3.6716461181640597E-2</c:v>
                </c:pt>
                <c:pt idx="94">
                  <c:v>-5.1975250244140701E-2</c:v>
                </c:pt>
                <c:pt idx="95">
                  <c:v>-2.0027160644531299E-2</c:v>
                </c:pt>
              </c:numCache>
            </c:numRef>
          </c:yVal>
          <c:smooth val="0"/>
        </c:ser>
        <c:ser>
          <c:idx val="1"/>
          <c:order val="2"/>
          <c:tx>
            <c:strRef>
              <c:f>Sheet2!$C$2</c:f>
              <c:strCache>
                <c:ptCount val="1"/>
                <c:pt idx="0">
                  <c:v>A</c:v>
                </c:pt>
              </c:strCache>
            </c:strRef>
          </c:tx>
          <c:spPr>
            <a:ln w="19050" cap="rnd">
              <a:solidFill>
                <a:schemeClr val="tx1"/>
              </a:solidFill>
              <a:round/>
            </a:ln>
            <a:effectLst/>
          </c:spPr>
          <c:marker>
            <c:symbol val="none"/>
          </c:marker>
          <c:xVal>
            <c:numRef>
              <c:f>Sheet2!$A$3:$A$98</c:f>
              <c:numCache>
                <c:formatCode>General</c:formatCode>
                <c:ptCount val="96"/>
                <c:pt idx="0">
                  <c:v>210</c:v>
                </c:pt>
                <c:pt idx="1">
                  <c:v>211</c:v>
                </c:pt>
                <c:pt idx="2">
                  <c:v>212</c:v>
                </c:pt>
                <c:pt idx="3">
                  <c:v>213</c:v>
                </c:pt>
                <c:pt idx="4">
                  <c:v>214</c:v>
                </c:pt>
                <c:pt idx="5">
                  <c:v>215</c:v>
                </c:pt>
                <c:pt idx="6">
                  <c:v>216</c:v>
                </c:pt>
                <c:pt idx="7">
                  <c:v>217</c:v>
                </c:pt>
                <c:pt idx="8">
                  <c:v>218</c:v>
                </c:pt>
                <c:pt idx="9">
                  <c:v>219</c:v>
                </c:pt>
                <c:pt idx="10">
                  <c:v>220</c:v>
                </c:pt>
                <c:pt idx="11">
                  <c:v>221</c:v>
                </c:pt>
                <c:pt idx="12">
                  <c:v>222</c:v>
                </c:pt>
                <c:pt idx="13">
                  <c:v>223</c:v>
                </c:pt>
                <c:pt idx="14">
                  <c:v>224</c:v>
                </c:pt>
                <c:pt idx="15">
                  <c:v>225</c:v>
                </c:pt>
                <c:pt idx="16">
                  <c:v>226</c:v>
                </c:pt>
                <c:pt idx="17">
                  <c:v>227</c:v>
                </c:pt>
                <c:pt idx="18">
                  <c:v>228</c:v>
                </c:pt>
                <c:pt idx="19">
                  <c:v>229</c:v>
                </c:pt>
                <c:pt idx="20">
                  <c:v>230</c:v>
                </c:pt>
                <c:pt idx="21">
                  <c:v>231</c:v>
                </c:pt>
                <c:pt idx="22">
                  <c:v>232</c:v>
                </c:pt>
                <c:pt idx="23">
                  <c:v>233</c:v>
                </c:pt>
                <c:pt idx="24">
                  <c:v>234</c:v>
                </c:pt>
                <c:pt idx="25">
                  <c:v>235</c:v>
                </c:pt>
                <c:pt idx="26">
                  <c:v>236</c:v>
                </c:pt>
                <c:pt idx="27">
                  <c:v>237</c:v>
                </c:pt>
                <c:pt idx="28">
                  <c:v>238</c:v>
                </c:pt>
                <c:pt idx="29">
                  <c:v>239</c:v>
                </c:pt>
                <c:pt idx="30">
                  <c:v>240</c:v>
                </c:pt>
                <c:pt idx="31">
                  <c:v>241</c:v>
                </c:pt>
                <c:pt idx="32">
                  <c:v>242</c:v>
                </c:pt>
                <c:pt idx="33">
                  <c:v>243</c:v>
                </c:pt>
                <c:pt idx="34">
                  <c:v>244</c:v>
                </c:pt>
                <c:pt idx="35">
                  <c:v>245</c:v>
                </c:pt>
                <c:pt idx="36">
                  <c:v>246</c:v>
                </c:pt>
                <c:pt idx="37">
                  <c:v>247</c:v>
                </c:pt>
                <c:pt idx="38">
                  <c:v>248</c:v>
                </c:pt>
                <c:pt idx="39">
                  <c:v>249</c:v>
                </c:pt>
                <c:pt idx="40">
                  <c:v>250</c:v>
                </c:pt>
                <c:pt idx="41">
                  <c:v>251</c:v>
                </c:pt>
                <c:pt idx="42">
                  <c:v>252</c:v>
                </c:pt>
                <c:pt idx="43">
                  <c:v>253</c:v>
                </c:pt>
                <c:pt idx="44">
                  <c:v>254</c:v>
                </c:pt>
                <c:pt idx="45">
                  <c:v>255</c:v>
                </c:pt>
                <c:pt idx="46">
                  <c:v>256</c:v>
                </c:pt>
                <c:pt idx="47">
                  <c:v>257</c:v>
                </c:pt>
                <c:pt idx="48">
                  <c:v>258</c:v>
                </c:pt>
                <c:pt idx="49">
                  <c:v>259</c:v>
                </c:pt>
                <c:pt idx="50">
                  <c:v>260</c:v>
                </c:pt>
                <c:pt idx="51">
                  <c:v>261</c:v>
                </c:pt>
                <c:pt idx="52">
                  <c:v>262</c:v>
                </c:pt>
                <c:pt idx="53">
                  <c:v>263</c:v>
                </c:pt>
                <c:pt idx="54">
                  <c:v>264</c:v>
                </c:pt>
                <c:pt idx="55">
                  <c:v>265</c:v>
                </c:pt>
                <c:pt idx="56">
                  <c:v>266</c:v>
                </c:pt>
                <c:pt idx="57">
                  <c:v>267</c:v>
                </c:pt>
                <c:pt idx="58">
                  <c:v>268</c:v>
                </c:pt>
                <c:pt idx="59">
                  <c:v>269</c:v>
                </c:pt>
                <c:pt idx="60">
                  <c:v>270</c:v>
                </c:pt>
                <c:pt idx="61">
                  <c:v>271</c:v>
                </c:pt>
                <c:pt idx="62">
                  <c:v>272</c:v>
                </c:pt>
                <c:pt idx="63">
                  <c:v>273</c:v>
                </c:pt>
                <c:pt idx="64">
                  <c:v>274</c:v>
                </c:pt>
                <c:pt idx="65">
                  <c:v>275</c:v>
                </c:pt>
                <c:pt idx="66">
                  <c:v>276</c:v>
                </c:pt>
                <c:pt idx="67">
                  <c:v>277</c:v>
                </c:pt>
                <c:pt idx="68">
                  <c:v>278</c:v>
                </c:pt>
                <c:pt idx="69">
                  <c:v>279</c:v>
                </c:pt>
                <c:pt idx="70">
                  <c:v>280</c:v>
                </c:pt>
                <c:pt idx="71">
                  <c:v>281</c:v>
                </c:pt>
                <c:pt idx="72">
                  <c:v>282</c:v>
                </c:pt>
                <c:pt idx="73">
                  <c:v>283</c:v>
                </c:pt>
                <c:pt idx="74">
                  <c:v>284</c:v>
                </c:pt>
                <c:pt idx="75">
                  <c:v>285</c:v>
                </c:pt>
                <c:pt idx="76">
                  <c:v>286</c:v>
                </c:pt>
                <c:pt idx="77">
                  <c:v>287</c:v>
                </c:pt>
                <c:pt idx="78">
                  <c:v>288</c:v>
                </c:pt>
                <c:pt idx="79">
                  <c:v>289</c:v>
                </c:pt>
                <c:pt idx="80">
                  <c:v>290</c:v>
                </c:pt>
                <c:pt idx="81">
                  <c:v>291</c:v>
                </c:pt>
                <c:pt idx="82">
                  <c:v>292</c:v>
                </c:pt>
                <c:pt idx="83">
                  <c:v>293</c:v>
                </c:pt>
                <c:pt idx="84">
                  <c:v>294</c:v>
                </c:pt>
                <c:pt idx="85">
                  <c:v>295</c:v>
                </c:pt>
                <c:pt idx="86">
                  <c:v>296</c:v>
                </c:pt>
                <c:pt idx="87">
                  <c:v>297</c:v>
                </c:pt>
                <c:pt idx="88">
                  <c:v>298</c:v>
                </c:pt>
                <c:pt idx="89">
                  <c:v>299</c:v>
                </c:pt>
                <c:pt idx="90">
                  <c:v>300</c:v>
                </c:pt>
                <c:pt idx="91">
                  <c:v>301</c:v>
                </c:pt>
                <c:pt idx="92">
                  <c:v>302</c:v>
                </c:pt>
                <c:pt idx="93">
                  <c:v>303</c:v>
                </c:pt>
                <c:pt idx="94">
                  <c:v>304</c:v>
                </c:pt>
                <c:pt idx="95">
                  <c:v>305</c:v>
                </c:pt>
              </c:numCache>
            </c:numRef>
          </c:xVal>
          <c:yVal>
            <c:numRef>
              <c:f>Sheet2!$C$3:$C$98</c:f>
              <c:numCache>
                <c:formatCode>General</c:formatCode>
                <c:ptCount val="96"/>
                <c:pt idx="0">
                  <c:v>354.1385832581712</c:v>
                </c:pt>
                <c:pt idx="1">
                  <c:v>314.50544369245682</c:v>
                </c:pt>
                <c:pt idx="2">
                  <c:v>277.8847450228231</c:v>
                </c:pt>
                <c:pt idx="3">
                  <c:v>248.21971826653277</c:v>
                </c:pt>
                <c:pt idx="4">
                  <c:v>226.60289937332436</c:v>
                </c:pt>
                <c:pt idx="5">
                  <c:v>211.70244072147511</c:v>
                </c:pt>
                <c:pt idx="6">
                  <c:v>200.83300078565841</c:v>
                </c:pt>
                <c:pt idx="7">
                  <c:v>192.59238152801777</c:v>
                </c:pt>
                <c:pt idx="8">
                  <c:v>185.66737518068192</c:v>
                </c:pt>
                <c:pt idx="9">
                  <c:v>180.28586898908162</c:v>
                </c:pt>
                <c:pt idx="10">
                  <c:v>176.71122604952089</c:v>
                </c:pt>
                <c:pt idx="11">
                  <c:v>175.04746877218486</c:v>
                </c:pt>
                <c:pt idx="12">
                  <c:v>175.87543905440128</c:v>
                </c:pt>
                <c:pt idx="13">
                  <c:v>180.38929011365769</c:v>
                </c:pt>
                <c:pt idx="14">
                  <c:v>189.97318141957069</c:v>
                </c:pt>
                <c:pt idx="15">
                  <c:v>204.50024170885078</c:v>
                </c:pt>
                <c:pt idx="16">
                  <c:v>223.79970586882814</c:v>
                </c:pt>
                <c:pt idx="17">
                  <c:v>247.23060344137289</c:v>
                </c:pt>
                <c:pt idx="18">
                  <c:v>273.66612519709503</c:v>
                </c:pt>
                <c:pt idx="19">
                  <c:v>301.16411862215205</c:v>
                </c:pt>
                <c:pt idx="20">
                  <c:v>326.47463500530495</c:v>
                </c:pt>
                <c:pt idx="21">
                  <c:v>345.90878714147368</c:v>
                </c:pt>
                <c:pt idx="22">
                  <c:v>356.563568115235</c:v>
                </c:pt>
                <c:pt idx="23">
                  <c:v>355.13310965380322</c:v>
                </c:pt>
                <c:pt idx="24">
                  <c:v>338.73124083877821</c:v>
                </c:pt>
                <c:pt idx="25">
                  <c:v>306.86971775646379</c:v>
                </c:pt>
                <c:pt idx="26">
                  <c:v>264.37205355423816</c:v>
                </c:pt>
                <c:pt idx="27">
                  <c:v>220.40364475484304</c:v>
                </c:pt>
                <c:pt idx="28">
                  <c:v>182.5220501652332</c:v>
                </c:pt>
                <c:pt idx="29">
                  <c:v>156.69442815919987</c:v>
                </c:pt>
                <c:pt idx="30">
                  <c:v>141.97796290339974</c:v>
                </c:pt>
                <c:pt idx="31">
                  <c:v>136.70649197806321</c:v>
                </c:pt>
                <c:pt idx="32">
                  <c:v>138.88675359267191</c:v>
                </c:pt>
                <c:pt idx="33">
                  <c:v>147.14962041780788</c:v>
                </c:pt>
                <c:pt idx="34">
                  <c:v>159.49461523565608</c:v>
                </c:pt>
                <c:pt idx="35">
                  <c:v>174.96569392949763</c:v>
                </c:pt>
                <c:pt idx="36">
                  <c:v>192.90865775782601</c:v>
                </c:pt>
                <c:pt idx="37">
                  <c:v>213.11606318588377</c:v>
                </c:pt>
                <c:pt idx="38">
                  <c:v>235.82601931443591</c:v>
                </c:pt>
                <c:pt idx="39">
                  <c:v>258.32191776654167</c:v>
                </c:pt>
                <c:pt idx="40">
                  <c:v>278.93278583756711</c:v>
                </c:pt>
                <c:pt idx="41">
                  <c:v>296.19689821446383</c:v>
                </c:pt>
                <c:pt idx="42">
                  <c:v>308.71506328741663</c:v>
                </c:pt>
                <c:pt idx="43">
                  <c:v>316.82700742494461</c:v>
                </c:pt>
                <c:pt idx="44">
                  <c:v>319.89476659696038</c:v>
                </c:pt>
                <c:pt idx="45">
                  <c:v>316.45841934724126</c:v>
                </c:pt>
                <c:pt idx="46">
                  <c:v>304.87765853715962</c:v>
                </c:pt>
                <c:pt idx="47">
                  <c:v>283.73585527427065</c:v>
                </c:pt>
                <c:pt idx="48">
                  <c:v>255.27400101958906</c:v>
                </c:pt>
                <c:pt idx="49">
                  <c:v>221.67115481650814</c:v>
                </c:pt>
                <c:pt idx="50">
                  <c:v>184.77987762327362</c:v>
                </c:pt>
                <c:pt idx="51">
                  <c:v>148.78451598595962</c:v>
                </c:pt>
                <c:pt idx="52">
                  <c:v>114.0819184058459</c:v>
                </c:pt>
                <c:pt idx="53">
                  <c:v>84.265367676340432</c:v>
                </c:pt>
                <c:pt idx="54">
                  <c:v>59.031214565403054</c:v>
                </c:pt>
                <c:pt idx="55">
                  <c:v>39.944004225050072</c:v>
                </c:pt>
                <c:pt idx="56">
                  <c:v>25.87452228345737</c:v>
                </c:pt>
                <c:pt idx="57">
                  <c:v>16.45598451974482</c:v>
                </c:pt>
                <c:pt idx="58">
                  <c:v>10.220051479176533</c:v>
                </c:pt>
                <c:pt idx="59">
                  <c:v>6.4012865827683321</c:v>
                </c:pt>
                <c:pt idx="60">
                  <c:v>4.0454495706242151</c:v>
                </c:pt>
                <c:pt idx="61">
                  <c:v>2.7334443739681458</c:v>
                </c:pt>
                <c:pt idx="62">
                  <c:v>2.013104215584101</c:v>
                </c:pt>
                <c:pt idx="63">
                  <c:v>1.5789760066080865</c:v>
                </c:pt>
                <c:pt idx="64">
                  <c:v>1.3679247582000715</c:v>
                </c:pt>
                <c:pt idx="65">
                  <c:v>1.2182046418080628</c:v>
                </c:pt>
                <c:pt idx="66">
                  <c:v>1.0913333785200565</c:v>
                </c:pt>
                <c:pt idx="67">
                  <c:v>1.0125649638720531</c:v>
                </c:pt>
                <c:pt idx="68">
                  <c:v>0.99693153806405255</c:v>
                </c:pt>
                <c:pt idx="69">
                  <c:v>0.93379654922404809</c:v>
                </c:pt>
                <c:pt idx="70">
                  <c:v>0.85863584822404504</c:v>
                </c:pt>
                <c:pt idx="71">
                  <c:v>0.85202170653604392</c:v>
                </c:pt>
                <c:pt idx="72">
                  <c:v>0.83518570951204363</c:v>
                </c:pt>
                <c:pt idx="73">
                  <c:v>0.77024686384803964</c:v>
                </c:pt>
                <c:pt idx="74">
                  <c:v>0.75641729486404008</c:v>
                </c:pt>
                <c:pt idx="75">
                  <c:v>0.70049773332003662</c:v>
                </c:pt>
                <c:pt idx="76">
                  <c:v>0.6638193112320343</c:v>
                </c:pt>
                <c:pt idx="77">
                  <c:v>0.65600259832803476</c:v>
                </c:pt>
                <c:pt idx="78">
                  <c:v>0.62233060428003295</c:v>
                </c:pt>
                <c:pt idx="79">
                  <c:v>0.55558790179202933</c:v>
                </c:pt>
                <c:pt idx="80">
                  <c:v>0.60729846408003108</c:v>
                </c:pt>
                <c:pt idx="81">
                  <c:v>0.56941747077603022</c:v>
                </c:pt>
                <c:pt idx="82">
                  <c:v>0.54596733206402881</c:v>
                </c:pt>
                <c:pt idx="83">
                  <c:v>0.51710562288002737</c:v>
                </c:pt>
                <c:pt idx="84">
                  <c:v>0.50808633876002673</c:v>
                </c:pt>
                <c:pt idx="85">
                  <c:v>0.53093519186402827</c:v>
                </c:pt>
                <c:pt idx="86">
                  <c:v>0.54055576159202867</c:v>
                </c:pt>
                <c:pt idx="87">
                  <c:v>0.54175833280802854</c:v>
                </c:pt>
                <c:pt idx="88">
                  <c:v>0.50989019558402637</c:v>
                </c:pt>
                <c:pt idx="89">
                  <c:v>0.50026962585602586</c:v>
                </c:pt>
                <c:pt idx="90">
                  <c:v>0.4954593409920256</c:v>
                </c:pt>
                <c:pt idx="91">
                  <c:v>0.50928890997602649</c:v>
                </c:pt>
                <c:pt idx="92">
                  <c:v>0.50447862511202624</c:v>
                </c:pt>
                <c:pt idx="93">
                  <c:v>0.46118606133602397</c:v>
                </c:pt>
                <c:pt idx="94">
                  <c:v>0.48824391369602588</c:v>
                </c:pt>
                <c:pt idx="95">
                  <c:v>0.46238863255202378</c:v>
                </c:pt>
              </c:numCache>
            </c:numRef>
          </c:yVal>
          <c:smooth val="0"/>
        </c:ser>
        <c:ser>
          <c:idx val="0"/>
          <c:order val="3"/>
          <c:tx>
            <c:strRef>
              <c:f>Sheet2!$H$2</c:f>
              <c:strCache>
                <c:ptCount val="1"/>
                <c:pt idx="0">
                  <c:v>B</c:v>
                </c:pt>
              </c:strCache>
            </c:strRef>
          </c:tx>
          <c:spPr>
            <a:ln w="19050" cap="rnd">
              <a:solidFill>
                <a:srgbClr val="FD33E0"/>
              </a:solidFill>
              <a:round/>
            </a:ln>
            <a:effectLst/>
          </c:spPr>
          <c:marker>
            <c:symbol val="none"/>
          </c:marker>
          <c:xVal>
            <c:numRef>
              <c:f>Sheet2!$A$3:$A$98</c:f>
              <c:numCache>
                <c:formatCode>General</c:formatCode>
                <c:ptCount val="96"/>
                <c:pt idx="0">
                  <c:v>210</c:v>
                </c:pt>
                <c:pt idx="1">
                  <c:v>211</c:v>
                </c:pt>
                <c:pt idx="2">
                  <c:v>212</c:v>
                </c:pt>
                <c:pt idx="3">
                  <c:v>213</c:v>
                </c:pt>
                <c:pt idx="4">
                  <c:v>214</c:v>
                </c:pt>
                <c:pt idx="5">
                  <c:v>215</c:v>
                </c:pt>
                <c:pt idx="6">
                  <c:v>216</c:v>
                </c:pt>
                <c:pt idx="7">
                  <c:v>217</c:v>
                </c:pt>
                <c:pt idx="8">
                  <c:v>218</c:v>
                </c:pt>
                <c:pt idx="9">
                  <c:v>219</c:v>
                </c:pt>
                <c:pt idx="10">
                  <c:v>220</c:v>
                </c:pt>
                <c:pt idx="11">
                  <c:v>221</c:v>
                </c:pt>
                <c:pt idx="12">
                  <c:v>222</c:v>
                </c:pt>
                <c:pt idx="13">
                  <c:v>223</c:v>
                </c:pt>
                <c:pt idx="14">
                  <c:v>224</c:v>
                </c:pt>
                <c:pt idx="15">
                  <c:v>225</c:v>
                </c:pt>
                <c:pt idx="16">
                  <c:v>226</c:v>
                </c:pt>
                <c:pt idx="17">
                  <c:v>227</c:v>
                </c:pt>
                <c:pt idx="18">
                  <c:v>228</c:v>
                </c:pt>
                <c:pt idx="19">
                  <c:v>229</c:v>
                </c:pt>
                <c:pt idx="20">
                  <c:v>230</c:v>
                </c:pt>
                <c:pt idx="21">
                  <c:v>231</c:v>
                </c:pt>
                <c:pt idx="22">
                  <c:v>232</c:v>
                </c:pt>
                <c:pt idx="23">
                  <c:v>233</c:v>
                </c:pt>
                <c:pt idx="24">
                  <c:v>234</c:v>
                </c:pt>
                <c:pt idx="25">
                  <c:v>235</c:v>
                </c:pt>
                <c:pt idx="26">
                  <c:v>236</c:v>
                </c:pt>
                <c:pt idx="27">
                  <c:v>237</c:v>
                </c:pt>
                <c:pt idx="28">
                  <c:v>238</c:v>
                </c:pt>
                <c:pt idx="29">
                  <c:v>239</c:v>
                </c:pt>
                <c:pt idx="30">
                  <c:v>240</c:v>
                </c:pt>
                <c:pt idx="31">
                  <c:v>241</c:v>
                </c:pt>
                <c:pt idx="32">
                  <c:v>242</c:v>
                </c:pt>
                <c:pt idx="33">
                  <c:v>243</c:v>
                </c:pt>
                <c:pt idx="34">
                  <c:v>244</c:v>
                </c:pt>
                <c:pt idx="35">
                  <c:v>245</c:v>
                </c:pt>
                <c:pt idx="36">
                  <c:v>246</c:v>
                </c:pt>
                <c:pt idx="37">
                  <c:v>247</c:v>
                </c:pt>
                <c:pt idx="38">
                  <c:v>248</c:v>
                </c:pt>
                <c:pt idx="39">
                  <c:v>249</c:v>
                </c:pt>
                <c:pt idx="40">
                  <c:v>250</c:v>
                </c:pt>
                <c:pt idx="41">
                  <c:v>251</c:v>
                </c:pt>
                <c:pt idx="42">
                  <c:v>252</c:v>
                </c:pt>
                <c:pt idx="43">
                  <c:v>253</c:v>
                </c:pt>
                <c:pt idx="44">
                  <c:v>254</c:v>
                </c:pt>
                <c:pt idx="45">
                  <c:v>255</c:v>
                </c:pt>
                <c:pt idx="46">
                  <c:v>256</c:v>
                </c:pt>
                <c:pt idx="47">
                  <c:v>257</c:v>
                </c:pt>
                <c:pt idx="48">
                  <c:v>258</c:v>
                </c:pt>
                <c:pt idx="49">
                  <c:v>259</c:v>
                </c:pt>
                <c:pt idx="50">
                  <c:v>260</c:v>
                </c:pt>
                <c:pt idx="51">
                  <c:v>261</c:v>
                </c:pt>
                <c:pt idx="52">
                  <c:v>262</c:v>
                </c:pt>
                <c:pt idx="53">
                  <c:v>263</c:v>
                </c:pt>
                <c:pt idx="54">
                  <c:v>264</c:v>
                </c:pt>
                <c:pt idx="55">
                  <c:v>265</c:v>
                </c:pt>
                <c:pt idx="56">
                  <c:v>266</c:v>
                </c:pt>
                <c:pt idx="57">
                  <c:v>267</c:v>
                </c:pt>
                <c:pt idx="58">
                  <c:v>268</c:v>
                </c:pt>
                <c:pt idx="59">
                  <c:v>269</c:v>
                </c:pt>
                <c:pt idx="60">
                  <c:v>270</c:v>
                </c:pt>
                <c:pt idx="61">
                  <c:v>271</c:v>
                </c:pt>
                <c:pt idx="62">
                  <c:v>272</c:v>
                </c:pt>
                <c:pt idx="63">
                  <c:v>273</c:v>
                </c:pt>
                <c:pt idx="64">
                  <c:v>274</c:v>
                </c:pt>
                <c:pt idx="65">
                  <c:v>275</c:v>
                </c:pt>
                <c:pt idx="66">
                  <c:v>276</c:v>
                </c:pt>
                <c:pt idx="67">
                  <c:v>277</c:v>
                </c:pt>
                <c:pt idx="68">
                  <c:v>278</c:v>
                </c:pt>
                <c:pt idx="69">
                  <c:v>279</c:v>
                </c:pt>
                <c:pt idx="70">
                  <c:v>280</c:v>
                </c:pt>
                <c:pt idx="71">
                  <c:v>281</c:v>
                </c:pt>
                <c:pt idx="72">
                  <c:v>282</c:v>
                </c:pt>
                <c:pt idx="73">
                  <c:v>283</c:v>
                </c:pt>
                <c:pt idx="74">
                  <c:v>284</c:v>
                </c:pt>
                <c:pt idx="75">
                  <c:v>285</c:v>
                </c:pt>
                <c:pt idx="76">
                  <c:v>286</c:v>
                </c:pt>
                <c:pt idx="77">
                  <c:v>287</c:v>
                </c:pt>
                <c:pt idx="78">
                  <c:v>288</c:v>
                </c:pt>
                <c:pt idx="79">
                  <c:v>289</c:v>
                </c:pt>
                <c:pt idx="80">
                  <c:v>290</c:v>
                </c:pt>
                <c:pt idx="81">
                  <c:v>291</c:v>
                </c:pt>
                <c:pt idx="82">
                  <c:v>292</c:v>
                </c:pt>
                <c:pt idx="83">
                  <c:v>293</c:v>
                </c:pt>
                <c:pt idx="84">
                  <c:v>294</c:v>
                </c:pt>
                <c:pt idx="85">
                  <c:v>295</c:v>
                </c:pt>
                <c:pt idx="86">
                  <c:v>296</c:v>
                </c:pt>
                <c:pt idx="87">
                  <c:v>297</c:v>
                </c:pt>
                <c:pt idx="88">
                  <c:v>298</c:v>
                </c:pt>
                <c:pt idx="89">
                  <c:v>299</c:v>
                </c:pt>
                <c:pt idx="90">
                  <c:v>300</c:v>
                </c:pt>
                <c:pt idx="91">
                  <c:v>301</c:v>
                </c:pt>
                <c:pt idx="92">
                  <c:v>302</c:v>
                </c:pt>
                <c:pt idx="93">
                  <c:v>303</c:v>
                </c:pt>
                <c:pt idx="94">
                  <c:v>304</c:v>
                </c:pt>
                <c:pt idx="95">
                  <c:v>305</c:v>
                </c:pt>
              </c:numCache>
            </c:numRef>
          </c:xVal>
          <c:yVal>
            <c:numRef>
              <c:f>Sheet2!$H$3:$H$98</c:f>
              <c:numCache>
                <c:formatCode>General</c:formatCode>
                <c:ptCount val="96"/>
                <c:pt idx="0">
                  <c:v>299.22426835034992</c:v>
                </c:pt>
                <c:pt idx="1">
                  <c:v>248.9768628577595</c:v>
                </c:pt>
                <c:pt idx="2">
                  <c:v>211.37202890278778</c:v>
                </c:pt>
                <c:pt idx="3">
                  <c:v>186.82879382811208</c:v>
                </c:pt>
                <c:pt idx="4">
                  <c:v>172.58329920223906</c:v>
                </c:pt>
                <c:pt idx="5">
                  <c:v>165.07237758726768</c:v>
                </c:pt>
                <c:pt idx="6">
                  <c:v>162.49363739962857</c:v>
                </c:pt>
                <c:pt idx="7">
                  <c:v>163.68614329608278</c:v>
                </c:pt>
                <c:pt idx="8">
                  <c:v>167.98834868425325</c:v>
                </c:pt>
                <c:pt idx="9">
                  <c:v>175.4117337653089</c:v>
                </c:pt>
                <c:pt idx="10">
                  <c:v>186.16581221058865</c:v>
                </c:pt>
                <c:pt idx="11">
                  <c:v>200.15156728500796</c:v>
                </c:pt>
                <c:pt idx="12">
                  <c:v>217.13939496518176</c:v>
                </c:pt>
                <c:pt idx="13">
                  <c:v>236.92839173064868</c:v>
                </c:pt>
                <c:pt idx="14">
                  <c:v>259.80412758549323</c:v>
                </c:pt>
                <c:pt idx="15">
                  <c:v>283.33566993213026</c:v>
                </c:pt>
                <c:pt idx="16">
                  <c:v>306.51850116825159</c:v>
                </c:pt>
                <c:pt idx="17">
                  <c:v>327.26465970620467</c:v>
                </c:pt>
                <c:pt idx="18">
                  <c:v>343.27093018641</c:v>
                </c:pt>
                <c:pt idx="19">
                  <c:v>353.37924731591795</c:v>
                </c:pt>
                <c:pt idx="20">
                  <c:v>356.563568115235</c:v>
                </c:pt>
                <c:pt idx="21">
                  <c:v>350.24658742186455</c:v>
                </c:pt>
                <c:pt idx="22">
                  <c:v>333.58307542472068</c:v>
                </c:pt>
                <c:pt idx="23">
                  <c:v>309.06997587811338</c:v>
                </c:pt>
                <c:pt idx="24">
                  <c:v>279.38074062932918</c:v>
                </c:pt>
                <c:pt idx="25">
                  <c:v>249.25525773611338</c:v>
                </c:pt>
                <c:pt idx="26">
                  <c:v>223.31861324452174</c:v>
                </c:pt>
                <c:pt idx="27">
                  <c:v>203.16368506678577</c:v>
                </c:pt>
                <c:pt idx="28">
                  <c:v>190.4149216683515</c:v>
                </c:pt>
                <c:pt idx="29">
                  <c:v>185.01779209366526</c:v>
                </c:pt>
                <c:pt idx="30">
                  <c:v>183.62151262645733</c:v>
                </c:pt>
                <c:pt idx="31">
                  <c:v>185.30910219833478</c:v>
                </c:pt>
                <c:pt idx="32">
                  <c:v>189.70027914556655</c:v>
                </c:pt>
                <c:pt idx="33">
                  <c:v>194.19477790332166</c:v>
                </c:pt>
                <c:pt idx="34">
                  <c:v>197.55847684590708</c:v>
                </c:pt>
                <c:pt idx="35">
                  <c:v>202.14625223816222</c:v>
                </c:pt>
                <c:pt idx="36">
                  <c:v>208.77032831281036</c:v>
                </c:pt>
                <c:pt idx="37">
                  <c:v>217.19105587044328</c:v>
                </c:pt>
                <c:pt idx="38">
                  <c:v>228.2149190432001</c:v>
                </c:pt>
                <c:pt idx="39">
                  <c:v>239.82427247558789</c:v>
                </c:pt>
                <c:pt idx="40">
                  <c:v>249.4088054267518</c:v>
                </c:pt>
                <c:pt idx="41">
                  <c:v>255.48470189556903</c:v>
                </c:pt>
                <c:pt idx="42">
                  <c:v>258.49251460190817</c:v>
                </c:pt>
                <c:pt idx="43">
                  <c:v>259.66349512117017</c:v>
                </c:pt>
                <c:pt idx="44">
                  <c:v>258.98616325218529</c:v>
                </c:pt>
                <c:pt idx="45">
                  <c:v>255.26657807335351</c:v>
                </c:pt>
                <c:pt idx="46">
                  <c:v>247.56192806365138</c:v>
                </c:pt>
                <c:pt idx="47">
                  <c:v>235.41444020145593</c:v>
                </c:pt>
                <c:pt idx="48">
                  <c:v>219.79849656100561</c:v>
                </c:pt>
                <c:pt idx="49">
                  <c:v>200.71696719259259</c:v>
                </c:pt>
                <c:pt idx="50">
                  <c:v>179.04665246051752</c:v>
                </c:pt>
                <c:pt idx="51">
                  <c:v>156.74923173957319</c:v>
                </c:pt>
                <c:pt idx="52">
                  <c:v>133.88784613619006</c:v>
                </c:pt>
                <c:pt idx="53">
                  <c:v>112.0711588392073</c:v>
                </c:pt>
                <c:pt idx="54">
                  <c:v>90.461115163270577</c:v>
                </c:pt>
                <c:pt idx="55">
                  <c:v>70.215780401326612</c:v>
                </c:pt>
                <c:pt idx="56">
                  <c:v>51.307889075598659</c:v>
                </c:pt>
                <c:pt idx="57">
                  <c:v>35.508262216440272</c:v>
                </c:pt>
                <c:pt idx="58">
                  <c:v>22.915916558936971</c:v>
                </c:pt>
                <c:pt idx="59">
                  <c:v>14.162263167396125</c:v>
                </c:pt>
                <c:pt idx="60">
                  <c:v>8.4149874570484382</c:v>
                </c:pt>
                <c:pt idx="61">
                  <c:v>5.1158646460398396</c:v>
                </c:pt>
                <c:pt idx="62">
                  <c:v>3.2503319560393438</c:v>
                </c:pt>
                <c:pt idx="63">
                  <c:v>2.3218706864775518</c:v>
                </c:pt>
                <c:pt idx="64">
                  <c:v>1.8353971619312646</c:v>
                </c:pt>
                <c:pt idx="65">
                  <c:v>1.4393302215926977</c:v>
                </c:pt>
                <c:pt idx="66">
                  <c:v>1.2743023297849592</c:v>
                </c:pt>
                <c:pt idx="67">
                  <c:v>1.2269464999618698</c:v>
                </c:pt>
                <c:pt idx="68">
                  <c:v>1.0690937338849034</c:v>
                </c:pt>
                <c:pt idx="69">
                  <c:v>0.98873232570026637</c:v>
                </c:pt>
                <c:pt idx="70">
                  <c:v>0.94568157131564157</c:v>
                </c:pt>
                <c:pt idx="71">
                  <c:v>0.91411101810024775</c:v>
                </c:pt>
                <c:pt idx="72">
                  <c:v>0.96003182277718324</c:v>
                </c:pt>
                <c:pt idx="73">
                  <c:v>0.95285669704641085</c:v>
                </c:pt>
                <c:pt idx="74">
                  <c:v>0.85814503740023229</c:v>
                </c:pt>
                <c:pt idx="75">
                  <c:v>0.87967041459254613</c:v>
                </c:pt>
                <c:pt idx="76">
                  <c:v>0.79500393096944433</c:v>
                </c:pt>
                <c:pt idx="77">
                  <c:v>0.68881207015403201</c:v>
                </c:pt>
                <c:pt idx="78">
                  <c:v>0.70603237190788426</c:v>
                </c:pt>
                <c:pt idx="79">
                  <c:v>0.71177247249249964</c:v>
                </c:pt>
                <c:pt idx="80">
                  <c:v>0.60127553623862562</c:v>
                </c:pt>
                <c:pt idx="81">
                  <c:v>0.70029227132326577</c:v>
                </c:pt>
                <c:pt idx="82">
                  <c:v>0.67015674325402885</c:v>
                </c:pt>
                <c:pt idx="83">
                  <c:v>0.73042779939250591</c:v>
                </c:pt>
                <c:pt idx="84">
                  <c:v>0.74190800056173978</c:v>
                </c:pt>
                <c:pt idx="85">
                  <c:v>0.71177247249249964</c:v>
                </c:pt>
                <c:pt idx="86">
                  <c:v>0.60414558653093331</c:v>
                </c:pt>
                <c:pt idx="87">
                  <c:v>0.70746739705403816</c:v>
                </c:pt>
                <c:pt idx="88">
                  <c:v>0.60558061167708721</c:v>
                </c:pt>
                <c:pt idx="89">
                  <c:v>0.70029227132326577</c:v>
                </c:pt>
                <c:pt idx="90">
                  <c:v>0.72612272395404132</c:v>
                </c:pt>
                <c:pt idx="91">
                  <c:v>0.71751257307711813</c:v>
                </c:pt>
                <c:pt idx="92">
                  <c:v>0.65867654208479498</c:v>
                </c:pt>
                <c:pt idx="93">
                  <c:v>0.68450699471557042</c:v>
                </c:pt>
                <c:pt idx="94">
                  <c:v>0.60414558653093331</c:v>
                </c:pt>
                <c:pt idx="95">
                  <c:v>0.64289126547709652</c:v>
                </c:pt>
              </c:numCache>
            </c:numRef>
          </c:yVal>
          <c:smooth val="0"/>
        </c:ser>
        <c:ser>
          <c:idx val="8"/>
          <c:order val="4"/>
          <c:tx>
            <c:strRef>
              <c:f>Sheet2!$I$2</c:f>
              <c:strCache>
                <c:ptCount val="1"/>
                <c:pt idx="0">
                  <c:v>C</c:v>
                </c:pt>
              </c:strCache>
            </c:strRef>
          </c:tx>
          <c:spPr>
            <a:ln w="19050" cap="rnd">
              <a:solidFill>
                <a:schemeClr val="accent3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xVal>
            <c:numRef>
              <c:f>Sheet2!$A$3:$A$98</c:f>
              <c:numCache>
                <c:formatCode>General</c:formatCode>
                <c:ptCount val="96"/>
                <c:pt idx="0">
                  <c:v>210</c:v>
                </c:pt>
                <c:pt idx="1">
                  <c:v>211</c:v>
                </c:pt>
                <c:pt idx="2">
                  <c:v>212</c:v>
                </c:pt>
                <c:pt idx="3">
                  <c:v>213</c:v>
                </c:pt>
                <c:pt idx="4">
                  <c:v>214</c:v>
                </c:pt>
                <c:pt idx="5">
                  <c:v>215</c:v>
                </c:pt>
                <c:pt idx="6">
                  <c:v>216</c:v>
                </c:pt>
                <c:pt idx="7">
                  <c:v>217</c:v>
                </c:pt>
                <c:pt idx="8">
                  <c:v>218</c:v>
                </c:pt>
                <c:pt idx="9">
                  <c:v>219</c:v>
                </c:pt>
                <c:pt idx="10">
                  <c:v>220</c:v>
                </c:pt>
                <c:pt idx="11">
                  <c:v>221</c:v>
                </c:pt>
                <c:pt idx="12">
                  <c:v>222</c:v>
                </c:pt>
                <c:pt idx="13">
                  <c:v>223</c:v>
                </c:pt>
                <c:pt idx="14">
                  <c:v>224</c:v>
                </c:pt>
                <c:pt idx="15">
                  <c:v>225</c:v>
                </c:pt>
                <c:pt idx="16">
                  <c:v>226</c:v>
                </c:pt>
                <c:pt idx="17">
                  <c:v>227</c:v>
                </c:pt>
                <c:pt idx="18">
                  <c:v>228</c:v>
                </c:pt>
                <c:pt idx="19">
                  <c:v>229</c:v>
                </c:pt>
                <c:pt idx="20">
                  <c:v>230</c:v>
                </c:pt>
                <c:pt idx="21">
                  <c:v>231</c:v>
                </c:pt>
                <c:pt idx="22">
                  <c:v>232</c:v>
                </c:pt>
                <c:pt idx="23">
                  <c:v>233</c:v>
                </c:pt>
                <c:pt idx="24">
                  <c:v>234</c:v>
                </c:pt>
                <c:pt idx="25">
                  <c:v>235</c:v>
                </c:pt>
                <c:pt idx="26">
                  <c:v>236</c:v>
                </c:pt>
                <c:pt idx="27">
                  <c:v>237</c:v>
                </c:pt>
                <c:pt idx="28">
                  <c:v>238</c:v>
                </c:pt>
                <c:pt idx="29">
                  <c:v>239</c:v>
                </c:pt>
                <c:pt idx="30">
                  <c:v>240</c:v>
                </c:pt>
                <c:pt idx="31">
                  <c:v>241</c:v>
                </c:pt>
                <c:pt idx="32">
                  <c:v>242</c:v>
                </c:pt>
                <c:pt idx="33">
                  <c:v>243</c:v>
                </c:pt>
                <c:pt idx="34">
                  <c:v>244</c:v>
                </c:pt>
                <c:pt idx="35">
                  <c:v>245</c:v>
                </c:pt>
                <c:pt idx="36">
                  <c:v>246</c:v>
                </c:pt>
                <c:pt idx="37">
                  <c:v>247</c:v>
                </c:pt>
                <c:pt idx="38">
                  <c:v>248</c:v>
                </c:pt>
                <c:pt idx="39">
                  <c:v>249</c:v>
                </c:pt>
                <c:pt idx="40">
                  <c:v>250</c:v>
                </c:pt>
                <c:pt idx="41">
                  <c:v>251</c:v>
                </c:pt>
                <c:pt idx="42">
                  <c:v>252</c:v>
                </c:pt>
                <c:pt idx="43">
                  <c:v>253</c:v>
                </c:pt>
                <c:pt idx="44">
                  <c:v>254</c:v>
                </c:pt>
                <c:pt idx="45">
                  <c:v>255</c:v>
                </c:pt>
                <c:pt idx="46">
                  <c:v>256</c:v>
                </c:pt>
                <c:pt idx="47">
                  <c:v>257</c:v>
                </c:pt>
                <c:pt idx="48">
                  <c:v>258</c:v>
                </c:pt>
                <c:pt idx="49">
                  <c:v>259</c:v>
                </c:pt>
                <c:pt idx="50">
                  <c:v>260</c:v>
                </c:pt>
                <c:pt idx="51">
                  <c:v>261</c:v>
                </c:pt>
                <c:pt idx="52">
                  <c:v>262</c:v>
                </c:pt>
                <c:pt idx="53">
                  <c:v>263</c:v>
                </c:pt>
                <c:pt idx="54">
                  <c:v>264</c:v>
                </c:pt>
                <c:pt idx="55">
                  <c:v>265</c:v>
                </c:pt>
                <c:pt idx="56">
                  <c:v>266</c:v>
                </c:pt>
                <c:pt idx="57">
                  <c:v>267</c:v>
                </c:pt>
                <c:pt idx="58">
                  <c:v>268</c:v>
                </c:pt>
                <c:pt idx="59">
                  <c:v>269</c:v>
                </c:pt>
                <c:pt idx="60">
                  <c:v>270</c:v>
                </c:pt>
                <c:pt idx="61">
                  <c:v>271</c:v>
                </c:pt>
                <c:pt idx="62">
                  <c:v>272</c:v>
                </c:pt>
                <c:pt idx="63">
                  <c:v>273</c:v>
                </c:pt>
                <c:pt idx="64">
                  <c:v>274</c:v>
                </c:pt>
                <c:pt idx="65">
                  <c:v>275</c:v>
                </c:pt>
                <c:pt idx="66">
                  <c:v>276</c:v>
                </c:pt>
                <c:pt idx="67">
                  <c:v>277</c:v>
                </c:pt>
                <c:pt idx="68">
                  <c:v>278</c:v>
                </c:pt>
                <c:pt idx="69">
                  <c:v>279</c:v>
                </c:pt>
                <c:pt idx="70">
                  <c:v>280</c:v>
                </c:pt>
                <c:pt idx="71">
                  <c:v>281</c:v>
                </c:pt>
                <c:pt idx="72">
                  <c:v>282</c:v>
                </c:pt>
                <c:pt idx="73">
                  <c:v>283</c:v>
                </c:pt>
                <c:pt idx="74">
                  <c:v>284</c:v>
                </c:pt>
                <c:pt idx="75">
                  <c:v>285</c:v>
                </c:pt>
                <c:pt idx="76">
                  <c:v>286</c:v>
                </c:pt>
                <c:pt idx="77">
                  <c:v>287</c:v>
                </c:pt>
                <c:pt idx="78">
                  <c:v>288</c:v>
                </c:pt>
                <c:pt idx="79">
                  <c:v>289</c:v>
                </c:pt>
                <c:pt idx="80">
                  <c:v>290</c:v>
                </c:pt>
                <c:pt idx="81">
                  <c:v>291</c:v>
                </c:pt>
                <c:pt idx="82">
                  <c:v>292</c:v>
                </c:pt>
                <c:pt idx="83">
                  <c:v>293</c:v>
                </c:pt>
                <c:pt idx="84">
                  <c:v>294</c:v>
                </c:pt>
                <c:pt idx="85">
                  <c:v>295</c:v>
                </c:pt>
                <c:pt idx="86">
                  <c:v>296</c:v>
                </c:pt>
                <c:pt idx="87">
                  <c:v>297</c:v>
                </c:pt>
                <c:pt idx="88">
                  <c:v>298</c:v>
                </c:pt>
                <c:pt idx="89">
                  <c:v>299</c:v>
                </c:pt>
                <c:pt idx="90">
                  <c:v>300</c:v>
                </c:pt>
                <c:pt idx="91">
                  <c:v>301</c:v>
                </c:pt>
                <c:pt idx="92">
                  <c:v>302</c:v>
                </c:pt>
                <c:pt idx="93">
                  <c:v>303</c:v>
                </c:pt>
                <c:pt idx="94">
                  <c:v>304</c:v>
                </c:pt>
                <c:pt idx="95">
                  <c:v>305</c:v>
                </c:pt>
              </c:numCache>
            </c:numRef>
          </c:xVal>
          <c:yVal>
            <c:numRef>
              <c:f>Sheet2!$I$3:$I$98</c:f>
              <c:numCache>
                <c:formatCode>General</c:formatCode>
                <c:ptCount val="96"/>
                <c:pt idx="0">
                  <c:v>428.99926538772945</c:v>
                </c:pt>
                <c:pt idx="1">
                  <c:v>366.80700005275929</c:v>
                </c:pt>
                <c:pt idx="2">
                  <c:v>317.47051278964625</c:v>
                </c:pt>
                <c:pt idx="3">
                  <c:v>281.32583152438082</c:v>
                </c:pt>
                <c:pt idx="4">
                  <c:v>254.85008283929864</c:v>
                </c:pt>
                <c:pt idx="5">
                  <c:v>235.25748683181141</c:v>
                </c:pt>
                <c:pt idx="6">
                  <c:v>223.30139643277488</c:v>
                </c:pt>
                <c:pt idx="7">
                  <c:v>218.23929832185033</c:v>
                </c:pt>
                <c:pt idx="8">
                  <c:v>218.47776975319968</c:v>
                </c:pt>
                <c:pt idx="9">
                  <c:v>222.9762081172978</c:v>
                </c:pt>
                <c:pt idx="10">
                  <c:v>230.28752541027137</c:v>
                </c:pt>
                <c:pt idx="11">
                  <c:v>239.86432130106778</c:v>
                </c:pt>
                <c:pt idx="12">
                  <c:v>251.36514805843723</c:v>
                </c:pt>
                <c:pt idx="13">
                  <c:v>265.27778815559316</c:v>
                </c:pt>
                <c:pt idx="14">
                  <c:v>281.37460977170321</c:v>
                </c:pt>
                <c:pt idx="15">
                  <c:v>298.99439666529611</c:v>
                </c:pt>
                <c:pt idx="16">
                  <c:v>316.96105109539889</c:v>
                </c:pt>
                <c:pt idx="17">
                  <c:v>333.86000388968472</c:v>
                </c:pt>
                <c:pt idx="18">
                  <c:v>346.82417806670003</c:v>
                </c:pt>
                <c:pt idx="19">
                  <c:v>354.76419276959621</c:v>
                </c:pt>
                <c:pt idx="20">
                  <c:v>356.563568115235</c:v>
                </c:pt>
                <c:pt idx="21">
                  <c:v>350.60720213674892</c:v>
                </c:pt>
                <c:pt idx="22">
                  <c:v>336.36395391885799</c:v>
                </c:pt>
                <c:pt idx="23">
                  <c:v>314.58717639241672</c:v>
                </c:pt>
                <c:pt idx="24">
                  <c:v>287.50440951844359</c:v>
                </c:pt>
                <c:pt idx="25">
                  <c:v>259.55989360845649</c:v>
                </c:pt>
                <c:pt idx="26">
                  <c:v>233.87543649103426</c:v>
                </c:pt>
                <c:pt idx="27">
                  <c:v>213.43193105804889</c:v>
                </c:pt>
                <c:pt idx="28">
                  <c:v>200.92302052270173</c:v>
                </c:pt>
                <c:pt idx="29">
                  <c:v>196.74977047408075</c:v>
                </c:pt>
                <c:pt idx="30">
                  <c:v>197.18877469997406</c:v>
                </c:pt>
                <c:pt idx="31">
                  <c:v>200.51111532309685</c:v>
                </c:pt>
                <c:pt idx="32">
                  <c:v>207.53518293739992</c:v>
                </c:pt>
                <c:pt idx="33">
                  <c:v>214.03894924693861</c:v>
                </c:pt>
                <c:pt idx="34">
                  <c:v>218.37479345329817</c:v>
                </c:pt>
                <c:pt idx="35">
                  <c:v>222.9762081172978</c:v>
                </c:pt>
                <c:pt idx="36">
                  <c:v>229.55043189519054</c:v>
                </c:pt>
                <c:pt idx="37">
                  <c:v>237.38205049292731</c:v>
                </c:pt>
                <c:pt idx="38">
                  <c:v>247.58754379364623</c:v>
                </c:pt>
                <c:pt idx="39">
                  <c:v>260.47042089179172</c:v>
                </c:pt>
                <c:pt idx="40">
                  <c:v>273.21238305323141</c:v>
                </c:pt>
                <c:pt idx="41">
                  <c:v>282.51818868112986</c:v>
                </c:pt>
                <c:pt idx="42">
                  <c:v>287.98135238114344</c:v>
                </c:pt>
                <c:pt idx="43">
                  <c:v>290.06255760019599</c:v>
                </c:pt>
                <c:pt idx="44">
                  <c:v>289.71027025842932</c:v>
                </c:pt>
                <c:pt idx="45">
                  <c:v>286.40418905108027</c:v>
                </c:pt>
                <c:pt idx="46">
                  <c:v>279.87874352050869</c:v>
                </c:pt>
                <c:pt idx="47">
                  <c:v>269.60821255669481</c:v>
                </c:pt>
                <c:pt idx="48">
                  <c:v>255.09939388116382</c:v>
                </c:pt>
                <c:pt idx="49">
                  <c:v>235.77778813657454</c:v>
                </c:pt>
                <c:pt idx="50">
                  <c:v>213.20429923721534</c:v>
                </c:pt>
                <c:pt idx="51">
                  <c:v>187.80167199320576</c:v>
                </c:pt>
                <c:pt idx="52">
                  <c:v>161.75950772875896</c:v>
                </c:pt>
                <c:pt idx="53">
                  <c:v>135.15910352274361</c:v>
                </c:pt>
                <c:pt idx="54">
                  <c:v>108.04381781722188</c:v>
                </c:pt>
                <c:pt idx="55">
                  <c:v>82.679129210018502</c:v>
                </c:pt>
                <c:pt idx="56">
                  <c:v>59.205952637839573</c:v>
                </c:pt>
                <c:pt idx="57">
                  <c:v>40.350450145433541</c:v>
                </c:pt>
                <c:pt idx="58">
                  <c:v>25.912088938256208</c:v>
                </c:pt>
                <c:pt idx="59">
                  <c:v>15.939647263629258</c:v>
                </c:pt>
                <c:pt idx="60">
                  <c:v>10.210913105976728</c:v>
                </c:pt>
                <c:pt idx="61">
                  <c:v>6.7097189093413938</c:v>
                </c:pt>
                <c:pt idx="62">
                  <c:v>4.8940841479283339</c:v>
                </c:pt>
                <c:pt idx="63">
                  <c:v>4.1298916065574609</c:v>
                </c:pt>
                <c:pt idx="64">
                  <c:v>3.6312695228261194</c:v>
                </c:pt>
                <c:pt idx="65">
                  <c:v>3.1272276338368186</c:v>
                </c:pt>
                <c:pt idx="66">
                  <c:v>3.3873782862183908</c:v>
                </c:pt>
                <c:pt idx="67">
                  <c:v>3.6908873806635589</c:v>
                </c:pt>
                <c:pt idx="68">
                  <c:v>3.6529487438579111</c:v>
                </c:pt>
                <c:pt idx="69">
                  <c:v>3.8426419278861483</c:v>
                </c:pt>
                <c:pt idx="70">
                  <c:v>4.2708065432641549</c:v>
                </c:pt>
                <c:pt idx="71">
                  <c:v>4.3141649853277499</c:v>
                </c:pt>
                <c:pt idx="72">
                  <c:v>4.5797354429672703</c:v>
                </c:pt>
                <c:pt idx="73">
                  <c:v>4.8127870690590919</c:v>
                </c:pt>
                <c:pt idx="74">
                  <c:v>4.8995039531862821</c:v>
                </c:pt>
                <c:pt idx="75">
                  <c:v>5.1000367477304156</c:v>
                </c:pt>
                <c:pt idx="76">
                  <c:v>5.0729377214406641</c:v>
                </c:pt>
                <c:pt idx="77">
                  <c:v>5.0404188898929645</c:v>
                </c:pt>
                <c:pt idx="78">
                  <c:v>5.110876358246311</c:v>
                </c:pt>
                <c:pt idx="79">
                  <c:v>4.9320227847339817</c:v>
                </c:pt>
                <c:pt idx="80">
                  <c:v>4.769428626995496</c:v>
                </c:pt>
                <c:pt idx="81">
                  <c:v>4.7531692112216524</c:v>
                </c:pt>
                <c:pt idx="82">
                  <c:v>4.1569906328472124</c:v>
                </c:pt>
                <c:pt idx="83">
                  <c:v>4.0106558908825818</c:v>
                </c:pt>
                <c:pt idx="84">
                  <c:v>3.4686753650876336</c:v>
                </c:pt>
                <c:pt idx="85">
                  <c:v>3.3386000388968475</c:v>
                </c:pt>
                <c:pt idx="86">
                  <c:v>3.0350909444516794</c:v>
                </c:pt>
                <c:pt idx="87">
                  <c:v>2.4768510028828867</c:v>
                </c:pt>
                <c:pt idx="88">
                  <c:v>2.0107477506992448</c:v>
                </c:pt>
                <c:pt idx="89">
                  <c:v>1.7397574878017645</c:v>
                </c:pt>
                <c:pt idx="90">
                  <c:v>1.5825831353212385</c:v>
                </c:pt>
                <c:pt idx="91">
                  <c:v>1.6747198247063775</c:v>
                </c:pt>
                <c:pt idx="92">
                  <c:v>1.6855594352222736</c:v>
                </c:pt>
                <c:pt idx="93">
                  <c:v>1.4525078091304522</c:v>
                </c:pt>
                <c:pt idx="94">
                  <c:v>1.2465552093283712</c:v>
                </c:pt>
                <c:pt idx="95">
                  <c:v>1.349531509229406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05481472"/>
        <c:axId val="205483392"/>
        <c:extLst>
          <c:ext xmlns:c15="http://schemas.microsoft.com/office/drawing/2012/chart" uri="{02D57815-91ED-43cb-92C2-25804820EDAC}">
            <c15:filteredScatterSeries>
              <c15:ser>
                <c:idx val="2"/>
                <c:order val="3"/>
                <c:tx>
                  <c:strRef>
                    <c:extLst>
                      <c:ext uri="{02D57815-91ED-43cb-92C2-25804820EDAC}">
                        <c15:formulaRef>
                          <c15:sqref>Sheet2!$D$2</c15:sqref>
                        </c15:formulaRef>
                      </c:ext>
                    </c:extLst>
                    <c:strCache>
                      <c:ptCount val="1"/>
                      <c:pt idx="0">
                        <c:v>IrN-294</c:v>
                      </c:pt>
                    </c:strCache>
                  </c:strRef>
                </c:tx>
                <c:spPr>
                  <a:ln w="19050" cap="rnd">
                    <a:solidFill>
                      <a:srgbClr val="00B050"/>
                    </a:solidFill>
                    <a:round/>
                  </a:ln>
                  <a:effectLst/>
                </c:spPr>
                <c:marker>
                  <c:symbol val="none"/>
                </c:marker>
                <c:xVal>
                  <c:numRef>
                    <c:extLst>
                      <c:ext uri="{02D57815-91ED-43cb-92C2-25804820EDAC}">
                        <c15:formulaRef>
                          <c15:sqref>Sheet2!$A$3:$A$98</c15:sqref>
                        </c15:formulaRef>
                      </c:ext>
                    </c:extLst>
                    <c:numCache>
                      <c:formatCode>General</c:formatCode>
                      <c:ptCount val="96"/>
                      <c:pt idx="0">
                        <c:v>210</c:v>
                      </c:pt>
                      <c:pt idx="1">
                        <c:v>211</c:v>
                      </c:pt>
                      <c:pt idx="2">
                        <c:v>212</c:v>
                      </c:pt>
                      <c:pt idx="3">
                        <c:v>213</c:v>
                      </c:pt>
                      <c:pt idx="4">
                        <c:v>214</c:v>
                      </c:pt>
                      <c:pt idx="5">
                        <c:v>215</c:v>
                      </c:pt>
                      <c:pt idx="6">
                        <c:v>216</c:v>
                      </c:pt>
                      <c:pt idx="7">
                        <c:v>217</c:v>
                      </c:pt>
                      <c:pt idx="8">
                        <c:v>218</c:v>
                      </c:pt>
                      <c:pt idx="9">
                        <c:v>219</c:v>
                      </c:pt>
                      <c:pt idx="10">
                        <c:v>220</c:v>
                      </c:pt>
                      <c:pt idx="11">
                        <c:v>221</c:v>
                      </c:pt>
                      <c:pt idx="12">
                        <c:v>222</c:v>
                      </c:pt>
                      <c:pt idx="13">
                        <c:v>223</c:v>
                      </c:pt>
                      <c:pt idx="14">
                        <c:v>224</c:v>
                      </c:pt>
                      <c:pt idx="15">
                        <c:v>225</c:v>
                      </c:pt>
                      <c:pt idx="16">
                        <c:v>226</c:v>
                      </c:pt>
                      <c:pt idx="17">
                        <c:v>227</c:v>
                      </c:pt>
                      <c:pt idx="18">
                        <c:v>228</c:v>
                      </c:pt>
                      <c:pt idx="19">
                        <c:v>229</c:v>
                      </c:pt>
                      <c:pt idx="20">
                        <c:v>230</c:v>
                      </c:pt>
                      <c:pt idx="21">
                        <c:v>231</c:v>
                      </c:pt>
                      <c:pt idx="22">
                        <c:v>232</c:v>
                      </c:pt>
                      <c:pt idx="23">
                        <c:v>233</c:v>
                      </c:pt>
                      <c:pt idx="24">
                        <c:v>234</c:v>
                      </c:pt>
                      <c:pt idx="25">
                        <c:v>235</c:v>
                      </c:pt>
                      <c:pt idx="26">
                        <c:v>236</c:v>
                      </c:pt>
                      <c:pt idx="27">
                        <c:v>237</c:v>
                      </c:pt>
                      <c:pt idx="28">
                        <c:v>238</c:v>
                      </c:pt>
                      <c:pt idx="29">
                        <c:v>239</c:v>
                      </c:pt>
                      <c:pt idx="30">
                        <c:v>240</c:v>
                      </c:pt>
                      <c:pt idx="31">
                        <c:v>241</c:v>
                      </c:pt>
                      <c:pt idx="32">
                        <c:v>242</c:v>
                      </c:pt>
                      <c:pt idx="33">
                        <c:v>243</c:v>
                      </c:pt>
                      <c:pt idx="34">
                        <c:v>244</c:v>
                      </c:pt>
                      <c:pt idx="35">
                        <c:v>245</c:v>
                      </c:pt>
                      <c:pt idx="36">
                        <c:v>246</c:v>
                      </c:pt>
                      <c:pt idx="37">
                        <c:v>247</c:v>
                      </c:pt>
                      <c:pt idx="38">
                        <c:v>248</c:v>
                      </c:pt>
                      <c:pt idx="39">
                        <c:v>249</c:v>
                      </c:pt>
                      <c:pt idx="40">
                        <c:v>250</c:v>
                      </c:pt>
                      <c:pt idx="41">
                        <c:v>251</c:v>
                      </c:pt>
                      <c:pt idx="42">
                        <c:v>252</c:v>
                      </c:pt>
                      <c:pt idx="43">
                        <c:v>253</c:v>
                      </c:pt>
                      <c:pt idx="44">
                        <c:v>254</c:v>
                      </c:pt>
                      <c:pt idx="45">
                        <c:v>255</c:v>
                      </c:pt>
                      <c:pt idx="46">
                        <c:v>256</c:v>
                      </c:pt>
                      <c:pt idx="47">
                        <c:v>257</c:v>
                      </c:pt>
                      <c:pt idx="48">
                        <c:v>258</c:v>
                      </c:pt>
                      <c:pt idx="49">
                        <c:v>259</c:v>
                      </c:pt>
                      <c:pt idx="50">
                        <c:v>260</c:v>
                      </c:pt>
                      <c:pt idx="51">
                        <c:v>261</c:v>
                      </c:pt>
                      <c:pt idx="52">
                        <c:v>262</c:v>
                      </c:pt>
                      <c:pt idx="53">
                        <c:v>263</c:v>
                      </c:pt>
                      <c:pt idx="54">
                        <c:v>264</c:v>
                      </c:pt>
                      <c:pt idx="55">
                        <c:v>265</c:v>
                      </c:pt>
                      <c:pt idx="56">
                        <c:v>266</c:v>
                      </c:pt>
                      <c:pt idx="57">
                        <c:v>267</c:v>
                      </c:pt>
                      <c:pt idx="58">
                        <c:v>268</c:v>
                      </c:pt>
                      <c:pt idx="59">
                        <c:v>269</c:v>
                      </c:pt>
                      <c:pt idx="60">
                        <c:v>270</c:v>
                      </c:pt>
                      <c:pt idx="61">
                        <c:v>271</c:v>
                      </c:pt>
                      <c:pt idx="62">
                        <c:v>272</c:v>
                      </c:pt>
                      <c:pt idx="63">
                        <c:v>273</c:v>
                      </c:pt>
                      <c:pt idx="64">
                        <c:v>274</c:v>
                      </c:pt>
                      <c:pt idx="65">
                        <c:v>275</c:v>
                      </c:pt>
                      <c:pt idx="66">
                        <c:v>276</c:v>
                      </c:pt>
                      <c:pt idx="67">
                        <c:v>277</c:v>
                      </c:pt>
                      <c:pt idx="68">
                        <c:v>278</c:v>
                      </c:pt>
                      <c:pt idx="69">
                        <c:v>279</c:v>
                      </c:pt>
                      <c:pt idx="70">
                        <c:v>280</c:v>
                      </c:pt>
                      <c:pt idx="71">
                        <c:v>281</c:v>
                      </c:pt>
                      <c:pt idx="72">
                        <c:v>282</c:v>
                      </c:pt>
                      <c:pt idx="73">
                        <c:v>283</c:v>
                      </c:pt>
                      <c:pt idx="74">
                        <c:v>284</c:v>
                      </c:pt>
                      <c:pt idx="75">
                        <c:v>285</c:v>
                      </c:pt>
                      <c:pt idx="76">
                        <c:v>286</c:v>
                      </c:pt>
                      <c:pt idx="77">
                        <c:v>287</c:v>
                      </c:pt>
                      <c:pt idx="78">
                        <c:v>288</c:v>
                      </c:pt>
                      <c:pt idx="79">
                        <c:v>289</c:v>
                      </c:pt>
                      <c:pt idx="80">
                        <c:v>290</c:v>
                      </c:pt>
                      <c:pt idx="81">
                        <c:v>291</c:v>
                      </c:pt>
                      <c:pt idx="82">
                        <c:v>292</c:v>
                      </c:pt>
                      <c:pt idx="83">
                        <c:v>293</c:v>
                      </c:pt>
                      <c:pt idx="84">
                        <c:v>294</c:v>
                      </c:pt>
                      <c:pt idx="85">
                        <c:v>295</c:v>
                      </c:pt>
                      <c:pt idx="86">
                        <c:v>296</c:v>
                      </c:pt>
                      <c:pt idx="87">
                        <c:v>297</c:v>
                      </c:pt>
                      <c:pt idx="88">
                        <c:v>298</c:v>
                      </c:pt>
                      <c:pt idx="89">
                        <c:v>299</c:v>
                      </c:pt>
                      <c:pt idx="90">
                        <c:v>300</c:v>
                      </c:pt>
                      <c:pt idx="91">
                        <c:v>301</c:v>
                      </c:pt>
                      <c:pt idx="92">
                        <c:v>302</c:v>
                      </c:pt>
                      <c:pt idx="93">
                        <c:v>303</c:v>
                      </c:pt>
                      <c:pt idx="94">
                        <c:v>304</c:v>
                      </c:pt>
                      <c:pt idx="95">
                        <c:v>305</c:v>
                      </c:pt>
                    </c:numCache>
                  </c:numRef>
                </c:xVal>
                <c:yVal>
                  <c:numRef>
                    <c:extLst>
                      <c:ext uri="{02D57815-91ED-43cb-92C2-25804820EDAC}">
                        <c15:formulaRef>
                          <c15:sqref>Sheet2!$D$3:$D$98</c15:sqref>
                        </c15:formulaRef>
                      </c:ext>
                    </c:extLst>
                    <c:numCache>
                      <c:formatCode>General</c:formatCode>
                      <c:ptCount val="96"/>
                      <c:pt idx="0">
                        <c:v>420.27443800530102</c:v>
                      </c:pt>
                      <c:pt idx="1">
                        <c:v>393.91636436871829</c:v>
                      </c:pt>
                      <c:pt idx="2">
                        <c:v>393.38902105346375</c:v>
                      </c:pt>
                      <c:pt idx="3">
                        <c:v>416.3557316453942</c:v>
                      </c:pt>
                      <c:pt idx="4">
                        <c:v>457.65216850546864</c:v>
                      </c:pt>
                      <c:pt idx="5">
                        <c:v>512.03217485952086</c:v>
                      </c:pt>
                      <c:pt idx="6">
                        <c:v>574.88604276213925</c:v>
                      </c:pt>
                      <c:pt idx="7">
                        <c:v>639.54015163752149</c:v>
                      </c:pt>
                      <c:pt idx="8">
                        <c:v>701.21204314388092</c:v>
                      </c:pt>
                      <c:pt idx="9">
                        <c:v>752.90078016491236</c:v>
                      </c:pt>
                      <c:pt idx="10">
                        <c:v>787.42358306180904</c:v>
                      </c:pt>
                      <c:pt idx="11">
                        <c:v>798.92512261002344</c:v>
                      </c:pt>
                      <c:pt idx="12">
                        <c:v>785.82336886379551</c:v>
                      </c:pt>
                      <c:pt idx="13">
                        <c:v>754.04638805667139</c:v>
                      </c:pt>
                      <c:pt idx="14">
                        <c:v>701.52117543213319</c:v>
                      </c:pt>
                      <c:pt idx="15">
                        <c:v>628.83871918831392</c:v>
                      </c:pt>
                      <c:pt idx="16">
                        <c:v>540.71783278412181</c:v>
                      </c:pt>
                      <c:pt idx="17">
                        <c:v>455.59734800120259</c:v>
                      </c:pt>
                      <c:pt idx="18">
                        <c:v>392.51617694545689</c:v>
                      </c:pt>
                      <c:pt idx="19">
                        <c:v>358.22067720168741</c:v>
                      </c:pt>
                      <c:pt idx="20">
                        <c:v>346.46455812197081</c:v>
                      </c:pt>
                      <c:pt idx="21">
                        <c:v>347.96475893260731</c:v>
                      </c:pt>
                      <c:pt idx="22">
                        <c:v>353.38366610315057</c:v>
                      </c:pt>
                      <c:pt idx="23">
                        <c:v>356.72956851717589</c:v>
                      </c:pt>
                      <c:pt idx="24">
                        <c:v>353.28365271577354</c:v>
                      </c:pt>
                      <c:pt idx="25">
                        <c:v>341.36387536580492</c:v>
                      </c:pt>
                      <c:pt idx="26">
                        <c:v>320.97023646726996</c:v>
                      </c:pt>
                      <c:pt idx="27">
                        <c:v>295.67594158732123</c:v>
                      </c:pt>
                      <c:pt idx="28">
                        <c:v>268.7177876264858</c:v>
                      </c:pt>
                      <c:pt idx="29">
                        <c:v>245.61469514267822</c:v>
                      </c:pt>
                      <c:pt idx="30">
                        <c:v>227.94869408166591</c:v>
                      </c:pt>
                      <c:pt idx="31">
                        <c:v>218.93839709172008</c:v>
                      </c:pt>
                      <c:pt idx="32">
                        <c:v>215.80161357857006</c:v>
                      </c:pt>
                      <c:pt idx="33">
                        <c:v>216.63808918207684</c:v>
                      </c:pt>
                      <c:pt idx="34">
                        <c:v>221.72058768599084</c:v>
                      </c:pt>
                      <c:pt idx="35">
                        <c:v>233.47670676570931</c:v>
                      </c:pt>
                      <c:pt idx="36">
                        <c:v>248.12412195319868</c:v>
                      </c:pt>
                      <c:pt idx="37">
                        <c:v>262.12599618580839</c:v>
                      </c:pt>
                      <c:pt idx="38">
                        <c:v>274.42764283302944</c:v>
                      </c:pt>
                      <c:pt idx="39">
                        <c:v>288.13856902963875</c:v>
                      </c:pt>
                      <c:pt idx="40">
                        <c:v>305.43179291952367</c:v>
                      </c:pt>
                      <c:pt idx="41">
                        <c:v>323.08870185441293</c:v>
                      </c:pt>
                      <c:pt idx="42">
                        <c:v>337.42698475365</c:v>
                      </c:pt>
                      <c:pt idx="43">
                        <c:v>346.61003213997293</c:v>
                      </c:pt>
                      <c:pt idx="44">
                        <c:v>348.1647857073595</c:v>
                      </c:pt>
                      <c:pt idx="45">
                        <c:v>343.30959035657077</c:v>
                      </c:pt>
                      <c:pt idx="46">
                        <c:v>332.79909255598847</c:v>
                      </c:pt>
                      <c:pt idx="47">
                        <c:v>316.31506789123341</c:v>
                      </c:pt>
                      <c:pt idx="48">
                        <c:v>291.42082656078901</c:v>
                      </c:pt>
                      <c:pt idx="49">
                        <c:v>256.82528665489218</c:v>
                      </c:pt>
                      <c:pt idx="50">
                        <c:v>209.06434811989246</c:v>
                      </c:pt>
                      <c:pt idx="51">
                        <c:v>157.00283392773278</c:v>
                      </c:pt>
                      <c:pt idx="52">
                        <c:v>107.28708827584254</c:v>
                      </c:pt>
                      <c:pt idx="53">
                        <c:v>67.754523884032068</c:v>
                      </c:pt>
                      <c:pt idx="54">
                        <c:v>40.341763616941854</c:v>
                      </c:pt>
                      <c:pt idx="55">
                        <c:v>23.494053907184576</c:v>
                      </c:pt>
                      <c:pt idx="56">
                        <c:v>13.892768719109087</c:v>
                      </c:pt>
                      <c:pt idx="57">
                        <c:v>8.7920859629440393</c:v>
                      </c:pt>
                      <c:pt idx="58">
                        <c:v>6.1553693866733399</c:v>
                      </c:pt>
                      <c:pt idx="59">
                        <c:v>5.137051260665344</c:v>
                      </c:pt>
                      <c:pt idx="60">
                        <c:v>3.7186795851541969</c:v>
                      </c:pt>
                      <c:pt idx="61">
                        <c:v>3.2458890266504947</c:v>
                      </c:pt>
                      <c:pt idx="62">
                        <c:v>3.0004016212735549</c:v>
                      </c:pt>
                      <c:pt idx="63">
                        <c:v>3.1276913870245591</c:v>
                      </c:pt>
                      <c:pt idx="64">
                        <c:v>2.8822039816476388</c:v>
                      </c:pt>
                      <c:pt idx="65">
                        <c:v>2.9731252428983481</c:v>
                      </c:pt>
                      <c:pt idx="66">
                        <c:v>2.563979567270128</c:v>
                      </c:pt>
                      <c:pt idx="67">
                        <c:v>3.0640465041490565</c:v>
                      </c:pt>
                      <c:pt idx="68">
                        <c:v>2.6094401978954922</c:v>
                      </c:pt>
                      <c:pt idx="69">
                        <c:v>3.0094937473986429</c:v>
                      </c:pt>
                      <c:pt idx="70">
                        <c:v>2.9731252428983481</c:v>
                      </c:pt>
                      <c:pt idx="71">
                        <c:v>2.5094268105197139</c:v>
                      </c:pt>
                      <c:pt idx="72">
                        <c:v>2.6639929546459253</c:v>
                      </c:pt>
                      <c:pt idx="73">
                        <c:v>2.8458354771473431</c:v>
                      </c:pt>
                      <c:pt idx="74">
                        <c:v>2.6821772068960636</c:v>
                      </c:pt>
                      <c:pt idx="75">
                        <c:v>2.3184921618932073</c:v>
                      </c:pt>
                      <c:pt idx="76">
                        <c:v>1.5638456935122795</c:v>
                      </c:pt>
                      <c:pt idx="77">
                        <c:v>2.4003212970188477</c:v>
                      </c:pt>
                      <c:pt idx="78">
                        <c:v>2.4639661798943502</c:v>
                      </c:pt>
                      <c:pt idx="79">
                        <c:v>2.3821370447687098</c:v>
                      </c:pt>
                      <c:pt idx="80">
                        <c:v>2.0093598736407849</c:v>
                      </c:pt>
                      <c:pt idx="81">
                        <c:v>2.1821102700171342</c:v>
                      </c:pt>
                      <c:pt idx="82">
                        <c:v>1.8366094772644224</c:v>
                      </c:pt>
                      <c:pt idx="83">
                        <c:v>2.2639394051427741</c:v>
                      </c:pt>
                      <c:pt idx="84">
                        <c:v>1.6274905763877798</c:v>
                      </c:pt>
                      <c:pt idx="85">
                        <c:v>2.2730315312678435</c:v>
                      </c:pt>
                      <c:pt idx="86">
                        <c:v>1.7275039637635656</c:v>
                      </c:pt>
                      <c:pt idx="87">
                        <c:v>2.082096882641356</c:v>
                      </c:pt>
                      <c:pt idx="88">
                        <c:v>2.0184519997658539</c:v>
                      </c:pt>
                      <c:pt idx="89">
                        <c:v>2.2912157835180005</c:v>
                      </c:pt>
                      <c:pt idx="90">
                        <c:v>1.5456614412621379</c:v>
                      </c:pt>
                      <c:pt idx="91">
                        <c:v>1.7365960898886366</c:v>
                      </c:pt>
                      <c:pt idx="92">
                        <c:v>1.6274905763877798</c:v>
                      </c:pt>
                      <c:pt idx="93">
                        <c:v>1.9911756213906469</c:v>
                      </c:pt>
                      <c:pt idx="94">
                        <c:v>1.6456748286379215</c:v>
                      </c:pt>
                      <c:pt idx="95">
                        <c:v>1.6820433331382072</c:v>
                      </c:pt>
                    </c:numCache>
                  </c:numRef>
                </c:yVal>
                <c:smooth val="0"/>
              </c15:ser>
            </c15:filteredScatterSeries>
            <c15:filteredScatterSeries>
              <c15:ser>
                <c:idx val="3"/>
                <c:order val="4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Sheet2!$E$2</c15:sqref>
                        </c15:formulaRef>
                      </c:ext>
                    </c:extLst>
                    <c:strCache>
                      <c:ptCount val="1"/>
                      <c:pt idx="0">
                        <c:v>IrN-352</c:v>
                      </c:pt>
                    </c:strCache>
                  </c:strRef>
                </c:tx>
                <c:spPr>
                  <a:ln w="19050" cap="rnd">
                    <a:solidFill>
                      <a:schemeClr val="accent4"/>
                    </a:solidFill>
                    <a:round/>
                  </a:ln>
                  <a:effectLst/>
                </c:spPr>
                <c:marker>
                  <c:symbol val="none"/>
                </c:marker>
                <c:x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Sheet2!$A$3:$A$98</c15:sqref>
                        </c15:formulaRef>
                      </c:ext>
                    </c:extLst>
                    <c:numCache>
                      <c:formatCode>General</c:formatCode>
                      <c:ptCount val="96"/>
                      <c:pt idx="0">
                        <c:v>210</c:v>
                      </c:pt>
                      <c:pt idx="1">
                        <c:v>211</c:v>
                      </c:pt>
                      <c:pt idx="2">
                        <c:v>212</c:v>
                      </c:pt>
                      <c:pt idx="3">
                        <c:v>213</c:v>
                      </c:pt>
                      <c:pt idx="4">
                        <c:v>214</c:v>
                      </c:pt>
                      <c:pt idx="5">
                        <c:v>215</c:v>
                      </c:pt>
                      <c:pt idx="6">
                        <c:v>216</c:v>
                      </c:pt>
                      <c:pt idx="7">
                        <c:v>217</c:v>
                      </c:pt>
                      <c:pt idx="8">
                        <c:v>218</c:v>
                      </c:pt>
                      <c:pt idx="9">
                        <c:v>219</c:v>
                      </c:pt>
                      <c:pt idx="10">
                        <c:v>220</c:v>
                      </c:pt>
                      <c:pt idx="11">
                        <c:v>221</c:v>
                      </c:pt>
                      <c:pt idx="12">
                        <c:v>222</c:v>
                      </c:pt>
                      <c:pt idx="13">
                        <c:v>223</c:v>
                      </c:pt>
                      <c:pt idx="14">
                        <c:v>224</c:v>
                      </c:pt>
                      <c:pt idx="15">
                        <c:v>225</c:v>
                      </c:pt>
                      <c:pt idx="16">
                        <c:v>226</c:v>
                      </c:pt>
                      <c:pt idx="17">
                        <c:v>227</c:v>
                      </c:pt>
                      <c:pt idx="18">
                        <c:v>228</c:v>
                      </c:pt>
                      <c:pt idx="19">
                        <c:v>229</c:v>
                      </c:pt>
                      <c:pt idx="20">
                        <c:v>230</c:v>
                      </c:pt>
                      <c:pt idx="21">
                        <c:v>231</c:v>
                      </c:pt>
                      <c:pt idx="22">
                        <c:v>232</c:v>
                      </c:pt>
                      <c:pt idx="23">
                        <c:v>233</c:v>
                      </c:pt>
                      <c:pt idx="24">
                        <c:v>234</c:v>
                      </c:pt>
                      <c:pt idx="25">
                        <c:v>235</c:v>
                      </c:pt>
                      <c:pt idx="26">
                        <c:v>236</c:v>
                      </c:pt>
                      <c:pt idx="27">
                        <c:v>237</c:v>
                      </c:pt>
                      <c:pt idx="28">
                        <c:v>238</c:v>
                      </c:pt>
                      <c:pt idx="29">
                        <c:v>239</c:v>
                      </c:pt>
                      <c:pt idx="30">
                        <c:v>240</c:v>
                      </c:pt>
                      <c:pt idx="31">
                        <c:v>241</c:v>
                      </c:pt>
                      <c:pt idx="32">
                        <c:v>242</c:v>
                      </c:pt>
                      <c:pt idx="33">
                        <c:v>243</c:v>
                      </c:pt>
                      <c:pt idx="34">
                        <c:v>244</c:v>
                      </c:pt>
                      <c:pt idx="35">
                        <c:v>245</c:v>
                      </c:pt>
                      <c:pt idx="36">
                        <c:v>246</c:v>
                      </c:pt>
                      <c:pt idx="37">
                        <c:v>247</c:v>
                      </c:pt>
                      <c:pt idx="38">
                        <c:v>248</c:v>
                      </c:pt>
                      <c:pt idx="39">
                        <c:v>249</c:v>
                      </c:pt>
                      <c:pt idx="40">
                        <c:v>250</c:v>
                      </c:pt>
                      <c:pt idx="41">
                        <c:v>251</c:v>
                      </c:pt>
                      <c:pt idx="42">
                        <c:v>252</c:v>
                      </c:pt>
                      <c:pt idx="43">
                        <c:v>253</c:v>
                      </c:pt>
                      <c:pt idx="44">
                        <c:v>254</c:v>
                      </c:pt>
                      <c:pt idx="45">
                        <c:v>255</c:v>
                      </c:pt>
                      <c:pt idx="46">
                        <c:v>256</c:v>
                      </c:pt>
                      <c:pt idx="47">
                        <c:v>257</c:v>
                      </c:pt>
                      <c:pt idx="48">
                        <c:v>258</c:v>
                      </c:pt>
                      <c:pt idx="49">
                        <c:v>259</c:v>
                      </c:pt>
                      <c:pt idx="50">
                        <c:v>260</c:v>
                      </c:pt>
                      <c:pt idx="51">
                        <c:v>261</c:v>
                      </c:pt>
                      <c:pt idx="52">
                        <c:v>262</c:v>
                      </c:pt>
                      <c:pt idx="53">
                        <c:v>263</c:v>
                      </c:pt>
                      <c:pt idx="54">
                        <c:v>264</c:v>
                      </c:pt>
                      <c:pt idx="55">
                        <c:v>265</c:v>
                      </c:pt>
                      <c:pt idx="56">
                        <c:v>266</c:v>
                      </c:pt>
                      <c:pt idx="57">
                        <c:v>267</c:v>
                      </c:pt>
                      <c:pt idx="58">
                        <c:v>268</c:v>
                      </c:pt>
                      <c:pt idx="59">
                        <c:v>269</c:v>
                      </c:pt>
                      <c:pt idx="60">
                        <c:v>270</c:v>
                      </c:pt>
                      <c:pt idx="61">
                        <c:v>271</c:v>
                      </c:pt>
                      <c:pt idx="62">
                        <c:v>272</c:v>
                      </c:pt>
                      <c:pt idx="63">
                        <c:v>273</c:v>
                      </c:pt>
                      <c:pt idx="64">
                        <c:v>274</c:v>
                      </c:pt>
                      <c:pt idx="65">
                        <c:v>275</c:v>
                      </c:pt>
                      <c:pt idx="66">
                        <c:v>276</c:v>
                      </c:pt>
                      <c:pt idx="67">
                        <c:v>277</c:v>
                      </c:pt>
                      <c:pt idx="68">
                        <c:v>278</c:v>
                      </c:pt>
                      <c:pt idx="69">
                        <c:v>279</c:v>
                      </c:pt>
                      <c:pt idx="70">
                        <c:v>280</c:v>
                      </c:pt>
                      <c:pt idx="71">
                        <c:v>281</c:v>
                      </c:pt>
                      <c:pt idx="72">
                        <c:v>282</c:v>
                      </c:pt>
                      <c:pt idx="73">
                        <c:v>283</c:v>
                      </c:pt>
                      <c:pt idx="74">
                        <c:v>284</c:v>
                      </c:pt>
                      <c:pt idx="75">
                        <c:v>285</c:v>
                      </c:pt>
                      <c:pt idx="76">
                        <c:v>286</c:v>
                      </c:pt>
                      <c:pt idx="77">
                        <c:v>287</c:v>
                      </c:pt>
                      <c:pt idx="78">
                        <c:v>288</c:v>
                      </c:pt>
                      <c:pt idx="79">
                        <c:v>289</c:v>
                      </c:pt>
                      <c:pt idx="80">
                        <c:v>290</c:v>
                      </c:pt>
                      <c:pt idx="81">
                        <c:v>291</c:v>
                      </c:pt>
                      <c:pt idx="82">
                        <c:v>292</c:v>
                      </c:pt>
                      <c:pt idx="83">
                        <c:v>293</c:v>
                      </c:pt>
                      <c:pt idx="84">
                        <c:v>294</c:v>
                      </c:pt>
                      <c:pt idx="85">
                        <c:v>295</c:v>
                      </c:pt>
                      <c:pt idx="86">
                        <c:v>296</c:v>
                      </c:pt>
                      <c:pt idx="87">
                        <c:v>297</c:v>
                      </c:pt>
                      <c:pt idx="88">
                        <c:v>298</c:v>
                      </c:pt>
                      <c:pt idx="89">
                        <c:v>299</c:v>
                      </c:pt>
                      <c:pt idx="90">
                        <c:v>300</c:v>
                      </c:pt>
                      <c:pt idx="91">
                        <c:v>301</c:v>
                      </c:pt>
                      <c:pt idx="92">
                        <c:v>302</c:v>
                      </c:pt>
                      <c:pt idx="93">
                        <c:v>303</c:v>
                      </c:pt>
                      <c:pt idx="94">
                        <c:v>304</c:v>
                      </c:pt>
                      <c:pt idx="95">
                        <c:v>305</c:v>
                      </c:pt>
                    </c:numCache>
                  </c:numRef>
                </c:xVal>
                <c:y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Sheet2!$E$3:$E$98</c15:sqref>
                        </c15:formulaRef>
                      </c:ext>
                    </c:extLst>
                    <c:numCache>
                      <c:formatCode>General</c:formatCode>
                      <c:ptCount val="96"/>
                      <c:pt idx="0">
                        <c:v>237.17851362368702</c:v>
                      </c:pt>
                      <c:pt idx="1">
                        <c:v>193.41990959704589</c:v>
                      </c:pt>
                      <c:pt idx="2">
                        <c:v>166.57328980879069</c:v>
                      </c:pt>
                      <c:pt idx="3">
                        <c:v>153.40412175431089</c:v>
                      </c:pt>
                      <c:pt idx="4">
                        <c:v>150.67787292899706</c:v>
                      </c:pt>
                      <c:pt idx="5">
                        <c:v>152.64426332465629</c:v>
                      </c:pt>
                      <c:pt idx="6">
                        <c:v>155.89933254358058</c:v>
                      </c:pt>
                      <c:pt idx="7">
                        <c:v>160.05288301378468</c:v>
                      </c:pt>
                      <c:pt idx="8">
                        <c:v>166.39872773711346</c:v>
                      </c:pt>
                      <c:pt idx="9">
                        <c:v>175.43488203570396</c:v>
                      </c:pt>
                      <c:pt idx="10">
                        <c:v>187.47453080285979</c:v>
                      </c:pt>
                      <c:pt idx="11">
                        <c:v>202.17881825238493</c:v>
                      </c:pt>
                      <c:pt idx="12">
                        <c:v>219.73257481311299</c:v>
                      </c:pt>
                      <c:pt idx="13">
                        <c:v>240.23848405661815</c:v>
                      </c:pt>
                      <c:pt idx="14">
                        <c:v>262.80319891020144</c:v>
                      </c:pt>
                      <c:pt idx="15">
                        <c:v>286.81575212298992</c:v>
                      </c:pt>
                      <c:pt idx="16">
                        <c:v>309.97603169170691</c:v>
                      </c:pt>
                      <c:pt idx="17">
                        <c:v>330.50247764952803</c:v>
                      </c:pt>
                      <c:pt idx="18">
                        <c:v>346.11038052891166</c:v>
                      </c:pt>
                      <c:pt idx="19">
                        <c:v>355.33649943491559</c:v>
                      </c:pt>
                      <c:pt idx="20">
                        <c:v>356.56356811523506</c:v>
                      </c:pt>
                      <c:pt idx="21">
                        <c:v>347.61469485248369</c:v>
                      </c:pt>
                      <c:pt idx="22">
                        <c:v>328.54635561102617</c:v>
                      </c:pt>
                      <c:pt idx="23">
                        <c:v>302.71630318136221</c:v>
                      </c:pt>
                      <c:pt idx="24">
                        <c:v>272.97400667469464</c:v>
                      </c:pt>
                      <c:pt idx="25">
                        <c:v>244.49471809839756</c:v>
                      </c:pt>
                      <c:pt idx="26">
                        <c:v>220.02522299210059</c:v>
                      </c:pt>
                      <c:pt idx="27">
                        <c:v>201.74754725177002</c:v>
                      </c:pt>
                      <c:pt idx="28">
                        <c:v>191.28409130828811</c:v>
                      </c:pt>
                      <c:pt idx="29">
                        <c:v>187.84419166053021</c:v>
                      </c:pt>
                      <c:pt idx="30">
                        <c:v>188.63998934023476</c:v>
                      </c:pt>
                      <c:pt idx="31">
                        <c:v>192.42387895276951</c:v>
                      </c:pt>
                      <c:pt idx="32">
                        <c:v>198.84160217620021</c:v>
                      </c:pt>
                      <c:pt idx="33">
                        <c:v>204.06306179078371</c:v>
                      </c:pt>
                      <c:pt idx="34">
                        <c:v>206.53260168715985</c:v>
                      </c:pt>
                      <c:pt idx="35">
                        <c:v>209.93142790628912</c:v>
                      </c:pt>
                      <c:pt idx="36">
                        <c:v>215.55848762859296</c:v>
                      </c:pt>
                      <c:pt idx="37">
                        <c:v>222.77200853172928</c:v>
                      </c:pt>
                      <c:pt idx="38">
                        <c:v>232.19322622372528</c:v>
                      </c:pt>
                      <c:pt idx="39">
                        <c:v>243.65784699006224</c:v>
                      </c:pt>
                      <c:pt idx="40">
                        <c:v>254.42935364826897</c:v>
                      </c:pt>
                      <c:pt idx="41">
                        <c:v>261.67881380145622</c:v>
                      </c:pt>
                      <c:pt idx="42">
                        <c:v>265.54998444983011</c:v>
                      </c:pt>
                      <c:pt idx="43">
                        <c:v>266.74624805867734</c:v>
                      </c:pt>
                      <c:pt idx="44">
                        <c:v>266.304708700905</c:v>
                      </c:pt>
                      <c:pt idx="45">
                        <c:v>263.01883441050842</c:v>
                      </c:pt>
                      <c:pt idx="46">
                        <c:v>256.43681747255783</c:v>
                      </c:pt>
                      <c:pt idx="47">
                        <c:v>246.2968147795369</c:v>
                      </c:pt>
                      <c:pt idx="48">
                        <c:v>231.8595046161069</c:v>
                      </c:pt>
                      <c:pt idx="49">
                        <c:v>212.59606658865735</c:v>
                      </c:pt>
                      <c:pt idx="50">
                        <c:v>190.93496716493365</c:v>
                      </c:pt>
                      <c:pt idx="51">
                        <c:v>166.84540127346452</c:v>
                      </c:pt>
                      <c:pt idx="52">
                        <c:v>142.70449359620724</c:v>
                      </c:pt>
                      <c:pt idx="53">
                        <c:v>118.66626949052417</c:v>
                      </c:pt>
                      <c:pt idx="54">
                        <c:v>94.725594777838339</c:v>
                      </c:pt>
                      <c:pt idx="55">
                        <c:v>72.201953352885681</c:v>
                      </c:pt>
                      <c:pt idx="56">
                        <c:v>51.362322501761184</c:v>
                      </c:pt>
                      <c:pt idx="57">
                        <c:v>34.645437049368745</c:v>
                      </c:pt>
                      <c:pt idx="58">
                        <c:v>21.794588066770974</c:v>
                      </c:pt>
                      <c:pt idx="59">
                        <c:v>13.117826268692571</c:v>
                      </c:pt>
                      <c:pt idx="60">
                        <c:v>7.8142197968493248</c:v>
                      </c:pt>
                      <c:pt idx="61">
                        <c:v>5.0212266500122382</c:v>
                      </c:pt>
                      <c:pt idx="62">
                        <c:v>3.1677881830854315</c:v>
                      </c:pt>
                      <c:pt idx="63">
                        <c:v>2.5260158607423602</c:v>
                      </c:pt>
                      <c:pt idx="64">
                        <c:v>1.8893777169780213</c:v>
                      </c:pt>
                      <c:pt idx="65">
                        <c:v>1.4221674663122648</c:v>
                      </c:pt>
                      <c:pt idx="66">
                        <c:v>1.3708256805248213</c:v>
                      </c:pt>
                      <c:pt idx="67">
                        <c:v>1.2168003231624798</c:v>
                      </c:pt>
                      <c:pt idx="68">
                        <c:v>1.1397876444813091</c:v>
                      </c:pt>
                      <c:pt idx="69">
                        <c:v>1.1449218230600524</c:v>
                      </c:pt>
                      <c:pt idx="70">
                        <c:v>0.79579767970541693</c:v>
                      </c:pt>
                      <c:pt idx="71">
                        <c:v>1.1705927159537795</c:v>
                      </c:pt>
                      <c:pt idx="72">
                        <c:v>0.86254200122909674</c:v>
                      </c:pt>
                      <c:pt idx="73">
                        <c:v>0.78039514396918275</c:v>
                      </c:pt>
                      <c:pt idx="74">
                        <c:v>0.55449128650441926</c:v>
                      </c:pt>
                      <c:pt idx="75">
                        <c:v>0.88307871554407524</c:v>
                      </c:pt>
                      <c:pt idx="76">
                        <c:v>0.89334707270156499</c:v>
                      </c:pt>
                      <c:pt idx="77">
                        <c:v>0.90361542985905363</c:v>
                      </c:pt>
                      <c:pt idx="78">
                        <c:v>0.92415214417403213</c:v>
                      </c:pt>
                      <c:pt idx="79">
                        <c:v>0.61610142944935475</c:v>
                      </c:pt>
                      <c:pt idx="80">
                        <c:v>0.73932171533922575</c:v>
                      </c:pt>
                      <c:pt idx="81">
                        <c:v>0.87794453696533081</c:v>
                      </c:pt>
                      <c:pt idx="82">
                        <c:v>0.56475964366190912</c:v>
                      </c:pt>
                      <c:pt idx="83">
                        <c:v>0.5801621793981433</c:v>
                      </c:pt>
                      <c:pt idx="84">
                        <c:v>0.65204067950056743</c:v>
                      </c:pt>
                      <c:pt idx="85">
                        <c:v>0.78039514396918275</c:v>
                      </c:pt>
                      <c:pt idx="86">
                        <c:v>0.60069889371312168</c:v>
                      </c:pt>
                      <c:pt idx="87">
                        <c:v>1.1500560016387955</c:v>
                      </c:pt>
                      <c:pt idx="88">
                        <c:v>0.57502800081939776</c:v>
                      </c:pt>
                      <c:pt idx="89">
                        <c:v>0.74445589391797107</c:v>
                      </c:pt>
                      <c:pt idx="90">
                        <c:v>0.71365082244550293</c:v>
                      </c:pt>
                      <c:pt idx="91">
                        <c:v>0.6263697866068445</c:v>
                      </c:pt>
                      <c:pt idx="92">
                        <c:v>0.6263697866068445</c:v>
                      </c:pt>
                      <c:pt idx="93">
                        <c:v>0.69824828670926875</c:v>
                      </c:pt>
                      <c:pt idx="94">
                        <c:v>0.72905335818173711</c:v>
                      </c:pt>
                      <c:pt idx="95">
                        <c:v>0.49801532213822813</c:v>
                      </c:pt>
                    </c:numCache>
                  </c:numRef>
                </c:yVal>
                <c:smooth val="0"/>
              </c15:ser>
            </c15:filteredScatterSeries>
            <c15:filteredScatterSeries>
              <c15:ser>
                <c:idx val="4"/>
                <c:order val="5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Sheet2!$F$2</c15:sqref>
                        </c15:formulaRef>
                      </c:ext>
                    </c:extLst>
                    <c:strCache>
                      <c:ptCount val="1"/>
                      <c:pt idx="0">
                        <c:v>IrN-359</c:v>
                      </c:pt>
                    </c:strCache>
                  </c:strRef>
                </c:tx>
                <c:spPr>
                  <a:ln w="19050" cap="rnd">
                    <a:solidFill>
                      <a:schemeClr val="accent5"/>
                    </a:solidFill>
                    <a:round/>
                  </a:ln>
                  <a:effectLst/>
                </c:spPr>
                <c:marker>
                  <c:symbol val="none"/>
                </c:marker>
                <c:x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Sheet2!$A$3:$A$98</c15:sqref>
                        </c15:formulaRef>
                      </c:ext>
                    </c:extLst>
                    <c:numCache>
                      <c:formatCode>General</c:formatCode>
                      <c:ptCount val="96"/>
                      <c:pt idx="0">
                        <c:v>210</c:v>
                      </c:pt>
                      <c:pt idx="1">
                        <c:v>211</c:v>
                      </c:pt>
                      <c:pt idx="2">
                        <c:v>212</c:v>
                      </c:pt>
                      <c:pt idx="3">
                        <c:v>213</c:v>
                      </c:pt>
                      <c:pt idx="4">
                        <c:v>214</c:v>
                      </c:pt>
                      <c:pt idx="5">
                        <c:v>215</c:v>
                      </c:pt>
                      <c:pt idx="6">
                        <c:v>216</c:v>
                      </c:pt>
                      <c:pt idx="7">
                        <c:v>217</c:v>
                      </c:pt>
                      <c:pt idx="8">
                        <c:v>218</c:v>
                      </c:pt>
                      <c:pt idx="9">
                        <c:v>219</c:v>
                      </c:pt>
                      <c:pt idx="10">
                        <c:v>220</c:v>
                      </c:pt>
                      <c:pt idx="11">
                        <c:v>221</c:v>
                      </c:pt>
                      <c:pt idx="12">
                        <c:v>222</c:v>
                      </c:pt>
                      <c:pt idx="13">
                        <c:v>223</c:v>
                      </c:pt>
                      <c:pt idx="14">
                        <c:v>224</c:v>
                      </c:pt>
                      <c:pt idx="15">
                        <c:v>225</c:v>
                      </c:pt>
                      <c:pt idx="16">
                        <c:v>226</c:v>
                      </c:pt>
                      <c:pt idx="17">
                        <c:v>227</c:v>
                      </c:pt>
                      <c:pt idx="18">
                        <c:v>228</c:v>
                      </c:pt>
                      <c:pt idx="19">
                        <c:v>229</c:v>
                      </c:pt>
                      <c:pt idx="20">
                        <c:v>230</c:v>
                      </c:pt>
                      <c:pt idx="21">
                        <c:v>231</c:v>
                      </c:pt>
                      <c:pt idx="22">
                        <c:v>232</c:v>
                      </c:pt>
                      <c:pt idx="23">
                        <c:v>233</c:v>
                      </c:pt>
                      <c:pt idx="24">
                        <c:v>234</c:v>
                      </c:pt>
                      <c:pt idx="25">
                        <c:v>235</c:v>
                      </c:pt>
                      <c:pt idx="26">
                        <c:v>236</c:v>
                      </c:pt>
                      <c:pt idx="27">
                        <c:v>237</c:v>
                      </c:pt>
                      <c:pt idx="28">
                        <c:v>238</c:v>
                      </c:pt>
                      <c:pt idx="29">
                        <c:v>239</c:v>
                      </c:pt>
                      <c:pt idx="30">
                        <c:v>240</c:v>
                      </c:pt>
                      <c:pt idx="31">
                        <c:v>241</c:v>
                      </c:pt>
                      <c:pt idx="32">
                        <c:v>242</c:v>
                      </c:pt>
                      <c:pt idx="33">
                        <c:v>243</c:v>
                      </c:pt>
                      <c:pt idx="34">
                        <c:v>244</c:v>
                      </c:pt>
                      <c:pt idx="35">
                        <c:v>245</c:v>
                      </c:pt>
                      <c:pt idx="36">
                        <c:v>246</c:v>
                      </c:pt>
                      <c:pt idx="37">
                        <c:v>247</c:v>
                      </c:pt>
                      <c:pt idx="38">
                        <c:v>248</c:v>
                      </c:pt>
                      <c:pt idx="39">
                        <c:v>249</c:v>
                      </c:pt>
                      <c:pt idx="40">
                        <c:v>250</c:v>
                      </c:pt>
                      <c:pt idx="41">
                        <c:v>251</c:v>
                      </c:pt>
                      <c:pt idx="42">
                        <c:v>252</c:v>
                      </c:pt>
                      <c:pt idx="43">
                        <c:v>253</c:v>
                      </c:pt>
                      <c:pt idx="44">
                        <c:v>254</c:v>
                      </c:pt>
                      <c:pt idx="45">
                        <c:v>255</c:v>
                      </c:pt>
                      <c:pt idx="46">
                        <c:v>256</c:v>
                      </c:pt>
                      <c:pt idx="47">
                        <c:v>257</c:v>
                      </c:pt>
                      <c:pt idx="48">
                        <c:v>258</c:v>
                      </c:pt>
                      <c:pt idx="49">
                        <c:v>259</c:v>
                      </c:pt>
                      <c:pt idx="50">
                        <c:v>260</c:v>
                      </c:pt>
                      <c:pt idx="51">
                        <c:v>261</c:v>
                      </c:pt>
                      <c:pt idx="52">
                        <c:v>262</c:v>
                      </c:pt>
                      <c:pt idx="53">
                        <c:v>263</c:v>
                      </c:pt>
                      <c:pt idx="54">
                        <c:v>264</c:v>
                      </c:pt>
                      <c:pt idx="55">
                        <c:v>265</c:v>
                      </c:pt>
                      <c:pt idx="56">
                        <c:v>266</c:v>
                      </c:pt>
                      <c:pt idx="57">
                        <c:v>267</c:v>
                      </c:pt>
                      <c:pt idx="58">
                        <c:v>268</c:v>
                      </c:pt>
                      <c:pt idx="59">
                        <c:v>269</c:v>
                      </c:pt>
                      <c:pt idx="60">
                        <c:v>270</c:v>
                      </c:pt>
                      <c:pt idx="61">
                        <c:v>271</c:v>
                      </c:pt>
                      <c:pt idx="62">
                        <c:v>272</c:v>
                      </c:pt>
                      <c:pt idx="63">
                        <c:v>273</c:v>
                      </c:pt>
                      <c:pt idx="64">
                        <c:v>274</c:v>
                      </c:pt>
                      <c:pt idx="65">
                        <c:v>275</c:v>
                      </c:pt>
                      <c:pt idx="66">
                        <c:v>276</c:v>
                      </c:pt>
                      <c:pt idx="67">
                        <c:v>277</c:v>
                      </c:pt>
                      <c:pt idx="68">
                        <c:v>278</c:v>
                      </c:pt>
                      <c:pt idx="69">
                        <c:v>279</c:v>
                      </c:pt>
                      <c:pt idx="70">
                        <c:v>280</c:v>
                      </c:pt>
                      <c:pt idx="71">
                        <c:v>281</c:v>
                      </c:pt>
                      <c:pt idx="72">
                        <c:v>282</c:v>
                      </c:pt>
                      <c:pt idx="73">
                        <c:v>283</c:v>
                      </c:pt>
                      <c:pt idx="74">
                        <c:v>284</c:v>
                      </c:pt>
                      <c:pt idx="75">
                        <c:v>285</c:v>
                      </c:pt>
                      <c:pt idx="76">
                        <c:v>286</c:v>
                      </c:pt>
                      <c:pt idx="77">
                        <c:v>287</c:v>
                      </c:pt>
                      <c:pt idx="78">
                        <c:v>288</c:v>
                      </c:pt>
                      <c:pt idx="79">
                        <c:v>289</c:v>
                      </c:pt>
                      <c:pt idx="80">
                        <c:v>290</c:v>
                      </c:pt>
                      <c:pt idx="81">
                        <c:v>291</c:v>
                      </c:pt>
                      <c:pt idx="82">
                        <c:v>292</c:v>
                      </c:pt>
                      <c:pt idx="83">
                        <c:v>293</c:v>
                      </c:pt>
                      <c:pt idx="84">
                        <c:v>294</c:v>
                      </c:pt>
                      <c:pt idx="85">
                        <c:v>295</c:v>
                      </c:pt>
                      <c:pt idx="86">
                        <c:v>296</c:v>
                      </c:pt>
                      <c:pt idx="87">
                        <c:v>297</c:v>
                      </c:pt>
                      <c:pt idx="88">
                        <c:v>298</c:v>
                      </c:pt>
                      <c:pt idx="89">
                        <c:v>299</c:v>
                      </c:pt>
                      <c:pt idx="90">
                        <c:v>300</c:v>
                      </c:pt>
                      <c:pt idx="91">
                        <c:v>301</c:v>
                      </c:pt>
                      <c:pt idx="92">
                        <c:v>302</c:v>
                      </c:pt>
                      <c:pt idx="93">
                        <c:v>303</c:v>
                      </c:pt>
                      <c:pt idx="94">
                        <c:v>304</c:v>
                      </c:pt>
                      <c:pt idx="95">
                        <c:v>305</c:v>
                      </c:pt>
                    </c:numCache>
                  </c:numRef>
                </c:xVal>
                <c:y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Sheet2!$F$3:$F$98</c15:sqref>
                        </c15:formulaRef>
                      </c:ext>
                    </c:extLst>
                    <c:numCache>
                      <c:formatCode>General</c:formatCode>
                      <c:ptCount val="96"/>
                      <c:pt idx="0">
                        <c:v>87.410220616923951</c:v>
                      </c:pt>
                      <c:pt idx="1">
                        <c:v>65.445360392865965</c:v>
                      </c:pt>
                      <c:pt idx="2">
                        <c:v>64.791644314769016</c:v>
                      </c:pt>
                      <c:pt idx="3">
                        <c:v>76.702686496710015</c:v>
                      </c:pt>
                      <c:pt idx="4">
                        <c:v>97.876382646763787</c:v>
                      </c:pt>
                      <c:pt idx="5">
                        <c:v>119.86806199197436</c:v>
                      </c:pt>
                      <c:pt idx="6">
                        <c:v>135.16166582929876</c:v>
                      </c:pt>
                      <c:pt idx="7">
                        <c:v>145.36298903775534</c:v>
                      </c:pt>
                      <c:pt idx="8">
                        <c:v>154.86366270609813</c:v>
                      </c:pt>
                      <c:pt idx="9">
                        <c:v>165.92990257172914</c:v>
                      </c:pt>
                      <c:pt idx="10">
                        <c:v>179.36628226922957</c:v>
                      </c:pt>
                      <c:pt idx="11">
                        <c:v>195.37394520724473</c:v>
                      </c:pt>
                      <c:pt idx="12">
                        <c:v>213.83555773073232</c:v>
                      </c:pt>
                      <c:pt idx="13">
                        <c:v>234.7108911579615</c:v>
                      </c:pt>
                      <c:pt idx="14">
                        <c:v>257.71499232668674</c:v>
                      </c:pt>
                      <c:pt idx="15">
                        <c:v>281.95612545857972</c:v>
                      </c:pt>
                      <c:pt idx="16">
                        <c:v>305.65417138712991</c:v>
                      </c:pt>
                      <c:pt idx="17">
                        <c:v>326.6501908595468</c:v>
                      </c:pt>
                      <c:pt idx="18">
                        <c:v>342.78859701318191</c:v>
                      </c:pt>
                      <c:pt idx="19">
                        <c:v>353.15753972884249</c:v>
                      </c:pt>
                      <c:pt idx="20">
                        <c:v>356.563568115235</c:v>
                      </c:pt>
                      <c:pt idx="21">
                        <c:v>350.01970255397725</c:v>
                      </c:pt>
                      <c:pt idx="22">
                        <c:v>333.13706578835547</c:v>
                      </c:pt>
                      <c:pt idx="23">
                        <c:v>308.46682671801943</c:v>
                      </c:pt>
                      <c:pt idx="24">
                        <c:v>278.8819836964517</c:v>
                      </c:pt>
                      <c:pt idx="25">
                        <c:v>249.89386612053175</c:v>
                      </c:pt>
                      <c:pt idx="26">
                        <c:v>224.72747330887054</c:v>
                      </c:pt>
                      <c:pt idx="27">
                        <c:v>206.13511756976439</c:v>
                      </c:pt>
                      <c:pt idx="28">
                        <c:v>195.36053564666844</c:v>
                      </c:pt>
                      <c:pt idx="29">
                        <c:v>191.48182024995995</c:v>
                      </c:pt>
                      <c:pt idx="30">
                        <c:v>192.88982411047638</c:v>
                      </c:pt>
                      <c:pt idx="31">
                        <c:v>198.03574298164992</c:v>
                      </c:pt>
                      <c:pt idx="32">
                        <c:v>205.6054399269986</c:v>
                      </c:pt>
                      <c:pt idx="33">
                        <c:v>210.73459684745183</c:v>
                      </c:pt>
                      <c:pt idx="34">
                        <c:v>212.8197835170736</c:v>
                      </c:pt>
                      <c:pt idx="35">
                        <c:v>215.6659627494038</c:v>
                      </c:pt>
                      <c:pt idx="36">
                        <c:v>221.40525467608035</c:v>
                      </c:pt>
                      <c:pt idx="37">
                        <c:v>228.62295065629939</c:v>
                      </c:pt>
                      <c:pt idx="38">
                        <c:v>238.62983523639951</c:v>
                      </c:pt>
                      <c:pt idx="39">
                        <c:v>251.09066940197073</c:v>
                      </c:pt>
                      <c:pt idx="40">
                        <c:v>263.73923741561094</c:v>
                      </c:pt>
                      <c:pt idx="41">
                        <c:v>272.55937588470363</c:v>
                      </c:pt>
                      <c:pt idx="42">
                        <c:v>278.01371464913319</c:v>
                      </c:pt>
                      <c:pt idx="43">
                        <c:v>280.47772140503719</c:v>
                      </c:pt>
                      <c:pt idx="44">
                        <c:v>280.74926500670784</c:v>
                      </c:pt>
                      <c:pt idx="45">
                        <c:v>278.80152633299343</c:v>
                      </c:pt>
                      <c:pt idx="46">
                        <c:v>273.50810229548034</c:v>
                      </c:pt>
                      <c:pt idx="47">
                        <c:v>264.335962861258</c:v>
                      </c:pt>
                      <c:pt idx="48">
                        <c:v>250.81912580029933</c:v>
                      </c:pt>
                      <c:pt idx="49">
                        <c:v>231.64010178597758</c:v>
                      </c:pt>
                      <c:pt idx="50">
                        <c:v>209.20590694174763</c:v>
                      </c:pt>
                      <c:pt idx="51">
                        <c:v>183.73444662697509</c:v>
                      </c:pt>
                      <c:pt idx="52">
                        <c:v>157.81711842303838</c:v>
                      </c:pt>
                      <c:pt idx="53">
                        <c:v>131.48074145109146</c:v>
                      </c:pt>
                      <c:pt idx="54">
                        <c:v>105.00021170294832</c:v>
                      </c:pt>
                      <c:pt idx="55">
                        <c:v>80.236105708577739</c:v>
                      </c:pt>
                      <c:pt idx="56">
                        <c:v>57.332576244175513</c:v>
                      </c:pt>
                      <c:pt idx="57">
                        <c:v>38.760334845933613</c:v>
                      </c:pt>
                      <c:pt idx="58">
                        <c:v>24.713820142209205</c:v>
                      </c:pt>
                      <c:pt idx="59">
                        <c:v>15.229908424587153</c:v>
                      </c:pt>
                      <c:pt idx="60">
                        <c:v>9.6347692741059596</c:v>
                      </c:pt>
                      <c:pt idx="61">
                        <c:v>6.3393697624684764</c:v>
                      </c:pt>
                      <c:pt idx="62">
                        <c:v>4.7402796637389857</c:v>
                      </c:pt>
                      <c:pt idx="63">
                        <c:v>3.885420176996806</c:v>
                      </c:pt>
                      <c:pt idx="64">
                        <c:v>3.2317040988998484</c:v>
                      </c:pt>
                      <c:pt idx="65">
                        <c:v>2.9433985465083667</c:v>
                      </c:pt>
                      <c:pt idx="66">
                        <c:v>2.7456075280072376</c:v>
                      </c:pt>
                      <c:pt idx="67">
                        <c:v>2.718788406854542</c:v>
                      </c:pt>
                      <c:pt idx="68">
                        <c:v>2.6785597251254947</c:v>
                      </c:pt>
                      <c:pt idx="69">
                        <c:v>2.5779880208028838</c:v>
                      </c:pt>
                      <c:pt idx="70">
                        <c:v>2.5545212897942737</c:v>
                      </c:pt>
                      <c:pt idx="71">
                        <c:v>2.5712832405147115</c:v>
                      </c:pt>
                      <c:pt idx="72">
                        <c:v>2.3533778811490591</c:v>
                      </c:pt>
                      <c:pt idx="73">
                        <c:v>2.3667874417254029</c:v>
                      </c:pt>
                      <c:pt idx="74">
                        <c:v>2.0952438400543594</c:v>
                      </c:pt>
                      <c:pt idx="75">
                        <c:v>2.3030920289877534</c:v>
                      </c:pt>
                      <c:pt idx="76">
                        <c:v>2.1958155443769702</c:v>
                      </c:pt>
                      <c:pt idx="77">
                        <c:v>2.2930348585554952</c:v>
                      </c:pt>
                      <c:pt idx="78">
                        <c:v>2.2863300782673157</c:v>
                      </c:pt>
                      <c:pt idx="79">
                        <c:v>1.9812625751554036</c:v>
                      </c:pt>
                      <c:pt idx="80">
                        <c:v>2.3466731008608868</c:v>
                      </c:pt>
                      <c:pt idx="81">
                        <c:v>2.1589392527920159</c:v>
                      </c:pt>
                      <c:pt idx="82">
                        <c:v>2.1656440330801883</c:v>
                      </c:pt>
                      <c:pt idx="83">
                        <c:v>2.1019486203425384</c:v>
                      </c:pt>
                      <c:pt idx="84">
                        <c:v>2.1924631542328843</c:v>
                      </c:pt>
                      <c:pt idx="85">
                        <c:v>2.1522344725038365</c:v>
                      </c:pt>
                      <c:pt idx="86">
                        <c:v>2.148882082359751</c:v>
                      </c:pt>
                      <c:pt idx="87">
                        <c:v>2.0784818893339287</c:v>
                      </c:pt>
                      <c:pt idx="88">
                        <c:v>2.0214912568844507</c:v>
                      </c:pt>
                      <c:pt idx="89">
                        <c:v>2.0550151583253191</c:v>
                      </c:pt>
                      <c:pt idx="90">
                        <c:v>2.061719938613491</c:v>
                      </c:pt>
                      <c:pt idx="91">
                        <c:v>2.2528061768264478</c:v>
                      </c:pt>
                      <c:pt idx="92">
                        <c:v>2.0851866696221011</c:v>
                      </c:pt>
                      <c:pt idx="93">
                        <c:v>2.2058727148092281</c:v>
                      </c:pt>
                      <c:pt idx="94">
                        <c:v>1.8471669693919246</c:v>
                      </c:pt>
                      <c:pt idx="95">
                        <c:v>2.3030920289877534</c:v>
                      </c:pt>
                    </c:numCache>
                  </c:numRef>
                </c:yVal>
                <c:smooth val="0"/>
              </c15:ser>
            </c15:filteredScatterSeries>
            <c15:filteredScatterSeries>
              <c15:ser>
                <c:idx val="5"/>
                <c:order val="6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Sheet2!$G$2</c15:sqref>
                        </c15:formulaRef>
                      </c:ext>
                    </c:extLst>
                    <c:strCache>
                      <c:ptCount val="1"/>
                      <c:pt idx="0">
                        <c:v>IrN-403</c:v>
                      </c:pt>
                    </c:strCache>
                  </c:strRef>
                </c:tx>
                <c:spPr>
                  <a:ln w="19050" cap="rnd">
                    <a:solidFill>
                      <a:schemeClr val="accent6"/>
                    </a:solidFill>
                    <a:round/>
                  </a:ln>
                  <a:effectLst/>
                </c:spPr>
                <c:marker>
                  <c:symbol val="none"/>
                </c:marker>
                <c:x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Sheet2!$A$3:$A$98</c15:sqref>
                        </c15:formulaRef>
                      </c:ext>
                    </c:extLst>
                    <c:numCache>
                      <c:formatCode>General</c:formatCode>
                      <c:ptCount val="96"/>
                      <c:pt idx="0">
                        <c:v>210</c:v>
                      </c:pt>
                      <c:pt idx="1">
                        <c:v>211</c:v>
                      </c:pt>
                      <c:pt idx="2">
                        <c:v>212</c:v>
                      </c:pt>
                      <c:pt idx="3">
                        <c:v>213</c:v>
                      </c:pt>
                      <c:pt idx="4">
                        <c:v>214</c:v>
                      </c:pt>
                      <c:pt idx="5">
                        <c:v>215</c:v>
                      </c:pt>
                      <c:pt idx="6">
                        <c:v>216</c:v>
                      </c:pt>
                      <c:pt idx="7">
                        <c:v>217</c:v>
                      </c:pt>
                      <c:pt idx="8">
                        <c:v>218</c:v>
                      </c:pt>
                      <c:pt idx="9">
                        <c:v>219</c:v>
                      </c:pt>
                      <c:pt idx="10">
                        <c:v>220</c:v>
                      </c:pt>
                      <c:pt idx="11">
                        <c:v>221</c:v>
                      </c:pt>
                      <c:pt idx="12">
                        <c:v>222</c:v>
                      </c:pt>
                      <c:pt idx="13">
                        <c:v>223</c:v>
                      </c:pt>
                      <c:pt idx="14">
                        <c:v>224</c:v>
                      </c:pt>
                      <c:pt idx="15">
                        <c:v>225</c:v>
                      </c:pt>
                      <c:pt idx="16">
                        <c:v>226</c:v>
                      </c:pt>
                      <c:pt idx="17">
                        <c:v>227</c:v>
                      </c:pt>
                      <c:pt idx="18">
                        <c:v>228</c:v>
                      </c:pt>
                      <c:pt idx="19">
                        <c:v>229</c:v>
                      </c:pt>
                      <c:pt idx="20">
                        <c:v>230</c:v>
                      </c:pt>
                      <c:pt idx="21">
                        <c:v>231</c:v>
                      </c:pt>
                      <c:pt idx="22">
                        <c:v>232</c:v>
                      </c:pt>
                      <c:pt idx="23">
                        <c:v>233</c:v>
                      </c:pt>
                      <c:pt idx="24">
                        <c:v>234</c:v>
                      </c:pt>
                      <c:pt idx="25">
                        <c:v>235</c:v>
                      </c:pt>
                      <c:pt idx="26">
                        <c:v>236</c:v>
                      </c:pt>
                      <c:pt idx="27">
                        <c:v>237</c:v>
                      </c:pt>
                      <c:pt idx="28">
                        <c:v>238</c:v>
                      </c:pt>
                      <c:pt idx="29">
                        <c:v>239</c:v>
                      </c:pt>
                      <c:pt idx="30">
                        <c:v>240</c:v>
                      </c:pt>
                      <c:pt idx="31">
                        <c:v>241</c:v>
                      </c:pt>
                      <c:pt idx="32">
                        <c:v>242</c:v>
                      </c:pt>
                      <c:pt idx="33">
                        <c:v>243</c:v>
                      </c:pt>
                      <c:pt idx="34">
                        <c:v>244</c:v>
                      </c:pt>
                      <c:pt idx="35">
                        <c:v>245</c:v>
                      </c:pt>
                      <c:pt idx="36">
                        <c:v>246</c:v>
                      </c:pt>
                      <c:pt idx="37">
                        <c:v>247</c:v>
                      </c:pt>
                      <c:pt idx="38">
                        <c:v>248</c:v>
                      </c:pt>
                      <c:pt idx="39">
                        <c:v>249</c:v>
                      </c:pt>
                      <c:pt idx="40">
                        <c:v>250</c:v>
                      </c:pt>
                      <c:pt idx="41">
                        <c:v>251</c:v>
                      </c:pt>
                      <c:pt idx="42">
                        <c:v>252</c:v>
                      </c:pt>
                      <c:pt idx="43">
                        <c:v>253</c:v>
                      </c:pt>
                      <c:pt idx="44">
                        <c:v>254</c:v>
                      </c:pt>
                      <c:pt idx="45">
                        <c:v>255</c:v>
                      </c:pt>
                      <c:pt idx="46">
                        <c:v>256</c:v>
                      </c:pt>
                      <c:pt idx="47">
                        <c:v>257</c:v>
                      </c:pt>
                      <c:pt idx="48">
                        <c:v>258</c:v>
                      </c:pt>
                      <c:pt idx="49">
                        <c:v>259</c:v>
                      </c:pt>
                      <c:pt idx="50">
                        <c:v>260</c:v>
                      </c:pt>
                      <c:pt idx="51">
                        <c:v>261</c:v>
                      </c:pt>
                      <c:pt idx="52">
                        <c:v>262</c:v>
                      </c:pt>
                      <c:pt idx="53">
                        <c:v>263</c:v>
                      </c:pt>
                      <c:pt idx="54">
                        <c:v>264</c:v>
                      </c:pt>
                      <c:pt idx="55">
                        <c:v>265</c:v>
                      </c:pt>
                      <c:pt idx="56">
                        <c:v>266</c:v>
                      </c:pt>
                      <c:pt idx="57">
                        <c:v>267</c:v>
                      </c:pt>
                      <c:pt idx="58">
                        <c:v>268</c:v>
                      </c:pt>
                      <c:pt idx="59">
                        <c:v>269</c:v>
                      </c:pt>
                      <c:pt idx="60">
                        <c:v>270</c:v>
                      </c:pt>
                      <c:pt idx="61">
                        <c:v>271</c:v>
                      </c:pt>
                      <c:pt idx="62">
                        <c:v>272</c:v>
                      </c:pt>
                      <c:pt idx="63">
                        <c:v>273</c:v>
                      </c:pt>
                      <c:pt idx="64">
                        <c:v>274</c:v>
                      </c:pt>
                      <c:pt idx="65">
                        <c:v>275</c:v>
                      </c:pt>
                      <c:pt idx="66">
                        <c:v>276</c:v>
                      </c:pt>
                      <c:pt idx="67">
                        <c:v>277</c:v>
                      </c:pt>
                      <c:pt idx="68">
                        <c:v>278</c:v>
                      </c:pt>
                      <c:pt idx="69">
                        <c:v>279</c:v>
                      </c:pt>
                      <c:pt idx="70">
                        <c:v>280</c:v>
                      </c:pt>
                      <c:pt idx="71">
                        <c:v>281</c:v>
                      </c:pt>
                      <c:pt idx="72">
                        <c:v>282</c:v>
                      </c:pt>
                      <c:pt idx="73">
                        <c:v>283</c:v>
                      </c:pt>
                      <c:pt idx="74">
                        <c:v>284</c:v>
                      </c:pt>
                      <c:pt idx="75">
                        <c:v>285</c:v>
                      </c:pt>
                      <c:pt idx="76">
                        <c:v>286</c:v>
                      </c:pt>
                      <c:pt idx="77">
                        <c:v>287</c:v>
                      </c:pt>
                      <c:pt idx="78">
                        <c:v>288</c:v>
                      </c:pt>
                      <c:pt idx="79">
                        <c:v>289</c:v>
                      </c:pt>
                      <c:pt idx="80">
                        <c:v>290</c:v>
                      </c:pt>
                      <c:pt idx="81">
                        <c:v>291</c:v>
                      </c:pt>
                      <c:pt idx="82">
                        <c:v>292</c:v>
                      </c:pt>
                      <c:pt idx="83">
                        <c:v>293</c:v>
                      </c:pt>
                      <c:pt idx="84">
                        <c:v>294</c:v>
                      </c:pt>
                      <c:pt idx="85">
                        <c:v>295</c:v>
                      </c:pt>
                      <c:pt idx="86">
                        <c:v>296</c:v>
                      </c:pt>
                      <c:pt idx="87">
                        <c:v>297</c:v>
                      </c:pt>
                      <c:pt idx="88">
                        <c:v>298</c:v>
                      </c:pt>
                      <c:pt idx="89">
                        <c:v>299</c:v>
                      </c:pt>
                      <c:pt idx="90">
                        <c:v>300</c:v>
                      </c:pt>
                      <c:pt idx="91">
                        <c:v>301</c:v>
                      </c:pt>
                      <c:pt idx="92">
                        <c:v>302</c:v>
                      </c:pt>
                      <c:pt idx="93">
                        <c:v>303</c:v>
                      </c:pt>
                      <c:pt idx="94">
                        <c:v>304</c:v>
                      </c:pt>
                      <c:pt idx="95">
                        <c:v>305</c:v>
                      </c:pt>
                    </c:numCache>
                  </c:numRef>
                </c:xVal>
                <c:y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Sheet2!$G$3:$G$98</c15:sqref>
                        </c15:formulaRef>
                      </c:ext>
                    </c:extLst>
                    <c:numCache>
                      <c:formatCode>General</c:formatCode>
                      <c:ptCount val="96"/>
                      <c:pt idx="0">
                        <c:v>314.77158167327104</c:v>
                      </c:pt>
                      <c:pt idx="1">
                        <c:v>261.78017507473646</c:v>
                      </c:pt>
                      <c:pt idx="2">
                        <c:v>221.98608255793647</c:v>
                      </c:pt>
                      <c:pt idx="3">
                        <c:v>195.45570384711772</c:v>
                      </c:pt>
                      <c:pt idx="4">
                        <c:v>178.94430575067375</c:v>
                      </c:pt>
                      <c:pt idx="5">
                        <c:v>169.39454985432133</c:v>
                      </c:pt>
                      <c:pt idx="6">
                        <c:v>164.77903124434121</c:v>
                      </c:pt>
                      <c:pt idx="7">
                        <c:v>164.26996669176981</c:v>
                      </c:pt>
                      <c:pt idx="8">
                        <c:v>167.66373037557869</c:v>
                      </c:pt>
                      <c:pt idx="9">
                        <c:v>174.75226982645592</c:v>
                      </c:pt>
                      <c:pt idx="10">
                        <c:v>186.13318256263747</c:v>
                      </c:pt>
                      <c:pt idx="11">
                        <c:v>200.84736145609048</c:v>
                      </c:pt>
                      <c:pt idx="12">
                        <c:v>219.13532106353682</c:v>
                      </c:pt>
                      <c:pt idx="13">
                        <c:v>240.28584656080466</c:v>
                      </c:pt>
                      <c:pt idx="14">
                        <c:v>263.69396268251921</c:v>
                      </c:pt>
                      <c:pt idx="15">
                        <c:v>288.02282164714535</c:v>
                      </c:pt>
                      <c:pt idx="16">
                        <c:v>311.358635846901</c:v>
                      </c:pt>
                      <c:pt idx="17">
                        <c:v>331.69613360948341</c:v>
                      </c:pt>
                      <c:pt idx="18">
                        <c:v>346.89576826466259</c:v>
                      </c:pt>
                      <c:pt idx="19">
                        <c:v>355.76234477597143</c:v>
                      </c:pt>
                      <c:pt idx="20">
                        <c:v>356.563568115235</c:v>
                      </c:pt>
                      <c:pt idx="21">
                        <c:v>347.52730341973677</c:v>
                      </c:pt>
                      <c:pt idx="22">
                        <c:v>329.33968117337599</c:v>
                      </c:pt>
                      <c:pt idx="23">
                        <c:v>305.01229775817802</c:v>
                      </c:pt>
                      <c:pt idx="24">
                        <c:v>277.04178280588229</c:v>
                      </c:pt>
                      <c:pt idx="25">
                        <c:v>249.72936289835968</c:v>
                      </c:pt>
                      <c:pt idx="26">
                        <c:v>226.15008304302705</c:v>
                      </c:pt>
                      <c:pt idx="27">
                        <c:v>208.05246931175955</c:v>
                      </c:pt>
                      <c:pt idx="28">
                        <c:v>197.74870765783015</c:v>
                      </c:pt>
                      <c:pt idx="29">
                        <c:v>195.24912692723353</c:v>
                      </c:pt>
                      <c:pt idx="30">
                        <c:v>196.50777058909839</c:v>
                      </c:pt>
                      <c:pt idx="31">
                        <c:v>200.22910624586623</c:v>
                      </c:pt>
                      <c:pt idx="32">
                        <c:v>206.77759460618964</c:v>
                      </c:pt>
                      <c:pt idx="33">
                        <c:v>211.76642722138845</c:v>
                      </c:pt>
                      <c:pt idx="34">
                        <c:v>213.93548488017063</c:v>
                      </c:pt>
                      <c:pt idx="35">
                        <c:v>216.87035269195135</c:v>
                      </c:pt>
                      <c:pt idx="36">
                        <c:v>222.26643694920762</c:v>
                      </c:pt>
                      <c:pt idx="37">
                        <c:v>229.27234563213113</c:v>
                      </c:pt>
                      <c:pt idx="38">
                        <c:v>238.58748916947243</c:v>
                      </c:pt>
                      <c:pt idx="39">
                        <c:v>250.11300574957281</c:v>
                      </c:pt>
                      <c:pt idx="40">
                        <c:v>261.19143085306717</c:v>
                      </c:pt>
                      <c:pt idx="41">
                        <c:v>268.59573788148145</c:v>
                      </c:pt>
                      <c:pt idx="42">
                        <c:v>272.56496584211004</c:v>
                      </c:pt>
                      <c:pt idx="43">
                        <c:v>273.94017790876643</c:v>
                      </c:pt>
                      <c:pt idx="44">
                        <c:v>273.18912325004527</c:v>
                      </c:pt>
                      <c:pt idx="45">
                        <c:v>270.17900241744951</c:v>
                      </c:pt>
                      <c:pt idx="46">
                        <c:v>263.69248713309156</c:v>
                      </c:pt>
                      <c:pt idx="47">
                        <c:v>253.40790762172293</c:v>
                      </c:pt>
                      <c:pt idx="48">
                        <c:v>238.43698312784275</c:v>
                      </c:pt>
                      <c:pt idx="49">
                        <c:v>218.47132382105252</c:v>
                      </c:pt>
                      <c:pt idx="50">
                        <c:v>196.00165713538246</c:v>
                      </c:pt>
                      <c:pt idx="51">
                        <c:v>171.22865779300588</c:v>
                      </c:pt>
                      <c:pt idx="52">
                        <c:v>146.34499224354838</c:v>
                      </c:pt>
                      <c:pt idx="53">
                        <c:v>121.49231323207326</c:v>
                      </c:pt>
                      <c:pt idx="54">
                        <c:v>96.472897135263338</c:v>
                      </c:pt>
                      <c:pt idx="55">
                        <c:v>72.985101344450811</c:v>
                      </c:pt>
                      <c:pt idx="56">
                        <c:v>51.39928876599889</c:v>
                      </c:pt>
                      <c:pt idx="57">
                        <c:v>34.05420524288003</c:v>
                      </c:pt>
                      <c:pt idx="58">
                        <c:v>20.926241984250861</c:v>
                      </c:pt>
                      <c:pt idx="59">
                        <c:v>12.214598162856344</c:v>
                      </c:pt>
                      <c:pt idx="60">
                        <c:v>7.2198633499463707</c:v>
                      </c:pt>
                      <c:pt idx="61">
                        <c:v>4.3809062509688959</c:v>
                      </c:pt>
                      <c:pt idx="62">
                        <c:v>2.9038812737981727</c:v>
                      </c:pt>
                      <c:pt idx="63">
                        <c:v>2.1380711207995691</c:v>
                      </c:pt>
                      <c:pt idx="64">
                        <c:v>1.657042007355362</c:v>
                      </c:pt>
                      <c:pt idx="65">
                        <c:v>1.4017719563558262</c:v>
                      </c:pt>
                      <c:pt idx="66">
                        <c:v>1.3043856941247907</c:v>
                      </c:pt>
                      <c:pt idx="67">
                        <c:v>1.1804395421943792</c:v>
                      </c:pt>
                      <c:pt idx="68">
                        <c:v>1.0107513580039384</c:v>
                      </c:pt>
                      <c:pt idx="69">
                        <c:v>0.99894696258199467</c:v>
                      </c:pt>
                      <c:pt idx="70">
                        <c:v>0.96205822688842058</c:v>
                      </c:pt>
                      <c:pt idx="71">
                        <c:v>1.0210802039981395</c:v>
                      </c:pt>
                      <c:pt idx="72">
                        <c:v>0.92074284291161579</c:v>
                      </c:pt>
                      <c:pt idx="73">
                        <c:v>0.94435163375550335</c:v>
                      </c:pt>
                      <c:pt idx="74">
                        <c:v>0.77761454842054767</c:v>
                      </c:pt>
                      <c:pt idx="75">
                        <c:v>0.93402278776130221</c:v>
                      </c:pt>
                      <c:pt idx="76">
                        <c:v>0.84696537152446794</c:v>
                      </c:pt>
                      <c:pt idx="77">
                        <c:v>0.69350823103919856</c:v>
                      </c:pt>
                      <c:pt idx="78">
                        <c:v>0.66694834133982583</c:v>
                      </c:pt>
                      <c:pt idx="79">
                        <c:v>0.61382856194107716</c:v>
                      </c:pt>
                      <c:pt idx="80">
                        <c:v>0.60940191365784946</c:v>
                      </c:pt>
                      <c:pt idx="81">
                        <c:v>0.59907306766364821</c:v>
                      </c:pt>
                      <c:pt idx="82">
                        <c:v>0.69203268161145604</c:v>
                      </c:pt>
                      <c:pt idx="83">
                        <c:v>0.6905571321837134</c:v>
                      </c:pt>
                      <c:pt idx="84">
                        <c:v>0.69793487932242626</c:v>
                      </c:pt>
                      <c:pt idx="85">
                        <c:v>0.6034997159468759</c:v>
                      </c:pt>
                      <c:pt idx="86">
                        <c:v>0.63153515507399438</c:v>
                      </c:pt>
                      <c:pt idx="87">
                        <c:v>0.61825521022430807</c:v>
                      </c:pt>
                      <c:pt idx="88">
                        <c:v>0.68908158275597087</c:v>
                      </c:pt>
                      <c:pt idx="89">
                        <c:v>0.55775768368684342</c:v>
                      </c:pt>
                      <c:pt idx="90">
                        <c:v>0.57546427681976065</c:v>
                      </c:pt>
                      <c:pt idx="91">
                        <c:v>0.60202416651913337</c:v>
                      </c:pt>
                      <c:pt idx="92">
                        <c:v>0.53414889284295586</c:v>
                      </c:pt>
                      <c:pt idx="93">
                        <c:v>0.59612196880816304</c:v>
                      </c:pt>
                      <c:pt idx="94">
                        <c:v>0.60054861709139085</c:v>
                      </c:pt>
                      <c:pt idx="95">
                        <c:v>0.47512691573323684</c:v>
                      </c:pt>
                    </c:numCache>
                  </c:numRef>
                </c:yVal>
                <c:smooth val="0"/>
              </c15:ser>
            </c15:filteredScatterSeries>
          </c:ext>
        </c:extLst>
      </c:scatterChart>
      <c:valAx>
        <c:axId val="205481472"/>
        <c:scaling>
          <c:orientation val="minMax"/>
          <c:max val="280"/>
          <c:min val="210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8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lv-LV"/>
                  <a:t>Wavelength, nm</a:t>
                </a:r>
                <a:endParaRPr lang="en-US"/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cross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lv-LV"/>
          </a:p>
        </c:txPr>
        <c:crossAx val="205483392"/>
        <c:crosses val="autoZero"/>
        <c:crossBetween val="midCat"/>
      </c:valAx>
      <c:valAx>
        <c:axId val="205483392"/>
        <c:scaling>
          <c:orientation val="minMax"/>
          <c:min val="0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8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lv-LV"/>
                  <a:t>Normalized absorption</a:t>
                </a:r>
                <a:endParaRPr lang="en-US"/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#,##0.0" sourceLinked="0"/>
        <c:majorTickMark val="cross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lv-LV"/>
          </a:p>
        </c:txPr>
        <c:crossAx val="205481472"/>
        <c:crosses val="autoZero"/>
        <c:crossBetween val="midCat"/>
        <c:dispUnits>
          <c:builtInUnit val="hundreds"/>
        </c:dispUnits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73625821458596219"/>
          <c:y val="0.13772369362920542"/>
          <c:w val="0.2144806729440655"/>
          <c:h val="0.40995747624570184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800" b="1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lv-LV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 sz="800">
          <a:solidFill>
            <a:sysClr val="windowText" lastClr="000000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lv-LV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3E60B0-0AED-47C8-BD74-7ABF7CC3E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2408</Words>
  <Characters>1373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Maris Turks</cp:lastModifiedBy>
  <cp:revision>2</cp:revision>
  <cp:lastPrinted>2016-05-21T07:10:00Z</cp:lastPrinted>
  <dcterms:created xsi:type="dcterms:W3CDTF">2016-05-21T07:11:00Z</dcterms:created>
  <dcterms:modified xsi:type="dcterms:W3CDTF">2016-05-21T07:11:00Z</dcterms:modified>
</cp:coreProperties>
</file>